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9B66" w14:textId="515B5329" w:rsidR="0035244C" w:rsidRPr="00C348F4" w:rsidRDefault="004E682D" w:rsidP="004E682D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eastAsia="Times New Roman"/>
        </w:rPr>
      </w:pPr>
      <w:r w:rsidRPr="00C348F4">
        <w:rPr>
          <w:rFonts w:eastAsia="Times New Roman"/>
        </w:rPr>
        <w:t xml:space="preserve">Pirkimo sąlygų </w:t>
      </w:r>
      <w:r w:rsidR="00582999" w:rsidRPr="00C348F4">
        <w:rPr>
          <w:rFonts w:eastAsia="Times New Roman"/>
        </w:rPr>
        <w:t>8</w:t>
      </w:r>
      <w:r w:rsidRPr="00C348F4">
        <w:rPr>
          <w:rFonts w:eastAsia="Times New Roman"/>
        </w:rPr>
        <w:t xml:space="preserve"> priedas</w:t>
      </w:r>
    </w:p>
    <w:p w14:paraId="2BEF51E9" w14:textId="77777777" w:rsidR="004E682D" w:rsidRDefault="004E682D" w:rsidP="004E682D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</w:pPr>
    </w:p>
    <w:p w14:paraId="5CE421CB" w14:textId="5285649C" w:rsidR="00F17CE9" w:rsidRPr="00F17CE9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Nacionalinio saugumo reikalavimų atitikties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deklaracijos tipinė forma,</w:t>
      </w:r>
    </w:p>
    <w:p w14:paraId="6108B0E3" w14:textId="78E19121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patvirtinta Viešųjų pirkimų tarnybos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direktoriaus 2022 m. gruodžio 29 d.</w:t>
      </w:r>
    </w:p>
    <w:p w14:paraId="2576E349" w14:textId="77777777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įsakymu Nr. 1S-233</w:t>
      </w:r>
    </w:p>
    <w:p w14:paraId="5CFA33CC" w14:textId="77777777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 </w:t>
      </w:r>
    </w:p>
    <w:p w14:paraId="05A1EF81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06DEBE6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(Nacionalinio saugumo reikalavimų atitikties deklaracijos tipinė forma)</w:t>
      </w:r>
    </w:p>
    <w:p w14:paraId="03FFADB3" w14:textId="70358F02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_____________________________________________________________________</w:t>
      </w:r>
    </w:p>
    <w:p w14:paraId="02B76906" w14:textId="77777777" w:rsidR="00F17CE9" w:rsidRPr="00F17CE9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tiekėjo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5144B91C" w14:textId="49988D1B" w:rsidR="00F17CE9" w:rsidRPr="004F2AEC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Valstybinei </w:t>
      </w:r>
      <w:r w:rsidR="003A0ABB">
        <w:rPr>
          <w:rFonts w:eastAsia="Times New Roman"/>
          <w:bCs w:val="0"/>
          <w:color w:val="000000"/>
          <w:spacing w:val="0"/>
          <w:u w:val="single"/>
          <w:lang w:eastAsia="lt-LT"/>
        </w:rPr>
        <w:t>teritorijų planavimo ir statybos inspekcijai prie Aplinkos ministerijos</w:t>
      </w:r>
    </w:p>
    <w:p w14:paraId="547E4E46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adresatas (perkančiosios organizacijos / perkančiojo subjekto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0C8DC1E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5537E2D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NACIONALINIO SAUGUMO REIKALAVIMŲ ATITIKTIES DEKLARACIJA</w:t>
      </w:r>
    </w:p>
    <w:p w14:paraId="5F1C48FB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 </w:t>
      </w:r>
    </w:p>
    <w:p w14:paraId="5B28ADB5" w14:textId="592035A1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A1708E">
        <w:rPr>
          <w:rFonts w:eastAsia="Times New Roman"/>
          <w:bCs w:val="0"/>
          <w:color w:val="000000"/>
          <w:spacing w:val="0"/>
          <w:highlight w:val="green"/>
          <w:lang w:eastAsia="lt-LT"/>
        </w:rPr>
        <w:t>20</w:t>
      </w:r>
      <w:r w:rsidR="00C100E7" w:rsidRPr="00A1708E">
        <w:rPr>
          <w:rFonts w:eastAsia="Times New Roman"/>
          <w:bCs w:val="0"/>
          <w:color w:val="000000"/>
          <w:spacing w:val="0"/>
          <w:highlight w:val="green"/>
          <w:lang w:eastAsia="lt-LT"/>
        </w:rPr>
        <w:t>2</w:t>
      </w:r>
      <w:r w:rsidR="00C348F4">
        <w:rPr>
          <w:rFonts w:eastAsia="Times New Roman"/>
          <w:bCs w:val="0"/>
          <w:color w:val="000000"/>
          <w:spacing w:val="0"/>
          <w:highlight w:val="green"/>
          <w:lang w:eastAsia="lt-LT"/>
        </w:rPr>
        <w:t>5</w:t>
      </w:r>
      <w:r w:rsidRPr="00A1708E">
        <w:rPr>
          <w:rFonts w:eastAsia="Times New Roman"/>
          <w:bCs w:val="0"/>
          <w:color w:val="000000"/>
          <w:spacing w:val="0"/>
          <w:highlight w:val="green"/>
          <w:lang w:eastAsia="lt-LT"/>
        </w:rPr>
        <w:t xml:space="preserve"> m</w:t>
      </w:r>
      <w:r w:rsidRPr="00011123">
        <w:rPr>
          <w:rFonts w:eastAsia="Times New Roman"/>
          <w:bCs w:val="0"/>
          <w:color w:val="000000"/>
          <w:spacing w:val="0"/>
          <w:highlight w:val="green"/>
          <w:lang w:eastAsia="lt-LT"/>
        </w:rPr>
        <w:t>.</w:t>
      </w:r>
      <w:r w:rsidR="007E7AAF" w:rsidRPr="00011123">
        <w:rPr>
          <w:rFonts w:eastAsia="Times New Roman"/>
          <w:bCs w:val="0"/>
          <w:color w:val="000000"/>
          <w:spacing w:val="0"/>
          <w:highlight w:val="green"/>
          <w:lang w:eastAsia="lt-LT"/>
        </w:rPr>
        <w:t xml:space="preserve"> </w:t>
      </w:r>
      <w:r w:rsidR="00513A0B">
        <w:rPr>
          <w:rFonts w:eastAsia="Times New Roman"/>
          <w:bCs w:val="0"/>
          <w:color w:val="000000"/>
          <w:spacing w:val="0"/>
          <w:lang w:eastAsia="lt-LT"/>
        </w:rPr>
        <w:t>_______</w:t>
      </w:r>
      <w:r w:rsidR="007E7AAF">
        <w:rPr>
          <w:rFonts w:eastAsia="Times New Roman"/>
          <w:bCs w:val="0"/>
          <w:color w:val="000000"/>
          <w:spacing w:val="0"/>
          <w:lang w:eastAsia="lt-LT"/>
        </w:rPr>
        <w:t>_____</w:t>
      </w:r>
      <w:r w:rsidRPr="00F17CE9">
        <w:rPr>
          <w:rFonts w:eastAsia="Times New Roman"/>
          <w:bCs w:val="0"/>
          <w:color w:val="000000"/>
          <w:spacing w:val="0"/>
          <w:lang w:eastAsia="lt-LT"/>
        </w:rPr>
        <w:t>_ d. Nr. ______</w:t>
      </w:r>
    </w:p>
    <w:p w14:paraId="429CE18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</w:t>
      </w:r>
    </w:p>
    <w:p w14:paraId="1783E928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(Sudarymo vieta)</w:t>
      </w:r>
    </w:p>
    <w:p w14:paraId="3A946E76" w14:textId="77777777" w:rsidR="00F17CE9" w:rsidRPr="00F17CE9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Aš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, ___________________________________________________________________ ,</w:t>
      </w:r>
    </w:p>
    <w:p w14:paraId="6B5E70EB" w14:textId="77777777" w:rsidR="00F17CE9" w:rsidRPr="00F17CE9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</w:t>
      </w:r>
      <w:r w:rsidRPr="00A1708E">
        <w:rPr>
          <w:rFonts w:eastAsia="Times New Roman"/>
          <w:bCs w:val="0"/>
          <w:i/>
          <w:iCs/>
          <w:color w:val="000000"/>
          <w:spacing w:val="0"/>
          <w:sz w:val="20"/>
          <w:szCs w:val="20"/>
          <w:highlight w:val="green"/>
          <w:lang w:eastAsia="lt-LT"/>
        </w:rPr>
        <w:t>tiekėjo vadovo ar jo įgalioto asmens pareigų pavadinimas, vardas ir pavardė)</w:t>
      </w:r>
    </w:p>
    <w:p w14:paraId="211ECF39" w14:textId="77777777" w:rsidR="00F17CE9" w:rsidRPr="00F17CE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a))____________________________ ,</w:t>
      </w:r>
    </w:p>
    <w:p w14:paraId="36008E42" w14:textId="77777777" w:rsidR="00F17CE9" w:rsidRPr="00F17CE9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A1708E">
        <w:rPr>
          <w:rFonts w:eastAsia="Times New Roman"/>
          <w:bCs w:val="0"/>
          <w:i/>
          <w:iCs/>
          <w:color w:val="000000"/>
          <w:spacing w:val="0"/>
          <w:sz w:val="20"/>
          <w:szCs w:val="20"/>
          <w:highlight w:val="green"/>
          <w:lang w:eastAsia="lt-LT"/>
        </w:rPr>
        <w:t>(tiekėjo pavadinimas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)   </w:t>
      </w:r>
    </w:p>
    <w:p w14:paraId="4E5E3791" w14:textId="58356535" w:rsidR="00F17CE9" w:rsidRPr="007E7AAF" w:rsidRDefault="00F17CE9" w:rsidP="004E287B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 w:rsidRPr="007E7AAF">
        <w:rPr>
          <w:rFonts w:eastAsia="Times New Roman"/>
          <w:bCs w:val="0"/>
          <w:color w:val="000000"/>
          <w:spacing w:val="0"/>
          <w:lang w:eastAsia="lt-LT"/>
        </w:rPr>
        <w:t xml:space="preserve">dalyvaujantis (-i) </w:t>
      </w:r>
      <w:r w:rsidR="003A0ABB" w:rsidRPr="007E7AAF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teritorijų planavimo ir statybos inspekcijos prie Aplinkos ministerijos</w:t>
      </w:r>
    </w:p>
    <w:p w14:paraId="0F869B5B" w14:textId="77777777" w:rsidR="00F17CE9" w:rsidRPr="007E7AAF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7E7AAF">
        <w:rPr>
          <w:rFonts w:eastAsia="Times New Roman"/>
          <w:bCs w:val="0"/>
          <w:i/>
          <w:iCs/>
          <w:color w:val="000000"/>
          <w:spacing w:val="0"/>
          <w:lang w:eastAsia="lt-LT"/>
        </w:rPr>
        <w:t>(perkančiosios organizacijos / perkančiojo subjekto pavadinimas)</w:t>
      </w:r>
    </w:p>
    <w:p w14:paraId="7C6796A2" w14:textId="2481CAB5" w:rsidR="00A37837" w:rsidRPr="007E7AAF" w:rsidRDefault="00B95894" w:rsidP="000F7B9F">
      <w:pPr>
        <w:rPr>
          <w:rFonts w:eastAsia="Times New Roman"/>
          <w:bCs w:val="0"/>
          <w:color w:val="000000"/>
          <w:spacing w:val="0"/>
          <w:lang w:eastAsia="lt-LT"/>
        </w:rPr>
      </w:pPr>
      <w:r w:rsidRPr="007E7AAF"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7E7AAF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 w:rsidRPr="007E7AAF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7E7AAF" w:rsidRPr="007E7AAF">
        <w:t xml:space="preserve">pirkti </w:t>
      </w:r>
      <w:bookmarkStart w:id="0" w:name="_Hlk145418267"/>
      <w:r w:rsidR="00745550">
        <w:t>L</w:t>
      </w:r>
      <w:r w:rsidR="00745550" w:rsidRPr="00745550">
        <w:rPr>
          <w:rFonts w:eastAsia="Times New Roman"/>
          <w:bCs w:val="0"/>
          <w:lang w:eastAsia="lt-LT"/>
        </w:rPr>
        <w:t xml:space="preserve">ietuvos </w:t>
      </w:r>
      <w:r w:rsidR="00745550">
        <w:rPr>
          <w:rFonts w:eastAsia="Times New Roman"/>
          <w:bCs w:val="0"/>
          <w:lang w:eastAsia="lt-LT"/>
        </w:rPr>
        <w:t>R</w:t>
      </w:r>
      <w:r w:rsidR="00745550" w:rsidRPr="00745550">
        <w:rPr>
          <w:rFonts w:eastAsia="Times New Roman"/>
          <w:bCs w:val="0"/>
          <w:lang w:eastAsia="lt-LT"/>
        </w:rPr>
        <w:t>espublikos teritorijų planavimo dokumentų registro (TPDR) taikomosios programinės įrangos</w:t>
      </w:r>
      <w:r w:rsidR="00260391" w:rsidRPr="007221A3">
        <w:rPr>
          <w:rFonts w:eastAsia="Times New Roman"/>
          <w:b/>
          <w:lang w:eastAsia="lt-LT"/>
        </w:rPr>
        <w:t xml:space="preserve"> </w:t>
      </w:r>
      <w:r w:rsidR="000020D4" w:rsidRPr="000020D4">
        <w:t xml:space="preserve">programinės įrangos palaikymo ir vystymo </w:t>
      </w:r>
      <w:bookmarkEnd w:id="0"/>
      <w:r w:rsidR="00D3220D" w:rsidRPr="007E7AAF">
        <w:rPr>
          <w:bCs w:val="0"/>
          <w:u w:val="single"/>
          <w:shd w:val="clear" w:color="auto" w:fill="FFFFFF"/>
        </w:rPr>
        <w:t>paslaugų</w:t>
      </w:r>
      <w:r w:rsidR="00D3220D" w:rsidRPr="007E7AAF">
        <w:rPr>
          <w:bCs w:val="0"/>
          <w:spacing w:val="0"/>
          <w:u w:val="single"/>
        </w:rPr>
        <w:t xml:space="preserve"> </w:t>
      </w:r>
      <w:r w:rsidR="00A37837" w:rsidRPr="007E7AAF">
        <w:rPr>
          <w:bCs w:val="0"/>
          <w:spacing w:val="0"/>
          <w:u w:val="single"/>
        </w:rPr>
        <w:t>viešajame pirkime</w:t>
      </w:r>
      <w:r w:rsidR="00A37837" w:rsidRPr="007E7AAF">
        <w:rPr>
          <w:spacing w:val="0"/>
          <w:u w:val="single"/>
        </w:rPr>
        <w:t xml:space="preserve">, pirkimo </w:t>
      </w:r>
      <w:r w:rsidR="00A37837" w:rsidRPr="00DE69D9">
        <w:rPr>
          <w:spacing w:val="0"/>
          <w:u w:val="single"/>
        </w:rPr>
        <w:t>Nr.</w:t>
      </w:r>
      <w:r w:rsidR="00E626EB">
        <w:rPr>
          <w:spacing w:val="0"/>
          <w:u w:val="single"/>
        </w:rPr>
        <w:t xml:space="preserve">                  </w:t>
      </w:r>
      <w:r w:rsidR="00F17CE9" w:rsidRPr="00DE69D9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DE69D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pirkimas CVP IS </w:t>
      </w:r>
      <w:r w:rsidR="00030069" w:rsidRPr="00F42248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 xml:space="preserve">paskelbtas </w:t>
      </w:r>
      <w:r w:rsidR="002A1916" w:rsidRPr="00F42248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>______________________</w:t>
      </w:r>
      <w:r w:rsidR="00030069" w:rsidRPr="00F42248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>,</w:t>
      </w:r>
      <w:r w:rsidR="00030069" w:rsidRPr="007E7AAF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7E7AAF">
        <w:rPr>
          <w:rFonts w:eastAsia="Times New Roman"/>
          <w:bCs w:val="0"/>
          <w:color w:val="000000"/>
          <w:spacing w:val="0"/>
          <w:lang w:eastAsia="lt-LT"/>
        </w:rPr>
        <w:t xml:space="preserve"> atitinka toliau nurodomus </w:t>
      </w:r>
    </w:p>
    <w:p w14:paraId="29AA7873" w14:textId="77777777" w:rsidR="00A37837" w:rsidRPr="007E7AAF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7E7AAF">
        <w:rPr>
          <w:rFonts w:eastAsia="Times New Roman"/>
          <w:bCs w:val="0"/>
          <w:i/>
          <w:iCs/>
          <w:color w:val="000000"/>
          <w:spacing w:val="0"/>
          <w:lang w:eastAsia="lt-LT"/>
        </w:rPr>
        <w:t>(pirkimo objekto pavadinimas, pirkimo numeris, pirkimo paskelbimo CVP IS data</w:t>
      </w:r>
      <w:r w:rsidRPr="007E7AAF">
        <w:rPr>
          <w:rFonts w:eastAsia="Times New Roman"/>
          <w:bCs w:val="0"/>
          <w:color w:val="000000"/>
          <w:spacing w:val="0"/>
          <w:lang w:eastAsia="lt-LT"/>
        </w:rPr>
        <w:t>)</w:t>
      </w:r>
    </w:p>
    <w:p w14:paraId="3A02B831" w14:textId="2D0AB8EB" w:rsidR="00F17CE9" w:rsidRPr="007E7AAF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7E7AAF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62B34B50" w:rsidR="00F17CE9" w:rsidRPr="00F17CE9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</w:p>
    <w:p w14:paraId="251A682B" w14:textId="1655553A" w:rsidR="00F17CE9" w:rsidRPr="00F17CE9" w:rsidRDefault="00F17CE9" w:rsidP="00822501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  </w:t>
      </w: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9798"/>
      </w:tblGrid>
      <w:tr w:rsidR="00F17CE9" w:rsidRPr="00F17CE9" w14:paraId="2E042241" w14:textId="77777777" w:rsidTr="00822501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0CCC" w14:textId="2C693C3B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9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30E" w14:textId="40DB03D9" w:rsidR="00F17CE9" w:rsidRPr="00F17CE9" w:rsidRDefault="00D3220D" w:rsidP="00D3220D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Paslaugų t</w:t>
            </w:r>
            <w:r w:rsidR="00F17CE9" w:rsidRPr="00F17CE9">
              <w:rPr>
                <w:rFonts w:eastAsia="Times New Roman"/>
                <w:bCs w:val="0"/>
                <w:spacing w:val="0"/>
                <w:lang w:eastAsia="lt-LT"/>
              </w:rPr>
              <w:t>e</w:t>
            </w:r>
            <w:r>
              <w:rPr>
                <w:rFonts w:eastAsia="Times New Roman"/>
                <w:bCs w:val="0"/>
                <w:spacing w:val="0"/>
                <w:lang w:eastAsia="lt-LT"/>
              </w:rPr>
              <w:t>i</w:t>
            </w:r>
            <w:r w:rsidR="00F17CE9" w:rsidRPr="00F17CE9">
              <w:rPr>
                <w:rFonts w:eastAsia="Times New Roman"/>
                <w:bCs w:val="0"/>
                <w:spacing w:val="0"/>
                <w:lang w:eastAsia="lt-LT"/>
              </w:rPr>
              <w:t>kėjas neturi interesų, galinčių kelti grėsmę nacionaliniam saugumui – vadovaujantis VPĮ 47 straipsnio 9 dalimi, jis pats,</w:t>
            </w:r>
            <w:r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 jo subt</w:t>
            </w:r>
            <w:r w:rsidR="00F17CE9"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e</w:t>
            </w:r>
            <w:r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i</w:t>
            </w:r>
            <w:r w:rsidR="00F17CE9"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 xml:space="preserve">kėjai ar ūkio subjektai, kurių pajėgumais remiamasi ar juos kontroliuojantys asmenys nėra registruoti (jeigu </w:t>
            </w:r>
            <w:r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 xml:space="preserve">paslaugų </w:t>
            </w:r>
            <w:r w:rsidR="00F17CE9"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te</w:t>
            </w:r>
            <w:r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ikėjas, jo subt</w:t>
            </w:r>
            <w:r w:rsidR="00F17CE9"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e</w:t>
            </w:r>
            <w:r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i</w:t>
            </w:r>
            <w:r w:rsidR="00F17CE9"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="00F17CE9" w:rsidRPr="00F17CE9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126526" w:rsidRPr="00CC6C12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Pirkimo sąlygų </w:t>
            </w:r>
            <w:r>
              <w:rPr>
                <w:rFonts w:eastAsia="Times New Roman"/>
                <w:bCs w:val="0"/>
                <w:spacing w:val="0"/>
                <w:u w:val="single"/>
                <w:lang w:val="en-US" w:eastAsia="lt-LT"/>
              </w:rPr>
              <w:t>5.14</w:t>
            </w:r>
            <w:r w:rsidR="00126526" w:rsidRPr="00CC6C12">
              <w:rPr>
                <w:rFonts w:eastAsia="Times New Roman"/>
                <w:bCs w:val="0"/>
                <w:spacing w:val="0"/>
                <w:u w:val="single"/>
                <w:lang w:val="en-US" w:eastAsia="lt-LT"/>
              </w:rPr>
              <w:t xml:space="preserve"> </w:t>
            </w:r>
            <w:r w:rsidR="00126526" w:rsidRPr="00CC6C12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p</w:t>
            </w:r>
            <w:r w:rsidR="00822501" w:rsidRPr="00CC6C12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  <w:r w:rsidR="00F17CE9" w:rsidRPr="00CC6C12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 w:rsidRPr="00CC6C12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</w:tc>
      </w:tr>
      <w:tr w:rsidR="00F17CE9" w:rsidRPr="00F17CE9" w14:paraId="62B1EC3B" w14:textId="77777777" w:rsidTr="0082250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F65A" w14:textId="31A51F8F" w:rsidR="00F17CE9" w:rsidRPr="00F17CE9" w:rsidRDefault="0098520A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ED4106">
              <w:rPr>
                <w:rFonts w:eastAsia="Times New Roman"/>
                <w:bCs w:val="0"/>
                <w:spacing w:val="0"/>
                <w:highlight w:val="green"/>
                <w:lang w:eastAsia="lt-LT"/>
              </w:rPr>
              <w:t>__</w:t>
            </w:r>
            <w:r w:rsidR="00F17CE9" w:rsidRPr="00F17CE9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962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D1DA56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536A674E" w14:textId="77777777" w:rsidTr="00822501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8F37" w14:textId="2ADA8B59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962" w:type="dxa"/>
            <w:vMerge/>
            <w:vAlign w:val="center"/>
            <w:hideMark/>
          </w:tcPr>
          <w:p w14:paraId="1C430D85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409F9D2" w14:textId="77777777" w:rsidR="00F17CE9" w:rsidRPr="00F17CE9" w:rsidRDefault="00F17CE9" w:rsidP="00F17CE9">
      <w:pPr>
        <w:shd w:val="clear" w:color="auto" w:fill="FFFFFF"/>
        <w:spacing w:after="0" w:line="240" w:lineRule="auto"/>
        <w:ind w:firstLine="1219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dokumentų punktai)</w:t>
      </w:r>
    </w:p>
    <w:p w14:paraId="7DC1C8FF" w14:textId="77777777" w:rsidR="00F17CE9" w:rsidRPr="00F17CE9" w:rsidRDefault="00F17CE9" w:rsidP="00F17CE9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754531A4" w14:textId="77777777" w:rsidR="00CC6C12" w:rsidRDefault="00F17CE9" w:rsidP="00CC6C12">
      <w:pPr>
        <w:shd w:val="clear" w:color="auto" w:fill="FFFFFF"/>
        <w:spacing w:after="0" w:line="240" w:lineRule="auto"/>
        <w:ind w:right="-705"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šie duomenys yra teisingi ir aktualūs pasiūlymo pateikimo dieną.</w:t>
      </w:r>
    </w:p>
    <w:p w14:paraId="1C275C81" w14:textId="77777777" w:rsidR="00CC6C12" w:rsidRDefault="00CC6C12" w:rsidP="00CC6C12">
      <w:pPr>
        <w:shd w:val="clear" w:color="auto" w:fill="FFFFFF"/>
        <w:spacing w:after="0" w:line="240" w:lineRule="auto"/>
        <w:ind w:right="-705" w:firstLine="720"/>
      </w:pPr>
    </w:p>
    <w:p w14:paraId="5C03C817" w14:textId="77777777" w:rsidR="00CC6C12" w:rsidRDefault="00CC6C12" w:rsidP="00CC6C12">
      <w:pPr>
        <w:shd w:val="clear" w:color="auto" w:fill="FFFFFF"/>
        <w:spacing w:after="0" w:line="240" w:lineRule="auto"/>
        <w:ind w:right="119" w:firstLine="720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CC6C12"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78A91C2" w14:textId="181FEF2D" w:rsidR="00CC6C12" w:rsidRPr="00CC6C12" w:rsidRDefault="00CC6C12" w:rsidP="00CC6C12">
      <w:pPr>
        <w:shd w:val="clear" w:color="auto" w:fill="FFFFFF"/>
        <w:spacing w:after="0" w:line="240" w:lineRule="auto"/>
        <w:ind w:right="119" w:firstLine="720"/>
        <w:jc w:val="both"/>
        <w:rPr>
          <w:rFonts w:eastAsia="Times New Roman"/>
          <w:bCs w:val="0"/>
          <w:color w:val="000000"/>
          <w:spacing w:val="0"/>
          <w:lang w:eastAsia="lt-LT"/>
        </w:rPr>
      </w:pPr>
      <w: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562D2EE" w14:textId="77777777" w:rsidR="00F17CE9" w:rsidRPr="00DA5942" w:rsidRDefault="00F17CE9" w:rsidP="00F17CE9">
      <w:pPr>
        <w:spacing w:after="0" w:line="240" w:lineRule="auto"/>
        <w:ind w:left="709"/>
        <w:jc w:val="both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B42B9D9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39E074F3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22843ECF" w14:textId="77777777" w:rsidR="00E87E62" w:rsidRPr="00F6668D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F6668D">
        <w:rPr>
          <w:rFonts w:eastAsia="Times New Roman"/>
          <w:lang w:eastAsia="lt-LT"/>
        </w:rPr>
        <w:t>___________________</w:t>
      </w:r>
      <w:r w:rsidRPr="00F6668D">
        <w:rPr>
          <w:rFonts w:eastAsia="Times New Roman"/>
          <w:lang w:eastAsia="lt-LT"/>
        </w:rPr>
        <w:tab/>
        <w:t>______________________</w:t>
      </w:r>
    </w:p>
    <w:p w14:paraId="60AAA1A0" w14:textId="2F4EA515" w:rsidR="000E1ED9" w:rsidRPr="00822501" w:rsidRDefault="00E87E62" w:rsidP="00822501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98520A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>(Parašas)</w:t>
      </w:r>
      <w:r w:rsidRPr="0098520A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ab/>
        <w:t>(juridini</w:t>
      </w:r>
      <w:r w:rsidR="00822501" w:rsidRPr="0098520A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>o asmens vadovo vardas, pavardė)</w:t>
      </w:r>
    </w:p>
    <w:sectPr w:rsidR="000E1ED9" w:rsidRPr="00822501" w:rsidSect="00C12D9D">
      <w:pgSz w:w="12240" w:h="15840"/>
      <w:pgMar w:top="1134" w:right="61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020D4"/>
    <w:rsid w:val="00011123"/>
    <w:rsid w:val="00030069"/>
    <w:rsid w:val="0006167B"/>
    <w:rsid w:val="000E1ED9"/>
    <w:rsid w:val="000F7B9F"/>
    <w:rsid w:val="00126526"/>
    <w:rsid w:val="00133C10"/>
    <w:rsid w:val="00134220"/>
    <w:rsid w:val="001B2C2F"/>
    <w:rsid w:val="00260391"/>
    <w:rsid w:val="002A1916"/>
    <w:rsid w:val="00314CE3"/>
    <w:rsid w:val="0035244C"/>
    <w:rsid w:val="003A0ABB"/>
    <w:rsid w:val="003A489B"/>
    <w:rsid w:val="004E287B"/>
    <w:rsid w:val="004E682D"/>
    <w:rsid w:val="004E7335"/>
    <w:rsid w:val="004F2AEC"/>
    <w:rsid w:val="00502AEB"/>
    <w:rsid w:val="00510DAB"/>
    <w:rsid w:val="00513A0B"/>
    <w:rsid w:val="00544488"/>
    <w:rsid w:val="00561D3F"/>
    <w:rsid w:val="00582999"/>
    <w:rsid w:val="005F679F"/>
    <w:rsid w:val="005F74E7"/>
    <w:rsid w:val="00616868"/>
    <w:rsid w:val="00623D47"/>
    <w:rsid w:val="00653BB1"/>
    <w:rsid w:val="00667714"/>
    <w:rsid w:val="006C5F60"/>
    <w:rsid w:val="00745550"/>
    <w:rsid w:val="007E7AAF"/>
    <w:rsid w:val="00822501"/>
    <w:rsid w:val="0098520A"/>
    <w:rsid w:val="00A1708E"/>
    <w:rsid w:val="00A351F3"/>
    <w:rsid w:val="00A37837"/>
    <w:rsid w:val="00B34325"/>
    <w:rsid w:val="00B95894"/>
    <w:rsid w:val="00C100E7"/>
    <w:rsid w:val="00C12D9D"/>
    <w:rsid w:val="00C24225"/>
    <w:rsid w:val="00C348F4"/>
    <w:rsid w:val="00CC4442"/>
    <w:rsid w:val="00CC6C12"/>
    <w:rsid w:val="00D243DB"/>
    <w:rsid w:val="00D3220D"/>
    <w:rsid w:val="00DA5942"/>
    <w:rsid w:val="00DE69D9"/>
    <w:rsid w:val="00E12805"/>
    <w:rsid w:val="00E626EB"/>
    <w:rsid w:val="00E87E62"/>
    <w:rsid w:val="00ED4106"/>
    <w:rsid w:val="00F17CE9"/>
    <w:rsid w:val="00F42248"/>
    <w:rsid w:val="00F5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3882C"/>
  <w15:docId w15:val="{F078D415-A8B7-430B-B338-A7F05DF9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168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686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6868"/>
    <w:rPr>
      <w:b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Pavlovskienė</dc:creator>
  <cp:lastModifiedBy>Mindaugas Petkelis</cp:lastModifiedBy>
  <cp:revision>20</cp:revision>
  <dcterms:created xsi:type="dcterms:W3CDTF">2024-03-01T09:24:00Z</dcterms:created>
  <dcterms:modified xsi:type="dcterms:W3CDTF">2025-02-25T18:15:00Z</dcterms:modified>
</cp:coreProperties>
</file>