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0" w:type="dxa"/>
        <w:tblLook w:val="04A0" w:firstRow="1" w:lastRow="0" w:firstColumn="1" w:lastColumn="0" w:noHBand="0" w:noVBand="1"/>
      </w:tblPr>
      <w:tblGrid>
        <w:gridCol w:w="740"/>
        <w:gridCol w:w="6195"/>
        <w:gridCol w:w="7185"/>
      </w:tblGrid>
      <w:tr w:rsidR="007C652B" w:rsidRPr="00590E9C" w14:paraId="517327FC" w14:textId="77777777" w:rsidTr="21D1C403">
        <w:trPr>
          <w:trHeight w:val="1721"/>
        </w:trPr>
        <w:tc>
          <w:tcPr>
            <w:tcW w:w="740" w:type="dxa"/>
          </w:tcPr>
          <w:p w14:paraId="74C7845E" w14:textId="77777777" w:rsidR="007C652B" w:rsidRPr="00590E9C" w:rsidRDefault="007C652B" w:rsidP="001F73F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90E9C">
              <w:rPr>
                <w:rFonts w:ascii="Tahoma" w:hAnsi="Tahoma" w:cs="Tahoma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6195" w:type="dxa"/>
          </w:tcPr>
          <w:p w14:paraId="252DFE5D" w14:textId="4166BC78" w:rsidR="007C652B" w:rsidRPr="00590E9C" w:rsidRDefault="007C652B" w:rsidP="001F73F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Kvalifikacijos r</w:t>
            </w:r>
            <w:r w:rsidRPr="00590E9C">
              <w:rPr>
                <w:rFonts w:ascii="Tahoma" w:hAnsi="Tahoma" w:cs="Tahoma"/>
                <w:b/>
                <w:bCs/>
                <w:sz w:val="20"/>
                <w:szCs w:val="20"/>
              </w:rPr>
              <w:t>eikalavimas</w:t>
            </w:r>
          </w:p>
        </w:tc>
        <w:tc>
          <w:tcPr>
            <w:tcW w:w="7185" w:type="dxa"/>
          </w:tcPr>
          <w:p w14:paraId="70840522" w14:textId="08444824" w:rsidR="007C652B" w:rsidRPr="00590E9C" w:rsidRDefault="2434CED9" w:rsidP="001F73F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5DE06CB">
              <w:rPr>
                <w:rFonts w:ascii="Tahoma" w:hAnsi="Tahoma" w:cs="Tahoma"/>
                <w:b/>
                <w:bCs/>
                <w:sz w:val="20"/>
                <w:szCs w:val="20"/>
              </w:rPr>
              <w:t>Kvalifikacinio reikalavimo atitiktį įrodanti informacija.</w:t>
            </w:r>
          </w:p>
        </w:tc>
      </w:tr>
      <w:tr w:rsidR="007C652B" w:rsidRPr="00590E9C" w14:paraId="301AB23E" w14:textId="77777777" w:rsidTr="21D1C403">
        <w:trPr>
          <w:trHeight w:val="555"/>
        </w:trPr>
        <w:tc>
          <w:tcPr>
            <w:tcW w:w="740" w:type="dxa"/>
          </w:tcPr>
          <w:p w14:paraId="33D0F80A" w14:textId="77777777" w:rsidR="007C652B" w:rsidRPr="00590E9C" w:rsidRDefault="007C652B" w:rsidP="00590E9C">
            <w:pPr>
              <w:rPr>
                <w:rFonts w:ascii="Tahoma" w:hAnsi="Tahoma" w:cs="Tahoma"/>
                <w:sz w:val="20"/>
                <w:szCs w:val="20"/>
              </w:rPr>
            </w:pPr>
            <w:r w:rsidRPr="6DD02E3E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195" w:type="dxa"/>
          </w:tcPr>
          <w:p w14:paraId="32F0DF41" w14:textId="18565C4C" w:rsidR="007C652B" w:rsidRPr="007C652B" w:rsidRDefault="00F85ABC" w:rsidP="72E31727">
            <w:pPr>
              <w:jc w:val="both"/>
              <w:rPr>
                <w:rStyle w:val="fontstyle01"/>
              </w:rPr>
            </w:pPr>
            <w:r>
              <w:t>Atsakingas už sutarties vykdymą asmuo turi turėti komunalinio/energetikos sektoriuje ugniasienių diegimo patirties</w:t>
            </w:r>
            <w:r>
              <w:t>.</w:t>
            </w:r>
          </w:p>
        </w:tc>
        <w:tc>
          <w:tcPr>
            <w:tcW w:w="7185" w:type="dxa"/>
          </w:tcPr>
          <w:p w14:paraId="301C075E" w14:textId="610023F8" w:rsidR="00FE090A" w:rsidRPr="00590E9C" w:rsidRDefault="487AC705" w:rsidP="72E31727">
            <w:pPr>
              <w:jc w:val="both"/>
              <w:rPr>
                <w:rStyle w:val="fontstyle01"/>
              </w:rPr>
            </w:pPr>
            <w:r w:rsidRPr="72E31727">
              <w:rPr>
                <w:rStyle w:val="fontstyle01"/>
              </w:rPr>
              <w:t>T</w:t>
            </w:r>
            <w:r w:rsidR="536369A1" w:rsidRPr="72E31727">
              <w:rPr>
                <w:rStyle w:val="fontstyle01"/>
              </w:rPr>
              <w:t xml:space="preserve">iekėjas pateikia informaciją </w:t>
            </w:r>
            <w:r w:rsidR="7C7C7B31" w:rsidRPr="72E31727">
              <w:rPr>
                <w:rStyle w:val="fontstyle01"/>
              </w:rPr>
              <w:t>api</w:t>
            </w:r>
            <w:r w:rsidR="536369A1" w:rsidRPr="72E31727">
              <w:rPr>
                <w:rStyle w:val="fontstyle01"/>
              </w:rPr>
              <w:t xml:space="preserve">e </w:t>
            </w:r>
            <w:r w:rsidR="4F98E47E" w:rsidRPr="72E31727">
              <w:rPr>
                <w:rStyle w:val="fontstyle01"/>
              </w:rPr>
              <w:t>savo patirtį žemiau pateiktoje lentelėje.</w:t>
            </w:r>
            <w:r w:rsidR="7A707AF1" w:rsidRPr="72E31727">
              <w:rPr>
                <w:rStyle w:val="fontstyle01"/>
              </w:rPr>
              <w:t xml:space="preserve"> </w:t>
            </w:r>
          </w:p>
          <w:p w14:paraId="3D8131A7" w14:textId="5704FC3E" w:rsidR="00FE090A" w:rsidRPr="00590E9C" w:rsidRDefault="00FE090A" w:rsidP="72E31727">
            <w:pPr>
              <w:jc w:val="both"/>
              <w:rPr>
                <w:rStyle w:val="fontstyle01"/>
                <w:lang w:eastAsia="lt-LT"/>
              </w:rPr>
            </w:pPr>
          </w:p>
        </w:tc>
      </w:tr>
    </w:tbl>
    <w:p w14:paraId="6BF7AB52" w14:textId="17CDE752" w:rsidR="004F4F71" w:rsidRPr="00590E9C" w:rsidRDefault="004F4F71" w:rsidP="05DE06CB"/>
    <w:p w14:paraId="190A1DD7" w14:textId="45D3FF5D" w:rsidR="004F4F71" w:rsidRPr="00590E9C" w:rsidRDefault="714D1F5D" w:rsidP="72E31727">
      <w:pPr>
        <w:spacing w:after="101" w:line="240" w:lineRule="auto"/>
        <w:ind w:left="378" w:hanging="10"/>
        <w:jc w:val="center"/>
        <w:rPr>
          <w:rFonts w:ascii="Trebuchet MS" w:eastAsia="Trebuchet MS" w:hAnsi="Trebuchet MS" w:cs="Trebuchet MS"/>
          <w:color w:val="000000" w:themeColor="text1"/>
          <w:sz w:val="18"/>
          <w:szCs w:val="18"/>
        </w:rPr>
      </w:pPr>
      <w:r w:rsidRPr="72E31727">
        <w:rPr>
          <w:rFonts w:ascii="Trebuchet MS" w:eastAsia="Trebuchet MS" w:hAnsi="Trebuchet MS" w:cs="Trebuchet MS"/>
          <w:color w:val="000000" w:themeColor="text1"/>
          <w:sz w:val="18"/>
          <w:szCs w:val="18"/>
          <w:lang w:val="en-US"/>
        </w:rPr>
        <w:t xml:space="preserve">INFORMACIJA APIE TIEKĖJO PATIRTĮ </w:t>
      </w:r>
    </w:p>
    <w:p w14:paraId="7545098D" w14:textId="5BFE7979" w:rsidR="004F4F71" w:rsidRPr="00590E9C" w:rsidRDefault="714D1F5D" w:rsidP="72E31727">
      <w:pPr>
        <w:spacing w:after="101" w:line="240" w:lineRule="auto"/>
        <w:ind w:left="378" w:hanging="10"/>
        <w:jc w:val="center"/>
        <w:rPr>
          <w:rFonts w:ascii="Trebuchet MS" w:eastAsia="Trebuchet MS" w:hAnsi="Trebuchet MS" w:cs="Trebuchet MS"/>
          <w:color w:val="000000" w:themeColor="text1"/>
          <w:sz w:val="18"/>
          <w:szCs w:val="18"/>
        </w:rPr>
      </w:pPr>
      <w:r w:rsidRPr="72E31727">
        <w:rPr>
          <w:rFonts w:ascii="Trebuchet MS" w:eastAsia="Trebuchet MS" w:hAnsi="Trebuchet MS" w:cs="Trebuchet MS"/>
          <w:color w:val="000000" w:themeColor="text1"/>
          <w:sz w:val="18"/>
          <w:szCs w:val="18"/>
          <w:lang w:val="en-US"/>
        </w:rPr>
        <w:t>Įvykdytų.vykdomų sutarčių sąrašas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2214"/>
        <w:gridCol w:w="2585"/>
        <w:gridCol w:w="2659"/>
        <w:gridCol w:w="2659"/>
        <w:gridCol w:w="3224"/>
      </w:tblGrid>
      <w:tr w:rsidR="72E31727" w14:paraId="5F860204" w14:textId="77777777" w:rsidTr="72E31727">
        <w:trPr>
          <w:trHeight w:val="300"/>
        </w:trPr>
        <w:tc>
          <w:tcPr>
            <w:tcW w:w="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2B80B37" w14:textId="70A433DA" w:rsidR="72E31727" w:rsidRDefault="72E31727" w:rsidP="72E31727">
            <w:pPr>
              <w:ind w:left="96" w:firstLine="149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Eil. Nr. </w:t>
            </w: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8FF517C" w14:textId="56132893" w:rsidR="72E31727" w:rsidRDefault="72E31727" w:rsidP="72E31727">
            <w:pPr>
              <w:spacing w:after="15"/>
              <w:ind w:left="24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23ABE222" w14:textId="2BB396BC" w:rsidR="72E31727" w:rsidRDefault="72E31727" w:rsidP="72E3172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72E31727">
              <w:rPr>
                <w:rFonts w:ascii="Tahoma" w:eastAsia="Tahoma" w:hAnsi="Tahoma" w:cs="Tahoma"/>
                <w:sz w:val="20"/>
                <w:szCs w:val="20"/>
              </w:rPr>
              <w:t>Įvykdytos ir (ar) vykdomos sutarties pavadinimas</w:t>
            </w:r>
          </w:p>
        </w:tc>
        <w:tc>
          <w:tcPr>
            <w:tcW w:w="2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8D9253D" w14:textId="146067DA" w:rsidR="72E31727" w:rsidRDefault="72E31727" w:rsidP="72E3172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72E31727">
              <w:rPr>
                <w:rFonts w:ascii="Tahoma" w:eastAsia="Tahoma" w:hAnsi="Tahoma" w:cs="Tahoma"/>
                <w:sz w:val="20"/>
                <w:szCs w:val="20"/>
              </w:rPr>
              <w:t xml:space="preserve">Tiekėjo pagal sutartį suteiktų ir (ar) teikiamų paslaugų pavadinimas ir pobūdis </w:t>
            </w:r>
          </w:p>
          <w:p w14:paraId="3A6471B8" w14:textId="6B3689E6" w:rsidR="72E31727" w:rsidRDefault="72E31727" w:rsidP="72E31727">
            <w:pPr>
              <w:spacing w:after="15"/>
              <w:ind w:left="2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72E31727">
              <w:rPr>
                <w:rFonts w:ascii="Tahoma" w:eastAsia="Tahoma" w:hAnsi="Tahoma" w:cs="Tahoma"/>
                <w:sz w:val="20"/>
                <w:szCs w:val="20"/>
              </w:rPr>
              <w:t>(</w:t>
            </w:r>
            <w:r w:rsidRPr="72E31727">
              <w:rPr>
                <w:rFonts w:ascii="Tahoma" w:eastAsia="Tahoma" w:hAnsi="Tahoma" w:cs="Tahoma"/>
                <w:i/>
                <w:iCs/>
                <w:sz w:val="20"/>
                <w:szCs w:val="20"/>
              </w:rPr>
              <w:t>pateikti trumpą aprašymą</w:t>
            </w:r>
            <w:r w:rsidRPr="72E31727"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26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ACA1EF8" w14:textId="485B125F" w:rsidR="72E31727" w:rsidRDefault="72E31727" w:rsidP="72E31727">
            <w:pPr>
              <w:spacing w:after="15"/>
              <w:ind w:left="22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2EACDC5F" w14:textId="0F40C30E" w:rsidR="72E31727" w:rsidRDefault="72E31727" w:rsidP="72E31727">
            <w:pPr>
              <w:spacing w:line="274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72E31727">
              <w:rPr>
                <w:rFonts w:ascii="Tahoma" w:eastAsia="Tahoma" w:hAnsi="Tahoma" w:cs="Tahoma"/>
                <w:sz w:val="20"/>
                <w:szCs w:val="20"/>
              </w:rPr>
              <w:t>Įvykdytos sutarties vertė ir (ar) vykdomos sutarties įvykdytos dalies vertė Eur be PVM</w:t>
            </w:r>
          </w:p>
        </w:tc>
        <w:tc>
          <w:tcPr>
            <w:tcW w:w="26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1047AE9" w14:textId="7D1DD4A2" w:rsidR="72E31727" w:rsidRDefault="72E31727" w:rsidP="72E31727">
            <w:pPr>
              <w:spacing w:after="15"/>
              <w:ind w:left="24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3E484C76" w14:textId="2D9B4E4A" w:rsidR="72E31727" w:rsidRDefault="72E31727" w:rsidP="72E3172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72E31727">
              <w:rPr>
                <w:rFonts w:ascii="Tahoma" w:eastAsia="Tahoma" w:hAnsi="Tahoma" w:cs="Tahoma"/>
                <w:sz w:val="20"/>
                <w:szCs w:val="20"/>
              </w:rPr>
              <w:t xml:space="preserve">Sutarties įvykdymo data </w:t>
            </w:r>
          </w:p>
          <w:p w14:paraId="5F1EFB71" w14:textId="22443AE2" w:rsidR="72E31727" w:rsidRDefault="72E31727" w:rsidP="72E31727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72E31727">
              <w:rPr>
                <w:rFonts w:ascii="Tahoma" w:eastAsia="Tahoma" w:hAnsi="Tahoma" w:cs="Tahoma"/>
                <w:sz w:val="18"/>
                <w:szCs w:val="18"/>
              </w:rPr>
              <w:t>(</w:t>
            </w:r>
            <w:r w:rsidRPr="72E31727">
              <w:rPr>
                <w:rFonts w:ascii="Tahoma" w:eastAsia="Tahoma" w:hAnsi="Tahoma" w:cs="Tahoma"/>
                <w:i/>
                <w:iCs/>
                <w:sz w:val="18"/>
                <w:szCs w:val="18"/>
              </w:rPr>
              <w:t xml:space="preserve">metai, mėnuo, diena) </w:t>
            </w:r>
            <w:r w:rsidRPr="72E31727">
              <w:rPr>
                <w:rFonts w:ascii="Tahoma" w:eastAsia="Tahoma" w:hAnsi="Tahoma" w:cs="Tahoma"/>
                <w:i/>
                <w:iCs/>
                <w:sz w:val="20"/>
                <w:szCs w:val="20"/>
              </w:rPr>
              <w:t>/</w:t>
            </w:r>
          </w:p>
          <w:p w14:paraId="0275BCC1" w14:textId="410A6916" w:rsidR="72E31727" w:rsidRDefault="72E31727" w:rsidP="72E31727">
            <w:pPr>
              <w:ind w:right="3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72E31727">
              <w:rPr>
                <w:rFonts w:ascii="Tahoma" w:eastAsia="Tahoma" w:hAnsi="Tahoma" w:cs="Tahoma"/>
                <w:sz w:val="20"/>
                <w:szCs w:val="20"/>
              </w:rPr>
              <w:t>Vykdomos sutarties vykdymo laikotarpis (</w:t>
            </w:r>
            <w:r w:rsidRPr="72E31727">
              <w:rPr>
                <w:rFonts w:ascii="Tahoma" w:eastAsia="Tahoma" w:hAnsi="Tahoma" w:cs="Tahoma"/>
                <w:i/>
                <w:iCs/>
                <w:sz w:val="18"/>
                <w:szCs w:val="18"/>
              </w:rPr>
              <w:t>nuo...iki</w:t>
            </w:r>
            <w:r w:rsidRPr="72E31727"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32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FEA04C9" w14:textId="34B34673" w:rsidR="72E31727" w:rsidRDefault="72E31727" w:rsidP="72E31727">
            <w:pPr>
              <w:spacing w:after="15"/>
              <w:ind w:left="26"/>
              <w:jc w:val="center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  <w:p w14:paraId="74916F67" w14:textId="1AF4E34C" w:rsidR="72E31727" w:rsidRDefault="72E31727" w:rsidP="72E31727">
            <w:pPr>
              <w:ind w:left="32" w:right="7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72E31727">
              <w:rPr>
                <w:rFonts w:ascii="Tahoma" w:eastAsia="Tahoma" w:hAnsi="Tahoma" w:cs="Tahoma"/>
                <w:sz w:val="20"/>
                <w:szCs w:val="20"/>
              </w:rPr>
              <w:t xml:space="preserve">Užsakovas (sutarties šalis) ir užsakovo kontaktiniai duomenys </w:t>
            </w:r>
            <w:r w:rsidRPr="72E31727">
              <w:rPr>
                <w:rFonts w:ascii="Tahoma" w:eastAsia="Tahoma" w:hAnsi="Tahoma" w:cs="Tahoma"/>
                <w:sz w:val="18"/>
                <w:szCs w:val="18"/>
              </w:rPr>
              <w:t>(</w:t>
            </w:r>
            <w:r w:rsidRPr="72E31727">
              <w:rPr>
                <w:rFonts w:ascii="Tahoma" w:eastAsia="Tahoma" w:hAnsi="Tahoma" w:cs="Tahoma"/>
                <w:i/>
                <w:iCs/>
                <w:sz w:val="18"/>
                <w:szCs w:val="18"/>
              </w:rPr>
              <w:t>adresas, tel. Nr., el. pašto adresas</w:t>
            </w:r>
            <w:r w:rsidRPr="72E31727"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</w:tc>
      </w:tr>
      <w:tr w:rsidR="72E31727" w14:paraId="48FD095F" w14:textId="77777777" w:rsidTr="72E31727">
        <w:trPr>
          <w:trHeight w:val="300"/>
        </w:trPr>
        <w:tc>
          <w:tcPr>
            <w:tcW w:w="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73AFE493" w14:textId="7E908911" w:rsidR="72E31727" w:rsidRDefault="72E31727" w:rsidP="72E31727">
            <w:pPr>
              <w:ind w:left="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E280AC1" w14:textId="35505D65" w:rsidR="72E31727" w:rsidRDefault="72E31727" w:rsidP="72E31727">
            <w:pPr>
              <w:ind w:left="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2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7ED5B66" w14:textId="0B0CF42E" w:rsidR="72E31727" w:rsidRDefault="72E31727" w:rsidP="72E31727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9749A75" w14:textId="2BFBAFA8" w:rsidR="72E31727" w:rsidRDefault="72E31727" w:rsidP="72E31727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1C07952" w14:textId="6C77273A" w:rsidR="72E31727" w:rsidRDefault="72E31727" w:rsidP="72E31727">
            <w:pPr>
              <w:ind w:left="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32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AE4220A" w14:textId="72EB0EF3" w:rsidR="72E31727" w:rsidRDefault="72E31727" w:rsidP="72E31727">
            <w:pPr>
              <w:ind w:left="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</w:tr>
      <w:tr w:rsidR="72E31727" w14:paraId="48056EBF" w14:textId="77777777" w:rsidTr="72E31727">
        <w:trPr>
          <w:trHeight w:val="300"/>
        </w:trPr>
        <w:tc>
          <w:tcPr>
            <w:tcW w:w="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CF05EE3" w14:textId="45AAC7FD" w:rsidR="72E31727" w:rsidRDefault="72E31727" w:rsidP="72E31727">
            <w:pPr>
              <w:ind w:left="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46A2A2A5" w14:textId="0A0157EC" w:rsidR="72E31727" w:rsidRDefault="72E31727" w:rsidP="72E31727">
            <w:pPr>
              <w:ind w:left="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2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52B35B3" w14:textId="15AEDB36" w:rsidR="72E31727" w:rsidRDefault="72E31727" w:rsidP="72E31727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758F5BC" w14:textId="3DB6B6E8" w:rsidR="72E31727" w:rsidRDefault="72E31727" w:rsidP="72E31727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6CCBCEC" w14:textId="7034C203" w:rsidR="72E31727" w:rsidRDefault="72E31727" w:rsidP="72E31727">
            <w:pPr>
              <w:ind w:left="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32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1B739E78" w14:textId="6D237AA5" w:rsidR="72E31727" w:rsidRDefault="72E31727" w:rsidP="72E31727">
            <w:pPr>
              <w:ind w:left="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</w:tr>
      <w:tr w:rsidR="72E31727" w14:paraId="5A95BBB5" w14:textId="77777777" w:rsidTr="72E31727">
        <w:trPr>
          <w:trHeight w:val="300"/>
        </w:trPr>
        <w:tc>
          <w:tcPr>
            <w:tcW w:w="6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80365F8" w14:textId="2D24B69F" w:rsidR="72E31727" w:rsidRDefault="72E31727" w:rsidP="72E31727">
            <w:pPr>
              <w:ind w:left="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135E335" w14:textId="6665D1CF" w:rsidR="72E31727" w:rsidRDefault="72E31727" w:rsidP="72E31727">
            <w:pPr>
              <w:ind w:left="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25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0B4FC162" w14:textId="396EFBC1" w:rsidR="72E31727" w:rsidRDefault="72E31727" w:rsidP="72E31727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</w:p>
        </w:tc>
        <w:tc>
          <w:tcPr>
            <w:tcW w:w="26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64888486" w14:textId="652753F5" w:rsidR="72E31727" w:rsidRDefault="72E31727" w:rsidP="72E31727">
            <w:pPr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2850DF7B" w14:textId="6073EBD1" w:rsidR="72E31727" w:rsidRDefault="72E31727" w:rsidP="72E31727">
            <w:pPr>
              <w:ind w:left="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  <w:tc>
          <w:tcPr>
            <w:tcW w:w="32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105" w:type="dxa"/>
              <w:right w:w="60" w:type="dxa"/>
            </w:tcMar>
          </w:tcPr>
          <w:p w14:paraId="35D2B024" w14:textId="51DFDB2D" w:rsidR="72E31727" w:rsidRDefault="72E31727" w:rsidP="72E31727">
            <w:pPr>
              <w:ind w:left="2"/>
              <w:rPr>
                <w:rFonts w:ascii="Trebuchet MS" w:eastAsia="Trebuchet MS" w:hAnsi="Trebuchet MS" w:cs="Trebuchet MS"/>
                <w:sz w:val="18"/>
                <w:szCs w:val="18"/>
              </w:rPr>
            </w:pPr>
            <w:r w:rsidRPr="72E31727"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</w:p>
        </w:tc>
      </w:tr>
    </w:tbl>
    <w:p w14:paraId="25AD5403" w14:textId="37723F5F" w:rsidR="004F4F71" w:rsidRPr="00590E9C" w:rsidRDefault="37743957" w:rsidP="72E31727">
      <w:pPr>
        <w:spacing w:after="0" w:line="240" w:lineRule="auto"/>
        <w:rPr>
          <w:rFonts w:ascii="Trebuchet MS" w:eastAsia="Trebuchet MS" w:hAnsi="Trebuchet MS" w:cs="Trebuchet MS"/>
          <w:color w:val="000000" w:themeColor="text1"/>
          <w:sz w:val="18"/>
          <w:szCs w:val="18"/>
        </w:rPr>
      </w:pPr>
      <w:r w:rsidRPr="72E31727">
        <w:rPr>
          <w:rFonts w:ascii="Trebuchet MS" w:eastAsia="Trebuchet MS" w:hAnsi="Trebuchet MS" w:cs="Trebuchet MS"/>
          <w:color w:val="000000" w:themeColor="text1"/>
          <w:sz w:val="18"/>
          <w:szCs w:val="18"/>
        </w:rPr>
        <w:t xml:space="preserve"> *Jeigu Tiekėjas sutartį vykdė/vykdo kartu su kitu ūkio subjektu, nurodoma informacija tik apie šio Tiekėjo įvykdytą/vykdomą sutarties dalį.</w:t>
      </w:r>
    </w:p>
    <w:p w14:paraId="461109BA" w14:textId="04252B08" w:rsidR="004F4F71" w:rsidRPr="00590E9C" w:rsidRDefault="004F4F71" w:rsidP="72E31727">
      <w:pPr>
        <w:spacing w:after="0" w:line="240" w:lineRule="auto"/>
        <w:rPr>
          <w:rFonts w:ascii="Trebuchet MS" w:eastAsia="Trebuchet MS" w:hAnsi="Trebuchet MS" w:cs="Trebuchet MS"/>
          <w:color w:val="000000" w:themeColor="text1"/>
          <w:sz w:val="18"/>
          <w:szCs w:val="18"/>
        </w:rPr>
      </w:pPr>
    </w:p>
    <w:p w14:paraId="641D9D90" w14:textId="3B1F00C3" w:rsidR="004F4F71" w:rsidRPr="00590E9C" w:rsidRDefault="420920A2" w:rsidP="72E31727">
      <w:pPr>
        <w:spacing w:after="0" w:line="240" w:lineRule="auto"/>
        <w:rPr>
          <w:rFonts w:ascii="Trebuchet MS" w:eastAsia="Trebuchet MS" w:hAnsi="Trebuchet MS" w:cs="Trebuchet MS"/>
          <w:color w:val="000000" w:themeColor="text1"/>
          <w:sz w:val="18"/>
          <w:szCs w:val="18"/>
        </w:rPr>
      </w:pPr>
      <w:r w:rsidRPr="72E31727">
        <w:rPr>
          <w:rFonts w:ascii="Trebuchet MS" w:eastAsia="Trebuchet MS" w:hAnsi="Trebuchet MS" w:cs="Trebuchet MS"/>
          <w:color w:val="000000" w:themeColor="text1"/>
          <w:sz w:val="18"/>
          <w:szCs w:val="18"/>
        </w:rPr>
        <w:t xml:space="preserve"> </w:t>
      </w:r>
    </w:p>
    <w:p w14:paraId="130BF4C4" w14:textId="3097EB23" w:rsidR="004F4F71" w:rsidRPr="00590E9C" w:rsidRDefault="420920A2" w:rsidP="72E31727">
      <w:pPr>
        <w:tabs>
          <w:tab w:val="center" w:pos="4111"/>
        </w:tabs>
        <w:spacing w:after="5" w:line="249" w:lineRule="auto"/>
        <w:ind w:left="-15"/>
        <w:rPr>
          <w:rFonts w:ascii="Trebuchet MS" w:eastAsia="Trebuchet MS" w:hAnsi="Trebuchet MS" w:cs="Trebuchet MS"/>
          <w:color w:val="000000" w:themeColor="text1"/>
          <w:sz w:val="18"/>
          <w:szCs w:val="18"/>
        </w:rPr>
      </w:pPr>
      <w:r w:rsidRPr="72E31727">
        <w:rPr>
          <w:rFonts w:ascii="Trebuchet MS" w:eastAsia="Trebuchet MS" w:hAnsi="Trebuchet MS" w:cs="Trebuchet MS"/>
          <w:color w:val="000000" w:themeColor="text1"/>
          <w:sz w:val="20"/>
          <w:szCs w:val="20"/>
        </w:rPr>
        <w:t>Tiekėjo vadovas arba jo įgaliotas asmuo</w:t>
      </w:r>
      <w:r w:rsidR="004F4F71">
        <w:tab/>
      </w:r>
      <w:r w:rsidRPr="72E31727">
        <w:rPr>
          <w:rFonts w:ascii="Trebuchet MS" w:eastAsia="Trebuchet MS" w:hAnsi="Trebuchet MS" w:cs="Trebuchet MS"/>
          <w:color w:val="000000" w:themeColor="text1"/>
          <w:sz w:val="18"/>
          <w:szCs w:val="18"/>
        </w:rPr>
        <w:t xml:space="preserve">                 _____________________________ </w:t>
      </w:r>
    </w:p>
    <w:p w14:paraId="1EA682DA" w14:textId="209D7C0C" w:rsidR="004F4F71" w:rsidRPr="00590E9C" w:rsidRDefault="420920A2" w:rsidP="72E31727">
      <w:pPr>
        <w:tabs>
          <w:tab w:val="center" w:pos="1296"/>
          <w:tab w:val="center" w:pos="4022"/>
        </w:tabs>
        <w:spacing w:after="5" w:line="249" w:lineRule="auto"/>
        <w:ind w:left="-15"/>
        <w:rPr>
          <w:rFonts w:ascii="Trebuchet MS" w:eastAsia="Trebuchet MS" w:hAnsi="Trebuchet MS" w:cs="Trebuchet MS"/>
          <w:color w:val="000000" w:themeColor="text1"/>
          <w:sz w:val="18"/>
          <w:szCs w:val="18"/>
        </w:rPr>
      </w:pPr>
      <w:r w:rsidRPr="72E31727">
        <w:rPr>
          <w:rFonts w:ascii="Trebuchet MS" w:eastAsia="Trebuchet MS" w:hAnsi="Trebuchet MS" w:cs="Trebuchet MS"/>
          <w:color w:val="000000" w:themeColor="text1"/>
          <w:sz w:val="18"/>
          <w:szCs w:val="18"/>
        </w:rPr>
        <w:t xml:space="preserve"> </w:t>
      </w:r>
      <w:r w:rsidR="004F4F71">
        <w:tab/>
      </w:r>
      <w:r w:rsidRPr="72E31727">
        <w:rPr>
          <w:rFonts w:ascii="Trebuchet MS" w:eastAsia="Trebuchet MS" w:hAnsi="Trebuchet MS" w:cs="Trebuchet MS"/>
          <w:color w:val="000000" w:themeColor="text1"/>
          <w:sz w:val="18"/>
          <w:szCs w:val="18"/>
        </w:rPr>
        <w:t xml:space="preserve"> </w:t>
      </w:r>
      <w:r w:rsidR="004F4F71">
        <w:tab/>
      </w:r>
      <w:r w:rsidRPr="72E31727">
        <w:rPr>
          <w:rFonts w:ascii="Trebuchet MS" w:eastAsia="Trebuchet MS" w:hAnsi="Trebuchet MS" w:cs="Trebuchet MS"/>
          <w:color w:val="000000" w:themeColor="text1"/>
          <w:sz w:val="18"/>
          <w:szCs w:val="18"/>
        </w:rPr>
        <w:t xml:space="preserve">                                                               (vardas, pavardė, parašas) </w:t>
      </w:r>
    </w:p>
    <w:p w14:paraId="13CE2ECC" w14:textId="1360938D" w:rsidR="004F4F71" w:rsidRPr="00590E9C" w:rsidRDefault="420920A2" w:rsidP="72E31727">
      <w:pPr>
        <w:tabs>
          <w:tab w:val="center" w:pos="1486"/>
        </w:tabs>
        <w:spacing w:after="5" w:line="249" w:lineRule="auto"/>
        <w:ind w:left="-15"/>
        <w:rPr>
          <w:rFonts w:ascii="Trebuchet MS" w:eastAsia="Trebuchet MS" w:hAnsi="Trebuchet MS" w:cs="Trebuchet MS"/>
          <w:color w:val="000000" w:themeColor="text1"/>
          <w:sz w:val="18"/>
          <w:szCs w:val="18"/>
        </w:rPr>
      </w:pPr>
      <w:r w:rsidRPr="72E31727">
        <w:rPr>
          <w:rFonts w:ascii="Trebuchet MS" w:eastAsia="Trebuchet MS" w:hAnsi="Trebuchet MS" w:cs="Trebuchet MS"/>
          <w:color w:val="000000" w:themeColor="text1"/>
          <w:sz w:val="18"/>
          <w:szCs w:val="18"/>
        </w:rPr>
        <w:t xml:space="preserve"> </w:t>
      </w:r>
      <w:r w:rsidR="004F4F71">
        <w:tab/>
      </w:r>
      <w:r w:rsidRPr="72E31727">
        <w:rPr>
          <w:rFonts w:ascii="Trebuchet MS" w:eastAsia="Trebuchet MS" w:hAnsi="Trebuchet MS" w:cs="Trebuchet MS"/>
          <w:color w:val="000000" w:themeColor="text1"/>
          <w:sz w:val="18"/>
          <w:szCs w:val="18"/>
        </w:rPr>
        <w:t xml:space="preserve"> </w:t>
      </w:r>
    </w:p>
    <w:p w14:paraId="2D3B0B1D" w14:textId="612DF5C8" w:rsidR="004F4F71" w:rsidRPr="00590E9C" w:rsidRDefault="004F4F71" w:rsidP="72E31727">
      <w:pPr>
        <w:spacing w:after="0" w:line="240" w:lineRule="auto"/>
        <w:rPr>
          <w:rFonts w:ascii="Trebuchet MS" w:eastAsia="Trebuchet MS" w:hAnsi="Trebuchet MS" w:cs="Trebuchet MS"/>
          <w:color w:val="000000" w:themeColor="text1"/>
          <w:sz w:val="18"/>
          <w:szCs w:val="18"/>
        </w:rPr>
      </w:pPr>
    </w:p>
    <w:p w14:paraId="0A978C33" w14:textId="47A633AF" w:rsidR="004F4F71" w:rsidRPr="00590E9C" w:rsidRDefault="004F4F71" w:rsidP="72E31727">
      <w:pPr>
        <w:spacing w:after="0" w:line="240" w:lineRule="auto"/>
        <w:rPr>
          <w:rFonts w:ascii="Trebuchet MS" w:eastAsia="Trebuchet MS" w:hAnsi="Trebuchet MS" w:cs="Trebuchet MS"/>
          <w:color w:val="000000" w:themeColor="text1"/>
          <w:sz w:val="18"/>
          <w:szCs w:val="18"/>
        </w:rPr>
      </w:pPr>
    </w:p>
    <w:sectPr w:rsidR="004F4F71" w:rsidRPr="00590E9C" w:rsidSect="005419C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DB64" w14:textId="77777777" w:rsidR="00983E4D" w:rsidRDefault="00983E4D" w:rsidP="001D1805">
      <w:pPr>
        <w:spacing w:after="0" w:line="240" w:lineRule="auto"/>
      </w:pPr>
      <w:r>
        <w:separator/>
      </w:r>
    </w:p>
  </w:endnote>
  <w:endnote w:type="continuationSeparator" w:id="0">
    <w:p w14:paraId="07BB79FD" w14:textId="77777777" w:rsidR="00983E4D" w:rsidRDefault="00983E4D" w:rsidP="001D1805">
      <w:pPr>
        <w:spacing w:after="0" w:line="240" w:lineRule="auto"/>
      </w:pPr>
      <w:r>
        <w:continuationSeparator/>
      </w:r>
    </w:p>
  </w:endnote>
  <w:endnote w:type="continuationNotice" w:id="1">
    <w:p w14:paraId="3FB5C443" w14:textId="77777777" w:rsidR="00983E4D" w:rsidRDefault="00983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1046" w14:textId="77777777" w:rsidR="00983E4D" w:rsidRDefault="00983E4D" w:rsidP="001D1805">
      <w:pPr>
        <w:spacing w:after="0" w:line="240" w:lineRule="auto"/>
      </w:pPr>
      <w:r>
        <w:separator/>
      </w:r>
    </w:p>
  </w:footnote>
  <w:footnote w:type="continuationSeparator" w:id="0">
    <w:p w14:paraId="07ECDB8F" w14:textId="77777777" w:rsidR="00983E4D" w:rsidRDefault="00983E4D" w:rsidP="001D1805">
      <w:pPr>
        <w:spacing w:after="0" w:line="240" w:lineRule="auto"/>
      </w:pPr>
      <w:r>
        <w:continuationSeparator/>
      </w:r>
    </w:p>
  </w:footnote>
  <w:footnote w:type="continuationNotice" w:id="1">
    <w:p w14:paraId="027D7DDF" w14:textId="77777777" w:rsidR="00983E4D" w:rsidRDefault="00983E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E75"/>
    <w:multiLevelType w:val="hybridMultilevel"/>
    <w:tmpl w:val="2FD20F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6176"/>
    <w:multiLevelType w:val="hybridMultilevel"/>
    <w:tmpl w:val="E45C61A0"/>
    <w:lvl w:ilvl="0" w:tplc="D440282A">
      <w:start w:val="1"/>
      <w:numFmt w:val="decimal"/>
      <w:lvlText w:val="%1."/>
      <w:lvlJc w:val="left"/>
      <w:pPr>
        <w:ind w:left="828" w:hanging="360"/>
      </w:pPr>
      <w:rPr>
        <w:rFonts w:ascii="Trebuchet MS" w:hAnsi="Trebuchet MS" w:hint="default"/>
      </w:rPr>
    </w:lvl>
    <w:lvl w:ilvl="1" w:tplc="2CA060BE">
      <w:start w:val="1"/>
      <w:numFmt w:val="lowerLetter"/>
      <w:lvlText w:val="%2."/>
      <w:lvlJc w:val="left"/>
      <w:pPr>
        <w:ind w:left="1440" w:hanging="360"/>
      </w:pPr>
    </w:lvl>
    <w:lvl w:ilvl="2" w:tplc="B8704390">
      <w:start w:val="1"/>
      <w:numFmt w:val="lowerRoman"/>
      <w:lvlText w:val="%3."/>
      <w:lvlJc w:val="right"/>
      <w:pPr>
        <w:ind w:left="2160" w:hanging="180"/>
      </w:pPr>
    </w:lvl>
    <w:lvl w:ilvl="3" w:tplc="76007800">
      <w:start w:val="1"/>
      <w:numFmt w:val="decimal"/>
      <w:lvlText w:val="%4."/>
      <w:lvlJc w:val="left"/>
      <w:pPr>
        <w:ind w:left="2880" w:hanging="360"/>
      </w:pPr>
    </w:lvl>
    <w:lvl w:ilvl="4" w:tplc="08BC6688">
      <w:start w:val="1"/>
      <w:numFmt w:val="lowerLetter"/>
      <w:lvlText w:val="%5."/>
      <w:lvlJc w:val="left"/>
      <w:pPr>
        <w:ind w:left="3600" w:hanging="360"/>
      </w:pPr>
    </w:lvl>
    <w:lvl w:ilvl="5" w:tplc="E966B604">
      <w:start w:val="1"/>
      <w:numFmt w:val="lowerRoman"/>
      <w:lvlText w:val="%6."/>
      <w:lvlJc w:val="right"/>
      <w:pPr>
        <w:ind w:left="4320" w:hanging="180"/>
      </w:pPr>
    </w:lvl>
    <w:lvl w:ilvl="6" w:tplc="6E9CECD2">
      <w:start w:val="1"/>
      <w:numFmt w:val="decimal"/>
      <w:lvlText w:val="%7."/>
      <w:lvlJc w:val="left"/>
      <w:pPr>
        <w:ind w:left="5040" w:hanging="360"/>
      </w:pPr>
    </w:lvl>
    <w:lvl w:ilvl="7" w:tplc="EF86AC32">
      <w:start w:val="1"/>
      <w:numFmt w:val="lowerLetter"/>
      <w:lvlText w:val="%8."/>
      <w:lvlJc w:val="left"/>
      <w:pPr>
        <w:ind w:left="5760" w:hanging="360"/>
      </w:pPr>
    </w:lvl>
    <w:lvl w:ilvl="8" w:tplc="A148D5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57805"/>
    <w:multiLevelType w:val="hybridMultilevel"/>
    <w:tmpl w:val="ED625682"/>
    <w:lvl w:ilvl="0" w:tplc="2CC032EC">
      <w:start w:val="2"/>
      <w:numFmt w:val="decimal"/>
      <w:lvlText w:val="%1."/>
      <w:lvlJc w:val="left"/>
      <w:pPr>
        <w:ind w:left="828" w:hanging="360"/>
      </w:pPr>
      <w:rPr>
        <w:rFonts w:ascii="Trebuchet MS" w:hAnsi="Trebuchet MS" w:hint="default"/>
      </w:rPr>
    </w:lvl>
    <w:lvl w:ilvl="1" w:tplc="0B3A1F6C">
      <w:start w:val="1"/>
      <w:numFmt w:val="lowerLetter"/>
      <w:lvlText w:val="%2."/>
      <w:lvlJc w:val="left"/>
      <w:pPr>
        <w:ind w:left="1440" w:hanging="360"/>
      </w:pPr>
    </w:lvl>
    <w:lvl w:ilvl="2" w:tplc="EAB6100E">
      <w:start w:val="1"/>
      <w:numFmt w:val="lowerRoman"/>
      <w:lvlText w:val="%3."/>
      <w:lvlJc w:val="right"/>
      <w:pPr>
        <w:ind w:left="2160" w:hanging="180"/>
      </w:pPr>
    </w:lvl>
    <w:lvl w:ilvl="3" w:tplc="345C1222">
      <w:start w:val="1"/>
      <w:numFmt w:val="decimal"/>
      <w:lvlText w:val="%4."/>
      <w:lvlJc w:val="left"/>
      <w:pPr>
        <w:ind w:left="2880" w:hanging="360"/>
      </w:pPr>
    </w:lvl>
    <w:lvl w:ilvl="4" w:tplc="07CA2404">
      <w:start w:val="1"/>
      <w:numFmt w:val="lowerLetter"/>
      <w:lvlText w:val="%5."/>
      <w:lvlJc w:val="left"/>
      <w:pPr>
        <w:ind w:left="3600" w:hanging="360"/>
      </w:pPr>
    </w:lvl>
    <w:lvl w:ilvl="5" w:tplc="01B269C4">
      <w:start w:val="1"/>
      <w:numFmt w:val="lowerRoman"/>
      <w:lvlText w:val="%6."/>
      <w:lvlJc w:val="right"/>
      <w:pPr>
        <w:ind w:left="4320" w:hanging="180"/>
      </w:pPr>
    </w:lvl>
    <w:lvl w:ilvl="6" w:tplc="F5FC8FD0">
      <w:start w:val="1"/>
      <w:numFmt w:val="decimal"/>
      <w:lvlText w:val="%7."/>
      <w:lvlJc w:val="left"/>
      <w:pPr>
        <w:ind w:left="5040" w:hanging="360"/>
      </w:pPr>
    </w:lvl>
    <w:lvl w:ilvl="7" w:tplc="AEBA8C90">
      <w:start w:val="1"/>
      <w:numFmt w:val="lowerLetter"/>
      <w:lvlText w:val="%8."/>
      <w:lvlJc w:val="left"/>
      <w:pPr>
        <w:ind w:left="5760" w:hanging="360"/>
      </w:pPr>
    </w:lvl>
    <w:lvl w:ilvl="8" w:tplc="E9D8B4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5E87"/>
    <w:multiLevelType w:val="hybridMultilevel"/>
    <w:tmpl w:val="FE6AC3A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57E70"/>
    <w:multiLevelType w:val="hybridMultilevel"/>
    <w:tmpl w:val="D362F0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E21E0"/>
    <w:multiLevelType w:val="hybridMultilevel"/>
    <w:tmpl w:val="80F47C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82380"/>
    <w:multiLevelType w:val="hybridMultilevel"/>
    <w:tmpl w:val="288E4D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19161">
    <w:abstractNumId w:val="2"/>
  </w:num>
  <w:num w:numId="2" w16cid:durableId="1054695608">
    <w:abstractNumId w:val="1"/>
  </w:num>
  <w:num w:numId="3" w16cid:durableId="490874637">
    <w:abstractNumId w:val="0"/>
  </w:num>
  <w:num w:numId="4" w16cid:durableId="1004556144">
    <w:abstractNumId w:val="5"/>
  </w:num>
  <w:num w:numId="5" w16cid:durableId="897398310">
    <w:abstractNumId w:val="6"/>
  </w:num>
  <w:num w:numId="6" w16cid:durableId="1761246508">
    <w:abstractNumId w:val="3"/>
  </w:num>
  <w:num w:numId="7" w16cid:durableId="365259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DC"/>
    <w:rsid w:val="000104ED"/>
    <w:rsid w:val="000379C0"/>
    <w:rsid w:val="00081F33"/>
    <w:rsid w:val="00084BC7"/>
    <w:rsid w:val="00147B0B"/>
    <w:rsid w:val="001A009F"/>
    <w:rsid w:val="001C4D9A"/>
    <w:rsid w:val="001D1805"/>
    <w:rsid w:val="001E44BD"/>
    <w:rsid w:val="001F4ACC"/>
    <w:rsid w:val="001F73F2"/>
    <w:rsid w:val="002134A0"/>
    <w:rsid w:val="00215865"/>
    <w:rsid w:val="0022052C"/>
    <w:rsid w:val="002761A0"/>
    <w:rsid w:val="002A06E4"/>
    <w:rsid w:val="002B6B27"/>
    <w:rsid w:val="0034199B"/>
    <w:rsid w:val="003438C7"/>
    <w:rsid w:val="00344C3C"/>
    <w:rsid w:val="003854BD"/>
    <w:rsid w:val="003D700F"/>
    <w:rsid w:val="003E029E"/>
    <w:rsid w:val="004275D5"/>
    <w:rsid w:val="004F4F71"/>
    <w:rsid w:val="005153C5"/>
    <w:rsid w:val="00536A46"/>
    <w:rsid w:val="005419C1"/>
    <w:rsid w:val="00590E9C"/>
    <w:rsid w:val="00590F61"/>
    <w:rsid w:val="00594A33"/>
    <w:rsid w:val="005D444E"/>
    <w:rsid w:val="0065323E"/>
    <w:rsid w:val="006A4867"/>
    <w:rsid w:val="006B5070"/>
    <w:rsid w:val="006E1B2C"/>
    <w:rsid w:val="00725AED"/>
    <w:rsid w:val="00735D79"/>
    <w:rsid w:val="007C652B"/>
    <w:rsid w:val="008724CC"/>
    <w:rsid w:val="00872EB3"/>
    <w:rsid w:val="00880F4A"/>
    <w:rsid w:val="008C11FA"/>
    <w:rsid w:val="008D339D"/>
    <w:rsid w:val="008E73BD"/>
    <w:rsid w:val="008F38DC"/>
    <w:rsid w:val="00907DD8"/>
    <w:rsid w:val="00915924"/>
    <w:rsid w:val="00983E4D"/>
    <w:rsid w:val="009A6609"/>
    <w:rsid w:val="00A063B7"/>
    <w:rsid w:val="00A842D8"/>
    <w:rsid w:val="00AD4777"/>
    <w:rsid w:val="00C808B1"/>
    <w:rsid w:val="00C908A8"/>
    <w:rsid w:val="00C95F6D"/>
    <w:rsid w:val="00D35DD5"/>
    <w:rsid w:val="00D84035"/>
    <w:rsid w:val="00DC17E9"/>
    <w:rsid w:val="00E02926"/>
    <w:rsid w:val="00E15C17"/>
    <w:rsid w:val="00E67588"/>
    <w:rsid w:val="00E6759D"/>
    <w:rsid w:val="00E723B2"/>
    <w:rsid w:val="00EA624A"/>
    <w:rsid w:val="00EC3328"/>
    <w:rsid w:val="00ED55AB"/>
    <w:rsid w:val="00EE2393"/>
    <w:rsid w:val="00F21D45"/>
    <w:rsid w:val="00F85ABC"/>
    <w:rsid w:val="00FB6031"/>
    <w:rsid w:val="00FE090A"/>
    <w:rsid w:val="00FE4EF0"/>
    <w:rsid w:val="015F7A9A"/>
    <w:rsid w:val="01E71DF4"/>
    <w:rsid w:val="01F6C05F"/>
    <w:rsid w:val="01FCE711"/>
    <w:rsid w:val="0281BE4B"/>
    <w:rsid w:val="04E4214C"/>
    <w:rsid w:val="05DE06CB"/>
    <w:rsid w:val="06C4DD18"/>
    <w:rsid w:val="0734F98C"/>
    <w:rsid w:val="0771AAEA"/>
    <w:rsid w:val="086C2261"/>
    <w:rsid w:val="095E5DBC"/>
    <w:rsid w:val="0A1117A7"/>
    <w:rsid w:val="0B332BD7"/>
    <w:rsid w:val="0ED1CF9E"/>
    <w:rsid w:val="0FD36FFF"/>
    <w:rsid w:val="118778E8"/>
    <w:rsid w:val="11B8A4FA"/>
    <w:rsid w:val="1219A669"/>
    <w:rsid w:val="1415B5DE"/>
    <w:rsid w:val="147CC4E1"/>
    <w:rsid w:val="153E78E8"/>
    <w:rsid w:val="1578E987"/>
    <w:rsid w:val="17541A99"/>
    <w:rsid w:val="17F95371"/>
    <w:rsid w:val="182C1855"/>
    <w:rsid w:val="1897F4AD"/>
    <w:rsid w:val="18C03ED2"/>
    <w:rsid w:val="18FF2148"/>
    <w:rsid w:val="1929EDD7"/>
    <w:rsid w:val="1B584BC3"/>
    <w:rsid w:val="1E5A5A8A"/>
    <w:rsid w:val="1FDAAE7C"/>
    <w:rsid w:val="20E623C6"/>
    <w:rsid w:val="21525202"/>
    <w:rsid w:val="215D3104"/>
    <w:rsid w:val="21CD5AC3"/>
    <w:rsid w:val="21D1C403"/>
    <w:rsid w:val="2434CED9"/>
    <w:rsid w:val="24A7663A"/>
    <w:rsid w:val="26C2E09D"/>
    <w:rsid w:val="270703F4"/>
    <w:rsid w:val="2A971F2B"/>
    <w:rsid w:val="2B271727"/>
    <w:rsid w:val="2C3160E4"/>
    <w:rsid w:val="2CAB7887"/>
    <w:rsid w:val="2DB9A058"/>
    <w:rsid w:val="2DCBEB47"/>
    <w:rsid w:val="2E47C98D"/>
    <w:rsid w:val="2ECBFBAF"/>
    <w:rsid w:val="2F2A4445"/>
    <w:rsid w:val="2F67E9BA"/>
    <w:rsid w:val="309E9DA0"/>
    <w:rsid w:val="33456C1D"/>
    <w:rsid w:val="3368469B"/>
    <w:rsid w:val="3374A86D"/>
    <w:rsid w:val="340C9696"/>
    <w:rsid w:val="353B62A2"/>
    <w:rsid w:val="3641C215"/>
    <w:rsid w:val="36D97C71"/>
    <w:rsid w:val="3732EC70"/>
    <w:rsid w:val="37409FB8"/>
    <w:rsid w:val="37743957"/>
    <w:rsid w:val="3839F395"/>
    <w:rsid w:val="39BC74AB"/>
    <w:rsid w:val="3A64094A"/>
    <w:rsid w:val="3AB8CBF4"/>
    <w:rsid w:val="3C070B23"/>
    <w:rsid w:val="3DBCF2D8"/>
    <w:rsid w:val="3E0EA5C1"/>
    <w:rsid w:val="3E610160"/>
    <w:rsid w:val="420920A2"/>
    <w:rsid w:val="4287170B"/>
    <w:rsid w:val="428A10F5"/>
    <w:rsid w:val="43E4B2D9"/>
    <w:rsid w:val="43F8F383"/>
    <w:rsid w:val="449AA06E"/>
    <w:rsid w:val="464CDC3F"/>
    <w:rsid w:val="466A43DC"/>
    <w:rsid w:val="47A9CE1A"/>
    <w:rsid w:val="487AC705"/>
    <w:rsid w:val="4E22E29C"/>
    <w:rsid w:val="4E2B4F46"/>
    <w:rsid w:val="4E4F0828"/>
    <w:rsid w:val="4EABBC14"/>
    <w:rsid w:val="4F23E95F"/>
    <w:rsid w:val="4F98E47E"/>
    <w:rsid w:val="4F9BB7A2"/>
    <w:rsid w:val="50E78178"/>
    <w:rsid w:val="536369A1"/>
    <w:rsid w:val="5365B52B"/>
    <w:rsid w:val="55F1EEE7"/>
    <w:rsid w:val="5670AC12"/>
    <w:rsid w:val="57936E35"/>
    <w:rsid w:val="58C41376"/>
    <w:rsid w:val="58E7DC20"/>
    <w:rsid w:val="5A44074B"/>
    <w:rsid w:val="5B3B5AA5"/>
    <w:rsid w:val="5C985B35"/>
    <w:rsid w:val="5D3C68FB"/>
    <w:rsid w:val="5E3A814D"/>
    <w:rsid w:val="5E9B7CD7"/>
    <w:rsid w:val="5ED31E29"/>
    <w:rsid w:val="5F196164"/>
    <w:rsid w:val="5F5AAC20"/>
    <w:rsid w:val="5F619519"/>
    <w:rsid w:val="602E70FE"/>
    <w:rsid w:val="60F4771A"/>
    <w:rsid w:val="6223F124"/>
    <w:rsid w:val="63EDBF5F"/>
    <w:rsid w:val="66290A76"/>
    <w:rsid w:val="681A107E"/>
    <w:rsid w:val="68FCEB77"/>
    <w:rsid w:val="69974E4A"/>
    <w:rsid w:val="69C4F0CD"/>
    <w:rsid w:val="6A00643B"/>
    <w:rsid w:val="6A9048A4"/>
    <w:rsid w:val="6A9C5D00"/>
    <w:rsid w:val="6B895FF0"/>
    <w:rsid w:val="6BAE9475"/>
    <w:rsid w:val="6C1E3DF0"/>
    <w:rsid w:val="6C459F1F"/>
    <w:rsid w:val="6DD02E3E"/>
    <w:rsid w:val="6E341C5B"/>
    <w:rsid w:val="6F472453"/>
    <w:rsid w:val="701A810B"/>
    <w:rsid w:val="714D1F5D"/>
    <w:rsid w:val="720CEB8E"/>
    <w:rsid w:val="7275EAB6"/>
    <w:rsid w:val="72BC4ED2"/>
    <w:rsid w:val="72E31727"/>
    <w:rsid w:val="7409016D"/>
    <w:rsid w:val="7682F63F"/>
    <w:rsid w:val="76A8AC68"/>
    <w:rsid w:val="76D126B0"/>
    <w:rsid w:val="7735D3A9"/>
    <w:rsid w:val="798828C5"/>
    <w:rsid w:val="7A30F594"/>
    <w:rsid w:val="7A404D61"/>
    <w:rsid w:val="7A707AF1"/>
    <w:rsid w:val="7ADF5E7A"/>
    <w:rsid w:val="7AF8E435"/>
    <w:rsid w:val="7B7EA574"/>
    <w:rsid w:val="7C7C7B31"/>
    <w:rsid w:val="7D9953DC"/>
    <w:rsid w:val="7E334BF4"/>
    <w:rsid w:val="7EEE20B0"/>
    <w:rsid w:val="7F3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C8B83"/>
  <w15:chartTrackingRefBased/>
  <w15:docId w15:val="{E14B39DF-F188-42F4-91A2-E578A932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D1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805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1D1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D180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1D1805"/>
    <w:rPr>
      <w:vertAlign w:val="superscript"/>
    </w:rPr>
  </w:style>
  <w:style w:type="paragraph" w:customStyle="1" w:styleId="Point1">
    <w:name w:val="Point 1"/>
    <w:basedOn w:val="Normal"/>
    <w:rsid w:val="004F4F7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Laukeliai">
    <w:name w:val="Laukeliai"/>
    <w:basedOn w:val="DefaultParagraphFont"/>
    <w:uiPriority w:val="1"/>
    <w:rsid w:val="004F4F71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94A3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A3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A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052C"/>
    <w:pPr>
      <w:spacing w:after="0" w:line="240" w:lineRule="auto"/>
    </w:pPr>
  </w:style>
  <w:style w:type="character" w:customStyle="1" w:styleId="fontstyle01">
    <w:name w:val="fontstyle01"/>
    <w:basedOn w:val="DefaultParagraphFont"/>
    <w:rsid w:val="009A660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80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F4A"/>
  </w:style>
  <w:style w:type="paragraph" w:styleId="Footer">
    <w:name w:val="footer"/>
    <w:basedOn w:val="Normal"/>
    <w:link w:val="FooterChar"/>
    <w:uiPriority w:val="99"/>
    <w:semiHidden/>
    <w:unhideWhenUsed/>
    <w:rsid w:val="00880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2be63-2104-47ac-82c7-3a6b97b73e2a" xsi:nil="true"/>
    <lcf76f155ced4ddcb4097134ff3c332f xmlns="04416b65-cbba-4b7f-9f53-a53b0fdce8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CC1D84034FA42B2EEDFC3B1602D47" ma:contentTypeVersion="11" ma:contentTypeDescription="Create a new document." ma:contentTypeScope="" ma:versionID="3a82146e29ad419d75892ec7ba52c780">
  <xsd:schema xmlns:xsd="http://www.w3.org/2001/XMLSchema" xmlns:xs="http://www.w3.org/2001/XMLSchema" xmlns:p="http://schemas.microsoft.com/office/2006/metadata/properties" xmlns:ns2="04416b65-cbba-4b7f-9f53-a53b0fdce812" xmlns:ns3="57a2be63-2104-47ac-82c7-3a6b97b73e2a" targetNamespace="http://schemas.microsoft.com/office/2006/metadata/properties" ma:root="true" ma:fieldsID="2e04a246d2bfe46fb41c6e7e0ef91c99" ns2:_="" ns3:_="">
    <xsd:import namespace="04416b65-cbba-4b7f-9f53-a53b0fdce812"/>
    <xsd:import namespace="57a2be63-2104-47ac-82c7-3a6b97b73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16b65-cbba-4b7f-9f53-a53b0fdce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be63-2104-47ac-82c7-3a6b97b73e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c53990-6a03-4da9-be3b-f419c4f1c037}" ma:internalName="TaxCatchAll" ma:showField="CatchAllData" ma:web="57a2be63-2104-47ac-82c7-3a6b97b73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241AD-32B0-4890-BA11-EB550AE6718A}">
  <ds:schemaRefs>
    <ds:schemaRef ds:uri="http://schemas.microsoft.com/office/2006/metadata/properties"/>
    <ds:schemaRef ds:uri="http://schemas.microsoft.com/office/infopath/2007/PartnerControls"/>
    <ds:schemaRef ds:uri="c7d31ee7-a26d-4e07-8b77-1f84f94a5b6c"/>
    <ds:schemaRef ds:uri="e7170dfa-f7ff-403f-8550-2ad96c402539"/>
  </ds:schemaRefs>
</ds:datastoreItem>
</file>

<file path=customXml/itemProps2.xml><?xml version="1.0" encoding="utf-8"?>
<ds:datastoreItem xmlns:ds="http://schemas.openxmlformats.org/officeDocument/2006/customXml" ds:itemID="{CFA4F073-798B-4A2F-95AD-90AED0847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C4F02-9F5C-4173-9387-6537251096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435</Characters>
  <Application>Microsoft Office Word</Application>
  <DocSecurity>0</DocSecurity>
  <Lines>3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 Paulauskaitė</dc:creator>
  <cp:keywords/>
  <dc:description/>
  <cp:lastModifiedBy>Edgaras Baranauskas</cp:lastModifiedBy>
  <cp:revision>33</cp:revision>
  <dcterms:created xsi:type="dcterms:W3CDTF">2024-03-19T06:00:00Z</dcterms:created>
  <dcterms:modified xsi:type="dcterms:W3CDTF">2025-03-05T11:34:00Z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0x010100736CC1D84034FA42B2EEDFC3B1602D47</vt:lpwstr>
  </property>
  <property fmtid="{D5CDD505-2E9C-101B-9397-08002B2CF9AE}" pid="3" name="MediaServiceImageTags">
    <vt:lpwstr/>
  </property>
  <property fmtid="{D5CDD505-2E9C-101B-9397-08002B2CF9AE}" pid="4" name="Order">
    <vt:r8>9278500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