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83096" w14:textId="64601A25" w:rsidR="00592BAE" w:rsidRPr="00592BAE" w:rsidRDefault="0025034A" w:rsidP="00C655B5">
      <w:pPr>
        <w:rPr>
          <w:color w:val="000000"/>
          <w:sz w:val="22"/>
          <w:szCs w:val="22"/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A5B36A" w14:textId="469819D0" w:rsidR="00CB00DA" w:rsidRDefault="003650F4" w:rsidP="003650F4">
      <w:pPr>
        <w:jc w:val="right"/>
        <w:rPr>
          <w:lang w:val="lt-LT"/>
        </w:rPr>
      </w:pPr>
      <w:r>
        <w:rPr>
          <w:lang w:val="lt-LT"/>
        </w:rPr>
        <w:t>Konkurso sąlygų priedas</w:t>
      </w:r>
    </w:p>
    <w:p w14:paraId="7EFECB9D" w14:textId="77777777" w:rsidR="003650F4" w:rsidRPr="001B2643" w:rsidRDefault="003650F4" w:rsidP="003650F4">
      <w:pPr>
        <w:jc w:val="right"/>
        <w:rPr>
          <w:lang w:val="lt-LT"/>
        </w:rPr>
      </w:pPr>
    </w:p>
    <w:p w14:paraId="3AA5B36B" w14:textId="217E2C14" w:rsidR="00CB00DA" w:rsidRPr="00F019E2" w:rsidRDefault="00CB00DA" w:rsidP="00FA6939">
      <w:pPr>
        <w:jc w:val="center"/>
        <w:rPr>
          <w:b/>
          <w:caps/>
          <w:sz w:val="20"/>
          <w:szCs w:val="20"/>
          <w:lang w:val="lt-LT"/>
        </w:rPr>
      </w:pPr>
      <w:r w:rsidRPr="00F019E2">
        <w:rPr>
          <w:b/>
          <w:caps/>
          <w:sz w:val="20"/>
          <w:szCs w:val="20"/>
          <w:lang w:val="lt-LT"/>
        </w:rPr>
        <w:t>Tiekėjo vadovaujančių darbuotojų (specialistų) ir asmenų, atsakingų už sutarties vykdymą sąrašas</w:t>
      </w:r>
    </w:p>
    <w:p w14:paraId="3AA5B36C" w14:textId="77777777" w:rsidR="00FA6939" w:rsidRPr="00F019E2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4631"/>
        <w:gridCol w:w="3005"/>
        <w:gridCol w:w="4670"/>
      </w:tblGrid>
      <w:tr w:rsidR="00E24EF2" w:rsidRPr="00B171D7" w14:paraId="3AA5B377" w14:textId="6F3B601B" w:rsidTr="00E24EF2">
        <w:trPr>
          <w:trHeight w:val="679"/>
        </w:trPr>
        <w:tc>
          <w:tcPr>
            <w:tcW w:w="499" w:type="pct"/>
            <w:vAlign w:val="center"/>
          </w:tcPr>
          <w:p w14:paraId="3AA5B36D" w14:textId="77777777" w:rsidR="00E24EF2" w:rsidRPr="00F019E2" w:rsidRDefault="00E24EF2" w:rsidP="00F76626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Eil.</w:t>
            </w:r>
          </w:p>
          <w:p w14:paraId="3AA5B36E" w14:textId="77777777" w:rsidR="00E24EF2" w:rsidRPr="00F019E2" w:rsidRDefault="00E24EF2" w:rsidP="00F76626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1694" w:type="pct"/>
            <w:vAlign w:val="center"/>
          </w:tcPr>
          <w:p w14:paraId="3AA5B36F" w14:textId="77777777" w:rsidR="00E24EF2" w:rsidRPr="00F019E2" w:rsidRDefault="00E24EF2" w:rsidP="00F76626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F019E2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099" w:type="pct"/>
          </w:tcPr>
          <w:p w14:paraId="72157863" w14:textId="52017178" w:rsidR="00E24EF2" w:rsidRPr="00CE2DB8" w:rsidRDefault="00E24EF2" w:rsidP="00F76626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CE2DB8">
              <w:rPr>
                <w:rFonts w:eastAsia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Jeigu specialistas yra tiekėjo darbuotojas pateikti įdarbinimo data ir sutarties Nr.</w:t>
            </w:r>
          </w:p>
        </w:tc>
        <w:tc>
          <w:tcPr>
            <w:tcW w:w="1708" w:type="pct"/>
            <w:vAlign w:val="center"/>
          </w:tcPr>
          <w:p w14:paraId="3AA5B371" w14:textId="43496787" w:rsidR="00E24EF2" w:rsidRPr="001C7E03" w:rsidRDefault="00E24EF2" w:rsidP="00F76626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1C7E03">
              <w:rPr>
                <w:b/>
                <w:sz w:val="20"/>
                <w:szCs w:val="20"/>
                <w:lang w:val="lt-LT"/>
              </w:rPr>
              <w:t>Funkcijos, įgyvendinant pirkimo Sutartį</w:t>
            </w:r>
          </w:p>
        </w:tc>
      </w:tr>
      <w:tr w:rsidR="00E24EF2" w:rsidRPr="00F019E2" w14:paraId="3AA5B381" w14:textId="558AA368" w:rsidTr="00E24EF2">
        <w:trPr>
          <w:trHeight w:val="226"/>
        </w:trPr>
        <w:tc>
          <w:tcPr>
            <w:tcW w:w="499" w:type="pct"/>
          </w:tcPr>
          <w:p w14:paraId="3AA5B378" w14:textId="279F8D0D" w:rsidR="00E24EF2" w:rsidRPr="00F019E2" w:rsidRDefault="00E24EF2" w:rsidP="00F76626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1694" w:type="pct"/>
          </w:tcPr>
          <w:p w14:paraId="3AA5B379" w14:textId="77777777" w:rsidR="00E24EF2" w:rsidRPr="00F019E2" w:rsidRDefault="00E24EF2" w:rsidP="00F76626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099" w:type="pct"/>
          </w:tcPr>
          <w:p w14:paraId="083C7268" w14:textId="02944186" w:rsidR="00E24EF2" w:rsidRDefault="00E24EF2" w:rsidP="00F76626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1708" w:type="pct"/>
          </w:tcPr>
          <w:p w14:paraId="3AA5B37B" w14:textId="4EAD6E95" w:rsidR="00E24EF2" w:rsidRPr="001C7E03" w:rsidRDefault="00E24EF2" w:rsidP="00F76626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</w:tr>
      <w:tr w:rsidR="00E24EF2" w:rsidRPr="00F019E2" w14:paraId="3AA5B38B" w14:textId="6F7DBD9E" w:rsidTr="00E24EF2">
        <w:trPr>
          <w:trHeight w:val="250"/>
        </w:trPr>
        <w:tc>
          <w:tcPr>
            <w:tcW w:w="499" w:type="pct"/>
          </w:tcPr>
          <w:p w14:paraId="3AA5B382" w14:textId="77777777" w:rsidR="00E24EF2" w:rsidRPr="00F019E2" w:rsidRDefault="00E24EF2" w:rsidP="00F76626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F019E2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1694" w:type="pct"/>
          </w:tcPr>
          <w:p w14:paraId="3AA5B383" w14:textId="77777777" w:rsidR="00E24EF2" w:rsidRPr="00F019E2" w:rsidRDefault="00E24EF2" w:rsidP="00F76626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099" w:type="pct"/>
          </w:tcPr>
          <w:p w14:paraId="4D4E5716" w14:textId="77777777" w:rsidR="00E24EF2" w:rsidRPr="001C7E03" w:rsidRDefault="00E24EF2" w:rsidP="00F76626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1708" w:type="pct"/>
          </w:tcPr>
          <w:p w14:paraId="3AA5B385" w14:textId="11FDB67B" w:rsidR="00E24EF2" w:rsidRPr="001C7E03" w:rsidRDefault="00E24EF2" w:rsidP="00F76626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</w:tr>
      <w:tr w:rsidR="00E24EF2" w:rsidRPr="00F019E2" w14:paraId="3AA5B395" w14:textId="734BC16F" w:rsidTr="00E24EF2">
        <w:trPr>
          <w:trHeight w:val="250"/>
        </w:trPr>
        <w:tc>
          <w:tcPr>
            <w:tcW w:w="499" w:type="pct"/>
          </w:tcPr>
          <w:p w14:paraId="3AA5B38C" w14:textId="77777777" w:rsidR="00E24EF2" w:rsidRPr="00F019E2" w:rsidRDefault="00E24EF2" w:rsidP="00F76626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F019E2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1694" w:type="pct"/>
          </w:tcPr>
          <w:p w14:paraId="3AA5B38D" w14:textId="77777777" w:rsidR="00E24EF2" w:rsidRPr="00F019E2" w:rsidRDefault="00E24EF2" w:rsidP="00F76626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099" w:type="pct"/>
          </w:tcPr>
          <w:p w14:paraId="4964C49C" w14:textId="77777777" w:rsidR="00E24EF2" w:rsidRPr="001C7E03" w:rsidRDefault="00E24EF2" w:rsidP="00F76626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1708" w:type="pct"/>
          </w:tcPr>
          <w:p w14:paraId="3AA5B38F" w14:textId="516FCEFE" w:rsidR="00E24EF2" w:rsidRPr="001C7E03" w:rsidRDefault="00E24EF2" w:rsidP="00F76626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</w:tr>
      <w:tr w:rsidR="00E24EF2" w:rsidRPr="00F019E2" w14:paraId="3AA5B39F" w14:textId="431BAD7B" w:rsidTr="00E24EF2">
        <w:trPr>
          <w:trHeight w:val="250"/>
        </w:trPr>
        <w:tc>
          <w:tcPr>
            <w:tcW w:w="499" w:type="pct"/>
          </w:tcPr>
          <w:p w14:paraId="3AA5B396" w14:textId="77777777" w:rsidR="00E24EF2" w:rsidRPr="00F019E2" w:rsidRDefault="00E24EF2" w:rsidP="00F76626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1694" w:type="pct"/>
          </w:tcPr>
          <w:p w14:paraId="3AA5B397" w14:textId="77777777" w:rsidR="00E24EF2" w:rsidRPr="00F019E2" w:rsidRDefault="00E24EF2" w:rsidP="00F76626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099" w:type="pct"/>
          </w:tcPr>
          <w:p w14:paraId="16E89E16" w14:textId="77777777" w:rsidR="00E24EF2" w:rsidRPr="001C7E03" w:rsidRDefault="00E24EF2" w:rsidP="00F76626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1708" w:type="pct"/>
          </w:tcPr>
          <w:p w14:paraId="3AA5B399" w14:textId="39D76273" w:rsidR="00E24EF2" w:rsidRPr="001C7E03" w:rsidRDefault="00E24EF2" w:rsidP="00F76626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</w:tr>
      <w:tr w:rsidR="00E24EF2" w:rsidRPr="00F019E2" w14:paraId="3AA5B3A9" w14:textId="216CCF63" w:rsidTr="00E24EF2">
        <w:trPr>
          <w:trHeight w:val="250"/>
        </w:trPr>
        <w:tc>
          <w:tcPr>
            <w:tcW w:w="499" w:type="pct"/>
          </w:tcPr>
          <w:p w14:paraId="3AA5B3A0" w14:textId="77777777" w:rsidR="00E24EF2" w:rsidRPr="00F019E2" w:rsidRDefault="00E24EF2" w:rsidP="00F76626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1694" w:type="pct"/>
          </w:tcPr>
          <w:p w14:paraId="3AA5B3A1" w14:textId="77777777" w:rsidR="00E24EF2" w:rsidRPr="00F019E2" w:rsidRDefault="00E24EF2" w:rsidP="00F76626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099" w:type="pct"/>
          </w:tcPr>
          <w:p w14:paraId="6CB34B83" w14:textId="77777777" w:rsidR="00E24EF2" w:rsidRPr="001C7E03" w:rsidRDefault="00E24EF2" w:rsidP="00F76626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1708" w:type="pct"/>
          </w:tcPr>
          <w:p w14:paraId="3AA5B3A3" w14:textId="75057054" w:rsidR="00E24EF2" w:rsidRPr="001C7E03" w:rsidRDefault="00E24EF2" w:rsidP="00F76626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</w:tr>
      <w:tr w:rsidR="00E24EF2" w:rsidRPr="00F019E2" w14:paraId="3AA5B3B3" w14:textId="2E33B1CA" w:rsidTr="00E24EF2">
        <w:trPr>
          <w:trHeight w:val="250"/>
        </w:trPr>
        <w:tc>
          <w:tcPr>
            <w:tcW w:w="499" w:type="pct"/>
          </w:tcPr>
          <w:p w14:paraId="3AA5B3AA" w14:textId="77777777" w:rsidR="00E24EF2" w:rsidRDefault="00E24EF2" w:rsidP="00F76626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694" w:type="pct"/>
          </w:tcPr>
          <w:p w14:paraId="3AA5B3AB" w14:textId="77777777" w:rsidR="00E24EF2" w:rsidRPr="00F019E2" w:rsidRDefault="00E24EF2" w:rsidP="00F76626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099" w:type="pct"/>
          </w:tcPr>
          <w:p w14:paraId="76B2444A" w14:textId="77777777" w:rsidR="00E24EF2" w:rsidRPr="001C7E03" w:rsidRDefault="00E24EF2" w:rsidP="00F76626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1708" w:type="pct"/>
          </w:tcPr>
          <w:p w14:paraId="3AA5B3AD" w14:textId="3564CA51" w:rsidR="00E24EF2" w:rsidRPr="001C7E03" w:rsidRDefault="00E24EF2" w:rsidP="00F76626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</w:tr>
      <w:tr w:rsidR="00E24EF2" w:rsidRPr="00F019E2" w14:paraId="3AA5B3BD" w14:textId="7979D7E4" w:rsidTr="00E24EF2">
        <w:trPr>
          <w:trHeight w:val="250"/>
        </w:trPr>
        <w:tc>
          <w:tcPr>
            <w:tcW w:w="499" w:type="pct"/>
          </w:tcPr>
          <w:p w14:paraId="3AA5B3B4" w14:textId="77777777" w:rsidR="00E24EF2" w:rsidRDefault="00E24EF2" w:rsidP="00F76626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694" w:type="pct"/>
          </w:tcPr>
          <w:p w14:paraId="3AA5B3B5" w14:textId="77777777" w:rsidR="00E24EF2" w:rsidRPr="00F019E2" w:rsidRDefault="00E24EF2" w:rsidP="00F76626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099" w:type="pct"/>
          </w:tcPr>
          <w:p w14:paraId="0CEDA4C7" w14:textId="77777777" w:rsidR="00E24EF2" w:rsidRPr="001C7E03" w:rsidRDefault="00E24EF2" w:rsidP="00F76626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1708" w:type="pct"/>
          </w:tcPr>
          <w:p w14:paraId="3AA5B3B7" w14:textId="2FF2B3EF" w:rsidR="00E24EF2" w:rsidRPr="001C7E03" w:rsidRDefault="00E24EF2" w:rsidP="00F76626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</w:tr>
    </w:tbl>
    <w:p w14:paraId="3AA5B3BE" w14:textId="6186CAE5" w:rsidR="00CB00DA" w:rsidRPr="00FA6939" w:rsidRDefault="0054772A" w:rsidP="00CB00DA">
      <w:pPr>
        <w:jc w:val="center"/>
        <w:rPr>
          <w:caps/>
          <w:sz w:val="22"/>
          <w:szCs w:val="22"/>
          <w:lang w:val="lt-LT"/>
        </w:rPr>
      </w:pPr>
      <w:r>
        <w:rPr>
          <w:caps/>
          <w:sz w:val="22"/>
          <w:szCs w:val="22"/>
          <w:lang w:val="lt-LT"/>
        </w:rPr>
        <w:br w:type="textWrapping" w:clear="all"/>
      </w:r>
    </w:p>
    <w:p w14:paraId="3AA5B3C3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69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34A"/>
    <w:rsid w:val="000065BA"/>
    <w:rsid w:val="00021507"/>
    <w:rsid w:val="000439B9"/>
    <w:rsid w:val="00062E32"/>
    <w:rsid w:val="000A39E4"/>
    <w:rsid w:val="000C45E3"/>
    <w:rsid w:val="000D2F69"/>
    <w:rsid w:val="0018356E"/>
    <w:rsid w:val="001971E1"/>
    <w:rsid w:val="001B2643"/>
    <w:rsid w:val="001C55DE"/>
    <w:rsid w:val="001C7E03"/>
    <w:rsid w:val="001F559C"/>
    <w:rsid w:val="00204EC0"/>
    <w:rsid w:val="00232FF0"/>
    <w:rsid w:val="0025034A"/>
    <w:rsid w:val="00252E99"/>
    <w:rsid w:val="00277CA5"/>
    <w:rsid w:val="00297DDF"/>
    <w:rsid w:val="002A0D39"/>
    <w:rsid w:val="002C3265"/>
    <w:rsid w:val="002C472A"/>
    <w:rsid w:val="002E431A"/>
    <w:rsid w:val="003217CD"/>
    <w:rsid w:val="003376A1"/>
    <w:rsid w:val="00352936"/>
    <w:rsid w:val="003650F4"/>
    <w:rsid w:val="00382878"/>
    <w:rsid w:val="003A7850"/>
    <w:rsid w:val="003B39AA"/>
    <w:rsid w:val="00444EB3"/>
    <w:rsid w:val="00495078"/>
    <w:rsid w:val="00526151"/>
    <w:rsid w:val="005462EE"/>
    <w:rsid w:val="0054772A"/>
    <w:rsid w:val="00592BAE"/>
    <w:rsid w:val="00656FB0"/>
    <w:rsid w:val="00674020"/>
    <w:rsid w:val="006B71F8"/>
    <w:rsid w:val="006F1B39"/>
    <w:rsid w:val="00705987"/>
    <w:rsid w:val="00756935"/>
    <w:rsid w:val="007C4AC1"/>
    <w:rsid w:val="008C5254"/>
    <w:rsid w:val="008C6D41"/>
    <w:rsid w:val="008D2886"/>
    <w:rsid w:val="00951DBC"/>
    <w:rsid w:val="0097471C"/>
    <w:rsid w:val="00976D27"/>
    <w:rsid w:val="00992D1E"/>
    <w:rsid w:val="00995770"/>
    <w:rsid w:val="00A31AE7"/>
    <w:rsid w:val="00A3449C"/>
    <w:rsid w:val="00A5742C"/>
    <w:rsid w:val="00A65F19"/>
    <w:rsid w:val="00A740F4"/>
    <w:rsid w:val="00A80A78"/>
    <w:rsid w:val="00AC04E3"/>
    <w:rsid w:val="00B10749"/>
    <w:rsid w:val="00B171D7"/>
    <w:rsid w:val="00B63FE7"/>
    <w:rsid w:val="00B85CE8"/>
    <w:rsid w:val="00C53FF0"/>
    <w:rsid w:val="00C655B5"/>
    <w:rsid w:val="00C76BB3"/>
    <w:rsid w:val="00CB00DA"/>
    <w:rsid w:val="00CC352F"/>
    <w:rsid w:val="00CE2DB8"/>
    <w:rsid w:val="00CF5C7D"/>
    <w:rsid w:val="00D047C5"/>
    <w:rsid w:val="00D1285C"/>
    <w:rsid w:val="00D1360F"/>
    <w:rsid w:val="00DD38B9"/>
    <w:rsid w:val="00E1603D"/>
    <w:rsid w:val="00E17239"/>
    <w:rsid w:val="00E24EF2"/>
    <w:rsid w:val="00E45AD9"/>
    <w:rsid w:val="00E545A5"/>
    <w:rsid w:val="00E60193"/>
    <w:rsid w:val="00E774D1"/>
    <w:rsid w:val="00E8475F"/>
    <w:rsid w:val="00E93DB2"/>
    <w:rsid w:val="00F019E2"/>
    <w:rsid w:val="00F210BA"/>
    <w:rsid w:val="00F24E14"/>
    <w:rsid w:val="00F533A0"/>
    <w:rsid w:val="00F76626"/>
    <w:rsid w:val="00F83293"/>
    <w:rsid w:val="00FA14AF"/>
    <w:rsid w:val="00FA1C51"/>
    <w:rsid w:val="00FA6939"/>
    <w:rsid w:val="00FB676D"/>
    <w:rsid w:val="00FD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5B367"/>
  <w15:chartTrackingRefBased/>
  <w15:docId w15:val="{25735507-8A62-4DBD-B594-95661DA3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Savel</dc:creator>
  <cp:keywords/>
  <cp:lastModifiedBy>Marina Veligorienė</cp:lastModifiedBy>
  <cp:revision>15</cp:revision>
  <cp:lastPrinted>2017-03-01T08:13:00Z</cp:lastPrinted>
  <dcterms:created xsi:type="dcterms:W3CDTF">2024-10-30T11:56:00Z</dcterms:created>
  <dcterms:modified xsi:type="dcterms:W3CDTF">2025-03-07T09:34:00Z</dcterms:modified>
</cp:coreProperties>
</file>