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D5012" w14:textId="77777777" w:rsidR="00D63248" w:rsidRPr="00075D9D" w:rsidRDefault="00D63248" w:rsidP="00D63248">
      <w:pPr>
        <w:pStyle w:val="Default"/>
        <w:jc w:val="center"/>
        <w:rPr>
          <w:b/>
          <w:color w:val="auto"/>
        </w:rPr>
      </w:pPr>
      <w:bookmarkStart w:id="0" w:name="_GoBack"/>
      <w:bookmarkEnd w:id="0"/>
      <w:r w:rsidRPr="00075D9D">
        <w:rPr>
          <w:b/>
          <w:color w:val="auto"/>
        </w:rPr>
        <w:t>Suspausto oro skirstymo vamzdynas skalbyklos patalpose su montavimu</w:t>
      </w:r>
    </w:p>
    <w:p w14:paraId="26FD5013" w14:textId="77777777" w:rsidR="00D63248" w:rsidRPr="00075D9D" w:rsidRDefault="00D63248" w:rsidP="00D63248">
      <w:pPr>
        <w:pStyle w:val="Default"/>
        <w:jc w:val="center"/>
        <w:rPr>
          <w:b/>
          <w:color w:val="auto"/>
        </w:rPr>
      </w:pPr>
      <w:r w:rsidRPr="00075D9D">
        <w:rPr>
          <w:rFonts w:eastAsia="Times New Roman"/>
          <w:b/>
          <w:bCs/>
          <w:color w:val="auto"/>
          <w:lang w:eastAsia="lt-LT"/>
        </w:rPr>
        <w:t>Techninė specifikacija</w:t>
      </w:r>
    </w:p>
    <w:p w14:paraId="26FD5014" w14:textId="77777777" w:rsidR="000B5A59" w:rsidRPr="00075D9D" w:rsidRDefault="00D63248" w:rsidP="000B5A59">
      <w:pPr>
        <w:pStyle w:val="ListParagraph"/>
        <w:numPr>
          <w:ilvl w:val="0"/>
          <w:numId w:val="2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b/>
          <w:bCs/>
          <w:sz w:val="24"/>
          <w:szCs w:val="24"/>
          <w:lang w:eastAsia="lt-LT"/>
        </w:rPr>
        <w:t>Pirkimo objektas</w:t>
      </w:r>
    </w:p>
    <w:p w14:paraId="26FD5015" w14:textId="77777777" w:rsidR="00D63248" w:rsidRPr="00075D9D" w:rsidRDefault="00D63248" w:rsidP="000B5A59">
      <w:pPr>
        <w:pStyle w:val="ListParagraph"/>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Perkančioji organizacija numato įsigyti suspausto oro vamzdyną</w:t>
      </w:r>
      <w:r w:rsidR="00626C89" w:rsidRPr="00075D9D">
        <w:rPr>
          <w:rFonts w:ascii="Times New Roman" w:eastAsia="Times New Roman" w:hAnsi="Times New Roman" w:cs="Times New Roman"/>
          <w:sz w:val="24"/>
          <w:szCs w:val="24"/>
          <w:lang w:eastAsia="lt-LT"/>
        </w:rPr>
        <w:t xml:space="preserve"> skalbyklos patalpoms su montavimu</w:t>
      </w:r>
      <w:r w:rsidRPr="00075D9D">
        <w:rPr>
          <w:rFonts w:ascii="Times New Roman" w:eastAsia="Times New Roman" w:hAnsi="Times New Roman" w:cs="Times New Roman"/>
          <w:sz w:val="24"/>
          <w:szCs w:val="24"/>
          <w:lang w:eastAsia="lt-LT"/>
        </w:rPr>
        <w:t xml:space="preserve">. </w:t>
      </w:r>
      <w:r w:rsidR="00626C89" w:rsidRPr="00075D9D">
        <w:rPr>
          <w:rFonts w:ascii="Times New Roman" w:eastAsia="Times New Roman" w:hAnsi="Times New Roman" w:cs="Times New Roman"/>
          <w:sz w:val="24"/>
          <w:szCs w:val="24"/>
          <w:lang w:eastAsia="lt-LT"/>
        </w:rPr>
        <w:t>Detalesnis pirkimo objekto aprašymas pateiktas žemiau</w:t>
      </w:r>
      <w:r w:rsidRPr="00075D9D">
        <w:rPr>
          <w:rFonts w:ascii="Times New Roman" w:eastAsia="Times New Roman" w:hAnsi="Times New Roman" w:cs="Times New Roman"/>
          <w:sz w:val="24"/>
          <w:szCs w:val="24"/>
          <w:lang w:eastAsia="lt-LT"/>
        </w:rPr>
        <w:t>.</w:t>
      </w:r>
    </w:p>
    <w:p w14:paraId="26FD5016" w14:textId="77777777" w:rsidR="00D63248" w:rsidRPr="00075D9D" w:rsidRDefault="00626C89" w:rsidP="00626C89">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075D9D">
        <w:rPr>
          <w:rFonts w:ascii="Times New Roman" w:eastAsia="Times New Roman" w:hAnsi="Times New Roman" w:cs="Times New Roman"/>
          <w:b/>
          <w:bCs/>
          <w:sz w:val="24"/>
          <w:szCs w:val="24"/>
          <w:lang w:eastAsia="lt-LT"/>
        </w:rPr>
        <w:t>Reikalavimai vamzdynui</w:t>
      </w:r>
      <w:r w:rsidR="000A1B4B" w:rsidRPr="00075D9D">
        <w:rPr>
          <w:rFonts w:ascii="Times New Roman" w:eastAsia="Times New Roman" w:hAnsi="Times New Roman" w:cs="Times New Roman"/>
          <w:b/>
          <w:bCs/>
          <w:sz w:val="24"/>
          <w:szCs w:val="24"/>
          <w:lang w:eastAsia="lt-LT"/>
        </w:rPr>
        <w:t xml:space="preserve"> ir fasoninėms dalims</w:t>
      </w:r>
    </w:p>
    <w:p w14:paraId="26FD5017" w14:textId="77777777" w:rsidR="00D63248" w:rsidRPr="00075D9D" w:rsidRDefault="00D63248"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w:t>
      </w:r>
      <w:r w:rsidR="00626C89" w:rsidRPr="00075D9D">
        <w:rPr>
          <w:rFonts w:ascii="Times New Roman" w:eastAsia="Times New Roman" w:hAnsi="Times New Roman" w:cs="Times New Roman"/>
          <w:sz w:val="24"/>
          <w:szCs w:val="24"/>
          <w:lang w:eastAsia="lt-LT"/>
        </w:rPr>
        <w:t xml:space="preserve">is ir fasoninės dalys </w:t>
      </w:r>
      <w:r w:rsidRPr="00075D9D">
        <w:rPr>
          <w:rFonts w:ascii="Times New Roman" w:eastAsia="Times New Roman" w:hAnsi="Times New Roman" w:cs="Times New Roman"/>
          <w:sz w:val="24"/>
          <w:szCs w:val="24"/>
          <w:lang w:eastAsia="lt-LT"/>
        </w:rPr>
        <w:t>turi būti pagamintas iš aukštos kokybės nerūdijančio plieno, užtikrinant ilgaamžiškumą, atsparumą korozijai ir cheminiam poveikiui.</w:t>
      </w:r>
    </w:p>
    <w:p w14:paraId="26FD5018" w14:textId="77777777" w:rsidR="00D63248" w:rsidRPr="00075D9D" w:rsidRDefault="000A1B4B"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Vamzdynas turi būti skirtas naudoti suspausto oro transportavimui</w:t>
      </w:r>
      <w:r w:rsidR="00D63248" w:rsidRPr="00075D9D">
        <w:rPr>
          <w:rFonts w:ascii="Times New Roman" w:eastAsia="Times New Roman" w:hAnsi="Times New Roman" w:cs="Times New Roman"/>
          <w:sz w:val="24"/>
          <w:szCs w:val="24"/>
          <w:lang w:eastAsia="lt-LT"/>
        </w:rPr>
        <w:t>.</w:t>
      </w:r>
      <w:r w:rsidRPr="00075D9D">
        <w:rPr>
          <w:rFonts w:ascii="Times New Roman" w:eastAsia="Times New Roman" w:hAnsi="Times New Roman" w:cs="Times New Roman"/>
          <w:sz w:val="24"/>
          <w:szCs w:val="24"/>
          <w:lang w:eastAsia="lt-LT"/>
        </w:rPr>
        <w:t xml:space="preserve"> Fasoninės dalys ir vamzdynas turi būti vieno gamintojo, tos pačios montavimo sistemos. </w:t>
      </w:r>
    </w:p>
    <w:p w14:paraId="26FD5019" w14:textId="77777777" w:rsidR="00D63248" w:rsidRPr="00075D9D" w:rsidRDefault="00D63248"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Medžiagos </w:t>
      </w:r>
      <w:r w:rsidR="00626C89" w:rsidRPr="00075D9D">
        <w:rPr>
          <w:rFonts w:ascii="Times New Roman" w:eastAsia="Times New Roman" w:hAnsi="Times New Roman" w:cs="Times New Roman"/>
          <w:sz w:val="24"/>
          <w:szCs w:val="24"/>
          <w:lang w:eastAsia="lt-LT"/>
        </w:rPr>
        <w:t>markė</w:t>
      </w:r>
      <w:r w:rsidRPr="00075D9D">
        <w:rPr>
          <w:rFonts w:ascii="Times New Roman" w:eastAsia="Times New Roman" w:hAnsi="Times New Roman" w:cs="Times New Roman"/>
          <w:sz w:val="24"/>
          <w:szCs w:val="24"/>
          <w:lang w:eastAsia="lt-LT"/>
        </w:rPr>
        <w:t xml:space="preserve"> </w:t>
      </w:r>
      <w:r w:rsidR="00626C89" w:rsidRPr="00075D9D">
        <w:rPr>
          <w:rFonts w:ascii="Times New Roman" w:eastAsia="Times New Roman" w:hAnsi="Times New Roman" w:cs="Times New Roman"/>
          <w:sz w:val="24"/>
          <w:szCs w:val="24"/>
          <w:lang w:eastAsia="lt-LT"/>
        </w:rPr>
        <w:t>1.440</w:t>
      </w:r>
      <w:r w:rsidR="003E0F48" w:rsidRPr="00075D9D">
        <w:rPr>
          <w:rFonts w:ascii="Times New Roman" w:eastAsia="Times New Roman" w:hAnsi="Times New Roman" w:cs="Times New Roman"/>
          <w:sz w:val="24"/>
          <w:szCs w:val="24"/>
          <w:lang w:eastAsia="lt-LT"/>
        </w:rPr>
        <w:t>4</w:t>
      </w:r>
      <w:r w:rsidR="000A1B4B" w:rsidRPr="00075D9D">
        <w:rPr>
          <w:rFonts w:ascii="Times New Roman" w:eastAsia="Times New Roman" w:hAnsi="Times New Roman" w:cs="Times New Roman"/>
          <w:sz w:val="24"/>
          <w:szCs w:val="24"/>
          <w:lang w:eastAsia="lt-LT"/>
        </w:rPr>
        <w:t xml:space="preserve"> arba analogiška</w:t>
      </w:r>
      <w:r w:rsidRPr="00075D9D">
        <w:rPr>
          <w:rFonts w:ascii="Times New Roman" w:eastAsia="Times New Roman" w:hAnsi="Times New Roman" w:cs="Times New Roman"/>
          <w:sz w:val="24"/>
          <w:szCs w:val="24"/>
          <w:lang w:eastAsia="lt-LT"/>
        </w:rPr>
        <w:t>.</w:t>
      </w:r>
      <w:r w:rsidR="000A1B4B" w:rsidRPr="00075D9D">
        <w:rPr>
          <w:rFonts w:ascii="Times New Roman" w:eastAsia="Times New Roman" w:hAnsi="Times New Roman" w:cs="Times New Roman"/>
          <w:sz w:val="24"/>
          <w:szCs w:val="24"/>
          <w:lang w:eastAsia="lt-LT"/>
        </w:rPr>
        <w:t xml:space="preserve"> </w:t>
      </w:r>
    </w:p>
    <w:p w14:paraId="26FD501A" w14:textId="77777777" w:rsidR="000A1B4B" w:rsidRPr="00075D9D" w:rsidRDefault="000A1B4B"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Sujungimų ir fasoninių dalių </w:t>
      </w:r>
      <w:r w:rsidR="003E0F48" w:rsidRPr="00075D9D">
        <w:rPr>
          <w:rFonts w:ascii="Times New Roman" w:eastAsia="Times New Roman" w:hAnsi="Times New Roman" w:cs="Times New Roman"/>
          <w:sz w:val="24"/>
          <w:szCs w:val="24"/>
          <w:lang w:eastAsia="lt-LT"/>
        </w:rPr>
        <w:t>sandarinimo tarpinių medžiaga – EPDM.</w:t>
      </w:r>
    </w:p>
    <w:p w14:paraId="26FD501B" w14:textId="77777777" w:rsidR="00833292" w:rsidRPr="00075D9D" w:rsidRDefault="00833292"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Vamzdžiai ir jų fasoninės dalys turi būti pritaikyti darbui su 10 bar slėgiu ir atitikti visus saugos reikalavimus.</w:t>
      </w:r>
    </w:p>
    <w:p w14:paraId="26FD501C" w14:textId="77777777" w:rsidR="00833292" w:rsidRPr="00075D9D" w:rsidRDefault="00833292"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Visi įrenginiai turi turėti CE ženklą ir atitikti Europos Sąjungos saugos ir kokybės standartus.</w:t>
      </w:r>
    </w:p>
    <w:p w14:paraId="26FD501D" w14:textId="77777777" w:rsidR="00833292" w:rsidRPr="00075D9D" w:rsidRDefault="00833292" w:rsidP="000B5A59">
      <w:pPr>
        <w:numPr>
          <w:ilvl w:val="1"/>
          <w:numId w:val="23"/>
        </w:numPr>
        <w:tabs>
          <w:tab w:val="left" w:pos="709"/>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Vamzdžių ir jungčių kokybė turi būti patvirtinta gamintojo sertifikatais ir atliktais bandymais pagal atitinkamas normas.</w:t>
      </w:r>
    </w:p>
    <w:p w14:paraId="26FD501E" w14:textId="77777777" w:rsidR="00D63248" w:rsidRPr="00075D9D" w:rsidRDefault="003E0F48" w:rsidP="00626C89">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075D9D">
        <w:rPr>
          <w:rFonts w:ascii="Times New Roman" w:eastAsia="Times New Roman" w:hAnsi="Times New Roman" w:cs="Times New Roman"/>
          <w:b/>
          <w:bCs/>
          <w:sz w:val="24"/>
          <w:szCs w:val="24"/>
          <w:lang w:eastAsia="lt-LT"/>
        </w:rPr>
        <w:t xml:space="preserve">Vamzdyno </w:t>
      </w:r>
      <w:proofErr w:type="spellStart"/>
      <w:r w:rsidRPr="00075D9D">
        <w:rPr>
          <w:rFonts w:ascii="Times New Roman" w:eastAsia="Times New Roman" w:hAnsi="Times New Roman" w:cs="Times New Roman"/>
          <w:b/>
          <w:bCs/>
          <w:sz w:val="24"/>
          <w:szCs w:val="24"/>
          <w:lang w:eastAsia="lt-LT"/>
        </w:rPr>
        <w:t>detalizacija</w:t>
      </w:r>
      <w:proofErr w:type="spellEnd"/>
    </w:p>
    <w:p w14:paraId="26FD501F" w14:textId="77777777" w:rsidR="00D63248" w:rsidRPr="00075D9D" w:rsidRDefault="003E0F48" w:rsidP="00E719B5">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Vamzdynas turi būti montuojamas greta dabar esančio PVC vamzdyno</w:t>
      </w:r>
      <w:r w:rsidR="008309C6" w:rsidRPr="00075D9D">
        <w:rPr>
          <w:rFonts w:ascii="Times New Roman" w:eastAsia="Times New Roman" w:hAnsi="Times New Roman" w:cs="Times New Roman"/>
          <w:sz w:val="24"/>
          <w:szCs w:val="24"/>
          <w:lang w:eastAsia="lt-LT"/>
        </w:rPr>
        <w:t xml:space="preserve">, išskyrus suspausto oro vamzdyną į vandens minkštinimo įrenginius ir suspausto oro vamzdyną nuo kompresorių iki suspausto oro </w:t>
      </w:r>
      <w:proofErr w:type="spellStart"/>
      <w:r w:rsidR="008309C6" w:rsidRPr="00075D9D">
        <w:rPr>
          <w:rFonts w:ascii="Times New Roman" w:eastAsia="Times New Roman" w:hAnsi="Times New Roman" w:cs="Times New Roman"/>
          <w:sz w:val="24"/>
          <w:szCs w:val="24"/>
          <w:lang w:eastAsia="lt-LT"/>
        </w:rPr>
        <w:t>resyverio</w:t>
      </w:r>
      <w:proofErr w:type="spellEnd"/>
      <w:r w:rsidR="008309C6" w:rsidRPr="00075D9D">
        <w:rPr>
          <w:rFonts w:ascii="Times New Roman" w:eastAsia="Times New Roman" w:hAnsi="Times New Roman" w:cs="Times New Roman"/>
          <w:sz w:val="24"/>
          <w:szCs w:val="24"/>
          <w:lang w:eastAsia="lt-LT"/>
        </w:rPr>
        <w:t xml:space="preserve">, kurie keičiamas nauju vamzdynu, senąjį demontuojant. </w:t>
      </w:r>
    </w:p>
    <w:p w14:paraId="26FD5020" w14:textId="77777777" w:rsidR="008309C6" w:rsidRPr="00075D9D" w:rsidRDefault="008309C6" w:rsidP="00E719B5">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Esamo vamzdyno preliminarūs ilgiai yra: DN32 – 15 m, DN 25 – 110 m, DN20 – 75 m. </w:t>
      </w:r>
    </w:p>
    <w:p w14:paraId="26FD5021" w14:textId="77777777" w:rsidR="008309C6" w:rsidRPr="00075D9D" w:rsidRDefault="008309C6" w:rsidP="00E719B5">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Vamzdžių skersmuo turi būti pasirinktas pagal sistemos reikalavimus, atsižvelgiant į oro srautą, kurį reikia tiekti. Naujai parinkto vamzdyno pralaidumas negali būti mažesnis nei esamo.</w:t>
      </w:r>
    </w:p>
    <w:p w14:paraId="26FD5022" w14:textId="77777777" w:rsidR="008309C6" w:rsidRPr="00075D9D" w:rsidRDefault="008309C6" w:rsidP="00E719B5">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Vamzdyne turi būti numatyta 4 vnt. </w:t>
      </w:r>
      <w:proofErr w:type="spellStart"/>
      <w:r w:rsidRPr="00075D9D">
        <w:rPr>
          <w:rFonts w:ascii="Times New Roman" w:eastAsia="Times New Roman" w:hAnsi="Times New Roman" w:cs="Times New Roman"/>
          <w:sz w:val="24"/>
          <w:szCs w:val="24"/>
          <w:lang w:eastAsia="lt-LT"/>
        </w:rPr>
        <w:t>sekcionojančios</w:t>
      </w:r>
      <w:proofErr w:type="spellEnd"/>
      <w:r w:rsidRPr="00075D9D">
        <w:rPr>
          <w:rFonts w:ascii="Times New Roman" w:eastAsia="Times New Roman" w:hAnsi="Times New Roman" w:cs="Times New Roman"/>
          <w:sz w:val="24"/>
          <w:szCs w:val="24"/>
          <w:lang w:eastAsia="lt-LT"/>
        </w:rPr>
        <w:t xml:space="preserve"> uždaromosios armatūros, skirtos atjungti vamzdyno atkarpą.</w:t>
      </w:r>
      <w:r w:rsidR="009E2CF2" w:rsidRPr="00075D9D">
        <w:rPr>
          <w:rFonts w:ascii="Times New Roman" w:eastAsia="Times New Roman" w:hAnsi="Times New Roman" w:cs="Times New Roman"/>
          <w:sz w:val="24"/>
          <w:szCs w:val="24"/>
          <w:lang w:eastAsia="lt-LT"/>
        </w:rPr>
        <w:t xml:space="preserve"> Uždaromoji armatūra turi būti skirta suspaustam orui.</w:t>
      </w:r>
    </w:p>
    <w:p w14:paraId="26FD5023" w14:textId="77777777" w:rsidR="008309C6" w:rsidRPr="00075D9D" w:rsidRDefault="008309C6" w:rsidP="00E719B5">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Vamzdyne numatyti 20 vnt. oro vartojimo pajungimo taškų DN15, iš kurių bent </w:t>
      </w:r>
      <w:r w:rsidR="00305C37">
        <w:rPr>
          <w:rFonts w:ascii="Times New Roman" w:eastAsia="Times New Roman" w:hAnsi="Times New Roman" w:cs="Times New Roman"/>
          <w:sz w:val="24"/>
          <w:szCs w:val="24"/>
          <w:lang w:eastAsia="lt-LT"/>
        </w:rPr>
        <w:t>4</w:t>
      </w:r>
      <w:r w:rsidRPr="00075D9D">
        <w:rPr>
          <w:rFonts w:ascii="Times New Roman" w:eastAsia="Times New Roman" w:hAnsi="Times New Roman" w:cs="Times New Roman"/>
          <w:sz w:val="24"/>
          <w:szCs w:val="24"/>
          <w:lang w:eastAsia="lt-LT"/>
        </w:rPr>
        <w:t xml:space="preserve"> </w:t>
      </w:r>
      <w:r w:rsidR="009431DE" w:rsidRPr="00075D9D">
        <w:rPr>
          <w:rFonts w:ascii="Times New Roman" w:eastAsia="Times New Roman" w:hAnsi="Times New Roman" w:cs="Times New Roman"/>
          <w:sz w:val="24"/>
          <w:szCs w:val="24"/>
          <w:lang w:eastAsia="lt-LT"/>
        </w:rPr>
        <w:t>greito atjunkimo (</w:t>
      </w:r>
      <w:proofErr w:type="spellStart"/>
      <w:r w:rsidR="009431DE" w:rsidRPr="00075D9D">
        <w:rPr>
          <w:rFonts w:ascii="Times New Roman" w:eastAsia="Times New Roman" w:hAnsi="Times New Roman" w:cs="Times New Roman"/>
          <w:bCs/>
          <w:sz w:val="24"/>
          <w:szCs w:val="24"/>
          <w:lang w:eastAsia="lt-LT"/>
        </w:rPr>
        <w:t>Quick</w:t>
      </w:r>
      <w:proofErr w:type="spellEnd"/>
      <w:r w:rsidR="009431DE" w:rsidRPr="00075D9D">
        <w:rPr>
          <w:rFonts w:ascii="Times New Roman" w:eastAsia="Times New Roman" w:hAnsi="Times New Roman" w:cs="Times New Roman"/>
          <w:bCs/>
          <w:sz w:val="24"/>
          <w:szCs w:val="24"/>
          <w:lang w:eastAsia="lt-LT"/>
        </w:rPr>
        <w:t xml:space="preserve"> </w:t>
      </w:r>
      <w:proofErr w:type="spellStart"/>
      <w:r w:rsidR="009431DE" w:rsidRPr="00075D9D">
        <w:rPr>
          <w:rFonts w:ascii="Times New Roman" w:eastAsia="Times New Roman" w:hAnsi="Times New Roman" w:cs="Times New Roman"/>
          <w:bCs/>
          <w:sz w:val="24"/>
          <w:szCs w:val="24"/>
          <w:lang w:eastAsia="lt-LT"/>
        </w:rPr>
        <w:t>Disconnect</w:t>
      </w:r>
      <w:proofErr w:type="spellEnd"/>
      <w:r w:rsidR="00E719B5" w:rsidRPr="00075D9D">
        <w:rPr>
          <w:rFonts w:ascii="Times New Roman" w:eastAsia="Times New Roman" w:hAnsi="Times New Roman" w:cs="Times New Roman"/>
          <w:bCs/>
          <w:sz w:val="24"/>
          <w:szCs w:val="24"/>
          <w:lang w:eastAsia="lt-LT"/>
        </w:rPr>
        <w:t xml:space="preserve"> tipo</w:t>
      </w:r>
      <w:r w:rsidR="009431DE" w:rsidRPr="00075D9D">
        <w:rPr>
          <w:rFonts w:ascii="Times New Roman" w:eastAsia="Times New Roman" w:hAnsi="Times New Roman" w:cs="Times New Roman"/>
          <w:b/>
          <w:bCs/>
          <w:sz w:val="24"/>
          <w:szCs w:val="24"/>
          <w:lang w:eastAsia="lt-LT"/>
        </w:rPr>
        <w:t xml:space="preserve">), </w:t>
      </w:r>
      <w:r w:rsidR="009431DE" w:rsidRPr="00075D9D">
        <w:rPr>
          <w:rFonts w:ascii="Times New Roman" w:eastAsia="Times New Roman" w:hAnsi="Times New Roman" w:cs="Times New Roman"/>
          <w:bCs/>
          <w:sz w:val="24"/>
          <w:szCs w:val="24"/>
          <w:lang w:eastAsia="lt-LT"/>
        </w:rPr>
        <w:t>kiti paruošti įrenginių pajungimui lanksčiomis žarnomis (</w:t>
      </w:r>
      <w:proofErr w:type="spellStart"/>
      <w:r w:rsidR="009431DE" w:rsidRPr="00075D9D">
        <w:rPr>
          <w:rFonts w:ascii="Times New Roman" w:eastAsia="Times New Roman" w:hAnsi="Times New Roman" w:cs="Times New Roman"/>
          <w:bCs/>
          <w:sz w:val="24"/>
          <w:szCs w:val="24"/>
          <w:lang w:eastAsia="lt-LT"/>
        </w:rPr>
        <w:t>push-in</w:t>
      </w:r>
      <w:proofErr w:type="spellEnd"/>
      <w:r w:rsidR="009431DE" w:rsidRPr="00075D9D">
        <w:rPr>
          <w:rFonts w:ascii="Times New Roman" w:eastAsia="Times New Roman" w:hAnsi="Times New Roman" w:cs="Times New Roman"/>
          <w:bCs/>
          <w:sz w:val="24"/>
          <w:szCs w:val="24"/>
          <w:lang w:eastAsia="lt-LT"/>
        </w:rPr>
        <w:t xml:space="preserve"> t</w:t>
      </w:r>
      <w:r w:rsidR="00E719B5" w:rsidRPr="00075D9D">
        <w:rPr>
          <w:rFonts w:ascii="Times New Roman" w:eastAsia="Times New Roman" w:hAnsi="Times New Roman" w:cs="Times New Roman"/>
          <w:bCs/>
          <w:sz w:val="24"/>
          <w:szCs w:val="24"/>
          <w:lang w:eastAsia="lt-LT"/>
        </w:rPr>
        <w:t>ipo</w:t>
      </w:r>
      <w:r w:rsidR="009431DE" w:rsidRPr="00075D9D">
        <w:rPr>
          <w:rFonts w:ascii="Times New Roman" w:eastAsia="Times New Roman" w:hAnsi="Times New Roman" w:cs="Times New Roman"/>
          <w:bCs/>
          <w:sz w:val="24"/>
          <w:szCs w:val="24"/>
          <w:lang w:eastAsia="lt-LT"/>
        </w:rPr>
        <w:t>), žarnų diametras Ø</w:t>
      </w:r>
      <w:r w:rsidR="00833292" w:rsidRPr="00075D9D">
        <w:rPr>
          <w:rFonts w:ascii="Times New Roman" w:eastAsia="Times New Roman" w:hAnsi="Times New Roman" w:cs="Times New Roman"/>
          <w:bCs/>
          <w:sz w:val="24"/>
          <w:szCs w:val="24"/>
          <w:lang w:eastAsia="lt-LT"/>
        </w:rPr>
        <w:t xml:space="preserve">6 </w:t>
      </w:r>
      <w:r w:rsidR="009431DE" w:rsidRPr="00075D9D">
        <w:rPr>
          <w:rFonts w:ascii="Times New Roman" w:eastAsia="Times New Roman" w:hAnsi="Times New Roman" w:cs="Times New Roman"/>
          <w:bCs/>
          <w:sz w:val="24"/>
          <w:szCs w:val="24"/>
          <w:lang w:eastAsia="lt-LT"/>
        </w:rPr>
        <w:t>-</w:t>
      </w:r>
      <w:r w:rsidR="00833292" w:rsidRPr="00075D9D">
        <w:rPr>
          <w:rFonts w:ascii="Times New Roman" w:eastAsia="Times New Roman" w:hAnsi="Times New Roman" w:cs="Times New Roman"/>
          <w:bCs/>
          <w:sz w:val="24"/>
          <w:szCs w:val="24"/>
          <w:lang w:eastAsia="lt-LT"/>
        </w:rPr>
        <w:t xml:space="preserve"> </w:t>
      </w:r>
      <w:r w:rsidR="009431DE" w:rsidRPr="00075D9D">
        <w:rPr>
          <w:rFonts w:ascii="Times New Roman" w:eastAsia="Times New Roman" w:hAnsi="Times New Roman" w:cs="Times New Roman"/>
          <w:bCs/>
          <w:sz w:val="24"/>
          <w:szCs w:val="24"/>
          <w:lang w:eastAsia="lt-LT"/>
        </w:rPr>
        <w:t xml:space="preserve">14. Kiekviename vartotojo pajungimo taške turi būti numatyta rutulinė uždaromoji armatūra. </w:t>
      </w:r>
      <w:r w:rsidR="00E719B5" w:rsidRPr="00075D9D">
        <w:rPr>
          <w:rFonts w:ascii="Times New Roman" w:eastAsia="Times New Roman" w:hAnsi="Times New Roman" w:cs="Times New Roman"/>
          <w:bCs/>
          <w:sz w:val="24"/>
          <w:szCs w:val="24"/>
          <w:lang w:eastAsia="lt-LT"/>
        </w:rPr>
        <w:t>Tikslios pajungimo vietos bus nurodytos montavimo metu.</w:t>
      </w:r>
      <w:r w:rsidR="009E2CF2" w:rsidRPr="00075D9D">
        <w:rPr>
          <w:rFonts w:ascii="Times New Roman" w:eastAsia="Times New Roman" w:hAnsi="Times New Roman" w:cs="Times New Roman"/>
          <w:bCs/>
          <w:sz w:val="24"/>
          <w:szCs w:val="24"/>
          <w:lang w:eastAsia="lt-LT"/>
        </w:rPr>
        <w:t xml:space="preserve"> </w:t>
      </w:r>
      <w:r w:rsidR="009E2CF2" w:rsidRPr="00075D9D">
        <w:rPr>
          <w:rFonts w:ascii="Times New Roman" w:eastAsia="Times New Roman" w:hAnsi="Times New Roman" w:cs="Times New Roman"/>
          <w:sz w:val="24"/>
          <w:szCs w:val="24"/>
          <w:lang w:eastAsia="lt-LT"/>
        </w:rPr>
        <w:t>Uždaromoji armatūra turi būti skirta suspaustam orui.</w:t>
      </w:r>
    </w:p>
    <w:p w14:paraId="26FD5024" w14:textId="77777777" w:rsidR="00E719B5" w:rsidRPr="00075D9D" w:rsidRDefault="00E719B5" w:rsidP="00833292">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Vamzdyno pasijungimo vietoje į suspausto oro </w:t>
      </w:r>
      <w:proofErr w:type="spellStart"/>
      <w:r w:rsidRPr="00075D9D">
        <w:rPr>
          <w:rFonts w:ascii="Times New Roman" w:eastAsia="Times New Roman" w:hAnsi="Times New Roman" w:cs="Times New Roman"/>
          <w:sz w:val="24"/>
          <w:szCs w:val="24"/>
          <w:lang w:eastAsia="lt-LT"/>
        </w:rPr>
        <w:t>resyverį</w:t>
      </w:r>
      <w:proofErr w:type="spellEnd"/>
      <w:r w:rsidRPr="00075D9D">
        <w:rPr>
          <w:rFonts w:ascii="Times New Roman" w:eastAsia="Times New Roman" w:hAnsi="Times New Roman" w:cs="Times New Roman"/>
          <w:sz w:val="24"/>
          <w:szCs w:val="24"/>
          <w:lang w:eastAsia="lt-LT"/>
        </w:rPr>
        <w:t xml:space="preserve"> numatyti vamzdyno atjungimo sklendę ir sistemos filtrą.</w:t>
      </w:r>
      <w:r w:rsidR="000B5A59" w:rsidRPr="00075D9D">
        <w:rPr>
          <w:rFonts w:ascii="Times New Roman" w:eastAsia="Times New Roman" w:hAnsi="Times New Roman" w:cs="Times New Roman"/>
          <w:sz w:val="24"/>
          <w:szCs w:val="24"/>
          <w:lang w:eastAsia="lt-LT"/>
        </w:rPr>
        <w:t xml:space="preserve"> Šiuo metu naudojamame vamzdyne sumontuotas 2 m</w:t>
      </w:r>
      <w:r w:rsidR="000B5A59" w:rsidRPr="00075D9D">
        <w:rPr>
          <w:rFonts w:ascii="Times New Roman" w:eastAsia="Times New Roman" w:hAnsi="Times New Roman" w:cs="Times New Roman"/>
          <w:sz w:val="24"/>
          <w:szCs w:val="24"/>
          <w:vertAlign w:val="superscript"/>
          <w:lang w:eastAsia="lt-LT"/>
        </w:rPr>
        <w:t>3</w:t>
      </w:r>
      <w:r w:rsidR="000B5A59" w:rsidRPr="00075D9D">
        <w:rPr>
          <w:rFonts w:ascii="Times New Roman" w:eastAsia="Times New Roman" w:hAnsi="Times New Roman" w:cs="Times New Roman"/>
          <w:sz w:val="24"/>
          <w:szCs w:val="24"/>
          <w:lang w:eastAsia="lt-LT"/>
        </w:rPr>
        <w:t>/</w:t>
      </w:r>
      <w:r w:rsidR="009C3AEF">
        <w:rPr>
          <w:rFonts w:ascii="Times New Roman" w:eastAsia="Times New Roman" w:hAnsi="Times New Roman" w:cs="Times New Roman"/>
          <w:sz w:val="24"/>
          <w:szCs w:val="24"/>
          <w:lang w:eastAsia="lt-LT"/>
        </w:rPr>
        <w:t>min</w:t>
      </w:r>
      <w:r w:rsidR="000B5A59" w:rsidRPr="00075D9D">
        <w:rPr>
          <w:rFonts w:ascii="Times New Roman" w:eastAsia="Times New Roman" w:hAnsi="Times New Roman" w:cs="Times New Roman"/>
          <w:sz w:val="24"/>
          <w:szCs w:val="24"/>
          <w:lang w:eastAsia="lt-LT"/>
        </w:rPr>
        <w:t xml:space="preserve"> nominalaus pralaidumo sistemos filtras BOGE F 36 M. Filtravimo geba 0,01 µm</w:t>
      </w:r>
      <w:r w:rsidR="00D43521" w:rsidRPr="00075D9D">
        <w:rPr>
          <w:rFonts w:ascii="Times New Roman" w:eastAsia="Times New Roman" w:hAnsi="Times New Roman" w:cs="Times New Roman"/>
          <w:sz w:val="24"/>
          <w:szCs w:val="24"/>
          <w:lang w:eastAsia="lt-LT"/>
        </w:rPr>
        <w:t xml:space="preserve">, filtravimo efektyvumas 99,99 %, alyvos likutis po filtro 0,01mg/m³. </w:t>
      </w:r>
      <w:r w:rsidRPr="00075D9D">
        <w:rPr>
          <w:rFonts w:ascii="Times New Roman" w:eastAsia="Times New Roman" w:hAnsi="Times New Roman" w:cs="Times New Roman"/>
          <w:sz w:val="24"/>
          <w:szCs w:val="24"/>
          <w:lang w:eastAsia="lt-LT"/>
        </w:rPr>
        <w:t xml:space="preserve"> </w:t>
      </w:r>
    </w:p>
    <w:p w14:paraId="26FD5025" w14:textId="77777777" w:rsidR="00E719B5" w:rsidRPr="00075D9D" w:rsidRDefault="00833292" w:rsidP="00833292">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Vamzdyne tarp kompresorių iki suspausto oro </w:t>
      </w:r>
      <w:proofErr w:type="spellStart"/>
      <w:r w:rsidRPr="00075D9D">
        <w:rPr>
          <w:rFonts w:ascii="Times New Roman" w:eastAsia="Times New Roman" w:hAnsi="Times New Roman" w:cs="Times New Roman"/>
          <w:sz w:val="24"/>
          <w:szCs w:val="24"/>
          <w:lang w:eastAsia="lt-LT"/>
        </w:rPr>
        <w:t>resyverio</w:t>
      </w:r>
      <w:proofErr w:type="spellEnd"/>
      <w:r w:rsidRPr="00075D9D">
        <w:rPr>
          <w:rFonts w:ascii="Times New Roman" w:eastAsia="Times New Roman" w:hAnsi="Times New Roman" w:cs="Times New Roman"/>
          <w:sz w:val="24"/>
          <w:szCs w:val="24"/>
          <w:lang w:eastAsia="lt-LT"/>
        </w:rPr>
        <w:t xml:space="preserve"> numatyti </w:t>
      </w:r>
      <w:proofErr w:type="spellStart"/>
      <w:r w:rsidRPr="00075D9D">
        <w:rPr>
          <w:rFonts w:ascii="Times New Roman" w:eastAsia="Times New Roman" w:hAnsi="Times New Roman" w:cs="Times New Roman"/>
          <w:sz w:val="24"/>
          <w:szCs w:val="24"/>
          <w:lang w:eastAsia="lt-LT"/>
        </w:rPr>
        <w:t>srieginius</w:t>
      </w:r>
      <w:proofErr w:type="spellEnd"/>
      <w:r w:rsidRPr="00075D9D">
        <w:rPr>
          <w:rFonts w:ascii="Times New Roman" w:eastAsia="Times New Roman" w:hAnsi="Times New Roman" w:cs="Times New Roman"/>
          <w:sz w:val="24"/>
          <w:szCs w:val="24"/>
          <w:lang w:eastAsia="lt-LT"/>
        </w:rPr>
        <w:t xml:space="preserve"> </w:t>
      </w:r>
      <w:proofErr w:type="spellStart"/>
      <w:r w:rsidRPr="00075D9D">
        <w:rPr>
          <w:rFonts w:ascii="Times New Roman" w:eastAsia="Times New Roman" w:hAnsi="Times New Roman" w:cs="Times New Roman"/>
          <w:sz w:val="24"/>
          <w:szCs w:val="24"/>
          <w:lang w:eastAsia="lt-LT"/>
        </w:rPr>
        <w:t>pajungimus</w:t>
      </w:r>
      <w:proofErr w:type="spellEnd"/>
      <w:r w:rsidRPr="00075D9D">
        <w:rPr>
          <w:rFonts w:ascii="Times New Roman" w:eastAsia="Times New Roman" w:hAnsi="Times New Roman" w:cs="Times New Roman"/>
          <w:sz w:val="24"/>
          <w:szCs w:val="24"/>
          <w:lang w:eastAsia="lt-LT"/>
        </w:rPr>
        <w:t xml:space="preserve"> (bus montuojama esama uždaromoji armatūra). </w:t>
      </w:r>
    </w:p>
    <w:p w14:paraId="26FD5026" w14:textId="77777777" w:rsidR="00833292" w:rsidRPr="00075D9D" w:rsidRDefault="00833292" w:rsidP="00833292">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 xml:space="preserve">Fasoninių dalių (alkūnių, trišakių, </w:t>
      </w:r>
      <w:proofErr w:type="spellStart"/>
      <w:r w:rsidRPr="00075D9D">
        <w:rPr>
          <w:rFonts w:ascii="Times New Roman" w:eastAsia="Times New Roman" w:hAnsi="Times New Roman" w:cs="Times New Roman"/>
          <w:sz w:val="24"/>
          <w:szCs w:val="24"/>
          <w:lang w:eastAsia="lt-LT"/>
        </w:rPr>
        <w:t>srieginių</w:t>
      </w:r>
      <w:proofErr w:type="spellEnd"/>
      <w:r w:rsidRPr="00075D9D">
        <w:rPr>
          <w:rFonts w:ascii="Times New Roman" w:eastAsia="Times New Roman" w:hAnsi="Times New Roman" w:cs="Times New Roman"/>
          <w:sz w:val="24"/>
          <w:szCs w:val="24"/>
          <w:lang w:eastAsia="lt-LT"/>
        </w:rPr>
        <w:t xml:space="preserve"> jungčių ir t.t.) kiekius įsivertinti pagal vamzdyno gamintojo rekomendacijas, planuojamą vamzdyno montavimo vietą.</w:t>
      </w:r>
    </w:p>
    <w:p w14:paraId="26FD5027" w14:textId="77777777" w:rsidR="00D63248" w:rsidRPr="00075D9D" w:rsidRDefault="00833292" w:rsidP="00626C89">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075D9D">
        <w:rPr>
          <w:rFonts w:ascii="Times New Roman" w:eastAsia="Times New Roman" w:hAnsi="Times New Roman" w:cs="Times New Roman"/>
          <w:b/>
          <w:bCs/>
          <w:sz w:val="24"/>
          <w:szCs w:val="24"/>
          <w:lang w:eastAsia="lt-LT"/>
        </w:rPr>
        <w:t>Reikalavimai montavimo darbams</w:t>
      </w:r>
    </w:p>
    <w:p w14:paraId="26FD5028" w14:textId="77777777" w:rsidR="00D63248" w:rsidRPr="00075D9D" w:rsidRDefault="008061BA" w:rsidP="008061BA">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lastRenderedPageBreak/>
        <w:t>Vamzdyno montavimui turi būti n</w:t>
      </w:r>
      <w:r w:rsidR="00D63248" w:rsidRPr="00075D9D">
        <w:rPr>
          <w:rFonts w:ascii="Times New Roman" w:eastAsia="Times New Roman" w:hAnsi="Times New Roman" w:cs="Times New Roman"/>
          <w:sz w:val="24"/>
          <w:szCs w:val="24"/>
          <w:lang w:eastAsia="lt-LT"/>
        </w:rPr>
        <w:t>audojam</w:t>
      </w:r>
      <w:r w:rsidRPr="00075D9D">
        <w:rPr>
          <w:rFonts w:ascii="Times New Roman" w:eastAsia="Times New Roman" w:hAnsi="Times New Roman" w:cs="Times New Roman"/>
          <w:sz w:val="24"/>
          <w:szCs w:val="24"/>
          <w:lang w:eastAsia="lt-LT"/>
        </w:rPr>
        <w:t>i</w:t>
      </w:r>
      <w:r w:rsidR="00D63248" w:rsidRPr="00075D9D">
        <w:rPr>
          <w:rFonts w:ascii="Times New Roman" w:eastAsia="Times New Roman" w:hAnsi="Times New Roman" w:cs="Times New Roman"/>
          <w:sz w:val="24"/>
          <w:szCs w:val="24"/>
          <w:lang w:eastAsia="lt-LT"/>
        </w:rPr>
        <w:t xml:space="preserve"> </w:t>
      </w:r>
      <w:r w:rsidRPr="00075D9D">
        <w:rPr>
          <w:rFonts w:ascii="Times New Roman" w:eastAsia="Times New Roman" w:hAnsi="Times New Roman" w:cs="Times New Roman"/>
          <w:sz w:val="24"/>
          <w:szCs w:val="24"/>
          <w:lang w:eastAsia="lt-LT"/>
        </w:rPr>
        <w:t xml:space="preserve">specialūs </w:t>
      </w:r>
      <w:r w:rsidR="00D63248" w:rsidRPr="00075D9D">
        <w:rPr>
          <w:rFonts w:ascii="Times New Roman" w:eastAsia="Times New Roman" w:hAnsi="Times New Roman" w:cs="Times New Roman"/>
          <w:sz w:val="24"/>
          <w:szCs w:val="24"/>
          <w:lang w:eastAsia="lt-LT"/>
        </w:rPr>
        <w:t>presavimo įrankiai</w:t>
      </w:r>
      <w:r w:rsidRPr="00075D9D">
        <w:rPr>
          <w:rFonts w:ascii="Times New Roman" w:eastAsia="Times New Roman" w:hAnsi="Times New Roman" w:cs="Times New Roman"/>
          <w:sz w:val="24"/>
          <w:szCs w:val="24"/>
          <w:lang w:eastAsia="lt-LT"/>
        </w:rPr>
        <w:t xml:space="preserve"> ir jungtys</w:t>
      </w:r>
      <w:r w:rsidR="00D63248" w:rsidRPr="00075D9D">
        <w:rPr>
          <w:rFonts w:ascii="Times New Roman" w:eastAsia="Times New Roman" w:hAnsi="Times New Roman" w:cs="Times New Roman"/>
          <w:sz w:val="24"/>
          <w:szCs w:val="24"/>
          <w:lang w:eastAsia="lt-LT"/>
        </w:rPr>
        <w:t>, kurios užtikrina hermetišką ir saugų vamzdžių sujungimą.</w:t>
      </w:r>
      <w:r w:rsidRPr="00075D9D">
        <w:rPr>
          <w:rFonts w:ascii="Times New Roman" w:eastAsia="Times New Roman" w:hAnsi="Times New Roman" w:cs="Times New Roman"/>
          <w:sz w:val="24"/>
          <w:szCs w:val="24"/>
          <w:lang w:eastAsia="lt-LT"/>
        </w:rPr>
        <w:t xml:space="preserve"> </w:t>
      </w:r>
      <w:r w:rsidR="00D63248" w:rsidRPr="00075D9D">
        <w:rPr>
          <w:rFonts w:ascii="Times New Roman" w:eastAsia="Times New Roman" w:hAnsi="Times New Roman" w:cs="Times New Roman"/>
          <w:sz w:val="24"/>
          <w:szCs w:val="24"/>
          <w:lang w:eastAsia="lt-LT"/>
        </w:rPr>
        <w:t>Presavimo jungčių sujungimo technologija turi atitikti gamintojo rekomendacijas ir užtikrinti sandarumą bei ilgaamžiškumą.</w:t>
      </w:r>
    </w:p>
    <w:p w14:paraId="26FD5029" w14:textId="77777777" w:rsidR="008061BA" w:rsidRPr="00075D9D" w:rsidRDefault="008061BA"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Vamzdyno laikikliai neturi išskirti chloridų, kablius kaip laikiklius naudoti draudžiama.</w:t>
      </w:r>
    </w:p>
    <w:p w14:paraId="26FD502A" w14:textId="77777777" w:rsidR="008061BA" w:rsidRPr="00075D9D" w:rsidRDefault="008061BA"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Vamzdynas turi būti sumontuotas pagal gamintojo rekomendacijas, užtikrinant tinkamą vamzdžių išdėstymą, atstumą tarp tvirtinimo taškų ir įvertinus vamzdyno šiluminį plitimą.</w:t>
      </w:r>
    </w:p>
    <w:p w14:paraId="26FD502B" w14:textId="77777777" w:rsidR="00F11203" w:rsidRPr="00075D9D" w:rsidRDefault="00F11203"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Vamzdynų išdėstymas turi užtikrinti laisvą oro srautą ir minimalų slėgio kritimą.</w:t>
      </w:r>
      <w:r w:rsidR="009E2CF2" w:rsidRPr="00075D9D">
        <w:rPr>
          <w:rFonts w:ascii="Times New Roman" w:eastAsia="Times New Roman" w:hAnsi="Times New Roman" w:cs="Times New Roman"/>
          <w:sz w:val="24"/>
          <w:szCs w:val="24"/>
          <w:lang w:eastAsia="lt-LT"/>
        </w:rPr>
        <w:t xml:space="preserve"> </w:t>
      </w:r>
      <w:r w:rsidR="009C3AEF">
        <w:rPr>
          <w:rFonts w:ascii="Times New Roman" w:eastAsia="Times New Roman" w:hAnsi="Times New Roman" w:cs="Times New Roman"/>
          <w:sz w:val="24"/>
          <w:szCs w:val="24"/>
          <w:lang w:eastAsia="lt-LT"/>
        </w:rPr>
        <w:t>Nominalus suspausto oro vartojimas 1,5 m</w:t>
      </w:r>
      <w:r w:rsidR="009C3AEF" w:rsidRPr="009C3AEF">
        <w:rPr>
          <w:rFonts w:ascii="Times New Roman" w:eastAsia="Times New Roman" w:hAnsi="Times New Roman" w:cs="Times New Roman"/>
          <w:sz w:val="24"/>
          <w:szCs w:val="24"/>
          <w:vertAlign w:val="superscript"/>
          <w:lang w:eastAsia="lt-LT"/>
        </w:rPr>
        <w:t>3</w:t>
      </w:r>
      <w:r w:rsidR="009C3AEF">
        <w:rPr>
          <w:rFonts w:ascii="Times New Roman" w:eastAsia="Times New Roman" w:hAnsi="Times New Roman" w:cs="Times New Roman"/>
          <w:sz w:val="24"/>
          <w:szCs w:val="24"/>
          <w:lang w:eastAsia="lt-LT"/>
        </w:rPr>
        <w:t>/min.</w:t>
      </w:r>
    </w:p>
    <w:p w14:paraId="26FD502C" w14:textId="77777777" w:rsidR="00F11203" w:rsidRPr="00075D9D" w:rsidRDefault="00F11203"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Kiekvieno vamzdyno sandarumas ir stiprumas, po sumontavimo, turi būti patikrintas pneumatiniu būdu.</w:t>
      </w:r>
    </w:p>
    <w:p w14:paraId="26FD502D" w14:textId="77777777" w:rsidR="00F11203" w:rsidRDefault="00F11203"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075D9D">
        <w:rPr>
          <w:rFonts w:ascii="Times New Roman" w:eastAsia="Times New Roman" w:hAnsi="Times New Roman" w:cs="Times New Roman"/>
          <w:sz w:val="24"/>
          <w:szCs w:val="24"/>
          <w:lang w:eastAsia="lt-LT"/>
        </w:rPr>
        <w:t>Vamzdyno montavimo, prijungimo, paleidimo-derinimo darbai turi kiek galima mažiau trukdyti skalbyklos technologiniams procesams. Montavimas pageidautinas skalbyklos nedarbo metu</w:t>
      </w:r>
      <w:r w:rsidR="000C7672">
        <w:rPr>
          <w:rFonts w:ascii="Times New Roman" w:eastAsia="Times New Roman" w:hAnsi="Times New Roman" w:cs="Times New Roman"/>
          <w:sz w:val="24"/>
          <w:szCs w:val="24"/>
          <w:lang w:eastAsia="lt-LT"/>
        </w:rPr>
        <w:t xml:space="preserve"> arba</w:t>
      </w:r>
      <w:r w:rsidRPr="00075D9D">
        <w:rPr>
          <w:rFonts w:ascii="Times New Roman" w:eastAsia="Times New Roman" w:hAnsi="Times New Roman" w:cs="Times New Roman"/>
          <w:sz w:val="24"/>
          <w:szCs w:val="24"/>
          <w:lang w:eastAsia="lt-LT"/>
        </w:rPr>
        <w:t>. Skalbyklos darbo laikas nuo pirmadienio iki penktadienio 7.00 - 16.00.</w:t>
      </w:r>
    </w:p>
    <w:p w14:paraId="26FD502E" w14:textId="77777777" w:rsidR="000C7672" w:rsidRPr="00075D9D" w:rsidRDefault="000C7672" w:rsidP="00D43521">
      <w:pPr>
        <w:numPr>
          <w:ilvl w:val="1"/>
          <w:numId w:val="23"/>
        </w:numPr>
        <w:tabs>
          <w:tab w:val="left" w:pos="851"/>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Vamzdyno montavimo darbus turi atlikti nemažiau kaip 2 montuotojai. Atliekant montavimo darbus būtina laikytis </w:t>
      </w:r>
      <w:r w:rsidR="00A20A8D">
        <w:rPr>
          <w:rFonts w:ascii="Times New Roman" w:eastAsia="Times New Roman" w:hAnsi="Times New Roman" w:cs="Times New Roman"/>
          <w:sz w:val="24"/>
          <w:szCs w:val="24"/>
          <w:lang w:eastAsia="lt-LT"/>
        </w:rPr>
        <w:t>„</w:t>
      </w:r>
      <w:r w:rsidRPr="000C7672">
        <w:rPr>
          <w:rFonts w:ascii="Times New Roman" w:eastAsia="Times New Roman" w:hAnsi="Times New Roman" w:cs="Times New Roman"/>
          <w:sz w:val="24"/>
          <w:szCs w:val="24"/>
          <w:lang w:eastAsia="lt-LT"/>
        </w:rPr>
        <w:t>Saugos ir sveikatos taisykl</w:t>
      </w:r>
      <w:r w:rsidR="00A20A8D">
        <w:rPr>
          <w:rFonts w:ascii="Times New Roman" w:eastAsia="Times New Roman" w:hAnsi="Times New Roman" w:cs="Times New Roman"/>
          <w:sz w:val="24"/>
          <w:szCs w:val="24"/>
          <w:lang w:eastAsia="lt-LT"/>
        </w:rPr>
        <w:t>ių</w:t>
      </w:r>
      <w:r w:rsidRPr="000C7672">
        <w:rPr>
          <w:rFonts w:ascii="Times New Roman" w:eastAsia="Times New Roman" w:hAnsi="Times New Roman" w:cs="Times New Roman"/>
          <w:sz w:val="24"/>
          <w:szCs w:val="24"/>
          <w:lang w:eastAsia="lt-LT"/>
        </w:rPr>
        <w:t xml:space="preserve"> statyboje</w:t>
      </w:r>
      <w:r w:rsidR="00A20A8D">
        <w:rPr>
          <w:rFonts w:ascii="Times New Roman" w:eastAsia="Times New Roman" w:hAnsi="Times New Roman" w:cs="Times New Roman"/>
          <w:sz w:val="24"/>
          <w:szCs w:val="24"/>
          <w:lang w:eastAsia="lt-LT"/>
        </w:rPr>
        <w:t xml:space="preserve"> DT 5-00“ reikalavimų.</w:t>
      </w:r>
    </w:p>
    <w:p w14:paraId="26FD502F" w14:textId="77777777" w:rsidR="00D63248" w:rsidRPr="00075D9D" w:rsidRDefault="00AC562C" w:rsidP="00626C89">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eastAsia="lt-LT"/>
        </w:rPr>
      </w:pPr>
      <w:r w:rsidRPr="00075D9D">
        <w:rPr>
          <w:rFonts w:ascii="Times New Roman" w:eastAsia="Times New Roman" w:hAnsi="Times New Roman" w:cs="Times New Roman"/>
          <w:b/>
          <w:bCs/>
          <w:sz w:val="24"/>
          <w:szCs w:val="24"/>
          <w:lang w:eastAsia="lt-LT"/>
        </w:rPr>
        <w:t>Bendrieji reikalavimai</w:t>
      </w:r>
    </w:p>
    <w:p w14:paraId="26FD5030" w14:textId="77777777" w:rsidR="00AC562C" w:rsidRPr="00075D9D" w:rsidRDefault="00781877" w:rsidP="00781877">
      <w:pPr>
        <w:pStyle w:val="ListParagraph"/>
        <w:numPr>
          <w:ilvl w:val="1"/>
          <w:numId w:val="23"/>
        </w:numPr>
        <w:tabs>
          <w:tab w:val="left" w:pos="851"/>
        </w:tabs>
        <w:spacing w:after="0" w:line="240" w:lineRule="auto"/>
        <w:ind w:left="0" w:firstLine="360"/>
        <w:jc w:val="both"/>
        <w:rPr>
          <w:rFonts w:ascii="Times New Roman" w:hAnsi="Times New Roman" w:cs="Times New Roman"/>
          <w:sz w:val="24"/>
          <w:szCs w:val="24"/>
        </w:rPr>
      </w:pPr>
      <w:r w:rsidRPr="00075D9D">
        <w:rPr>
          <w:rFonts w:ascii="Times New Roman" w:hAnsi="Times New Roman" w:cs="Times New Roman"/>
          <w:sz w:val="24"/>
          <w:szCs w:val="24"/>
        </w:rPr>
        <w:t>P</w:t>
      </w:r>
      <w:r w:rsidR="00AC562C" w:rsidRPr="00075D9D">
        <w:rPr>
          <w:rFonts w:ascii="Times New Roman" w:hAnsi="Times New Roman" w:cs="Times New Roman"/>
          <w:sz w:val="24"/>
          <w:szCs w:val="24"/>
        </w:rPr>
        <w:t xml:space="preserve">rekę numatoma pirkti pagal fiksuotos kainos metodiką, kurioje numatyta kaina apimtų visas prekes ir darbus, nurodytus šioje techninėje specifikacijoje, įskaičiuotus priedus. Į prekių kainą turi būti įskaičiuoti visi tiekėjo mokesčiai (įskaitant, bet neapsiribojant: darbuotojo darbo užmokestis, privalomi mokėtini mokesčiai VMI ir Sodra, vykdytojo administraciniai, išlaikymo, transporto, draudimo kaštai ir kt.). Prekės kaina turi apimti visus reikiamus darbus ir įrangą, korektiškam suspausto oro vamzdyno veikimui. </w:t>
      </w:r>
    </w:p>
    <w:p w14:paraId="26FD5031" w14:textId="77777777" w:rsidR="00D43521" w:rsidRPr="00075D9D" w:rsidRDefault="00D43521" w:rsidP="00781877">
      <w:pPr>
        <w:pStyle w:val="ListParagraph"/>
        <w:numPr>
          <w:ilvl w:val="1"/>
          <w:numId w:val="23"/>
        </w:numPr>
        <w:tabs>
          <w:tab w:val="left" w:pos="851"/>
        </w:tabs>
        <w:spacing w:after="0" w:line="240" w:lineRule="auto"/>
        <w:ind w:left="0" w:firstLine="360"/>
        <w:jc w:val="both"/>
        <w:rPr>
          <w:rFonts w:ascii="Times New Roman" w:hAnsi="Times New Roman" w:cs="Times New Roman"/>
          <w:sz w:val="24"/>
          <w:szCs w:val="24"/>
        </w:rPr>
      </w:pPr>
      <w:r w:rsidRPr="00075D9D">
        <w:rPr>
          <w:rFonts w:ascii="Times New Roman" w:hAnsi="Times New Roman" w:cs="Times New Roman"/>
          <w:sz w:val="24"/>
          <w:szCs w:val="24"/>
        </w:rPr>
        <w:t xml:space="preserve">Kartu su pasiūlymu Tiekėjas privalo pateikti dokumentus, įrodančius siūlomos prekės atitikimą visiems reikalavimams, (vamzdžiams, fasoninėms dalis, </w:t>
      </w:r>
      <w:r w:rsidR="009E2CF2" w:rsidRPr="00075D9D">
        <w:rPr>
          <w:rFonts w:ascii="Times New Roman" w:hAnsi="Times New Roman" w:cs="Times New Roman"/>
          <w:sz w:val="24"/>
          <w:szCs w:val="24"/>
        </w:rPr>
        <w:t>sklendėms, sistemos filtrui)</w:t>
      </w:r>
      <w:r w:rsidRPr="00075D9D">
        <w:rPr>
          <w:rFonts w:ascii="Times New Roman" w:hAnsi="Times New Roman" w:cs="Times New Roman"/>
          <w:sz w:val="24"/>
          <w:szCs w:val="24"/>
        </w:rPr>
        <w:t xml:space="preserve">, t.y. </w:t>
      </w:r>
      <w:r w:rsidR="009E2CF2" w:rsidRPr="00075D9D">
        <w:rPr>
          <w:rFonts w:ascii="Times New Roman" w:hAnsi="Times New Roman" w:cs="Times New Roman"/>
          <w:sz w:val="24"/>
          <w:szCs w:val="24"/>
        </w:rPr>
        <w:t>Tiekėjas</w:t>
      </w:r>
      <w:r w:rsidRPr="00075D9D">
        <w:rPr>
          <w:rFonts w:ascii="Times New Roman" w:hAnsi="Times New Roman" w:cs="Times New Roman"/>
          <w:sz w:val="24"/>
          <w:szCs w:val="24"/>
        </w:rPr>
        <w:t xml:space="preserve"> privalo pateikti siūlomos </w:t>
      </w:r>
      <w:r w:rsidR="009E2CF2" w:rsidRPr="00075D9D">
        <w:rPr>
          <w:rFonts w:ascii="Times New Roman" w:hAnsi="Times New Roman" w:cs="Times New Roman"/>
          <w:sz w:val="24"/>
          <w:szCs w:val="24"/>
        </w:rPr>
        <w:t>prekės</w:t>
      </w:r>
      <w:r w:rsidRPr="00075D9D">
        <w:rPr>
          <w:rFonts w:ascii="Times New Roman" w:hAnsi="Times New Roman" w:cs="Times New Roman"/>
          <w:sz w:val="24"/>
          <w:szCs w:val="24"/>
        </w:rPr>
        <w:t xml:space="preserve"> gamintojo katalogus/bukletus/brošiūras, kuriuose būtų siūlomos </w:t>
      </w:r>
      <w:r w:rsidR="009E2CF2" w:rsidRPr="00075D9D">
        <w:rPr>
          <w:rFonts w:ascii="Times New Roman" w:hAnsi="Times New Roman" w:cs="Times New Roman"/>
          <w:sz w:val="24"/>
          <w:szCs w:val="24"/>
        </w:rPr>
        <w:t>prekės</w:t>
      </w:r>
      <w:r w:rsidRPr="00075D9D">
        <w:rPr>
          <w:rFonts w:ascii="Times New Roman" w:hAnsi="Times New Roman" w:cs="Times New Roman"/>
          <w:sz w:val="24"/>
          <w:szCs w:val="24"/>
        </w:rPr>
        <w:t xml:space="preserve"> vaizdai (nuotraukos, brėžiniai ar pan.) su išsamiu įrangos techninių charakteristikų aprašymais, pavadinimais, modeliais (jei yra), gamintojais, kilmės šalimi, techninėmis charakteristikomis pagal techninės specifikacijos reikalavimus, žymėjimo kodais (jei taikoma) bei visa informacija, pagrindžiančią įrangos atitikimą techninei specifikacijai lietuvių kalba arba anglų kalba.</w:t>
      </w:r>
    </w:p>
    <w:p w14:paraId="26FD5032" w14:textId="77777777" w:rsidR="00AC562C" w:rsidRPr="00075D9D" w:rsidRDefault="00AC562C" w:rsidP="00781877">
      <w:pPr>
        <w:pStyle w:val="ListParagraph"/>
        <w:numPr>
          <w:ilvl w:val="1"/>
          <w:numId w:val="23"/>
        </w:numPr>
        <w:tabs>
          <w:tab w:val="left" w:pos="851"/>
        </w:tabs>
        <w:spacing w:after="100" w:afterAutospacing="1"/>
        <w:ind w:left="0" w:firstLine="360"/>
        <w:jc w:val="both"/>
        <w:rPr>
          <w:rFonts w:ascii="Times New Roman" w:hAnsi="Times New Roman" w:cs="Times New Roman"/>
          <w:sz w:val="24"/>
          <w:szCs w:val="24"/>
          <w:lang w:eastAsia="lt-LT"/>
        </w:rPr>
      </w:pPr>
      <w:r w:rsidRPr="00075D9D">
        <w:rPr>
          <w:rFonts w:ascii="Times New Roman" w:hAnsi="Times New Roman" w:cs="Times New Roman"/>
          <w:sz w:val="24"/>
          <w:szCs w:val="24"/>
          <w:shd w:val="clear" w:color="auto" w:fill="FFFFFF"/>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075D9D">
        <w:rPr>
          <w:rFonts w:ascii="Times New Roman" w:hAnsi="Times New Roman" w:cs="Times New Roman"/>
          <w:sz w:val="24"/>
          <w:szCs w:val="24"/>
          <w:lang w:eastAsia="lt-LT"/>
        </w:rPr>
        <w:t xml:space="preserve"> </w:t>
      </w:r>
    </w:p>
    <w:p w14:paraId="26FD5033" w14:textId="77777777" w:rsidR="00AC562C" w:rsidRPr="00075D9D" w:rsidRDefault="00AC562C" w:rsidP="00781877">
      <w:pPr>
        <w:pStyle w:val="ListParagraph"/>
        <w:numPr>
          <w:ilvl w:val="1"/>
          <w:numId w:val="23"/>
        </w:numPr>
        <w:tabs>
          <w:tab w:val="left" w:pos="851"/>
        </w:tabs>
        <w:spacing w:after="100" w:afterAutospacing="1"/>
        <w:ind w:left="0" w:firstLine="360"/>
        <w:jc w:val="both"/>
        <w:rPr>
          <w:rFonts w:ascii="Times New Roman" w:hAnsi="Times New Roman" w:cs="Times New Roman"/>
          <w:sz w:val="24"/>
          <w:szCs w:val="24"/>
          <w:lang w:eastAsia="lt-LT"/>
        </w:rPr>
      </w:pPr>
      <w:r w:rsidRPr="00075D9D">
        <w:rPr>
          <w:rFonts w:ascii="Times New Roman" w:eastAsia="Calibri" w:hAnsi="Times New Roman" w:cs="Times New Roman"/>
          <w:bCs/>
          <w:sz w:val="24"/>
          <w:szCs w:val="24"/>
          <w:lang w:eastAsia="lt-LT"/>
        </w:rPr>
        <w:t xml:space="preserve">Visos </w:t>
      </w:r>
      <w:r w:rsidRPr="00075D9D">
        <w:rPr>
          <w:rFonts w:ascii="Times New Roman" w:hAnsi="Times New Roman" w:cs="Times New Roman"/>
          <w:bCs/>
          <w:sz w:val="24"/>
          <w:szCs w:val="24"/>
          <w:lang w:eastAsia="lt-LT"/>
        </w:rPr>
        <w:t>vamzdyno</w:t>
      </w:r>
      <w:r w:rsidRPr="00075D9D">
        <w:rPr>
          <w:rFonts w:ascii="Times New Roman" w:eastAsia="Calibri" w:hAnsi="Times New Roman" w:cs="Times New Roman"/>
          <w:bCs/>
          <w:sz w:val="24"/>
          <w:szCs w:val="24"/>
          <w:lang w:eastAsia="lt-LT"/>
        </w:rPr>
        <w:t xml:space="preserve"> detalės privalo būti naujos, nenaudotos, neeksploatuotos, atitinkančios kiekinius, funkcinius ir techninius reikalavimus.</w:t>
      </w:r>
    </w:p>
    <w:p w14:paraId="26FD5034" w14:textId="77777777" w:rsidR="00AC562C" w:rsidRPr="00075D9D" w:rsidRDefault="00AC562C" w:rsidP="00781877">
      <w:pPr>
        <w:pStyle w:val="Default"/>
        <w:numPr>
          <w:ilvl w:val="1"/>
          <w:numId w:val="23"/>
        </w:numPr>
        <w:tabs>
          <w:tab w:val="left" w:pos="851"/>
          <w:tab w:val="left" w:pos="1134"/>
        </w:tabs>
        <w:ind w:left="0" w:firstLine="360"/>
        <w:jc w:val="both"/>
        <w:rPr>
          <w:color w:val="auto"/>
        </w:rPr>
      </w:pPr>
      <w:r w:rsidRPr="00075D9D">
        <w:rPr>
          <w:color w:val="auto"/>
        </w:rPr>
        <w:lastRenderedPageBreak/>
        <w:t>Konkurse dalyvaujantis potencialus tiekėjas dėl planuojamų prekių montavimo, esant pageidavimui, gali atvykti į objektą apžiūrėti ir įvertinti situaciją vietoje.</w:t>
      </w:r>
    </w:p>
    <w:p w14:paraId="26FD5035" w14:textId="77777777" w:rsidR="00AC562C" w:rsidRPr="00075D9D" w:rsidRDefault="00781877" w:rsidP="00D43521">
      <w:pPr>
        <w:pStyle w:val="Default"/>
        <w:numPr>
          <w:ilvl w:val="1"/>
          <w:numId w:val="23"/>
        </w:numPr>
        <w:tabs>
          <w:tab w:val="left" w:pos="851"/>
          <w:tab w:val="left" w:pos="1134"/>
        </w:tabs>
        <w:ind w:left="0" w:firstLine="360"/>
        <w:jc w:val="both"/>
        <w:rPr>
          <w:color w:val="auto"/>
        </w:rPr>
      </w:pPr>
      <w:r w:rsidRPr="00075D9D">
        <w:rPr>
          <w:rFonts w:eastAsia="Times New Roman"/>
          <w:color w:val="auto"/>
          <w:lang w:eastAsia="lt-LT"/>
        </w:rPr>
        <w:t>Garantija teikiama ne mažiau kaip 5 metus nuo įrengimo pabaigos, jei laikomasi eksploatavimo ir priežiūros reikalavimų.</w:t>
      </w:r>
      <w:r w:rsidR="00FB0270">
        <w:rPr>
          <w:rFonts w:eastAsia="Times New Roman"/>
          <w:color w:val="auto"/>
          <w:lang w:eastAsia="lt-LT"/>
        </w:rPr>
        <w:t xml:space="preserve"> Netaikoma eksploatacinėms dalims. </w:t>
      </w:r>
    </w:p>
    <w:p w14:paraId="26FD5036" w14:textId="77777777" w:rsidR="009D17F2" w:rsidRPr="00075D9D" w:rsidRDefault="009D17F2"/>
    <w:sectPr w:rsidR="009D17F2" w:rsidRPr="00075D9D" w:rsidSect="009D17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19B"/>
    <w:multiLevelType w:val="multilevel"/>
    <w:tmpl w:val="8A80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45F59"/>
    <w:multiLevelType w:val="multilevel"/>
    <w:tmpl w:val="3EC4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90C79"/>
    <w:multiLevelType w:val="multilevel"/>
    <w:tmpl w:val="71D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10912"/>
    <w:multiLevelType w:val="multilevel"/>
    <w:tmpl w:val="49D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45F34"/>
    <w:multiLevelType w:val="multilevel"/>
    <w:tmpl w:val="2DEA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F01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B85E50"/>
    <w:multiLevelType w:val="multilevel"/>
    <w:tmpl w:val="BCD8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5614E"/>
    <w:multiLevelType w:val="multilevel"/>
    <w:tmpl w:val="5FF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84227"/>
    <w:multiLevelType w:val="hybridMultilevel"/>
    <w:tmpl w:val="1AE4121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E15389C"/>
    <w:multiLevelType w:val="multilevel"/>
    <w:tmpl w:val="DA7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95CC6"/>
    <w:multiLevelType w:val="multilevel"/>
    <w:tmpl w:val="CD44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04161"/>
    <w:multiLevelType w:val="multilevel"/>
    <w:tmpl w:val="6DAAB1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633B3"/>
    <w:multiLevelType w:val="multilevel"/>
    <w:tmpl w:val="48F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4277D"/>
    <w:multiLevelType w:val="multilevel"/>
    <w:tmpl w:val="C80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4721B"/>
    <w:multiLevelType w:val="multilevel"/>
    <w:tmpl w:val="A12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52F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8C3D90"/>
    <w:multiLevelType w:val="hybridMultilevel"/>
    <w:tmpl w:val="EC4261C2"/>
    <w:lvl w:ilvl="0" w:tplc="B73AAC9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D6534C"/>
    <w:multiLevelType w:val="multilevel"/>
    <w:tmpl w:val="7D9E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10C96"/>
    <w:multiLevelType w:val="multilevel"/>
    <w:tmpl w:val="039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E7FA6"/>
    <w:multiLevelType w:val="multilevel"/>
    <w:tmpl w:val="C51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A60ED"/>
    <w:multiLevelType w:val="multilevel"/>
    <w:tmpl w:val="6DAAB1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52738"/>
    <w:multiLevelType w:val="multilevel"/>
    <w:tmpl w:val="80B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A6E7F"/>
    <w:multiLevelType w:val="multilevel"/>
    <w:tmpl w:val="AC2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3"/>
  </w:num>
  <w:num w:numId="5">
    <w:abstractNumId w:val="12"/>
  </w:num>
  <w:num w:numId="6">
    <w:abstractNumId w:val="14"/>
  </w:num>
  <w:num w:numId="7">
    <w:abstractNumId w:val="19"/>
  </w:num>
  <w:num w:numId="8">
    <w:abstractNumId w:val="6"/>
  </w:num>
  <w:num w:numId="9">
    <w:abstractNumId w:val="22"/>
  </w:num>
  <w:num w:numId="10">
    <w:abstractNumId w:val="4"/>
  </w:num>
  <w:num w:numId="11">
    <w:abstractNumId w:val="21"/>
  </w:num>
  <w:num w:numId="12">
    <w:abstractNumId w:val="0"/>
  </w:num>
  <w:num w:numId="13">
    <w:abstractNumId w:val="1"/>
  </w:num>
  <w:num w:numId="14">
    <w:abstractNumId w:val="9"/>
  </w:num>
  <w:num w:numId="15">
    <w:abstractNumId w:val="18"/>
  </w:num>
  <w:num w:numId="16">
    <w:abstractNumId w:val="7"/>
  </w:num>
  <w:num w:numId="17">
    <w:abstractNumId w:val="17"/>
  </w:num>
  <w:num w:numId="18">
    <w:abstractNumId w:val="20"/>
  </w:num>
  <w:num w:numId="19">
    <w:abstractNumId w:val="11"/>
  </w:num>
  <w:num w:numId="20">
    <w:abstractNumId w:val="16"/>
  </w:num>
  <w:num w:numId="21">
    <w:abstractNumId w:val="8"/>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48"/>
    <w:rsid w:val="0000053D"/>
    <w:rsid w:val="00000953"/>
    <w:rsid w:val="00000A84"/>
    <w:rsid w:val="00000AE4"/>
    <w:rsid w:val="00003472"/>
    <w:rsid w:val="00004397"/>
    <w:rsid w:val="000047EC"/>
    <w:rsid w:val="0000486B"/>
    <w:rsid w:val="000052B7"/>
    <w:rsid w:val="00005F95"/>
    <w:rsid w:val="00005FC5"/>
    <w:rsid w:val="00006021"/>
    <w:rsid w:val="00006432"/>
    <w:rsid w:val="00006FD3"/>
    <w:rsid w:val="00006FDC"/>
    <w:rsid w:val="000075D5"/>
    <w:rsid w:val="00007939"/>
    <w:rsid w:val="00007988"/>
    <w:rsid w:val="00010221"/>
    <w:rsid w:val="0001116B"/>
    <w:rsid w:val="00012805"/>
    <w:rsid w:val="000135E8"/>
    <w:rsid w:val="00013BCE"/>
    <w:rsid w:val="00013CA7"/>
    <w:rsid w:val="000144D5"/>
    <w:rsid w:val="00014AA8"/>
    <w:rsid w:val="00015680"/>
    <w:rsid w:val="00015A76"/>
    <w:rsid w:val="00017542"/>
    <w:rsid w:val="000209ED"/>
    <w:rsid w:val="00020A0A"/>
    <w:rsid w:val="00021599"/>
    <w:rsid w:val="00021E52"/>
    <w:rsid w:val="00022FA2"/>
    <w:rsid w:val="00023217"/>
    <w:rsid w:val="00023E35"/>
    <w:rsid w:val="00025473"/>
    <w:rsid w:val="00025C14"/>
    <w:rsid w:val="00027D72"/>
    <w:rsid w:val="00031C7E"/>
    <w:rsid w:val="0003215B"/>
    <w:rsid w:val="00032F6C"/>
    <w:rsid w:val="00033C1F"/>
    <w:rsid w:val="00033DE9"/>
    <w:rsid w:val="00033DF6"/>
    <w:rsid w:val="000340D0"/>
    <w:rsid w:val="000343B7"/>
    <w:rsid w:val="00034E3C"/>
    <w:rsid w:val="00035026"/>
    <w:rsid w:val="0003535D"/>
    <w:rsid w:val="00035EEB"/>
    <w:rsid w:val="00037407"/>
    <w:rsid w:val="000374DC"/>
    <w:rsid w:val="0003780E"/>
    <w:rsid w:val="00037A27"/>
    <w:rsid w:val="0004033F"/>
    <w:rsid w:val="00040634"/>
    <w:rsid w:val="000406EE"/>
    <w:rsid w:val="00040D62"/>
    <w:rsid w:val="00043325"/>
    <w:rsid w:val="00043446"/>
    <w:rsid w:val="0004446F"/>
    <w:rsid w:val="00045012"/>
    <w:rsid w:val="00045CFB"/>
    <w:rsid w:val="0004641B"/>
    <w:rsid w:val="000471CB"/>
    <w:rsid w:val="000476F4"/>
    <w:rsid w:val="00047B30"/>
    <w:rsid w:val="0005352A"/>
    <w:rsid w:val="00053C16"/>
    <w:rsid w:val="00056F8C"/>
    <w:rsid w:val="00057B30"/>
    <w:rsid w:val="00060CF9"/>
    <w:rsid w:val="000613D5"/>
    <w:rsid w:val="000620F1"/>
    <w:rsid w:val="000627EA"/>
    <w:rsid w:val="000649E4"/>
    <w:rsid w:val="000659DB"/>
    <w:rsid w:val="00066B4B"/>
    <w:rsid w:val="00067D58"/>
    <w:rsid w:val="00071C26"/>
    <w:rsid w:val="00072484"/>
    <w:rsid w:val="0007256E"/>
    <w:rsid w:val="0007271A"/>
    <w:rsid w:val="00073C00"/>
    <w:rsid w:val="00074574"/>
    <w:rsid w:val="000746C9"/>
    <w:rsid w:val="00075D9D"/>
    <w:rsid w:val="00075EE6"/>
    <w:rsid w:val="000766EE"/>
    <w:rsid w:val="000768D3"/>
    <w:rsid w:val="0007758C"/>
    <w:rsid w:val="000801FE"/>
    <w:rsid w:val="000804D8"/>
    <w:rsid w:val="000809A7"/>
    <w:rsid w:val="00080AC0"/>
    <w:rsid w:val="00080C07"/>
    <w:rsid w:val="00083BEB"/>
    <w:rsid w:val="00084B14"/>
    <w:rsid w:val="00084D0C"/>
    <w:rsid w:val="000850FA"/>
    <w:rsid w:val="0008567D"/>
    <w:rsid w:val="0008766A"/>
    <w:rsid w:val="00090A01"/>
    <w:rsid w:val="00090AEF"/>
    <w:rsid w:val="00093E36"/>
    <w:rsid w:val="0009429E"/>
    <w:rsid w:val="00095E66"/>
    <w:rsid w:val="00097267"/>
    <w:rsid w:val="00097BB2"/>
    <w:rsid w:val="00097C2E"/>
    <w:rsid w:val="000A1325"/>
    <w:rsid w:val="000A1B4B"/>
    <w:rsid w:val="000A41D1"/>
    <w:rsid w:val="000A467E"/>
    <w:rsid w:val="000A49D9"/>
    <w:rsid w:val="000A4D46"/>
    <w:rsid w:val="000A62D3"/>
    <w:rsid w:val="000A664B"/>
    <w:rsid w:val="000A681D"/>
    <w:rsid w:val="000A7D1A"/>
    <w:rsid w:val="000B15F3"/>
    <w:rsid w:val="000B337F"/>
    <w:rsid w:val="000B3A35"/>
    <w:rsid w:val="000B3ADD"/>
    <w:rsid w:val="000B5A59"/>
    <w:rsid w:val="000B75EA"/>
    <w:rsid w:val="000B776C"/>
    <w:rsid w:val="000C0B65"/>
    <w:rsid w:val="000C1A52"/>
    <w:rsid w:val="000C1BB2"/>
    <w:rsid w:val="000C367E"/>
    <w:rsid w:val="000C3D28"/>
    <w:rsid w:val="000C6240"/>
    <w:rsid w:val="000C6CD3"/>
    <w:rsid w:val="000C7357"/>
    <w:rsid w:val="000C7672"/>
    <w:rsid w:val="000C78AE"/>
    <w:rsid w:val="000D1172"/>
    <w:rsid w:val="000D1A5A"/>
    <w:rsid w:val="000D3965"/>
    <w:rsid w:val="000D40F1"/>
    <w:rsid w:val="000D4230"/>
    <w:rsid w:val="000D430F"/>
    <w:rsid w:val="000D4E2F"/>
    <w:rsid w:val="000D5364"/>
    <w:rsid w:val="000D5AC2"/>
    <w:rsid w:val="000D5B85"/>
    <w:rsid w:val="000D6461"/>
    <w:rsid w:val="000E1F0A"/>
    <w:rsid w:val="000E5A3E"/>
    <w:rsid w:val="000E6721"/>
    <w:rsid w:val="000E6DDB"/>
    <w:rsid w:val="000E75EC"/>
    <w:rsid w:val="000F012F"/>
    <w:rsid w:val="000F112F"/>
    <w:rsid w:val="000F1619"/>
    <w:rsid w:val="000F1A9A"/>
    <w:rsid w:val="000F1BF1"/>
    <w:rsid w:val="000F475E"/>
    <w:rsid w:val="000F4C5A"/>
    <w:rsid w:val="000F6CDC"/>
    <w:rsid w:val="000F76B7"/>
    <w:rsid w:val="000F7E40"/>
    <w:rsid w:val="00101A35"/>
    <w:rsid w:val="00101B0E"/>
    <w:rsid w:val="00102B27"/>
    <w:rsid w:val="00105328"/>
    <w:rsid w:val="001058CC"/>
    <w:rsid w:val="001064CB"/>
    <w:rsid w:val="00107431"/>
    <w:rsid w:val="00110307"/>
    <w:rsid w:val="00110E8E"/>
    <w:rsid w:val="00112750"/>
    <w:rsid w:val="001141C5"/>
    <w:rsid w:val="001146BA"/>
    <w:rsid w:val="00115028"/>
    <w:rsid w:val="00115A64"/>
    <w:rsid w:val="00116AC0"/>
    <w:rsid w:val="001170AC"/>
    <w:rsid w:val="00117103"/>
    <w:rsid w:val="00120E5F"/>
    <w:rsid w:val="00120F0D"/>
    <w:rsid w:val="001214C2"/>
    <w:rsid w:val="001222CA"/>
    <w:rsid w:val="00122585"/>
    <w:rsid w:val="00122FED"/>
    <w:rsid w:val="00123A18"/>
    <w:rsid w:val="00126D9E"/>
    <w:rsid w:val="00126E41"/>
    <w:rsid w:val="00130AB9"/>
    <w:rsid w:val="00130EBF"/>
    <w:rsid w:val="00131F21"/>
    <w:rsid w:val="00132E02"/>
    <w:rsid w:val="00132E71"/>
    <w:rsid w:val="00133CF8"/>
    <w:rsid w:val="00134F25"/>
    <w:rsid w:val="00136494"/>
    <w:rsid w:val="001373CC"/>
    <w:rsid w:val="00137426"/>
    <w:rsid w:val="001375FF"/>
    <w:rsid w:val="0014088A"/>
    <w:rsid w:val="0014206C"/>
    <w:rsid w:val="00142595"/>
    <w:rsid w:val="00142A2C"/>
    <w:rsid w:val="00143370"/>
    <w:rsid w:val="001434C8"/>
    <w:rsid w:val="00143C44"/>
    <w:rsid w:val="00143CEA"/>
    <w:rsid w:val="00146779"/>
    <w:rsid w:val="00146984"/>
    <w:rsid w:val="00147F62"/>
    <w:rsid w:val="00150B5B"/>
    <w:rsid w:val="00151351"/>
    <w:rsid w:val="00151813"/>
    <w:rsid w:val="00151FF2"/>
    <w:rsid w:val="0015272D"/>
    <w:rsid w:val="00152E4C"/>
    <w:rsid w:val="00156762"/>
    <w:rsid w:val="00157A69"/>
    <w:rsid w:val="00160DF3"/>
    <w:rsid w:val="00162956"/>
    <w:rsid w:val="0016457C"/>
    <w:rsid w:val="00165384"/>
    <w:rsid w:val="0016617D"/>
    <w:rsid w:val="001663F9"/>
    <w:rsid w:val="0017001C"/>
    <w:rsid w:val="001703D8"/>
    <w:rsid w:val="00171360"/>
    <w:rsid w:val="00171AC6"/>
    <w:rsid w:val="00172870"/>
    <w:rsid w:val="00172EEB"/>
    <w:rsid w:val="00173223"/>
    <w:rsid w:val="001743D8"/>
    <w:rsid w:val="00174A95"/>
    <w:rsid w:val="00174E3F"/>
    <w:rsid w:val="00175846"/>
    <w:rsid w:val="0017736E"/>
    <w:rsid w:val="00177ACB"/>
    <w:rsid w:val="00177D40"/>
    <w:rsid w:val="00177DEE"/>
    <w:rsid w:val="0018097E"/>
    <w:rsid w:val="00180D39"/>
    <w:rsid w:val="001813B5"/>
    <w:rsid w:val="00181463"/>
    <w:rsid w:val="001819BC"/>
    <w:rsid w:val="00182E80"/>
    <w:rsid w:val="00184BC2"/>
    <w:rsid w:val="00184EAC"/>
    <w:rsid w:val="001850AC"/>
    <w:rsid w:val="0018595D"/>
    <w:rsid w:val="00185BED"/>
    <w:rsid w:val="00185CDF"/>
    <w:rsid w:val="00185E23"/>
    <w:rsid w:val="001864B0"/>
    <w:rsid w:val="001870CF"/>
    <w:rsid w:val="0019034E"/>
    <w:rsid w:val="0019041B"/>
    <w:rsid w:val="00190961"/>
    <w:rsid w:val="00190B6E"/>
    <w:rsid w:val="00191ADC"/>
    <w:rsid w:val="00193307"/>
    <w:rsid w:val="00193BC1"/>
    <w:rsid w:val="00194CF7"/>
    <w:rsid w:val="00195D74"/>
    <w:rsid w:val="00195F2A"/>
    <w:rsid w:val="0019619C"/>
    <w:rsid w:val="001A01CE"/>
    <w:rsid w:val="001A0FA5"/>
    <w:rsid w:val="001A1406"/>
    <w:rsid w:val="001A3CB5"/>
    <w:rsid w:val="001A4944"/>
    <w:rsid w:val="001A4B4C"/>
    <w:rsid w:val="001A6663"/>
    <w:rsid w:val="001A7029"/>
    <w:rsid w:val="001A73B3"/>
    <w:rsid w:val="001A74C9"/>
    <w:rsid w:val="001B013F"/>
    <w:rsid w:val="001B08C7"/>
    <w:rsid w:val="001B098C"/>
    <w:rsid w:val="001B1291"/>
    <w:rsid w:val="001B133E"/>
    <w:rsid w:val="001B2D47"/>
    <w:rsid w:val="001B3030"/>
    <w:rsid w:val="001B30D4"/>
    <w:rsid w:val="001B3D16"/>
    <w:rsid w:val="001B4670"/>
    <w:rsid w:val="001B4698"/>
    <w:rsid w:val="001B72EB"/>
    <w:rsid w:val="001B74C3"/>
    <w:rsid w:val="001B7B83"/>
    <w:rsid w:val="001C1999"/>
    <w:rsid w:val="001C23F4"/>
    <w:rsid w:val="001C2A20"/>
    <w:rsid w:val="001C3935"/>
    <w:rsid w:val="001C42A0"/>
    <w:rsid w:val="001C4D91"/>
    <w:rsid w:val="001C6DC3"/>
    <w:rsid w:val="001C6EF2"/>
    <w:rsid w:val="001D0B0B"/>
    <w:rsid w:val="001D0B1A"/>
    <w:rsid w:val="001D1F64"/>
    <w:rsid w:val="001D36DE"/>
    <w:rsid w:val="001D3F47"/>
    <w:rsid w:val="001D4FFD"/>
    <w:rsid w:val="001D50A0"/>
    <w:rsid w:val="001D524E"/>
    <w:rsid w:val="001D5E6F"/>
    <w:rsid w:val="001D7B13"/>
    <w:rsid w:val="001D7DF9"/>
    <w:rsid w:val="001E2089"/>
    <w:rsid w:val="001E2B67"/>
    <w:rsid w:val="001E2CFB"/>
    <w:rsid w:val="001E3151"/>
    <w:rsid w:val="001E36A1"/>
    <w:rsid w:val="001E58B2"/>
    <w:rsid w:val="001E61CE"/>
    <w:rsid w:val="001E70E4"/>
    <w:rsid w:val="001E7534"/>
    <w:rsid w:val="001E7CC2"/>
    <w:rsid w:val="001F0F16"/>
    <w:rsid w:val="001F10F8"/>
    <w:rsid w:val="001F1E31"/>
    <w:rsid w:val="001F21D3"/>
    <w:rsid w:val="001F273D"/>
    <w:rsid w:val="001F4402"/>
    <w:rsid w:val="001F470E"/>
    <w:rsid w:val="001F683C"/>
    <w:rsid w:val="001F7C51"/>
    <w:rsid w:val="00200336"/>
    <w:rsid w:val="002005DA"/>
    <w:rsid w:val="00201C12"/>
    <w:rsid w:val="00202031"/>
    <w:rsid w:val="002023FA"/>
    <w:rsid w:val="002041B8"/>
    <w:rsid w:val="00204706"/>
    <w:rsid w:val="00206C40"/>
    <w:rsid w:val="002100CA"/>
    <w:rsid w:val="00210656"/>
    <w:rsid w:val="00210DC1"/>
    <w:rsid w:val="0021110E"/>
    <w:rsid w:val="00211DD7"/>
    <w:rsid w:val="0021291A"/>
    <w:rsid w:val="00212C9D"/>
    <w:rsid w:val="00212EC3"/>
    <w:rsid w:val="002146ED"/>
    <w:rsid w:val="00215A76"/>
    <w:rsid w:val="00216B7A"/>
    <w:rsid w:val="0021720A"/>
    <w:rsid w:val="00221596"/>
    <w:rsid w:val="00221DC3"/>
    <w:rsid w:val="002238D4"/>
    <w:rsid w:val="002239C1"/>
    <w:rsid w:val="002253A2"/>
    <w:rsid w:val="002265E1"/>
    <w:rsid w:val="0022668C"/>
    <w:rsid w:val="00226B2A"/>
    <w:rsid w:val="00227857"/>
    <w:rsid w:val="00227FA3"/>
    <w:rsid w:val="002311FA"/>
    <w:rsid w:val="00232642"/>
    <w:rsid w:val="00233A33"/>
    <w:rsid w:val="00237864"/>
    <w:rsid w:val="00241137"/>
    <w:rsid w:val="00241876"/>
    <w:rsid w:val="00242926"/>
    <w:rsid w:val="0024327E"/>
    <w:rsid w:val="002438FA"/>
    <w:rsid w:val="0024467F"/>
    <w:rsid w:val="0024507E"/>
    <w:rsid w:val="00245BBD"/>
    <w:rsid w:val="0024727B"/>
    <w:rsid w:val="00250BC6"/>
    <w:rsid w:val="00251847"/>
    <w:rsid w:val="00252216"/>
    <w:rsid w:val="0025367A"/>
    <w:rsid w:val="00255B81"/>
    <w:rsid w:val="00256AA0"/>
    <w:rsid w:val="00261723"/>
    <w:rsid w:val="00262443"/>
    <w:rsid w:val="00262481"/>
    <w:rsid w:val="002631B8"/>
    <w:rsid w:val="00267C86"/>
    <w:rsid w:val="0027003D"/>
    <w:rsid w:val="0027090D"/>
    <w:rsid w:val="002712EC"/>
    <w:rsid w:val="00271BD4"/>
    <w:rsid w:val="00272206"/>
    <w:rsid w:val="00272382"/>
    <w:rsid w:val="00273706"/>
    <w:rsid w:val="002740A1"/>
    <w:rsid w:val="002741AF"/>
    <w:rsid w:val="00274927"/>
    <w:rsid w:val="00274B97"/>
    <w:rsid w:val="0027538F"/>
    <w:rsid w:val="00275C83"/>
    <w:rsid w:val="00275EBE"/>
    <w:rsid w:val="0027606F"/>
    <w:rsid w:val="002760D7"/>
    <w:rsid w:val="0027637B"/>
    <w:rsid w:val="00276FFA"/>
    <w:rsid w:val="002807D0"/>
    <w:rsid w:val="002810B2"/>
    <w:rsid w:val="00281E55"/>
    <w:rsid w:val="00282359"/>
    <w:rsid w:val="0028408D"/>
    <w:rsid w:val="00284705"/>
    <w:rsid w:val="00284FC8"/>
    <w:rsid w:val="00285124"/>
    <w:rsid w:val="0028671A"/>
    <w:rsid w:val="00287952"/>
    <w:rsid w:val="0029008F"/>
    <w:rsid w:val="00291280"/>
    <w:rsid w:val="00291485"/>
    <w:rsid w:val="00291AE5"/>
    <w:rsid w:val="0029235F"/>
    <w:rsid w:val="002923DF"/>
    <w:rsid w:val="0029273C"/>
    <w:rsid w:val="002940DA"/>
    <w:rsid w:val="00294844"/>
    <w:rsid w:val="00295122"/>
    <w:rsid w:val="00295CAE"/>
    <w:rsid w:val="00295FDC"/>
    <w:rsid w:val="00296188"/>
    <w:rsid w:val="0029714D"/>
    <w:rsid w:val="002A0E2A"/>
    <w:rsid w:val="002A10BC"/>
    <w:rsid w:val="002A115E"/>
    <w:rsid w:val="002A18D4"/>
    <w:rsid w:val="002A3EB1"/>
    <w:rsid w:val="002A7891"/>
    <w:rsid w:val="002A7CA1"/>
    <w:rsid w:val="002A7D5F"/>
    <w:rsid w:val="002B1138"/>
    <w:rsid w:val="002B2CF5"/>
    <w:rsid w:val="002B33CD"/>
    <w:rsid w:val="002B3AC3"/>
    <w:rsid w:val="002B5342"/>
    <w:rsid w:val="002B5609"/>
    <w:rsid w:val="002B675B"/>
    <w:rsid w:val="002B7A64"/>
    <w:rsid w:val="002C1B3B"/>
    <w:rsid w:val="002C1DA6"/>
    <w:rsid w:val="002C2ADF"/>
    <w:rsid w:val="002C4DA9"/>
    <w:rsid w:val="002C5097"/>
    <w:rsid w:val="002C51C1"/>
    <w:rsid w:val="002C5EE5"/>
    <w:rsid w:val="002C6338"/>
    <w:rsid w:val="002C64F9"/>
    <w:rsid w:val="002C6C18"/>
    <w:rsid w:val="002C76F4"/>
    <w:rsid w:val="002C7BC6"/>
    <w:rsid w:val="002C7E89"/>
    <w:rsid w:val="002D1C0E"/>
    <w:rsid w:val="002D2C02"/>
    <w:rsid w:val="002D34EB"/>
    <w:rsid w:val="002D3955"/>
    <w:rsid w:val="002D4216"/>
    <w:rsid w:val="002D49D1"/>
    <w:rsid w:val="002D52B1"/>
    <w:rsid w:val="002D5EEC"/>
    <w:rsid w:val="002D7BFB"/>
    <w:rsid w:val="002E2493"/>
    <w:rsid w:val="002E2746"/>
    <w:rsid w:val="002E380A"/>
    <w:rsid w:val="002E4E9E"/>
    <w:rsid w:val="002E5127"/>
    <w:rsid w:val="002E579D"/>
    <w:rsid w:val="002E680A"/>
    <w:rsid w:val="002F005D"/>
    <w:rsid w:val="002F1280"/>
    <w:rsid w:val="002F1D3E"/>
    <w:rsid w:val="002F2261"/>
    <w:rsid w:val="002F269D"/>
    <w:rsid w:val="002F287D"/>
    <w:rsid w:val="002F2D83"/>
    <w:rsid w:val="002F3649"/>
    <w:rsid w:val="002F4093"/>
    <w:rsid w:val="002F41FD"/>
    <w:rsid w:val="002F4880"/>
    <w:rsid w:val="002F5F9F"/>
    <w:rsid w:val="002F73FC"/>
    <w:rsid w:val="00300CE4"/>
    <w:rsid w:val="003012FA"/>
    <w:rsid w:val="00302204"/>
    <w:rsid w:val="003034B9"/>
    <w:rsid w:val="00303D16"/>
    <w:rsid w:val="00303E16"/>
    <w:rsid w:val="00304EC5"/>
    <w:rsid w:val="0030537A"/>
    <w:rsid w:val="00305784"/>
    <w:rsid w:val="00305C37"/>
    <w:rsid w:val="0030654D"/>
    <w:rsid w:val="00307589"/>
    <w:rsid w:val="00307BA5"/>
    <w:rsid w:val="00307D27"/>
    <w:rsid w:val="00310158"/>
    <w:rsid w:val="003101A9"/>
    <w:rsid w:val="00310D48"/>
    <w:rsid w:val="0031308D"/>
    <w:rsid w:val="00313BE1"/>
    <w:rsid w:val="0031479E"/>
    <w:rsid w:val="0031685B"/>
    <w:rsid w:val="00316C78"/>
    <w:rsid w:val="003174DB"/>
    <w:rsid w:val="00322142"/>
    <w:rsid w:val="003221CF"/>
    <w:rsid w:val="00322525"/>
    <w:rsid w:val="00323DF4"/>
    <w:rsid w:val="003277A3"/>
    <w:rsid w:val="00327F29"/>
    <w:rsid w:val="00330654"/>
    <w:rsid w:val="00331371"/>
    <w:rsid w:val="00331497"/>
    <w:rsid w:val="00331500"/>
    <w:rsid w:val="00331967"/>
    <w:rsid w:val="003334F5"/>
    <w:rsid w:val="00333D57"/>
    <w:rsid w:val="00333D83"/>
    <w:rsid w:val="00333F3C"/>
    <w:rsid w:val="00335B76"/>
    <w:rsid w:val="00336207"/>
    <w:rsid w:val="0033642F"/>
    <w:rsid w:val="00337174"/>
    <w:rsid w:val="00337C3D"/>
    <w:rsid w:val="00340571"/>
    <w:rsid w:val="00340D1B"/>
    <w:rsid w:val="00341C21"/>
    <w:rsid w:val="00342E1C"/>
    <w:rsid w:val="00343F47"/>
    <w:rsid w:val="00344AAF"/>
    <w:rsid w:val="00346EA9"/>
    <w:rsid w:val="0035021F"/>
    <w:rsid w:val="00351143"/>
    <w:rsid w:val="00351A9E"/>
    <w:rsid w:val="00355215"/>
    <w:rsid w:val="003565B9"/>
    <w:rsid w:val="00360A41"/>
    <w:rsid w:val="00360CA2"/>
    <w:rsid w:val="003653C3"/>
    <w:rsid w:val="00366B98"/>
    <w:rsid w:val="00366D36"/>
    <w:rsid w:val="00367279"/>
    <w:rsid w:val="00373966"/>
    <w:rsid w:val="00373C38"/>
    <w:rsid w:val="00374889"/>
    <w:rsid w:val="00374BEF"/>
    <w:rsid w:val="00374C45"/>
    <w:rsid w:val="003761F6"/>
    <w:rsid w:val="00377938"/>
    <w:rsid w:val="00380C5F"/>
    <w:rsid w:val="00381699"/>
    <w:rsid w:val="003843F3"/>
    <w:rsid w:val="00384A85"/>
    <w:rsid w:val="00385453"/>
    <w:rsid w:val="00385642"/>
    <w:rsid w:val="0038586C"/>
    <w:rsid w:val="003864B9"/>
    <w:rsid w:val="003873FE"/>
    <w:rsid w:val="00387CC4"/>
    <w:rsid w:val="00390B47"/>
    <w:rsid w:val="00391C0C"/>
    <w:rsid w:val="00391E56"/>
    <w:rsid w:val="00394D3D"/>
    <w:rsid w:val="00395C39"/>
    <w:rsid w:val="00397225"/>
    <w:rsid w:val="0039743F"/>
    <w:rsid w:val="003A289D"/>
    <w:rsid w:val="003A3295"/>
    <w:rsid w:val="003A5143"/>
    <w:rsid w:val="003A5C1C"/>
    <w:rsid w:val="003B06F0"/>
    <w:rsid w:val="003B0785"/>
    <w:rsid w:val="003B0CBA"/>
    <w:rsid w:val="003B41B4"/>
    <w:rsid w:val="003B4C47"/>
    <w:rsid w:val="003B536F"/>
    <w:rsid w:val="003B5C4B"/>
    <w:rsid w:val="003B6597"/>
    <w:rsid w:val="003C1079"/>
    <w:rsid w:val="003C1CCE"/>
    <w:rsid w:val="003C1E70"/>
    <w:rsid w:val="003C2087"/>
    <w:rsid w:val="003C2240"/>
    <w:rsid w:val="003C407C"/>
    <w:rsid w:val="003C452A"/>
    <w:rsid w:val="003C4DCE"/>
    <w:rsid w:val="003C7683"/>
    <w:rsid w:val="003C775E"/>
    <w:rsid w:val="003D1B3C"/>
    <w:rsid w:val="003D3CB8"/>
    <w:rsid w:val="003D5525"/>
    <w:rsid w:val="003D565F"/>
    <w:rsid w:val="003D6488"/>
    <w:rsid w:val="003D769C"/>
    <w:rsid w:val="003D79D0"/>
    <w:rsid w:val="003E0BCB"/>
    <w:rsid w:val="003E0F48"/>
    <w:rsid w:val="003E1AD5"/>
    <w:rsid w:val="003E25DD"/>
    <w:rsid w:val="003E311C"/>
    <w:rsid w:val="003E536F"/>
    <w:rsid w:val="003E571D"/>
    <w:rsid w:val="003E5F11"/>
    <w:rsid w:val="003E6051"/>
    <w:rsid w:val="003E66BE"/>
    <w:rsid w:val="003E66C0"/>
    <w:rsid w:val="003F024E"/>
    <w:rsid w:val="003F038F"/>
    <w:rsid w:val="003F0C07"/>
    <w:rsid w:val="003F1144"/>
    <w:rsid w:val="003F150F"/>
    <w:rsid w:val="003F1527"/>
    <w:rsid w:val="003F1B1D"/>
    <w:rsid w:val="003F1D74"/>
    <w:rsid w:val="003F20B9"/>
    <w:rsid w:val="003F25EB"/>
    <w:rsid w:val="003F32D1"/>
    <w:rsid w:val="003F423A"/>
    <w:rsid w:val="003F61FC"/>
    <w:rsid w:val="003F783D"/>
    <w:rsid w:val="003F7BBE"/>
    <w:rsid w:val="00400267"/>
    <w:rsid w:val="0040104A"/>
    <w:rsid w:val="00402C03"/>
    <w:rsid w:val="004036AB"/>
    <w:rsid w:val="00403AE7"/>
    <w:rsid w:val="00403CDD"/>
    <w:rsid w:val="00403F67"/>
    <w:rsid w:val="00404FB1"/>
    <w:rsid w:val="004056AC"/>
    <w:rsid w:val="004058E0"/>
    <w:rsid w:val="00405FE2"/>
    <w:rsid w:val="00406562"/>
    <w:rsid w:val="00406FCD"/>
    <w:rsid w:val="00407411"/>
    <w:rsid w:val="00410173"/>
    <w:rsid w:val="00411A9F"/>
    <w:rsid w:val="00411F5D"/>
    <w:rsid w:val="004142E6"/>
    <w:rsid w:val="0041514B"/>
    <w:rsid w:val="00415784"/>
    <w:rsid w:val="004158C6"/>
    <w:rsid w:val="00417AE0"/>
    <w:rsid w:val="00420302"/>
    <w:rsid w:val="00420712"/>
    <w:rsid w:val="004214D5"/>
    <w:rsid w:val="00422153"/>
    <w:rsid w:val="00424D43"/>
    <w:rsid w:val="004253D9"/>
    <w:rsid w:val="00425514"/>
    <w:rsid w:val="00425E57"/>
    <w:rsid w:val="00426EDF"/>
    <w:rsid w:val="004302A8"/>
    <w:rsid w:val="00431B21"/>
    <w:rsid w:val="0043370B"/>
    <w:rsid w:val="00433843"/>
    <w:rsid w:val="004338B7"/>
    <w:rsid w:val="00433BB1"/>
    <w:rsid w:val="0043537C"/>
    <w:rsid w:val="00435AD9"/>
    <w:rsid w:val="00435C06"/>
    <w:rsid w:val="00436A5B"/>
    <w:rsid w:val="00436E27"/>
    <w:rsid w:val="00441C92"/>
    <w:rsid w:val="00441C9F"/>
    <w:rsid w:val="00441F31"/>
    <w:rsid w:val="0044203E"/>
    <w:rsid w:val="004424CC"/>
    <w:rsid w:val="004451D7"/>
    <w:rsid w:val="00445663"/>
    <w:rsid w:val="00447A40"/>
    <w:rsid w:val="00447C93"/>
    <w:rsid w:val="00452A76"/>
    <w:rsid w:val="00453930"/>
    <w:rsid w:val="00454A1F"/>
    <w:rsid w:val="00456A37"/>
    <w:rsid w:val="00461F06"/>
    <w:rsid w:val="00462458"/>
    <w:rsid w:val="004648A8"/>
    <w:rsid w:val="00464C36"/>
    <w:rsid w:val="00464D6B"/>
    <w:rsid w:val="004662BC"/>
    <w:rsid w:val="0046639F"/>
    <w:rsid w:val="004667B8"/>
    <w:rsid w:val="00467597"/>
    <w:rsid w:val="00470A6D"/>
    <w:rsid w:val="0047285D"/>
    <w:rsid w:val="00475F38"/>
    <w:rsid w:val="00477DBB"/>
    <w:rsid w:val="00480B37"/>
    <w:rsid w:val="004814CB"/>
    <w:rsid w:val="0048154F"/>
    <w:rsid w:val="0048220D"/>
    <w:rsid w:val="00482526"/>
    <w:rsid w:val="004833E8"/>
    <w:rsid w:val="0048463D"/>
    <w:rsid w:val="004848AD"/>
    <w:rsid w:val="00485DC0"/>
    <w:rsid w:val="00486CD7"/>
    <w:rsid w:val="00487635"/>
    <w:rsid w:val="00490011"/>
    <w:rsid w:val="00490F69"/>
    <w:rsid w:val="0049116F"/>
    <w:rsid w:val="004923B8"/>
    <w:rsid w:val="0049376C"/>
    <w:rsid w:val="00494136"/>
    <w:rsid w:val="00494E61"/>
    <w:rsid w:val="00495DA7"/>
    <w:rsid w:val="004964DA"/>
    <w:rsid w:val="00496D6F"/>
    <w:rsid w:val="004A0D94"/>
    <w:rsid w:val="004A1261"/>
    <w:rsid w:val="004A1788"/>
    <w:rsid w:val="004A1A83"/>
    <w:rsid w:val="004A2981"/>
    <w:rsid w:val="004A29F7"/>
    <w:rsid w:val="004A2A98"/>
    <w:rsid w:val="004A2EA7"/>
    <w:rsid w:val="004A3551"/>
    <w:rsid w:val="004A49BB"/>
    <w:rsid w:val="004A4D24"/>
    <w:rsid w:val="004A58AE"/>
    <w:rsid w:val="004A701E"/>
    <w:rsid w:val="004A768F"/>
    <w:rsid w:val="004A7766"/>
    <w:rsid w:val="004A7EED"/>
    <w:rsid w:val="004B0F80"/>
    <w:rsid w:val="004B2546"/>
    <w:rsid w:val="004B2587"/>
    <w:rsid w:val="004B2BCB"/>
    <w:rsid w:val="004B2E32"/>
    <w:rsid w:val="004B5F62"/>
    <w:rsid w:val="004B6520"/>
    <w:rsid w:val="004B697E"/>
    <w:rsid w:val="004B6FCF"/>
    <w:rsid w:val="004B72D8"/>
    <w:rsid w:val="004B73CB"/>
    <w:rsid w:val="004B7591"/>
    <w:rsid w:val="004B7620"/>
    <w:rsid w:val="004B7A89"/>
    <w:rsid w:val="004C03FA"/>
    <w:rsid w:val="004C1EEC"/>
    <w:rsid w:val="004C6491"/>
    <w:rsid w:val="004C6899"/>
    <w:rsid w:val="004D0D62"/>
    <w:rsid w:val="004D1257"/>
    <w:rsid w:val="004D3A22"/>
    <w:rsid w:val="004D4806"/>
    <w:rsid w:val="004D5A54"/>
    <w:rsid w:val="004D6CF1"/>
    <w:rsid w:val="004D76D9"/>
    <w:rsid w:val="004E0C3B"/>
    <w:rsid w:val="004E1212"/>
    <w:rsid w:val="004E128A"/>
    <w:rsid w:val="004E1ECD"/>
    <w:rsid w:val="004E1EDB"/>
    <w:rsid w:val="004E1F5B"/>
    <w:rsid w:val="004E3880"/>
    <w:rsid w:val="004E39B1"/>
    <w:rsid w:val="004E5C20"/>
    <w:rsid w:val="004E5C50"/>
    <w:rsid w:val="004E7656"/>
    <w:rsid w:val="004E767F"/>
    <w:rsid w:val="004F098D"/>
    <w:rsid w:val="004F21A5"/>
    <w:rsid w:val="004F3608"/>
    <w:rsid w:val="004F3EDC"/>
    <w:rsid w:val="004F497B"/>
    <w:rsid w:val="004F76AB"/>
    <w:rsid w:val="004F77D2"/>
    <w:rsid w:val="005011F0"/>
    <w:rsid w:val="005019BA"/>
    <w:rsid w:val="00502511"/>
    <w:rsid w:val="00502CE1"/>
    <w:rsid w:val="0050554F"/>
    <w:rsid w:val="00505F6F"/>
    <w:rsid w:val="005063FF"/>
    <w:rsid w:val="00506E1D"/>
    <w:rsid w:val="005078A9"/>
    <w:rsid w:val="005105E9"/>
    <w:rsid w:val="0051065E"/>
    <w:rsid w:val="00513472"/>
    <w:rsid w:val="00513E13"/>
    <w:rsid w:val="00514C09"/>
    <w:rsid w:val="005150B9"/>
    <w:rsid w:val="00515211"/>
    <w:rsid w:val="00515B35"/>
    <w:rsid w:val="00515F9C"/>
    <w:rsid w:val="00517FC2"/>
    <w:rsid w:val="0052004F"/>
    <w:rsid w:val="00520740"/>
    <w:rsid w:val="0052153B"/>
    <w:rsid w:val="0052306C"/>
    <w:rsid w:val="00523252"/>
    <w:rsid w:val="00523DA8"/>
    <w:rsid w:val="00524197"/>
    <w:rsid w:val="00525CB8"/>
    <w:rsid w:val="005273BF"/>
    <w:rsid w:val="0052750C"/>
    <w:rsid w:val="00530894"/>
    <w:rsid w:val="00530B42"/>
    <w:rsid w:val="00530E02"/>
    <w:rsid w:val="00530E43"/>
    <w:rsid w:val="0053298C"/>
    <w:rsid w:val="00533FF3"/>
    <w:rsid w:val="00534051"/>
    <w:rsid w:val="00534849"/>
    <w:rsid w:val="0053493F"/>
    <w:rsid w:val="00535003"/>
    <w:rsid w:val="005371DF"/>
    <w:rsid w:val="0054034B"/>
    <w:rsid w:val="00541933"/>
    <w:rsid w:val="00543983"/>
    <w:rsid w:val="00543C0D"/>
    <w:rsid w:val="00545301"/>
    <w:rsid w:val="00546018"/>
    <w:rsid w:val="00546A38"/>
    <w:rsid w:val="00547124"/>
    <w:rsid w:val="00547813"/>
    <w:rsid w:val="0055011B"/>
    <w:rsid w:val="005513AF"/>
    <w:rsid w:val="005524B6"/>
    <w:rsid w:val="00553770"/>
    <w:rsid w:val="0055385D"/>
    <w:rsid w:val="0056064D"/>
    <w:rsid w:val="0056402F"/>
    <w:rsid w:val="00565699"/>
    <w:rsid w:val="00565D87"/>
    <w:rsid w:val="00565E06"/>
    <w:rsid w:val="00566847"/>
    <w:rsid w:val="00570938"/>
    <w:rsid w:val="00570DB8"/>
    <w:rsid w:val="00571E23"/>
    <w:rsid w:val="00572D1C"/>
    <w:rsid w:val="00572F22"/>
    <w:rsid w:val="00573940"/>
    <w:rsid w:val="00574CE9"/>
    <w:rsid w:val="0057633E"/>
    <w:rsid w:val="0057662C"/>
    <w:rsid w:val="00576891"/>
    <w:rsid w:val="00577146"/>
    <w:rsid w:val="00577654"/>
    <w:rsid w:val="00577663"/>
    <w:rsid w:val="00577EF2"/>
    <w:rsid w:val="005803CB"/>
    <w:rsid w:val="00582506"/>
    <w:rsid w:val="0058294E"/>
    <w:rsid w:val="005832C7"/>
    <w:rsid w:val="00583395"/>
    <w:rsid w:val="00583704"/>
    <w:rsid w:val="005843B7"/>
    <w:rsid w:val="005847E0"/>
    <w:rsid w:val="00587A74"/>
    <w:rsid w:val="00591D6C"/>
    <w:rsid w:val="00592BC9"/>
    <w:rsid w:val="0059346E"/>
    <w:rsid w:val="00593A4B"/>
    <w:rsid w:val="00593C92"/>
    <w:rsid w:val="00593E39"/>
    <w:rsid w:val="005942E9"/>
    <w:rsid w:val="00594EE2"/>
    <w:rsid w:val="00595147"/>
    <w:rsid w:val="005956B6"/>
    <w:rsid w:val="0059595C"/>
    <w:rsid w:val="00597602"/>
    <w:rsid w:val="00597EE6"/>
    <w:rsid w:val="005A1DFE"/>
    <w:rsid w:val="005A2DA0"/>
    <w:rsid w:val="005A2DF5"/>
    <w:rsid w:val="005A2FD3"/>
    <w:rsid w:val="005A3185"/>
    <w:rsid w:val="005A3220"/>
    <w:rsid w:val="005A574E"/>
    <w:rsid w:val="005A57C1"/>
    <w:rsid w:val="005A5A32"/>
    <w:rsid w:val="005A6154"/>
    <w:rsid w:val="005A6838"/>
    <w:rsid w:val="005A70FC"/>
    <w:rsid w:val="005A7BF8"/>
    <w:rsid w:val="005B0D9C"/>
    <w:rsid w:val="005B16B3"/>
    <w:rsid w:val="005B22C9"/>
    <w:rsid w:val="005B3C41"/>
    <w:rsid w:val="005B40FD"/>
    <w:rsid w:val="005B48A8"/>
    <w:rsid w:val="005B5E34"/>
    <w:rsid w:val="005B5E7F"/>
    <w:rsid w:val="005B5EFD"/>
    <w:rsid w:val="005B69AA"/>
    <w:rsid w:val="005B7493"/>
    <w:rsid w:val="005B7AB7"/>
    <w:rsid w:val="005B7E2F"/>
    <w:rsid w:val="005C13B3"/>
    <w:rsid w:val="005C1B22"/>
    <w:rsid w:val="005C21F2"/>
    <w:rsid w:val="005C2A89"/>
    <w:rsid w:val="005C3178"/>
    <w:rsid w:val="005C3EB1"/>
    <w:rsid w:val="005C63E7"/>
    <w:rsid w:val="005C6489"/>
    <w:rsid w:val="005C763C"/>
    <w:rsid w:val="005D215A"/>
    <w:rsid w:val="005D256C"/>
    <w:rsid w:val="005D2BBF"/>
    <w:rsid w:val="005D2D6E"/>
    <w:rsid w:val="005D3EE2"/>
    <w:rsid w:val="005D4647"/>
    <w:rsid w:val="005D56F3"/>
    <w:rsid w:val="005D5C9F"/>
    <w:rsid w:val="005D5D64"/>
    <w:rsid w:val="005D6308"/>
    <w:rsid w:val="005D6A2E"/>
    <w:rsid w:val="005D6D0A"/>
    <w:rsid w:val="005D6FD4"/>
    <w:rsid w:val="005E0A66"/>
    <w:rsid w:val="005E1178"/>
    <w:rsid w:val="005E392B"/>
    <w:rsid w:val="005E3E6C"/>
    <w:rsid w:val="005E3E8F"/>
    <w:rsid w:val="005E4451"/>
    <w:rsid w:val="005E4A51"/>
    <w:rsid w:val="005E65D2"/>
    <w:rsid w:val="005E7268"/>
    <w:rsid w:val="005F0547"/>
    <w:rsid w:val="005F0579"/>
    <w:rsid w:val="005F14C6"/>
    <w:rsid w:val="005F2484"/>
    <w:rsid w:val="005F28BE"/>
    <w:rsid w:val="005F2B33"/>
    <w:rsid w:val="005F2DFE"/>
    <w:rsid w:val="005F36B7"/>
    <w:rsid w:val="005F44A9"/>
    <w:rsid w:val="005F4FFB"/>
    <w:rsid w:val="005F6424"/>
    <w:rsid w:val="005F6A71"/>
    <w:rsid w:val="005F6D0C"/>
    <w:rsid w:val="005F74FF"/>
    <w:rsid w:val="00600C03"/>
    <w:rsid w:val="00600C30"/>
    <w:rsid w:val="00601FC5"/>
    <w:rsid w:val="00603A69"/>
    <w:rsid w:val="006052D3"/>
    <w:rsid w:val="006062BD"/>
    <w:rsid w:val="006069E4"/>
    <w:rsid w:val="00611712"/>
    <w:rsid w:val="00611CB6"/>
    <w:rsid w:val="0061404B"/>
    <w:rsid w:val="0061444B"/>
    <w:rsid w:val="00614D29"/>
    <w:rsid w:val="00616623"/>
    <w:rsid w:val="00616EC8"/>
    <w:rsid w:val="0061708D"/>
    <w:rsid w:val="00617319"/>
    <w:rsid w:val="00617D1D"/>
    <w:rsid w:val="00620F46"/>
    <w:rsid w:val="006219FA"/>
    <w:rsid w:val="00621A8D"/>
    <w:rsid w:val="00622CA3"/>
    <w:rsid w:val="00623755"/>
    <w:rsid w:val="00625218"/>
    <w:rsid w:val="006252CD"/>
    <w:rsid w:val="0062582D"/>
    <w:rsid w:val="00626C89"/>
    <w:rsid w:val="006304D5"/>
    <w:rsid w:val="006312B4"/>
    <w:rsid w:val="00633D2B"/>
    <w:rsid w:val="00634657"/>
    <w:rsid w:val="00635C76"/>
    <w:rsid w:val="00636C29"/>
    <w:rsid w:val="006370A3"/>
    <w:rsid w:val="0063776C"/>
    <w:rsid w:val="00637F84"/>
    <w:rsid w:val="00637FCB"/>
    <w:rsid w:val="00640908"/>
    <w:rsid w:val="00641576"/>
    <w:rsid w:val="00641F6A"/>
    <w:rsid w:val="0064261C"/>
    <w:rsid w:val="00642F90"/>
    <w:rsid w:val="0064396C"/>
    <w:rsid w:val="00643CDE"/>
    <w:rsid w:val="00644046"/>
    <w:rsid w:val="0064431C"/>
    <w:rsid w:val="00645FF1"/>
    <w:rsid w:val="006461EB"/>
    <w:rsid w:val="00646744"/>
    <w:rsid w:val="0064728B"/>
    <w:rsid w:val="006520BC"/>
    <w:rsid w:val="00653513"/>
    <w:rsid w:val="0065431B"/>
    <w:rsid w:val="0065440E"/>
    <w:rsid w:val="0065445D"/>
    <w:rsid w:val="0065486D"/>
    <w:rsid w:val="00654881"/>
    <w:rsid w:val="00656111"/>
    <w:rsid w:val="0066063A"/>
    <w:rsid w:val="0066111C"/>
    <w:rsid w:val="00661AA5"/>
    <w:rsid w:val="00661FF8"/>
    <w:rsid w:val="00662110"/>
    <w:rsid w:val="00662274"/>
    <w:rsid w:val="00662D10"/>
    <w:rsid w:val="00663690"/>
    <w:rsid w:val="00663789"/>
    <w:rsid w:val="00665BC4"/>
    <w:rsid w:val="00665DFF"/>
    <w:rsid w:val="0066750B"/>
    <w:rsid w:val="00667BF6"/>
    <w:rsid w:val="00670AB1"/>
    <w:rsid w:val="00672A3C"/>
    <w:rsid w:val="006730B2"/>
    <w:rsid w:val="00673201"/>
    <w:rsid w:val="00674F19"/>
    <w:rsid w:val="00675F6A"/>
    <w:rsid w:val="006762EA"/>
    <w:rsid w:val="0067653C"/>
    <w:rsid w:val="00676FA7"/>
    <w:rsid w:val="00677B1F"/>
    <w:rsid w:val="0068338D"/>
    <w:rsid w:val="00683DBA"/>
    <w:rsid w:val="00684436"/>
    <w:rsid w:val="0068465E"/>
    <w:rsid w:val="00684CE5"/>
    <w:rsid w:val="00684D10"/>
    <w:rsid w:val="006856B7"/>
    <w:rsid w:val="00686E21"/>
    <w:rsid w:val="00686EB8"/>
    <w:rsid w:val="00686FF1"/>
    <w:rsid w:val="00690007"/>
    <w:rsid w:val="0069087F"/>
    <w:rsid w:val="00690E12"/>
    <w:rsid w:val="00690FFE"/>
    <w:rsid w:val="00693D1C"/>
    <w:rsid w:val="0069459C"/>
    <w:rsid w:val="00697BE5"/>
    <w:rsid w:val="00697E90"/>
    <w:rsid w:val="00697F83"/>
    <w:rsid w:val="006A2442"/>
    <w:rsid w:val="006A2668"/>
    <w:rsid w:val="006A2B4B"/>
    <w:rsid w:val="006A3008"/>
    <w:rsid w:val="006A3590"/>
    <w:rsid w:val="006A4014"/>
    <w:rsid w:val="006A6C52"/>
    <w:rsid w:val="006B0251"/>
    <w:rsid w:val="006B0AB1"/>
    <w:rsid w:val="006B0CC3"/>
    <w:rsid w:val="006B0E70"/>
    <w:rsid w:val="006B0F1E"/>
    <w:rsid w:val="006B1910"/>
    <w:rsid w:val="006B2343"/>
    <w:rsid w:val="006B2A48"/>
    <w:rsid w:val="006B31F3"/>
    <w:rsid w:val="006B359E"/>
    <w:rsid w:val="006B4760"/>
    <w:rsid w:val="006B5BFC"/>
    <w:rsid w:val="006B6B57"/>
    <w:rsid w:val="006B7117"/>
    <w:rsid w:val="006B78B4"/>
    <w:rsid w:val="006C1C0C"/>
    <w:rsid w:val="006C1FD9"/>
    <w:rsid w:val="006C3D2E"/>
    <w:rsid w:val="006C5681"/>
    <w:rsid w:val="006C64D8"/>
    <w:rsid w:val="006C6BB2"/>
    <w:rsid w:val="006D2998"/>
    <w:rsid w:val="006D3361"/>
    <w:rsid w:val="006D3437"/>
    <w:rsid w:val="006D4264"/>
    <w:rsid w:val="006D437B"/>
    <w:rsid w:val="006D5EF9"/>
    <w:rsid w:val="006D6838"/>
    <w:rsid w:val="006D6C3E"/>
    <w:rsid w:val="006D717A"/>
    <w:rsid w:val="006D7BA4"/>
    <w:rsid w:val="006E0F81"/>
    <w:rsid w:val="006E14E2"/>
    <w:rsid w:val="006E2987"/>
    <w:rsid w:val="006E3104"/>
    <w:rsid w:val="006E6297"/>
    <w:rsid w:val="006E6513"/>
    <w:rsid w:val="006E7B03"/>
    <w:rsid w:val="006F5295"/>
    <w:rsid w:val="006F69E3"/>
    <w:rsid w:val="006F7985"/>
    <w:rsid w:val="007000A0"/>
    <w:rsid w:val="00700AE3"/>
    <w:rsid w:val="00700D44"/>
    <w:rsid w:val="00701665"/>
    <w:rsid w:val="00702196"/>
    <w:rsid w:val="00703562"/>
    <w:rsid w:val="00705FD5"/>
    <w:rsid w:val="00711A18"/>
    <w:rsid w:val="007129D0"/>
    <w:rsid w:val="007154AD"/>
    <w:rsid w:val="00715B29"/>
    <w:rsid w:val="00717F7B"/>
    <w:rsid w:val="007201D6"/>
    <w:rsid w:val="007204DC"/>
    <w:rsid w:val="00720A2C"/>
    <w:rsid w:val="00720A2D"/>
    <w:rsid w:val="00720B10"/>
    <w:rsid w:val="0072143C"/>
    <w:rsid w:val="007215D0"/>
    <w:rsid w:val="0072214A"/>
    <w:rsid w:val="007238DE"/>
    <w:rsid w:val="0072503D"/>
    <w:rsid w:val="007250E5"/>
    <w:rsid w:val="00726A97"/>
    <w:rsid w:val="00730C7D"/>
    <w:rsid w:val="007334C2"/>
    <w:rsid w:val="007357D3"/>
    <w:rsid w:val="00736460"/>
    <w:rsid w:val="00736669"/>
    <w:rsid w:val="00736E6B"/>
    <w:rsid w:val="007375D1"/>
    <w:rsid w:val="007401B0"/>
    <w:rsid w:val="007440DA"/>
    <w:rsid w:val="00745667"/>
    <w:rsid w:val="00745B77"/>
    <w:rsid w:val="00745EE3"/>
    <w:rsid w:val="007468C8"/>
    <w:rsid w:val="00746BE0"/>
    <w:rsid w:val="00750D68"/>
    <w:rsid w:val="0075304E"/>
    <w:rsid w:val="007536E8"/>
    <w:rsid w:val="00753F00"/>
    <w:rsid w:val="00754DA9"/>
    <w:rsid w:val="0075525C"/>
    <w:rsid w:val="0075783F"/>
    <w:rsid w:val="00757EDE"/>
    <w:rsid w:val="00760644"/>
    <w:rsid w:val="00761737"/>
    <w:rsid w:val="00762C26"/>
    <w:rsid w:val="00763326"/>
    <w:rsid w:val="00763528"/>
    <w:rsid w:val="007638E2"/>
    <w:rsid w:val="007641F0"/>
    <w:rsid w:val="007653CE"/>
    <w:rsid w:val="00765741"/>
    <w:rsid w:val="007660D0"/>
    <w:rsid w:val="00767F92"/>
    <w:rsid w:val="007708C0"/>
    <w:rsid w:val="00770C42"/>
    <w:rsid w:val="007714A2"/>
    <w:rsid w:val="00772956"/>
    <w:rsid w:val="00773D19"/>
    <w:rsid w:val="007751DD"/>
    <w:rsid w:val="00775E9B"/>
    <w:rsid w:val="0077691B"/>
    <w:rsid w:val="00776B0D"/>
    <w:rsid w:val="00780C30"/>
    <w:rsid w:val="00781344"/>
    <w:rsid w:val="00781877"/>
    <w:rsid w:val="00782A15"/>
    <w:rsid w:val="0078378F"/>
    <w:rsid w:val="007842AB"/>
    <w:rsid w:val="007866C1"/>
    <w:rsid w:val="00787792"/>
    <w:rsid w:val="00787D4F"/>
    <w:rsid w:val="00791B52"/>
    <w:rsid w:val="00791EA5"/>
    <w:rsid w:val="0079458A"/>
    <w:rsid w:val="00796EC4"/>
    <w:rsid w:val="00796F26"/>
    <w:rsid w:val="007970E8"/>
    <w:rsid w:val="007972B6"/>
    <w:rsid w:val="00797D0C"/>
    <w:rsid w:val="007A18A3"/>
    <w:rsid w:val="007A2856"/>
    <w:rsid w:val="007A2CC9"/>
    <w:rsid w:val="007A2F83"/>
    <w:rsid w:val="007A541E"/>
    <w:rsid w:val="007A554A"/>
    <w:rsid w:val="007A593D"/>
    <w:rsid w:val="007A614F"/>
    <w:rsid w:val="007A641F"/>
    <w:rsid w:val="007B01D4"/>
    <w:rsid w:val="007B0872"/>
    <w:rsid w:val="007B12DA"/>
    <w:rsid w:val="007B323D"/>
    <w:rsid w:val="007B45B8"/>
    <w:rsid w:val="007B48C3"/>
    <w:rsid w:val="007B4922"/>
    <w:rsid w:val="007B57B5"/>
    <w:rsid w:val="007B7D10"/>
    <w:rsid w:val="007C1AEC"/>
    <w:rsid w:val="007C4359"/>
    <w:rsid w:val="007C4DE3"/>
    <w:rsid w:val="007C5ED7"/>
    <w:rsid w:val="007C6943"/>
    <w:rsid w:val="007D08D2"/>
    <w:rsid w:val="007D10A3"/>
    <w:rsid w:val="007D1CA3"/>
    <w:rsid w:val="007D288E"/>
    <w:rsid w:val="007D6FC7"/>
    <w:rsid w:val="007D7103"/>
    <w:rsid w:val="007D78B5"/>
    <w:rsid w:val="007D7DEE"/>
    <w:rsid w:val="007E1239"/>
    <w:rsid w:val="007E177F"/>
    <w:rsid w:val="007E17BE"/>
    <w:rsid w:val="007E21D3"/>
    <w:rsid w:val="007E2EF9"/>
    <w:rsid w:val="007E3487"/>
    <w:rsid w:val="007F158D"/>
    <w:rsid w:val="007F1592"/>
    <w:rsid w:val="007F1C7A"/>
    <w:rsid w:val="007F1D42"/>
    <w:rsid w:val="007F1E35"/>
    <w:rsid w:val="007F3A59"/>
    <w:rsid w:val="007F3D15"/>
    <w:rsid w:val="007F3DBB"/>
    <w:rsid w:val="007F42BB"/>
    <w:rsid w:val="007F481E"/>
    <w:rsid w:val="007F537B"/>
    <w:rsid w:val="007F56A5"/>
    <w:rsid w:val="007F56FC"/>
    <w:rsid w:val="007F73B2"/>
    <w:rsid w:val="00801424"/>
    <w:rsid w:val="00803A75"/>
    <w:rsid w:val="00804D40"/>
    <w:rsid w:val="00805EAA"/>
    <w:rsid w:val="0080614D"/>
    <w:rsid w:val="008061BA"/>
    <w:rsid w:val="0080681C"/>
    <w:rsid w:val="00806A7C"/>
    <w:rsid w:val="0081164D"/>
    <w:rsid w:val="00811D2D"/>
    <w:rsid w:val="00811D66"/>
    <w:rsid w:val="0081291C"/>
    <w:rsid w:val="0081347F"/>
    <w:rsid w:val="00813888"/>
    <w:rsid w:val="00813C12"/>
    <w:rsid w:val="00814ACB"/>
    <w:rsid w:val="0081578D"/>
    <w:rsid w:val="00815EC9"/>
    <w:rsid w:val="00816F81"/>
    <w:rsid w:val="008178BF"/>
    <w:rsid w:val="00821BCB"/>
    <w:rsid w:val="00823235"/>
    <w:rsid w:val="0082458C"/>
    <w:rsid w:val="008255FF"/>
    <w:rsid w:val="0082602D"/>
    <w:rsid w:val="0082614E"/>
    <w:rsid w:val="00826157"/>
    <w:rsid w:val="0082744B"/>
    <w:rsid w:val="008309C6"/>
    <w:rsid w:val="00832287"/>
    <w:rsid w:val="0083298D"/>
    <w:rsid w:val="00832BBC"/>
    <w:rsid w:val="00832CD2"/>
    <w:rsid w:val="00833292"/>
    <w:rsid w:val="008332D0"/>
    <w:rsid w:val="00833DCC"/>
    <w:rsid w:val="0083415A"/>
    <w:rsid w:val="008342C0"/>
    <w:rsid w:val="00834640"/>
    <w:rsid w:val="00834B1B"/>
    <w:rsid w:val="008353CD"/>
    <w:rsid w:val="0083687E"/>
    <w:rsid w:val="00836FA5"/>
    <w:rsid w:val="00837A1D"/>
    <w:rsid w:val="0084162F"/>
    <w:rsid w:val="0084369A"/>
    <w:rsid w:val="00843D74"/>
    <w:rsid w:val="00844457"/>
    <w:rsid w:val="00845E10"/>
    <w:rsid w:val="0084750E"/>
    <w:rsid w:val="0084772C"/>
    <w:rsid w:val="00850A9A"/>
    <w:rsid w:val="00851C98"/>
    <w:rsid w:val="00851DD3"/>
    <w:rsid w:val="00851FBD"/>
    <w:rsid w:val="0085240A"/>
    <w:rsid w:val="00852511"/>
    <w:rsid w:val="008537B7"/>
    <w:rsid w:val="00854523"/>
    <w:rsid w:val="008554D1"/>
    <w:rsid w:val="0085556C"/>
    <w:rsid w:val="00855B8A"/>
    <w:rsid w:val="00855E18"/>
    <w:rsid w:val="00860FD0"/>
    <w:rsid w:val="00861CB2"/>
    <w:rsid w:val="00864FCE"/>
    <w:rsid w:val="0086566C"/>
    <w:rsid w:val="00865B05"/>
    <w:rsid w:val="008667CB"/>
    <w:rsid w:val="00867A9A"/>
    <w:rsid w:val="00867F4B"/>
    <w:rsid w:val="0087174B"/>
    <w:rsid w:val="00872398"/>
    <w:rsid w:val="0087259D"/>
    <w:rsid w:val="0087476F"/>
    <w:rsid w:val="00875656"/>
    <w:rsid w:val="0087612F"/>
    <w:rsid w:val="00877160"/>
    <w:rsid w:val="00877855"/>
    <w:rsid w:val="00880975"/>
    <w:rsid w:val="00882CA5"/>
    <w:rsid w:val="00883067"/>
    <w:rsid w:val="0088315B"/>
    <w:rsid w:val="0088337E"/>
    <w:rsid w:val="008839BF"/>
    <w:rsid w:val="008840DB"/>
    <w:rsid w:val="00885EB0"/>
    <w:rsid w:val="00886BE7"/>
    <w:rsid w:val="00886C24"/>
    <w:rsid w:val="008916AE"/>
    <w:rsid w:val="00891BC2"/>
    <w:rsid w:val="008929D4"/>
    <w:rsid w:val="008947E1"/>
    <w:rsid w:val="0089510A"/>
    <w:rsid w:val="008957B4"/>
    <w:rsid w:val="008957D9"/>
    <w:rsid w:val="0089591A"/>
    <w:rsid w:val="008965A3"/>
    <w:rsid w:val="008970D1"/>
    <w:rsid w:val="008A07D4"/>
    <w:rsid w:val="008A0F37"/>
    <w:rsid w:val="008A0F57"/>
    <w:rsid w:val="008A16FC"/>
    <w:rsid w:val="008A2013"/>
    <w:rsid w:val="008A304A"/>
    <w:rsid w:val="008A4FD6"/>
    <w:rsid w:val="008A5163"/>
    <w:rsid w:val="008A5516"/>
    <w:rsid w:val="008A5C26"/>
    <w:rsid w:val="008A64E0"/>
    <w:rsid w:val="008A6903"/>
    <w:rsid w:val="008A6EBB"/>
    <w:rsid w:val="008B00A3"/>
    <w:rsid w:val="008B0511"/>
    <w:rsid w:val="008B195C"/>
    <w:rsid w:val="008B2ED9"/>
    <w:rsid w:val="008B3187"/>
    <w:rsid w:val="008B3717"/>
    <w:rsid w:val="008B5EA4"/>
    <w:rsid w:val="008B64AA"/>
    <w:rsid w:val="008B731F"/>
    <w:rsid w:val="008C180E"/>
    <w:rsid w:val="008C292C"/>
    <w:rsid w:val="008C333F"/>
    <w:rsid w:val="008C4199"/>
    <w:rsid w:val="008C4469"/>
    <w:rsid w:val="008C447A"/>
    <w:rsid w:val="008C5208"/>
    <w:rsid w:val="008C5BA4"/>
    <w:rsid w:val="008C5C27"/>
    <w:rsid w:val="008C6C6B"/>
    <w:rsid w:val="008C7298"/>
    <w:rsid w:val="008D35DA"/>
    <w:rsid w:val="008D38BB"/>
    <w:rsid w:val="008D393A"/>
    <w:rsid w:val="008D3B75"/>
    <w:rsid w:val="008D540C"/>
    <w:rsid w:val="008D5E5E"/>
    <w:rsid w:val="008D5EC8"/>
    <w:rsid w:val="008D6E20"/>
    <w:rsid w:val="008D6FD7"/>
    <w:rsid w:val="008E0901"/>
    <w:rsid w:val="008E0B20"/>
    <w:rsid w:val="008E19D4"/>
    <w:rsid w:val="008E25CA"/>
    <w:rsid w:val="008E2E0C"/>
    <w:rsid w:val="008E4332"/>
    <w:rsid w:val="008E4A0F"/>
    <w:rsid w:val="008E4DF9"/>
    <w:rsid w:val="008E67DC"/>
    <w:rsid w:val="008E6AFA"/>
    <w:rsid w:val="008E6C43"/>
    <w:rsid w:val="008E73AB"/>
    <w:rsid w:val="008E780F"/>
    <w:rsid w:val="008E7C75"/>
    <w:rsid w:val="008F06C0"/>
    <w:rsid w:val="008F0804"/>
    <w:rsid w:val="008F119D"/>
    <w:rsid w:val="008F18BB"/>
    <w:rsid w:val="008F267C"/>
    <w:rsid w:val="008F281C"/>
    <w:rsid w:val="008F39D0"/>
    <w:rsid w:val="008F4188"/>
    <w:rsid w:val="008F4236"/>
    <w:rsid w:val="008F435E"/>
    <w:rsid w:val="008F4A08"/>
    <w:rsid w:val="008F5726"/>
    <w:rsid w:val="008F5A7E"/>
    <w:rsid w:val="008F70A3"/>
    <w:rsid w:val="00900178"/>
    <w:rsid w:val="00900BE3"/>
    <w:rsid w:val="00900F14"/>
    <w:rsid w:val="0090114F"/>
    <w:rsid w:val="009020A8"/>
    <w:rsid w:val="00902181"/>
    <w:rsid w:val="00902385"/>
    <w:rsid w:val="00902BC8"/>
    <w:rsid w:val="00902E59"/>
    <w:rsid w:val="009039CC"/>
    <w:rsid w:val="00903BA4"/>
    <w:rsid w:val="00904B75"/>
    <w:rsid w:val="00904F5B"/>
    <w:rsid w:val="00904FBB"/>
    <w:rsid w:val="009055B7"/>
    <w:rsid w:val="0090676E"/>
    <w:rsid w:val="00910086"/>
    <w:rsid w:val="0091066D"/>
    <w:rsid w:val="009109C4"/>
    <w:rsid w:val="009114B5"/>
    <w:rsid w:val="009130B2"/>
    <w:rsid w:val="00913265"/>
    <w:rsid w:val="009141BF"/>
    <w:rsid w:val="00915D03"/>
    <w:rsid w:val="009163F7"/>
    <w:rsid w:val="00917287"/>
    <w:rsid w:val="00920968"/>
    <w:rsid w:val="00922058"/>
    <w:rsid w:val="00922B4D"/>
    <w:rsid w:val="00922F06"/>
    <w:rsid w:val="0092369F"/>
    <w:rsid w:val="00923FCF"/>
    <w:rsid w:val="00924D9A"/>
    <w:rsid w:val="0092577F"/>
    <w:rsid w:val="00925A1D"/>
    <w:rsid w:val="00925D0A"/>
    <w:rsid w:val="00926259"/>
    <w:rsid w:val="00926699"/>
    <w:rsid w:val="00927D2B"/>
    <w:rsid w:val="009303C5"/>
    <w:rsid w:val="00930CB0"/>
    <w:rsid w:val="00931765"/>
    <w:rsid w:val="00931F03"/>
    <w:rsid w:val="00932591"/>
    <w:rsid w:val="009332CE"/>
    <w:rsid w:val="00934276"/>
    <w:rsid w:val="00936473"/>
    <w:rsid w:val="00936939"/>
    <w:rsid w:val="009370C9"/>
    <w:rsid w:val="00937A2A"/>
    <w:rsid w:val="00940344"/>
    <w:rsid w:val="00940E4C"/>
    <w:rsid w:val="00942C77"/>
    <w:rsid w:val="009431DE"/>
    <w:rsid w:val="00944261"/>
    <w:rsid w:val="00944805"/>
    <w:rsid w:val="00944E15"/>
    <w:rsid w:val="00944E59"/>
    <w:rsid w:val="00950FE4"/>
    <w:rsid w:val="009537CC"/>
    <w:rsid w:val="00956771"/>
    <w:rsid w:val="00957AB7"/>
    <w:rsid w:val="00957DAE"/>
    <w:rsid w:val="009618CD"/>
    <w:rsid w:val="009638DD"/>
    <w:rsid w:val="00967E2B"/>
    <w:rsid w:val="00971B3E"/>
    <w:rsid w:val="009720B9"/>
    <w:rsid w:val="00975F14"/>
    <w:rsid w:val="00976664"/>
    <w:rsid w:val="009770ED"/>
    <w:rsid w:val="00980E67"/>
    <w:rsid w:val="00981AC2"/>
    <w:rsid w:val="00982E6C"/>
    <w:rsid w:val="0098335C"/>
    <w:rsid w:val="0098429F"/>
    <w:rsid w:val="00984C7E"/>
    <w:rsid w:val="0098640D"/>
    <w:rsid w:val="009865C8"/>
    <w:rsid w:val="00986845"/>
    <w:rsid w:val="00990038"/>
    <w:rsid w:val="00990572"/>
    <w:rsid w:val="00993A27"/>
    <w:rsid w:val="0099433E"/>
    <w:rsid w:val="009951EE"/>
    <w:rsid w:val="009967C7"/>
    <w:rsid w:val="00996D66"/>
    <w:rsid w:val="00997200"/>
    <w:rsid w:val="0099723E"/>
    <w:rsid w:val="00997778"/>
    <w:rsid w:val="00997B9F"/>
    <w:rsid w:val="009A079E"/>
    <w:rsid w:val="009A1592"/>
    <w:rsid w:val="009A1E8D"/>
    <w:rsid w:val="009A2E45"/>
    <w:rsid w:val="009A4F9C"/>
    <w:rsid w:val="009A5940"/>
    <w:rsid w:val="009B031D"/>
    <w:rsid w:val="009B0367"/>
    <w:rsid w:val="009B0A9B"/>
    <w:rsid w:val="009B134B"/>
    <w:rsid w:val="009B55D5"/>
    <w:rsid w:val="009B6B89"/>
    <w:rsid w:val="009B6CA4"/>
    <w:rsid w:val="009B7A44"/>
    <w:rsid w:val="009C0267"/>
    <w:rsid w:val="009C357E"/>
    <w:rsid w:val="009C3626"/>
    <w:rsid w:val="009C3AEF"/>
    <w:rsid w:val="009C5837"/>
    <w:rsid w:val="009C5B27"/>
    <w:rsid w:val="009C61E5"/>
    <w:rsid w:val="009C6D40"/>
    <w:rsid w:val="009C7E0D"/>
    <w:rsid w:val="009D037B"/>
    <w:rsid w:val="009D05ED"/>
    <w:rsid w:val="009D175D"/>
    <w:rsid w:val="009D1764"/>
    <w:rsid w:val="009D17F2"/>
    <w:rsid w:val="009D1CAC"/>
    <w:rsid w:val="009D2042"/>
    <w:rsid w:val="009D2117"/>
    <w:rsid w:val="009D3FCC"/>
    <w:rsid w:val="009D43BE"/>
    <w:rsid w:val="009D443E"/>
    <w:rsid w:val="009E03C1"/>
    <w:rsid w:val="009E0F9E"/>
    <w:rsid w:val="009E115A"/>
    <w:rsid w:val="009E1D27"/>
    <w:rsid w:val="009E1E06"/>
    <w:rsid w:val="009E28CD"/>
    <w:rsid w:val="009E2A67"/>
    <w:rsid w:val="009E2CF2"/>
    <w:rsid w:val="009E3273"/>
    <w:rsid w:val="009E3796"/>
    <w:rsid w:val="009E3DD8"/>
    <w:rsid w:val="009E4FDF"/>
    <w:rsid w:val="009E53B0"/>
    <w:rsid w:val="009E6F2E"/>
    <w:rsid w:val="009E7285"/>
    <w:rsid w:val="009F0C46"/>
    <w:rsid w:val="009F0F3D"/>
    <w:rsid w:val="009F1091"/>
    <w:rsid w:val="009F112C"/>
    <w:rsid w:val="009F13E4"/>
    <w:rsid w:val="009F2539"/>
    <w:rsid w:val="009F26E9"/>
    <w:rsid w:val="009F3108"/>
    <w:rsid w:val="009F3FE1"/>
    <w:rsid w:val="009F4293"/>
    <w:rsid w:val="009F6994"/>
    <w:rsid w:val="009F77C0"/>
    <w:rsid w:val="00A0003C"/>
    <w:rsid w:val="00A00C67"/>
    <w:rsid w:val="00A00FD6"/>
    <w:rsid w:val="00A012F1"/>
    <w:rsid w:val="00A0149D"/>
    <w:rsid w:val="00A01FB8"/>
    <w:rsid w:val="00A03D11"/>
    <w:rsid w:val="00A03E60"/>
    <w:rsid w:val="00A079C6"/>
    <w:rsid w:val="00A07A6C"/>
    <w:rsid w:val="00A07F6B"/>
    <w:rsid w:val="00A1024D"/>
    <w:rsid w:val="00A10B9F"/>
    <w:rsid w:val="00A12319"/>
    <w:rsid w:val="00A1255F"/>
    <w:rsid w:val="00A125A9"/>
    <w:rsid w:val="00A127AD"/>
    <w:rsid w:val="00A12C4F"/>
    <w:rsid w:val="00A12E50"/>
    <w:rsid w:val="00A13BE5"/>
    <w:rsid w:val="00A14ABB"/>
    <w:rsid w:val="00A17AD6"/>
    <w:rsid w:val="00A206F8"/>
    <w:rsid w:val="00A20A8D"/>
    <w:rsid w:val="00A23076"/>
    <w:rsid w:val="00A23B84"/>
    <w:rsid w:val="00A24546"/>
    <w:rsid w:val="00A276C9"/>
    <w:rsid w:val="00A306EB"/>
    <w:rsid w:val="00A32BAA"/>
    <w:rsid w:val="00A33BC0"/>
    <w:rsid w:val="00A340C3"/>
    <w:rsid w:val="00A340FA"/>
    <w:rsid w:val="00A347CE"/>
    <w:rsid w:val="00A34935"/>
    <w:rsid w:val="00A34B02"/>
    <w:rsid w:val="00A35512"/>
    <w:rsid w:val="00A35D93"/>
    <w:rsid w:val="00A36F7D"/>
    <w:rsid w:val="00A3760D"/>
    <w:rsid w:val="00A376A0"/>
    <w:rsid w:val="00A41673"/>
    <w:rsid w:val="00A41DCB"/>
    <w:rsid w:val="00A43691"/>
    <w:rsid w:val="00A43B19"/>
    <w:rsid w:val="00A44085"/>
    <w:rsid w:val="00A44606"/>
    <w:rsid w:val="00A456FD"/>
    <w:rsid w:val="00A45873"/>
    <w:rsid w:val="00A4655A"/>
    <w:rsid w:val="00A465EB"/>
    <w:rsid w:val="00A468CD"/>
    <w:rsid w:val="00A46DA9"/>
    <w:rsid w:val="00A47100"/>
    <w:rsid w:val="00A477B7"/>
    <w:rsid w:val="00A508BF"/>
    <w:rsid w:val="00A50E73"/>
    <w:rsid w:val="00A50F42"/>
    <w:rsid w:val="00A5164E"/>
    <w:rsid w:val="00A51FF6"/>
    <w:rsid w:val="00A5315D"/>
    <w:rsid w:val="00A53316"/>
    <w:rsid w:val="00A53EAD"/>
    <w:rsid w:val="00A54172"/>
    <w:rsid w:val="00A548A1"/>
    <w:rsid w:val="00A54A16"/>
    <w:rsid w:val="00A55200"/>
    <w:rsid w:val="00A56004"/>
    <w:rsid w:val="00A56D35"/>
    <w:rsid w:val="00A57227"/>
    <w:rsid w:val="00A60559"/>
    <w:rsid w:val="00A6069C"/>
    <w:rsid w:val="00A6069D"/>
    <w:rsid w:val="00A60E1B"/>
    <w:rsid w:val="00A61246"/>
    <w:rsid w:val="00A6165B"/>
    <w:rsid w:val="00A639C6"/>
    <w:rsid w:val="00A642A7"/>
    <w:rsid w:val="00A6499F"/>
    <w:rsid w:val="00A64D97"/>
    <w:rsid w:val="00A65038"/>
    <w:rsid w:val="00A6511D"/>
    <w:rsid w:val="00A652CB"/>
    <w:rsid w:val="00A65DD7"/>
    <w:rsid w:val="00A66960"/>
    <w:rsid w:val="00A66BD4"/>
    <w:rsid w:val="00A70791"/>
    <w:rsid w:val="00A70E87"/>
    <w:rsid w:val="00A70F82"/>
    <w:rsid w:val="00A720B3"/>
    <w:rsid w:val="00A72AC1"/>
    <w:rsid w:val="00A731A4"/>
    <w:rsid w:val="00A73D4A"/>
    <w:rsid w:val="00A8060C"/>
    <w:rsid w:val="00A819D7"/>
    <w:rsid w:val="00A8223E"/>
    <w:rsid w:val="00A82EFD"/>
    <w:rsid w:val="00A83048"/>
    <w:rsid w:val="00A83ADD"/>
    <w:rsid w:val="00A84885"/>
    <w:rsid w:val="00A855E4"/>
    <w:rsid w:val="00A85DB5"/>
    <w:rsid w:val="00A86197"/>
    <w:rsid w:val="00A86275"/>
    <w:rsid w:val="00A867E5"/>
    <w:rsid w:val="00A86BCE"/>
    <w:rsid w:val="00A86C94"/>
    <w:rsid w:val="00A9005D"/>
    <w:rsid w:val="00A904FB"/>
    <w:rsid w:val="00A9107F"/>
    <w:rsid w:val="00A917BF"/>
    <w:rsid w:val="00A92651"/>
    <w:rsid w:val="00A9268B"/>
    <w:rsid w:val="00A92D9E"/>
    <w:rsid w:val="00A93ACB"/>
    <w:rsid w:val="00A94187"/>
    <w:rsid w:val="00A94385"/>
    <w:rsid w:val="00A94398"/>
    <w:rsid w:val="00A943BD"/>
    <w:rsid w:val="00A94BF5"/>
    <w:rsid w:val="00A94FDA"/>
    <w:rsid w:val="00A950B5"/>
    <w:rsid w:val="00A9565C"/>
    <w:rsid w:val="00A96BCE"/>
    <w:rsid w:val="00A97247"/>
    <w:rsid w:val="00AA07A1"/>
    <w:rsid w:val="00AA0C94"/>
    <w:rsid w:val="00AA1509"/>
    <w:rsid w:val="00AA1B3D"/>
    <w:rsid w:val="00AA3291"/>
    <w:rsid w:val="00AA482A"/>
    <w:rsid w:val="00AA4CB0"/>
    <w:rsid w:val="00AA51D4"/>
    <w:rsid w:val="00AA5626"/>
    <w:rsid w:val="00AA5AE0"/>
    <w:rsid w:val="00AB236D"/>
    <w:rsid w:val="00AB3067"/>
    <w:rsid w:val="00AB30DC"/>
    <w:rsid w:val="00AB3D45"/>
    <w:rsid w:val="00AB4093"/>
    <w:rsid w:val="00AB5A3B"/>
    <w:rsid w:val="00AB655E"/>
    <w:rsid w:val="00AB6AFC"/>
    <w:rsid w:val="00AB6C5B"/>
    <w:rsid w:val="00AC0746"/>
    <w:rsid w:val="00AC0780"/>
    <w:rsid w:val="00AC08C8"/>
    <w:rsid w:val="00AC1650"/>
    <w:rsid w:val="00AC27FC"/>
    <w:rsid w:val="00AC3E4F"/>
    <w:rsid w:val="00AC49C5"/>
    <w:rsid w:val="00AC562C"/>
    <w:rsid w:val="00AC6054"/>
    <w:rsid w:val="00AC69B3"/>
    <w:rsid w:val="00AD05AE"/>
    <w:rsid w:val="00AD1566"/>
    <w:rsid w:val="00AD3FB4"/>
    <w:rsid w:val="00AD522B"/>
    <w:rsid w:val="00AD542A"/>
    <w:rsid w:val="00AD65C2"/>
    <w:rsid w:val="00AD7089"/>
    <w:rsid w:val="00AD7764"/>
    <w:rsid w:val="00AD778A"/>
    <w:rsid w:val="00AD77A4"/>
    <w:rsid w:val="00AE1AF2"/>
    <w:rsid w:val="00AE2924"/>
    <w:rsid w:val="00AE3997"/>
    <w:rsid w:val="00AE3DE2"/>
    <w:rsid w:val="00AE3EBF"/>
    <w:rsid w:val="00AE4031"/>
    <w:rsid w:val="00AE4E55"/>
    <w:rsid w:val="00AE5FA4"/>
    <w:rsid w:val="00AE7D6A"/>
    <w:rsid w:val="00AF0CFF"/>
    <w:rsid w:val="00AF0E12"/>
    <w:rsid w:val="00AF18C9"/>
    <w:rsid w:val="00AF28AF"/>
    <w:rsid w:val="00AF4223"/>
    <w:rsid w:val="00AF4B78"/>
    <w:rsid w:val="00AF5F9A"/>
    <w:rsid w:val="00AF6B31"/>
    <w:rsid w:val="00AF6B6A"/>
    <w:rsid w:val="00AF6C3B"/>
    <w:rsid w:val="00AF7B4F"/>
    <w:rsid w:val="00B017B5"/>
    <w:rsid w:val="00B01E82"/>
    <w:rsid w:val="00B02610"/>
    <w:rsid w:val="00B02839"/>
    <w:rsid w:val="00B03CB5"/>
    <w:rsid w:val="00B03FF4"/>
    <w:rsid w:val="00B0415C"/>
    <w:rsid w:val="00B05895"/>
    <w:rsid w:val="00B0734F"/>
    <w:rsid w:val="00B07D6F"/>
    <w:rsid w:val="00B100E0"/>
    <w:rsid w:val="00B1181B"/>
    <w:rsid w:val="00B130E6"/>
    <w:rsid w:val="00B14717"/>
    <w:rsid w:val="00B15C2D"/>
    <w:rsid w:val="00B16960"/>
    <w:rsid w:val="00B1729D"/>
    <w:rsid w:val="00B17480"/>
    <w:rsid w:val="00B17C72"/>
    <w:rsid w:val="00B17F96"/>
    <w:rsid w:val="00B20FF3"/>
    <w:rsid w:val="00B21CA5"/>
    <w:rsid w:val="00B23F3F"/>
    <w:rsid w:val="00B24F7F"/>
    <w:rsid w:val="00B2544A"/>
    <w:rsid w:val="00B301A0"/>
    <w:rsid w:val="00B316AD"/>
    <w:rsid w:val="00B3201F"/>
    <w:rsid w:val="00B322D7"/>
    <w:rsid w:val="00B3367A"/>
    <w:rsid w:val="00B33A94"/>
    <w:rsid w:val="00B33B7F"/>
    <w:rsid w:val="00B3476B"/>
    <w:rsid w:val="00B35128"/>
    <w:rsid w:val="00B354D9"/>
    <w:rsid w:val="00B359A2"/>
    <w:rsid w:val="00B403B6"/>
    <w:rsid w:val="00B40B36"/>
    <w:rsid w:val="00B41A9E"/>
    <w:rsid w:val="00B42CAD"/>
    <w:rsid w:val="00B42F19"/>
    <w:rsid w:val="00B43169"/>
    <w:rsid w:val="00B431BF"/>
    <w:rsid w:val="00B4417B"/>
    <w:rsid w:val="00B448F7"/>
    <w:rsid w:val="00B454D2"/>
    <w:rsid w:val="00B4623A"/>
    <w:rsid w:val="00B4741D"/>
    <w:rsid w:val="00B47C03"/>
    <w:rsid w:val="00B50F5F"/>
    <w:rsid w:val="00B50FE9"/>
    <w:rsid w:val="00B51853"/>
    <w:rsid w:val="00B52509"/>
    <w:rsid w:val="00B552E7"/>
    <w:rsid w:val="00B554C6"/>
    <w:rsid w:val="00B557C0"/>
    <w:rsid w:val="00B565F4"/>
    <w:rsid w:val="00B573B5"/>
    <w:rsid w:val="00B578EA"/>
    <w:rsid w:val="00B60960"/>
    <w:rsid w:val="00B61D6F"/>
    <w:rsid w:val="00B62849"/>
    <w:rsid w:val="00B64CD3"/>
    <w:rsid w:val="00B67245"/>
    <w:rsid w:val="00B675A6"/>
    <w:rsid w:val="00B67805"/>
    <w:rsid w:val="00B713F4"/>
    <w:rsid w:val="00B71414"/>
    <w:rsid w:val="00B715DA"/>
    <w:rsid w:val="00B75AEF"/>
    <w:rsid w:val="00B765F3"/>
    <w:rsid w:val="00B768C6"/>
    <w:rsid w:val="00B770F4"/>
    <w:rsid w:val="00B7722E"/>
    <w:rsid w:val="00B776BD"/>
    <w:rsid w:val="00B77E4C"/>
    <w:rsid w:val="00B77F26"/>
    <w:rsid w:val="00B80232"/>
    <w:rsid w:val="00B8164E"/>
    <w:rsid w:val="00B81DB5"/>
    <w:rsid w:val="00B822F3"/>
    <w:rsid w:val="00B83994"/>
    <w:rsid w:val="00B84001"/>
    <w:rsid w:val="00B84674"/>
    <w:rsid w:val="00B851B9"/>
    <w:rsid w:val="00B852B9"/>
    <w:rsid w:val="00B86AA4"/>
    <w:rsid w:val="00B86C06"/>
    <w:rsid w:val="00B87A4B"/>
    <w:rsid w:val="00B90DC3"/>
    <w:rsid w:val="00B91EDC"/>
    <w:rsid w:val="00B93287"/>
    <w:rsid w:val="00B937A3"/>
    <w:rsid w:val="00B94491"/>
    <w:rsid w:val="00B954CA"/>
    <w:rsid w:val="00B973CB"/>
    <w:rsid w:val="00B97EFD"/>
    <w:rsid w:val="00BA031C"/>
    <w:rsid w:val="00BA1E4E"/>
    <w:rsid w:val="00BA2929"/>
    <w:rsid w:val="00BA49D0"/>
    <w:rsid w:val="00BA6716"/>
    <w:rsid w:val="00BA7B63"/>
    <w:rsid w:val="00BB015F"/>
    <w:rsid w:val="00BB0268"/>
    <w:rsid w:val="00BB3B10"/>
    <w:rsid w:val="00BB4B80"/>
    <w:rsid w:val="00BB60B5"/>
    <w:rsid w:val="00BB6554"/>
    <w:rsid w:val="00BB719B"/>
    <w:rsid w:val="00BB7305"/>
    <w:rsid w:val="00BB7D85"/>
    <w:rsid w:val="00BC15F2"/>
    <w:rsid w:val="00BC2684"/>
    <w:rsid w:val="00BC47C8"/>
    <w:rsid w:val="00BC7590"/>
    <w:rsid w:val="00BD0A0F"/>
    <w:rsid w:val="00BD0A17"/>
    <w:rsid w:val="00BD1A94"/>
    <w:rsid w:val="00BD2800"/>
    <w:rsid w:val="00BD3B1A"/>
    <w:rsid w:val="00BD481D"/>
    <w:rsid w:val="00BD4B1C"/>
    <w:rsid w:val="00BD4B30"/>
    <w:rsid w:val="00BD508B"/>
    <w:rsid w:val="00BD535D"/>
    <w:rsid w:val="00BE016F"/>
    <w:rsid w:val="00BE0598"/>
    <w:rsid w:val="00BE3FE4"/>
    <w:rsid w:val="00BE5C67"/>
    <w:rsid w:val="00BE6101"/>
    <w:rsid w:val="00BE6C47"/>
    <w:rsid w:val="00BE77E5"/>
    <w:rsid w:val="00BE7AD5"/>
    <w:rsid w:val="00BE7D49"/>
    <w:rsid w:val="00BF09C5"/>
    <w:rsid w:val="00BF1F40"/>
    <w:rsid w:val="00BF3EA3"/>
    <w:rsid w:val="00BF480F"/>
    <w:rsid w:val="00BF4FB4"/>
    <w:rsid w:val="00BF5299"/>
    <w:rsid w:val="00BF56B9"/>
    <w:rsid w:val="00BF60C0"/>
    <w:rsid w:val="00BF6E0A"/>
    <w:rsid w:val="00BF761C"/>
    <w:rsid w:val="00C0064B"/>
    <w:rsid w:val="00C026FE"/>
    <w:rsid w:val="00C028CA"/>
    <w:rsid w:val="00C02900"/>
    <w:rsid w:val="00C038E4"/>
    <w:rsid w:val="00C03BBE"/>
    <w:rsid w:val="00C03F6D"/>
    <w:rsid w:val="00C059EF"/>
    <w:rsid w:val="00C06A6C"/>
    <w:rsid w:val="00C072DA"/>
    <w:rsid w:val="00C0792C"/>
    <w:rsid w:val="00C10B18"/>
    <w:rsid w:val="00C10B3E"/>
    <w:rsid w:val="00C1351E"/>
    <w:rsid w:val="00C141BF"/>
    <w:rsid w:val="00C156E2"/>
    <w:rsid w:val="00C15B01"/>
    <w:rsid w:val="00C16418"/>
    <w:rsid w:val="00C168AE"/>
    <w:rsid w:val="00C17405"/>
    <w:rsid w:val="00C17CCA"/>
    <w:rsid w:val="00C2007D"/>
    <w:rsid w:val="00C20769"/>
    <w:rsid w:val="00C20D89"/>
    <w:rsid w:val="00C23238"/>
    <w:rsid w:val="00C253CE"/>
    <w:rsid w:val="00C2599A"/>
    <w:rsid w:val="00C304E9"/>
    <w:rsid w:val="00C3122D"/>
    <w:rsid w:val="00C324A6"/>
    <w:rsid w:val="00C32D9E"/>
    <w:rsid w:val="00C335D3"/>
    <w:rsid w:val="00C33795"/>
    <w:rsid w:val="00C33A7C"/>
    <w:rsid w:val="00C33FA5"/>
    <w:rsid w:val="00C35162"/>
    <w:rsid w:val="00C35860"/>
    <w:rsid w:val="00C3644E"/>
    <w:rsid w:val="00C36551"/>
    <w:rsid w:val="00C37876"/>
    <w:rsid w:val="00C379B3"/>
    <w:rsid w:val="00C4073A"/>
    <w:rsid w:val="00C409EE"/>
    <w:rsid w:val="00C4139F"/>
    <w:rsid w:val="00C413C1"/>
    <w:rsid w:val="00C41966"/>
    <w:rsid w:val="00C41B02"/>
    <w:rsid w:val="00C44581"/>
    <w:rsid w:val="00C447FB"/>
    <w:rsid w:val="00C45876"/>
    <w:rsid w:val="00C45A9C"/>
    <w:rsid w:val="00C474A6"/>
    <w:rsid w:val="00C50B12"/>
    <w:rsid w:val="00C51590"/>
    <w:rsid w:val="00C52D99"/>
    <w:rsid w:val="00C5349B"/>
    <w:rsid w:val="00C53B8D"/>
    <w:rsid w:val="00C54A5A"/>
    <w:rsid w:val="00C54BC8"/>
    <w:rsid w:val="00C5537B"/>
    <w:rsid w:val="00C5644B"/>
    <w:rsid w:val="00C57791"/>
    <w:rsid w:val="00C57916"/>
    <w:rsid w:val="00C5799B"/>
    <w:rsid w:val="00C60432"/>
    <w:rsid w:val="00C60E46"/>
    <w:rsid w:val="00C61CC8"/>
    <w:rsid w:val="00C627B7"/>
    <w:rsid w:val="00C62EAE"/>
    <w:rsid w:val="00C63392"/>
    <w:rsid w:val="00C64A41"/>
    <w:rsid w:val="00C64D3D"/>
    <w:rsid w:val="00C655C4"/>
    <w:rsid w:val="00C66030"/>
    <w:rsid w:val="00C66D04"/>
    <w:rsid w:val="00C67406"/>
    <w:rsid w:val="00C677A3"/>
    <w:rsid w:val="00C71564"/>
    <w:rsid w:val="00C71C6A"/>
    <w:rsid w:val="00C723C3"/>
    <w:rsid w:val="00C72B8A"/>
    <w:rsid w:val="00C7363E"/>
    <w:rsid w:val="00C73805"/>
    <w:rsid w:val="00C73A8B"/>
    <w:rsid w:val="00C74B46"/>
    <w:rsid w:val="00C758CC"/>
    <w:rsid w:val="00C75F76"/>
    <w:rsid w:val="00C75FEE"/>
    <w:rsid w:val="00C77122"/>
    <w:rsid w:val="00C77D14"/>
    <w:rsid w:val="00C77F02"/>
    <w:rsid w:val="00C807F1"/>
    <w:rsid w:val="00C82285"/>
    <w:rsid w:val="00C82B58"/>
    <w:rsid w:val="00C847E6"/>
    <w:rsid w:val="00C85789"/>
    <w:rsid w:val="00C86006"/>
    <w:rsid w:val="00C8634E"/>
    <w:rsid w:val="00C863A2"/>
    <w:rsid w:val="00C91CC4"/>
    <w:rsid w:val="00C92CC9"/>
    <w:rsid w:val="00C92EA1"/>
    <w:rsid w:val="00C92EB3"/>
    <w:rsid w:val="00C93603"/>
    <w:rsid w:val="00C937F9"/>
    <w:rsid w:val="00C93A92"/>
    <w:rsid w:val="00C950C8"/>
    <w:rsid w:val="00C96189"/>
    <w:rsid w:val="00C97236"/>
    <w:rsid w:val="00C97618"/>
    <w:rsid w:val="00C97F89"/>
    <w:rsid w:val="00CA0F4B"/>
    <w:rsid w:val="00CA39ED"/>
    <w:rsid w:val="00CA3E99"/>
    <w:rsid w:val="00CA76CC"/>
    <w:rsid w:val="00CA77E4"/>
    <w:rsid w:val="00CB0C54"/>
    <w:rsid w:val="00CB0D30"/>
    <w:rsid w:val="00CB1D4D"/>
    <w:rsid w:val="00CB37BA"/>
    <w:rsid w:val="00CB4E52"/>
    <w:rsid w:val="00CB5382"/>
    <w:rsid w:val="00CB5BCE"/>
    <w:rsid w:val="00CB5ED2"/>
    <w:rsid w:val="00CB5F6B"/>
    <w:rsid w:val="00CB753C"/>
    <w:rsid w:val="00CB7FEA"/>
    <w:rsid w:val="00CC1FE8"/>
    <w:rsid w:val="00CC28AC"/>
    <w:rsid w:val="00CC2B21"/>
    <w:rsid w:val="00CC629F"/>
    <w:rsid w:val="00CD0FD4"/>
    <w:rsid w:val="00CD1146"/>
    <w:rsid w:val="00CD245B"/>
    <w:rsid w:val="00CD29ED"/>
    <w:rsid w:val="00CD41B9"/>
    <w:rsid w:val="00CD4599"/>
    <w:rsid w:val="00CD5618"/>
    <w:rsid w:val="00CD567E"/>
    <w:rsid w:val="00CE06FC"/>
    <w:rsid w:val="00CE452F"/>
    <w:rsid w:val="00CE4EED"/>
    <w:rsid w:val="00CE593C"/>
    <w:rsid w:val="00CE6AAB"/>
    <w:rsid w:val="00CE6FD8"/>
    <w:rsid w:val="00CF06AE"/>
    <w:rsid w:val="00CF1083"/>
    <w:rsid w:val="00CF1413"/>
    <w:rsid w:val="00CF1C49"/>
    <w:rsid w:val="00CF1CE0"/>
    <w:rsid w:val="00CF26E5"/>
    <w:rsid w:val="00CF3E48"/>
    <w:rsid w:val="00CF4071"/>
    <w:rsid w:val="00CF4464"/>
    <w:rsid w:val="00CF5E00"/>
    <w:rsid w:val="00CF6274"/>
    <w:rsid w:val="00CF677E"/>
    <w:rsid w:val="00CF699C"/>
    <w:rsid w:val="00CF7661"/>
    <w:rsid w:val="00CF79E6"/>
    <w:rsid w:val="00D02F6C"/>
    <w:rsid w:val="00D035AF"/>
    <w:rsid w:val="00D03759"/>
    <w:rsid w:val="00D0487A"/>
    <w:rsid w:val="00D048CC"/>
    <w:rsid w:val="00D04928"/>
    <w:rsid w:val="00D05580"/>
    <w:rsid w:val="00D05C43"/>
    <w:rsid w:val="00D066ED"/>
    <w:rsid w:val="00D06F88"/>
    <w:rsid w:val="00D11C2D"/>
    <w:rsid w:val="00D1220C"/>
    <w:rsid w:val="00D13344"/>
    <w:rsid w:val="00D14087"/>
    <w:rsid w:val="00D14591"/>
    <w:rsid w:val="00D15409"/>
    <w:rsid w:val="00D15912"/>
    <w:rsid w:val="00D15D42"/>
    <w:rsid w:val="00D1638C"/>
    <w:rsid w:val="00D17E92"/>
    <w:rsid w:val="00D20BA0"/>
    <w:rsid w:val="00D20EB8"/>
    <w:rsid w:val="00D22D1E"/>
    <w:rsid w:val="00D24014"/>
    <w:rsid w:val="00D243F5"/>
    <w:rsid w:val="00D26FAD"/>
    <w:rsid w:val="00D272C4"/>
    <w:rsid w:val="00D273D9"/>
    <w:rsid w:val="00D2781D"/>
    <w:rsid w:val="00D316F8"/>
    <w:rsid w:val="00D31AE6"/>
    <w:rsid w:val="00D31B9D"/>
    <w:rsid w:val="00D31EE2"/>
    <w:rsid w:val="00D32750"/>
    <w:rsid w:val="00D32D24"/>
    <w:rsid w:val="00D34590"/>
    <w:rsid w:val="00D351B3"/>
    <w:rsid w:val="00D358C7"/>
    <w:rsid w:val="00D36379"/>
    <w:rsid w:val="00D364AA"/>
    <w:rsid w:val="00D3658E"/>
    <w:rsid w:val="00D36864"/>
    <w:rsid w:val="00D379FB"/>
    <w:rsid w:val="00D411F6"/>
    <w:rsid w:val="00D412FC"/>
    <w:rsid w:val="00D41697"/>
    <w:rsid w:val="00D43521"/>
    <w:rsid w:val="00D4482B"/>
    <w:rsid w:val="00D44C1E"/>
    <w:rsid w:val="00D453B5"/>
    <w:rsid w:val="00D4680E"/>
    <w:rsid w:val="00D5089C"/>
    <w:rsid w:val="00D51E1A"/>
    <w:rsid w:val="00D53006"/>
    <w:rsid w:val="00D5552D"/>
    <w:rsid w:val="00D55B71"/>
    <w:rsid w:val="00D56046"/>
    <w:rsid w:val="00D562ED"/>
    <w:rsid w:val="00D60FA4"/>
    <w:rsid w:val="00D6314F"/>
    <w:rsid w:val="00D63248"/>
    <w:rsid w:val="00D642D6"/>
    <w:rsid w:val="00D64618"/>
    <w:rsid w:val="00D66270"/>
    <w:rsid w:val="00D66946"/>
    <w:rsid w:val="00D66A36"/>
    <w:rsid w:val="00D66B27"/>
    <w:rsid w:val="00D70BA9"/>
    <w:rsid w:val="00D7146D"/>
    <w:rsid w:val="00D71543"/>
    <w:rsid w:val="00D715B2"/>
    <w:rsid w:val="00D715FB"/>
    <w:rsid w:val="00D7225D"/>
    <w:rsid w:val="00D72358"/>
    <w:rsid w:val="00D723F0"/>
    <w:rsid w:val="00D72C60"/>
    <w:rsid w:val="00D734D8"/>
    <w:rsid w:val="00D745F0"/>
    <w:rsid w:val="00D74F26"/>
    <w:rsid w:val="00D7575C"/>
    <w:rsid w:val="00D761D3"/>
    <w:rsid w:val="00D77163"/>
    <w:rsid w:val="00D80509"/>
    <w:rsid w:val="00D80AA3"/>
    <w:rsid w:val="00D818E4"/>
    <w:rsid w:val="00D82646"/>
    <w:rsid w:val="00D8289B"/>
    <w:rsid w:val="00D83E4E"/>
    <w:rsid w:val="00D8400A"/>
    <w:rsid w:val="00D85C46"/>
    <w:rsid w:val="00D86961"/>
    <w:rsid w:val="00D9025A"/>
    <w:rsid w:val="00D9096A"/>
    <w:rsid w:val="00D90EAE"/>
    <w:rsid w:val="00D921AA"/>
    <w:rsid w:val="00D94DB0"/>
    <w:rsid w:val="00D94F4D"/>
    <w:rsid w:val="00D962FF"/>
    <w:rsid w:val="00D96FCB"/>
    <w:rsid w:val="00D970EF"/>
    <w:rsid w:val="00D97A1E"/>
    <w:rsid w:val="00DA0C69"/>
    <w:rsid w:val="00DA0E73"/>
    <w:rsid w:val="00DA10B3"/>
    <w:rsid w:val="00DA12A2"/>
    <w:rsid w:val="00DA1A01"/>
    <w:rsid w:val="00DA28D7"/>
    <w:rsid w:val="00DA2F5A"/>
    <w:rsid w:val="00DA3932"/>
    <w:rsid w:val="00DA3A6E"/>
    <w:rsid w:val="00DA5B11"/>
    <w:rsid w:val="00DA69FD"/>
    <w:rsid w:val="00DA7187"/>
    <w:rsid w:val="00DA76FF"/>
    <w:rsid w:val="00DB1206"/>
    <w:rsid w:val="00DB1CBE"/>
    <w:rsid w:val="00DB2111"/>
    <w:rsid w:val="00DB28E5"/>
    <w:rsid w:val="00DB2DB0"/>
    <w:rsid w:val="00DB66FB"/>
    <w:rsid w:val="00DB6E85"/>
    <w:rsid w:val="00DB74E0"/>
    <w:rsid w:val="00DB7862"/>
    <w:rsid w:val="00DC032C"/>
    <w:rsid w:val="00DC0722"/>
    <w:rsid w:val="00DC1857"/>
    <w:rsid w:val="00DC1A23"/>
    <w:rsid w:val="00DC325F"/>
    <w:rsid w:val="00DC3E88"/>
    <w:rsid w:val="00DC476C"/>
    <w:rsid w:val="00DC4B48"/>
    <w:rsid w:val="00DC6B83"/>
    <w:rsid w:val="00DC71B3"/>
    <w:rsid w:val="00DD05FE"/>
    <w:rsid w:val="00DD08AE"/>
    <w:rsid w:val="00DD0A39"/>
    <w:rsid w:val="00DD1978"/>
    <w:rsid w:val="00DD1A58"/>
    <w:rsid w:val="00DD2965"/>
    <w:rsid w:val="00DD2CC0"/>
    <w:rsid w:val="00DD32B4"/>
    <w:rsid w:val="00DD46B1"/>
    <w:rsid w:val="00DD55C9"/>
    <w:rsid w:val="00DD5B8A"/>
    <w:rsid w:val="00DD62A1"/>
    <w:rsid w:val="00DD67B5"/>
    <w:rsid w:val="00DD71D1"/>
    <w:rsid w:val="00DD75E9"/>
    <w:rsid w:val="00DD778C"/>
    <w:rsid w:val="00DD7A51"/>
    <w:rsid w:val="00DE0913"/>
    <w:rsid w:val="00DE15E7"/>
    <w:rsid w:val="00DE26EF"/>
    <w:rsid w:val="00DE3F2F"/>
    <w:rsid w:val="00DE570A"/>
    <w:rsid w:val="00DF0B01"/>
    <w:rsid w:val="00DF1695"/>
    <w:rsid w:val="00DF2BE7"/>
    <w:rsid w:val="00DF39E1"/>
    <w:rsid w:val="00DF4281"/>
    <w:rsid w:val="00DF4863"/>
    <w:rsid w:val="00DF4942"/>
    <w:rsid w:val="00DF6C43"/>
    <w:rsid w:val="00DF7340"/>
    <w:rsid w:val="00DF7955"/>
    <w:rsid w:val="00DF7BDF"/>
    <w:rsid w:val="00E00319"/>
    <w:rsid w:val="00E00BC0"/>
    <w:rsid w:val="00E00D42"/>
    <w:rsid w:val="00E012FC"/>
    <w:rsid w:val="00E018AB"/>
    <w:rsid w:val="00E02B9A"/>
    <w:rsid w:val="00E02C03"/>
    <w:rsid w:val="00E04575"/>
    <w:rsid w:val="00E053F9"/>
    <w:rsid w:val="00E05421"/>
    <w:rsid w:val="00E061FA"/>
    <w:rsid w:val="00E110C0"/>
    <w:rsid w:val="00E12498"/>
    <w:rsid w:val="00E12F12"/>
    <w:rsid w:val="00E13021"/>
    <w:rsid w:val="00E14045"/>
    <w:rsid w:val="00E1475E"/>
    <w:rsid w:val="00E15194"/>
    <w:rsid w:val="00E15F03"/>
    <w:rsid w:val="00E16465"/>
    <w:rsid w:val="00E16B7C"/>
    <w:rsid w:val="00E17FE7"/>
    <w:rsid w:val="00E213C6"/>
    <w:rsid w:val="00E22999"/>
    <w:rsid w:val="00E231C3"/>
    <w:rsid w:val="00E245A3"/>
    <w:rsid w:val="00E24A0D"/>
    <w:rsid w:val="00E24F8E"/>
    <w:rsid w:val="00E250C1"/>
    <w:rsid w:val="00E25B38"/>
    <w:rsid w:val="00E25F43"/>
    <w:rsid w:val="00E265E2"/>
    <w:rsid w:val="00E2672F"/>
    <w:rsid w:val="00E276CF"/>
    <w:rsid w:val="00E27BA5"/>
    <w:rsid w:val="00E27F5D"/>
    <w:rsid w:val="00E30C69"/>
    <w:rsid w:val="00E31C56"/>
    <w:rsid w:val="00E323F1"/>
    <w:rsid w:val="00E33BE0"/>
    <w:rsid w:val="00E33D46"/>
    <w:rsid w:val="00E34D4B"/>
    <w:rsid w:val="00E35F40"/>
    <w:rsid w:val="00E370D3"/>
    <w:rsid w:val="00E37E26"/>
    <w:rsid w:val="00E4026D"/>
    <w:rsid w:val="00E414DE"/>
    <w:rsid w:val="00E41DAB"/>
    <w:rsid w:val="00E41F84"/>
    <w:rsid w:val="00E42240"/>
    <w:rsid w:val="00E44219"/>
    <w:rsid w:val="00E4451B"/>
    <w:rsid w:val="00E4647D"/>
    <w:rsid w:val="00E46615"/>
    <w:rsid w:val="00E46B0A"/>
    <w:rsid w:val="00E47B13"/>
    <w:rsid w:val="00E52BA9"/>
    <w:rsid w:val="00E53271"/>
    <w:rsid w:val="00E544F2"/>
    <w:rsid w:val="00E54FB2"/>
    <w:rsid w:val="00E550DB"/>
    <w:rsid w:val="00E553B9"/>
    <w:rsid w:val="00E55416"/>
    <w:rsid w:val="00E556E0"/>
    <w:rsid w:val="00E55E5C"/>
    <w:rsid w:val="00E55E88"/>
    <w:rsid w:val="00E562BC"/>
    <w:rsid w:val="00E56AE3"/>
    <w:rsid w:val="00E56AEE"/>
    <w:rsid w:val="00E61CD6"/>
    <w:rsid w:val="00E6343F"/>
    <w:rsid w:val="00E63706"/>
    <w:rsid w:val="00E64A27"/>
    <w:rsid w:val="00E65737"/>
    <w:rsid w:val="00E659B1"/>
    <w:rsid w:val="00E678B3"/>
    <w:rsid w:val="00E70729"/>
    <w:rsid w:val="00E716C8"/>
    <w:rsid w:val="00E719B5"/>
    <w:rsid w:val="00E71D26"/>
    <w:rsid w:val="00E72D7D"/>
    <w:rsid w:val="00E72DA8"/>
    <w:rsid w:val="00E72EA9"/>
    <w:rsid w:val="00E7423F"/>
    <w:rsid w:val="00E80258"/>
    <w:rsid w:val="00E80E0F"/>
    <w:rsid w:val="00E81A40"/>
    <w:rsid w:val="00E82363"/>
    <w:rsid w:val="00E84BFE"/>
    <w:rsid w:val="00E8575D"/>
    <w:rsid w:val="00E86662"/>
    <w:rsid w:val="00E86EDF"/>
    <w:rsid w:val="00E872FE"/>
    <w:rsid w:val="00E87686"/>
    <w:rsid w:val="00E87B79"/>
    <w:rsid w:val="00E87F48"/>
    <w:rsid w:val="00E904C6"/>
    <w:rsid w:val="00E90B88"/>
    <w:rsid w:val="00E90E4F"/>
    <w:rsid w:val="00E90E90"/>
    <w:rsid w:val="00E916B4"/>
    <w:rsid w:val="00E91A56"/>
    <w:rsid w:val="00E92189"/>
    <w:rsid w:val="00E92E1E"/>
    <w:rsid w:val="00E933E8"/>
    <w:rsid w:val="00E93D8C"/>
    <w:rsid w:val="00E93F14"/>
    <w:rsid w:val="00E94B20"/>
    <w:rsid w:val="00E9563E"/>
    <w:rsid w:val="00E96064"/>
    <w:rsid w:val="00E96313"/>
    <w:rsid w:val="00E965FD"/>
    <w:rsid w:val="00E96CD8"/>
    <w:rsid w:val="00E97297"/>
    <w:rsid w:val="00E973F4"/>
    <w:rsid w:val="00EA0B72"/>
    <w:rsid w:val="00EA122A"/>
    <w:rsid w:val="00EA1A11"/>
    <w:rsid w:val="00EA45CD"/>
    <w:rsid w:val="00EA4D70"/>
    <w:rsid w:val="00EA6632"/>
    <w:rsid w:val="00EA6886"/>
    <w:rsid w:val="00EA75E0"/>
    <w:rsid w:val="00EB18B1"/>
    <w:rsid w:val="00EB1C82"/>
    <w:rsid w:val="00EB29EF"/>
    <w:rsid w:val="00EB39FD"/>
    <w:rsid w:val="00EB3C96"/>
    <w:rsid w:val="00EB6EDE"/>
    <w:rsid w:val="00EB7288"/>
    <w:rsid w:val="00EB75A9"/>
    <w:rsid w:val="00EB77B7"/>
    <w:rsid w:val="00EB7B86"/>
    <w:rsid w:val="00EC0F96"/>
    <w:rsid w:val="00EC246D"/>
    <w:rsid w:val="00EC33A5"/>
    <w:rsid w:val="00EC4317"/>
    <w:rsid w:val="00EC511D"/>
    <w:rsid w:val="00EC56F4"/>
    <w:rsid w:val="00EC5D5A"/>
    <w:rsid w:val="00EC70A7"/>
    <w:rsid w:val="00ED051B"/>
    <w:rsid w:val="00ED06DF"/>
    <w:rsid w:val="00ED1F19"/>
    <w:rsid w:val="00ED23E2"/>
    <w:rsid w:val="00ED2C96"/>
    <w:rsid w:val="00ED3533"/>
    <w:rsid w:val="00ED3703"/>
    <w:rsid w:val="00ED39BF"/>
    <w:rsid w:val="00ED5DE2"/>
    <w:rsid w:val="00EE3837"/>
    <w:rsid w:val="00EE54F5"/>
    <w:rsid w:val="00EE574D"/>
    <w:rsid w:val="00EE5DDE"/>
    <w:rsid w:val="00EF01F5"/>
    <w:rsid w:val="00EF4ED4"/>
    <w:rsid w:val="00EF5F58"/>
    <w:rsid w:val="00EF6651"/>
    <w:rsid w:val="00EF6A4C"/>
    <w:rsid w:val="00EF799B"/>
    <w:rsid w:val="00F00156"/>
    <w:rsid w:val="00F0142A"/>
    <w:rsid w:val="00F0181A"/>
    <w:rsid w:val="00F01E2E"/>
    <w:rsid w:val="00F02403"/>
    <w:rsid w:val="00F04AD8"/>
    <w:rsid w:val="00F04F8C"/>
    <w:rsid w:val="00F04FCA"/>
    <w:rsid w:val="00F0553E"/>
    <w:rsid w:val="00F06520"/>
    <w:rsid w:val="00F078E6"/>
    <w:rsid w:val="00F11124"/>
    <w:rsid w:val="00F11203"/>
    <w:rsid w:val="00F1120F"/>
    <w:rsid w:val="00F1197A"/>
    <w:rsid w:val="00F12B7C"/>
    <w:rsid w:val="00F12D54"/>
    <w:rsid w:val="00F15008"/>
    <w:rsid w:val="00F15196"/>
    <w:rsid w:val="00F1550D"/>
    <w:rsid w:val="00F16166"/>
    <w:rsid w:val="00F171CC"/>
    <w:rsid w:val="00F17226"/>
    <w:rsid w:val="00F17748"/>
    <w:rsid w:val="00F20974"/>
    <w:rsid w:val="00F21026"/>
    <w:rsid w:val="00F212EE"/>
    <w:rsid w:val="00F227A0"/>
    <w:rsid w:val="00F23369"/>
    <w:rsid w:val="00F25C54"/>
    <w:rsid w:val="00F2666A"/>
    <w:rsid w:val="00F26C42"/>
    <w:rsid w:val="00F276CD"/>
    <w:rsid w:val="00F312C8"/>
    <w:rsid w:val="00F32357"/>
    <w:rsid w:val="00F3247B"/>
    <w:rsid w:val="00F32AD7"/>
    <w:rsid w:val="00F35A2F"/>
    <w:rsid w:val="00F37031"/>
    <w:rsid w:val="00F40ACF"/>
    <w:rsid w:val="00F41099"/>
    <w:rsid w:val="00F42C3B"/>
    <w:rsid w:val="00F43345"/>
    <w:rsid w:val="00F4396D"/>
    <w:rsid w:val="00F43F80"/>
    <w:rsid w:val="00F44498"/>
    <w:rsid w:val="00F45096"/>
    <w:rsid w:val="00F458E1"/>
    <w:rsid w:val="00F4602E"/>
    <w:rsid w:val="00F4665E"/>
    <w:rsid w:val="00F47170"/>
    <w:rsid w:val="00F47EBF"/>
    <w:rsid w:val="00F50363"/>
    <w:rsid w:val="00F50FC2"/>
    <w:rsid w:val="00F54907"/>
    <w:rsid w:val="00F558ED"/>
    <w:rsid w:val="00F55D59"/>
    <w:rsid w:val="00F573C7"/>
    <w:rsid w:val="00F62FEE"/>
    <w:rsid w:val="00F64023"/>
    <w:rsid w:val="00F64079"/>
    <w:rsid w:val="00F64A98"/>
    <w:rsid w:val="00F64B34"/>
    <w:rsid w:val="00F65BD6"/>
    <w:rsid w:val="00F65FD8"/>
    <w:rsid w:val="00F66FB1"/>
    <w:rsid w:val="00F675CE"/>
    <w:rsid w:val="00F702BE"/>
    <w:rsid w:val="00F705DC"/>
    <w:rsid w:val="00F706CC"/>
    <w:rsid w:val="00F70960"/>
    <w:rsid w:val="00F70CBD"/>
    <w:rsid w:val="00F71293"/>
    <w:rsid w:val="00F71CDF"/>
    <w:rsid w:val="00F724F7"/>
    <w:rsid w:val="00F74C74"/>
    <w:rsid w:val="00F75672"/>
    <w:rsid w:val="00F76D3D"/>
    <w:rsid w:val="00F80C99"/>
    <w:rsid w:val="00F811F0"/>
    <w:rsid w:val="00F82E6C"/>
    <w:rsid w:val="00F82F30"/>
    <w:rsid w:val="00F8301D"/>
    <w:rsid w:val="00F830A6"/>
    <w:rsid w:val="00F84D66"/>
    <w:rsid w:val="00F85F79"/>
    <w:rsid w:val="00F864F0"/>
    <w:rsid w:val="00F87BD6"/>
    <w:rsid w:val="00F9000C"/>
    <w:rsid w:val="00F900A6"/>
    <w:rsid w:val="00F9595C"/>
    <w:rsid w:val="00F961FE"/>
    <w:rsid w:val="00F96A57"/>
    <w:rsid w:val="00F9737A"/>
    <w:rsid w:val="00F9761F"/>
    <w:rsid w:val="00FA2907"/>
    <w:rsid w:val="00FA50BF"/>
    <w:rsid w:val="00FA5489"/>
    <w:rsid w:val="00FA6146"/>
    <w:rsid w:val="00FA6442"/>
    <w:rsid w:val="00FA6AD5"/>
    <w:rsid w:val="00FA6FE9"/>
    <w:rsid w:val="00FA7E8B"/>
    <w:rsid w:val="00FB0270"/>
    <w:rsid w:val="00FB1420"/>
    <w:rsid w:val="00FB3A37"/>
    <w:rsid w:val="00FB42F7"/>
    <w:rsid w:val="00FB4464"/>
    <w:rsid w:val="00FB4541"/>
    <w:rsid w:val="00FB5B35"/>
    <w:rsid w:val="00FB5C00"/>
    <w:rsid w:val="00FB634D"/>
    <w:rsid w:val="00FB7555"/>
    <w:rsid w:val="00FC037B"/>
    <w:rsid w:val="00FC08D5"/>
    <w:rsid w:val="00FC165D"/>
    <w:rsid w:val="00FC1FFE"/>
    <w:rsid w:val="00FC2A7D"/>
    <w:rsid w:val="00FC2D8C"/>
    <w:rsid w:val="00FC3121"/>
    <w:rsid w:val="00FC3398"/>
    <w:rsid w:val="00FC3D4C"/>
    <w:rsid w:val="00FC42AD"/>
    <w:rsid w:val="00FC4DC5"/>
    <w:rsid w:val="00FC4E37"/>
    <w:rsid w:val="00FC61EF"/>
    <w:rsid w:val="00FC6486"/>
    <w:rsid w:val="00FC67B4"/>
    <w:rsid w:val="00FC7079"/>
    <w:rsid w:val="00FC7367"/>
    <w:rsid w:val="00FC7772"/>
    <w:rsid w:val="00FC7BD7"/>
    <w:rsid w:val="00FD063D"/>
    <w:rsid w:val="00FD06BE"/>
    <w:rsid w:val="00FD09E8"/>
    <w:rsid w:val="00FD09F4"/>
    <w:rsid w:val="00FD0FF5"/>
    <w:rsid w:val="00FD18CA"/>
    <w:rsid w:val="00FD1BDE"/>
    <w:rsid w:val="00FD1E7F"/>
    <w:rsid w:val="00FD2E50"/>
    <w:rsid w:val="00FD3F5D"/>
    <w:rsid w:val="00FD4C79"/>
    <w:rsid w:val="00FD4CF9"/>
    <w:rsid w:val="00FD596E"/>
    <w:rsid w:val="00FD7673"/>
    <w:rsid w:val="00FD7EEE"/>
    <w:rsid w:val="00FE0491"/>
    <w:rsid w:val="00FE2496"/>
    <w:rsid w:val="00FE4B97"/>
    <w:rsid w:val="00FE5629"/>
    <w:rsid w:val="00FF0666"/>
    <w:rsid w:val="00FF17F7"/>
    <w:rsid w:val="00FF1CDB"/>
    <w:rsid w:val="00FF2424"/>
    <w:rsid w:val="00FF2637"/>
    <w:rsid w:val="00FF2933"/>
    <w:rsid w:val="00FF2C5D"/>
    <w:rsid w:val="00FF4171"/>
    <w:rsid w:val="00FF4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5012"/>
  <w15:docId w15:val="{EB094903-439A-4FF1-8B95-52E2F2C7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7F2"/>
  </w:style>
  <w:style w:type="paragraph" w:styleId="Heading3">
    <w:name w:val="heading 3"/>
    <w:basedOn w:val="Normal"/>
    <w:link w:val="Heading3Char"/>
    <w:uiPriority w:val="9"/>
    <w:qFormat/>
    <w:rsid w:val="00D6324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2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63248"/>
    <w:rPr>
      <w:b/>
      <w:bCs/>
    </w:rPr>
  </w:style>
  <w:style w:type="character" w:customStyle="1" w:styleId="Heading3Char">
    <w:name w:val="Heading 3 Char"/>
    <w:basedOn w:val="DefaultParagraphFont"/>
    <w:link w:val="Heading3"/>
    <w:uiPriority w:val="9"/>
    <w:rsid w:val="00D63248"/>
    <w:rPr>
      <w:rFonts w:ascii="Times New Roman" w:eastAsia="Times New Roman" w:hAnsi="Times New Roman" w:cs="Times New Roman"/>
      <w:b/>
      <w:bCs/>
      <w:sz w:val="27"/>
      <w:szCs w:val="27"/>
      <w:lang w:eastAsia="lt-LT"/>
    </w:rPr>
  </w:style>
  <w:style w:type="paragraph" w:customStyle="1" w:styleId="Default">
    <w:name w:val="Default"/>
    <w:rsid w:val="00D632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ist Paragr"/>
    <w:basedOn w:val="Normal"/>
    <w:link w:val="ListParagraphChar"/>
    <w:uiPriority w:val="34"/>
    <w:qFormat/>
    <w:rsid w:val="00626C89"/>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AC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878918">
      <w:bodyDiv w:val="1"/>
      <w:marLeft w:val="0"/>
      <w:marRight w:val="0"/>
      <w:marTop w:val="0"/>
      <w:marBottom w:val="0"/>
      <w:divBdr>
        <w:top w:val="none" w:sz="0" w:space="0" w:color="auto"/>
        <w:left w:val="none" w:sz="0" w:space="0" w:color="auto"/>
        <w:bottom w:val="none" w:sz="0" w:space="0" w:color="auto"/>
        <w:right w:val="none" w:sz="0" w:space="0" w:color="auto"/>
      </w:divBdr>
    </w:div>
    <w:div w:id="19429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76E97-1239-438A-B70C-DE57ADD9BD2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88D75B-A3CF-4328-A31F-DC96CDED0F56}">
  <ds:schemaRefs>
    <ds:schemaRef ds:uri="http://schemas.microsoft.com/sharepoint/v3/contenttype/forms"/>
  </ds:schemaRefs>
</ds:datastoreItem>
</file>

<file path=customXml/itemProps3.xml><?xml version="1.0" encoding="utf-8"?>
<ds:datastoreItem xmlns:ds="http://schemas.openxmlformats.org/officeDocument/2006/customXml" ds:itemID="{8DC0540E-3DD8-4905-B6A2-558D62DEF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4140</Words>
  <Characters>2360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Glebė</cp:lastModifiedBy>
  <cp:revision>2</cp:revision>
  <dcterms:created xsi:type="dcterms:W3CDTF">2025-03-21T09:48:00Z</dcterms:created>
  <dcterms:modified xsi:type="dcterms:W3CDTF">2025-03-21T09:48:00Z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