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8A1A" w14:textId="2B595417" w:rsidR="00CB5234" w:rsidRPr="00CB5234" w:rsidRDefault="00CB5234" w:rsidP="00CB523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lt-LT"/>
        </w:rPr>
      </w:pPr>
      <w:r w:rsidRPr="00CB5234">
        <w:rPr>
          <w:rFonts w:ascii="Times New Roman" w:eastAsia="Times New Roman" w:hAnsi="Times New Roman" w:cs="Times New Roman"/>
          <w:b/>
          <w:bCs/>
          <w:color w:val="333333"/>
          <w:lang w:eastAsia="lt-LT"/>
        </w:rPr>
        <w:t>PAAIŠKINIMAS_1</w:t>
      </w:r>
    </w:p>
    <w:p w14:paraId="4D08E210" w14:textId="77777777" w:rsidR="00786BF9" w:rsidRPr="00786BF9" w:rsidRDefault="00CB5234" w:rsidP="00786BF9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lang w:val="lt-LT"/>
        </w:rPr>
      </w:pPr>
      <w:r w:rsidRPr="00786BF9">
        <w:rPr>
          <w:rFonts w:eastAsia="Times New Roman"/>
          <w:color w:val="333333"/>
          <w:lang w:eastAsia="lt-LT"/>
        </w:rPr>
        <w:t xml:space="preserve">DĖL </w:t>
      </w:r>
      <w:r w:rsidR="00786BF9" w:rsidRPr="00786BF9">
        <w:rPr>
          <w:color w:val="auto"/>
          <w:lang w:val="lt-LT"/>
        </w:rPr>
        <w:t>SAUGŲ SENELIŲ NAMŲ PASTATŲ KAPITALINIO REMONTO</w:t>
      </w:r>
    </w:p>
    <w:p w14:paraId="68D55813" w14:textId="532F503E" w:rsidR="00786BF9" w:rsidRPr="00786BF9" w:rsidRDefault="00786BF9" w:rsidP="00786BF9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lang w:val="lt-LT"/>
        </w:rPr>
      </w:pPr>
      <w:r w:rsidRPr="00786BF9">
        <w:rPr>
          <w:color w:val="auto"/>
          <w:lang w:val="lt-LT"/>
        </w:rPr>
        <w:t>PROJEKTavimo  IR PROJEKTO VYKDYMO PRIEŽIŪROS PASLAUG</w:t>
      </w:r>
      <w:r>
        <w:rPr>
          <w:color w:val="auto"/>
          <w:lang w:val="lt-LT"/>
        </w:rPr>
        <w:t>ų</w:t>
      </w:r>
    </w:p>
    <w:p w14:paraId="777611B2" w14:textId="5BA0D00E" w:rsidR="00283BF2" w:rsidRDefault="00CB5234" w:rsidP="00786B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  </w:t>
      </w:r>
    </w:p>
    <w:p w14:paraId="43FBCA48" w14:textId="2FDBCB56" w:rsidR="00CB5234" w:rsidRPr="00CB5234" w:rsidRDefault="00CB5234" w:rsidP="00CB5234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Pateikiame atsakym</w:t>
      </w:r>
      <w:r w:rsidR="00786BF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į tiekėj</w:t>
      </w:r>
      <w:r w:rsidR="001A649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paklausim</w:t>
      </w:r>
      <w:r w:rsidR="00786BF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</w:p>
    <w:p w14:paraId="5C22EF96" w14:textId="5015BC1C" w:rsidR="008603B5" w:rsidRPr="00CB5234" w:rsidRDefault="00CB5234" w:rsidP="00CB523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B52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1. Klausimas.</w:t>
      </w:r>
      <w:r w:rsidRPr="00CB5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</w:t>
      </w:r>
      <w:r w:rsidR="008603B5" w:rsidRPr="00CB5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Prašome </w:t>
      </w:r>
      <w:r w:rsidR="00CC709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patikslinti koks šiam pirkimui skirtas maksimalus biudžetas? </w:t>
      </w:r>
    </w:p>
    <w:p w14:paraId="27D48E68" w14:textId="0B59666F" w:rsidR="00CB5234" w:rsidRDefault="00330380" w:rsidP="00CB523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CB52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Atsakymas</w:t>
      </w:r>
      <w:r w:rsidR="00CB52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. </w:t>
      </w:r>
      <w:r w:rsidR="00CB5234" w:rsidRPr="00CB5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Planuojamos </w:t>
      </w:r>
      <w:r w:rsidR="00CB5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šiam pirkimui </w:t>
      </w:r>
      <w:r w:rsidR="00CB5234" w:rsidRPr="00CB5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lėšos </w:t>
      </w:r>
      <w:r w:rsidR="00786BF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–</w:t>
      </w:r>
      <w:r w:rsidR="00CB523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 xml:space="preserve"> </w:t>
      </w:r>
      <w:r w:rsidR="00786BF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lt-LT"/>
        </w:rPr>
        <w:t>68 231,40 Eur be PVM.</w:t>
      </w:r>
    </w:p>
    <w:p w14:paraId="0D95CEFC" w14:textId="77777777" w:rsidR="001A33EC" w:rsidRDefault="001A33EC"/>
    <w:sectPr w:rsidR="001A33EC" w:rsidSect="00CB52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F0D05"/>
    <w:multiLevelType w:val="multilevel"/>
    <w:tmpl w:val="715E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88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B5"/>
    <w:rsid w:val="00145EA0"/>
    <w:rsid w:val="001A33EC"/>
    <w:rsid w:val="001A6495"/>
    <w:rsid w:val="001F0FF4"/>
    <w:rsid w:val="00283BF2"/>
    <w:rsid w:val="00330380"/>
    <w:rsid w:val="004B5C19"/>
    <w:rsid w:val="00561EFF"/>
    <w:rsid w:val="00786BF9"/>
    <w:rsid w:val="008603B5"/>
    <w:rsid w:val="008B2450"/>
    <w:rsid w:val="008B7063"/>
    <w:rsid w:val="00CB5234"/>
    <w:rsid w:val="00CC709C"/>
    <w:rsid w:val="00DC51EF"/>
    <w:rsid w:val="00DC7D91"/>
    <w:rsid w:val="00E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E454"/>
  <w15:chartTrackingRefBased/>
  <w15:docId w15:val="{196474A6-9174-453C-863C-5DA539AC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8603B5"/>
    <w:rPr>
      <w:b/>
      <w:bCs/>
    </w:rPr>
  </w:style>
  <w:style w:type="paragraph" w:styleId="Sraopastraipa">
    <w:name w:val="List Paragraph"/>
    <w:basedOn w:val="prastasis"/>
    <w:uiPriority w:val="34"/>
    <w:qFormat/>
    <w:rsid w:val="00CB5234"/>
    <w:pPr>
      <w:ind w:left="720"/>
      <w:contextualSpacing/>
    </w:pPr>
  </w:style>
  <w:style w:type="paragraph" w:customStyle="1" w:styleId="Heading">
    <w:name w:val="Heading"/>
    <w:next w:val="prastasis"/>
    <w:uiPriority w:val="99"/>
    <w:rsid w:val="00786BF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202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VPT_SA</dc:creator>
  <cp:keywords/>
  <dc:description/>
  <cp:lastModifiedBy>Stasė Avižinienė</cp:lastModifiedBy>
  <cp:revision>5</cp:revision>
  <dcterms:created xsi:type="dcterms:W3CDTF">2024-11-07T14:43:00Z</dcterms:created>
  <dcterms:modified xsi:type="dcterms:W3CDTF">2024-11-08T13:31:00Z</dcterms:modified>
</cp:coreProperties>
</file>