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5FB59538" w:rsidR="008B502A" w:rsidRPr="004A1EA7" w:rsidRDefault="00BD03A4" w:rsidP="00AA2932">
      <w:pPr>
        <w:pStyle w:val="Antrat1"/>
        <w:numPr>
          <w:ilvl w:val="0"/>
          <w:numId w:val="0"/>
        </w:numPr>
        <w:ind w:left="568" w:hanging="284"/>
        <w:jc w:val="left"/>
        <w:rPr>
          <w:bCs/>
          <w:szCs w:val="24"/>
          <w:lang w:eastAsia="lt-LT"/>
        </w:rPr>
      </w:pPr>
      <w:r w:rsidRPr="00BD03A4">
        <w:t>ŠILUMOS PERDAVIMO TINKLŲ A. J. GREIMO G. - VYTAUTO G. KVARTALE, ŠIAULIUOSE, PROJEKTAVIMO IR REKONSTRAVIMO DARBAI</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5343783B" w14:textId="64A63CC3" w:rsidR="00B47382" w:rsidRPr="004A1EA7" w:rsidRDefault="008B502A" w:rsidP="00427BD1">
      <w:pPr>
        <w:contextualSpacing/>
        <w:rPr>
          <w:bCs/>
          <w:sz w:val="22"/>
          <w:szCs w:val="22"/>
        </w:rPr>
      </w:pPr>
      <w:r w:rsidRPr="004A1EA7">
        <w:rPr>
          <w:sz w:val="22"/>
          <w:szCs w:val="22"/>
        </w:rPr>
        <w:t xml:space="preserve">6 konkurso sąlygų priedas. </w:t>
      </w:r>
      <w:r w:rsidR="00427BD1" w:rsidRPr="004A1EA7">
        <w:rPr>
          <w:bCs/>
          <w:sz w:val="22"/>
          <w:szCs w:val="22"/>
        </w:rPr>
        <w:t>Už pirkimo sutarties vykdymą atsakingų specialistų sąrašas.</w:t>
      </w:r>
    </w:p>
    <w:p w14:paraId="6F09A944" w14:textId="3DD2808A" w:rsidR="00985225" w:rsidRDefault="00BD03A4" w:rsidP="00367170">
      <w:pPr>
        <w:contextualSpacing/>
        <w:rPr>
          <w:bCs/>
          <w:sz w:val="22"/>
          <w:szCs w:val="22"/>
        </w:rPr>
      </w:pPr>
      <w:r>
        <w:rPr>
          <w:bCs/>
          <w:sz w:val="22"/>
          <w:szCs w:val="22"/>
        </w:rPr>
        <w:t>7</w:t>
      </w:r>
      <w:r w:rsidR="00B47382" w:rsidRPr="004A1EA7">
        <w:rPr>
          <w:bCs/>
          <w:sz w:val="22"/>
          <w:szCs w:val="22"/>
        </w:rPr>
        <w:t xml:space="preserve">  konkurso sąlygų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187CBED9"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BD03A4">
        <w:rPr>
          <w:color w:val="000000" w:themeColor="text1"/>
          <w:szCs w:val="24"/>
        </w:rPr>
        <w:t>š</w:t>
      </w:r>
      <w:r w:rsidR="00BD03A4" w:rsidRPr="00BD03A4">
        <w:rPr>
          <w:color w:val="000000" w:themeColor="text1"/>
          <w:szCs w:val="24"/>
        </w:rPr>
        <w:t xml:space="preserve">ilumos perdavimo tinklų A. J. Greimo g. - Vytauto g. kvartale, Šiauliuose, projektavimo ir rekonstravimo </w:t>
      </w:r>
      <w:r w:rsidR="00BD03A4">
        <w:rPr>
          <w:color w:val="000000" w:themeColor="text1"/>
          <w:szCs w:val="24"/>
        </w:rPr>
        <w:t xml:space="preserve">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77280045"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BD03A4">
        <w:rPr>
          <w:color w:val="000000" w:themeColor="text1"/>
          <w:szCs w:val="24"/>
        </w:rPr>
        <w:t xml:space="preserve">perdavimo tinklų A. J. Greimo g. - Vytauto g. kvartale, Šiauliuose, projektavimo ir rekonstravimo darbai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4993CB04"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5139A6" w:rsidRPr="00C4266A">
        <w:rPr>
          <w:szCs w:val="24"/>
        </w:rPr>
        <w:t>6</w:t>
      </w:r>
      <w:r w:rsidR="001B65A0" w:rsidRPr="00C4266A">
        <w:rPr>
          <w:szCs w:val="24"/>
        </w:rPr>
        <w:t xml:space="preserve"> (</w:t>
      </w:r>
      <w:r w:rsidR="005139A6" w:rsidRPr="00C4266A">
        <w:rPr>
          <w:szCs w:val="24"/>
        </w:rPr>
        <w:t>š</w:t>
      </w:r>
      <w:r w:rsidR="000570D9" w:rsidRPr="00C4266A">
        <w:rPr>
          <w:szCs w:val="24"/>
        </w:rPr>
        <w:t>e</w:t>
      </w:r>
      <w:r w:rsidR="005139A6" w:rsidRPr="00C4266A">
        <w:rPr>
          <w:szCs w:val="24"/>
        </w:rPr>
        <w:t>š</w:t>
      </w:r>
      <w:r w:rsidR="001B65A0" w:rsidRPr="00C4266A">
        <w:rPr>
          <w:szCs w:val="24"/>
        </w:rPr>
        <w:t>ioms)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 xml:space="preserve">turi būti įgyta iki pasiūlymų pateikimo termino </w:t>
      </w:r>
      <w:r w:rsidR="00E8401E" w:rsidRPr="004A1EA7">
        <w:rPr>
          <w:color w:val="000000" w:themeColor="text1"/>
          <w:szCs w:val="24"/>
          <w:lang w:eastAsia="lt-LT"/>
        </w:rPr>
        <w:lastRenderedPageBreak/>
        <w:t>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lastRenderedPageBreak/>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lastRenderedPageBreak/>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lastRenderedPageBreak/>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43E5BE20"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BD03A4">
              <w:rPr>
                <w:sz w:val="22"/>
                <w:szCs w:val="22"/>
              </w:rPr>
              <w:t>6</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t xml:space="preserve">ir </w:t>
            </w:r>
          </w:p>
          <w:p w14:paraId="33D8F658" w14:textId="1A8C9570" w:rsidR="00CB4063" w:rsidRPr="00631288" w:rsidRDefault="006A59E8" w:rsidP="006A59E8">
            <w:pPr>
              <w:tabs>
                <w:tab w:val="left" w:pos="6360"/>
              </w:tabs>
              <w:rPr>
                <w:sz w:val="22"/>
                <w:szCs w:val="22"/>
              </w:rPr>
            </w:pPr>
            <w:r w:rsidRPr="00631288">
              <w:rPr>
                <w:sz w:val="22"/>
                <w:szCs w:val="22"/>
              </w:rPr>
              <w:lastRenderedPageBreak/>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9A6C2B">
              <w:rPr>
                <w:sz w:val="22"/>
                <w:szCs w:val="22"/>
              </w:rPr>
              <w:t>6</w:t>
            </w:r>
            <w:r w:rsidR="00D46159">
              <w:rPr>
                <w:sz w:val="22"/>
                <w:szCs w:val="22"/>
              </w:rPr>
              <w:t>0</w:t>
            </w:r>
            <w:r w:rsidRPr="00631288">
              <w:rPr>
                <w:sz w:val="22"/>
                <w:szCs w:val="22"/>
              </w:rPr>
              <w:t xml:space="preserve"> m ir kurio bent dalis buvo ne mažesnio nei DN</w:t>
            </w:r>
            <w:r w:rsidR="00D46159">
              <w:rPr>
                <w:sz w:val="22"/>
                <w:szCs w:val="22"/>
              </w:rPr>
              <w:t>200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071AB217"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9A6C2B">
              <w:rPr>
                <w:sz w:val="22"/>
                <w:szCs w:val="22"/>
              </w:rPr>
              <w:t>6</w:t>
            </w:r>
            <w:r w:rsidR="00D46159">
              <w:rPr>
                <w:sz w:val="22"/>
                <w:szCs w:val="22"/>
              </w:rPr>
              <w:t>0</w:t>
            </w:r>
            <w:r w:rsidRPr="007C3DC3">
              <w:rPr>
                <w:sz w:val="22"/>
                <w:szCs w:val="22"/>
              </w:rPr>
              <w:t xml:space="preserve"> m ir kurių bent dalis buvo ne mažesnio nei DN</w:t>
            </w:r>
            <w:r w:rsidR="009A6C2B">
              <w:rPr>
                <w:sz w:val="22"/>
                <w:szCs w:val="22"/>
              </w:rPr>
              <w:t>2</w:t>
            </w:r>
            <w:r w:rsidR="00D46159">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lastRenderedPageBreak/>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 xml:space="preserve">Tiekėjas gali remtis tik tokiais kitų ūkio subjektų pajėgumais, kuriais jis realiai galės disponuoti pirkimo sutarties vykdymo metu. Tiekėjas turi pareigą pirkimo vykdytojui </w:t>
      </w:r>
      <w:r w:rsidRPr="004A1EA7">
        <w:rPr>
          <w:rFonts w:eastAsiaTheme="minorHAnsi"/>
          <w:color w:val="000000" w:themeColor="text1"/>
          <w:szCs w:val="24"/>
          <w:lang w:eastAsia="lt-LT"/>
        </w:rPr>
        <w:lastRenderedPageBreak/>
        <w:t>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4FABEBD" w14:textId="77777777" w:rsidR="00CB6A1B" w:rsidRPr="00FE758D" w:rsidRDefault="008C682E" w:rsidP="00CB6A1B">
      <w:pPr>
        <w:pStyle w:val="Pagrindinistekstas"/>
        <w:tabs>
          <w:tab w:val="left" w:pos="426"/>
        </w:tabs>
        <w:suppressAutoHyphens/>
        <w:ind w:firstLine="0"/>
        <w:contextualSpacing/>
        <w:rPr>
          <w:b/>
          <w:color w:val="000000" w:themeColor="text1"/>
          <w:szCs w:val="24"/>
        </w:rPr>
      </w:pPr>
      <w:bookmarkStart w:id="2" w:name="_Hlk102462337"/>
      <w:r w:rsidRPr="004A1EA7">
        <w:rPr>
          <w:bCs/>
          <w:color w:val="000000" w:themeColor="text1"/>
          <w:szCs w:val="24"/>
        </w:rPr>
        <w:t xml:space="preserve">5.1. </w:t>
      </w:r>
      <w:bookmarkEnd w:id="2"/>
      <w:r w:rsidR="00CB6A1B" w:rsidRPr="00FE758D">
        <w:rPr>
          <w:color w:val="000000" w:themeColor="text1"/>
          <w:szCs w:val="24"/>
        </w:rPr>
        <w:t>Perkantysis subjektas nereikalauja pasiūlymo galiojimo užtikrinimo.</w:t>
      </w:r>
    </w:p>
    <w:p w14:paraId="203DED1B" w14:textId="52745EB5" w:rsidR="00916F53" w:rsidRPr="004A1EA7" w:rsidRDefault="00916F53" w:rsidP="00CB6A1B">
      <w:pPr>
        <w:pStyle w:val="Pagrindinistekstas"/>
        <w:tabs>
          <w:tab w:val="left" w:pos="709"/>
        </w:tabs>
        <w:suppressAutoHyphens/>
        <w:ind w:firstLine="0"/>
        <w:contextualSpacing/>
        <w:rPr>
          <w:szCs w:val="24"/>
        </w:rPr>
      </w:pP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 xml:space="preserve">nepriklausomai nuo to, ar teikiant pasiūlymą jis bus atskiras tiekėjas, ar tiekėjų grupės partneris </w:t>
      </w:r>
      <w:r w:rsidR="001D2F51" w:rsidRPr="004A1EA7">
        <w:rPr>
          <w:color w:val="000000" w:themeColor="text1"/>
          <w:szCs w:val="24"/>
        </w:rPr>
        <w:lastRenderedPageBreak/>
        <w:t>(jungtinės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6A1B0A0F" w14:textId="61285ECD" w:rsidR="00AF379E" w:rsidRPr="00CB6A1B" w:rsidRDefault="00CB4063" w:rsidP="00CB6A1B">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1EA50737"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CB6A1B">
        <w:rPr>
          <w:color w:val="1F497D" w:themeColor="text2"/>
          <w:sz w:val="24"/>
          <w:szCs w:val="24"/>
        </w:rPr>
        <w:t>4</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03CB823"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CB6A1B">
        <w:rPr>
          <w:color w:val="1F497D" w:themeColor="text2"/>
          <w:sz w:val="24"/>
          <w:szCs w:val="24"/>
        </w:rPr>
        <w:t>5</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A539A13"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CB6A1B">
        <w:rPr>
          <w:bCs/>
          <w:color w:val="1F497D" w:themeColor="text2"/>
          <w:szCs w:val="24"/>
        </w:rPr>
        <w:t>6</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1F8A5209" w:rsidR="002D5279" w:rsidRPr="004A1EA7" w:rsidRDefault="00127554" w:rsidP="00CB6A1B">
      <w:pPr>
        <w:rPr>
          <w:color w:val="000000" w:themeColor="text1"/>
          <w:szCs w:val="24"/>
        </w:rPr>
      </w:pPr>
      <w:r w:rsidRPr="00540D38">
        <w:rPr>
          <w:rFonts w:eastAsia="Calibri"/>
          <w:color w:val="1F497D" w:themeColor="text2"/>
          <w:szCs w:val="24"/>
          <w:lang w:eastAsia="lt-LT"/>
        </w:rPr>
        <w:t>6.9.</w:t>
      </w:r>
      <w:r w:rsidR="00CB6A1B">
        <w:rPr>
          <w:rFonts w:eastAsia="Calibri"/>
          <w:color w:val="1F497D" w:themeColor="text2"/>
          <w:szCs w:val="24"/>
          <w:lang w:eastAsia="lt-LT"/>
        </w:rPr>
        <w:t>7</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71898C47"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18EEDBA0"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w:t>
      </w:r>
      <w:r w:rsidRPr="004A1EA7">
        <w:rPr>
          <w:color w:val="000000" w:themeColor="text1"/>
          <w:szCs w:val="24"/>
        </w:rPr>
        <w:lastRenderedPageBreak/>
        <w:t xml:space="preserve">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4CFA66F9"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CB6A1B">
        <w:rPr>
          <w:b/>
          <w:color w:val="FF0000"/>
          <w:szCs w:val="24"/>
        </w:rPr>
        <w:t>balandžio</w:t>
      </w:r>
      <w:r w:rsidR="006B7FBE">
        <w:rPr>
          <w:b/>
          <w:color w:val="FF0000"/>
          <w:szCs w:val="24"/>
        </w:rPr>
        <w:t xml:space="preserve"> </w:t>
      </w:r>
      <w:r w:rsidR="000570D9">
        <w:rPr>
          <w:b/>
          <w:color w:val="FF0000"/>
          <w:szCs w:val="24"/>
        </w:rPr>
        <w:t>2</w:t>
      </w:r>
      <w:r w:rsidR="00CB6A1B">
        <w:rPr>
          <w:b/>
          <w:color w:val="FF0000"/>
          <w:szCs w:val="24"/>
        </w:rPr>
        <w:t>2</w:t>
      </w:r>
      <w:r w:rsidR="00171463" w:rsidRPr="004A1EA7">
        <w:rPr>
          <w:b/>
          <w:color w:val="FF0000"/>
          <w:szCs w:val="24"/>
        </w:rPr>
        <w:t xml:space="preserve"> </w:t>
      </w:r>
      <w:r w:rsidRPr="004A1EA7">
        <w:rPr>
          <w:b/>
          <w:color w:val="FF0000"/>
          <w:szCs w:val="24"/>
        </w:rPr>
        <w:t xml:space="preserve">d. </w:t>
      </w:r>
      <w:r w:rsidR="00CB6A1B">
        <w:rPr>
          <w:b/>
          <w:color w:val="FF0000"/>
          <w:szCs w:val="24"/>
        </w:rPr>
        <w:t>12</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5B31D238"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320647">
        <w:rPr>
          <w:b/>
          <w:sz w:val="24"/>
          <w:szCs w:val="24"/>
        </w:rPr>
        <w:t>5</w:t>
      </w:r>
      <w:r w:rsidR="000C14EF" w:rsidRPr="001042F1">
        <w:rPr>
          <w:bCs/>
          <w:sz w:val="24"/>
          <w:szCs w:val="24"/>
        </w:rPr>
        <w:t xml:space="preserve"> (</w:t>
      </w:r>
      <w:r w:rsidR="00320647">
        <w:rPr>
          <w:bCs/>
          <w:sz w:val="24"/>
          <w:szCs w:val="24"/>
        </w:rPr>
        <w:t>penki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lastRenderedPageBreak/>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66C41DE0"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CB6A1B" w:rsidRPr="00CB6A1B">
        <w:rPr>
          <w:b/>
          <w:color w:val="FF0000"/>
          <w:szCs w:val="24"/>
        </w:rPr>
        <w:t>balandžio</w:t>
      </w:r>
      <w:r w:rsidR="006B7FBE" w:rsidRPr="00CB6A1B">
        <w:rPr>
          <w:b/>
          <w:color w:val="FF0000"/>
          <w:szCs w:val="24"/>
        </w:rPr>
        <w:t xml:space="preserve">  </w:t>
      </w:r>
      <w:r w:rsidR="00BA425F" w:rsidRPr="00CB6A1B">
        <w:rPr>
          <w:b/>
          <w:color w:val="FF0000"/>
          <w:szCs w:val="24"/>
        </w:rPr>
        <w:t>2</w:t>
      </w:r>
      <w:r w:rsidR="00CB6A1B" w:rsidRPr="00CB6A1B">
        <w:rPr>
          <w:b/>
          <w:color w:val="FF0000"/>
          <w:szCs w:val="24"/>
        </w:rPr>
        <w:t>2</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CB6A1B" w:rsidRPr="00CB6A1B">
        <w:rPr>
          <w:b/>
          <w:color w:val="FF0000"/>
          <w:szCs w:val="24"/>
        </w:rPr>
        <w:t xml:space="preserve">12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w:t>
      </w:r>
      <w:r w:rsidRPr="004A1EA7">
        <w:rPr>
          <w:color w:val="000000" w:themeColor="text1"/>
          <w:szCs w:val="24"/>
        </w:rPr>
        <w:lastRenderedPageBreak/>
        <w:t xml:space="preserve">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104F2D02" w14:textId="77777777" w:rsidR="007E0580" w:rsidRDefault="006560D9" w:rsidP="00DC50D7">
      <w:pPr>
        <w:tabs>
          <w:tab w:val="left" w:pos="0"/>
          <w:tab w:val="left" w:pos="851"/>
        </w:tabs>
        <w:rPr>
          <w:szCs w:val="24"/>
        </w:rPr>
      </w:pPr>
      <w:r w:rsidRPr="004A1EA7">
        <w:rPr>
          <w:szCs w:val="24"/>
        </w:rPr>
        <w:t xml:space="preserve"> </w:t>
      </w:r>
      <w:bookmarkStart w:id="7" w:name="_Toc60525490"/>
    </w:p>
    <w:p w14:paraId="3161FAE0" w14:textId="77777777" w:rsidR="007E0580" w:rsidRDefault="007E0580" w:rsidP="00DC50D7">
      <w:pPr>
        <w:tabs>
          <w:tab w:val="left" w:pos="0"/>
          <w:tab w:val="left" w:pos="851"/>
        </w:tabs>
        <w:rPr>
          <w:szCs w:val="24"/>
        </w:rPr>
      </w:pPr>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lastRenderedPageBreak/>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6546980D"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w:t>
      </w:r>
      <w:r w:rsidR="006F01FF" w:rsidRPr="006F01FF">
        <w:rPr>
          <w:b/>
          <w:color w:val="000000"/>
          <w:szCs w:val="24"/>
        </w:rPr>
        <w:t xml:space="preserve">TINKLŲ  </w:t>
      </w:r>
      <w:r w:rsidR="006F01FF" w:rsidRPr="006F01FF">
        <w:rPr>
          <w:b/>
        </w:rPr>
        <w:t>M. K. ČIURLIONO G. - V. KUDIRKOS G.</w:t>
      </w:r>
      <w:r w:rsidR="006F01FF" w:rsidRPr="006F01FF">
        <w:t xml:space="preserve">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4734C861" w14:textId="1F6496B1" w:rsidR="00294487" w:rsidRPr="004A1EA7" w:rsidRDefault="00294487" w:rsidP="00294487">
      <w:pPr>
        <w:rPr>
          <w:i/>
          <w:szCs w:val="24"/>
          <w:lang w:eastAsia="lt-LT"/>
        </w:rPr>
      </w:pP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455B489E" w:rsidR="0030246B" w:rsidRPr="005826C3" w:rsidRDefault="0030246B" w:rsidP="00D52832">
            <w:pPr>
              <w:keepNext/>
              <w:outlineLvl w:val="2"/>
              <w:rPr>
                <w:color w:val="000000" w:themeColor="text1"/>
                <w:sz w:val="22"/>
                <w:szCs w:val="22"/>
              </w:rPr>
            </w:pPr>
            <w:r w:rsidRPr="005826C3">
              <w:rPr>
                <w:color w:val="000000"/>
                <w:sz w:val="22"/>
                <w:szCs w:val="22"/>
              </w:rPr>
              <w:t xml:space="preserve"> </w:t>
            </w:r>
            <w:r w:rsidRPr="005826C3">
              <w:rPr>
                <w:color w:val="000000" w:themeColor="text1"/>
                <w:sz w:val="22"/>
                <w:szCs w:val="22"/>
              </w:rPr>
              <w:t xml:space="preserve">Šilumos </w:t>
            </w:r>
            <w:r w:rsidR="00BD03A4">
              <w:rPr>
                <w:color w:val="000000" w:themeColor="text1"/>
                <w:sz w:val="22"/>
                <w:szCs w:val="22"/>
              </w:rPr>
              <w:t xml:space="preserve"> </w:t>
            </w:r>
            <w:r w:rsidR="00BD03A4" w:rsidRPr="00BD03A4">
              <w:rPr>
                <w:color w:val="000000" w:themeColor="text1"/>
                <w:sz w:val="22"/>
                <w:szCs w:val="22"/>
              </w:rPr>
              <w:t xml:space="preserve">perdavimo tinklų A. J. Greimo g. - Vytauto g. kvartale, Šiauliuose, projektavimo ir rekonstravimo </w:t>
            </w:r>
            <w:r w:rsidRPr="005826C3">
              <w:rPr>
                <w:color w:val="000000" w:themeColor="text1"/>
                <w:sz w:val="22"/>
                <w:szCs w:val="22"/>
              </w:rPr>
              <w:t xml:space="preserve">paslaugos, </w:t>
            </w:r>
          </w:p>
          <w:p w14:paraId="5D34F806" w14:textId="763EC0BB" w:rsidR="0030246B" w:rsidRPr="005826C3" w:rsidRDefault="0030246B" w:rsidP="00D52832">
            <w:pPr>
              <w:keepNext/>
              <w:outlineLvl w:val="2"/>
              <w:rPr>
                <w:rFonts w:eastAsia="SimSun"/>
                <w:sz w:val="22"/>
                <w:szCs w:val="22"/>
                <w:lang w:eastAsia="zh-CN"/>
              </w:rPr>
            </w:pPr>
            <w:r w:rsidRPr="005826C3">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16B0A08F" w:rsidR="0030246B" w:rsidRPr="005826C3" w:rsidRDefault="00BD03A4" w:rsidP="00D52832">
            <w:pPr>
              <w:keepNext/>
              <w:outlineLvl w:val="2"/>
              <w:rPr>
                <w:color w:val="000000" w:themeColor="text1"/>
                <w:sz w:val="22"/>
                <w:szCs w:val="22"/>
              </w:rPr>
            </w:pPr>
            <w:r w:rsidRPr="005826C3">
              <w:rPr>
                <w:color w:val="000000" w:themeColor="text1"/>
                <w:sz w:val="22"/>
                <w:szCs w:val="22"/>
              </w:rPr>
              <w:t xml:space="preserve">Šilumos </w:t>
            </w:r>
            <w:r>
              <w:rPr>
                <w:color w:val="000000" w:themeColor="text1"/>
                <w:sz w:val="22"/>
                <w:szCs w:val="22"/>
              </w:rPr>
              <w:t xml:space="preserve"> </w:t>
            </w:r>
            <w:r w:rsidRPr="00BD03A4">
              <w:rPr>
                <w:color w:val="000000" w:themeColor="text1"/>
                <w:sz w:val="22"/>
                <w:szCs w:val="22"/>
              </w:rPr>
              <w:t xml:space="preserve">perdavimo tinklų A. J. Greimo g. - Vytauto g. kvartale, Šiauliuose, </w:t>
            </w:r>
            <w:r>
              <w:rPr>
                <w:color w:val="000000" w:themeColor="text1"/>
                <w:sz w:val="22"/>
                <w:szCs w:val="22"/>
              </w:rPr>
              <w:t xml:space="preserve"> </w:t>
            </w:r>
            <w:r w:rsidRPr="00BD03A4">
              <w:rPr>
                <w:color w:val="000000" w:themeColor="text1"/>
                <w:sz w:val="22"/>
                <w:szCs w:val="22"/>
              </w:rPr>
              <w:t xml:space="preserve"> rekonstravimo</w:t>
            </w:r>
            <w:r>
              <w:rPr>
                <w:color w:val="000000" w:themeColor="text1"/>
                <w:sz w:val="22"/>
                <w:szCs w:val="22"/>
              </w:rPr>
              <w:t xml:space="preserve"> darbai</w:t>
            </w:r>
            <w:r w:rsidR="0030246B" w:rsidRPr="005826C3">
              <w:rPr>
                <w:color w:val="000000" w:themeColor="text1"/>
                <w:sz w:val="22"/>
                <w:szCs w:val="22"/>
              </w:rPr>
              <w:t xml:space="preserve">, </w:t>
            </w:r>
          </w:p>
          <w:p w14:paraId="5B206678" w14:textId="2186B78B" w:rsidR="0030246B" w:rsidRPr="005826C3" w:rsidRDefault="0030246B" w:rsidP="00D52832">
            <w:pPr>
              <w:keepNext/>
              <w:outlineLvl w:val="2"/>
              <w:rPr>
                <w:strike/>
                <w:color w:val="000000"/>
                <w:sz w:val="22"/>
                <w:szCs w:val="22"/>
              </w:rPr>
            </w:pPr>
            <w:r w:rsidRPr="005826C3">
              <w:rPr>
                <w:color w:val="000000" w:themeColor="text1"/>
                <w:sz w:val="22"/>
                <w:szCs w:val="22"/>
              </w:rPr>
              <w:t xml:space="preserve">nurodyti </w:t>
            </w:r>
            <w:r w:rsidR="00BD03A4" w:rsidRPr="005826C3">
              <w:rPr>
                <w:color w:val="000000" w:themeColor="text1"/>
                <w:sz w:val="22"/>
                <w:szCs w:val="22"/>
              </w:rPr>
              <w:t xml:space="preserve">techninės specifikacijos </w:t>
            </w:r>
            <w:r w:rsidRPr="005826C3">
              <w:rPr>
                <w:color w:val="000000" w:themeColor="text1"/>
                <w:sz w:val="22"/>
                <w:szCs w:val="22"/>
              </w:rPr>
              <w:t>2 priede „Techninė specifikacija“</w:t>
            </w:r>
            <w:r w:rsidRPr="005826C3">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14D05919" w14:textId="77777777" w:rsidR="003770D3" w:rsidRPr="00B41C27" w:rsidRDefault="003770D3" w:rsidP="003770D3">
      <w:pPr>
        <w:keepNext/>
        <w:jc w:val="center"/>
        <w:outlineLvl w:val="0"/>
        <w:rPr>
          <w:b/>
          <w:bCs/>
          <w:kern w:val="1"/>
          <w:szCs w:val="24"/>
          <w:lang w:eastAsia="lt-LT"/>
        </w:rPr>
      </w:pPr>
    </w:p>
    <w:p w14:paraId="17F6CD41" w14:textId="77777777" w:rsidR="003770D3" w:rsidRPr="0085726B" w:rsidRDefault="003770D3" w:rsidP="003770D3">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 xml:space="preserve">A. J. GREIMO G. – VYTAUTO G. </w:t>
      </w:r>
      <w:r w:rsidRPr="0000236D">
        <w:rPr>
          <w:b/>
          <w:bCs/>
          <w:sz w:val="22"/>
          <w:szCs w:val="22"/>
        </w:rPr>
        <w:t>KVARTALE, ŠIAULIUOSE, PROJEKTAVIMO IR REKONSTRAVIMO DARBŲ PIRKIMO</w:t>
      </w:r>
      <w:r w:rsidRPr="0085726B">
        <w:rPr>
          <w:b/>
          <w:bCs/>
          <w:sz w:val="22"/>
          <w:szCs w:val="22"/>
        </w:rPr>
        <w:t>-PARDAVIMO SUTARTIS NR. _____</w:t>
      </w:r>
    </w:p>
    <w:p w14:paraId="722D00CA" w14:textId="77777777" w:rsidR="003770D3" w:rsidRDefault="003770D3" w:rsidP="003770D3">
      <w:pPr>
        <w:jc w:val="center"/>
        <w:rPr>
          <w:sz w:val="22"/>
          <w:szCs w:val="22"/>
        </w:rPr>
      </w:pPr>
    </w:p>
    <w:p w14:paraId="43843ED7" w14:textId="77777777" w:rsidR="003770D3" w:rsidRPr="0085726B" w:rsidRDefault="003770D3" w:rsidP="003770D3">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436BA8E1" w14:textId="77777777" w:rsidR="003770D3" w:rsidRPr="0085726B" w:rsidRDefault="003770D3" w:rsidP="003770D3">
      <w:pPr>
        <w:tabs>
          <w:tab w:val="left" w:pos="1418"/>
          <w:tab w:val="left" w:pos="7513"/>
        </w:tabs>
        <w:jc w:val="center"/>
        <w:rPr>
          <w:sz w:val="22"/>
          <w:szCs w:val="22"/>
        </w:rPr>
      </w:pPr>
    </w:p>
    <w:p w14:paraId="143A935C" w14:textId="77777777" w:rsidR="003770D3" w:rsidRPr="0085726B" w:rsidRDefault="003770D3" w:rsidP="003770D3">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2633FF2C" w14:textId="77777777" w:rsidR="003770D3" w:rsidRPr="0085726B" w:rsidRDefault="003770D3" w:rsidP="003770D3">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 xml:space="preserve">A. J. Greimo g. – Vytauto g.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33D11127" w14:textId="77777777" w:rsidR="003770D3" w:rsidRPr="0085726B" w:rsidRDefault="003770D3" w:rsidP="003770D3">
      <w:pPr>
        <w:tabs>
          <w:tab w:val="left" w:pos="567"/>
        </w:tabs>
        <w:suppressAutoHyphens/>
        <w:rPr>
          <w:b/>
          <w:bCs/>
          <w:sz w:val="22"/>
          <w:szCs w:val="22"/>
          <w:u w:val="single"/>
        </w:rPr>
      </w:pPr>
    </w:p>
    <w:p w14:paraId="768BDAA8" w14:textId="77777777" w:rsidR="003770D3" w:rsidRPr="0085726B" w:rsidRDefault="003770D3" w:rsidP="003770D3">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6E5068E6"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1DD521CA"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47DFAF5"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401141CD"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7116232C"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795036AF" w14:textId="77777777" w:rsidR="003770D3" w:rsidRPr="0085726B" w:rsidRDefault="003770D3" w:rsidP="003770D3">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54EC067" w14:textId="77777777" w:rsidR="003770D3" w:rsidRPr="0085726B" w:rsidRDefault="003770D3" w:rsidP="003770D3">
      <w:pPr>
        <w:tabs>
          <w:tab w:val="left" w:pos="567"/>
        </w:tabs>
        <w:suppressAutoHyphens/>
        <w:rPr>
          <w:b/>
          <w:bCs/>
          <w:sz w:val="22"/>
          <w:szCs w:val="22"/>
          <w:u w:val="single"/>
        </w:rPr>
      </w:pPr>
    </w:p>
    <w:p w14:paraId="0937E765" w14:textId="77777777" w:rsidR="003770D3" w:rsidRPr="0085726B" w:rsidRDefault="003770D3" w:rsidP="003770D3">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0B4B51B" w14:textId="77777777" w:rsidR="003770D3" w:rsidRPr="00500836" w:rsidRDefault="003770D3" w:rsidP="003770D3">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sidRPr="00466856">
        <w:rPr>
          <w:sz w:val="22"/>
          <w:szCs w:val="22"/>
        </w:rPr>
        <w:t>A. J. Greimo g. - Vytauto g. kvartale, Šiauliuose, projektavimo ir rekonstravimo darb</w:t>
      </w:r>
      <w:r w:rsidRPr="00500836">
        <w:rPr>
          <w:sz w:val="22"/>
          <w:szCs w:val="22"/>
        </w:rPr>
        <w:t>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6F94951D" w14:textId="77777777" w:rsidR="003770D3" w:rsidRPr="0085726B" w:rsidRDefault="003770D3" w:rsidP="003770D3">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32295E3D" w14:textId="77777777" w:rsidR="003770D3" w:rsidRPr="0085726B" w:rsidRDefault="003770D3" w:rsidP="003770D3">
      <w:pPr>
        <w:numPr>
          <w:ilvl w:val="1"/>
          <w:numId w:val="11"/>
        </w:numPr>
        <w:tabs>
          <w:tab w:val="left" w:pos="426"/>
        </w:tabs>
        <w:suppressAutoHyphens/>
        <w:ind w:left="0" w:firstLine="0"/>
        <w:contextualSpacing/>
        <w:rPr>
          <w:sz w:val="22"/>
          <w:szCs w:val="22"/>
          <w:lang w:eastAsia="da-DK"/>
        </w:rPr>
      </w:pPr>
      <w:bookmarkStart w:id="16"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7"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17"/>
      <w:r w:rsidRPr="0085726B">
        <w:rPr>
          <w:sz w:val="22"/>
          <w:szCs w:val="22"/>
          <w:lang w:val="lt"/>
        </w:rPr>
        <w:t>taikant aplinkos apsaugos vadybos sistemos reikalavimus</w:t>
      </w:r>
      <w:r w:rsidRPr="0085726B">
        <w:rPr>
          <w:sz w:val="22"/>
          <w:szCs w:val="22"/>
          <w:lang w:eastAsia="lt-LT"/>
        </w:rPr>
        <w:t>.</w:t>
      </w:r>
    </w:p>
    <w:bookmarkEnd w:id="16"/>
    <w:p w14:paraId="781128CB" w14:textId="77777777" w:rsidR="003770D3" w:rsidRDefault="003770D3" w:rsidP="003770D3">
      <w:pPr>
        <w:pStyle w:val="Sraopastraipa"/>
        <w:tabs>
          <w:tab w:val="left" w:pos="426"/>
        </w:tabs>
        <w:ind w:left="0"/>
        <w:rPr>
          <w:sz w:val="22"/>
          <w:szCs w:val="22"/>
          <w:lang w:eastAsia="da-DK"/>
        </w:rPr>
      </w:pPr>
    </w:p>
    <w:p w14:paraId="4556DD65" w14:textId="77777777" w:rsidR="003770D3" w:rsidRPr="0085726B" w:rsidRDefault="003770D3" w:rsidP="003770D3">
      <w:pPr>
        <w:pStyle w:val="Sraopastraipa"/>
        <w:tabs>
          <w:tab w:val="left" w:pos="426"/>
        </w:tabs>
        <w:ind w:left="0"/>
        <w:rPr>
          <w:sz w:val="22"/>
          <w:szCs w:val="22"/>
          <w:lang w:eastAsia="da-DK"/>
        </w:rPr>
      </w:pPr>
    </w:p>
    <w:p w14:paraId="30784A07" w14:textId="77777777" w:rsidR="003770D3" w:rsidRPr="001939DA" w:rsidRDefault="003770D3" w:rsidP="003770D3">
      <w:pPr>
        <w:pStyle w:val="Sraopastraipa"/>
        <w:numPr>
          <w:ilvl w:val="0"/>
          <w:numId w:val="11"/>
        </w:numPr>
        <w:tabs>
          <w:tab w:val="left" w:pos="1260"/>
          <w:tab w:val="left" w:pos="1418"/>
        </w:tabs>
        <w:rPr>
          <w:rFonts w:eastAsia="SimSun"/>
          <w:bCs/>
          <w:sz w:val="22"/>
          <w:szCs w:val="22"/>
          <w:lang w:eastAsia="zh-CN"/>
        </w:rPr>
      </w:pPr>
      <w:r w:rsidRPr="001939DA">
        <w:rPr>
          <w:b/>
          <w:sz w:val="22"/>
          <w:szCs w:val="22"/>
          <w:u w:val="single"/>
        </w:rPr>
        <w:t xml:space="preserve">DARBŲ ATLIKIMO TERMINAI </w:t>
      </w:r>
    </w:p>
    <w:p w14:paraId="11BCBC52" w14:textId="77777777" w:rsidR="003770D3" w:rsidRPr="001939DA" w:rsidRDefault="003770D3" w:rsidP="003770D3">
      <w:pPr>
        <w:pStyle w:val="Sraopastraipa"/>
        <w:numPr>
          <w:ilvl w:val="1"/>
          <w:numId w:val="11"/>
        </w:numPr>
        <w:tabs>
          <w:tab w:val="left" w:pos="426"/>
        </w:tabs>
        <w:ind w:left="0" w:firstLine="0"/>
        <w:rPr>
          <w:sz w:val="22"/>
          <w:szCs w:val="22"/>
        </w:rPr>
      </w:pPr>
      <w:r w:rsidRPr="001939DA">
        <w:rPr>
          <w:sz w:val="22"/>
          <w:szCs w:val="22"/>
        </w:rPr>
        <w:t>Darbų atlikimo terminai:</w:t>
      </w:r>
    </w:p>
    <w:p w14:paraId="10915E19" w14:textId="77777777" w:rsidR="003770D3" w:rsidRPr="001939DA" w:rsidRDefault="003770D3" w:rsidP="003770D3">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33D3A36C" w14:textId="77777777" w:rsidR="003770D3" w:rsidRPr="001939DA" w:rsidRDefault="003770D3" w:rsidP="003770D3">
      <w:pPr>
        <w:pStyle w:val="Sraopastraipa"/>
        <w:numPr>
          <w:ilvl w:val="2"/>
          <w:numId w:val="11"/>
        </w:numPr>
        <w:tabs>
          <w:tab w:val="left" w:pos="0"/>
          <w:tab w:val="left" w:pos="567"/>
          <w:tab w:val="left" w:pos="851"/>
        </w:tabs>
        <w:ind w:left="0" w:firstLine="0"/>
        <w:rPr>
          <w:sz w:val="22"/>
          <w:szCs w:val="22"/>
        </w:rPr>
      </w:pPr>
      <w:r w:rsidRPr="001939DA">
        <w:rPr>
          <w:rFonts w:eastAsia="SimSun"/>
          <w:bCs/>
          <w:sz w:val="22"/>
          <w:szCs w:val="22"/>
          <w:lang w:eastAsia="zh-CN"/>
        </w:rPr>
        <w:t>projektavimo darbai ir statybos leidimo gavimas – ne vėliau kaip per 90 (</w:t>
      </w:r>
      <w:r w:rsidRPr="001939DA">
        <w:rPr>
          <w:rFonts w:eastAsia="SimSun"/>
          <w:bCs/>
          <w:i/>
          <w:iCs/>
          <w:sz w:val="22"/>
          <w:szCs w:val="22"/>
          <w:lang w:eastAsia="zh-CN"/>
        </w:rPr>
        <w:t>devyniasdešimt</w:t>
      </w:r>
      <w:r w:rsidRPr="001939DA">
        <w:rPr>
          <w:rFonts w:eastAsia="SimSun"/>
          <w:bCs/>
          <w:sz w:val="22"/>
          <w:szCs w:val="22"/>
          <w:lang w:eastAsia="zh-CN"/>
        </w:rPr>
        <w:t>) kalendorinių dienų nuo Sutarties įsigaliojimo;</w:t>
      </w:r>
    </w:p>
    <w:p w14:paraId="593144DE" w14:textId="77777777" w:rsidR="003770D3" w:rsidRPr="001939DA" w:rsidRDefault="003770D3" w:rsidP="003770D3">
      <w:pPr>
        <w:pStyle w:val="Sraopastraipa"/>
        <w:numPr>
          <w:ilvl w:val="2"/>
          <w:numId w:val="11"/>
        </w:numPr>
        <w:tabs>
          <w:tab w:val="left" w:pos="0"/>
          <w:tab w:val="left" w:pos="567"/>
          <w:tab w:val="left" w:pos="851"/>
        </w:tabs>
        <w:ind w:left="720"/>
        <w:rPr>
          <w:sz w:val="22"/>
          <w:szCs w:val="22"/>
        </w:rPr>
      </w:pPr>
      <w:r w:rsidRPr="001939DA">
        <w:rPr>
          <w:sz w:val="22"/>
          <w:szCs w:val="22"/>
        </w:rPr>
        <w:t>statybos darbų pradžia – nuo statybą leidžiančio dokumento gavimo dienos;</w:t>
      </w:r>
    </w:p>
    <w:p w14:paraId="522BE24C" w14:textId="77777777" w:rsidR="003770D3" w:rsidRPr="001939DA" w:rsidRDefault="003770D3" w:rsidP="003770D3">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1939DA">
        <w:rPr>
          <w:sz w:val="22"/>
          <w:szCs w:val="22"/>
        </w:rPr>
        <w:t>vamzdynų demontavimo, montavimo pabaiga:</w:t>
      </w:r>
    </w:p>
    <w:p w14:paraId="78955BCB" w14:textId="77777777" w:rsidR="003770D3" w:rsidRPr="001939DA" w:rsidRDefault="003770D3" w:rsidP="003C4A1F">
      <w:pPr>
        <w:pStyle w:val="Sraopastraipa"/>
        <w:tabs>
          <w:tab w:val="left" w:pos="0"/>
          <w:tab w:val="left" w:pos="567"/>
          <w:tab w:val="left" w:pos="851"/>
          <w:tab w:val="left" w:pos="1276"/>
        </w:tabs>
        <w:ind w:left="0"/>
        <w:rPr>
          <w:rFonts w:eastAsia="SimSun"/>
          <w:bCs/>
          <w:color w:val="212121"/>
          <w:sz w:val="22"/>
          <w:szCs w:val="22"/>
          <w:lang w:eastAsia="zh-CN"/>
        </w:rPr>
      </w:pPr>
      <w:r w:rsidRPr="001939DA">
        <w:rPr>
          <w:sz w:val="22"/>
          <w:szCs w:val="22"/>
        </w:rPr>
        <w:t>3.1.4.1. I etapas - vamzdynų demontavimo, montavimo darbų pabaiga, tranšėjų užkasimas ir šilumos energijos tiekimas iš Pietinės katilinės – ne vėliau kaip iki 2025 m. rugpjūčio 1 d.;</w:t>
      </w:r>
      <w:r w:rsidRPr="001939DA">
        <w:rPr>
          <w:sz w:val="22"/>
          <w:szCs w:val="22"/>
        </w:rPr>
        <w:br/>
        <w:t>3.1.4.2. II etapas - vamzdynų demontavimo, montavimo darbų pabaiga, tranšėjų užkasimas ir</w:t>
      </w:r>
      <w:r w:rsidRPr="001939DA">
        <w:rPr>
          <w:sz w:val="22"/>
          <w:szCs w:val="22"/>
        </w:rPr>
        <w:br/>
        <w:t>šilumos energijos tiekimas iš Pietinės katilinės – ne vėliau kaip iki 2026 m. liepos 20 d.;</w:t>
      </w:r>
    </w:p>
    <w:p w14:paraId="14EF60F4" w14:textId="77777777" w:rsidR="003770D3" w:rsidRPr="001939DA" w:rsidRDefault="003770D3" w:rsidP="003770D3">
      <w:pPr>
        <w:pStyle w:val="Sraopastraipa"/>
        <w:numPr>
          <w:ilvl w:val="2"/>
          <w:numId w:val="11"/>
        </w:numPr>
        <w:tabs>
          <w:tab w:val="left" w:pos="0"/>
          <w:tab w:val="left" w:pos="567"/>
          <w:tab w:val="left" w:pos="851"/>
          <w:tab w:val="left" w:pos="1276"/>
        </w:tabs>
        <w:ind w:left="720"/>
        <w:rPr>
          <w:rFonts w:eastAsia="SimSun"/>
          <w:bCs/>
          <w:color w:val="212121"/>
          <w:sz w:val="22"/>
          <w:szCs w:val="22"/>
          <w:lang w:eastAsia="zh-CN"/>
        </w:rPr>
      </w:pPr>
      <w:proofErr w:type="spellStart"/>
      <w:r w:rsidRPr="001939DA">
        <w:rPr>
          <w:rFonts w:eastAsia="SimSun"/>
          <w:bCs/>
          <w:sz w:val="22"/>
          <w:szCs w:val="22"/>
          <w:lang w:eastAsia="zh-CN"/>
        </w:rPr>
        <w:t>gerbūvio</w:t>
      </w:r>
      <w:proofErr w:type="spellEnd"/>
      <w:r w:rsidRPr="001939DA">
        <w:rPr>
          <w:rFonts w:eastAsia="SimSun"/>
          <w:bCs/>
          <w:sz w:val="22"/>
          <w:szCs w:val="22"/>
          <w:lang w:eastAsia="zh-CN"/>
        </w:rPr>
        <w:t xml:space="preserve"> atstatymo pabaiga – </w:t>
      </w:r>
      <w:r w:rsidRPr="001939DA">
        <w:rPr>
          <w:sz w:val="22"/>
          <w:szCs w:val="22"/>
        </w:rPr>
        <w:t xml:space="preserve">ne vėliau kaip iki 2026 m. rugpjūčio 14 d.; </w:t>
      </w:r>
    </w:p>
    <w:p w14:paraId="3E671AD3" w14:textId="77777777" w:rsidR="003770D3" w:rsidRPr="001939DA" w:rsidRDefault="003770D3" w:rsidP="003770D3">
      <w:pPr>
        <w:pStyle w:val="Sraopastraipa"/>
        <w:numPr>
          <w:ilvl w:val="2"/>
          <w:numId w:val="11"/>
        </w:numPr>
        <w:tabs>
          <w:tab w:val="left" w:pos="0"/>
          <w:tab w:val="left" w:pos="567"/>
          <w:tab w:val="left" w:pos="851"/>
          <w:tab w:val="left" w:pos="1276"/>
        </w:tabs>
        <w:ind w:left="720"/>
        <w:rPr>
          <w:rFonts w:eastAsia="SimSun"/>
          <w:bCs/>
          <w:color w:val="212121"/>
          <w:sz w:val="22"/>
          <w:szCs w:val="22"/>
          <w:lang w:eastAsia="zh-CN"/>
        </w:rPr>
      </w:pPr>
      <w:r w:rsidRPr="001939DA">
        <w:rPr>
          <w:rFonts w:eastAsia="SimSun"/>
          <w:bCs/>
          <w:color w:val="212121"/>
          <w:sz w:val="22"/>
          <w:szCs w:val="22"/>
          <w:lang w:eastAsia="zh-CN"/>
        </w:rPr>
        <w:t xml:space="preserve">statybos procedūrų užbaigimo data – </w:t>
      </w:r>
      <w:r w:rsidRPr="001939DA">
        <w:rPr>
          <w:sz w:val="22"/>
          <w:szCs w:val="22"/>
        </w:rPr>
        <w:t>ne vėliau kaip iki 2026 m. rugsėjo 1 d</w:t>
      </w:r>
      <w:r w:rsidRPr="001939DA">
        <w:rPr>
          <w:rFonts w:eastAsia="SimSun"/>
          <w:bCs/>
          <w:color w:val="212121"/>
          <w:sz w:val="22"/>
          <w:szCs w:val="22"/>
          <w:lang w:eastAsia="zh-CN"/>
        </w:rPr>
        <w:t>.;</w:t>
      </w:r>
    </w:p>
    <w:p w14:paraId="147CF49C" w14:textId="77777777" w:rsidR="003770D3" w:rsidRPr="001939DA" w:rsidRDefault="003770D3" w:rsidP="003770D3">
      <w:pPr>
        <w:pStyle w:val="Sraopastraipa"/>
        <w:numPr>
          <w:ilvl w:val="2"/>
          <w:numId w:val="11"/>
        </w:numPr>
        <w:tabs>
          <w:tab w:val="left" w:pos="0"/>
          <w:tab w:val="left" w:pos="567"/>
          <w:tab w:val="left" w:pos="851"/>
        </w:tabs>
        <w:ind w:left="720"/>
        <w:rPr>
          <w:sz w:val="22"/>
          <w:szCs w:val="22"/>
        </w:rPr>
      </w:pPr>
      <w:r w:rsidRPr="001939DA">
        <w:rPr>
          <w:rFonts w:eastAsia="SimSun"/>
          <w:bCs/>
          <w:color w:val="212121"/>
          <w:sz w:val="22"/>
          <w:szCs w:val="22"/>
          <w:lang w:eastAsia="zh-CN"/>
        </w:rPr>
        <w:t xml:space="preserve">šilumos perdavimo </w:t>
      </w:r>
      <w:r w:rsidRPr="001939DA">
        <w:rPr>
          <w:rFonts w:eastAsia="SimSun"/>
          <w:bCs/>
          <w:sz w:val="22"/>
          <w:szCs w:val="22"/>
          <w:lang w:eastAsia="zh-CN"/>
        </w:rPr>
        <w:t xml:space="preserve">tinklų apsaugos zonos erdvinių duomenų parengimas ir žymos padarymas – </w:t>
      </w:r>
      <w:r w:rsidRPr="001939DA">
        <w:rPr>
          <w:sz w:val="22"/>
          <w:szCs w:val="22"/>
        </w:rPr>
        <w:t>ne vėliau kaip iki 2026 m. spalio 1 d.</w:t>
      </w:r>
      <w:r w:rsidRPr="001939DA">
        <w:rPr>
          <w:rFonts w:eastAsia="SimSun"/>
          <w:bCs/>
          <w:sz w:val="22"/>
          <w:szCs w:val="22"/>
          <w:lang w:eastAsia="zh-CN"/>
        </w:rPr>
        <w:t>;</w:t>
      </w:r>
    </w:p>
    <w:p w14:paraId="18C0C3FD" w14:textId="77777777" w:rsidR="003770D3" w:rsidRPr="001939DA" w:rsidRDefault="003770D3" w:rsidP="003770D3">
      <w:pPr>
        <w:pStyle w:val="Sraopastraipa"/>
        <w:numPr>
          <w:ilvl w:val="2"/>
          <w:numId w:val="11"/>
        </w:numPr>
        <w:tabs>
          <w:tab w:val="left" w:pos="0"/>
          <w:tab w:val="left" w:pos="567"/>
          <w:tab w:val="left" w:pos="851"/>
        </w:tabs>
        <w:ind w:left="720"/>
        <w:rPr>
          <w:sz w:val="22"/>
          <w:szCs w:val="22"/>
        </w:rPr>
      </w:pPr>
      <w:r w:rsidRPr="001939DA">
        <w:rPr>
          <w:rFonts w:eastAsia="SimSun"/>
          <w:bCs/>
          <w:color w:val="212121"/>
          <w:sz w:val="22"/>
          <w:szCs w:val="22"/>
          <w:lang w:eastAsia="zh-CN"/>
        </w:rPr>
        <w:t xml:space="preserve">galutinis visų Darbų įvykdymo terminas – </w:t>
      </w:r>
      <w:r w:rsidRPr="001939DA">
        <w:rPr>
          <w:sz w:val="22"/>
          <w:szCs w:val="22"/>
        </w:rPr>
        <w:t>ne vėliau kaip iki 2026 m. spalio 1 d</w:t>
      </w:r>
      <w:r w:rsidRPr="001939DA">
        <w:rPr>
          <w:rFonts w:eastAsia="SimSun"/>
          <w:bCs/>
          <w:color w:val="212121"/>
          <w:sz w:val="22"/>
          <w:szCs w:val="22"/>
          <w:lang w:eastAsia="zh-CN"/>
        </w:rPr>
        <w:t>.</w:t>
      </w:r>
    </w:p>
    <w:p w14:paraId="362B870B" w14:textId="77777777" w:rsidR="003770D3" w:rsidRPr="001939DA" w:rsidRDefault="003770D3" w:rsidP="003770D3">
      <w:pPr>
        <w:pStyle w:val="Sraopastraipa"/>
        <w:tabs>
          <w:tab w:val="left" w:pos="567"/>
        </w:tabs>
        <w:ind w:left="0"/>
        <w:rPr>
          <w:color w:val="244061" w:themeColor="accent1" w:themeShade="80"/>
          <w:sz w:val="22"/>
          <w:szCs w:val="22"/>
        </w:rPr>
      </w:pPr>
    </w:p>
    <w:p w14:paraId="3EE88B6F" w14:textId="77777777" w:rsidR="003770D3" w:rsidRPr="001939DA" w:rsidRDefault="003770D3" w:rsidP="003770D3">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7A3A0460" w14:textId="77777777" w:rsidR="003770D3" w:rsidRPr="001939DA" w:rsidRDefault="003770D3" w:rsidP="003770D3">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1EC6DC06" w14:textId="77777777" w:rsidR="003770D3" w:rsidRPr="001939DA" w:rsidRDefault="003770D3" w:rsidP="003770D3">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4DF3A37A" w14:textId="77777777" w:rsidR="003770D3" w:rsidRPr="001939DA" w:rsidRDefault="003770D3" w:rsidP="003770D3">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16D35C3C" w14:textId="77777777" w:rsidR="003770D3" w:rsidRPr="001939DA" w:rsidRDefault="003770D3" w:rsidP="003770D3">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45862644" w14:textId="77777777" w:rsidR="003770D3" w:rsidRPr="001939DA" w:rsidRDefault="003770D3" w:rsidP="003770D3">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4676C895" w14:textId="77777777" w:rsidR="003770D3" w:rsidRPr="001939DA" w:rsidRDefault="003770D3" w:rsidP="003770D3">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55F9D9B7" w14:textId="77777777" w:rsidR="003770D3" w:rsidRPr="001939DA" w:rsidRDefault="003770D3" w:rsidP="003770D3">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6D22164C" w14:textId="77777777" w:rsidR="003770D3" w:rsidRPr="001939DA" w:rsidRDefault="003770D3" w:rsidP="003770D3">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4FBE5320" w14:textId="77777777" w:rsidR="003770D3" w:rsidRPr="001939DA" w:rsidRDefault="003770D3" w:rsidP="003770D3">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387D3A8" w14:textId="77777777" w:rsidR="003770D3" w:rsidRPr="001939DA" w:rsidRDefault="003770D3" w:rsidP="003770D3">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1CCFB67D" w14:textId="77777777" w:rsidR="003770D3" w:rsidRPr="001939DA" w:rsidRDefault="003770D3" w:rsidP="003770D3">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6798A6CF" w14:textId="77777777" w:rsidR="003770D3" w:rsidRPr="001939DA" w:rsidRDefault="003770D3" w:rsidP="003770D3">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66444563" w14:textId="77777777" w:rsidR="003770D3" w:rsidRPr="001939DA" w:rsidRDefault="003770D3" w:rsidP="003770D3">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6426E046" w14:textId="77777777" w:rsidR="003770D3" w:rsidRPr="001939DA" w:rsidRDefault="003770D3" w:rsidP="003770D3">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4276BA31" w14:textId="77777777" w:rsidR="003770D3" w:rsidRPr="001939DA" w:rsidRDefault="003770D3" w:rsidP="003770D3">
      <w:pPr>
        <w:pStyle w:val="Sraopastraipa"/>
        <w:tabs>
          <w:tab w:val="left" w:pos="426"/>
        </w:tabs>
        <w:spacing w:before="100" w:beforeAutospacing="1" w:after="100" w:afterAutospacing="1"/>
        <w:ind w:left="0" w:firstLine="426"/>
        <w:rPr>
          <w:sz w:val="22"/>
          <w:szCs w:val="22"/>
        </w:rPr>
      </w:pPr>
    </w:p>
    <w:p w14:paraId="5FD1BEB1" w14:textId="77777777" w:rsidR="003770D3" w:rsidRPr="001939DA" w:rsidRDefault="003770D3" w:rsidP="003770D3">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0C8D84CA" w14:textId="77777777" w:rsidR="003770D3" w:rsidRPr="001939DA" w:rsidRDefault="003770D3" w:rsidP="003770D3">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2C2BEFDB" w14:textId="77777777" w:rsidR="003770D3" w:rsidRPr="001939DA" w:rsidRDefault="003770D3" w:rsidP="003770D3">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2C9D806C" w14:textId="77777777" w:rsidR="003770D3" w:rsidRPr="001939DA" w:rsidRDefault="003770D3" w:rsidP="003770D3">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31547D3C" w14:textId="77777777" w:rsidR="003770D3" w:rsidRPr="001939DA" w:rsidRDefault="003770D3" w:rsidP="003770D3">
      <w:pPr>
        <w:pStyle w:val="Sraopastraipa"/>
        <w:keepNext/>
        <w:tabs>
          <w:tab w:val="left" w:pos="426"/>
        </w:tabs>
        <w:spacing w:before="100" w:beforeAutospacing="1" w:after="100" w:afterAutospacing="1"/>
        <w:ind w:left="0" w:firstLine="426"/>
        <w:rPr>
          <w:sz w:val="22"/>
          <w:szCs w:val="22"/>
        </w:rPr>
      </w:pPr>
    </w:p>
    <w:p w14:paraId="11554403" w14:textId="77777777" w:rsidR="003770D3" w:rsidRPr="0085726B" w:rsidRDefault="003770D3" w:rsidP="003770D3">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sz w:val="22"/>
          <w:szCs w:val="22"/>
        </w:rPr>
        <w:lastRenderedPageBreak/>
        <w:t>(</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0F1ED912" w14:textId="77777777" w:rsidR="003770D3" w:rsidRPr="0085726B" w:rsidRDefault="003770D3" w:rsidP="003770D3">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2D7A40F0" w14:textId="77777777" w:rsidR="003770D3" w:rsidRPr="0085726B" w:rsidRDefault="003770D3" w:rsidP="003770D3">
      <w:pPr>
        <w:pStyle w:val="Sraopastraipa"/>
        <w:numPr>
          <w:ilvl w:val="3"/>
          <w:numId w:val="11"/>
        </w:numPr>
        <w:tabs>
          <w:tab w:val="left" w:pos="0"/>
          <w:tab w:val="left" w:pos="709"/>
        </w:tabs>
        <w:spacing w:after="160"/>
        <w:ind w:left="0" w:firstLine="0"/>
        <w:rPr>
          <w:sz w:val="22"/>
          <w:szCs w:val="22"/>
        </w:rPr>
      </w:pPr>
      <w:bookmarkStart w:id="18"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18"/>
    <w:p w14:paraId="4619EFE8" w14:textId="77777777" w:rsidR="003770D3" w:rsidRPr="0085726B" w:rsidRDefault="003770D3" w:rsidP="003770D3">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6C158460" w14:textId="77777777" w:rsidR="003770D3" w:rsidRPr="0085726B" w:rsidRDefault="003770D3" w:rsidP="003770D3">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08442B3" w14:textId="77777777" w:rsidR="003770D3" w:rsidRPr="0085726B" w:rsidRDefault="003770D3" w:rsidP="003770D3">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3CFF8F31" w14:textId="77777777" w:rsidR="003770D3" w:rsidRPr="0085726B" w:rsidRDefault="003770D3" w:rsidP="003770D3">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3250D30" w14:textId="77777777" w:rsidR="003770D3" w:rsidRPr="0085726B" w:rsidRDefault="003770D3" w:rsidP="003770D3">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2F77C1BB" w14:textId="77777777" w:rsidR="003770D3" w:rsidRPr="0085726B" w:rsidRDefault="003770D3" w:rsidP="003770D3">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204FEDDD" w14:textId="77777777" w:rsidR="003770D3" w:rsidRPr="0085726B" w:rsidRDefault="003770D3" w:rsidP="003770D3">
      <w:pPr>
        <w:tabs>
          <w:tab w:val="left" w:pos="1134"/>
          <w:tab w:val="left" w:pos="1260"/>
          <w:tab w:val="left" w:pos="1418"/>
        </w:tabs>
        <w:rPr>
          <w:b/>
          <w:color w:val="244061" w:themeColor="accent1" w:themeShade="80"/>
          <w:sz w:val="22"/>
          <w:szCs w:val="22"/>
          <w:u w:val="single"/>
        </w:rPr>
      </w:pPr>
    </w:p>
    <w:p w14:paraId="35650357" w14:textId="77777777" w:rsidR="003770D3" w:rsidRPr="0085726B" w:rsidRDefault="003770D3" w:rsidP="003770D3">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7F3DE217" w14:textId="77777777" w:rsidR="003770D3" w:rsidRDefault="003770D3" w:rsidP="003770D3">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0417831F" w14:textId="77777777" w:rsidR="003770D3" w:rsidRPr="000B59F6" w:rsidRDefault="003770D3" w:rsidP="003770D3">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150DEBFE" w14:textId="77777777" w:rsidR="003770D3" w:rsidRPr="0085726B" w:rsidRDefault="003770D3" w:rsidP="003770D3">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2233DCC" w14:textId="77777777" w:rsidR="003770D3" w:rsidRPr="0085726B" w:rsidRDefault="003770D3" w:rsidP="003770D3">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D06A2BD" w14:textId="77777777" w:rsidR="003770D3" w:rsidRPr="002C451E" w:rsidRDefault="003770D3" w:rsidP="003770D3">
      <w:pPr>
        <w:pStyle w:val="Sraopastraipa"/>
        <w:numPr>
          <w:ilvl w:val="1"/>
          <w:numId w:val="11"/>
        </w:numPr>
        <w:tabs>
          <w:tab w:val="left" w:pos="426"/>
        </w:tabs>
        <w:ind w:left="0" w:firstLine="0"/>
        <w:rPr>
          <w:color w:val="000000" w:themeColor="text1"/>
          <w:sz w:val="22"/>
          <w:szCs w:val="22"/>
        </w:rPr>
      </w:pPr>
      <w:r w:rsidRPr="0085726B">
        <w:rPr>
          <w:sz w:val="22"/>
          <w:szCs w:val="22"/>
        </w:rPr>
        <w:lastRenderedPageBreak/>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729DE827" w14:textId="77777777" w:rsidR="003770D3" w:rsidRPr="00DB42A8" w:rsidRDefault="003770D3" w:rsidP="003770D3">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2EE0028D" w14:textId="77777777" w:rsidR="003770D3" w:rsidRPr="00DB42A8" w:rsidRDefault="003770D3" w:rsidP="003770D3">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62CEA1BA" w14:textId="77777777" w:rsidR="003770D3" w:rsidRPr="00DB42A8" w:rsidRDefault="003770D3" w:rsidP="003770D3">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2C1F59DA" w14:textId="77777777" w:rsidR="003770D3" w:rsidRPr="00DB42A8" w:rsidRDefault="003770D3" w:rsidP="003770D3">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49C6CEA5" w14:textId="77777777" w:rsidR="003770D3" w:rsidRPr="00DB42A8" w:rsidRDefault="003770D3" w:rsidP="003770D3">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6AF27099" w14:textId="77777777" w:rsidR="003770D3" w:rsidRPr="00DB42A8" w:rsidRDefault="003770D3" w:rsidP="003770D3">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71D6838F" w14:textId="77777777" w:rsidR="003770D3" w:rsidRPr="0064662F" w:rsidRDefault="003770D3" w:rsidP="003770D3">
      <w:pPr>
        <w:spacing w:line="276" w:lineRule="atLeast"/>
        <w:rPr>
          <w:color w:val="000000"/>
          <w:szCs w:val="24"/>
          <w:lang w:eastAsia="lt-LT"/>
        </w:rPr>
      </w:pPr>
    </w:p>
    <w:p w14:paraId="4D81E708" w14:textId="77777777" w:rsidR="003770D3" w:rsidRPr="0085726B" w:rsidRDefault="003770D3" w:rsidP="003770D3">
      <w:pPr>
        <w:pStyle w:val="Sraopastraipa"/>
        <w:tabs>
          <w:tab w:val="left" w:pos="426"/>
        </w:tabs>
        <w:ind w:left="0"/>
        <w:rPr>
          <w:bCs/>
          <w:iCs/>
          <w:sz w:val="22"/>
          <w:szCs w:val="22"/>
        </w:rPr>
      </w:pPr>
    </w:p>
    <w:p w14:paraId="0B88EEE8" w14:textId="77777777" w:rsidR="003770D3" w:rsidRPr="0085726B" w:rsidRDefault="003770D3" w:rsidP="003770D3">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F41FB52" w14:textId="77777777" w:rsidR="003770D3" w:rsidRPr="0085726B" w:rsidRDefault="003770D3" w:rsidP="003770D3">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415345BE" w14:textId="77777777" w:rsidR="003770D3" w:rsidRPr="0085726B" w:rsidRDefault="003770D3" w:rsidP="003770D3">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32A75268" w14:textId="77777777" w:rsidR="003770D3" w:rsidRPr="0085726B" w:rsidRDefault="003770D3" w:rsidP="003770D3">
      <w:pPr>
        <w:tabs>
          <w:tab w:val="left" w:pos="567"/>
        </w:tabs>
        <w:suppressAutoHyphens/>
        <w:rPr>
          <w:color w:val="244061" w:themeColor="accent1" w:themeShade="80"/>
          <w:sz w:val="22"/>
          <w:szCs w:val="22"/>
        </w:rPr>
      </w:pPr>
    </w:p>
    <w:p w14:paraId="58112517" w14:textId="77777777" w:rsidR="003770D3" w:rsidRPr="0085726B" w:rsidRDefault="003770D3" w:rsidP="003770D3">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24C8BDDF" w14:textId="77777777" w:rsidR="003770D3" w:rsidRPr="0085726B" w:rsidRDefault="003770D3" w:rsidP="003770D3">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4428D7AC" w14:textId="77777777" w:rsidR="003770D3" w:rsidRPr="0085726B" w:rsidRDefault="003770D3" w:rsidP="003770D3">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6DE6BC25" w14:textId="77777777" w:rsidR="003770D3" w:rsidRPr="0085726B" w:rsidRDefault="003770D3" w:rsidP="003770D3">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47CCCF67" w14:textId="77777777" w:rsidR="003770D3" w:rsidRPr="0085726B" w:rsidRDefault="003770D3" w:rsidP="003770D3">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w:t>
      </w:r>
      <w:r w:rsidRPr="0085726B">
        <w:rPr>
          <w:sz w:val="22"/>
          <w:szCs w:val="22"/>
        </w:rPr>
        <w:lastRenderedPageBreak/>
        <w:t xml:space="preserve">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173D74EB" w14:textId="77777777" w:rsidR="003770D3" w:rsidRPr="0085726B" w:rsidRDefault="003770D3" w:rsidP="003770D3">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2BBB0E53" w14:textId="77777777" w:rsidR="003770D3" w:rsidRPr="0085726B" w:rsidRDefault="003770D3" w:rsidP="003770D3">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42214D69" w14:textId="77777777" w:rsidR="003770D3" w:rsidRPr="0085726B" w:rsidRDefault="003770D3" w:rsidP="003770D3">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12A38505" w14:textId="77777777" w:rsidR="003770D3" w:rsidRPr="0085726B" w:rsidRDefault="003770D3" w:rsidP="003770D3">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2632DC6C" w14:textId="77777777" w:rsidR="003770D3" w:rsidRPr="0085726B" w:rsidRDefault="003770D3" w:rsidP="003770D3">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083ED947" w14:textId="77777777" w:rsidR="003770D3" w:rsidRPr="0085726B" w:rsidRDefault="003770D3" w:rsidP="003770D3">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6E223B8D" w14:textId="77777777" w:rsidR="003770D3" w:rsidRPr="0085726B" w:rsidRDefault="003770D3" w:rsidP="003770D3">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32538A5B" w14:textId="77777777" w:rsidR="003770D3" w:rsidRPr="0085726B" w:rsidRDefault="003770D3" w:rsidP="003770D3">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49EFA1E5" w14:textId="77777777" w:rsidR="003770D3" w:rsidRPr="0085726B" w:rsidRDefault="003770D3" w:rsidP="003770D3">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0922AA0F" w14:textId="77777777" w:rsidR="003770D3" w:rsidRPr="00E5519A" w:rsidRDefault="003770D3" w:rsidP="003770D3">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11E2A917" w14:textId="77777777" w:rsidR="003770D3" w:rsidRPr="00E5519A" w:rsidRDefault="003770D3" w:rsidP="003770D3">
      <w:pPr>
        <w:pStyle w:val="Sraopastraipa"/>
        <w:numPr>
          <w:ilvl w:val="2"/>
          <w:numId w:val="46"/>
        </w:numPr>
        <w:tabs>
          <w:tab w:val="left" w:pos="567"/>
        </w:tabs>
        <w:ind w:left="0" w:firstLine="0"/>
        <w:rPr>
          <w:rFonts w:eastAsia="Calibri"/>
          <w:sz w:val="22"/>
          <w:szCs w:val="22"/>
        </w:rPr>
      </w:pPr>
      <w:bookmarkStart w:id="19"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19"/>
    <w:p w14:paraId="3F7D8E34" w14:textId="77777777" w:rsidR="003770D3" w:rsidRPr="0085726B" w:rsidRDefault="003770D3" w:rsidP="003770D3">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4EC5393B" w14:textId="77777777" w:rsidR="003770D3" w:rsidRPr="0085726B" w:rsidRDefault="003770D3" w:rsidP="003770D3">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7F316C30" w14:textId="77777777" w:rsidR="003770D3" w:rsidRPr="000B59F6" w:rsidRDefault="003770D3" w:rsidP="003770D3">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261072E3" w14:textId="77777777" w:rsidR="003770D3" w:rsidRPr="000B59F6" w:rsidRDefault="003770D3" w:rsidP="003770D3">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60143545" w14:textId="77777777" w:rsidR="003770D3" w:rsidRPr="000B59F6" w:rsidRDefault="003770D3" w:rsidP="003770D3">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024C8ADC" w14:textId="77777777" w:rsidR="003770D3" w:rsidRPr="00B46F76" w:rsidRDefault="003770D3" w:rsidP="003770D3">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w:t>
      </w:r>
      <w:r w:rsidRPr="00B46F76">
        <w:rPr>
          <w:rFonts w:eastAsia="Calibri"/>
          <w:sz w:val="22"/>
          <w:szCs w:val="22"/>
        </w:rPr>
        <w:lastRenderedPageBreak/>
        <w:t xml:space="preserve">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D77D7E3" w14:textId="77777777" w:rsidR="003770D3" w:rsidRPr="000B59F6" w:rsidRDefault="003770D3" w:rsidP="003770D3">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9A201A0" w14:textId="77777777" w:rsidR="003770D3" w:rsidRPr="000B59F6" w:rsidRDefault="003770D3" w:rsidP="003770D3">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27251FA8" w14:textId="77777777" w:rsidR="003770D3" w:rsidRPr="0085726B" w:rsidRDefault="003770D3" w:rsidP="003770D3">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563C4347" w14:textId="77777777" w:rsidR="003770D3" w:rsidRPr="0085726B" w:rsidRDefault="003770D3" w:rsidP="003770D3">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60EDCD10" w14:textId="77777777" w:rsidR="003770D3" w:rsidRPr="0085726B" w:rsidRDefault="003770D3" w:rsidP="003770D3">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1DE0C996" w14:textId="77777777" w:rsidR="003770D3" w:rsidRPr="0085726B" w:rsidRDefault="003770D3" w:rsidP="003770D3">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53A2531C"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155B4E4A"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6AD71CAF"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974616E" w14:textId="77777777" w:rsidR="003770D3" w:rsidRPr="0085726B" w:rsidRDefault="003770D3" w:rsidP="003770D3">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0CA9C8A"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57E44355"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6AF7EE9D" w14:textId="77777777" w:rsidR="003770D3" w:rsidRPr="0085726B" w:rsidRDefault="003770D3" w:rsidP="003770D3">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489FBF7" w14:textId="77777777" w:rsidR="003770D3" w:rsidRPr="0085726B" w:rsidRDefault="003770D3" w:rsidP="003770D3">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7C94012D" w14:textId="77777777" w:rsidR="003770D3" w:rsidRPr="0085726B" w:rsidRDefault="003770D3" w:rsidP="003770D3">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54FE225E" w14:textId="77777777" w:rsidR="003770D3" w:rsidRPr="0085726B" w:rsidRDefault="003770D3" w:rsidP="003770D3">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34795647" w14:textId="77777777" w:rsidR="003770D3" w:rsidRPr="0085726B" w:rsidRDefault="003770D3" w:rsidP="003770D3">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2DEFAB60" w14:textId="77777777" w:rsidR="003770D3" w:rsidRPr="0085726B" w:rsidRDefault="003770D3" w:rsidP="003770D3">
      <w:pPr>
        <w:tabs>
          <w:tab w:val="left" w:pos="567"/>
        </w:tabs>
        <w:suppressAutoHyphens/>
        <w:rPr>
          <w:b/>
          <w:color w:val="244061" w:themeColor="accent1" w:themeShade="80"/>
          <w:sz w:val="22"/>
          <w:szCs w:val="22"/>
          <w:u w:val="single"/>
        </w:rPr>
      </w:pPr>
    </w:p>
    <w:p w14:paraId="5E8E4396" w14:textId="77777777" w:rsidR="003770D3" w:rsidRPr="0085726B" w:rsidRDefault="003770D3" w:rsidP="003770D3">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12C3B6CC" w14:textId="77777777" w:rsidR="003770D3" w:rsidRPr="0085726B" w:rsidRDefault="003770D3" w:rsidP="003770D3">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794879C3" w14:textId="77777777" w:rsidR="003770D3" w:rsidRPr="00F025AA" w:rsidRDefault="003770D3" w:rsidP="003770D3">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6C741CE2" w14:textId="77777777" w:rsidR="003770D3" w:rsidRPr="00F025AA" w:rsidRDefault="003770D3" w:rsidP="003770D3">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3D84EB6F" w14:textId="77777777" w:rsidR="003770D3" w:rsidRPr="0085726B" w:rsidRDefault="003770D3" w:rsidP="003770D3">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2F48D95E" w14:textId="77777777" w:rsidR="003770D3" w:rsidRPr="0085726B" w:rsidRDefault="003770D3" w:rsidP="003770D3">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18C7AF09" w14:textId="77777777" w:rsidR="003770D3" w:rsidRPr="0085726B" w:rsidRDefault="003770D3" w:rsidP="003770D3">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3F92B57A" w14:textId="77777777" w:rsidR="003770D3" w:rsidRPr="0085726B" w:rsidRDefault="003770D3" w:rsidP="003770D3">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7A48CE8D" w14:textId="77777777" w:rsidR="003770D3" w:rsidRPr="0085726B" w:rsidRDefault="003770D3" w:rsidP="003770D3">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5628F121" w14:textId="77777777" w:rsidR="003770D3" w:rsidRPr="0085726B" w:rsidRDefault="003770D3" w:rsidP="003770D3">
      <w:pPr>
        <w:tabs>
          <w:tab w:val="right" w:pos="0"/>
          <w:tab w:val="left" w:pos="567"/>
        </w:tabs>
        <w:rPr>
          <w:b/>
          <w:color w:val="244061" w:themeColor="accent1" w:themeShade="80"/>
          <w:sz w:val="22"/>
          <w:szCs w:val="22"/>
          <w:u w:val="single"/>
        </w:rPr>
      </w:pPr>
    </w:p>
    <w:p w14:paraId="7BB76D34" w14:textId="77777777" w:rsidR="003770D3" w:rsidRPr="0085726B" w:rsidRDefault="003770D3" w:rsidP="003770D3">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46E56B83" w14:textId="77777777" w:rsidR="003770D3" w:rsidRPr="0085726B" w:rsidRDefault="003770D3" w:rsidP="003770D3">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A5A51BC" w14:textId="77777777" w:rsidR="003770D3" w:rsidRPr="00A15D8C" w:rsidRDefault="003770D3" w:rsidP="003770D3">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25FE8EA3" w14:textId="77777777" w:rsidR="003770D3" w:rsidRPr="001939DA" w:rsidRDefault="003770D3" w:rsidP="003770D3">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uždelsęs atsiskaityti už atliktus ir perduotus Darbus Sutartyje numatyta tvarka ir terminais, Rangovui moka 0,1 proc. (</w:t>
      </w:r>
      <w:r w:rsidRPr="001939DA">
        <w:rPr>
          <w:i/>
          <w:iCs/>
          <w:color w:val="000000" w:themeColor="text1"/>
          <w:sz w:val="22"/>
          <w:szCs w:val="22"/>
        </w:rPr>
        <w:t>vienos dešimtosios procento</w:t>
      </w:r>
      <w:r w:rsidRPr="001939DA">
        <w:rPr>
          <w:color w:val="000000" w:themeColor="text1"/>
          <w:sz w:val="22"/>
          <w:szCs w:val="22"/>
        </w:rPr>
        <w:t>) dydžio delspinigius nuo laiku nesumokėtos Darbų kainos pagal PVM sąskaitoje faktūroje nurodytą sumą už kiekvieną uždelstą dieną.</w:t>
      </w:r>
    </w:p>
    <w:p w14:paraId="31B2C7ED" w14:textId="77777777" w:rsidR="003770D3" w:rsidRPr="001939DA" w:rsidRDefault="003770D3" w:rsidP="003770D3">
      <w:pPr>
        <w:pStyle w:val="Sraopastraipa"/>
        <w:numPr>
          <w:ilvl w:val="1"/>
          <w:numId w:val="46"/>
        </w:numPr>
        <w:tabs>
          <w:tab w:val="left" w:pos="426"/>
          <w:tab w:val="left" w:pos="567"/>
        </w:tabs>
        <w:suppressAutoHyphens/>
        <w:ind w:left="0" w:firstLine="0"/>
        <w:rPr>
          <w:color w:val="000000" w:themeColor="text1"/>
          <w:sz w:val="22"/>
          <w:szCs w:val="22"/>
        </w:rPr>
      </w:pPr>
      <w:r w:rsidRPr="001939DA">
        <w:rPr>
          <w:color w:val="000000" w:themeColor="text1"/>
          <w:sz w:val="22"/>
          <w:szCs w:val="22"/>
        </w:rPr>
        <w:lastRenderedPageBreak/>
        <w:t xml:space="preserve">Rangovas, nepagrįstai uždelsęs Sutarties 3.1.2, 3.1.4.1, 3.1.4.2. 3.1.5-3.1.7 punktuose nustatytus Darbų rezultato perdavimo Užsakovui terminus, Užsakovui moka </w:t>
      </w:r>
      <w:r w:rsidRPr="001939DA">
        <w:rPr>
          <w:rFonts w:eastAsia="Calibri"/>
          <w:color w:val="000000" w:themeColor="text1"/>
          <w:sz w:val="22"/>
          <w:szCs w:val="22"/>
        </w:rPr>
        <w:t>200,00 Eur (</w:t>
      </w:r>
      <w:r w:rsidRPr="001939DA">
        <w:rPr>
          <w:rFonts w:eastAsia="Calibri"/>
          <w:i/>
          <w:iCs/>
          <w:color w:val="000000" w:themeColor="text1"/>
          <w:sz w:val="22"/>
          <w:szCs w:val="22"/>
        </w:rPr>
        <w:t>dviejų šimtų eurų</w:t>
      </w:r>
      <w:r w:rsidRPr="001939DA">
        <w:rPr>
          <w:rFonts w:eastAsia="Calibri"/>
          <w:color w:val="000000" w:themeColor="text1"/>
          <w:sz w:val="22"/>
          <w:szCs w:val="22"/>
        </w:rPr>
        <w:t xml:space="preserve">) dydžio baudą už kiekvieną uždelstą dieną. </w:t>
      </w:r>
    </w:p>
    <w:p w14:paraId="32AC983B" w14:textId="77777777" w:rsidR="003770D3" w:rsidRPr="00A15D8C" w:rsidRDefault="003770D3" w:rsidP="003770D3">
      <w:pPr>
        <w:pStyle w:val="Sraopastraipa"/>
        <w:numPr>
          <w:ilvl w:val="1"/>
          <w:numId w:val="46"/>
        </w:numPr>
        <w:tabs>
          <w:tab w:val="left" w:pos="426"/>
          <w:tab w:val="left" w:pos="567"/>
        </w:tabs>
        <w:suppressAutoHyphens/>
        <w:ind w:left="0" w:firstLine="0"/>
        <w:rPr>
          <w:color w:val="000000" w:themeColor="text1"/>
          <w:sz w:val="22"/>
          <w:szCs w:val="22"/>
        </w:rPr>
      </w:pPr>
      <w:r>
        <w:rPr>
          <w:color w:val="000000" w:themeColor="text1"/>
          <w:sz w:val="22"/>
          <w:szCs w:val="22"/>
        </w:rPr>
        <w:t>Užsakovas pareiškia, o Rangovas patvirtina, kad supranta, jog Sutarties 3.1.4.1 punkte numatyto I Darbų etapo atlikimas laiku turi esminės svarbos Užsakovui, kadangi yra susijęs su Šiaulių miesto savivaldybės planuojamais vykdyti darbais. Rangovas, uždelsęs Sutarties 3.1.4.1 punkte numatytą I Darbų etapo atlikimo terminą, įsipareigoja atlyginti visus dėl to Užsakovo ir (arba) trečiųjų asmenų patirtus tiesioginius nuostolius (tame tarpe – išlaidas, patirtas pasitelkiant trečiuosius asmenis tokių Darbų įvykdymui), kiek jų nepadengia Sutarties 9.4 punkte numatytos netesybos.</w:t>
      </w:r>
    </w:p>
    <w:p w14:paraId="2258CDB3" w14:textId="77777777" w:rsidR="003770D3" w:rsidRPr="00A15D8C" w:rsidRDefault="003770D3" w:rsidP="003770D3">
      <w:pPr>
        <w:pStyle w:val="Sraopastraipa"/>
        <w:numPr>
          <w:ilvl w:val="1"/>
          <w:numId w:val="46"/>
        </w:numPr>
        <w:tabs>
          <w:tab w:val="left" w:pos="426"/>
          <w:tab w:val="left" w:pos="567"/>
        </w:tabs>
        <w:suppressAutoHyphens/>
        <w:ind w:left="0" w:firstLine="0"/>
        <w:rPr>
          <w:color w:val="000000" w:themeColor="text1"/>
          <w:sz w:val="22"/>
          <w:szCs w:val="22"/>
        </w:rPr>
      </w:pPr>
      <w:r w:rsidRPr="00A15D8C">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500,00 Eur (</w:t>
      </w:r>
      <w:r w:rsidRPr="00A15D8C">
        <w:rPr>
          <w:i/>
          <w:iCs/>
          <w:color w:val="000000" w:themeColor="text1"/>
          <w:sz w:val="22"/>
          <w:szCs w:val="22"/>
        </w:rPr>
        <w:t>penkių šimtų eurų</w:t>
      </w:r>
      <w:r w:rsidRPr="00A15D8C">
        <w:rPr>
          <w:color w:val="000000" w:themeColor="text1"/>
          <w:sz w:val="22"/>
          <w:szCs w:val="22"/>
        </w:rPr>
        <w:t>) dydžio baudą už kiekvieną nustatytą atvejį.</w:t>
      </w:r>
    </w:p>
    <w:p w14:paraId="43D823B2" w14:textId="77777777" w:rsidR="003770D3" w:rsidRPr="00AC0025" w:rsidRDefault="003770D3" w:rsidP="003770D3">
      <w:pPr>
        <w:pStyle w:val="Sraopastraipa"/>
        <w:numPr>
          <w:ilvl w:val="1"/>
          <w:numId w:val="46"/>
        </w:numPr>
        <w:tabs>
          <w:tab w:val="left" w:pos="426"/>
          <w:tab w:val="left" w:pos="567"/>
        </w:tabs>
        <w:suppressAutoHyphens/>
        <w:ind w:left="0" w:firstLine="0"/>
        <w:rPr>
          <w:sz w:val="22"/>
          <w:szCs w:val="22"/>
        </w:rPr>
      </w:pPr>
      <w:r w:rsidRPr="00A15D8C">
        <w:rPr>
          <w:color w:val="000000" w:themeColor="text1"/>
          <w:sz w:val="22"/>
          <w:szCs w:val="22"/>
        </w:rPr>
        <w:t xml:space="preserve">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w:t>
      </w:r>
      <w:r w:rsidRPr="00AC0025">
        <w:rPr>
          <w:sz w:val="22"/>
          <w:szCs w:val="22"/>
        </w:rPr>
        <w:t>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55DE2B12" w14:textId="77777777" w:rsidR="003770D3" w:rsidRPr="00A15D8C" w:rsidRDefault="003770D3" w:rsidP="003770D3">
      <w:pPr>
        <w:pStyle w:val="Sraopastraipa"/>
        <w:numPr>
          <w:ilvl w:val="1"/>
          <w:numId w:val="46"/>
        </w:numPr>
        <w:tabs>
          <w:tab w:val="left" w:pos="426"/>
          <w:tab w:val="left" w:pos="567"/>
        </w:tabs>
        <w:suppressAutoHyphens/>
        <w:ind w:left="0" w:firstLine="0"/>
        <w:rPr>
          <w:color w:val="000000" w:themeColor="text1"/>
          <w:sz w:val="22"/>
          <w:szCs w:val="22"/>
        </w:rPr>
      </w:pPr>
      <w:r w:rsidRPr="00A15D8C">
        <w:rPr>
          <w:color w:val="000000" w:themeColor="text1"/>
          <w:sz w:val="22"/>
          <w:szCs w:val="22"/>
        </w:rPr>
        <w:t>Rangovas, nepagrįstai praleidęs Sutarties 3.1.8 punkte nustatytą galutinį Darbų atlikimo terminą, Užsakovui moka 0,1 proc. (</w:t>
      </w:r>
      <w:r w:rsidRPr="00A15D8C">
        <w:rPr>
          <w:i/>
          <w:iCs/>
          <w:color w:val="000000" w:themeColor="text1"/>
          <w:sz w:val="22"/>
          <w:szCs w:val="22"/>
        </w:rPr>
        <w:t>vienos dešimtosios procento</w:t>
      </w:r>
      <w:r w:rsidRPr="00A15D8C">
        <w:rPr>
          <w:color w:val="000000" w:themeColor="text1"/>
          <w:sz w:val="22"/>
          <w:szCs w:val="22"/>
        </w:rPr>
        <w:t xml:space="preserve">) dydžio delspinigius už kiekvieną uždelstą dieną nuo pradinės Sutarties vertės. </w:t>
      </w:r>
    </w:p>
    <w:p w14:paraId="47272F59" w14:textId="77777777" w:rsidR="003770D3" w:rsidRPr="00A15D8C" w:rsidRDefault="003770D3" w:rsidP="003770D3">
      <w:pPr>
        <w:pStyle w:val="Sraopastraipa"/>
        <w:numPr>
          <w:ilvl w:val="1"/>
          <w:numId w:val="46"/>
        </w:numPr>
        <w:tabs>
          <w:tab w:val="left" w:pos="426"/>
          <w:tab w:val="left" w:pos="567"/>
        </w:tabs>
        <w:suppressAutoHyphens/>
        <w:ind w:left="0" w:firstLine="0"/>
        <w:rPr>
          <w:color w:val="000000" w:themeColor="text1"/>
          <w:sz w:val="22"/>
          <w:szCs w:val="22"/>
        </w:rPr>
      </w:pPr>
      <w:r w:rsidRPr="00A15D8C">
        <w:rPr>
          <w:color w:val="000000" w:themeColor="text1"/>
          <w:sz w:val="22"/>
          <w:szCs w:val="22"/>
        </w:rPr>
        <w:t>Rangovui, pažeidus Sutarties 7.4.11 punkte nustatytus įsipareigojimus, Rangovas Užsakovui moka 200,00 Eur (</w:t>
      </w:r>
      <w:r w:rsidRPr="00A15D8C">
        <w:rPr>
          <w:i/>
          <w:iCs/>
          <w:color w:val="000000" w:themeColor="text1"/>
          <w:sz w:val="22"/>
          <w:szCs w:val="22"/>
        </w:rPr>
        <w:t>d</w:t>
      </w:r>
      <w:r>
        <w:rPr>
          <w:i/>
          <w:iCs/>
          <w:color w:val="000000" w:themeColor="text1"/>
          <w:sz w:val="22"/>
          <w:szCs w:val="22"/>
        </w:rPr>
        <w:t>viejų</w:t>
      </w:r>
      <w:r w:rsidRPr="00A15D8C">
        <w:rPr>
          <w:i/>
          <w:iCs/>
          <w:color w:val="000000" w:themeColor="text1"/>
          <w:sz w:val="22"/>
          <w:szCs w:val="22"/>
        </w:rPr>
        <w:t xml:space="preserve"> šimt</w:t>
      </w:r>
      <w:r>
        <w:rPr>
          <w:i/>
          <w:iCs/>
          <w:color w:val="000000" w:themeColor="text1"/>
          <w:sz w:val="22"/>
          <w:szCs w:val="22"/>
        </w:rPr>
        <w:t xml:space="preserve">ų </w:t>
      </w:r>
      <w:r w:rsidRPr="00A15D8C">
        <w:rPr>
          <w:i/>
          <w:iCs/>
          <w:color w:val="000000" w:themeColor="text1"/>
          <w:sz w:val="22"/>
          <w:szCs w:val="22"/>
        </w:rPr>
        <w:t>eurų</w:t>
      </w:r>
      <w:r w:rsidRPr="00A15D8C">
        <w:rPr>
          <w:color w:val="000000" w:themeColor="text1"/>
          <w:sz w:val="22"/>
          <w:szCs w:val="22"/>
        </w:rPr>
        <w:t xml:space="preserve">) dydžio  baudą už kiekvieną pažeidimo atvejį. </w:t>
      </w:r>
    </w:p>
    <w:p w14:paraId="4550530E" w14:textId="77777777" w:rsidR="003770D3" w:rsidRPr="0085726B" w:rsidRDefault="003770D3" w:rsidP="003770D3">
      <w:pPr>
        <w:pStyle w:val="Sraopastraipa"/>
        <w:numPr>
          <w:ilvl w:val="1"/>
          <w:numId w:val="46"/>
        </w:numPr>
        <w:tabs>
          <w:tab w:val="left" w:pos="426"/>
          <w:tab w:val="left" w:pos="567"/>
        </w:tabs>
        <w:suppressAutoHyphens/>
        <w:ind w:left="0" w:firstLine="0"/>
        <w:rPr>
          <w:sz w:val="22"/>
          <w:szCs w:val="22"/>
        </w:rPr>
      </w:pPr>
      <w:r w:rsidRPr="00A15D8C">
        <w:rPr>
          <w:color w:val="000000" w:themeColor="text1"/>
          <w:sz w:val="22"/>
          <w:szCs w:val="22"/>
        </w:rPr>
        <w:t>Jeigu nukentėjusioji Šalis</w:t>
      </w:r>
      <w:r w:rsidRPr="000B59F6">
        <w:rPr>
          <w:sz w:val="22"/>
          <w:szCs w:val="22"/>
        </w:rPr>
        <w:t>, kitai Sutarties Šaliai pažeidus savo prievolių įvykdymo terminą, patiria didesnių nuostolių, kurių neapima Sutarties 9.3 - 9.</w:t>
      </w:r>
      <w:r>
        <w:rPr>
          <w:sz w:val="22"/>
          <w:szCs w:val="22"/>
        </w:rPr>
        <w:t>9</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358F253D" w14:textId="77777777" w:rsidR="003770D3" w:rsidRPr="0085726B" w:rsidRDefault="003770D3" w:rsidP="003770D3">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F94773E" w14:textId="77777777" w:rsidR="003770D3" w:rsidRPr="0085726B" w:rsidRDefault="003770D3" w:rsidP="003770D3">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0DAF5673" w14:textId="77777777" w:rsidR="003770D3" w:rsidRPr="0085726B" w:rsidRDefault="003770D3" w:rsidP="003770D3">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A9433D9" w14:textId="77777777" w:rsidR="003770D3" w:rsidRPr="0085726B" w:rsidRDefault="003770D3" w:rsidP="003770D3">
      <w:pPr>
        <w:pStyle w:val="Sraopastraipa"/>
        <w:tabs>
          <w:tab w:val="left" w:pos="426"/>
        </w:tabs>
        <w:suppressAutoHyphens/>
        <w:ind w:left="0"/>
        <w:rPr>
          <w:sz w:val="22"/>
          <w:szCs w:val="22"/>
        </w:rPr>
      </w:pPr>
    </w:p>
    <w:p w14:paraId="4295DCE8" w14:textId="77777777" w:rsidR="003770D3" w:rsidRPr="0085726B" w:rsidRDefault="003770D3" w:rsidP="003770D3">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A48784A" w14:textId="77777777" w:rsidR="003770D3" w:rsidRPr="001939DA" w:rsidRDefault="003770D3" w:rsidP="003770D3">
      <w:pPr>
        <w:pStyle w:val="Sraopastraipa"/>
        <w:numPr>
          <w:ilvl w:val="1"/>
          <w:numId w:val="46"/>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1939DA">
        <w:rPr>
          <w:i/>
          <w:sz w:val="22"/>
          <w:szCs w:val="22"/>
        </w:rPr>
        <w:t>dešimt procentų</w:t>
      </w:r>
      <w:r w:rsidRPr="001939DA">
        <w:rPr>
          <w:sz w:val="22"/>
          <w:szCs w:val="22"/>
        </w:rPr>
        <w:t>) pradinės Sutarties vertės be PVM, t. y. ________________  Eur (</w:t>
      </w:r>
      <w:r w:rsidRPr="001939DA">
        <w:rPr>
          <w:i/>
          <w:sz w:val="22"/>
          <w:szCs w:val="22"/>
        </w:rPr>
        <w:t>skaičius žodžiu)</w:t>
      </w:r>
      <w:r w:rsidRPr="001939DA">
        <w:rPr>
          <w:iCs/>
          <w:sz w:val="22"/>
          <w:szCs w:val="22"/>
        </w:rPr>
        <w:t>.</w:t>
      </w:r>
    </w:p>
    <w:p w14:paraId="193B77B7" w14:textId="77777777" w:rsidR="003770D3" w:rsidRPr="001939DA" w:rsidRDefault="003770D3" w:rsidP="003770D3">
      <w:pPr>
        <w:pStyle w:val="Sraopastraipa"/>
        <w:numPr>
          <w:ilvl w:val="1"/>
          <w:numId w:val="46"/>
        </w:numPr>
        <w:tabs>
          <w:tab w:val="left" w:pos="142"/>
          <w:tab w:val="left" w:pos="567"/>
        </w:tabs>
        <w:suppressAutoHyphens/>
        <w:ind w:left="0" w:firstLine="0"/>
        <w:rPr>
          <w:sz w:val="22"/>
          <w:szCs w:val="22"/>
        </w:rPr>
      </w:pPr>
      <w:r w:rsidRPr="001939DA">
        <w:rPr>
          <w:sz w:val="22"/>
          <w:szCs w:val="22"/>
        </w:rPr>
        <w:t>Galiojančios Garantijos/laidavimo pateikimas yra būtina Sutarties įsigaliojimo sąlyga, o Rangovui ją pažeidus bus laikoma, kad Rangovas atsisakė sudaryti Sutartį Pirkimų įstatymo 94 straipsnio 2 dalyje numatyta prasme.</w:t>
      </w:r>
    </w:p>
    <w:p w14:paraId="196C703D" w14:textId="77777777" w:rsidR="003770D3" w:rsidRPr="00B52627" w:rsidRDefault="003770D3" w:rsidP="003770D3">
      <w:pPr>
        <w:numPr>
          <w:ilvl w:val="1"/>
          <w:numId w:val="46"/>
        </w:numPr>
        <w:tabs>
          <w:tab w:val="left" w:pos="0"/>
          <w:tab w:val="left" w:pos="567"/>
        </w:tabs>
        <w:suppressAutoHyphens/>
        <w:ind w:left="0" w:firstLine="0"/>
        <w:contextualSpacing/>
        <w:rPr>
          <w:sz w:val="22"/>
          <w:szCs w:val="22"/>
        </w:rPr>
      </w:pPr>
      <w:r w:rsidRPr="001939DA">
        <w:rPr>
          <w:sz w:val="22"/>
          <w:szCs w:val="22"/>
        </w:rPr>
        <w:t>Garantija/laidavimas turi būti besąlyginis</w:t>
      </w:r>
      <w:r w:rsidRPr="001939DA">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1939DA">
        <w:rPr>
          <w:rFonts w:eastAsia="Arial"/>
          <w:sz w:val="22"/>
          <w:szCs w:val="22"/>
        </w:rPr>
        <w:t>us</w:t>
      </w:r>
      <w:proofErr w:type="spellEnd"/>
      <w:r w:rsidRPr="001939DA">
        <w:rPr>
          <w:rFonts w:eastAsia="Arial"/>
          <w:sz w:val="22"/>
          <w:szCs w:val="22"/>
        </w:rPr>
        <w:t>) pagal Sutarties sąlygas, ir (ii) Rangovo padarytus pažeidimus. Laidavimo draudimo atveju draudžiamuoju įvykiu turi būti laikomas pirmasis Užsakovo pareikalavimas</w:t>
      </w:r>
      <w:r w:rsidRPr="00693686">
        <w:rPr>
          <w:rFonts w:eastAsia="Arial"/>
          <w:sz w:val="22"/>
          <w:szCs w:val="22"/>
        </w:rPr>
        <w:t xml:space="preserve">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w:t>
      </w:r>
      <w:r w:rsidRPr="00B52627">
        <w:rPr>
          <w:rFonts w:eastAsia="Arial"/>
          <w:sz w:val="22"/>
          <w:szCs w:val="22"/>
        </w:rPr>
        <w:lastRenderedPageBreak/>
        <w:t xml:space="preserve">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701A95F2" w14:textId="77777777" w:rsidR="003770D3" w:rsidRPr="0085726B" w:rsidRDefault="003770D3" w:rsidP="003770D3">
      <w:pPr>
        <w:pStyle w:val="Sraopastraipa"/>
        <w:numPr>
          <w:ilvl w:val="1"/>
          <w:numId w:val="46"/>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46F7512F" w14:textId="77777777" w:rsidR="003770D3" w:rsidRPr="00780E69" w:rsidRDefault="003770D3" w:rsidP="003770D3">
      <w:pPr>
        <w:numPr>
          <w:ilvl w:val="1"/>
          <w:numId w:val="46"/>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18F2640C" w14:textId="77777777" w:rsidR="003770D3" w:rsidRPr="0085726B" w:rsidRDefault="003770D3" w:rsidP="003770D3">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5F4F062" w14:textId="77777777" w:rsidR="003770D3" w:rsidRPr="00195B67" w:rsidRDefault="003770D3" w:rsidP="003770D3">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40B6B924" w14:textId="77777777" w:rsidR="003770D3" w:rsidRPr="00195B67" w:rsidRDefault="003770D3" w:rsidP="003770D3">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CE9763E" w14:textId="77777777" w:rsidR="003770D3" w:rsidRPr="00195B67" w:rsidRDefault="003770D3" w:rsidP="003770D3">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6369EC08" w14:textId="77777777" w:rsidR="003770D3" w:rsidRDefault="003770D3" w:rsidP="003770D3">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190E1FE" w14:textId="77777777" w:rsidR="003770D3" w:rsidRPr="0085726B" w:rsidRDefault="003770D3" w:rsidP="003770D3">
      <w:pPr>
        <w:tabs>
          <w:tab w:val="left" w:pos="567"/>
          <w:tab w:val="left" w:pos="709"/>
          <w:tab w:val="left" w:pos="851"/>
        </w:tabs>
        <w:suppressAutoHyphens/>
        <w:rPr>
          <w:b/>
          <w:color w:val="244061" w:themeColor="accent1" w:themeShade="80"/>
          <w:sz w:val="22"/>
          <w:szCs w:val="22"/>
          <w:u w:val="single"/>
        </w:rPr>
      </w:pPr>
    </w:p>
    <w:p w14:paraId="5E3ACD79" w14:textId="77777777" w:rsidR="003770D3" w:rsidRPr="00FD6F3D" w:rsidRDefault="003770D3" w:rsidP="003770D3">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10E99312" w14:textId="77777777" w:rsidR="003770D3" w:rsidRDefault="003770D3" w:rsidP="003770D3">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6BBBD388" w14:textId="77777777" w:rsidR="003770D3" w:rsidRDefault="003770D3" w:rsidP="003770D3">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1FAEF8E0" w14:textId="77777777" w:rsidR="003770D3" w:rsidRDefault="003770D3" w:rsidP="003770D3">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68E7594" w14:textId="77777777" w:rsidR="003770D3" w:rsidRPr="0085726B" w:rsidRDefault="003770D3" w:rsidP="003770D3">
      <w:pPr>
        <w:pStyle w:val="Sraopastraipa"/>
        <w:tabs>
          <w:tab w:val="left" w:pos="0"/>
          <w:tab w:val="right" w:pos="284"/>
          <w:tab w:val="left" w:pos="709"/>
        </w:tabs>
        <w:ind w:left="0"/>
        <w:rPr>
          <w:i/>
          <w:sz w:val="22"/>
          <w:szCs w:val="22"/>
        </w:rPr>
      </w:pPr>
      <w:r>
        <w:rPr>
          <w:sz w:val="22"/>
          <w:szCs w:val="22"/>
        </w:rPr>
        <w:t>šioms pirkimo dalims _______________________</w:t>
      </w:r>
    </w:p>
    <w:p w14:paraId="72417E30" w14:textId="77777777" w:rsidR="003770D3" w:rsidRDefault="003770D3" w:rsidP="003770D3">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5592E5F5" w14:textId="77777777" w:rsidR="003770D3" w:rsidRDefault="003770D3" w:rsidP="003770D3">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7F8CBED8" w14:textId="77777777" w:rsidR="003770D3" w:rsidRPr="0085726B" w:rsidRDefault="003770D3" w:rsidP="003770D3">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5825250" w14:textId="77777777" w:rsidR="003770D3" w:rsidRPr="0085726B" w:rsidRDefault="003770D3" w:rsidP="003770D3">
      <w:pPr>
        <w:pStyle w:val="Sraopastraipa"/>
        <w:numPr>
          <w:ilvl w:val="1"/>
          <w:numId w:val="34"/>
        </w:numPr>
        <w:tabs>
          <w:tab w:val="left" w:pos="0"/>
          <w:tab w:val="left" w:pos="709"/>
        </w:tabs>
        <w:ind w:left="0" w:firstLine="0"/>
        <w:rPr>
          <w:i/>
          <w:color w:val="2547EF"/>
          <w:sz w:val="22"/>
          <w:szCs w:val="22"/>
        </w:rPr>
      </w:pPr>
      <w:r w:rsidRPr="0085726B">
        <w:rPr>
          <w:sz w:val="22"/>
          <w:szCs w:val="22"/>
        </w:rPr>
        <w:lastRenderedPageBreak/>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039CABFF" w14:textId="77777777" w:rsidR="003770D3" w:rsidRPr="0085726B" w:rsidRDefault="003770D3" w:rsidP="003770D3">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2C7EFC73" w14:textId="77777777" w:rsidR="003770D3" w:rsidRPr="0085726B" w:rsidRDefault="003770D3" w:rsidP="003770D3">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1EA7A511" w14:textId="77777777" w:rsidR="003770D3" w:rsidRPr="0085726B" w:rsidRDefault="003770D3" w:rsidP="003770D3">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20743620" w14:textId="77777777" w:rsidR="003770D3" w:rsidRPr="0085726B" w:rsidRDefault="003770D3" w:rsidP="003770D3">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254D1EE7" w14:textId="77777777" w:rsidR="003770D3" w:rsidRPr="0085726B" w:rsidRDefault="003770D3" w:rsidP="003770D3">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1AA73D04" w14:textId="77777777" w:rsidR="003770D3" w:rsidRPr="0085726B" w:rsidRDefault="003770D3" w:rsidP="003770D3">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CDC85AB" w14:textId="77777777" w:rsidR="003770D3" w:rsidRPr="0085726B"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5300A1F9" w14:textId="77777777" w:rsidR="003770D3" w:rsidRPr="0085726B"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A52B7C7" w14:textId="77777777" w:rsidR="003770D3" w:rsidRPr="0085726B"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326143D5" w14:textId="77777777" w:rsidR="003770D3" w:rsidRPr="0085726B"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874037E" w14:textId="77777777" w:rsidR="003770D3" w:rsidRPr="0085726B"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5B6CCB1" w14:textId="77777777" w:rsidR="003770D3" w:rsidRPr="00121576" w:rsidRDefault="003770D3" w:rsidP="003770D3">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0D78CEE" w14:textId="77777777" w:rsidR="003770D3" w:rsidRPr="00121576" w:rsidRDefault="003770D3" w:rsidP="003770D3">
      <w:pPr>
        <w:tabs>
          <w:tab w:val="left" w:pos="0"/>
          <w:tab w:val="left" w:pos="567"/>
          <w:tab w:val="left" w:pos="709"/>
        </w:tabs>
        <w:rPr>
          <w:color w:val="000000"/>
          <w:kern w:val="2"/>
          <w:sz w:val="22"/>
          <w:szCs w:val="22"/>
        </w:rPr>
      </w:pPr>
    </w:p>
    <w:p w14:paraId="684625DB" w14:textId="77777777" w:rsidR="003770D3" w:rsidRPr="0085726B" w:rsidRDefault="003770D3" w:rsidP="003770D3">
      <w:pPr>
        <w:pStyle w:val="Sraopastraipa"/>
        <w:numPr>
          <w:ilvl w:val="0"/>
          <w:numId w:val="46"/>
        </w:numPr>
        <w:rPr>
          <w:sz w:val="22"/>
          <w:szCs w:val="22"/>
        </w:rPr>
      </w:pPr>
      <w:r w:rsidRPr="0085726B">
        <w:rPr>
          <w:b/>
          <w:sz w:val="22"/>
          <w:szCs w:val="22"/>
          <w:u w:val="single"/>
        </w:rPr>
        <w:t xml:space="preserve">SUTARTIES VYKDYMO STABDYMAS </w:t>
      </w:r>
    </w:p>
    <w:p w14:paraId="66272085"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06176B15"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4B73B329"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30ACFE04" w14:textId="77777777" w:rsidR="003770D3" w:rsidRPr="00BE192C" w:rsidRDefault="003770D3" w:rsidP="003770D3">
      <w:pPr>
        <w:pStyle w:val="Sraopastraipa"/>
        <w:numPr>
          <w:ilvl w:val="2"/>
          <w:numId w:val="46"/>
        </w:numPr>
        <w:tabs>
          <w:tab w:val="left" w:pos="142"/>
          <w:tab w:val="left" w:pos="709"/>
        </w:tabs>
        <w:ind w:left="142" w:hanging="55"/>
        <w:rPr>
          <w:sz w:val="22"/>
          <w:szCs w:val="22"/>
        </w:rPr>
      </w:pPr>
      <w:r w:rsidRPr="00BE192C">
        <w:rPr>
          <w:sz w:val="22"/>
          <w:szCs w:val="22"/>
        </w:rPr>
        <w:lastRenderedPageBreak/>
        <w:t>Užsakovas nevykdo arba netinkamai vykdo Sutartimi jam nustatytus įsipareigojimus ir todėl Rangovas negali vykdyti Darbų ar dalies Darbų iš dalies arba pilnai;</w:t>
      </w:r>
    </w:p>
    <w:p w14:paraId="7799BC49" w14:textId="77777777" w:rsidR="003770D3" w:rsidRPr="00BE192C" w:rsidRDefault="003770D3" w:rsidP="003770D3">
      <w:pPr>
        <w:pStyle w:val="Sraopastraipa"/>
        <w:numPr>
          <w:ilvl w:val="2"/>
          <w:numId w:val="46"/>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5FD93EBE" w14:textId="77777777" w:rsidR="003770D3" w:rsidRPr="00BE192C" w:rsidRDefault="003770D3" w:rsidP="003770D3">
      <w:pPr>
        <w:pStyle w:val="Sraopastraipa"/>
        <w:numPr>
          <w:ilvl w:val="2"/>
          <w:numId w:val="46"/>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2C48F38A" w14:textId="77777777" w:rsidR="003770D3" w:rsidRPr="00BE192C" w:rsidRDefault="003770D3" w:rsidP="003770D3">
      <w:pPr>
        <w:pStyle w:val="Sraopastraipa"/>
        <w:numPr>
          <w:ilvl w:val="2"/>
          <w:numId w:val="46"/>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05B3B9EC" w14:textId="77777777" w:rsidR="003770D3" w:rsidRPr="00DC3EDE" w:rsidRDefault="003770D3" w:rsidP="003770D3">
      <w:pPr>
        <w:pStyle w:val="Sraopastraipa"/>
        <w:numPr>
          <w:ilvl w:val="2"/>
          <w:numId w:val="46"/>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5AF03C78" w14:textId="77777777" w:rsidR="003770D3" w:rsidRPr="00DC3EDE" w:rsidRDefault="003770D3" w:rsidP="003770D3">
      <w:pPr>
        <w:pStyle w:val="Sraopastraipa"/>
        <w:numPr>
          <w:ilvl w:val="2"/>
          <w:numId w:val="46"/>
        </w:numPr>
        <w:tabs>
          <w:tab w:val="left" w:pos="0"/>
          <w:tab w:val="left" w:pos="142"/>
          <w:tab w:val="left" w:pos="709"/>
        </w:tabs>
        <w:ind w:left="142" w:hanging="55"/>
        <w:rPr>
          <w:sz w:val="22"/>
          <w:szCs w:val="22"/>
        </w:rPr>
      </w:pPr>
      <w:r w:rsidRPr="00DC3EDE">
        <w:rPr>
          <w:sz w:val="22"/>
          <w:szCs w:val="22"/>
        </w:rPr>
        <w:t>trečiųjų šalių įtaka;</w:t>
      </w:r>
    </w:p>
    <w:p w14:paraId="4D4CA81A" w14:textId="77777777" w:rsidR="003770D3" w:rsidRPr="00DC3EDE" w:rsidRDefault="003770D3" w:rsidP="003770D3">
      <w:pPr>
        <w:pStyle w:val="Sraopastraipa"/>
        <w:numPr>
          <w:ilvl w:val="2"/>
          <w:numId w:val="46"/>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10D9C57D" w14:textId="77777777" w:rsidR="003770D3" w:rsidRPr="00DC3EDE" w:rsidRDefault="003770D3" w:rsidP="003770D3">
      <w:pPr>
        <w:pStyle w:val="Sraopastraipa"/>
        <w:numPr>
          <w:ilvl w:val="2"/>
          <w:numId w:val="46"/>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0D7A104C" w14:textId="77777777" w:rsidR="003770D3" w:rsidRPr="00DC3EDE" w:rsidRDefault="003770D3" w:rsidP="003770D3">
      <w:pPr>
        <w:pStyle w:val="Sraopastraipa"/>
        <w:numPr>
          <w:ilvl w:val="2"/>
          <w:numId w:val="46"/>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1ECFFCD1"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C22A329"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7DA2F70"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185AC9D6"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6DFDCAAA" w14:textId="77777777" w:rsidR="003770D3" w:rsidRPr="00BE192C" w:rsidRDefault="003770D3" w:rsidP="003770D3">
      <w:pPr>
        <w:pStyle w:val="Sraopastraipa"/>
        <w:numPr>
          <w:ilvl w:val="1"/>
          <w:numId w:val="46"/>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C54D73D" w14:textId="77777777" w:rsidR="003770D3" w:rsidRPr="00BE192C" w:rsidRDefault="003770D3" w:rsidP="003770D3">
      <w:pPr>
        <w:pStyle w:val="Sraopastraipa"/>
        <w:numPr>
          <w:ilvl w:val="1"/>
          <w:numId w:val="46"/>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1DD22630" w14:textId="77777777" w:rsidR="003770D3" w:rsidRPr="0085726B" w:rsidRDefault="003770D3" w:rsidP="003770D3">
      <w:pPr>
        <w:tabs>
          <w:tab w:val="left" w:pos="567"/>
          <w:tab w:val="left" w:pos="709"/>
          <w:tab w:val="left" w:pos="851"/>
        </w:tabs>
        <w:suppressAutoHyphens/>
        <w:rPr>
          <w:b/>
          <w:sz w:val="22"/>
          <w:szCs w:val="22"/>
          <w:u w:val="single"/>
        </w:rPr>
      </w:pPr>
    </w:p>
    <w:p w14:paraId="220FCFEA" w14:textId="77777777" w:rsidR="003770D3" w:rsidRPr="0085726B" w:rsidRDefault="003770D3" w:rsidP="003770D3">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53A7FAA1" w14:textId="77777777" w:rsidR="003770D3" w:rsidRPr="0085726B" w:rsidRDefault="003770D3" w:rsidP="003770D3">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6E46DC49" w14:textId="77777777" w:rsidR="003770D3" w:rsidRPr="0085726B" w:rsidRDefault="003770D3" w:rsidP="003770D3">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2F7DC8A4" w14:textId="77777777" w:rsidR="003770D3" w:rsidRPr="0085726B" w:rsidRDefault="003770D3" w:rsidP="003770D3">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0787199E" w14:textId="77777777" w:rsidR="003770D3" w:rsidRPr="0085726B" w:rsidRDefault="003770D3" w:rsidP="003770D3">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64EE744C" w14:textId="77777777" w:rsidR="003770D3" w:rsidRPr="00D666FB" w:rsidRDefault="003770D3" w:rsidP="003770D3">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2AF086C4" w14:textId="77777777" w:rsidR="003770D3" w:rsidRPr="00A01437" w:rsidRDefault="003770D3" w:rsidP="003770D3">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0" w:name="_Hlk162262724"/>
      <w:r w:rsidRPr="00A01437">
        <w:rPr>
          <w:color w:val="000000" w:themeColor="text1"/>
          <w:sz w:val="22"/>
          <w:szCs w:val="22"/>
        </w:rPr>
        <w:t>Užsakovo iniciatyva vienašališkai, nesikreipiant į teismą</w:t>
      </w:r>
      <w:bookmarkEnd w:id="20"/>
      <w:r w:rsidRPr="00A01437">
        <w:rPr>
          <w:color w:val="000000" w:themeColor="text1"/>
          <w:sz w:val="22"/>
          <w:szCs w:val="22"/>
        </w:rPr>
        <w:t>:</w:t>
      </w:r>
    </w:p>
    <w:p w14:paraId="686ECA0B" w14:textId="77777777" w:rsidR="003770D3" w:rsidRPr="00A01437" w:rsidRDefault="003770D3" w:rsidP="003770D3">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w:t>
      </w:r>
      <w:r>
        <w:rPr>
          <w:color w:val="000000" w:themeColor="text1"/>
          <w:sz w:val="22"/>
          <w:szCs w:val="22"/>
        </w:rPr>
        <w:t>1</w:t>
      </w:r>
      <w:r w:rsidRPr="00A01437">
        <w:rPr>
          <w:color w:val="000000" w:themeColor="text1"/>
          <w:sz w:val="22"/>
          <w:szCs w:val="22"/>
        </w:rPr>
        <w:t>, 7.4.1</w:t>
      </w:r>
      <w:r>
        <w:rPr>
          <w:color w:val="000000" w:themeColor="text1"/>
          <w:sz w:val="22"/>
          <w:szCs w:val="22"/>
        </w:rPr>
        <w:t>2</w:t>
      </w:r>
      <w:r w:rsidRPr="00A01437">
        <w:rPr>
          <w:color w:val="000000" w:themeColor="text1"/>
          <w:sz w:val="22"/>
          <w:szCs w:val="22"/>
        </w:rPr>
        <w:t>,  9.1</w:t>
      </w:r>
      <w:r>
        <w:rPr>
          <w:color w:val="000000" w:themeColor="text1"/>
          <w:sz w:val="22"/>
          <w:szCs w:val="22"/>
        </w:rPr>
        <w:t>2</w:t>
      </w:r>
      <w:r w:rsidRPr="00A01437">
        <w:rPr>
          <w:color w:val="000000" w:themeColor="text1"/>
          <w:sz w:val="22"/>
          <w:szCs w:val="22"/>
        </w:rPr>
        <w:t>, 10.10 ir 12.9 punktuose numatytais atvejais ir Pirkimų įstatymo 98 straipsnio 1 dalyje nustatyta tvarka;</w:t>
      </w:r>
    </w:p>
    <w:p w14:paraId="7D49F4B7" w14:textId="77777777" w:rsidR="003770D3" w:rsidRPr="00A01437" w:rsidRDefault="003770D3" w:rsidP="003770D3">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193DFFD4" w14:textId="77777777" w:rsidR="003770D3" w:rsidRPr="00A01437" w:rsidRDefault="003770D3" w:rsidP="003770D3">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lastRenderedPageBreak/>
        <w:t>kai Lietuvos Respublikos Vyriausybė Nacionaliniam saugumui užtikrinti svarbių objektų apsaugos įstatymo nustatyta tvarka priima sprendimą, patvirtinantį, kad Sutartis neatitinka nacionalinio saugumo interesų.</w:t>
      </w:r>
    </w:p>
    <w:p w14:paraId="7A8C187E" w14:textId="77777777" w:rsidR="003770D3" w:rsidRPr="00A01437" w:rsidRDefault="003770D3" w:rsidP="003770D3">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B94879E" w14:textId="77777777" w:rsidR="003770D3" w:rsidRPr="00436C54" w:rsidRDefault="003770D3" w:rsidP="003770D3">
      <w:pPr>
        <w:numPr>
          <w:ilvl w:val="1"/>
          <w:numId w:val="46"/>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7.4.1</w:t>
      </w:r>
      <w:r>
        <w:rPr>
          <w:color w:val="000000" w:themeColor="text1"/>
          <w:sz w:val="22"/>
          <w:szCs w:val="22"/>
        </w:rPr>
        <w:t>2</w:t>
      </w:r>
      <w:r w:rsidRPr="00A01437">
        <w:rPr>
          <w:color w:val="000000" w:themeColor="text1"/>
          <w:sz w:val="22"/>
          <w:szCs w:val="22"/>
        </w:rPr>
        <w:t xml:space="preserve">, </w:t>
      </w:r>
      <w:r w:rsidRPr="00A01437">
        <w:rPr>
          <w:color w:val="000000" w:themeColor="text1"/>
          <w:sz w:val="22"/>
          <w:szCs w:val="22"/>
          <w:lang w:eastAsia="lt-LT"/>
        </w:rPr>
        <w:t xml:space="preserve"> 9.1</w:t>
      </w:r>
      <w:r>
        <w:rPr>
          <w:color w:val="000000" w:themeColor="text1"/>
          <w:sz w:val="22"/>
          <w:szCs w:val="22"/>
          <w:lang w:eastAsia="lt-LT"/>
        </w:rPr>
        <w:t>2</w:t>
      </w:r>
      <w:r w:rsidRPr="00A01437">
        <w:rPr>
          <w:color w:val="000000" w:themeColor="text1"/>
          <w:sz w:val="22"/>
          <w:szCs w:val="22"/>
          <w:lang w:eastAsia="lt-LT"/>
        </w:rPr>
        <w:t xml:space="preserve">,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C239D54" w14:textId="77777777" w:rsidR="003770D3" w:rsidRPr="0085726B" w:rsidRDefault="003770D3" w:rsidP="003770D3">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D576CC4" w14:textId="77777777" w:rsidR="003770D3" w:rsidRPr="0085726B" w:rsidRDefault="003770D3" w:rsidP="003770D3">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5DF47F75" w14:textId="77777777" w:rsidR="003770D3" w:rsidRPr="0085726B" w:rsidRDefault="003770D3" w:rsidP="003770D3">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07CA86B2" w14:textId="77777777" w:rsidR="003770D3" w:rsidRPr="0085726B" w:rsidRDefault="003770D3" w:rsidP="003770D3">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F9E104F" w14:textId="77777777" w:rsidR="003770D3" w:rsidRPr="0085726B" w:rsidRDefault="003770D3" w:rsidP="003770D3">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DE4A8FF" w14:textId="77777777" w:rsidR="003770D3" w:rsidRPr="0085726B" w:rsidRDefault="003770D3" w:rsidP="003770D3">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8343A0A" w14:textId="77777777" w:rsidR="003770D3" w:rsidRPr="0085726B" w:rsidRDefault="003770D3" w:rsidP="003770D3">
      <w:pPr>
        <w:rPr>
          <w:rFonts w:eastAsia="Calibri"/>
          <w:b/>
          <w:color w:val="000000"/>
          <w:sz w:val="22"/>
          <w:szCs w:val="22"/>
          <w:lang w:eastAsia="lt-LT"/>
        </w:rPr>
      </w:pPr>
    </w:p>
    <w:p w14:paraId="06A39822" w14:textId="77777777" w:rsidR="003770D3" w:rsidRPr="0085726B" w:rsidRDefault="003770D3" w:rsidP="003770D3">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4D1005A0" w14:textId="77777777" w:rsidR="003770D3" w:rsidRPr="0085726B" w:rsidRDefault="003770D3" w:rsidP="003770D3">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7AB4AA95" w14:textId="77777777" w:rsidR="003770D3" w:rsidRPr="0085726B" w:rsidRDefault="003770D3" w:rsidP="003770D3">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0000FFB5" w14:textId="77777777" w:rsidR="003770D3" w:rsidRPr="0085726B" w:rsidRDefault="003770D3" w:rsidP="003770D3">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415E73AF" w14:textId="77777777" w:rsidR="003770D3" w:rsidRDefault="003770D3" w:rsidP="003770D3">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F88CB81" w14:textId="77777777" w:rsidR="003770D3" w:rsidRDefault="003770D3" w:rsidP="003770D3">
      <w:pPr>
        <w:pStyle w:val="Sraopastraipa"/>
        <w:tabs>
          <w:tab w:val="left" w:pos="567"/>
          <w:tab w:val="left" w:pos="993"/>
          <w:tab w:val="left" w:pos="1134"/>
        </w:tabs>
        <w:suppressAutoHyphens/>
        <w:ind w:left="0"/>
        <w:rPr>
          <w:sz w:val="22"/>
          <w:szCs w:val="22"/>
        </w:rPr>
      </w:pPr>
    </w:p>
    <w:p w14:paraId="1DF3EDC8" w14:textId="77777777" w:rsidR="003770D3" w:rsidRDefault="003770D3" w:rsidP="003770D3">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31F5C3EF" w14:textId="77777777" w:rsidR="003770D3" w:rsidRPr="00C742CA" w:rsidRDefault="003770D3" w:rsidP="003770D3">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3C6A7D18" w14:textId="77777777" w:rsidR="003770D3" w:rsidRPr="00C742CA" w:rsidRDefault="003770D3" w:rsidP="003770D3">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w:t>
      </w:r>
      <w:r w:rsidRPr="00C742CA">
        <w:rPr>
          <w:rFonts w:eastAsia="Calibri"/>
          <w:color w:val="000000" w:themeColor="text1"/>
          <w:sz w:val="22"/>
          <w:szCs w:val="22"/>
        </w:rPr>
        <w:lastRenderedPageBreak/>
        <w:t>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5C4DD051" w14:textId="77777777" w:rsidR="003770D3" w:rsidRPr="00C742CA" w:rsidRDefault="003770D3" w:rsidP="003770D3">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303DA205" w14:textId="77777777" w:rsidR="003770D3" w:rsidRPr="0085726B" w:rsidRDefault="003770D3" w:rsidP="003770D3">
      <w:pPr>
        <w:ind w:firstLine="567"/>
        <w:rPr>
          <w:rFonts w:eastAsia="Calibri"/>
          <w:b/>
          <w:color w:val="000000"/>
          <w:sz w:val="22"/>
          <w:szCs w:val="22"/>
          <w:lang w:eastAsia="lt-LT"/>
        </w:rPr>
      </w:pPr>
    </w:p>
    <w:p w14:paraId="477D778D" w14:textId="77777777" w:rsidR="003770D3" w:rsidRPr="0085726B" w:rsidRDefault="003770D3" w:rsidP="003770D3">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3603EFB" w14:textId="77777777" w:rsidR="003770D3" w:rsidRPr="0085726B" w:rsidRDefault="003770D3" w:rsidP="003770D3">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0E5CE619" w14:textId="77777777" w:rsidR="003770D3" w:rsidRPr="0085726B" w:rsidRDefault="003770D3" w:rsidP="003770D3">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1CF4086D" w14:textId="77777777" w:rsidR="003770D3" w:rsidRPr="0085726B" w:rsidRDefault="003770D3" w:rsidP="003770D3">
      <w:pPr>
        <w:tabs>
          <w:tab w:val="left" w:pos="567"/>
        </w:tabs>
        <w:suppressAutoHyphens/>
        <w:rPr>
          <w:b/>
          <w:sz w:val="22"/>
          <w:szCs w:val="22"/>
          <w:u w:val="single"/>
        </w:rPr>
      </w:pPr>
    </w:p>
    <w:p w14:paraId="58F4120A" w14:textId="77777777" w:rsidR="003770D3" w:rsidRPr="0085726B" w:rsidRDefault="003770D3" w:rsidP="003770D3">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2664FEAC" w14:textId="77777777" w:rsidR="003770D3" w:rsidRPr="0085726B" w:rsidRDefault="003770D3" w:rsidP="003770D3">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B8ADBB0" w14:textId="77777777" w:rsidR="003770D3" w:rsidRPr="0085726B" w:rsidRDefault="003770D3" w:rsidP="003770D3">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691AA230" w14:textId="77777777" w:rsidR="003770D3" w:rsidRPr="0085726B" w:rsidRDefault="003770D3" w:rsidP="003770D3">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3DCCEE91" w14:textId="77777777" w:rsidR="003770D3" w:rsidRPr="0085726B" w:rsidRDefault="003770D3" w:rsidP="003770D3">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79E9166D" w14:textId="77777777" w:rsidR="003770D3" w:rsidRPr="0085726B" w:rsidRDefault="003770D3" w:rsidP="003770D3">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7E0E470F" w14:textId="77777777" w:rsidR="003770D3" w:rsidRPr="0085726B" w:rsidRDefault="003770D3" w:rsidP="003770D3">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4C90735" w14:textId="77777777" w:rsidR="003770D3" w:rsidRPr="0085726B" w:rsidRDefault="003770D3" w:rsidP="003770D3">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2F26405D" w14:textId="77777777" w:rsidR="003770D3" w:rsidRPr="0085726B" w:rsidRDefault="003770D3" w:rsidP="003770D3">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69800DE5" w14:textId="77777777" w:rsidR="003770D3" w:rsidRPr="0085726B" w:rsidRDefault="003770D3" w:rsidP="003770D3">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70A1E96C" w14:textId="77777777" w:rsidR="003770D3" w:rsidRPr="002C744A" w:rsidRDefault="003770D3" w:rsidP="003770D3">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0E84CF45" w14:textId="77777777" w:rsidR="003770D3" w:rsidRPr="0085726B" w:rsidRDefault="003770D3" w:rsidP="003770D3">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1810476F" w14:textId="77777777" w:rsidR="003770D3" w:rsidRPr="0085726B" w:rsidRDefault="003770D3" w:rsidP="003770D3">
      <w:pPr>
        <w:tabs>
          <w:tab w:val="left" w:pos="567"/>
        </w:tabs>
        <w:suppressAutoHyphens/>
        <w:rPr>
          <w:b/>
          <w:sz w:val="22"/>
          <w:szCs w:val="22"/>
          <w:u w:val="single"/>
        </w:rPr>
      </w:pPr>
    </w:p>
    <w:p w14:paraId="43913E19" w14:textId="77777777" w:rsidR="003770D3" w:rsidRPr="0085726B" w:rsidRDefault="003770D3" w:rsidP="003770D3">
      <w:pPr>
        <w:pStyle w:val="Sraopastraipa"/>
        <w:numPr>
          <w:ilvl w:val="0"/>
          <w:numId w:val="46"/>
        </w:numPr>
        <w:tabs>
          <w:tab w:val="right" w:pos="709"/>
        </w:tabs>
        <w:rPr>
          <w:b/>
          <w:sz w:val="22"/>
          <w:szCs w:val="22"/>
          <w:u w:val="single"/>
        </w:rPr>
      </w:pPr>
      <w:r w:rsidRPr="0085726B">
        <w:rPr>
          <w:b/>
          <w:sz w:val="22"/>
          <w:szCs w:val="22"/>
          <w:u w:val="single"/>
        </w:rPr>
        <w:t>SUTARTIES PRIEDAI</w:t>
      </w:r>
    </w:p>
    <w:p w14:paraId="36081794" w14:textId="77777777" w:rsidR="003770D3" w:rsidRPr="0085726B" w:rsidRDefault="003770D3" w:rsidP="003770D3">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6F7D6214" w14:textId="77777777" w:rsidR="003770D3" w:rsidRPr="0085726B" w:rsidRDefault="003770D3" w:rsidP="003770D3">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382886E3" w14:textId="77777777" w:rsidR="003770D3" w:rsidRPr="0085726B" w:rsidRDefault="003770D3" w:rsidP="003770D3">
      <w:pPr>
        <w:tabs>
          <w:tab w:val="left" w:pos="567"/>
        </w:tabs>
        <w:suppressAutoHyphens/>
        <w:rPr>
          <w:b/>
          <w:sz w:val="22"/>
          <w:szCs w:val="22"/>
          <w:u w:val="single"/>
        </w:rPr>
      </w:pPr>
    </w:p>
    <w:p w14:paraId="05CB826B" w14:textId="77777777" w:rsidR="003770D3" w:rsidRDefault="003770D3" w:rsidP="003770D3">
      <w:pPr>
        <w:pStyle w:val="Sraopastraipa"/>
        <w:numPr>
          <w:ilvl w:val="0"/>
          <w:numId w:val="46"/>
        </w:numPr>
        <w:tabs>
          <w:tab w:val="left" w:pos="567"/>
        </w:tabs>
        <w:suppressAutoHyphens/>
        <w:rPr>
          <w:b/>
          <w:sz w:val="22"/>
          <w:szCs w:val="22"/>
          <w:u w:val="single"/>
        </w:rPr>
      </w:pPr>
      <w:r w:rsidRPr="0085726B">
        <w:rPr>
          <w:b/>
          <w:sz w:val="22"/>
          <w:szCs w:val="22"/>
          <w:u w:val="single"/>
        </w:rPr>
        <w:t>ŠALIŲ PARAŠAI IR REKVIZITAI</w:t>
      </w:r>
    </w:p>
    <w:p w14:paraId="72AB7A50" w14:textId="77777777" w:rsidR="00F60FB5" w:rsidRDefault="00F60FB5" w:rsidP="00F60FB5"/>
    <w:p w14:paraId="3780412E" w14:textId="77777777" w:rsidR="00F60FB5" w:rsidRDefault="00F60FB5" w:rsidP="00F60FB5"/>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15F87526" w:rsidR="00EB06A3" w:rsidRPr="004A1EA7" w:rsidRDefault="00D46159" w:rsidP="00EB06A3">
      <w:pPr>
        <w:suppressAutoHyphens/>
        <w:contextualSpacing/>
        <w:jc w:val="right"/>
        <w:rPr>
          <w:i/>
          <w:color w:val="000000" w:themeColor="text1"/>
          <w:szCs w:val="24"/>
        </w:rPr>
      </w:pPr>
      <w:r>
        <w:rPr>
          <w:i/>
          <w:color w:val="000000" w:themeColor="text1"/>
          <w:szCs w:val="24"/>
        </w:rPr>
        <w:lastRenderedPageBreak/>
        <w:t>6</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75E3121" w:rsidR="006A59E8" w:rsidRDefault="00D46159" w:rsidP="006A59E8">
      <w:pPr>
        <w:suppressAutoHyphens/>
        <w:contextualSpacing/>
        <w:jc w:val="right"/>
        <w:rPr>
          <w:i/>
          <w:color w:val="000000" w:themeColor="text1"/>
          <w:szCs w:val="24"/>
        </w:rPr>
      </w:pPr>
      <w:r>
        <w:rPr>
          <w:i/>
          <w:color w:val="000000" w:themeColor="text1"/>
          <w:szCs w:val="24"/>
        </w:rPr>
        <w:lastRenderedPageBreak/>
        <w:t>7</w:t>
      </w:r>
      <w:r w:rsidR="00DE4C81">
        <w:rPr>
          <w:i/>
          <w:color w:val="000000" w:themeColor="text1"/>
          <w:szCs w:val="24"/>
        </w:rPr>
        <w:t xml:space="preserve">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1"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1"/>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6A5"/>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FA3"/>
    <w:rsid w:val="0019364D"/>
    <w:rsid w:val="00195484"/>
    <w:rsid w:val="0019585F"/>
    <w:rsid w:val="00195A72"/>
    <w:rsid w:val="00196100"/>
    <w:rsid w:val="00196CF1"/>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068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44</Pages>
  <Words>17139</Words>
  <Characters>126655</Characters>
  <Application>Microsoft Office Word</Application>
  <DocSecurity>0</DocSecurity>
  <Lines>1055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15</cp:revision>
  <cp:lastPrinted>2022-12-28T11:06:00Z</cp:lastPrinted>
  <dcterms:created xsi:type="dcterms:W3CDTF">2025-04-04T09:08:00Z</dcterms:created>
  <dcterms:modified xsi:type="dcterms:W3CDTF">2025-04-07T05:34:00Z</dcterms:modified>
</cp:coreProperties>
</file>