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B3F40EE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C33C8F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E837A7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315C11">
              <w:rPr>
                <w:rFonts w:eastAsia="Times New Roman" w:cs="Times New Roman"/>
                <w:szCs w:val="20"/>
                <w:lang w:eastAsia="lt-LT"/>
              </w:rPr>
              <w:t>8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69D958C7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>DĖL</w:t>
            </w:r>
            <w:r w:rsidR="00315C11">
              <w:rPr>
                <w:rFonts w:eastAsia="Times New Roman" w:cs="Times New Roman"/>
                <w:b/>
                <w:szCs w:val="20"/>
                <w:lang w:eastAsia="lt-LT"/>
              </w:rPr>
              <w:t xml:space="preserve"> </w:t>
            </w:r>
            <w:r w:rsidR="00D77413">
              <w:rPr>
                <w:rFonts w:eastAsia="Times New Roman" w:cs="Times New Roman"/>
                <w:b/>
                <w:szCs w:val="20"/>
                <w:lang w:eastAsia="lt-LT"/>
              </w:rPr>
              <w:t>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5C00A225" w14:textId="77777777" w:rsidR="00CC2516" w:rsidRDefault="00CC2516" w:rsidP="006C3D98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bookmarkStart w:id="0" w:name="_Hlk29980088"/>
    </w:p>
    <w:p w14:paraId="7C2EFAC1" w14:textId="37DE5DC3" w:rsidR="000E0DDB" w:rsidRPr="000E0DDB" w:rsidRDefault="00315C11" w:rsidP="00BE0C2D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 xml:space="preserve">Informuojame, </w:t>
      </w:r>
      <w:r w:rsidR="000E0DDB" w:rsidRPr="000E0DDB">
        <w:rPr>
          <w:rFonts w:eastAsia="Times New Roman" w:cs="Times New Roman"/>
          <w:b/>
          <w:bCs/>
          <w:szCs w:val="24"/>
          <w:lang w:eastAsia="lt-LT"/>
        </w:rPr>
        <w:t>kad nukel</w:t>
      </w:r>
      <w:r>
        <w:rPr>
          <w:rFonts w:eastAsia="Times New Roman" w:cs="Times New Roman"/>
          <w:b/>
          <w:bCs/>
          <w:szCs w:val="24"/>
          <w:lang w:eastAsia="lt-LT"/>
        </w:rPr>
        <w:t>tas</w:t>
      </w:r>
      <w:r w:rsidR="000E0DDB" w:rsidRPr="000E0DDB">
        <w:rPr>
          <w:rFonts w:eastAsia="Times New Roman" w:cs="Times New Roman"/>
          <w:b/>
          <w:bCs/>
          <w:szCs w:val="24"/>
          <w:lang w:eastAsia="lt-LT"/>
        </w:rPr>
        <w:t xml:space="preserve"> pasiūlymų pateikimo terminas iki 2025-0</w:t>
      </w:r>
      <w:r w:rsidR="000E0DDB">
        <w:rPr>
          <w:rFonts w:eastAsia="Times New Roman" w:cs="Times New Roman"/>
          <w:b/>
          <w:bCs/>
          <w:szCs w:val="24"/>
          <w:lang w:eastAsia="lt-LT"/>
        </w:rPr>
        <w:t>4</w:t>
      </w:r>
      <w:r w:rsidR="000E0DDB" w:rsidRPr="000E0DDB">
        <w:rPr>
          <w:rFonts w:eastAsia="Times New Roman" w:cs="Times New Roman"/>
          <w:b/>
          <w:bCs/>
          <w:szCs w:val="24"/>
          <w:lang w:eastAsia="lt-LT"/>
        </w:rPr>
        <w:t>-</w:t>
      </w:r>
      <w:r w:rsidR="00D67BD8">
        <w:rPr>
          <w:rFonts w:eastAsia="Times New Roman" w:cs="Times New Roman"/>
          <w:b/>
          <w:bCs/>
          <w:szCs w:val="24"/>
          <w:lang w:eastAsia="lt-LT"/>
        </w:rPr>
        <w:t>2</w:t>
      </w:r>
      <w:r>
        <w:rPr>
          <w:rFonts w:eastAsia="Times New Roman" w:cs="Times New Roman"/>
          <w:b/>
          <w:bCs/>
          <w:szCs w:val="24"/>
          <w:lang w:eastAsia="lt-LT"/>
        </w:rPr>
        <w:t>3</w:t>
      </w:r>
      <w:r w:rsidR="000E0DDB" w:rsidRPr="000E0DDB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0E0DDB">
        <w:rPr>
          <w:rFonts w:eastAsia="Times New Roman" w:cs="Times New Roman"/>
          <w:b/>
          <w:bCs/>
          <w:szCs w:val="24"/>
          <w:lang w:eastAsia="lt-LT"/>
        </w:rPr>
        <w:t>1</w:t>
      </w:r>
      <w:r>
        <w:rPr>
          <w:rFonts w:eastAsia="Times New Roman" w:cs="Times New Roman"/>
          <w:b/>
          <w:bCs/>
          <w:szCs w:val="24"/>
          <w:lang w:eastAsia="lt-LT"/>
        </w:rPr>
        <w:t>0</w:t>
      </w:r>
      <w:r w:rsidR="000E0DDB" w:rsidRPr="000E0DDB">
        <w:rPr>
          <w:rFonts w:eastAsia="Times New Roman" w:cs="Times New Roman"/>
          <w:b/>
          <w:bCs/>
          <w:szCs w:val="24"/>
          <w:lang w:eastAsia="lt-LT"/>
        </w:rPr>
        <w:t>.00 val.</w:t>
      </w:r>
    </w:p>
    <w:p w14:paraId="23BE91AE" w14:textId="77777777" w:rsidR="00D77413" w:rsidRDefault="00D77413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2D41F699" w14:textId="77777777" w:rsidR="00D77413" w:rsidRDefault="00D77413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4F6ED554" w14:textId="074AA343" w:rsidR="001F65E6" w:rsidRPr="00CF4AE9" w:rsidRDefault="00315C11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  <w:r w:rsidRPr="00315C11">
        <w:rPr>
          <w:rFonts w:eastAsia="Times New Roman" w:cs="Times New Roman"/>
          <w:szCs w:val="24"/>
          <w:lang w:eastAsia="lt-LT"/>
        </w:rPr>
        <w:t>https://vpt.lrv.lt/lt/naujienos-3/centrines-viesuju-pirkimu-informacines-sistemos-cvp-is-sutrikimai-pasalinti-pasiulymu-pateikimo-terminai-bus-nukelti/</w:t>
      </w: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9E8" w14:textId="77777777" w:rsidR="00596AC0" w:rsidRDefault="00596AC0">
      <w:r>
        <w:separator/>
      </w:r>
    </w:p>
  </w:endnote>
  <w:endnote w:type="continuationSeparator" w:id="0">
    <w:p w14:paraId="49D0B233" w14:textId="77777777" w:rsidR="00596AC0" w:rsidRDefault="005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155E" w14:textId="77777777" w:rsidR="00596AC0" w:rsidRDefault="00596AC0">
      <w:r>
        <w:separator/>
      </w:r>
    </w:p>
  </w:footnote>
  <w:footnote w:type="continuationSeparator" w:id="0">
    <w:p w14:paraId="71889231" w14:textId="77777777" w:rsidR="00596AC0" w:rsidRDefault="0059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16671A"/>
    <w:multiLevelType w:val="hybridMultilevel"/>
    <w:tmpl w:val="6700E388"/>
    <w:lvl w:ilvl="0" w:tplc="D35E379A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9926E3C"/>
    <w:multiLevelType w:val="hybridMultilevel"/>
    <w:tmpl w:val="B4000D2A"/>
    <w:lvl w:ilvl="0" w:tplc="9806C0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8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7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9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  <w:num w:numId="20" w16cid:durableId="474686618">
    <w:abstractNumId w:val="15"/>
  </w:num>
  <w:num w:numId="21" w16cid:durableId="1207335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B3201"/>
    <w:rsid w:val="000C1BE1"/>
    <w:rsid w:val="000C3974"/>
    <w:rsid w:val="000C4D33"/>
    <w:rsid w:val="000D28B4"/>
    <w:rsid w:val="000E0246"/>
    <w:rsid w:val="000E0DDB"/>
    <w:rsid w:val="000E203F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1362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20B10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5C11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2ED1"/>
    <w:rsid w:val="003C55FF"/>
    <w:rsid w:val="003C59D8"/>
    <w:rsid w:val="003E5328"/>
    <w:rsid w:val="003F6CBD"/>
    <w:rsid w:val="00415075"/>
    <w:rsid w:val="00432A9F"/>
    <w:rsid w:val="004358B4"/>
    <w:rsid w:val="00440949"/>
    <w:rsid w:val="004434A5"/>
    <w:rsid w:val="00444CA3"/>
    <w:rsid w:val="00461AEC"/>
    <w:rsid w:val="0046281A"/>
    <w:rsid w:val="00462A3F"/>
    <w:rsid w:val="004678B9"/>
    <w:rsid w:val="004702CE"/>
    <w:rsid w:val="00477057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2AE3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6AC0"/>
    <w:rsid w:val="00597D1E"/>
    <w:rsid w:val="005A25EE"/>
    <w:rsid w:val="005A67AA"/>
    <w:rsid w:val="005B03AC"/>
    <w:rsid w:val="005C7589"/>
    <w:rsid w:val="005D46AB"/>
    <w:rsid w:val="005D5035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538"/>
    <w:rsid w:val="00665D3F"/>
    <w:rsid w:val="0068626A"/>
    <w:rsid w:val="00697006"/>
    <w:rsid w:val="00697926"/>
    <w:rsid w:val="006A120C"/>
    <w:rsid w:val="006A5D3C"/>
    <w:rsid w:val="006A7463"/>
    <w:rsid w:val="006C3D98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143D9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26E2D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4B4"/>
    <w:rsid w:val="008E3D1F"/>
    <w:rsid w:val="008E505F"/>
    <w:rsid w:val="00904251"/>
    <w:rsid w:val="009064E3"/>
    <w:rsid w:val="00920086"/>
    <w:rsid w:val="00926CAF"/>
    <w:rsid w:val="009338CE"/>
    <w:rsid w:val="009340E7"/>
    <w:rsid w:val="00936934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86868"/>
    <w:rsid w:val="00A97CD7"/>
    <w:rsid w:val="00AA3BF3"/>
    <w:rsid w:val="00AA6E78"/>
    <w:rsid w:val="00AB0201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2D39"/>
    <w:rsid w:val="00BB56BE"/>
    <w:rsid w:val="00BB67F5"/>
    <w:rsid w:val="00BD34A8"/>
    <w:rsid w:val="00BE0C2D"/>
    <w:rsid w:val="00BE4684"/>
    <w:rsid w:val="00BE7972"/>
    <w:rsid w:val="00BF0C47"/>
    <w:rsid w:val="00BF10BC"/>
    <w:rsid w:val="00BF7194"/>
    <w:rsid w:val="00C01F9B"/>
    <w:rsid w:val="00C33C8F"/>
    <w:rsid w:val="00C40864"/>
    <w:rsid w:val="00C5526B"/>
    <w:rsid w:val="00C63A88"/>
    <w:rsid w:val="00C832FB"/>
    <w:rsid w:val="00CA021E"/>
    <w:rsid w:val="00CA41B7"/>
    <w:rsid w:val="00CA667A"/>
    <w:rsid w:val="00CB1110"/>
    <w:rsid w:val="00CB614B"/>
    <w:rsid w:val="00CC1AE6"/>
    <w:rsid w:val="00CC2516"/>
    <w:rsid w:val="00CD1527"/>
    <w:rsid w:val="00CE7EF5"/>
    <w:rsid w:val="00CF4AE9"/>
    <w:rsid w:val="00CF7178"/>
    <w:rsid w:val="00D05533"/>
    <w:rsid w:val="00D214A8"/>
    <w:rsid w:val="00D21D31"/>
    <w:rsid w:val="00D35333"/>
    <w:rsid w:val="00D37A2A"/>
    <w:rsid w:val="00D42FE8"/>
    <w:rsid w:val="00D56ED7"/>
    <w:rsid w:val="00D5702B"/>
    <w:rsid w:val="00D63857"/>
    <w:rsid w:val="00D67BD8"/>
    <w:rsid w:val="00D73467"/>
    <w:rsid w:val="00D77413"/>
    <w:rsid w:val="00D866B8"/>
    <w:rsid w:val="00D9526F"/>
    <w:rsid w:val="00D9659A"/>
    <w:rsid w:val="00DB55E2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26AB"/>
    <w:rsid w:val="00E04324"/>
    <w:rsid w:val="00E10928"/>
    <w:rsid w:val="00E13742"/>
    <w:rsid w:val="00E15312"/>
    <w:rsid w:val="00E16B69"/>
    <w:rsid w:val="00E2016E"/>
    <w:rsid w:val="00E21D60"/>
    <w:rsid w:val="00E240B8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A7F81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598</cp:revision>
  <cp:lastPrinted>2025-04-11T11:44:00Z</cp:lastPrinted>
  <dcterms:created xsi:type="dcterms:W3CDTF">2023-03-20T09:27:00Z</dcterms:created>
  <dcterms:modified xsi:type="dcterms:W3CDTF">2025-04-18T06:15:00Z</dcterms:modified>
</cp:coreProperties>
</file>