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982A" w14:textId="7C074BA6" w:rsidR="000528A7" w:rsidRPr="000528A7" w:rsidRDefault="00A93C68" w:rsidP="00E72A5A">
      <w:pPr>
        <w:jc w:val="right"/>
        <w:rPr>
          <w:bCs/>
          <w:szCs w:val="24"/>
        </w:rPr>
      </w:pPr>
      <w:r>
        <w:rPr>
          <w:bCs/>
          <w:szCs w:val="24"/>
        </w:rPr>
        <w:t>P</w:t>
      </w:r>
      <w:r w:rsidR="000528A7" w:rsidRPr="000528A7">
        <w:rPr>
          <w:bCs/>
          <w:szCs w:val="24"/>
        </w:rPr>
        <w:t>riedas Nr.2</w:t>
      </w:r>
    </w:p>
    <w:p w14:paraId="34094A4A" w14:textId="77777777" w:rsidR="000528A7" w:rsidRPr="000528A7" w:rsidRDefault="000528A7" w:rsidP="000528A7">
      <w:pPr>
        <w:jc w:val="center"/>
        <w:rPr>
          <w:b/>
          <w:bCs/>
          <w:szCs w:val="24"/>
        </w:rPr>
      </w:pPr>
      <w:r w:rsidRPr="000528A7">
        <w:rPr>
          <w:b/>
          <w:bCs/>
          <w:szCs w:val="24"/>
        </w:rPr>
        <w:t>PASIŪLYMAS</w:t>
      </w:r>
    </w:p>
    <w:p w14:paraId="6373DA36" w14:textId="77777777" w:rsidR="000528A7" w:rsidRPr="000528A7" w:rsidRDefault="000528A7" w:rsidP="000528A7">
      <w:pPr>
        <w:jc w:val="center"/>
        <w:rPr>
          <w:bCs/>
          <w:szCs w:val="24"/>
        </w:rPr>
      </w:pPr>
    </w:p>
    <w:p w14:paraId="6E8747F2" w14:textId="3A09A292" w:rsidR="000528A7" w:rsidRPr="00631F6B" w:rsidRDefault="000528A7" w:rsidP="00631F6B">
      <w:pPr>
        <w:ind w:right="135"/>
        <w:jc w:val="center"/>
        <w:rPr>
          <w:b/>
          <w:bCs/>
          <w:caps/>
        </w:rPr>
      </w:pPr>
      <w:r w:rsidRPr="000528A7">
        <w:rPr>
          <w:b/>
          <w:bCs/>
          <w:szCs w:val="24"/>
        </w:rPr>
        <w:t>„</w:t>
      </w:r>
      <w:r w:rsidR="00631F6B" w:rsidRPr="00C25A05">
        <w:rPr>
          <w:b/>
          <w:bCs/>
          <w:szCs w:val="24"/>
          <w:lang w:eastAsia="lt-LT"/>
        </w:rPr>
        <w:t>AUTOMOBILIŲ HIDRAULINIŲ KRANŲ-MANIPULIATORIŲ IR AUTOBOKŠTELIŲ REMONTO SU DETALĖMIS PASLAUGŲ PIRKIMAS</w:t>
      </w:r>
      <w:r w:rsidRPr="000528A7">
        <w:rPr>
          <w:b/>
          <w:bCs/>
          <w:szCs w:val="24"/>
        </w:rPr>
        <w:t>“</w:t>
      </w:r>
    </w:p>
    <w:p w14:paraId="56DFF231" w14:textId="77777777" w:rsidR="000528A7" w:rsidRPr="000528A7" w:rsidRDefault="000528A7" w:rsidP="000528A7">
      <w:pPr>
        <w:jc w:val="center"/>
        <w:rPr>
          <w:bCs/>
          <w:szCs w:val="24"/>
        </w:rPr>
      </w:pPr>
    </w:p>
    <w:p w14:paraId="685B3590" w14:textId="6E06EE70" w:rsidR="000528A7" w:rsidRPr="000528A7" w:rsidRDefault="000528A7" w:rsidP="000528A7">
      <w:pPr>
        <w:jc w:val="center"/>
        <w:rPr>
          <w:iCs/>
          <w:szCs w:val="24"/>
        </w:rPr>
      </w:pPr>
      <w:r w:rsidRPr="000528A7">
        <w:rPr>
          <w:iCs/>
          <w:szCs w:val="24"/>
        </w:rPr>
        <w:t xml:space="preserve">UAB </w:t>
      </w:r>
      <w:r w:rsidR="006B20F1">
        <w:rPr>
          <w:iCs/>
          <w:szCs w:val="24"/>
        </w:rPr>
        <w:t>„</w:t>
      </w:r>
      <w:r w:rsidRPr="000528A7">
        <w:rPr>
          <w:iCs/>
          <w:szCs w:val="24"/>
        </w:rPr>
        <w:t xml:space="preserve">VILNIAUS </w:t>
      </w:r>
      <w:r w:rsidR="00DD77EA">
        <w:rPr>
          <w:iCs/>
          <w:szCs w:val="24"/>
        </w:rPr>
        <w:t>APŠVIETIMAS</w:t>
      </w:r>
      <w:r w:rsidR="006B20F1">
        <w:rPr>
          <w:iCs/>
          <w:szCs w:val="24"/>
        </w:rPr>
        <w:t>“</w:t>
      </w:r>
    </w:p>
    <w:p w14:paraId="0E22C782" w14:textId="77777777" w:rsidR="000528A7" w:rsidRPr="000528A7" w:rsidRDefault="000528A7" w:rsidP="000528A7">
      <w:pPr>
        <w:jc w:val="center"/>
        <w:rPr>
          <w:i/>
          <w:iCs/>
          <w:szCs w:val="24"/>
        </w:rPr>
      </w:pPr>
    </w:p>
    <w:p w14:paraId="674C72CF" w14:textId="6C642871" w:rsidR="000528A7" w:rsidRPr="00994DBA" w:rsidRDefault="00936181" w:rsidP="00936181">
      <w:pPr>
        <w:jc w:val="center"/>
        <w:rPr>
          <w:i/>
          <w:iCs/>
          <w:szCs w:val="24"/>
        </w:rPr>
      </w:pPr>
      <w:r w:rsidRPr="00994DBA">
        <w:rPr>
          <w:i/>
          <w:iCs/>
          <w:szCs w:val="24"/>
        </w:rPr>
        <w:t>____</w:t>
      </w:r>
      <w:r w:rsidR="000528A7" w:rsidRPr="00994DBA">
        <w:rPr>
          <w:i/>
          <w:iCs/>
          <w:szCs w:val="24"/>
        </w:rPr>
        <w:t>_______</w:t>
      </w:r>
      <w:r w:rsidRPr="00994DBA">
        <w:rPr>
          <w:i/>
          <w:iCs/>
          <w:szCs w:val="24"/>
        </w:rPr>
        <w:t>_</w:t>
      </w:r>
      <w:r w:rsidR="000528A7" w:rsidRPr="00994DBA">
        <w:rPr>
          <w:i/>
          <w:iCs/>
          <w:szCs w:val="24"/>
        </w:rPr>
        <w:t>_______</w:t>
      </w:r>
    </w:p>
    <w:p w14:paraId="7ADD4BF5" w14:textId="77777777" w:rsidR="000528A7" w:rsidRPr="00994DBA" w:rsidRDefault="000528A7" w:rsidP="000528A7">
      <w:pPr>
        <w:jc w:val="center"/>
        <w:rPr>
          <w:iCs/>
          <w:szCs w:val="24"/>
          <w:u w:val="single"/>
        </w:rPr>
      </w:pPr>
      <w:r w:rsidRPr="00994DBA">
        <w:rPr>
          <w:iCs/>
          <w:szCs w:val="24"/>
        </w:rPr>
        <w:t>(Data)</w:t>
      </w:r>
    </w:p>
    <w:p w14:paraId="16B7F144" w14:textId="2208B1E1" w:rsidR="000528A7" w:rsidRPr="00AA65F1" w:rsidRDefault="000528A7" w:rsidP="000528A7">
      <w:pPr>
        <w:jc w:val="center"/>
        <w:rPr>
          <w:iCs/>
          <w:szCs w:val="24"/>
        </w:rPr>
      </w:pPr>
      <w:r w:rsidRPr="00AA65F1">
        <w:rPr>
          <w:iCs/>
          <w:szCs w:val="24"/>
        </w:rPr>
        <w:t>__________________</w:t>
      </w:r>
    </w:p>
    <w:p w14:paraId="29AF698A" w14:textId="77777777" w:rsidR="000528A7" w:rsidRPr="00AA65F1" w:rsidRDefault="000528A7" w:rsidP="000528A7">
      <w:pPr>
        <w:jc w:val="center"/>
        <w:rPr>
          <w:iCs/>
          <w:szCs w:val="24"/>
        </w:rPr>
      </w:pPr>
      <w:r w:rsidRPr="00AA65F1">
        <w:rPr>
          <w:iCs/>
          <w:szCs w:val="24"/>
        </w:rPr>
        <w:t>(Vieta)</w:t>
      </w:r>
    </w:p>
    <w:p w14:paraId="49709093" w14:textId="77777777" w:rsidR="000528A7" w:rsidRPr="00AA65F1" w:rsidRDefault="000528A7" w:rsidP="000528A7">
      <w:pPr>
        <w:rPr>
          <w:bCs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962"/>
      </w:tblGrid>
      <w:tr w:rsidR="000528A7" w:rsidRPr="00AA65F1" w14:paraId="0E709BE1" w14:textId="77777777" w:rsidTr="00D70E4C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6CD1" w14:textId="77777777" w:rsidR="000528A7" w:rsidRPr="00AA65F1" w:rsidRDefault="000528A7" w:rsidP="000528A7">
            <w:pPr>
              <w:suppressAutoHyphens w:val="0"/>
              <w:rPr>
                <w:szCs w:val="24"/>
                <w:lang w:eastAsia="lt-LT"/>
              </w:rPr>
            </w:pPr>
            <w:r w:rsidRPr="00AA65F1">
              <w:rPr>
                <w:szCs w:val="24"/>
                <w:lang w:eastAsia="lt-LT"/>
              </w:rPr>
              <w:t>Tiekėjo pavadinimas /</w:t>
            </w:r>
            <w:r w:rsidRPr="00AA65F1">
              <w:rPr>
                <w:i/>
                <w:szCs w:val="24"/>
                <w:lang w:eastAsia="lt-LT"/>
              </w:rPr>
              <w:t xml:space="preserve"> Jeigu dalyvauja ūkio subjektų grupė, surašomi visi dalyvių pavadinimai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7C4" w14:textId="77777777" w:rsidR="000528A7" w:rsidRPr="00AA65F1" w:rsidRDefault="000528A7" w:rsidP="000528A7">
            <w:pPr>
              <w:suppressAutoHyphens w:val="0"/>
              <w:rPr>
                <w:szCs w:val="24"/>
                <w:lang w:eastAsia="lt-LT"/>
              </w:rPr>
            </w:pPr>
          </w:p>
        </w:tc>
      </w:tr>
      <w:tr w:rsidR="000528A7" w:rsidRPr="00AA65F1" w14:paraId="701BE1B6" w14:textId="77777777" w:rsidTr="00D70E4C">
        <w:trPr>
          <w:trHeight w:val="4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B9C5" w14:textId="77777777" w:rsidR="000528A7" w:rsidRPr="00AA65F1" w:rsidRDefault="000528A7" w:rsidP="000528A7">
            <w:pPr>
              <w:suppressAutoHyphens w:val="0"/>
              <w:rPr>
                <w:szCs w:val="24"/>
                <w:lang w:eastAsia="lt-LT"/>
              </w:rPr>
            </w:pPr>
            <w:r w:rsidRPr="00AA65F1">
              <w:rPr>
                <w:szCs w:val="24"/>
                <w:lang w:eastAsia="lt-LT"/>
              </w:rPr>
              <w:t xml:space="preserve">Tiekėjo kodas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26D" w14:textId="77777777" w:rsidR="000528A7" w:rsidRPr="00AA65F1" w:rsidRDefault="000528A7" w:rsidP="000528A7">
            <w:pPr>
              <w:suppressAutoHyphens w:val="0"/>
              <w:rPr>
                <w:szCs w:val="24"/>
                <w:lang w:eastAsia="lt-LT"/>
              </w:rPr>
            </w:pPr>
          </w:p>
        </w:tc>
      </w:tr>
      <w:tr w:rsidR="000528A7" w:rsidRPr="00AA65F1" w14:paraId="1E467653" w14:textId="77777777" w:rsidTr="00D70E4C">
        <w:trPr>
          <w:trHeight w:val="4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F588" w14:textId="77777777" w:rsidR="000528A7" w:rsidRPr="00AA65F1" w:rsidRDefault="000528A7" w:rsidP="000528A7">
            <w:pPr>
              <w:suppressAutoHyphens w:val="0"/>
              <w:rPr>
                <w:szCs w:val="24"/>
                <w:lang w:eastAsia="lt-LT"/>
              </w:rPr>
            </w:pPr>
            <w:r w:rsidRPr="00AA65F1">
              <w:rPr>
                <w:szCs w:val="24"/>
                <w:lang w:eastAsia="lt-LT"/>
              </w:rPr>
              <w:t>Tiekėjo adresas /</w:t>
            </w:r>
            <w:r w:rsidRPr="00AA65F1">
              <w:rPr>
                <w:i/>
                <w:szCs w:val="24"/>
                <w:lang w:eastAsia="lt-LT"/>
              </w:rPr>
              <w:t xml:space="preserve"> Jeigu dalyvauja ūkio subjektų grupė, surašomi visi dalyvių adresai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4A54" w14:textId="77777777" w:rsidR="000528A7" w:rsidRPr="00AA65F1" w:rsidRDefault="000528A7" w:rsidP="000528A7">
            <w:pPr>
              <w:suppressAutoHyphens w:val="0"/>
              <w:rPr>
                <w:szCs w:val="24"/>
                <w:lang w:eastAsia="lt-LT"/>
              </w:rPr>
            </w:pPr>
          </w:p>
        </w:tc>
      </w:tr>
      <w:tr w:rsidR="000528A7" w:rsidRPr="00AA65F1" w14:paraId="2041BA99" w14:textId="77777777" w:rsidTr="00D70E4C">
        <w:trPr>
          <w:trHeight w:val="4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00BB" w14:textId="77777777" w:rsidR="000528A7" w:rsidRPr="00AA65F1" w:rsidRDefault="000528A7" w:rsidP="000528A7">
            <w:pPr>
              <w:suppressAutoHyphens w:val="0"/>
              <w:rPr>
                <w:szCs w:val="24"/>
                <w:lang w:eastAsia="lt-LT"/>
              </w:rPr>
            </w:pPr>
            <w:r w:rsidRPr="00AA65F1">
              <w:rPr>
                <w:szCs w:val="24"/>
                <w:lang w:eastAsia="lt-LT"/>
              </w:rPr>
              <w:t>Tiekėjo a. s., banko pavadinimas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0B7" w14:textId="77777777" w:rsidR="000528A7" w:rsidRPr="00AA65F1" w:rsidRDefault="000528A7" w:rsidP="000528A7">
            <w:pPr>
              <w:suppressAutoHyphens w:val="0"/>
              <w:rPr>
                <w:szCs w:val="24"/>
                <w:lang w:eastAsia="lt-LT"/>
              </w:rPr>
            </w:pPr>
          </w:p>
        </w:tc>
      </w:tr>
      <w:tr w:rsidR="000528A7" w:rsidRPr="00AA65F1" w14:paraId="23A3087A" w14:textId="77777777" w:rsidTr="00D70E4C">
        <w:trPr>
          <w:trHeight w:val="4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4951" w14:textId="77777777" w:rsidR="000528A7" w:rsidRPr="00AA65F1" w:rsidRDefault="000528A7" w:rsidP="000528A7">
            <w:pPr>
              <w:suppressAutoHyphens w:val="0"/>
              <w:rPr>
                <w:szCs w:val="24"/>
                <w:lang w:eastAsia="lt-LT"/>
              </w:rPr>
            </w:pPr>
            <w:r w:rsidRPr="00AA65F1">
              <w:rPr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68B6" w14:textId="77777777" w:rsidR="000528A7" w:rsidRPr="00AA65F1" w:rsidRDefault="000528A7" w:rsidP="000528A7">
            <w:pPr>
              <w:suppressAutoHyphens w:val="0"/>
              <w:rPr>
                <w:szCs w:val="24"/>
                <w:lang w:eastAsia="lt-LT"/>
              </w:rPr>
            </w:pPr>
          </w:p>
        </w:tc>
      </w:tr>
      <w:tr w:rsidR="000528A7" w:rsidRPr="00AA65F1" w14:paraId="0FE22364" w14:textId="77777777" w:rsidTr="00D70E4C">
        <w:trPr>
          <w:trHeight w:val="42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FB8C" w14:textId="77777777" w:rsidR="000528A7" w:rsidRPr="00AA65F1" w:rsidRDefault="000528A7" w:rsidP="000528A7">
            <w:pPr>
              <w:suppressAutoHyphens w:val="0"/>
              <w:rPr>
                <w:szCs w:val="24"/>
                <w:lang w:eastAsia="lt-LT"/>
              </w:rPr>
            </w:pPr>
            <w:r w:rsidRPr="00AA65F1">
              <w:rPr>
                <w:szCs w:val="24"/>
                <w:lang w:eastAsia="lt-LT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11C8" w14:textId="77777777" w:rsidR="000528A7" w:rsidRPr="00AA65F1" w:rsidRDefault="000528A7" w:rsidP="000528A7">
            <w:pPr>
              <w:suppressAutoHyphens w:val="0"/>
              <w:rPr>
                <w:szCs w:val="24"/>
                <w:lang w:eastAsia="lt-LT"/>
              </w:rPr>
            </w:pPr>
          </w:p>
        </w:tc>
      </w:tr>
      <w:tr w:rsidR="000528A7" w:rsidRPr="00AA65F1" w14:paraId="6AA98234" w14:textId="77777777" w:rsidTr="00D70E4C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5EDC" w14:textId="77777777" w:rsidR="000528A7" w:rsidRPr="00AA65F1" w:rsidRDefault="000528A7" w:rsidP="000528A7">
            <w:pPr>
              <w:suppressAutoHyphens w:val="0"/>
              <w:rPr>
                <w:szCs w:val="24"/>
                <w:lang w:eastAsia="lt-LT"/>
              </w:rPr>
            </w:pPr>
            <w:r w:rsidRPr="00AA65F1">
              <w:rPr>
                <w:szCs w:val="24"/>
                <w:lang w:eastAsia="lt-LT"/>
              </w:rPr>
              <w:t>Fakso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0C38" w14:textId="77777777" w:rsidR="000528A7" w:rsidRPr="00AA65F1" w:rsidRDefault="000528A7" w:rsidP="000528A7">
            <w:pPr>
              <w:suppressAutoHyphens w:val="0"/>
              <w:rPr>
                <w:szCs w:val="24"/>
                <w:lang w:eastAsia="lt-LT"/>
              </w:rPr>
            </w:pPr>
          </w:p>
        </w:tc>
      </w:tr>
      <w:tr w:rsidR="000528A7" w:rsidRPr="00AA65F1" w14:paraId="154AB5A3" w14:textId="77777777" w:rsidTr="00D70E4C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F822" w14:textId="77777777" w:rsidR="000528A7" w:rsidRPr="00AA65F1" w:rsidRDefault="000528A7" w:rsidP="000528A7">
            <w:pPr>
              <w:suppressAutoHyphens w:val="0"/>
              <w:rPr>
                <w:szCs w:val="24"/>
                <w:lang w:eastAsia="lt-LT"/>
              </w:rPr>
            </w:pPr>
            <w:r w:rsidRPr="00AA65F1">
              <w:rPr>
                <w:szCs w:val="24"/>
                <w:lang w:eastAsia="lt-LT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1C3" w14:textId="77777777" w:rsidR="000528A7" w:rsidRPr="00AA65F1" w:rsidRDefault="000528A7" w:rsidP="000528A7">
            <w:pPr>
              <w:suppressAutoHyphens w:val="0"/>
              <w:rPr>
                <w:szCs w:val="24"/>
                <w:lang w:eastAsia="lt-LT"/>
              </w:rPr>
            </w:pPr>
          </w:p>
        </w:tc>
      </w:tr>
    </w:tbl>
    <w:p w14:paraId="6E26E1FD" w14:textId="77777777" w:rsidR="000528A7" w:rsidRPr="009A4D03" w:rsidRDefault="000528A7" w:rsidP="000528A7">
      <w:pPr>
        <w:suppressAutoHyphens w:val="0"/>
        <w:spacing w:before="240" w:after="240"/>
        <w:jc w:val="both"/>
        <w:rPr>
          <w:rFonts w:ascii="Calibri" w:eastAsia="Calibri" w:hAnsi="Calibri"/>
          <w:lang w:eastAsia="en-US"/>
        </w:rPr>
      </w:pPr>
      <w:r w:rsidRPr="009A4D03">
        <w:rPr>
          <w:i/>
          <w:spacing w:val="-4"/>
          <w:lang w:eastAsia="en-US"/>
        </w:rPr>
        <w:t>Pastaba. Pildoma, jei tiekėjas ketina pasitelkti subtiekėją (-us)</w:t>
      </w:r>
    </w:p>
    <w:tbl>
      <w:tblPr>
        <w:tblW w:w="10200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1"/>
        <w:gridCol w:w="4959"/>
      </w:tblGrid>
      <w:tr w:rsidR="000528A7" w:rsidRPr="00994DBA" w14:paraId="3B5BEC9C" w14:textId="77777777" w:rsidTr="00D70E4C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89474" w14:textId="77777777" w:rsidR="000528A7" w:rsidRPr="009A4D03" w:rsidRDefault="000528A7" w:rsidP="000528A7">
            <w:pPr>
              <w:suppressAutoHyphens w:val="0"/>
              <w:spacing w:before="60" w:after="60"/>
              <w:rPr>
                <w:rFonts w:ascii="Calibri" w:eastAsia="Calibri" w:hAnsi="Calibri"/>
                <w:lang w:eastAsia="en-US"/>
              </w:rPr>
            </w:pPr>
            <w:r w:rsidRPr="009A4D03">
              <w:rPr>
                <w:spacing w:val="-4"/>
                <w:lang w:eastAsia="en-US"/>
              </w:rPr>
              <w:t>Subtiekėjo (</w:t>
            </w:r>
            <w:r w:rsidRPr="009A4D03">
              <w:rPr>
                <w:spacing w:val="-4"/>
                <w:lang w:eastAsia="en-US"/>
              </w:rPr>
              <w:noBreakHyphen/>
              <w:t xml:space="preserve">ų) </w:t>
            </w:r>
            <w:r w:rsidRPr="009A4D03">
              <w:rPr>
                <w:lang w:eastAsia="en-US"/>
              </w:rPr>
              <w:t xml:space="preserve">pavadinimas  (-ai)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1590" w14:textId="77777777" w:rsidR="000528A7" w:rsidRPr="00994DBA" w:rsidRDefault="000528A7" w:rsidP="000528A7">
            <w:pPr>
              <w:suppressAutoHyphens w:val="0"/>
              <w:spacing w:before="60" w:after="60"/>
              <w:jc w:val="both"/>
              <w:rPr>
                <w:highlight w:val="lightGray"/>
                <w:lang w:eastAsia="en-US"/>
              </w:rPr>
            </w:pPr>
          </w:p>
        </w:tc>
      </w:tr>
      <w:tr w:rsidR="000528A7" w:rsidRPr="00994DBA" w14:paraId="4B8891E3" w14:textId="77777777" w:rsidTr="00D70E4C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0F875" w14:textId="77777777" w:rsidR="000528A7" w:rsidRPr="009A4D03" w:rsidRDefault="000528A7" w:rsidP="000528A7">
            <w:pPr>
              <w:suppressAutoHyphens w:val="0"/>
              <w:spacing w:before="60" w:after="60"/>
              <w:rPr>
                <w:rFonts w:ascii="Calibri" w:eastAsia="Calibri" w:hAnsi="Calibri"/>
                <w:lang w:eastAsia="en-US"/>
              </w:rPr>
            </w:pPr>
            <w:r w:rsidRPr="009A4D03">
              <w:rPr>
                <w:spacing w:val="-4"/>
                <w:lang w:eastAsia="en-US"/>
              </w:rPr>
              <w:t>Subtiekėjo (</w:t>
            </w:r>
            <w:r w:rsidRPr="009A4D03">
              <w:rPr>
                <w:spacing w:val="-4"/>
                <w:lang w:eastAsia="en-US"/>
              </w:rPr>
              <w:noBreakHyphen/>
              <w:t xml:space="preserve">ų) </w:t>
            </w:r>
            <w:r w:rsidRPr="009A4D03">
              <w:rPr>
                <w:lang w:eastAsia="en-US"/>
              </w:rPr>
              <w:t xml:space="preserve">adresas (-ai)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88DE6" w14:textId="77777777" w:rsidR="000528A7" w:rsidRPr="00994DBA" w:rsidRDefault="000528A7" w:rsidP="000528A7">
            <w:pPr>
              <w:suppressAutoHyphens w:val="0"/>
              <w:spacing w:before="60" w:after="60"/>
              <w:jc w:val="both"/>
              <w:rPr>
                <w:highlight w:val="lightGray"/>
                <w:lang w:eastAsia="en-US"/>
              </w:rPr>
            </w:pPr>
          </w:p>
        </w:tc>
      </w:tr>
      <w:tr w:rsidR="000528A7" w:rsidRPr="00994DBA" w14:paraId="13052BDA" w14:textId="77777777" w:rsidTr="00D70E4C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1896E" w14:textId="77777777" w:rsidR="000528A7" w:rsidRPr="009A4D03" w:rsidRDefault="000528A7" w:rsidP="000528A7">
            <w:pPr>
              <w:suppressAutoHyphens w:val="0"/>
              <w:spacing w:before="60" w:after="60"/>
              <w:rPr>
                <w:lang w:eastAsia="en-US"/>
              </w:rPr>
            </w:pPr>
            <w:r w:rsidRPr="009A4D03">
              <w:rPr>
                <w:lang w:eastAsia="en-US"/>
              </w:rPr>
              <w:t xml:space="preserve">Įsipareigojimų dalis (procentais), kuriai ketinama pasitelkti </w:t>
            </w:r>
            <w:r w:rsidRPr="009A4D03">
              <w:rPr>
                <w:spacing w:val="-4"/>
                <w:lang w:eastAsia="en-US"/>
              </w:rPr>
              <w:t xml:space="preserve"> subtiekėją (</w:t>
            </w:r>
            <w:r w:rsidRPr="009A4D03">
              <w:rPr>
                <w:spacing w:val="-4"/>
                <w:lang w:eastAsia="en-US"/>
              </w:rPr>
              <w:noBreakHyphen/>
              <w:t>us)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243E" w14:textId="77777777" w:rsidR="000528A7" w:rsidRPr="00994DBA" w:rsidRDefault="000528A7" w:rsidP="000528A7">
            <w:pPr>
              <w:suppressAutoHyphens w:val="0"/>
              <w:spacing w:before="60" w:after="60"/>
              <w:jc w:val="both"/>
              <w:rPr>
                <w:highlight w:val="lightGray"/>
                <w:lang w:eastAsia="en-US"/>
              </w:rPr>
            </w:pPr>
          </w:p>
        </w:tc>
      </w:tr>
    </w:tbl>
    <w:p w14:paraId="48700F0E" w14:textId="77777777" w:rsidR="000528A7" w:rsidRPr="00BC2A08" w:rsidRDefault="000528A7" w:rsidP="000528A7">
      <w:pPr>
        <w:suppressAutoHyphens w:val="0"/>
        <w:spacing w:before="120" w:line="360" w:lineRule="auto"/>
        <w:jc w:val="both"/>
        <w:rPr>
          <w:rFonts w:eastAsia="Arial Unicode MS" w:cs="Tahoma"/>
          <w:szCs w:val="24"/>
          <w:lang w:eastAsia="lt-LT"/>
        </w:rPr>
      </w:pPr>
      <w:r w:rsidRPr="00BC2A08">
        <w:rPr>
          <w:rFonts w:eastAsia="Arial Unicode MS" w:cs="Tahoma"/>
          <w:szCs w:val="24"/>
          <w:lang w:eastAsia="lt-LT"/>
        </w:rPr>
        <w:t>1. Šiuo pasiūlymu pažymime, kad sutinkame su visomis pirkimo dokumentų sąlygomis, nustatytomis:</w:t>
      </w:r>
    </w:p>
    <w:p w14:paraId="0DFE6328" w14:textId="77777777" w:rsidR="000528A7" w:rsidRPr="00BC2A08" w:rsidRDefault="000528A7" w:rsidP="000528A7">
      <w:pPr>
        <w:tabs>
          <w:tab w:val="left" w:pos="720"/>
        </w:tabs>
        <w:suppressAutoHyphens w:val="0"/>
        <w:spacing w:line="360" w:lineRule="auto"/>
        <w:ind w:firstLine="520"/>
        <w:jc w:val="both"/>
        <w:rPr>
          <w:rFonts w:eastAsia="Arial Unicode MS" w:cs="Tahoma"/>
          <w:szCs w:val="24"/>
          <w:lang w:eastAsia="lt-LT"/>
        </w:rPr>
      </w:pPr>
      <w:r w:rsidRPr="00BC2A08">
        <w:rPr>
          <w:rFonts w:eastAsia="Arial Unicode MS" w:cs="Tahoma"/>
          <w:szCs w:val="24"/>
          <w:lang w:eastAsia="lt-LT"/>
        </w:rPr>
        <w:t>1) pirkimo dokumentuose;</w:t>
      </w:r>
    </w:p>
    <w:p w14:paraId="732EAB8D" w14:textId="77777777" w:rsidR="000528A7" w:rsidRPr="00BC2A08" w:rsidRDefault="000528A7" w:rsidP="000528A7">
      <w:pPr>
        <w:tabs>
          <w:tab w:val="left" w:pos="720"/>
        </w:tabs>
        <w:suppressAutoHyphens w:val="0"/>
        <w:spacing w:line="360" w:lineRule="auto"/>
        <w:ind w:firstLine="520"/>
        <w:jc w:val="both"/>
        <w:rPr>
          <w:rFonts w:eastAsia="Arial Unicode MS" w:cs="Tahoma"/>
          <w:szCs w:val="24"/>
          <w:lang w:eastAsia="lt-LT"/>
        </w:rPr>
      </w:pPr>
      <w:r w:rsidRPr="00BC2A08">
        <w:rPr>
          <w:rFonts w:eastAsia="Arial Unicode MS" w:cs="Tahoma"/>
          <w:szCs w:val="24"/>
          <w:lang w:eastAsia="lt-LT"/>
        </w:rPr>
        <w:t>2) kituose pirkimo dokumentuose (jų paaiškinimuose, patikslinimuose)</w:t>
      </w:r>
    </w:p>
    <w:p w14:paraId="60783F00" w14:textId="77777777" w:rsidR="000528A7" w:rsidRPr="004A69CE" w:rsidRDefault="000528A7" w:rsidP="000528A7">
      <w:pPr>
        <w:suppressAutoHyphens w:val="0"/>
        <w:jc w:val="both"/>
        <w:rPr>
          <w:lang w:eastAsia="lt-LT"/>
        </w:rPr>
      </w:pPr>
      <w:r w:rsidRPr="004A69CE">
        <w:rPr>
          <w:szCs w:val="24"/>
          <w:lang w:eastAsia="lt-LT"/>
        </w:rPr>
        <w:t xml:space="preserve">2. </w:t>
      </w:r>
      <w:r w:rsidRPr="004A69CE">
        <w:rPr>
          <w:spacing w:val="-4"/>
          <w:lang w:eastAsia="lt-LT"/>
        </w:rPr>
        <w:t>Pateikdamas CVP IS priemonėmis pasiūlymą, patvirtinu, kad dokumentų skaitmeninės</w:t>
      </w:r>
      <w:r w:rsidRPr="004A69CE">
        <w:rPr>
          <w:lang w:eastAsia="lt-LT"/>
        </w:rPr>
        <w:t xml:space="preserve"> kopijos ir elektroninėmis priemonėmis pateikti duomenys yra tikri.</w:t>
      </w:r>
    </w:p>
    <w:p w14:paraId="0015C9BB" w14:textId="77777777" w:rsidR="000528A7" w:rsidRPr="007F4523" w:rsidRDefault="000528A7" w:rsidP="000528A7">
      <w:pPr>
        <w:tabs>
          <w:tab w:val="left" w:pos="567"/>
        </w:tabs>
        <w:jc w:val="both"/>
        <w:rPr>
          <w:sz w:val="20"/>
          <w:szCs w:val="24"/>
        </w:rPr>
      </w:pPr>
    </w:p>
    <w:p w14:paraId="0A7B4985" w14:textId="0C480DCD" w:rsidR="0050225C" w:rsidRPr="007F4523" w:rsidRDefault="00012154" w:rsidP="0069251A">
      <w:pPr>
        <w:spacing w:after="120"/>
        <w:ind w:left="142" w:right="135"/>
        <w:jc w:val="both"/>
        <w:rPr>
          <w:szCs w:val="24"/>
        </w:rPr>
      </w:pPr>
      <w:r w:rsidRPr="007F4523">
        <w:rPr>
          <w:szCs w:val="24"/>
        </w:rPr>
        <w:t xml:space="preserve">Mūsų siūlomos </w:t>
      </w:r>
      <w:r w:rsidR="00C42E73" w:rsidRPr="007F4523">
        <w:rPr>
          <w:szCs w:val="24"/>
        </w:rPr>
        <w:t xml:space="preserve">Paslaugos visiškai atitinka pirkimo dokumentuose nurodytus reikalavimus: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23"/>
        <w:gridCol w:w="993"/>
        <w:gridCol w:w="1134"/>
        <w:gridCol w:w="1388"/>
        <w:gridCol w:w="1560"/>
      </w:tblGrid>
      <w:tr w:rsidR="004C3F7F" w:rsidRPr="00994DBA" w14:paraId="7ECE19D0" w14:textId="77777777" w:rsidTr="00280347">
        <w:trPr>
          <w:trHeight w:val="1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5703" w14:textId="77777777" w:rsidR="004C3F7F" w:rsidRPr="00121FFF" w:rsidRDefault="004C3F7F" w:rsidP="004C3F7F">
            <w:pPr>
              <w:ind w:left="-108"/>
              <w:jc w:val="center"/>
              <w:rPr>
                <w:b/>
                <w:bCs/>
                <w:szCs w:val="24"/>
              </w:rPr>
            </w:pPr>
            <w:r w:rsidRPr="00121FFF">
              <w:rPr>
                <w:b/>
                <w:bCs/>
                <w:szCs w:val="24"/>
              </w:rPr>
              <w:t>Eil. Nr.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CE62" w14:textId="77777777" w:rsidR="004C3F7F" w:rsidRPr="00121FFF" w:rsidRDefault="004C3F7F" w:rsidP="004C3F7F">
            <w:pPr>
              <w:ind w:right="135" w:firstLine="851"/>
              <w:jc w:val="both"/>
              <w:rPr>
                <w:b/>
                <w:bCs/>
                <w:szCs w:val="24"/>
              </w:rPr>
            </w:pPr>
            <w:r w:rsidRPr="00121FFF">
              <w:rPr>
                <w:b/>
                <w:bCs/>
                <w:szCs w:val="24"/>
              </w:rPr>
              <w:t>Paslaugų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333C" w14:textId="643F3BF2" w:rsidR="004C3F7F" w:rsidRPr="00121FFF" w:rsidDel="00BF399B" w:rsidRDefault="004C3F7F" w:rsidP="004C3F7F">
            <w:pPr>
              <w:ind w:right="135"/>
              <w:jc w:val="center"/>
              <w:rPr>
                <w:b/>
                <w:bCs/>
                <w:szCs w:val="24"/>
              </w:rPr>
            </w:pPr>
            <w:r w:rsidRPr="00121FFF">
              <w:rPr>
                <w:b/>
                <w:bCs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5006" w14:textId="312A26C7" w:rsidR="004C3F7F" w:rsidRPr="00121FFF" w:rsidDel="00BF399B" w:rsidRDefault="004C3F7F" w:rsidP="004C3F7F">
            <w:pPr>
              <w:ind w:left="-113"/>
              <w:jc w:val="center"/>
              <w:rPr>
                <w:b/>
                <w:bCs/>
                <w:szCs w:val="24"/>
              </w:rPr>
            </w:pPr>
            <w:r w:rsidRPr="00121FFF">
              <w:rPr>
                <w:b/>
                <w:bCs/>
                <w:szCs w:val="24"/>
              </w:rPr>
              <w:t>Kiekis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DE1B" w14:textId="5CA2D12D" w:rsidR="004C3F7F" w:rsidRPr="00121FFF" w:rsidDel="00BF399B" w:rsidRDefault="004C3F7F" w:rsidP="004C3F7F">
            <w:pPr>
              <w:ind w:right="135"/>
              <w:jc w:val="center"/>
              <w:rPr>
                <w:b/>
                <w:bCs/>
                <w:szCs w:val="24"/>
              </w:rPr>
            </w:pPr>
            <w:r w:rsidRPr="00121FFF">
              <w:rPr>
                <w:b/>
                <w:bCs/>
                <w:szCs w:val="24"/>
              </w:rPr>
              <w:t>Valandos įkainis be PVM,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6AEE" w14:textId="77777777" w:rsidR="004C3F7F" w:rsidRPr="005E6114" w:rsidRDefault="004C3F7F" w:rsidP="004C3F7F">
            <w:pPr>
              <w:ind w:right="135"/>
              <w:jc w:val="center"/>
              <w:rPr>
                <w:b/>
                <w:bCs/>
                <w:szCs w:val="24"/>
              </w:rPr>
            </w:pPr>
            <w:r w:rsidRPr="005E6114">
              <w:rPr>
                <w:b/>
                <w:bCs/>
                <w:szCs w:val="24"/>
              </w:rPr>
              <w:t>Kaina be PVM,</w:t>
            </w:r>
          </w:p>
          <w:p w14:paraId="665FEDDF" w14:textId="77777777" w:rsidR="004C3F7F" w:rsidRPr="005E6114" w:rsidRDefault="004C3F7F" w:rsidP="004C3F7F">
            <w:pPr>
              <w:ind w:right="135"/>
              <w:jc w:val="center"/>
              <w:rPr>
                <w:b/>
                <w:bCs/>
                <w:szCs w:val="24"/>
              </w:rPr>
            </w:pPr>
            <w:r w:rsidRPr="005E6114">
              <w:rPr>
                <w:b/>
                <w:bCs/>
                <w:szCs w:val="24"/>
              </w:rPr>
              <w:t>EUR</w:t>
            </w:r>
          </w:p>
          <w:p w14:paraId="6D37553E" w14:textId="74C5B5EC" w:rsidR="004C3F7F" w:rsidRPr="005E6114" w:rsidRDefault="004C3F7F" w:rsidP="004C3F7F">
            <w:pPr>
              <w:ind w:right="135"/>
              <w:jc w:val="center"/>
              <w:rPr>
                <w:b/>
                <w:bCs/>
                <w:szCs w:val="24"/>
              </w:rPr>
            </w:pPr>
            <w:r w:rsidRPr="005E6114">
              <w:rPr>
                <w:bCs/>
                <w:i/>
                <w:szCs w:val="24"/>
              </w:rPr>
              <w:t xml:space="preserve">(6.=4. </w:t>
            </w:r>
            <w:r w:rsidR="00E15B50" w:rsidRPr="005E6114">
              <w:rPr>
                <w:bCs/>
                <w:i/>
                <w:szCs w:val="24"/>
              </w:rPr>
              <w:t>x</w:t>
            </w:r>
            <w:r w:rsidRPr="005E6114">
              <w:rPr>
                <w:bCs/>
                <w:i/>
                <w:szCs w:val="24"/>
              </w:rPr>
              <w:t xml:space="preserve"> 5.)</w:t>
            </w:r>
          </w:p>
        </w:tc>
      </w:tr>
      <w:tr w:rsidR="00F628C7" w:rsidRPr="00994DBA" w14:paraId="3C1BFBF3" w14:textId="77777777" w:rsidTr="004C3F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4F27" w14:textId="1C981873" w:rsidR="00F628C7" w:rsidRPr="00121FFF" w:rsidRDefault="00F628C7" w:rsidP="00C83F1B">
            <w:pPr>
              <w:ind w:right="135" w:firstLine="29"/>
              <w:jc w:val="both"/>
              <w:rPr>
                <w:i/>
                <w:sz w:val="20"/>
              </w:rPr>
            </w:pPr>
            <w:r w:rsidRPr="00121FFF">
              <w:rPr>
                <w:i/>
                <w:sz w:val="20"/>
              </w:rPr>
              <w:t>1</w:t>
            </w:r>
            <w:r w:rsidR="004C3F7F" w:rsidRPr="00121FFF">
              <w:rPr>
                <w:i/>
                <w:sz w:val="20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581E" w14:textId="11EEA9CE" w:rsidR="00F628C7" w:rsidRPr="00121FFF" w:rsidRDefault="00F628C7" w:rsidP="00C83F1B">
            <w:pPr>
              <w:ind w:right="135"/>
              <w:jc w:val="center"/>
              <w:rPr>
                <w:i/>
                <w:sz w:val="20"/>
              </w:rPr>
            </w:pPr>
            <w:r w:rsidRPr="00121FFF">
              <w:rPr>
                <w:i/>
                <w:sz w:val="20"/>
              </w:rPr>
              <w:t>2</w:t>
            </w:r>
            <w:r w:rsidR="004C3F7F" w:rsidRPr="00121FFF">
              <w:rPr>
                <w:i/>
                <w:sz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65A5" w14:textId="0BF4F5E4" w:rsidR="00F628C7" w:rsidRPr="00121FFF" w:rsidRDefault="00F628C7" w:rsidP="00C83F1B">
            <w:pPr>
              <w:ind w:left="-391" w:right="135" w:firstLine="505"/>
              <w:jc w:val="center"/>
              <w:rPr>
                <w:i/>
                <w:sz w:val="20"/>
              </w:rPr>
            </w:pPr>
            <w:r w:rsidRPr="00121FFF">
              <w:rPr>
                <w:i/>
                <w:sz w:val="20"/>
              </w:rPr>
              <w:t>3</w:t>
            </w:r>
            <w:r w:rsidR="004C3F7F" w:rsidRPr="00121FFF">
              <w:rPr>
                <w:i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3041" w14:textId="4F89EC31" w:rsidR="00F628C7" w:rsidRPr="00121FFF" w:rsidRDefault="00F628C7" w:rsidP="00C83F1B">
            <w:pPr>
              <w:ind w:left="-391" w:right="135" w:firstLine="505"/>
              <w:jc w:val="center"/>
              <w:rPr>
                <w:i/>
                <w:sz w:val="20"/>
              </w:rPr>
            </w:pPr>
            <w:r w:rsidRPr="00121FFF">
              <w:rPr>
                <w:i/>
                <w:sz w:val="20"/>
              </w:rPr>
              <w:t>4</w:t>
            </w:r>
            <w:r w:rsidR="004C3F7F" w:rsidRPr="00121FFF">
              <w:rPr>
                <w:i/>
                <w:sz w:val="20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E1C4" w14:textId="7936EEC3" w:rsidR="00F628C7" w:rsidRPr="00121FFF" w:rsidRDefault="00F628C7" w:rsidP="00C83F1B">
            <w:pPr>
              <w:ind w:left="-391" w:right="135" w:firstLine="505"/>
              <w:jc w:val="center"/>
              <w:rPr>
                <w:i/>
                <w:sz w:val="20"/>
              </w:rPr>
            </w:pPr>
            <w:r w:rsidRPr="00121FFF">
              <w:rPr>
                <w:i/>
                <w:sz w:val="20"/>
              </w:rPr>
              <w:t>5</w:t>
            </w:r>
            <w:r w:rsidR="004C3F7F" w:rsidRPr="00121FFF">
              <w:rPr>
                <w:i/>
                <w:sz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DFDE" w14:textId="4B729C4F" w:rsidR="00F628C7" w:rsidRPr="005E6114" w:rsidRDefault="00F628C7" w:rsidP="00C83F1B">
            <w:pPr>
              <w:ind w:right="135" w:firstLine="601"/>
              <w:jc w:val="both"/>
              <w:rPr>
                <w:i/>
                <w:sz w:val="20"/>
              </w:rPr>
            </w:pPr>
            <w:r w:rsidRPr="005E6114">
              <w:rPr>
                <w:i/>
                <w:sz w:val="20"/>
              </w:rPr>
              <w:t>6</w:t>
            </w:r>
            <w:r w:rsidR="004C3F7F" w:rsidRPr="005E6114">
              <w:rPr>
                <w:i/>
                <w:sz w:val="20"/>
              </w:rPr>
              <w:t>.</w:t>
            </w:r>
          </w:p>
        </w:tc>
      </w:tr>
      <w:tr w:rsidR="00F628C7" w:rsidRPr="00994DBA" w14:paraId="30F3E91E" w14:textId="77777777" w:rsidTr="004C3F7F">
        <w:trPr>
          <w:trHeight w:val="8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6AE1" w14:textId="77777777" w:rsidR="00F628C7" w:rsidRPr="00994DBA" w:rsidRDefault="00F628C7" w:rsidP="00C83F1B">
            <w:pPr>
              <w:ind w:right="135" w:firstLine="29"/>
              <w:jc w:val="both"/>
              <w:rPr>
                <w:szCs w:val="24"/>
                <w:highlight w:val="lightGray"/>
              </w:rPr>
            </w:pPr>
            <w:r w:rsidRPr="00676A2C">
              <w:rPr>
                <w:szCs w:val="24"/>
              </w:rPr>
              <w:lastRenderedPageBreak/>
              <w:t>1.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5CB" w14:textId="37AA86AB" w:rsidR="00F628C7" w:rsidRPr="00994DBA" w:rsidRDefault="00401078" w:rsidP="003A7AB5">
            <w:pPr>
              <w:ind w:right="135"/>
              <w:jc w:val="both"/>
              <w:rPr>
                <w:sz w:val="22"/>
                <w:szCs w:val="22"/>
                <w:highlight w:val="lightGray"/>
              </w:rPr>
            </w:pPr>
            <w:r w:rsidRPr="00CC01C0">
              <w:rPr>
                <w:sz w:val="22"/>
                <w:szCs w:val="22"/>
              </w:rPr>
              <w:t>Automobilių hidraulinių kranų-manipuliatorių ir autobokštelių remonto su detalėmis paslaugų</w:t>
            </w:r>
            <w:r w:rsidR="00F628C7" w:rsidRPr="00CC01C0">
              <w:rPr>
                <w:sz w:val="22"/>
                <w:szCs w:val="22"/>
              </w:rPr>
              <w:t>, išvardintų pirkimo dokumentų pried</w:t>
            </w:r>
            <w:r w:rsidR="006E08FE" w:rsidRPr="00CC01C0">
              <w:rPr>
                <w:sz w:val="22"/>
                <w:szCs w:val="22"/>
              </w:rPr>
              <w:t>e Nr.3 (</w:t>
            </w:r>
            <w:r w:rsidR="00F628C7" w:rsidRPr="00CC01C0">
              <w:rPr>
                <w:sz w:val="22"/>
                <w:szCs w:val="22"/>
              </w:rPr>
              <w:t>lentelė</w:t>
            </w:r>
            <w:r w:rsidR="006E08FE" w:rsidRPr="00CC01C0">
              <w:rPr>
                <w:sz w:val="22"/>
                <w:szCs w:val="22"/>
              </w:rPr>
              <w:t>je)</w:t>
            </w:r>
            <w:r w:rsidR="00F628C7" w:rsidRPr="00CC01C0">
              <w:rPr>
                <w:sz w:val="22"/>
                <w:szCs w:val="22"/>
              </w:rPr>
              <w:t>,</w:t>
            </w:r>
            <w:r w:rsidR="006E08FE" w:rsidRPr="00CC01C0">
              <w:rPr>
                <w:sz w:val="22"/>
                <w:szCs w:val="22"/>
              </w:rPr>
              <w:t xml:space="preserve"> </w:t>
            </w:r>
            <w:r w:rsidR="006E08FE" w:rsidRPr="00262A74">
              <w:rPr>
                <w:sz w:val="22"/>
                <w:szCs w:val="22"/>
              </w:rPr>
              <w:t>įkainių suma</w:t>
            </w:r>
            <w:r w:rsidR="00F628C7" w:rsidRPr="00262A74">
              <w:rPr>
                <w:sz w:val="22"/>
                <w:szCs w:val="22"/>
              </w:rPr>
              <w:t xml:space="preserve"> automobiliams</w:t>
            </w:r>
            <w:r w:rsidR="00F628C7" w:rsidRPr="00027F1E">
              <w:rPr>
                <w:sz w:val="22"/>
                <w:szCs w:val="22"/>
              </w:rPr>
              <w:t xml:space="preserve">, nurodytiems techninėje specifikacijoje (pirkimo dokumentų priedo </w:t>
            </w:r>
            <w:r w:rsidR="006E08FE" w:rsidRPr="00027F1E">
              <w:rPr>
                <w:sz w:val="22"/>
                <w:szCs w:val="22"/>
              </w:rPr>
              <w:t>Nr.1</w:t>
            </w:r>
            <w:r w:rsidR="00F628C7" w:rsidRPr="00027F1E">
              <w:rPr>
                <w:sz w:val="22"/>
                <w:szCs w:val="22"/>
              </w:rPr>
              <w:t>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9574" w14:textId="77777777" w:rsidR="00F628C7" w:rsidRPr="00775435" w:rsidRDefault="00F628C7" w:rsidP="00C83F1B">
            <w:pPr>
              <w:ind w:left="-391" w:right="135" w:firstLine="505"/>
              <w:jc w:val="center"/>
              <w:rPr>
                <w:szCs w:val="24"/>
              </w:rPr>
            </w:pPr>
            <w:r w:rsidRPr="00775435">
              <w:rPr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74E2" w14:textId="77777777" w:rsidR="00F628C7" w:rsidRPr="00775435" w:rsidRDefault="00F628C7" w:rsidP="00C83F1B">
            <w:pPr>
              <w:ind w:right="135"/>
              <w:jc w:val="center"/>
              <w:rPr>
                <w:szCs w:val="24"/>
              </w:rPr>
            </w:pPr>
            <w:r w:rsidRPr="00775435">
              <w:rPr>
                <w:szCs w:val="24"/>
              </w:rPr>
              <w:t>X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D1BF" w14:textId="77777777" w:rsidR="00F628C7" w:rsidRPr="00775435" w:rsidRDefault="00F628C7" w:rsidP="00C83F1B">
            <w:pPr>
              <w:ind w:right="135"/>
              <w:jc w:val="center"/>
              <w:rPr>
                <w:szCs w:val="24"/>
              </w:rPr>
            </w:pPr>
            <w:r w:rsidRPr="00775435">
              <w:rPr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8FD1" w14:textId="77777777" w:rsidR="00F628C7" w:rsidRPr="00775435" w:rsidRDefault="00F628C7" w:rsidP="00C83F1B">
            <w:pPr>
              <w:ind w:right="135"/>
              <w:jc w:val="right"/>
              <w:rPr>
                <w:szCs w:val="24"/>
              </w:rPr>
            </w:pPr>
          </w:p>
        </w:tc>
      </w:tr>
      <w:tr w:rsidR="00F628C7" w:rsidRPr="00D34DCE" w14:paraId="099D8A8C" w14:textId="77777777" w:rsidTr="004C3F7F">
        <w:trPr>
          <w:trHeight w:val="8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F37A" w14:textId="77777777" w:rsidR="00F628C7" w:rsidRPr="00994DBA" w:rsidRDefault="00F628C7" w:rsidP="00C83F1B">
            <w:pPr>
              <w:ind w:right="135" w:firstLine="29"/>
              <w:jc w:val="both"/>
              <w:rPr>
                <w:szCs w:val="24"/>
                <w:highlight w:val="lightGray"/>
              </w:rPr>
            </w:pPr>
            <w:r w:rsidRPr="00D4051A">
              <w:rPr>
                <w:szCs w:val="24"/>
              </w:rPr>
              <w:t>2.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3F0C" w14:textId="51320D1E" w:rsidR="00F628C7" w:rsidRPr="00994DBA" w:rsidRDefault="00F628C7" w:rsidP="0088633E">
            <w:pPr>
              <w:ind w:right="135"/>
              <w:jc w:val="both"/>
              <w:rPr>
                <w:sz w:val="22"/>
                <w:szCs w:val="22"/>
                <w:highlight w:val="lightGray"/>
              </w:rPr>
            </w:pPr>
            <w:r w:rsidRPr="00B81C8B">
              <w:rPr>
                <w:sz w:val="22"/>
                <w:szCs w:val="22"/>
              </w:rPr>
              <w:t xml:space="preserve">Automobilių nurodytų techninėje specifikacijoje (pirkimo dokumentų priedo </w:t>
            </w:r>
            <w:r w:rsidR="006E08FE" w:rsidRPr="00B81C8B">
              <w:rPr>
                <w:sz w:val="22"/>
                <w:szCs w:val="22"/>
              </w:rPr>
              <w:t>Nr.</w:t>
            </w:r>
            <w:r w:rsidRPr="00B81C8B">
              <w:rPr>
                <w:sz w:val="22"/>
                <w:szCs w:val="22"/>
              </w:rPr>
              <w:t xml:space="preserve">1) </w:t>
            </w:r>
            <w:r w:rsidRPr="00B84757">
              <w:rPr>
                <w:sz w:val="22"/>
                <w:szCs w:val="22"/>
              </w:rPr>
              <w:t xml:space="preserve">remonto paslaugų, neišvardintų pirkimo dokumentų </w:t>
            </w:r>
            <w:r w:rsidR="006E08FE" w:rsidRPr="00B84757">
              <w:rPr>
                <w:sz w:val="22"/>
                <w:szCs w:val="22"/>
              </w:rPr>
              <w:t>p</w:t>
            </w:r>
            <w:r w:rsidRPr="00B84757">
              <w:rPr>
                <w:sz w:val="22"/>
                <w:szCs w:val="22"/>
              </w:rPr>
              <w:t>ried</w:t>
            </w:r>
            <w:r w:rsidR="006E08FE" w:rsidRPr="00B84757">
              <w:rPr>
                <w:sz w:val="22"/>
                <w:szCs w:val="22"/>
              </w:rPr>
              <w:t>e Nr</w:t>
            </w:r>
            <w:r w:rsidR="006E08FE" w:rsidRPr="00B032F9">
              <w:rPr>
                <w:sz w:val="22"/>
                <w:szCs w:val="22"/>
              </w:rPr>
              <w:t>.3 (lentelėje)</w:t>
            </w:r>
            <w:r w:rsidRPr="00B032F9">
              <w:rPr>
                <w:sz w:val="22"/>
                <w:szCs w:val="22"/>
              </w:rPr>
              <w:t xml:space="preserve">, įkainis.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16A43F" w14:textId="77777777" w:rsidR="00F628C7" w:rsidRPr="00D34DCE" w:rsidRDefault="00F628C7" w:rsidP="00C83F1B">
            <w:pPr>
              <w:ind w:left="-391" w:right="135" w:firstLine="505"/>
              <w:jc w:val="center"/>
              <w:rPr>
                <w:szCs w:val="24"/>
              </w:rPr>
            </w:pPr>
            <w:r w:rsidRPr="00D34DCE">
              <w:rPr>
                <w:szCs w:val="24"/>
              </w:rPr>
              <w:t>val.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EC83" w14:textId="77777777" w:rsidR="00F628C7" w:rsidRPr="00D34DCE" w:rsidRDefault="00F628C7" w:rsidP="00C83F1B">
            <w:pPr>
              <w:ind w:left="-391" w:right="135" w:firstLine="283"/>
              <w:jc w:val="center"/>
              <w:rPr>
                <w:szCs w:val="24"/>
              </w:rPr>
            </w:pPr>
            <w:r w:rsidRPr="00D34DCE">
              <w:rPr>
                <w:szCs w:val="24"/>
              </w:rPr>
              <w:t>100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3F73" w14:textId="77777777" w:rsidR="00F628C7" w:rsidRPr="00D34DCE" w:rsidRDefault="00F628C7" w:rsidP="00C83F1B">
            <w:pPr>
              <w:ind w:right="135"/>
              <w:jc w:val="righ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ACC" w14:textId="77777777" w:rsidR="00F628C7" w:rsidRPr="00D34DCE" w:rsidRDefault="00F628C7" w:rsidP="00C83F1B">
            <w:pPr>
              <w:ind w:right="135"/>
              <w:jc w:val="right"/>
              <w:rPr>
                <w:szCs w:val="24"/>
              </w:rPr>
            </w:pPr>
          </w:p>
        </w:tc>
      </w:tr>
      <w:tr w:rsidR="00F628C7" w:rsidRPr="00994DBA" w14:paraId="66BB04FA" w14:textId="77777777" w:rsidTr="00C83F1B">
        <w:trPr>
          <w:trHeight w:val="323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C671" w14:textId="13471871" w:rsidR="00F628C7" w:rsidRPr="00EE34D8" w:rsidRDefault="00F628C7" w:rsidP="00C83F1B">
            <w:pPr>
              <w:ind w:right="135"/>
              <w:jc w:val="right"/>
              <w:rPr>
                <w:szCs w:val="24"/>
              </w:rPr>
            </w:pPr>
            <w:r w:rsidRPr="00EE34D8">
              <w:rPr>
                <w:szCs w:val="24"/>
              </w:rPr>
              <w:t>Iš viso</w:t>
            </w:r>
            <w:r w:rsidR="000A5A8F">
              <w:rPr>
                <w:szCs w:val="24"/>
              </w:rPr>
              <w:t xml:space="preserve"> E</w:t>
            </w:r>
            <w:r w:rsidR="00072E12">
              <w:rPr>
                <w:szCs w:val="24"/>
              </w:rPr>
              <w:t>UR</w:t>
            </w:r>
            <w:r w:rsidRPr="00EE34D8">
              <w:rPr>
                <w:szCs w:val="24"/>
              </w:rPr>
              <w:t xml:space="preserve"> be PVM: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D5FC" w14:textId="77777777" w:rsidR="00F628C7" w:rsidRPr="00EE34D8" w:rsidRDefault="00F628C7" w:rsidP="00C83F1B">
            <w:pPr>
              <w:ind w:right="135"/>
              <w:jc w:val="right"/>
              <w:rPr>
                <w:szCs w:val="24"/>
              </w:rPr>
            </w:pPr>
          </w:p>
        </w:tc>
      </w:tr>
      <w:tr w:rsidR="00F628C7" w:rsidRPr="00994DBA" w14:paraId="60661D60" w14:textId="77777777" w:rsidTr="00C83F1B">
        <w:trPr>
          <w:trHeight w:val="323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E242" w14:textId="77777777" w:rsidR="00F628C7" w:rsidRPr="00EE34D8" w:rsidRDefault="00F628C7" w:rsidP="00C83F1B">
            <w:pPr>
              <w:ind w:right="135"/>
              <w:jc w:val="right"/>
              <w:rPr>
                <w:szCs w:val="24"/>
                <w:lang w:val="en-US"/>
              </w:rPr>
            </w:pPr>
            <w:r w:rsidRPr="00EE34D8">
              <w:rPr>
                <w:szCs w:val="24"/>
              </w:rPr>
              <w:t xml:space="preserve">PVM (........ </w:t>
            </w:r>
            <w:r w:rsidRPr="00EE34D8">
              <w:rPr>
                <w:szCs w:val="24"/>
                <w:lang w:val="en-US"/>
              </w:rPr>
              <w:t>%) suma: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C5FC" w14:textId="77777777" w:rsidR="00F628C7" w:rsidRPr="00EE34D8" w:rsidRDefault="00F628C7" w:rsidP="00C83F1B">
            <w:pPr>
              <w:ind w:right="135"/>
              <w:jc w:val="right"/>
              <w:rPr>
                <w:szCs w:val="24"/>
              </w:rPr>
            </w:pPr>
          </w:p>
        </w:tc>
      </w:tr>
      <w:tr w:rsidR="00F628C7" w:rsidRPr="00994DBA" w14:paraId="7F575D81" w14:textId="77777777" w:rsidTr="00C83F1B">
        <w:trPr>
          <w:trHeight w:val="323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DAFE" w14:textId="0DDBAB13" w:rsidR="00F628C7" w:rsidRPr="000F639E" w:rsidRDefault="00DE77ED" w:rsidP="00C83F1B">
            <w:pPr>
              <w:ind w:right="135"/>
              <w:jc w:val="right"/>
              <w:rPr>
                <w:szCs w:val="24"/>
              </w:rPr>
            </w:pPr>
            <w:r w:rsidRPr="000F639E">
              <w:rPr>
                <w:szCs w:val="24"/>
              </w:rPr>
              <w:t>Bendra p</w:t>
            </w:r>
            <w:r w:rsidR="00F628C7" w:rsidRPr="000F639E">
              <w:rPr>
                <w:szCs w:val="24"/>
              </w:rPr>
              <w:t>asiūlymo kaina E</w:t>
            </w:r>
            <w:r w:rsidR="00072E12">
              <w:rPr>
                <w:szCs w:val="24"/>
              </w:rPr>
              <w:t>UR</w:t>
            </w:r>
            <w:r w:rsidR="00F628C7" w:rsidRPr="000F639E">
              <w:rPr>
                <w:szCs w:val="24"/>
              </w:rPr>
              <w:t xml:space="preserve"> su PVM: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2A6D" w14:textId="77777777" w:rsidR="00F628C7" w:rsidRPr="000F639E" w:rsidRDefault="00F628C7" w:rsidP="00C83F1B">
            <w:pPr>
              <w:ind w:right="135"/>
              <w:jc w:val="right"/>
              <w:rPr>
                <w:szCs w:val="24"/>
              </w:rPr>
            </w:pPr>
          </w:p>
        </w:tc>
      </w:tr>
    </w:tbl>
    <w:p w14:paraId="55AB09C2" w14:textId="4BBEEC23" w:rsidR="00F628C7" w:rsidRPr="00994DBA" w:rsidRDefault="00F628C7" w:rsidP="004C3F7F">
      <w:pPr>
        <w:spacing w:before="120"/>
        <w:ind w:right="-143" w:firstLine="426"/>
        <w:jc w:val="both"/>
        <w:rPr>
          <w:bCs/>
          <w:szCs w:val="24"/>
          <w:highlight w:val="lightGray"/>
        </w:rPr>
      </w:pPr>
      <w:r w:rsidRPr="00097683">
        <w:rPr>
          <w:bCs/>
          <w:szCs w:val="24"/>
        </w:rPr>
        <w:t>Kartu privaloma užpildyti pirkimo dokumentų pried</w:t>
      </w:r>
      <w:r w:rsidR="006E08FE" w:rsidRPr="00097683">
        <w:rPr>
          <w:bCs/>
          <w:szCs w:val="24"/>
        </w:rPr>
        <w:t>ą Nr.3</w:t>
      </w:r>
      <w:r w:rsidRPr="00097683">
        <w:rPr>
          <w:bCs/>
          <w:szCs w:val="24"/>
        </w:rPr>
        <w:t xml:space="preserve"> </w:t>
      </w:r>
      <w:r w:rsidRPr="007E63BE">
        <w:rPr>
          <w:bCs/>
          <w:szCs w:val="24"/>
        </w:rPr>
        <w:t xml:space="preserve">„Detalių ir jų keitimo </w:t>
      </w:r>
      <w:r w:rsidR="006E08FE" w:rsidRPr="007E63BE">
        <w:rPr>
          <w:bCs/>
          <w:szCs w:val="24"/>
        </w:rPr>
        <w:t>įkainiai</w:t>
      </w:r>
      <w:r w:rsidRPr="007E63BE">
        <w:rPr>
          <w:bCs/>
          <w:szCs w:val="24"/>
        </w:rPr>
        <w:t xml:space="preserve">“. </w:t>
      </w:r>
      <w:r w:rsidRPr="00723E3A">
        <w:rPr>
          <w:bCs/>
          <w:szCs w:val="24"/>
        </w:rPr>
        <w:t xml:space="preserve">Aukščiau pateiktos lentelės 6 </w:t>
      </w:r>
      <w:r w:rsidRPr="003E16F5">
        <w:rPr>
          <w:bCs/>
          <w:szCs w:val="24"/>
        </w:rPr>
        <w:t xml:space="preserve">stulpelyje įrašoma kaina yra priede </w:t>
      </w:r>
      <w:r w:rsidR="006E08FE" w:rsidRPr="003E16F5">
        <w:rPr>
          <w:bCs/>
          <w:szCs w:val="24"/>
        </w:rPr>
        <w:t>Nr.</w:t>
      </w:r>
      <w:r w:rsidR="006E08FE" w:rsidRPr="00BF31B6">
        <w:rPr>
          <w:bCs/>
          <w:szCs w:val="24"/>
        </w:rPr>
        <w:t xml:space="preserve">3 </w:t>
      </w:r>
      <w:r w:rsidRPr="00BF31B6">
        <w:rPr>
          <w:bCs/>
          <w:szCs w:val="24"/>
        </w:rPr>
        <w:t xml:space="preserve">pateiktų visų </w:t>
      </w:r>
      <w:r w:rsidR="00480E7D" w:rsidRPr="00BF31B6">
        <w:rPr>
          <w:bCs/>
          <w:szCs w:val="24"/>
        </w:rPr>
        <w:t xml:space="preserve">detalių su pakeitimu </w:t>
      </w:r>
      <w:r w:rsidR="006E08FE" w:rsidRPr="00BF31B6">
        <w:rPr>
          <w:bCs/>
          <w:szCs w:val="24"/>
        </w:rPr>
        <w:t xml:space="preserve">įkainių </w:t>
      </w:r>
      <w:r w:rsidR="006E08FE" w:rsidRPr="007E56D0">
        <w:rPr>
          <w:bCs/>
          <w:color w:val="000000" w:themeColor="text1"/>
          <w:szCs w:val="24"/>
        </w:rPr>
        <w:t xml:space="preserve">(paskutinio </w:t>
      </w:r>
      <w:r w:rsidR="00C4182C" w:rsidRPr="007E56D0">
        <w:rPr>
          <w:bCs/>
          <w:color w:val="000000" w:themeColor="text1"/>
          <w:szCs w:val="24"/>
        </w:rPr>
        <w:t xml:space="preserve">– 8-o </w:t>
      </w:r>
      <w:r w:rsidR="00A45F46" w:rsidRPr="007E56D0">
        <w:rPr>
          <w:bCs/>
          <w:color w:val="000000" w:themeColor="text1"/>
          <w:szCs w:val="24"/>
        </w:rPr>
        <w:t xml:space="preserve">lentelės </w:t>
      </w:r>
      <w:r w:rsidR="006E08FE" w:rsidRPr="007E56D0">
        <w:rPr>
          <w:bCs/>
          <w:color w:val="000000" w:themeColor="text1"/>
          <w:szCs w:val="24"/>
        </w:rPr>
        <w:t xml:space="preserve">stulpelio) </w:t>
      </w:r>
      <w:r w:rsidRPr="007E56D0">
        <w:rPr>
          <w:bCs/>
          <w:szCs w:val="24"/>
        </w:rPr>
        <w:t>suma</w:t>
      </w:r>
      <w:r w:rsidRPr="005254D3">
        <w:rPr>
          <w:bCs/>
          <w:szCs w:val="24"/>
        </w:rPr>
        <w:t xml:space="preserve">. Aukščiau pateiktos lentelės 2 eilutės 5 stulpelyje privaloma įrašyti nurodytų </w:t>
      </w:r>
      <w:r w:rsidRPr="009B3698">
        <w:rPr>
          <w:bCs/>
          <w:szCs w:val="24"/>
        </w:rPr>
        <w:t xml:space="preserve">paslaugų 1 val. </w:t>
      </w:r>
      <w:r w:rsidR="00C750AA" w:rsidRPr="009B3698">
        <w:rPr>
          <w:bCs/>
          <w:szCs w:val="24"/>
        </w:rPr>
        <w:t>įkainį</w:t>
      </w:r>
      <w:r w:rsidRPr="00A105A0">
        <w:rPr>
          <w:bCs/>
          <w:szCs w:val="24"/>
        </w:rPr>
        <w:t xml:space="preserve">, o 6 stulpelyje – 100 val. kainą. </w:t>
      </w:r>
    </w:p>
    <w:p w14:paraId="75869CD9" w14:textId="77777777" w:rsidR="00F628C7" w:rsidRPr="00994DBA" w:rsidRDefault="00F628C7" w:rsidP="004C3F7F">
      <w:pPr>
        <w:ind w:right="-143"/>
        <w:jc w:val="both"/>
        <w:rPr>
          <w:bCs/>
          <w:szCs w:val="24"/>
          <w:highlight w:val="lightGray"/>
        </w:rPr>
      </w:pPr>
    </w:p>
    <w:p w14:paraId="483C32FB" w14:textId="2CD1137F" w:rsidR="00F628C7" w:rsidRPr="00B14610" w:rsidRDefault="00936181" w:rsidP="006E08FE">
      <w:pPr>
        <w:ind w:right="135"/>
        <w:rPr>
          <w:b/>
          <w:bCs/>
          <w:szCs w:val="24"/>
        </w:rPr>
      </w:pPr>
      <w:r w:rsidRPr="00B14610">
        <w:rPr>
          <w:b/>
          <w:bCs/>
          <w:szCs w:val="24"/>
        </w:rPr>
        <w:t>Bendra</w:t>
      </w:r>
      <w:r w:rsidR="006E08FE" w:rsidRPr="00B14610">
        <w:rPr>
          <w:b/>
          <w:bCs/>
          <w:szCs w:val="24"/>
        </w:rPr>
        <w:t xml:space="preserve"> </w:t>
      </w:r>
      <w:r w:rsidRPr="00B14610">
        <w:rPr>
          <w:b/>
          <w:bCs/>
          <w:szCs w:val="24"/>
        </w:rPr>
        <w:t>pasiūlymo kaina EUR su PVM (žodžiais)</w:t>
      </w:r>
      <w:r w:rsidRPr="00375299">
        <w:rPr>
          <w:b/>
          <w:bCs/>
          <w:szCs w:val="24"/>
          <w:highlight w:val="lightGray"/>
        </w:rPr>
        <w:t>___________________________</w:t>
      </w:r>
      <w:r w:rsidRPr="00B14610">
        <w:rPr>
          <w:b/>
          <w:bCs/>
          <w:szCs w:val="24"/>
        </w:rPr>
        <w:t>E</w:t>
      </w:r>
      <w:r w:rsidR="006E08FE" w:rsidRPr="00B14610">
        <w:rPr>
          <w:b/>
          <w:bCs/>
          <w:szCs w:val="24"/>
        </w:rPr>
        <w:t>ur</w:t>
      </w:r>
      <w:r w:rsidRPr="00375299">
        <w:rPr>
          <w:b/>
          <w:bCs/>
          <w:szCs w:val="24"/>
          <w:highlight w:val="lightGray"/>
        </w:rPr>
        <w:t>___</w:t>
      </w:r>
      <w:r w:rsidRPr="00B14610">
        <w:rPr>
          <w:b/>
          <w:bCs/>
          <w:szCs w:val="24"/>
        </w:rPr>
        <w:t xml:space="preserve"> cnt.</w:t>
      </w:r>
    </w:p>
    <w:p w14:paraId="487CB4A7" w14:textId="77777777" w:rsidR="00F628C7" w:rsidRPr="00FD677B" w:rsidRDefault="00F628C7" w:rsidP="00F628C7">
      <w:pPr>
        <w:ind w:right="135" w:firstLine="459"/>
        <w:jc w:val="both"/>
        <w:rPr>
          <w:szCs w:val="24"/>
        </w:rPr>
      </w:pPr>
    </w:p>
    <w:p w14:paraId="732B52F7" w14:textId="34363DFB" w:rsidR="00F628C7" w:rsidRPr="00FD677B" w:rsidRDefault="00F628C7" w:rsidP="00F628C7">
      <w:pPr>
        <w:ind w:right="135"/>
        <w:jc w:val="both"/>
        <w:rPr>
          <w:szCs w:val="24"/>
        </w:rPr>
      </w:pPr>
      <w:r w:rsidRPr="00FD677B">
        <w:rPr>
          <w:szCs w:val="24"/>
        </w:rPr>
        <w:t xml:space="preserve">Į šią sumą įeina visos išlaidos ir visi mokesčiai, taip pat ir </w:t>
      </w:r>
      <w:r w:rsidRPr="00375299">
        <w:rPr>
          <w:szCs w:val="24"/>
          <w:highlight w:val="lightGray"/>
        </w:rPr>
        <w:t>..........</w:t>
      </w:r>
      <w:r w:rsidRPr="00FD677B">
        <w:rPr>
          <w:szCs w:val="24"/>
        </w:rPr>
        <w:t xml:space="preserve"> % PVM, kuris sudaro </w:t>
      </w:r>
      <w:r w:rsidRPr="00375299">
        <w:rPr>
          <w:szCs w:val="24"/>
          <w:highlight w:val="lightGray"/>
        </w:rPr>
        <w:t>__________________________________</w:t>
      </w:r>
      <w:r w:rsidRPr="00FD677B">
        <w:rPr>
          <w:szCs w:val="24"/>
        </w:rPr>
        <w:t>E</w:t>
      </w:r>
      <w:r w:rsidR="00A45F46" w:rsidRPr="00FD677B">
        <w:rPr>
          <w:szCs w:val="24"/>
        </w:rPr>
        <w:t>ur</w:t>
      </w:r>
      <w:r w:rsidRPr="00FD677B">
        <w:rPr>
          <w:szCs w:val="24"/>
        </w:rPr>
        <w:t>.</w:t>
      </w:r>
    </w:p>
    <w:p w14:paraId="5795F45A" w14:textId="77777777" w:rsidR="00F628C7" w:rsidRPr="00994DBA" w:rsidRDefault="00F628C7" w:rsidP="00075CFE">
      <w:pPr>
        <w:ind w:right="135"/>
        <w:jc w:val="both"/>
        <w:rPr>
          <w:b/>
          <w:bCs/>
          <w:szCs w:val="24"/>
          <w:highlight w:val="lightGray"/>
        </w:rPr>
      </w:pPr>
    </w:p>
    <w:p w14:paraId="0B16A5E7" w14:textId="4D27C725" w:rsidR="00B64793" w:rsidRPr="00D320C0" w:rsidRDefault="00B64793" w:rsidP="00F628C7">
      <w:pPr>
        <w:ind w:right="135" w:firstLine="567"/>
        <w:jc w:val="both"/>
        <w:rPr>
          <w:b/>
          <w:bCs/>
          <w:szCs w:val="24"/>
        </w:rPr>
      </w:pPr>
      <w:r w:rsidRPr="00D320C0">
        <w:rPr>
          <w:b/>
          <w:bCs/>
          <w:szCs w:val="24"/>
        </w:rPr>
        <w:t xml:space="preserve">KARTU SU PASIŪLYMU PATEIKTAS: užpildytas ir </w:t>
      </w:r>
      <w:r w:rsidR="00DE6E6F" w:rsidRPr="00D320C0">
        <w:rPr>
          <w:b/>
          <w:bCs/>
          <w:szCs w:val="24"/>
        </w:rPr>
        <w:t xml:space="preserve">įgalioto asmens </w:t>
      </w:r>
      <w:r w:rsidRPr="00D320C0">
        <w:rPr>
          <w:b/>
          <w:bCs/>
          <w:szCs w:val="24"/>
        </w:rPr>
        <w:t xml:space="preserve">pasirašytas priedas Nr.3 (Detalių ir jų keitimo įkainiai) </w:t>
      </w:r>
      <w:r w:rsidR="00D320C0" w:rsidRPr="00D320C0">
        <w:rPr>
          <w:b/>
          <w:bCs/>
          <w:szCs w:val="24"/>
        </w:rPr>
        <w:t>ir</w:t>
      </w:r>
      <w:r w:rsidRPr="00D320C0">
        <w:rPr>
          <w:b/>
          <w:bCs/>
          <w:szCs w:val="24"/>
        </w:rPr>
        <w:t xml:space="preserve"> Excel formatu.</w:t>
      </w:r>
    </w:p>
    <w:p w14:paraId="0BBDFB28" w14:textId="77777777" w:rsidR="00B64793" w:rsidRPr="00994DBA" w:rsidRDefault="00B64793" w:rsidP="00F628C7">
      <w:pPr>
        <w:ind w:right="135" w:firstLine="567"/>
        <w:jc w:val="both"/>
        <w:rPr>
          <w:szCs w:val="24"/>
          <w:highlight w:val="lightGray"/>
        </w:rPr>
      </w:pPr>
    </w:p>
    <w:p w14:paraId="6C6B5BC9" w14:textId="3175B56E" w:rsidR="00F628C7" w:rsidRPr="003830F3" w:rsidRDefault="00F628C7" w:rsidP="00F628C7">
      <w:pPr>
        <w:ind w:right="135" w:firstLine="567"/>
        <w:jc w:val="both"/>
        <w:rPr>
          <w:szCs w:val="24"/>
        </w:rPr>
      </w:pPr>
      <w:r w:rsidRPr="003830F3">
        <w:rPr>
          <w:szCs w:val="24"/>
        </w:rPr>
        <w:t xml:space="preserve">Bendra pasiūlymo kaina bus naudojama tik pasiūlymams </w:t>
      </w:r>
      <w:r w:rsidR="00A45F46" w:rsidRPr="003830F3">
        <w:rPr>
          <w:szCs w:val="24"/>
        </w:rPr>
        <w:t>pa</w:t>
      </w:r>
      <w:r w:rsidRPr="003830F3">
        <w:rPr>
          <w:szCs w:val="24"/>
        </w:rPr>
        <w:t>lyginti.</w:t>
      </w:r>
    </w:p>
    <w:p w14:paraId="1D8553BB" w14:textId="77777777" w:rsidR="000528A7" w:rsidRPr="00994DBA" w:rsidRDefault="000528A7" w:rsidP="00F628C7">
      <w:pPr>
        <w:ind w:right="135" w:firstLine="567"/>
        <w:jc w:val="both"/>
        <w:rPr>
          <w:szCs w:val="24"/>
          <w:highlight w:val="lightGray"/>
        </w:rPr>
      </w:pPr>
    </w:p>
    <w:p w14:paraId="31FFADCC" w14:textId="77777777" w:rsidR="000528A7" w:rsidRPr="00C0351B" w:rsidRDefault="000528A7" w:rsidP="000528A7">
      <w:pPr>
        <w:suppressAutoHyphens w:val="0"/>
        <w:ind w:firstLine="540"/>
        <w:jc w:val="both"/>
        <w:rPr>
          <w:b/>
          <w:szCs w:val="24"/>
          <w:lang w:eastAsia="lt-LT"/>
        </w:rPr>
      </w:pPr>
      <w:r w:rsidRPr="00C0351B">
        <w:rPr>
          <w:b/>
          <w:szCs w:val="24"/>
          <w:lang w:eastAsia="lt-LT"/>
        </w:rPr>
        <w:t>Teikdami šį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38BB318B" w14:textId="77777777" w:rsidR="000528A7" w:rsidRPr="00DA3DA9" w:rsidRDefault="000528A7" w:rsidP="000528A7">
      <w:pPr>
        <w:suppressAutoHyphens w:val="0"/>
        <w:ind w:firstLine="540"/>
        <w:jc w:val="both"/>
        <w:rPr>
          <w:szCs w:val="24"/>
          <w:lang w:eastAsia="lt-LT"/>
        </w:rPr>
      </w:pPr>
      <w:r w:rsidRPr="00DA3DA9">
        <w:rPr>
          <w:szCs w:val="24"/>
          <w:lang w:eastAsia="lt-LT"/>
        </w:rPr>
        <w:t>Taip pat mes patvirtiname, kad visa pasiūlyme pateikta informacija yra teisinga, atitinka tikrovę ir apima viską, ko reikia visiškam ir tinkama sutarties įvykdymui.</w:t>
      </w:r>
    </w:p>
    <w:p w14:paraId="00687173" w14:textId="77777777" w:rsidR="000528A7" w:rsidRPr="00994DBA" w:rsidRDefault="000528A7" w:rsidP="000528A7">
      <w:pPr>
        <w:shd w:val="clear" w:color="auto" w:fill="FFFFFF"/>
        <w:jc w:val="both"/>
        <w:rPr>
          <w:sz w:val="20"/>
          <w:szCs w:val="24"/>
          <w:highlight w:val="lightGray"/>
        </w:rPr>
      </w:pPr>
    </w:p>
    <w:p w14:paraId="41D4F4FC" w14:textId="77777777" w:rsidR="000528A7" w:rsidRPr="00E2660F" w:rsidRDefault="000528A7" w:rsidP="000528A7">
      <w:pPr>
        <w:ind w:firstLine="540"/>
        <w:jc w:val="both"/>
        <w:rPr>
          <w:szCs w:val="24"/>
        </w:rPr>
      </w:pPr>
      <w:r w:rsidRPr="00E2660F">
        <w:rPr>
          <w:szCs w:val="24"/>
        </w:rPr>
        <w:t xml:space="preserve">Siekiant užtikrinti, kad laimėjusių dalyvių pasiūlymuose esančios informacijos paskelbimas neprieštarautų teisės aktams arba teisėtiems tiekėjų interesams, arba netrukdytų laisvai konkuruoti tarpusavyje, </w:t>
      </w:r>
      <w:r w:rsidRPr="00E2660F">
        <w:rPr>
          <w:b/>
          <w:szCs w:val="24"/>
        </w:rPr>
        <w:t>prašome nurodyti, kokia pasiūlymo dalis yra konfidenciali.</w:t>
      </w:r>
      <w:r w:rsidRPr="00E2660F">
        <w:rPr>
          <w:szCs w:val="24"/>
        </w:rPr>
        <w:t xml:space="preserve"> Nepateikus atitinkamos informacijos Jūsų pasiūlymas teisės aktų nustatyta tvarka bus skelbiamas visa apimtimi ir Jūs būsite visiškai atsakingi už konfidencialios informacijos paviešinimą.</w:t>
      </w:r>
    </w:p>
    <w:p w14:paraId="21C747D5" w14:textId="77777777" w:rsidR="000528A7" w:rsidRPr="00994DBA" w:rsidRDefault="000528A7" w:rsidP="000528A7">
      <w:pPr>
        <w:ind w:firstLine="540"/>
        <w:jc w:val="both"/>
        <w:rPr>
          <w:sz w:val="20"/>
          <w:szCs w:val="24"/>
          <w:highlight w:val="lightGray"/>
        </w:rPr>
      </w:pPr>
    </w:p>
    <w:p w14:paraId="751B87E6" w14:textId="77777777" w:rsidR="000528A7" w:rsidRPr="00E2660F" w:rsidRDefault="000528A7" w:rsidP="000528A7">
      <w:pPr>
        <w:suppressAutoHyphens w:val="0"/>
        <w:ind w:firstLine="540"/>
        <w:jc w:val="both"/>
        <w:rPr>
          <w:szCs w:val="24"/>
          <w:lang w:eastAsia="lt-LT"/>
        </w:rPr>
      </w:pPr>
      <w:r w:rsidRPr="00E2660F">
        <w:rPr>
          <w:szCs w:val="24"/>
          <w:lang w:eastAsia="lt-LT"/>
        </w:rPr>
        <w:t>Šiame pasiūlyme yra pateikta ir konfidenciali informacija (dokumentai su konfidencialia informacija yra pažymėti):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119"/>
        <w:gridCol w:w="2863"/>
      </w:tblGrid>
      <w:tr w:rsidR="000528A7" w:rsidRPr="00994DBA" w14:paraId="05BF8EE1" w14:textId="77777777" w:rsidTr="00D70E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E60F" w14:textId="77777777" w:rsidR="000528A7" w:rsidRPr="00E2660F" w:rsidRDefault="000528A7" w:rsidP="000528A7">
            <w:pPr>
              <w:suppressAutoHyphens w:val="0"/>
              <w:jc w:val="center"/>
              <w:rPr>
                <w:szCs w:val="24"/>
                <w:lang w:eastAsia="lt-LT"/>
              </w:rPr>
            </w:pPr>
            <w:r w:rsidRPr="00E2660F">
              <w:rPr>
                <w:szCs w:val="24"/>
                <w:lang w:eastAsia="lt-LT"/>
              </w:rPr>
              <w:t>Eil.Nr.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9C5A" w14:textId="77777777" w:rsidR="000528A7" w:rsidRPr="00E2660F" w:rsidRDefault="000528A7" w:rsidP="000528A7">
            <w:pPr>
              <w:suppressAutoHyphens w:val="0"/>
              <w:jc w:val="center"/>
              <w:rPr>
                <w:szCs w:val="24"/>
                <w:lang w:eastAsia="lt-LT"/>
              </w:rPr>
            </w:pPr>
            <w:r w:rsidRPr="00E2660F">
              <w:rPr>
                <w:szCs w:val="24"/>
                <w:lang w:eastAsia="lt-LT"/>
              </w:rPr>
              <w:t>Pateikto dokumento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FD70" w14:textId="77777777" w:rsidR="000528A7" w:rsidRPr="00E2660F" w:rsidRDefault="000528A7" w:rsidP="000528A7">
            <w:pPr>
              <w:suppressAutoHyphens w:val="0"/>
              <w:jc w:val="center"/>
              <w:rPr>
                <w:szCs w:val="24"/>
                <w:lang w:eastAsia="lt-LT"/>
              </w:rPr>
            </w:pPr>
            <w:r w:rsidRPr="00E2660F">
              <w:rPr>
                <w:szCs w:val="24"/>
                <w:lang w:eastAsia="lt-LT"/>
              </w:rPr>
              <w:t>Pasiūlymo lapo numeris, kuriame yra dokumentas (jei dokumentas užima ne vieną pasiūlymo lapą – nurodomi lapo numeriai „nuo-iki“)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9C3C" w14:textId="77777777" w:rsidR="000528A7" w:rsidRPr="00E2660F" w:rsidRDefault="000528A7" w:rsidP="000528A7">
            <w:pPr>
              <w:suppressAutoHyphens w:val="0"/>
              <w:jc w:val="center"/>
              <w:rPr>
                <w:szCs w:val="24"/>
                <w:lang w:eastAsia="lt-LT"/>
              </w:rPr>
            </w:pPr>
            <w:r w:rsidRPr="00E2660F">
              <w:rPr>
                <w:szCs w:val="24"/>
                <w:lang w:eastAsia="lt-LT"/>
              </w:rPr>
              <w:t>Konfidencialumo priežastys</w:t>
            </w:r>
          </w:p>
        </w:tc>
      </w:tr>
      <w:tr w:rsidR="000528A7" w:rsidRPr="00994DBA" w14:paraId="1C09BAE0" w14:textId="77777777" w:rsidTr="00D70E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027D" w14:textId="77777777" w:rsidR="000528A7" w:rsidRPr="00E2660F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4A74" w14:textId="77777777" w:rsidR="000528A7" w:rsidRPr="00E2660F" w:rsidRDefault="000528A7" w:rsidP="000528A7">
            <w:pPr>
              <w:tabs>
                <w:tab w:val="left" w:pos="1296"/>
                <w:tab w:val="center" w:pos="4153"/>
                <w:tab w:val="right" w:pos="8306"/>
              </w:tabs>
              <w:suppressAutoHyphens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2433" w14:textId="77777777" w:rsidR="000528A7" w:rsidRPr="00E2660F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8D1F" w14:textId="77777777" w:rsidR="000528A7" w:rsidRPr="00E2660F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</w:p>
        </w:tc>
      </w:tr>
      <w:tr w:rsidR="000528A7" w:rsidRPr="00994DBA" w14:paraId="2802289D" w14:textId="77777777" w:rsidTr="00D70E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EA55" w14:textId="77777777" w:rsidR="000528A7" w:rsidRPr="00E2660F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993E" w14:textId="77777777" w:rsidR="000528A7" w:rsidRPr="00E2660F" w:rsidRDefault="000528A7" w:rsidP="000528A7">
            <w:pPr>
              <w:tabs>
                <w:tab w:val="left" w:pos="1296"/>
                <w:tab w:val="center" w:pos="4153"/>
                <w:tab w:val="right" w:pos="8306"/>
              </w:tabs>
              <w:suppressAutoHyphens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BB9C" w14:textId="77777777" w:rsidR="000528A7" w:rsidRPr="00E2660F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3293" w14:textId="77777777" w:rsidR="000528A7" w:rsidRPr="00E2660F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</w:p>
        </w:tc>
      </w:tr>
    </w:tbl>
    <w:p w14:paraId="75DCE87F" w14:textId="77777777" w:rsidR="000528A7" w:rsidRPr="002C750B" w:rsidRDefault="000528A7" w:rsidP="000528A7">
      <w:pPr>
        <w:suppressAutoHyphens w:val="0"/>
        <w:ind w:firstLine="720"/>
        <w:jc w:val="both"/>
        <w:rPr>
          <w:bCs/>
          <w:szCs w:val="24"/>
          <w:lang w:eastAsia="lt-LT"/>
        </w:rPr>
      </w:pPr>
      <w:r w:rsidRPr="002C750B">
        <w:rPr>
          <w:bCs/>
          <w:szCs w:val="24"/>
          <w:lang w:eastAsia="lt-LT"/>
        </w:rPr>
        <w:lastRenderedPageBreak/>
        <w:t xml:space="preserve">*Pildyti tuomet, jei bus pateikta konfidenciali informacija. Tiekėjas negali nurodyti, kad konfidenciali yra pasiūlymo kaina arba, kad visas pasiūlymas yra konfidencialus. </w:t>
      </w:r>
    </w:p>
    <w:p w14:paraId="36D04BB2" w14:textId="77777777" w:rsidR="000528A7" w:rsidRPr="00994DBA" w:rsidRDefault="000528A7" w:rsidP="000528A7">
      <w:pPr>
        <w:ind w:firstLine="540"/>
        <w:jc w:val="both"/>
        <w:rPr>
          <w:sz w:val="20"/>
          <w:szCs w:val="24"/>
          <w:highlight w:val="lightGray"/>
        </w:rPr>
      </w:pPr>
    </w:p>
    <w:p w14:paraId="6FF4B35E" w14:textId="77777777" w:rsidR="000528A7" w:rsidRPr="00994DBA" w:rsidRDefault="000528A7" w:rsidP="000528A7">
      <w:pPr>
        <w:suppressAutoHyphens w:val="0"/>
        <w:ind w:firstLine="720"/>
        <w:jc w:val="both"/>
        <w:rPr>
          <w:b/>
          <w:szCs w:val="24"/>
          <w:highlight w:val="lightGray"/>
          <w:lang w:eastAsia="lt-LT"/>
        </w:rPr>
      </w:pPr>
      <w:r w:rsidRPr="00A949A2">
        <w:rPr>
          <w:b/>
          <w:szCs w:val="24"/>
          <w:lang w:eastAsia="lt-LT"/>
        </w:rPr>
        <w:t>Kartu su pasiūlymu pateikiami šie dokumentai:</w:t>
      </w:r>
    </w:p>
    <w:p w14:paraId="199216D6" w14:textId="1FF73232" w:rsidR="000528A7" w:rsidRPr="00994DBA" w:rsidRDefault="000528A7" w:rsidP="000528A7">
      <w:pPr>
        <w:suppressAutoHyphens w:val="0"/>
        <w:ind w:left="9072"/>
        <w:jc w:val="center"/>
        <w:rPr>
          <w:b/>
          <w:szCs w:val="24"/>
          <w:highlight w:val="lightGray"/>
          <w:lang w:eastAsia="lt-L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990"/>
      </w:tblGrid>
      <w:tr w:rsidR="000528A7" w:rsidRPr="00994DBA" w14:paraId="52044A25" w14:textId="77777777" w:rsidTr="00B64793">
        <w:trPr>
          <w:trHeight w:val="1102"/>
        </w:trPr>
        <w:tc>
          <w:tcPr>
            <w:tcW w:w="675" w:type="dxa"/>
          </w:tcPr>
          <w:p w14:paraId="1482C29F" w14:textId="77777777" w:rsidR="000528A7" w:rsidRPr="00A90C52" w:rsidRDefault="000528A7" w:rsidP="000528A7">
            <w:pPr>
              <w:suppressAutoHyphens w:val="0"/>
              <w:jc w:val="center"/>
              <w:rPr>
                <w:szCs w:val="24"/>
                <w:lang w:eastAsia="lt-LT"/>
              </w:rPr>
            </w:pPr>
            <w:r w:rsidRPr="00A90C52">
              <w:rPr>
                <w:szCs w:val="24"/>
                <w:lang w:eastAsia="lt-LT"/>
              </w:rPr>
              <w:t>Eil.Nr.</w:t>
            </w:r>
          </w:p>
        </w:tc>
        <w:tc>
          <w:tcPr>
            <w:tcW w:w="4536" w:type="dxa"/>
          </w:tcPr>
          <w:p w14:paraId="77710E0C" w14:textId="77777777" w:rsidR="000528A7" w:rsidRPr="00A90C52" w:rsidRDefault="000528A7" w:rsidP="000528A7">
            <w:pPr>
              <w:suppressAutoHyphens w:val="0"/>
              <w:jc w:val="center"/>
              <w:rPr>
                <w:szCs w:val="24"/>
                <w:lang w:eastAsia="lt-LT"/>
              </w:rPr>
            </w:pPr>
            <w:r w:rsidRPr="00A90C52">
              <w:rPr>
                <w:szCs w:val="24"/>
                <w:lang w:eastAsia="lt-LT"/>
              </w:rPr>
              <w:t>Pateiktų dokumentų pavadinimas</w:t>
            </w:r>
          </w:p>
        </w:tc>
        <w:tc>
          <w:tcPr>
            <w:tcW w:w="4990" w:type="dxa"/>
          </w:tcPr>
          <w:p w14:paraId="4734DCB8" w14:textId="77777777" w:rsidR="000528A7" w:rsidRPr="00A90C52" w:rsidRDefault="000528A7" w:rsidP="000528A7">
            <w:pPr>
              <w:suppressAutoHyphens w:val="0"/>
              <w:jc w:val="center"/>
              <w:rPr>
                <w:szCs w:val="24"/>
                <w:lang w:eastAsia="lt-LT"/>
              </w:rPr>
            </w:pPr>
            <w:r w:rsidRPr="00A90C52">
              <w:rPr>
                <w:szCs w:val="24"/>
                <w:lang w:eastAsia="lt-LT"/>
              </w:rPr>
              <w:t>Pasiūlymo lapo numeris, kuriame yra dokumentas (jei dokumentas užima ne vieną pasiūlymo lapą – nurodomi lapo numeriai „nuo-iki“)</w:t>
            </w:r>
          </w:p>
        </w:tc>
      </w:tr>
      <w:tr w:rsidR="000528A7" w:rsidRPr="00994DBA" w14:paraId="250BE923" w14:textId="77777777" w:rsidTr="00B64793">
        <w:tc>
          <w:tcPr>
            <w:tcW w:w="675" w:type="dxa"/>
          </w:tcPr>
          <w:p w14:paraId="099D5C57" w14:textId="77777777" w:rsidR="000528A7" w:rsidRPr="00A90C52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4536" w:type="dxa"/>
          </w:tcPr>
          <w:p w14:paraId="74EC227C" w14:textId="77777777" w:rsidR="000528A7" w:rsidRPr="00A90C52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  <w:r w:rsidRPr="00A90C52">
              <w:rPr>
                <w:szCs w:val="24"/>
                <w:lang w:eastAsia="lt-LT"/>
              </w:rPr>
              <w:t>...</w:t>
            </w:r>
          </w:p>
        </w:tc>
        <w:tc>
          <w:tcPr>
            <w:tcW w:w="4990" w:type="dxa"/>
          </w:tcPr>
          <w:p w14:paraId="21F3E7AF" w14:textId="77777777" w:rsidR="000528A7" w:rsidRPr="00A90C52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</w:p>
        </w:tc>
      </w:tr>
      <w:tr w:rsidR="000528A7" w:rsidRPr="00994DBA" w14:paraId="4A4CBC71" w14:textId="77777777" w:rsidTr="00B64793">
        <w:tc>
          <w:tcPr>
            <w:tcW w:w="675" w:type="dxa"/>
          </w:tcPr>
          <w:p w14:paraId="54FB9EE8" w14:textId="77777777" w:rsidR="000528A7" w:rsidRPr="00A90C52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</w:p>
        </w:tc>
        <w:tc>
          <w:tcPr>
            <w:tcW w:w="4536" w:type="dxa"/>
          </w:tcPr>
          <w:p w14:paraId="540C1727" w14:textId="77777777" w:rsidR="000528A7" w:rsidRPr="00A90C52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  <w:r w:rsidRPr="00A90C52">
              <w:rPr>
                <w:szCs w:val="24"/>
                <w:lang w:eastAsia="lt-LT"/>
              </w:rPr>
              <w:t>...</w:t>
            </w:r>
          </w:p>
        </w:tc>
        <w:tc>
          <w:tcPr>
            <w:tcW w:w="4990" w:type="dxa"/>
          </w:tcPr>
          <w:p w14:paraId="6EE10A15" w14:textId="77777777" w:rsidR="000528A7" w:rsidRPr="00A90C52" w:rsidRDefault="000528A7" w:rsidP="000528A7">
            <w:pPr>
              <w:suppressAutoHyphens w:val="0"/>
              <w:jc w:val="both"/>
              <w:rPr>
                <w:szCs w:val="24"/>
                <w:lang w:eastAsia="lt-LT"/>
              </w:rPr>
            </w:pPr>
          </w:p>
        </w:tc>
      </w:tr>
    </w:tbl>
    <w:p w14:paraId="7CE61BC8" w14:textId="77777777" w:rsidR="000528A7" w:rsidRPr="00994DBA" w:rsidRDefault="000528A7" w:rsidP="000528A7">
      <w:pPr>
        <w:ind w:firstLine="540"/>
        <w:jc w:val="both"/>
        <w:rPr>
          <w:sz w:val="20"/>
          <w:szCs w:val="24"/>
          <w:highlight w:val="lightGray"/>
        </w:rPr>
      </w:pPr>
    </w:p>
    <w:p w14:paraId="22C4B49B" w14:textId="77777777" w:rsidR="000528A7" w:rsidRPr="00DB3DB0" w:rsidRDefault="000528A7" w:rsidP="000528A7">
      <w:pPr>
        <w:suppressAutoHyphens w:val="0"/>
        <w:jc w:val="both"/>
        <w:rPr>
          <w:szCs w:val="24"/>
          <w:lang w:eastAsia="lt-LT"/>
        </w:rPr>
      </w:pPr>
      <w:r w:rsidRPr="00DB3DB0">
        <w:rPr>
          <w:szCs w:val="24"/>
          <w:lang w:eastAsia="lt-LT"/>
        </w:rPr>
        <w:t>Pasiūlymas galioja iki termino, nustatyto pirkimo dokumentuose.</w:t>
      </w:r>
    </w:p>
    <w:p w14:paraId="6F5155FA" w14:textId="77777777" w:rsidR="000528A7" w:rsidRPr="00994DBA" w:rsidRDefault="000528A7" w:rsidP="000528A7">
      <w:pPr>
        <w:ind w:firstLine="540"/>
        <w:jc w:val="both"/>
        <w:rPr>
          <w:sz w:val="20"/>
          <w:szCs w:val="24"/>
          <w:highlight w:val="lightGray"/>
        </w:rPr>
      </w:pPr>
    </w:p>
    <w:p w14:paraId="1E5C5674" w14:textId="77777777" w:rsidR="000528A7" w:rsidRPr="00994DBA" w:rsidRDefault="000528A7" w:rsidP="000528A7">
      <w:pPr>
        <w:ind w:firstLine="540"/>
        <w:jc w:val="both"/>
        <w:rPr>
          <w:sz w:val="20"/>
          <w:szCs w:val="24"/>
          <w:highlight w:val="lightGray"/>
        </w:rPr>
      </w:pPr>
    </w:p>
    <w:p w14:paraId="576D52B7" w14:textId="77777777" w:rsidR="000528A7" w:rsidRPr="00994DBA" w:rsidRDefault="000528A7" w:rsidP="000528A7">
      <w:pPr>
        <w:ind w:firstLine="540"/>
        <w:jc w:val="both"/>
        <w:rPr>
          <w:sz w:val="20"/>
          <w:szCs w:val="24"/>
          <w:highlight w:val="lightGray"/>
        </w:rPr>
      </w:pPr>
    </w:p>
    <w:p w14:paraId="180B27A0" w14:textId="77777777" w:rsidR="000528A7" w:rsidRPr="00936574" w:rsidRDefault="000528A7" w:rsidP="000528A7">
      <w:pPr>
        <w:ind w:firstLine="540"/>
        <w:jc w:val="both"/>
        <w:rPr>
          <w:sz w:val="20"/>
          <w:szCs w:val="24"/>
        </w:rPr>
      </w:pPr>
    </w:p>
    <w:p w14:paraId="7EFBE33D" w14:textId="77777777" w:rsidR="000528A7" w:rsidRPr="00936574" w:rsidRDefault="000528A7" w:rsidP="000528A7">
      <w:pPr>
        <w:suppressAutoHyphens w:val="0"/>
        <w:spacing w:line="259" w:lineRule="auto"/>
        <w:rPr>
          <w:szCs w:val="24"/>
        </w:rPr>
      </w:pPr>
      <w:r w:rsidRPr="00936574">
        <w:rPr>
          <w:szCs w:val="24"/>
        </w:rPr>
        <w:t>___________________________________________________________________________</w:t>
      </w:r>
    </w:p>
    <w:p w14:paraId="20498B41" w14:textId="77777777" w:rsidR="000528A7" w:rsidRPr="000528A7" w:rsidRDefault="000528A7" w:rsidP="000528A7">
      <w:pPr>
        <w:suppressAutoHyphens w:val="0"/>
        <w:spacing w:line="259" w:lineRule="auto"/>
        <w:rPr>
          <w:rFonts w:ascii="Calibri"/>
          <w:sz w:val="22"/>
          <w:szCs w:val="22"/>
          <w:lang w:eastAsia="lt-LT"/>
        </w:rPr>
      </w:pPr>
      <w:r w:rsidRPr="00936574">
        <w:rPr>
          <w:szCs w:val="24"/>
        </w:rPr>
        <w:t xml:space="preserve"> (Tiekėjo arba jo įgalioto asmens pareigos vardas, pavardė, parašas)</w:t>
      </w:r>
    </w:p>
    <w:sectPr w:rsidR="000528A7" w:rsidRPr="000528A7" w:rsidSect="000528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567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4543" w14:textId="77777777" w:rsidR="00355BFD" w:rsidRDefault="00355BFD" w:rsidP="00F628C7">
      <w:r>
        <w:separator/>
      </w:r>
    </w:p>
  </w:endnote>
  <w:endnote w:type="continuationSeparator" w:id="0">
    <w:p w14:paraId="59C52A81" w14:textId="77777777" w:rsidR="00355BFD" w:rsidRDefault="00355BFD" w:rsidP="00F6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2282" w14:textId="77777777" w:rsidR="00F628C7" w:rsidRDefault="00F628C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649460"/>
      <w:docPartObj>
        <w:docPartGallery w:val="Page Numbers (Bottom of Page)"/>
        <w:docPartUnique/>
      </w:docPartObj>
    </w:sdtPr>
    <w:sdtEndPr/>
    <w:sdtContent>
      <w:p w14:paraId="7470130B" w14:textId="77777777" w:rsidR="00F628C7" w:rsidRDefault="00F628C7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A978615" w14:textId="77777777" w:rsidR="00F628C7" w:rsidRDefault="00F628C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EE18" w14:textId="77777777" w:rsidR="00F628C7" w:rsidRDefault="00F628C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33ED" w14:textId="77777777" w:rsidR="00355BFD" w:rsidRDefault="00355BFD" w:rsidP="00F628C7">
      <w:r>
        <w:separator/>
      </w:r>
    </w:p>
  </w:footnote>
  <w:footnote w:type="continuationSeparator" w:id="0">
    <w:p w14:paraId="31A6D0A6" w14:textId="77777777" w:rsidR="00355BFD" w:rsidRDefault="00355BFD" w:rsidP="00F62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2F53" w14:textId="77777777" w:rsidR="00F628C7" w:rsidRDefault="00F628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534F" w14:textId="77777777" w:rsidR="00F628C7" w:rsidRDefault="00F628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C54D" w14:textId="77777777" w:rsidR="00F628C7" w:rsidRDefault="00F628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072A"/>
    <w:multiLevelType w:val="hybridMultilevel"/>
    <w:tmpl w:val="6C3A4E9E"/>
    <w:lvl w:ilvl="0" w:tplc="BEECE5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2097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C7"/>
    <w:rsid w:val="00012154"/>
    <w:rsid w:val="00027F1E"/>
    <w:rsid w:val="0003139D"/>
    <w:rsid w:val="00047FF1"/>
    <w:rsid w:val="000528A7"/>
    <w:rsid w:val="00072E12"/>
    <w:rsid w:val="00075CFE"/>
    <w:rsid w:val="00097683"/>
    <w:rsid w:val="000A1C53"/>
    <w:rsid w:val="000A5A8F"/>
    <w:rsid w:val="000D5BAA"/>
    <w:rsid w:val="000D5E62"/>
    <w:rsid w:val="000E3A2D"/>
    <w:rsid w:val="000E5994"/>
    <w:rsid w:val="000E7EE3"/>
    <w:rsid w:val="000F639E"/>
    <w:rsid w:val="00121FFF"/>
    <w:rsid w:val="00124AF0"/>
    <w:rsid w:val="00130425"/>
    <w:rsid w:val="001355F1"/>
    <w:rsid w:val="00193939"/>
    <w:rsid w:val="001A1B5C"/>
    <w:rsid w:val="001F391C"/>
    <w:rsid w:val="00221FAA"/>
    <w:rsid w:val="00231810"/>
    <w:rsid w:val="00262A74"/>
    <w:rsid w:val="00280347"/>
    <w:rsid w:val="002C750B"/>
    <w:rsid w:val="003135D2"/>
    <w:rsid w:val="00326163"/>
    <w:rsid w:val="00355BFD"/>
    <w:rsid w:val="00375299"/>
    <w:rsid w:val="003830F3"/>
    <w:rsid w:val="003A7AB5"/>
    <w:rsid w:val="003D0185"/>
    <w:rsid w:val="003E16F5"/>
    <w:rsid w:val="003F3E00"/>
    <w:rsid w:val="00401078"/>
    <w:rsid w:val="004439BC"/>
    <w:rsid w:val="00470E0D"/>
    <w:rsid w:val="00472D13"/>
    <w:rsid w:val="00480E7D"/>
    <w:rsid w:val="004A69CE"/>
    <w:rsid w:val="004B3465"/>
    <w:rsid w:val="004C022C"/>
    <w:rsid w:val="004C3F7F"/>
    <w:rsid w:val="0050225C"/>
    <w:rsid w:val="00514316"/>
    <w:rsid w:val="005254D3"/>
    <w:rsid w:val="005A0E6D"/>
    <w:rsid w:val="005A3EFE"/>
    <w:rsid w:val="005E6114"/>
    <w:rsid w:val="005E7AAD"/>
    <w:rsid w:val="00631F6B"/>
    <w:rsid w:val="00642A46"/>
    <w:rsid w:val="00647D31"/>
    <w:rsid w:val="00651167"/>
    <w:rsid w:val="00671AC4"/>
    <w:rsid w:val="00676170"/>
    <w:rsid w:val="00676A2C"/>
    <w:rsid w:val="0069251A"/>
    <w:rsid w:val="00694322"/>
    <w:rsid w:val="006B20F1"/>
    <w:rsid w:val="006B424A"/>
    <w:rsid w:val="006E08FE"/>
    <w:rsid w:val="00723E3A"/>
    <w:rsid w:val="00775435"/>
    <w:rsid w:val="007874FD"/>
    <w:rsid w:val="00793544"/>
    <w:rsid w:val="007E56D0"/>
    <w:rsid w:val="007E63BE"/>
    <w:rsid w:val="007F4523"/>
    <w:rsid w:val="00813AFD"/>
    <w:rsid w:val="00870C0F"/>
    <w:rsid w:val="0088633E"/>
    <w:rsid w:val="008B6455"/>
    <w:rsid w:val="008E5526"/>
    <w:rsid w:val="008F17CB"/>
    <w:rsid w:val="00931933"/>
    <w:rsid w:val="00936181"/>
    <w:rsid w:val="00936574"/>
    <w:rsid w:val="00994DBA"/>
    <w:rsid w:val="009A0A87"/>
    <w:rsid w:val="009A4D03"/>
    <w:rsid w:val="009B3698"/>
    <w:rsid w:val="009C7920"/>
    <w:rsid w:val="00A105A0"/>
    <w:rsid w:val="00A45F46"/>
    <w:rsid w:val="00A90C52"/>
    <w:rsid w:val="00A93C68"/>
    <w:rsid w:val="00A949A2"/>
    <w:rsid w:val="00AA65F1"/>
    <w:rsid w:val="00AB680B"/>
    <w:rsid w:val="00B032F9"/>
    <w:rsid w:val="00B14610"/>
    <w:rsid w:val="00B34ACD"/>
    <w:rsid w:val="00B630D5"/>
    <w:rsid w:val="00B64793"/>
    <w:rsid w:val="00B81C8B"/>
    <w:rsid w:val="00B84757"/>
    <w:rsid w:val="00BA6D6D"/>
    <w:rsid w:val="00BC2A08"/>
    <w:rsid w:val="00BF31B6"/>
    <w:rsid w:val="00C0351B"/>
    <w:rsid w:val="00C4182C"/>
    <w:rsid w:val="00C4292F"/>
    <w:rsid w:val="00C42E73"/>
    <w:rsid w:val="00C4436D"/>
    <w:rsid w:val="00C750AA"/>
    <w:rsid w:val="00CC01C0"/>
    <w:rsid w:val="00CC52C9"/>
    <w:rsid w:val="00CE0E8D"/>
    <w:rsid w:val="00CF3BFD"/>
    <w:rsid w:val="00D320C0"/>
    <w:rsid w:val="00D34DCE"/>
    <w:rsid w:val="00D4051A"/>
    <w:rsid w:val="00D506AE"/>
    <w:rsid w:val="00D53682"/>
    <w:rsid w:val="00D5423D"/>
    <w:rsid w:val="00DA3DA9"/>
    <w:rsid w:val="00DB3DB0"/>
    <w:rsid w:val="00DC6C9A"/>
    <w:rsid w:val="00DD77EA"/>
    <w:rsid w:val="00DE6E6F"/>
    <w:rsid w:val="00DE77ED"/>
    <w:rsid w:val="00E15B50"/>
    <w:rsid w:val="00E23751"/>
    <w:rsid w:val="00E2660F"/>
    <w:rsid w:val="00E50637"/>
    <w:rsid w:val="00E7040A"/>
    <w:rsid w:val="00E72A5A"/>
    <w:rsid w:val="00E76C6F"/>
    <w:rsid w:val="00EB71AA"/>
    <w:rsid w:val="00EE34D8"/>
    <w:rsid w:val="00F04444"/>
    <w:rsid w:val="00F0643E"/>
    <w:rsid w:val="00F31B9A"/>
    <w:rsid w:val="00F41D85"/>
    <w:rsid w:val="00F628C7"/>
    <w:rsid w:val="00FA3EAE"/>
    <w:rsid w:val="00FD677B"/>
    <w:rsid w:val="00F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EE0E"/>
  <w15:chartTrackingRefBased/>
  <w15:docId w15:val="{D413D6E0-48C3-4128-B39A-377F5C42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628C7"/>
    <w:pPr>
      <w:suppressAutoHyphens/>
      <w:spacing w:after="0" w:line="240" w:lineRule="auto"/>
    </w:pPr>
    <w:rPr>
      <w:rFonts w:ascii="Times New Roman"/>
      <w:sz w:val="24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628C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28C7"/>
    <w:rPr>
      <w:rFonts w:ascii="Times New Roman"/>
      <w:sz w:val="24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F628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28C7"/>
    <w:rPr>
      <w:rFonts w:asci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aras xmlns="b68ede07-d239-45d7-b401-48bf9b3920aa" xsi:nil="true"/>
    <lcf76f155ced4ddcb4097134ff3c332f xmlns="b68ede07-d239-45d7-b401-48bf9b3920aa">
      <Terms xmlns="http://schemas.microsoft.com/office/infopath/2007/PartnerControls"/>
    </lcf76f155ced4ddcb4097134ff3c332f>
    <TaxCatchAll xmlns="8b492cc9-432a-403e-a2ec-bf361c12b0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4D2EE79A0F77C4A8D2417C2210AE1BA" ma:contentTypeVersion="15" ma:contentTypeDescription="Kurkite naują dokumentą." ma:contentTypeScope="" ma:versionID="3c442dedfd987ca592c6d84ae7648563">
  <xsd:schema xmlns:xsd="http://www.w3.org/2001/XMLSchema" xmlns:xs="http://www.w3.org/2001/XMLSchema" xmlns:p="http://schemas.microsoft.com/office/2006/metadata/properties" xmlns:ns2="b68ede07-d239-45d7-b401-48bf9b3920aa" xmlns:ns3="8b492cc9-432a-403e-a2ec-bf361c12b05e" targetNamespace="http://schemas.microsoft.com/office/2006/metadata/properties" ma:root="true" ma:fieldsID="f18ebfd8720b082421842879fc2a9cde" ns2:_="" ns3:_="">
    <xsd:import namespace="b68ede07-d239-45d7-b401-48bf9b3920aa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Komentara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ede07-d239-45d7-b401-48bf9b3920aa" elementFormDefault="qualified">
    <xsd:import namespace="http://schemas.microsoft.com/office/2006/documentManagement/types"/>
    <xsd:import namespace="http://schemas.microsoft.com/office/infopath/2007/PartnerControls"/>
    <xsd:element name="Komentaras" ma:index="8" nillable="true" ma:displayName="Komentaras" ma:format="Dropdown" ma:internalName="Komentara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267595-AB51-4E3B-B817-37E252EA2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EC4AA-2ACA-48D9-AFD8-F241140D3F83}">
  <ds:schemaRefs>
    <ds:schemaRef ds:uri="http://schemas.microsoft.com/office/2006/metadata/properties"/>
    <ds:schemaRef ds:uri="http://schemas.microsoft.com/office/infopath/2007/PartnerControls"/>
    <ds:schemaRef ds:uri="b68ede07-d239-45d7-b401-48bf9b3920aa"/>
    <ds:schemaRef ds:uri="8b492cc9-432a-403e-a2ec-bf361c12b05e"/>
  </ds:schemaRefs>
</ds:datastoreItem>
</file>

<file path=customXml/itemProps3.xml><?xml version="1.0" encoding="utf-8"?>
<ds:datastoreItem xmlns:ds="http://schemas.openxmlformats.org/officeDocument/2006/customXml" ds:itemID="{5196A603-4364-4327-AF78-261AAE6B4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ede07-d239-45d7-b401-48bf9b3920aa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2862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Rasimavicius</dc:creator>
  <cp:keywords/>
  <dc:description/>
  <cp:lastModifiedBy>Rimas Vaikėnas</cp:lastModifiedBy>
  <cp:revision>175</cp:revision>
  <dcterms:created xsi:type="dcterms:W3CDTF">2021-05-11T05:53:00Z</dcterms:created>
  <dcterms:modified xsi:type="dcterms:W3CDTF">2025-05-07T09:54:00Z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0x010100C4D2EE79A0F77C4A8D2417C2210AE1BA</vt:lpwstr>
  </property>
  <property fmtid="{D5CDD505-2E9C-101B-9397-08002B2CF9AE}" pid="3" name="MediaServiceImageTags">
    <vt:lpwstr/>
  </property>
  <property fmtid="{D5CDD505-2E9C-101B-9397-08002B2CF9AE}" pid="4" name="Order">
    <vt:r8>6847100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