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EFE1299" w:rsidR="005211E1" w:rsidRDefault="00917FE6" w:rsidP="005211E1">
      <w:pPr>
        <w:jc w:val="right"/>
        <w:rPr>
          <w:b/>
          <w:sz w:val="24"/>
          <w:szCs w:val="24"/>
        </w:rPr>
      </w:pPr>
      <w:r>
        <w:rPr>
          <w:b/>
          <w:sz w:val="24"/>
          <w:szCs w:val="24"/>
        </w:rPr>
        <w:t>Konkurso</w:t>
      </w:r>
      <w:r w:rsidR="005211E1" w:rsidRPr="009461C5">
        <w:rPr>
          <w:b/>
          <w:sz w:val="24"/>
          <w:szCs w:val="24"/>
        </w:rPr>
        <w:t xml:space="preserve"> sąlygų </w:t>
      </w:r>
      <w:r w:rsidR="000B7D77">
        <w:rPr>
          <w:b/>
          <w:sz w:val="24"/>
          <w:szCs w:val="24"/>
        </w:rPr>
        <w:t>9</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6A89A57" w14:textId="77777777" w:rsidR="009F5DBE" w:rsidRPr="009F5DBE" w:rsidRDefault="009F5DBE" w:rsidP="009F5DBE">
      <w:pPr>
        <w:tabs>
          <w:tab w:val="num" w:pos="1080"/>
        </w:tabs>
        <w:suppressAutoHyphens w:val="0"/>
        <w:outlineLvl w:val="0"/>
        <w:rPr>
          <w:rFonts w:eastAsia="SimSun"/>
          <w:sz w:val="24"/>
          <w:szCs w:val="24"/>
        </w:rPr>
      </w:pPr>
      <w:r w:rsidRPr="009F5DBE">
        <w:rPr>
          <w:rFonts w:eastAsia="SimSun"/>
          <w:sz w:val="24"/>
          <w:szCs w:val="24"/>
        </w:rPr>
        <w:t>Viešoji įstaiga Šiaulių rajono savivaldybės sveikatos centras</w:t>
      </w:r>
    </w:p>
    <w:p w14:paraId="4D35D5AB" w14:textId="77777777" w:rsidR="009F5DBE" w:rsidRPr="009F5DBE" w:rsidRDefault="009F5DBE" w:rsidP="009F5DBE">
      <w:pPr>
        <w:tabs>
          <w:tab w:val="num" w:pos="1080"/>
        </w:tabs>
        <w:suppressAutoHyphens w:val="0"/>
        <w:outlineLvl w:val="0"/>
        <w:rPr>
          <w:rFonts w:eastAsia="SimSun"/>
          <w:sz w:val="24"/>
          <w:szCs w:val="24"/>
        </w:rPr>
      </w:pPr>
      <w:r w:rsidRPr="009F5DBE">
        <w:rPr>
          <w:rFonts w:eastAsia="SimSun"/>
          <w:sz w:val="24"/>
          <w:szCs w:val="24"/>
        </w:rPr>
        <w:t>Juridinio asmens kodas 306673280</w:t>
      </w:r>
    </w:p>
    <w:p w14:paraId="2552E7B3" w14:textId="77777777" w:rsidR="009F5DBE" w:rsidRPr="009F5DBE" w:rsidRDefault="009F5DBE" w:rsidP="009F5DBE">
      <w:pPr>
        <w:tabs>
          <w:tab w:val="num" w:pos="1080"/>
        </w:tabs>
        <w:suppressAutoHyphens w:val="0"/>
        <w:outlineLvl w:val="0"/>
        <w:rPr>
          <w:rFonts w:eastAsia="SimSun"/>
          <w:sz w:val="24"/>
          <w:szCs w:val="24"/>
        </w:rPr>
      </w:pPr>
      <w:r w:rsidRPr="009F5DBE">
        <w:rPr>
          <w:rFonts w:eastAsia="SimSun"/>
          <w:sz w:val="24"/>
          <w:szCs w:val="24"/>
        </w:rPr>
        <w:t>J. Basanavičiaus g. 18, 81183 Kuršėnai, Šiaulių r. sav.</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423E2FF3" w:rsidR="00EB7BB8" w:rsidRPr="00F50A90" w:rsidRDefault="005211E1" w:rsidP="00471795">
      <w:pPr>
        <w:widowControl w:val="0"/>
        <w:tabs>
          <w:tab w:val="left" w:pos="0"/>
        </w:tabs>
        <w:jc w:val="both"/>
        <w:rPr>
          <w:b/>
          <w:bCs/>
          <w:caps/>
          <w:color w:val="000000" w:themeColor="text1"/>
          <w:sz w:val="24"/>
          <w:szCs w:val="24"/>
          <w:lang w:eastAsia="lt-LT"/>
        </w:rPr>
      </w:pPr>
      <w:r w:rsidRPr="009F36B6">
        <w:rPr>
          <w:sz w:val="24"/>
          <w:szCs w:val="24"/>
        </w:rPr>
        <w:t xml:space="preserve">Pirkimo sutarties </w:t>
      </w:r>
      <w:r w:rsidRPr="00215DF2">
        <w:rPr>
          <w:sz w:val="24"/>
          <w:szCs w:val="24"/>
        </w:rPr>
        <w:t xml:space="preserve">pavadinimas: </w:t>
      </w:r>
      <w:r w:rsidR="009F5DBE" w:rsidRPr="009F5DBE">
        <w:rPr>
          <w:rFonts w:eastAsia="SimSun"/>
          <w:b/>
          <w:bCs/>
          <w:sz w:val="24"/>
          <w:szCs w:val="24"/>
        </w:rPr>
        <w:t>„</w:t>
      </w:r>
      <w:r w:rsidR="00926B92" w:rsidRPr="00926B92">
        <w:rPr>
          <w:rFonts w:eastAsia="SimSun"/>
          <w:b/>
          <w:bCs/>
          <w:sz w:val="24"/>
          <w:szCs w:val="24"/>
        </w:rPr>
        <w:t>LENGVOJO AUTOMOBILIO (M1 KLASĖS) PIRKIMO SUTARTIS“</w:t>
      </w:r>
      <w:r w:rsidR="009F5DBE" w:rsidRPr="009F5DBE">
        <w:rPr>
          <w:rFonts w:eastAsia="SimSun"/>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3BB65891" w14:textId="60C8F39E" w:rsidR="009F5DBE" w:rsidRPr="0056562B" w:rsidRDefault="009F5DBE" w:rsidP="009F5DBE">
      <w:pPr>
        <w:tabs>
          <w:tab w:val="num" w:pos="1080"/>
        </w:tabs>
        <w:outlineLvl w:val="0"/>
      </w:pPr>
    </w:p>
    <w:p w14:paraId="48BE03FC" w14:textId="77777777" w:rsidR="009F5DBE" w:rsidRPr="0056562B" w:rsidRDefault="009F5DBE" w:rsidP="009F5DBE">
      <w:pPr>
        <w:tabs>
          <w:tab w:val="num" w:pos="1080"/>
        </w:tabs>
        <w:outlineLvl w:val="0"/>
      </w:pPr>
      <w:r w:rsidRPr="0056562B">
        <w:t>Viešoji įstaiga Šiaulių rajono savivaldybės sveikatos centras</w:t>
      </w:r>
    </w:p>
    <w:p w14:paraId="3CABBA15" w14:textId="77777777" w:rsidR="009F5DBE" w:rsidRPr="0056562B" w:rsidRDefault="009F5DBE" w:rsidP="009F5DBE">
      <w:pPr>
        <w:tabs>
          <w:tab w:val="num" w:pos="1080"/>
        </w:tabs>
        <w:outlineLvl w:val="0"/>
      </w:pPr>
      <w:r w:rsidRPr="0056562B">
        <w:t>Juridinio asmens kodas 306673280</w:t>
      </w:r>
    </w:p>
    <w:p w14:paraId="230E81CF" w14:textId="77777777" w:rsidR="009F5DBE" w:rsidRPr="0056562B" w:rsidRDefault="009F5DBE" w:rsidP="009F5DBE">
      <w:pPr>
        <w:tabs>
          <w:tab w:val="num" w:pos="1080"/>
        </w:tabs>
        <w:outlineLvl w:val="0"/>
      </w:pPr>
      <w:r w:rsidRPr="0056562B">
        <w:t>J. Basanavičiaus g. 18, 81183 Kuršėnai, Šiaulių r. sav.</w:t>
      </w:r>
    </w:p>
    <w:p w14:paraId="44677651" w14:textId="77777777" w:rsidR="000A67CB" w:rsidRDefault="000A67CB" w:rsidP="009F5DBE">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2EE24FB4" w:rsidR="00EB7BB8" w:rsidRPr="00F50A90" w:rsidRDefault="005211E1" w:rsidP="00F50A90">
      <w:pPr>
        <w:jc w:val="both"/>
        <w:rPr>
          <w:b/>
          <w:bCs/>
          <w:caps/>
          <w:color w:val="000000" w:themeColor="text1"/>
          <w:sz w:val="24"/>
          <w:szCs w:val="24"/>
          <w:lang w:eastAsia="lt-LT"/>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90292">
        <w:rPr>
          <w:sz w:val="24"/>
          <w:szCs w:val="24"/>
        </w:rPr>
        <w:t>___________</w:t>
      </w:r>
      <w:r w:rsidR="00D602EF" w:rsidRPr="004A7EFE">
        <w:rPr>
          <w:sz w:val="24"/>
          <w:szCs w:val="24"/>
        </w:rPr>
        <w:t xml:space="preserve"> </w:t>
      </w:r>
      <w:r w:rsidR="00926B92" w:rsidRPr="00D90292">
        <w:rPr>
          <w:b/>
          <w:bCs/>
          <w:sz w:val="24"/>
          <w:szCs w:val="24"/>
        </w:rPr>
        <w:t>„</w:t>
      </w:r>
      <w:r w:rsidR="00926B92" w:rsidRPr="0068469A">
        <w:rPr>
          <w:b/>
          <w:bCs/>
          <w:sz w:val="24"/>
          <w:szCs w:val="24"/>
        </w:rPr>
        <w:t>LENGVOJO AUTOMOBILIO (M1 KLASĖS)</w:t>
      </w:r>
      <w:r w:rsidR="00926B92">
        <w:rPr>
          <w:b/>
          <w:bCs/>
          <w:sz w:val="24"/>
          <w:szCs w:val="24"/>
        </w:rPr>
        <w:t xml:space="preserve"> </w:t>
      </w:r>
      <w:r w:rsidR="00926B92" w:rsidRPr="00926B92">
        <w:rPr>
          <w:b/>
          <w:bCs/>
          <w:sz w:val="24"/>
          <w:szCs w:val="24"/>
        </w:rPr>
        <w:t>PIRKIMO SUTARTIS</w:t>
      </w:r>
      <w:r w:rsidR="009F5DBE">
        <w:rPr>
          <w:b/>
          <w:bCs/>
          <w:sz w:val="24"/>
          <w:szCs w:val="24"/>
        </w:rPr>
        <w:t>“</w:t>
      </w:r>
      <w:r w:rsidR="00D90292" w:rsidRPr="00D90292">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01D81"/>
    <w:rsid w:val="0002216B"/>
    <w:rsid w:val="00050B3C"/>
    <w:rsid w:val="00055C3A"/>
    <w:rsid w:val="00086F09"/>
    <w:rsid w:val="000A4F82"/>
    <w:rsid w:val="000A67CB"/>
    <w:rsid w:val="000B6380"/>
    <w:rsid w:val="000B7D77"/>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1191"/>
    <w:rsid w:val="002B7C10"/>
    <w:rsid w:val="002C1314"/>
    <w:rsid w:val="002C5444"/>
    <w:rsid w:val="00317597"/>
    <w:rsid w:val="00337219"/>
    <w:rsid w:val="003372A8"/>
    <w:rsid w:val="0036342F"/>
    <w:rsid w:val="003752AE"/>
    <w:rsid w:val="00380D54"/>
    <w:rsid w:val="00392868"/>
    <w:rsid w:val="003C149D"/>
    <w:rsid w:val="003C15B8"/>
    <w:rsid w:val="003C7A1F"/>
    <w:rsid w:val="003E19FD"/>
    <w:rsid w:val="003E5EA7"/>
    <w:rsid w:val="00417636"/>
    <w:rsid w:val="00437217"/>
    <w:rsid w:val="004400AE"/>
    <w:rsid w:val="00471795"/>
    <w:rsid w:val="00473388"/>
    <w:rsid w:val="00492186"/>
    <w:rsid w:val="004A0317"/>
    <w:rsid w:val="004A7010"/>
    <w:rsid w:val="004A7EFE"/>
    <w:rsid w:val="004C6F29"/>
    <w:rsid w:val="004D096D"/>
    <w:rsid w:val="004E2B98"/>
    <w:rsid w:val="004F3237"/>
    <w:rsid w:val="005159B2"/>
    <w:rsid w:val="0051682A"/>
    <w:rsid w:val="005211E1"/>
    <w:rsid w:val="00530333"/>
    <w:rsid w:val="00550996"/>
    <w:rsid w:val="005577EB"/>
    <w:rsid w:val="00565A98"/>
    <w:rsid w:val="00565BFC"/>
    <w:rsid w:val="0057114A"/>
    <w:rsid w:val="00575357"/>
    <w:rsid w:val="005910EB"/>
    <w:rsid w:val="00591CDE"/>
    <w:rsid w:val="005A44DC"/>
    <w:rsid w:val="005A5819"/>
    <w:rsid w:val="005C240F"/>
    <w:rsid w:val="005C63F5"/>
    <w:rsid w:val="006306A9"/>
    <w:rsid w:val="00642FBA"/>
    <w:rsid w:val="00644208"/>
    <w:rsid w:val="00662DE9"/>
    <w:rsid w:val="006D46D0"/>
    <w:rsid w:val="006E70AF"/>
    <w:rsid w:val="006E7ED5"/>
    <w:rsid w:val="00711C3E"/>
    <w:rsid w:val="00736D2D"/>
    <w:rsid w:val="00754876"/>
    <w:rsid w:val="00791279"/>
    <w:rsid w:val="007A0240"/>
    <w:rsid w:val="007A1DBE"/>
    <w:rsid w:val="007C672E"/>
    <w:rsid w:val="007E1FEC"/>
    <w:rsid w:val="007E68F3"/>
    <w:rsid w:val="00804956"/>
    <w:rsid w:val="00812352"/>
    <w:rsid w:val="0084644F"/>
    <w:rsid w:val="00853FF7"/>
    <w:rsid w:val="0086159A"/>
    <w:rsid w:val="008622CD"/>
    <w:rsid w:val="00875A74"/>
    <w:rsid w:val="008808FC"/>
    <w:rsid w:val="008A22B5"/>
    <w:rsid w:val="008C6244"/>
    <w:rsid w:val="008D3F18"/>
    <w:rsid w:val="00900EDF"/>
    <w:rsid w:val="00904B2D"/>
    <w:rsid w:val="009122A1"/>
    <w:rsid w:val="00917FE6"/>
    <w:rsid w:val="00926B92"/>
    <w:rsid w:val="00934DE4"/>
    <w:rsid w:val="009461C5"/>
    <w:rsid w:val="00954CED"/>
    <w:rsid w:val="00976F96"/>
    <w:rsid w:val="00995EC9"/>
    <w:rsid w:val="009A2B86"/>
    <w:rsid w:val="009C4CE2"/>
    <w:rsid w:val="009D3EE6"/>
    <w:rsid w:val="009F36B6"/>
    <w:rsid w:val="009F5DBE"/>
    <w:rsid w:val="00A06072"/>
    <w:rsid w:val="00A54083"/>
    <w:rsid w:val="00A94268"/>
    <w:rsid w:val="00AA25F3"/>
    <w:rsid w:val="00AA4DB5"/>
    <w:rsid w:val="00B0256B"/>
    <w:rsid w:val="00B0542E"/>
    <w:rsid w:val="00B413D1"/>
    <w:rsid w:val="00B62CB3"/>
    <w:rsid w:val="00B6514C"/>
    <w:rsid w:val="00B77995"/>
    <w:rsid w:val="00B84BA5"/>
    <w:rsid w:val="00BA52E9"/>
    <w:rsid w:val="00BD70A3"/>
    <w:rsid w:val="00BE2943"/>
    <w:rsid w:val="00BE5F9A"/>
    <w:rsid w:val="00C075DD"/>
    <w:rsid w:val="00C51078"/>
    <w:rsid w:val="00C874B0"/>
    <w:rsid w:val="00CC3A42"/>
    <w:rsid w:val="00CE007C"/>
    <w:rsid w:val="00CE1ADE"/>
    <w:rsid w:val="00CE6F14"/>
    <w:rsid w:val="00CF02A7"/>
    <w:rsid w:val="00CF592E"/>
    <w:rsid w:val="00D13D77"/>
    <w:rsid w:val="00D2148F"/>
    <w:rsid w:val="00D25A96"/>
    <w:rsid w:val="00D33361"/>
    <w:rsid w:val="00D34A8A"/>
    <w:rsid w:val="00D46D40"/>
    <w:rsid w:val="00D602EF"/>
    <w:rsid w:val="00D6099F"/>
    <w:rsid w:val="00D74395"/>
    <w:rsid w:val="00D90292"/>
    <w:rsid w:val="00DC0CD1"/>
    <w:rsid w:val="00DC2490"/>
    <w:rsid w:val="00DC6085"/>
    <w:rsid w:val="00E04C10"/>
    <w:rsid w:val="00E069C5"/>
    <w:rsid w:val="00E26AFF"/>
    <w:rsid w:val="00E3549C"/>
    <w:rsid w:val="00E415A7"/>
    <w:rsid w:val="00E6358B"/>
    <w:rsid w:val="00E7684C"/>
    <w:rsid w:val="00E77608"/>
    <w:rsid w:val="00EB3B89"/>
    <w:rsid w:val="00EB6CEE"/>
    <w:rsid w:val="00EB7BB8"/>
    <w:rsid w:val="00EC2167"/>
    <w:rsid w:val="00EC3C98"/>
    <w:rsid w:val="00EF23A6"/>
    <w:rsid w:val="00F01CF7"/>
    <w:rsid w:val="00F128DF"/>
    <w:rsid w:val="00F202F6"/>
    <w:rsid w:val="00F50A90"/>
    <w:rsid w:val="00F87E5A"/>
    <w:rsid w:val="00FA29BE"/>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5750</Words>
  <Characters>3278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4</cp:revision>
  <cp:lastPrinted>2016-12-08T09:29:00Z</cp:lastPrinted>
  <dcterms:created xsi:type="dcterms:W3CDTF">2025-03-03T13:41:00Z</dcterms:created>
  <dcterms:modified xsi:type="dcterms:W3CDTF">2025-05-19T11:15:00Z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