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7E14" w14:textId="08D081AF" w:rsidR="004214F2" w:rsidRPr="00F70099" w:rsidRDefault="0097400D" w:rsidP="0097400D">
      <w:pPr>
        <w:spacing w:after="0" w:line="240" w:lineRule="auto"/>
        <w:ind w:left="3890" w:firstLine="1298"/>
        <w:jc w:val="right"/>
        <w:rPr>
          <w:color w:val="000000"/>
          <w:sz w:val="22"/>
        </w:rPr>
      </w:pPr>
      <w:r>
        <w:rPr>
          <w:bCs/>
          <w:sz w:val="22"/>
        </w:rPr>
        <w:t xml:space="preserve">Specialiųjų pirkimo sąlygų </w:t>
      </w:r>
      <w:r w:rsidR="00B142F1">
        <w:rPr>
          <w:bCs/>
          <w:sz w:val="22"/>
        </w:rPr>
        <w:t>9</w:t>
      </w:r>
      <w:r w:rsidRPr="001A6703">
        <w:rPr>
          <w:bCs/>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3EAD5E5B" w:rsidR="004214F2" w:rsidRPr="00772334" w:rsidRDefault="004214F2" w:rsidP="004C7C12">
      <w:pPr>
        <w:pStyle w:val="Pagrindinistekstas2"/>
        <w:rPr>
          <w:szCs w:val="24"/>
          <w:lang w:val="lt-LT"/>
        </w:rPr>
      </w:pPr>
      <w:r w:rsidRPr="002B6E74">
        <w:rPr>
          <w:szCs w:val="24"/>
        </w:rPr>
        <w:t xml:space="preserve">DĖL </w:t>
      </w:r>
      <w:r w:rsidR="00B93089">
        <w:rPr>
          <w:szCs w:val="24"/>
          <w:lang w:val="lt-LT"/>
        </w:rPr>
        <w:t>ĮVAIRIŲ MAISTO PRODUKTŲ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368A9C72" w:rsidR="004214F2" w:rsidRPr="00772334" w:rsidRDefault="00B93089" w:rsidP="004214F2">
      <w:pPr>
        <w:numPr>
          <w:ilvl w:val="0"/>
          <w:numId w:val="2"/>
        </w:numPr>
        <w:spacing w:after="0" w:line="240" w:lineRule="auto"/>
        <w:jc w:val="both"/>
        <w:rPr>
          <w:szCs w:val="24"/>
        </w:rPr>
      </w:pPr>
      <w:r>
        <w:rPr>
          <w:szCs w:val="24"/>
        </w:rPr>
        <w:t>s</w:t>
      </w:r>
      <w:r w:rsidR="005B44E8">
        <w:rPr>
          <w:szCs w:val="24"/>
        </w:rPr>
        <w:t>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5E272596"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w:t>
      </w:r>
      <w:r w:rsidR="0097400D">
        <w:rPr>
          <w:lang w:val="lt-LT"/>
        </w:rPr>
        <w:t>o</w:t>
      </w:r>
      <w:r w:rsidR="00665103">
        <w:rPr>
          <w:lang w:val="lt-LT"/>
        </w:rPr>
        <w:t>se</w:t>
      </w:r>
      <w:r w:rsidRPr="00F70099">
        <w:rPr>
          <w:lang w:val="lt-LT"/>
        </w:rPr>
        <w:t xml:space="preserve"> lentelė</w:t>
      </w:r>
      <w:r w:rsidR="00665103">
        <w:rPr>
          <w:lang w:val="lt-LT"/>
        </w:rPr>
        <w:t>se</w:t>
      </w:r>
      <w:r w:rsidRPr="00F70099">
        <w:rPr>
          <w:lang w:val="lt-LT"/>
        </w:rPr>
        <w:t xml:space="preserve"> pagal </w:t>
      </w:r>
      <w:r w:rsidR="00F70099" w:rsidRPr="00F70099">
        <w:rPr>
          <w:lang w:val="lt-LT"/>
        </w:rPr>
        <w:t>pirkimo</w:t>
      </w:r>
      <w:r w:rsidRPr="00F70099">
        <w:rPr>
          <w:lang w:val="lt-LT"/>
        </w:rPr>
        <w:t xml:space="preserve"> sąlygų </w:t>
      </w:r>
      <w:r w:rsidR="0097400D">
        <w:rPr>
          <w:lang w:val="lt-LT"/>
        </w:rPr>
        <w:t>1</w:t>
      </w:r>
      <w:r w:rsidR="004954C3">
        <w:rPr>
          <w:lang w:val="lt-LT"/>
        </w:rPr>
        <w:t>, 2, 3</w:t>
      </w:r>
      <w:r w:rsidR="00F85E59">
        <w:rPr>
          <w:lang w:val="lt-LT"/>
        </w:rPr>
        <w:t xml:space="preserve"> ir/ar</w:t>
      </w:r>
      <w:r w:rsidR="004954C3">
        <w:rPr>
          <w:lang w:val="lt-LT"/>
        </w:rPr>
        <w:t xml:space="preserve"> 4 </w:t>
      </w:r>
      <w:r w:rsidR="0097400D">
        <w:rPr>
          <w:lang w:val="lt-LT"/>
        </w:rPr>
        <w:t>pried</w:t>
      </w:r>
      <w:r w:rsidR="004954C3">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3B983D6C"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97729A" w:rsidRPr="0097729A">
        <w:rPr>
          <w:b/>
        </w:rPr>
        <w:t>Džiovinti vaisiai, riešutai, ankštinės daržovės ir augalai</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632FD2E2"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97400D">
        <w:t>1</w:t>
      </w:r>
      <w:r>
        <w:t xml:space="preserve"> priedą.</w:t>
      </w:r>
    </w:p>
    <w:p w14:paraId="70CA5EB7" w14:textId="2D09A98F" w:rsidR="004214F2" w:rsidRDefault="004214F2" w:rsidP="004214F2">
      <w:pPr>
        <w:spacing w:after="0" w:line="240" w:lineRule="auto"/>
        <w:ind w:firstLine="720"/>
      </w:pPr>
    </w:p>
    <w:p w14:paraId="4D7C5DE2" w14:textId="1F293EA4" w:rsidR="004954C3" w:rsidRPr="005734D0" w:rsidRDefault="004954C3" w:rsidP="004954C3">
      <w:pPr>
        <w:spacing w:after="0" w:line="240" w:lineRule="auto"/>
        <w:ind w:firstLine="720"/>
        <w:jc w:val="both"/>
        <w:rPr>
          <w:b/>
        </w:rPr>
      </w:pPr>
      <w:r>
        <w:rPr>
          <w:b/>
        </w:rPr>
        <w:t>2 p</w:t>
      </w:r>
      <w:r w:rsidRPr="00861ABD">
        <w:rPr>
          <w:b/>
        </w:rPr>
        <w:t>irkimo objekt</w:t>
      </w:r>
      <w:r>
        <w:rPr>
          <w:b/>
        </w:rPr>
        <w:t>o dalis „</w:t>
      </w:r>
      <w:r w:rsidR="0097729A" w:rsidRPr="0097729A">
        <w:rPr>
          <w:b/>
        </w:rPr>
        <w:t>Ekologiški specialios paskirties įvairūs maisto produktai</w:t>
      </w:r>
      <w:r w:rsidRPr="005734D0">
        <w:rPr>
          <w:b/>
          <w:szCs w:val="24"/>
        </w:rPr>
        <w:t>“</w:t>
      </w:r>
      <w:r w:rsidRPr="005734D0">
        <w:rPr>
          <w:b/>
        </w:rPr>
        <w:t>:</w:t>
      </w:r>
    </w:p>
    <w:p w14:paraId="372A97F2"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813E784"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2EA5B388"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25E5368F" w14:textId="4FFE55CF" w:rsidR="004954C3" w:rsidRDefault="004954C3" w:rsidP="004954C3">
      <w:pPr>
        <w:spacing w:after="0" w:line="240" w:lineRule="auto"/>
        <w:ind w:firstLine="720"/>
        <w:jc w:val="both"/>
      </w:pPr>
      <w:r>
        <w:t>Pasiūlymo kaina šioje pirkimo objekto dalyje yra detalizuota pridedamoje lentelėje pagal pirkimo sąlygų 2 priedą.</w:t>
      </w:r>
    </w:p>
    <w:p w14:paraId="7F3BC6C1" w14:textId="77777777" w:rsidR="004954C3" w:rsidRDefault="004954C3" w:rsidP="004954C3">
      <w:pPr>
        <w:spacing w:after="0" w:line="240" w:lineRule="auto"/>
        <w:ind w:firstLine="720"/>
        <w:jc w:val="both"/>
        <w:rPr>
          <w:b/>
        </w:rPr>
      </w:pPr>
    </w:p>
    <w:p w14:paraId="656AD0BB" w14:textId="7865A5A3" w:rsidR="004954C3" w:rsidRPr="005734D0" w:rsidRDefault="004954C3" w:rsidP="004954C3">
      <w:pPr>
        <w:spacing w:after="0" w:line="240" w:lineRule="auto"/>
        <w:ind w:firstLine="720"/>
        <w:jc w:val="both"/>
        <w:rPr>
          <w:b/>
        </w:rPr>
      </w:pPr>
      <w:r>
        <w:rPr>
          <w:b/>
        </w:rPr>
        <w:t>3 p</w:t>
      </w:r>
      <w:r w:rsidRPr="00861ABD">
        <w:rPr>
          <w:b/>
        </w:rPr>
        <w:t>irkimo objekt</w:t>
      </w:r>
      <w:r>
        <w:rPr>
          <w:b/>
        </w:rPr>
        <w:t>o dalis „</w:t>
      </w:r>
      <w:r w:rsidR="00D440FC" w:rsidRPr="00D440FC">
        <w:rPr>
          <w:b/>
        </w:rPr>
        <w:t>Ekologiški džiovinti įvairūs maisto produktai</w:t>
      </w:r>
      <w:r w:rsidRPr="005734D0">
        <w:rPr>
          <w:b/>
          <w:szCs w:val="24"/>
        </w:rPr>
        <w:t>“</w:t>
      </w:r>
      <w:r w:rsidRPr="005734D0">
        <w:rPr>
          <w:b/>
        </w:rPr>
        <w:t>:</w:t>
      </w:r>
    </w:p>
    <w:p w14:paraId="4DD68C65"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3AD4DF33"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13837F92"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36C1C7ED" w14:textId="3E4CC5E1" w:rsidR="004954C3" w:rsidRDefault="004954C3" w:rsidP="004954C3">
      <w:pPr>
        <w:spacing w:after="0" w:line="240" w:lineRule="auto"/>
        <w:ind w:firstLine="720"/>
        <w:jc w:val="both"/>
      </w:pPr>
      <w:r>
        <w:t>Pasiūlymo kaina šioje pirkimo objekto dalyje yra detalizuota pridedamoje lentelėje pagal pirkimo sąlygų 3 priedą.</w:t>
      </w:r>
    </w:p>
    <w:p w14:paraId="764E7334" w14:textId="77777777" w:rsidR="004954C3" w:rsidRDefault="004954C3" w:rsidP="004954C3">
      <w:pPr>
        <w:spacing w:after="0" w:line="240" w:lineRule="auto"/>
        <w:ind w:firstLine="720"/>
        <w:jc w:val="both"/>
      </w:pPr>
      <w:bookmarkStart w:id="0" w:name="_GoBack"/>
      <w:bookmarkEnd w:id="0"/>
    </w:p>
    <w:p w14:paraId="431F984E" w14:textId="20DB855B" w:rsidR="004954C3" w:rsidRPr="005734D0" w:rsidRDefault="004954C3" w:rsidP="004954C3">
      <w:pPr>
        <w:spacing w:after="0" w:line="240" w:lineRule="auto"/>
        <w:ind w:firstLine="720"/>
        <w:jc w:val="both"/>
        <w:rPr>
          <w:b/>
        </w:rPr>
      </w:pPr>
      <w:r>
        <w:rPr>
          <w:b/>
        </w:rPr>
        <w:t>4 p</w:t>
      </w:r>
      <w:r w:rsidRPr="00861ABD">
        <w:rPr>
          <w:b/>
        </w:rPr>
        <w:t>irkimo objekt</w:t>
      </w:r>
      <w:r>
        <w:rPr>
          <w:b/>
        </w:rPr>
        <w:t>o dalis „</w:t>
      </w:r>
      <w:r w:rsidR="00D440FC" w:rsidRPr="00D440FC">
        <w:rPr>
          <w:b/>
        </w:rPr>
        <w:t>Įvairūs maisto produktai</w:t>
      </w:r>
      <w:r w:rsidRPr="005734D0">
        <w:rPr>
          <w:b/>
          <w:szCs w:val="24"/>
        </w:rPr>
        <w:t>“</w:t>
      </w:r>
      <w:r w:rsidRPr="005734D0">
        <w:rPr>
          <w:b/>
        </w:rPr>
        <w:t>:</w:t>
      </w:r>
    </w:p>
    <w:p w14:paraId="2E22AD92"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03698D97"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03697B47"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00AB06B9" w14:textId="11352DE8" w:rsidR="004954C3" w:rsidRDefault="004954C3" w:rsidP="004954C3">
      <w:pPr>
        <w:spacing w:after="0" w:line="240" w:lineRule="auto"/>
        <w:ind w:firstLine="720"/>
        <w:jc w:val="both"/>
      </w:pPr>
      <w:r>
        <w:t>Pasiūlymo kaina šioje pirkimo objekto dalyje yra detalizuota pridedamoje lentelėje pagal pirkimo sąlygų 4 priedą.</w:t>
      </w:r>
    </w:p>
    <w:p w14:paraId="5F928E12" w14:textId="77777777" w:rsidR="004954C3" w:rsidRDefault="004954C3" w:rsidP="004954C3">
      <w:pPr>
        <w:spacing w:after="0" w:line="240" w:lineRule="auto"/>
        <w:ind w:firstLine="720"/>
        <w:jc w:val="both"/>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1"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1"/>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3D793D">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A2209"/>
    <w:rsid w:val="002B54E7"/>
    <w:rsid w:val="00317313"/>
    <w:rsid w:val="00334B0E"/>
    <w:rsid w:val="003623E4"/>
    <w:rsid w:val="003A1F20"/>
    <w:rsid w:val="003D0A47"/>
    <w:rsid w:val="003D793D"/>
    <w:rsid w:val="00407E72"/>
    <w:rsid w:val="004214F2"/>
    <w:rsid w:val="00423A2C"/>
    <w:rsid w:val="00456390"/>
    <w:rsid w:val="00467847"/>
    <w:rsid w:val="004911C0"/>
    <w:rsid w:val="004954C3"/>
    <w:rsid w:val="004C5952"/>
    <w:rsid w:val="004C7C12"/>
    <w:rsid w:val="0050674A"/>
    <w:rsid w:val="0051444F"/>
    <w:rsid w:val="00523761"/>
    <w:rsid w:val="005A62A9"/>
    <w:rsid w:val="005B44E8"/>
    <w:rsid w:val="005B5EBF"/>
    <w:rsid w:val="005D79BF"/>
    <w:rsid w:val="005F2520"/>
    <w:rsid w:val="006450A0"/>
    <w:rsid w:val="006566C0"/>
    <w:rsid w:val="00663A5A"/>
    <w:rsid w:val="00665103"/>
    <w:rsid w:val="006C12E2"/>
    <w:rsid w:val="007B61B3"/>
    <w:rsid w:val="007E1F52"/>
    <w:rsid w:val="007F4B9B"/>
    <w:rsid w:val="00836AB9"/>
    <w:rsid w:val="008B08A4"/>
    <w:rsid w:val="008D05DA"/>
    <w:rsid w:val="008F674E"/>
    <w:rsid w:val="00951219"/>
    <w:rsid w:val="0097400D"/>
    <w:rsid w:val="0097729A"/>
    <w:rsid w:val="009806EB"/>
    <w:rsid w:val="00994E94"/>
    <w:rsid w:val="009B18BB"/>
    <w:rsid w:val="00A2620B"/>
    <w:rsid w:val="00A341DC"/>
    <w:rsid w:val="00AD590F"/>
    <w:rsid w:val="00AE54D6"/>
    <w:rsid w:val="00AF6F92"/>
    <w:rsid w:val="00B1354D"/>
    <w:rsid w:val="00B142F1"/>
    <w:rsid w:val="00B32F19"/>
    <w:rsid w:val="00B50D01"/>
    <w:rsid w:val="00B93089"/>
    <w:rsid w:val="00BF749C"/>
    <w:rsid w:val="00C504A0"/>
    <w:rsid w:val="00D440FC"/>
    <w:rsid w:val="00D84BBF"/>
    <w:rsid w:val="00DC24F1"/>
    <w:rsid w:val="00E522E8"/>
    <w:rsid w:val="00E77B20"/>
    <w:rsid w:val="00E80607"/>
    <w:rsid w:val="00EC3500"/>
    <w:rsid w:val="00EC6A0A"/>
    <w:rsid w:val="00EE4B2A"/>
    <w:rsid w:val="00EF44D5"/>
    <w:rsid w:val="00F23E7A"/>
    <w:rsid w:val="00F25790"/>
    <w:rsid w:val="00F70099"/>
    <w:rsid w:val="00F85E5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3954</Words>
  <Characters>2254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57</cp:revision>
  <dcterms:created xsi:type="dcterms:W3CDTF">2019-12-21T08:32:00Z</dcterms:created>
  <dcterms:modified xsi:type="dcterms:W3CDTF">2025-05-13T07:36:00Z</dcterms:modified>
</cp:coreProperties>
</file>