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7FD7" w14:textId="77777777" w:rsidR="003411F8" w:rsidRPr="003411F8" w:rsidRDefault="003411F8" w:rsidP="003411F8">
      <w:pPr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val="lt-LT"/>
        </w:rPr>
      </w:pPr>
    </w:p>
    <w:p w14:paraId="22BE35B2" w14:textId="7DF3EA4E" w:rsidR="003411F8" w:rsidRPr="000B5759" w:rsidRDefault="003411F8" w:rsidP="003411F8">
      <w:pPr>
        <w:spacing w:after="0" w:line="240" w:lineRule="auto"/>
        <w:ind w:left="6217" w:firstLine="58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lt-LT"/>
        </w:rPr>
      </w:pPr>
      <w:bookmarkStart w:id="0" w:name="_Hlk110860962"/>
      <w:r w:rsidRPr="000B5759">
        <w:rPr>
          <w:rFonts w:ascii="Times New Roman" w:eastAsia="Times New Roman" w:hAnsi="Times New Roman" w:cs="Times New Roman"/>
          <w:i/>
          <w:iCs/>
          <w:sz w:val="24"/>
          <w:szCs w:val="24"/>
          <w:lang w:val="lt-LT"/>
        </w:rPr>
        <w:t xml:space="preserve">Pirkimo sąlygų </w:t>
      </w:r>
      <w:r w:rsidR="00F84FCF">
        <w:rPr>
          <w:rFonts w:ascii="Times New Roman" w:eastAsia="Times New Roman" w:hAnsi="Times New Roman" w:cs="Times New Roman"/>
          <w:i/>
          <w:iCs/>
          <w:sz w:val="24"/>
          <w:szCs w:val="24"/>
          <w:lang w:val="lt-LT"/>
        </w:rPr>
        <w:t>8</w:t>
      </w:r>
      <w:r w:rsidRPr="000B5759">
        <w:rPr>
          <w:rFonts w:ascii="Times New Roman" w:eastAsia="Times New Roman" w:hAnsi="Times New Roman" w:cs="Times New Roman"/>
          <w:i/>
          <w:iCs/>
          <w:sz w:val="24"/>
          <w:szCs w:val="24"/>
          <w:lang w:val="lt-LT"/>
        </w:rPr>
        <w:t xml:space="preserve"> priedas</w:t>
      </w:r>
    </w:p>
    <w:bookmarkEnd w:id="0"/>
    <w:p w14:paraId="761EB84A" w14:textId="0931A61E" w:rsidR="003411F8" w:rsidRPr="003411F8" w:rsidRDefault="003411F8" w:rsidP="003411F8">
      <w:pPr>
        <w:spacing w:after="0" w:line="240" w:lineRule="auto"/>
        <w:ind w:left="5184" w:firstLine="16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0E762FD5" w14:textId="77777777" w:rsidR="003411F8" w:rsidRPr="003411F8" w:rsidRDefault="003411F8" w:rsidP="003411F8">
      <w:pPr>
        <w:spacing w:after="0" w:line="240" w:lineRule="auto"/>
        <w:rPr>
          <w:rFonts w:ascii="Arial" w:eastAsia="Times New Roman" w:hAnsi="Arial" w:cs="Arial"/>
          <w:sz w:val="21"/>
          <w:szCs w:val="21"/>
          <w:lang w:val="lt-LT" w:eastAsia="lt-LT"/>
        </w:rPr>
      </w:pPr>
      <w:bookmarkStart w:id="1" w:name="_Hlk110873911"/>
    </w:p>
    <w:p w14:paraId="6715B7FF" w14:textId="77777777" w:rsidR="003411F8" w:rsidRPr="003411F8" w:rsidRDefault="003411F8" w:rsidP="003411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lt-LT" w:eastAsia="lt-LT"/>
        </w:rPr>
      </w:pPr>
      <w:r w:rsidRPr="003411F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t-LT" w:eastAsia="lt-LT"/>
        </w:rPr>
        <w:t>___________________________________</w:t>
      </w:r>
    </w:p>
    <w:p w14:paraId="4740A5A0" w14:textId="77777777" w:rsidR="003411F8" w:rsidRPr="003411F8" w:rsidRDefault="003411F8" w:rsidP="003411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411F8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 (Tiekėjo pavadinimas, įmonės kodas)</w:t>
      </w:r>
    </w:p>
    <w:p w14:paraId="161ECBDC" w14:textId="77777777" w:rsidR="003411F8" w:rsidRPr="003411F8" w:rsidRDefault="003411F8" w:rsidP="00341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67F7D81" w14:textId="101B38AA" w:rsidR="003411F8" w:rsidRPr="000B5759" w:rsidRDefault="003411F8" w:rsidP="003411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Aplinkos apsaugos agent</w:t>
      </w:r>
      <w:r w:rsidRPr="000B5759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ūrai</w:t>
      </w:r>
    </w:p>
    <w:bookmarkEnd w:id="1"/>
    <w:p w14:paraId="53FE9BBF" w14:textId="77777777" w:rsidR="003411F8" w:rsidRPr="003411F8" w:rsidRDefault="003411F8" w:rsidP="00341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69A9DF14" w14:textId="77777777" w:rsidR="003411F8" w:rsidRPr="003411F8" w:rsidRDefault="003411F8" w:rsidP="00341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4DFE34C" w14:textId="77777777" w:rsidR="003411F8" w:rsidRPr="003411F8" w:rsidRDefault="003411F8" w:rsidP="003411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411F8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val="lt-LT" w:eastAsia="lt-LT"/>
        </w:rPr>
        <w:t>TIEKĖJO DEKLARACIJA</w:t>
      </w:r>
    </w:p>
    <w:p w14:paraId="0C1FBD12" w14:textId="77777777" w:rsidR="003411F8" w:rsidRPr="003411F8" w:rsidRDefault="003411F8" w:rsidP="00341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8A50294" w14:textId="77777777" w:rsidR="003411F8" w:rsidRPr="003411F8" w:rsidRDefault="003411F8" w:rsidP="003411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411F8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__________________</w:t>
      </w:r>
    </w:p>
    <w:p w14:paraId="2D60B398" w14:textId="77777777" w:rsidR="003411F8" w:rsidRPr="003411F8" w:rsidRDefault="003411F8" w:rsidP="003411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411F8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(Data)</w:t>
      </w:r>
    </w:p>
    <w:p w14:paraId="71D6A129" w14:textId="77777777" w:rsidR="003411F8" w:rsidRPr="003411F8" w:rsidRDefault="003411F8" w:rsidP="00341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1F1A505" w14:textId="77777777" w:rsidR="003411F8" w:rsidRPr="003411F8" w:rsidRDefault="003411F8" w:rsidP="003411F8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  <w:r w:rsidRPr="003411F8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Aš, ___________________________________________________________________ </w:t>
      </w:r>
      <w:r w:rsidRPr="003411F8">
        <w:rPr>
          <w:rFonts w:ascii="Times New Roman" w:eastAsia="Times New Roman" w:hAnsi="Times New Roman" w:cs="Times New Roman"/>
          <w:bCs/>
          <w:i/>
          <w:sz w:val="24"/>
          <w:szCs w:val="24"/>
          <w:lang w:val="lt-LT" w:eastAsia="lt-LT"/>
        </w:rPr>
        <w:t xml:space="preserve">                         (Tiekėjo vadovo ar jo įgalioto asmens pareigų pavadinimas, vardas ir pavardė)</w:t>
      </w:r>
      <w:r w:rsidRPr="003411F8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</w:t>
      </w:r>
    </w:p>
    <w:p w14:paraId="3E5485DC" w14:textId="77777777" w:rsidR="003411F8" w:rsidRPr="003411F8" w:rsidRDefault="003411F8" w:rsidP="003411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 w:rsidRPr="003411F8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patvirtinu, kad dėl mano atstovaujamos bendrovės, dėl subtiekėjų, </w:t>
      </w:r>
      <w:r w:rsidRPr="003411F8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arba ūkio subjektų, kurių pajėgumais remiamasi, </w:t>
      </w:r>
      <w:r w:rsidRPr="003411F8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nėra aplinkybių</w:t>
      </w:r>
      <w:r w:rsidRPr="003411F8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, draudžiančių sudaryti sutartį, kaip numatyta </w:t>
      </w:r>
      <w:r w:rsidRPr="003411F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Europos Sąjungos Tarybos 2022 m. balandžio 8 d. Reglamento (ES) 2022/576, kuriuo iš dalies keičiamas Reglamentas (ES) Nr. 833/2014 dėl ribojamųjų priemonių atsižvelgiant į Rusijos veiksmus, kuriais destabilizuojama padėtis Ukrainoje, </w:t>
      </w:r>
      <w:r w:rsidRPr="003411F8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5k straipsnyje.</w:t>
      </w:r>
    </w:p>
    <w:p w14:paraId="4BA028FB" w14:textId="77777777" w:rsidR="003411F8" w:rsidRPr="003411F8" w:rsidRDefault="003411F8" w:rsidP="003411F8">
      <w:pPr>
        <w:tabs>
          <w:tab w:val="left" w:pos="284"/>
          <w:tab w:val="left" w:pos="426"/>
        </w:tabs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3411F8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Man žinoma, kad jei Perkančioji organizacija nustato, kad pateikti duomenys yra klaidinantys, tiekėjo pasiūlymas atmetamas.</w:t>
      </w:r>
    </w:p>
    <w:p w14:paraId="5A50F9C7" w14:textId="77777777" w:rsidR="003411F8" w:rsidRPr="003411F8" w:rsidRDefault="003411F8" w:rsidP="003411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</w:p>
    <w:p w14:paraId="6F8B23E7" w14:textId="77777777" w:rsidR="003411F8" w:rsidRPr="003411F8" w:rsidRDefault="003411F8" w:rsidP="003411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</w:p>
    <w:p w14:paraId="47ED423D" w14:textId="77777777" w:rsidR="003411F8" w:rsidRPr="003411F8" w:rsidRDefault="003411F8" w:rsidP="00341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</w:p>
    <w:p w14:paraId="7412F899" w14:textId="77777777" w:rsidR="003411F8" w:rsidRPr="003411F8" w:rsidRDefault="003411F8" w:rsidP="00341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6D7E8A4" w14:textId="77777777" w:rsidR="003411F8" w:rsidRPr="003411F8" w:rsidRDefault="003411F8" w:rsidP="00341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411F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______________________________________________________</w:t>
      </w:r>
    </w:p>
    <w:p w14:paraId="74049425" w14:textId="77777777" w:rsidR="003411F8" w:rsidRPr="003411F8" w:rsidRDefault="003411F8" w:rsidP="00341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411F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(Tiekėjo arba jo įgalioto asmens pareigos, vardas, pavardė, parašas)</w:t>
      </w:r>
    </w:p>
    <w:p w14:paraId="6EB454F6" w14:textId="77777777" w:rsidR="003411F8" w:rsidRPr="003411F8" w:rsidRDefault="003411F8" w:rsidP="00341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5A4A3E0" w14:textId="26A9F3DF" w:rsidR="003411F8" w:rsidRPr="003411F8" w:rsidRDefault="003411F8" w:rsidP="003411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</w:p>
    <w:sectPr w:rsidR="003411F8" w:rsidRPr="003411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9A8C0" w14:textId="77777777" w:rsidR="00432AC2" w:rsidRDefault="00432AC2" w:rsidP="003411F8">
      <w:pPr>
        <w:spacing w:after="0" w:line="240" w:lineRule="auto"/>
      </w:pPr>
      <w:r>
        <w:separator/>
      </w:r>
    </w:p>
  </w:endnote>
  <w:endnote w:type="continuationSeparator" w:id="0">
    <w:p w14:paraId="56143FD6" w14:textId="77777777" w:rsidR="00432AC2" w:rsidRDefault="00432AC2" w:rsidP="00341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AA376" w14:textId="77777777" w:rsidR="00432AC2" w:rsidRDefault="00432AC2" w:rsidP="003411F8">
      <w:pPr>
        <w:spacing w:after="0" w:line="240" w:lineRule="auto"/>
      </w:pPr>
      <w:r>
        <w:separator/>
      </w:r>
    </w:p>
  </w:footnote>
  <w:footnote w:type="continuationSeparator" w:id="0">
    <w:p w14:paraId="3891E8C5" w14:textId="77777777" w:rsidR="00432AC2" w:rsidRDefault="00432AC2" w:rsidP="003411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1F8"/>
    <w:rsid w:val="00060D64"/>
    <w:rsid w:val="000B5759"/>
    <w:rsid w:val="00103869"/>
    <w:rsid w:val="00275D1A"/>
    <w:rsid w:val="0028502B"/>
    <w:rsid w:val="003043C5"/>
    <w:rsid w:val="003411F8"/>
    <w:rsid w:val="00432AC2"/>
    <w:rsid w:val="00447EEA"/>
    <w:rsid w:val="00476407"/>
    <w:rsid w:val="00B3429C"/>
    <w:rsid w:val="00BA668E"/>
    <w:rsid w:val="00CA7E94"/>
    <w:rsid w:val="00D0428D"/>
    <w:rsid w:val="00F8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5B278"/>
  <w15:chartTrackingRefBased/>
  <w15:docId w15:val="{F815CA1D-1F7B-45B5-A92A-9A487821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411F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411F8"/>
    <w:rPr>
      <w:sz w:val="20"/>
      <w:szCs w:val="20"/>
    </w:rPr>
  </w:style>
  <w:style w:type="character" w:styleId="Hipersaitas">
    <w:name w:val="Hyperlink"/>
    <w:aliases w:val="Alna"/>
    <w:uiPriority w:val="99"/>
    <w:rsid w:val="003411F8"/>
    <w:rPr>
      <w:color w:val="0000FF"/>
      <w:u w:val="single"/>
    </w:rPr>
  </w:style>
  <w:style w:type="character" w:styleId="Puslapioinaosnuoroda">
    <w:name w:val="footnote reference"/>
    <w:basedOn w:val="Numatytasispastraiposriftas"/>
    <w:unhideWhenUsed/>
    <w:rsid w:val="003411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659</Words>
  <Characters>377</Characters>
  <Application>Microsoft Office Word</Application>
  <DocSecurity>0</DocSecurity>
  <Lines>3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Anzelika Naruseviciene</dc:creator>
  <cp:keywords/>
  <dc:description/>
  <cp:lastModifiedBy>Jolanta Gurbanovič</cp:lastModifiedBy>
  <cp:revision>3</cp:revision>
  <dcterms:created xsi:type="dcterms:W3CDTF">2025-05-29T07:56:00Z</dcterms:created>
  <dcterms:modified xsi:type="dcterms:W3CDTF">2025-05-29T07:57:00Z</dcterms:modified>
</cp:coreProperties>
</file>