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DB4" w14:textId="02526D70"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891BEE">
        <w:rPr>
          <w:rFonts w:ascii="Times New Roman" w:hAnsi="Times New Roman" w:cs="Times New Roman"/>
          <w:color w:val="auto"/>
          <w:lang w:val="en-GB"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57611C">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59AC8914" w14:textId="77777777" w:rsidR="00053357" w:rsidRDefault="00053357" w:rsidP="0057611C">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4A0F8733" w14:textId="7F8BE76D"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0CAD2656" w14:textId="77777777" w:rsidR="001133D8" w:rsidRPr="00C239CD" w:rsidRDefault="001133D8"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1E89453F" w:rsidR="00F94AE9" w:rsidRPr="00C239CD" w:rsidRDefault="00053357"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3A354047" w:rsidR="00F94AE9" w:rsidRDefault="00053357"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885379">
        <w:rPr>
          <w:rFonts w:ascii="Times New Roman" w:hAnsi="Times New Roman" w:cs="Times New Roman"/>
          <w:b/>
          <w:color w:val="auto"/>
          <w:lang w:eastAsia="lt-LT"/>
        </w:rPr>
        <w:t>DĖL</w:t>
      </w:r>
      <w:bookmarkStart w:id="0" w:name="_Hlk119668207"/>
      <w:bookmarkStart w:id="1" w:name="_Hlk60906960"/>
      <w:r>
        <w:rPr>
          <w:rFonts w:ascii="Times New Roman" w:hAnsi="Times New Roman" w:cs="Times New Roman"/>
          <w:b/>
          <w:color w:val="auto"/>
          <w:lang w:eastAsia="lt-LT"/>
        </w:rPr>
        <w:t xml:space="preserve"> </w:t>
      </w:r>
      <w:r w:rsidRPr="00053357">
        <w:rPr>
          <w:rFonts w:ascii="Times New Roman" w:hAnsi="Times New Roman" w:cs="Times New Roman"/>
          <w:b/>
          <w:color w:val="auto"/>
          <w:lang w:eastAsia="lt-LT"/>
        </w:rPr>
        <w:t>VIETINĖS REIKŠMĖS KELIO VK2019, UNIKALUS NR. 4400-6068-3518, ESANČIO KETURVALAKIŲ SEN</w:t>
      </w:r>
      <w:r w:rsidRPr="00E363CD">
        <w:rPr>
          <w:rFonts w:ascii="Times New Roman" w:hAnsi="Times New Roman" w:cs="Times New Roman"/>
          <w:b/>
          <w:color w:val="auto"/>
          <w:lang w:eastAsia="lt-LT"/>
        </w:rPr>
        <w:t>,</w:t>
      </w:r>
      <w:r>
        <w:rPr>
          <w:rFonts w:ascii="Times New Roman" w:hAnsi="Times New Roman" w:cs="Times New Roman"/>
          <w:b/>
          <w:color w:val="auto"/>
          <w:lang w:eastAsia="lt-LT"/>
        </w:rPr>
        <w:t xml:space="preserve"> </w:t>
      </w:r>
      <w:r w:rsidRPr="008D6405">
        <w:rPr>
          <w:rFonts w:ascii="Times New Roman" w:hAnsi="Times New Roman" w:cs="Times New Roman"/>
          <w:b/>
          <w:color w:val="auto"/>
          <w:lang w:eastAsia="lt-LT"/>
        </w:rPr>
        <w:t>KAPITALINIO REMONT</w:t>
      </w:r>
      <w:r>
        <w:rPr>
          <w:rFonts w:ascii="Times New Roman" w:hAnsi="Times New Roman" w:cs="Times New Roman"/>
          <w:b/>
          <w:color w:val="auto"/>
          <w:lang w:eastAsia="lt-LT"/>
        </w:rPr>
        <w:t>O</w:t>
      </w:r>
      <w:bookmarkEnd w:id="0"/>
      <w:r>
        <w:rPr>
          <w:rFonts w:ascii="Times New Roman" w:hAnsi="Times New Roman" w:cs="Times New Roman"/>
          <w:b/>
          <w:color w:val="auto"/>
          <w:lang w:eastAsia="lt-LT"/>
        </w:rPr>
        <w:t xml:space="preserve"> </w:t>
      </w:r>
      <w:r w:rsidRPr="001133D8">
        <w:rPr>
          <w:rFonts w:ascii="Times New Roman" w:hAnsi="Times New Roman" w:cs="Times New Roman"/>
          <w:b/>
          <w:color w:val="auto"/>
          <w:lang w:eastAsia="lt-LT"/>
        </w:rPr>
        <w:t xml:space="preserve">DARBŲ </w:t>
      </w:r>
      <w:r w:rsidR="00625E77">
        <w:rPr>
          <w:rFonts w:ascii="Times New Roman" w:hAnsi="Times New Roman" w:cs="Times New Roman"/>
          <w:b/>
          <w:color w:val="auto"/>
          <w:lang w:eastAsia="lt-LT"/>
        </w:rPr>
        <w:t>(I ETAPAS)</w:t>
      </w:r>
    </w:p>
    <w:bookmarkEnd w:id="1"/>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2B6B0B46" w14:textId="19B9F409" w:rsidR="00E33CE2" w:rsidRDefault="00F94AE9" w:rsidP="00053357">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4AB96293" w14:textId="77777777" w:rsidR="00053357" w:rsidRPr="00C239CD" w:rsidRDefault="00053357" w:rsidP="00053357">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053357">
        <w:trPr>
          <w:trHeight w:hRule="exact" w:val="66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sidRPr="00C239CD">
              <w:rPr>
                <w:rFonts w:ascii="Times New Roman" w:hAnsi="Times New Roman" w:cs="Times New Roman"/>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6795CE9F" w:rsidR="00F94AE9" w:rsidRPr="004367A3" w:rsidRDefault="00053357"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053357">
              <w:rPr>
                <w:rFonts w:ascii="Times New Roman" w:hAnsi="Times New Roman" w:cs="Times New Roman"/>
                <w:iCs/>
                <w:color w:val="auto"/>
                <w:lang w:eastAsia="lt-LT"/>
              </w:rPr>
              <w:t>Vietinės reikšmės kelio VK2019, unikalus Nr. 4400-6068-3518, esančio Keturvalakių sen</w:t>
            </w:r>
            <w:r>
              <w:rPr>
                <w:rFonts w:ascii="Times New Roman" w:hAnsi="Times New Roman" w:cs="Times New Roman"/>
                <w:iCs/>
                <w:color w:val="auto"/>
                <w:lang w:eastAsia="lt-LT"/>
              </w:rPr>
              <w:t>.,</w:t>
            </w:r>
            <w:r w:rsidR="00E363CD" w:rsidRPr="00E363CD">
              <w:rPr>
                <w:rFonts w:ascii="Times New Roman" w:hAnsi="Times New Roman" w:cs="Times New Roman"/>
                <w:iCs/>
                <w:color w:val="auto"/>
                <w:lang w:eastAsia="lt-LT"/>
              </w:rPr>
              <w:t xml:space="preserve"> </w:t>
            </w:r>
            <w:r w:rsidR="008D6405">
              <w:rPr>
                <w:rFonts w:ascii="Times New Roman" w:hAnsi="Times New Roman" w:cs="Times New Roman"/>
                <w:iCs/>
                <w:color w:val="auto"/>
                <w:lang w:eastAsia="lt-LT"/>
              </w:rPr>
              <w:t xml:space="preserve"> </w:t>
            </w:r>
            <w:r w:rsidR="008D6405" w:rsidRPr="008D6405">
              <w:rPr>
                <w:rFonts w:ascii="Times New Roman" w:hAnsi="Times New Roman" w:cs="Times New Roman"/>
                <w:iCs/>
                <w:color w:val="auto"/>
                <w:lang w:eastAsia="lt-LT"/>
              </w:rPr>
              <w:t>kapitalinio</w:t>
            </w:r>
            <w:r w:rsidR="008D6405">
              <w:rPr>
                <w:rFonts w:ascii="Times New Roman" w:hAnsi="Times New Roman" w:cs="Times New Roman"/>
                <w:iCs/>
                <w:color w:val="auto"/>
                <w:lang w:eastAsia="lt-LT"/>
              </w:rPr>
              <w:t xml:space="preserve"> </w:t>
            </w:r>
            <w:r w:rsidR="007B2661" w:rsidRPr="007B2661">
              <w:rPr>
                <w:rFonts w:ascii="Times New Roman" w:hAnsi="Times New Roman" w:cs="Times New Roman"/>
                <w:iCs/>
                <w:color w:val="auto"/>
                <w:lang w:eastAsia="lt-LT"/>
              </w:rPr>
              <w:t>remonto</w:t>
            </w:r>
            <w:r w:rsidR="007B2661">
              <w:rPr>
                <w:rFonts w:ascii="Times New Roman" w:hAnsi="Times New Roman" w:cs="Times New Roman"/>
                <w:iCs/>
                <w:color w:val="auto"/>
                <w:lang w:eastAsia="lt-LT"/>
              </w:rPr>
              <w:t xml:space="preserve"> darbai</w:t>
            </w:r>
            <w:r w:rsidR="00625E77">
              <w:rPr>
                <w:rFonts w:ascii="Times New Roman" w:hAnsi="Times New Roman" w:cs="Times New Roman"/>
                <w:iCs/>
                <w:color w:val="auto"/>
                <w:lang w:eastAsia="lt-LT"/>
              </w:rPr>
              <w:t xml:space="preserve"> (I etapas)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053357" w:rsidRPr="00C239CD" w14:paraId="7E476DD4" w14:textId="77777777" w:rsidTr="00053357">
        <w:trPr>
          <w:trHeight w:hRule="exact" w:val="170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C2FA0EC" w14:textId="5384DC73" w:rsidR="00053357" w:rsidRPr="00C239CD" w:rsidRDefault="0005335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2.</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3D84D4" w14:textId="1ABE2F0F" w:rsidR="00053357" w:rsidRPr="00053357" w:rsidRDefault="00053357"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053357">
              <w:rPr>
                <w:rFonts w:ascii="Times New Roman" w:hAnsi="Times New Roman" w:cs="Times New Roman"/>
                <w:iCs/>
                <w:color w:val="auto"/>
                <w:lang w:eastAsia="lt-LT"/>
              </w:rPr>
              <w:t>Darbo projekto parengimas, detalizuojant techninio projekto  „Vietinės reikšmės kelio Nr. VK2017 Keturvalakiai –Bardauskai atkarpos ir vietinės reikšmės privažiuojamųjų kelių Nr. VK2019, Nr. VK2020 atkarpų, esančių Keturvalakių sen., Vilkaviškio r. sav. kapitalinio remonto projektas</w:t>
            </w:r>
            <w:r>
              <w:rPr>
                <w:rFonts w:ascii="Times New Roman" w:hAnsi="Times New Roman" w:cs="Times New Roman"/>
                <w:iCs/>
                <w:color w:val="auto"/>
                <w:lang w:eastAsia="lt-LT"/>
              </w:rPr>
              <w:t>“</w:t>
            </w:r>
            <w:r w:rsidRPr="00053357">
              <w:rPr>
                <w:rFonts w:ascii="Times New Roman" w:hAnsi="Times New Roman" w:cs="Times New Roman"/>
                <w:iCs/>
                <w:color w:val="auto"/>
                <w:lang w:eastAsia="lt-LT"/>
              </w:rPr>
              <w:t>, (Projekto Nr. 7815-01-TP), sprendinius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51DA60A" w14:textId="77777777" w:rsidR="00053357" w:rsidRPr="00C239CD" w:rsidRDefault="0005335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D778C1F" w14:textId="77777777" w:rsidR="00053357" w:rsidRPr="00C239CD" w:rsidRDefault="0005335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053357">
        <w:trPr>
          <w:trHeight w:hRule="exact" w:val="870"/>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21A41A5B" w:rsidR="001133D8" w:rsidRDefault="0005335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lastRenderedPageBreak/>
              <w:t>3</w:t>
            </w:r>
            <w:r w:rsidR="002F488B">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3CC97AC3" w:rsidR="001133D8" w:rsidRPr="00885379" w:rsidRDefault="0005335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Pr>
                <w:rFonts w:ascii="Times New Roman" w:hAnsi="Times New Roman" w:cs="Times New Roman"/>
                <w:color w:val="auto"/>
                <w:lang w:eastAsia="en-US"/>
              </w:rPr>
              <w:t>V</w:t>
            </w:r>
            <w:r w:rsidRPr="00053357">
              <w:rPr>
                <w:rFonts w:ascii="Times New Roman" w:hAnsi="Times New Roman" w:cs="Times New Roman"/>
                <w:color w:val="auto"/>
                <w:lang w:eastAsia="en-US"/>
              </w:rPr>
              <w:t>ietinės reikšmės kelio VK2019, unikalus Nr. 4400-6068-3518</w:t>
            </w:r>
            <w:r>
              <w:rPr>
                <w:rFonts w:ascii="Times New Roman" w:hAnsi="Times New Roman" w:cs="Times New Roman"/>
                <w:color w:val="auto"/>
                <w:lang w:eastAsia="en-US"/>
              </w:rPr>
              <w:t xml:space="preserve"> </w:t>
            </w:r>
            <w:r w:rsidR="007B2661" w:rsidRPr="007B2661">
              <w:rPr>
                <w:rFonts w:ascii="Times New Roman" w:hAnsi="Times New Roman" w:cs="Times New Roman"/>
                <w:iCs/>
                <w:color w:val="auto"/>
                <w:lang w:eastAsia="en-US"/>
              </w:rPr>
              <w:t>kadastrinių matavimų byl</w:t>
            </w:r>
            <w:r w:rsidR="007B2661">
              <w:rPr>
                <w:rFonts w:ascii="Times New Roman" w:hAnsi="Times New Roman" w:cs="Times New Roman"/>
                <w:iCs/>
                <w:color w:val="auto"/>
                <w:lang w:eastAsia="en-US"/>
              </w:rPr>
              <w:t>os parengimas</w:t>
            </w:r>
            <w:r w:rsidR="007B2661" w:rsidRPr="007B2661">
              <w:rPr>
                <w:rFonts w:ascii="Times New Roman" w:hAnsi="Times New Roman" w:cs="Times New Roman"/>
                <w:iCs/>
                <w:color w:val="auto"/>
                <w:lang w:eastAsia="en-US"/>
              </w:rPr>
              <w:t xml:space="preserve">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65DDA966" w:rsidR="00807F67" w:rsidRDefault="0005335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4</w:t>
            </w:r>
            <w:r w:rsidR="00807F67">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07F67">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57611C" w:rsidRDefault="00F94AE9" w:rsidP="0057611C">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57611C">
              <w:rPr>
                <w:rFonts w:ascii="Times New Roman" w:hAnsi="Times New Roman" w:cs="Times New Roman"/>
                <w:b/>
                <w:color w:val="auto"/>
                <w:spacing w:val="-2"/>
                <w:lang w:eastAsia="lt-LT"/>
              </w:rPr>
              <w:t xml:space="preserve">IŠ VISO (bendra pasiūlymo </w:t>
            </w:r>
            <w:r w:rsidRPr="0057611C">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4C6B9B8C" w14:textId="77777777" w:rsidR="00053357" w:rsidRPr="00C239CD" w:rsidRDefault="00053357"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p>
    <w:p w14:paraId="6FE3AB2F" w14:textId="77777777" w:rsidR="00F94AE9"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12C6FC59" w14:textId="77777777" w:rsidR="00053357" w:rsidRPr="00C239CD" w:rsidRDefault="00053357"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p>
    <w:p w14:paraId="0C2B0C15" w14:textId="00C7797A"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p w14:paraId="7E443514" w14:textId="77777777" w:rsidR="00053357" w:rsidRPr="00C239CD" w:rsidRDefault="00053357"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p w14:paraId="5A010722" w14:textId="77777777" w:rsidR="00053357" w:rsidRPr="00C239CD" w:rsidRDefault="00053357"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2347D560"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bus pateikta konfidenciali informacija. Tiekėjas negali nurodyti, kad konfidencial</w:t>
      </w:r>
      <w:r w:rsidR="00C61BC9">
        <w:rPr>
          <w:rFonts w:ascii="Times New Roman" w:eastAsia="Arial Unicode MS" w:hAnsi="Times New Roman" w:cs="Times New Roman"/>
          <w:bCs/>
          <w:color w:val="auto"/>
          <w:bdr w:val="nil"/>
          <w:lang w:eastAsia="en-US"/>
        </w:rPr>
        <w:t>i</w:t>
      </w:r>
      <w:r w:rsidRPr="00C239CD">
        <w:rPr>
          <w:rFonts w:ascii="Times New Roman" w:eastAsia="Arial Unicode MS" w:hAnsi="Times New Roman" w:cs="Times New Roman"/>
          <w:bCs/>
          <w:color w:val="auto"/>
          <w:bdr w:val="nil"/>
          <w:lang w:eastAsia="en-US"/>
        </w:rPr>
        <w:t xml:space="preserve"> yra pasiūlymo </w:t>
      </w:r>
      <w:r w:rsidR="00C61BC9">
        <w:rPr>
          <w:rFonts w:ascii="Times New Roman" w:eastAsia="Arial Unicode MS" w:hAnsi="Times New Roman" w:cs="Times New Roman"/>
          <w:bCs/>
          <w:color w:val="auto"/>
          <w:bdr w:val="nil"/>
          <w:lang w:eastAsia="en-US"/>
        </w:rPr>
        <w:t>kaina</w:t>
      </w:r>
      <w:r w:rsidRPr="00C239CD">
        <w:rPr>
          <w:rFonts w:ascii="Times New Roman" w:eastAsia="Arial Unicode MS" w:hAnsi="Times New Roman" w:cs="Times New Roman"/>
          <w:bCs/>
          <w:color w:val="auto"/>
          <w:bdr w:val="nil"/>
          <w:lang w:eastAsia="en-US"/>
        </w:rPr>
        <w:t xml:space="preserve">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p w14:paraId="4092B191" w14:textId="77777777" w:rsidR="00053357" w:rsidRPr="00C239CD" w:rsidRDefault="00053357"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lastRenderedPageBreak/>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5B63" w14:textId="77777777" w:rsidR="00F1344D" w:rsidRDefault="00F1344D" w:rsidP="004E5A05">
      <w:r>
        <w:separator/>
      </w:r>
    </w:p>
  </w:endnote>
  <w:endnote w:type="continuationSeparator" w:id="0">
    <w:p w14:paraId="38DEFD16" w14:textId="77777777" w:rsidR="00F1344D" w:rsidRDefault="00F1344D" w:rsidP="004E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2F47" w14:textId="77777777" w:rsidR="00F1344D" w:rsidRDefault="00F1344D" w:rsidP="004E5A05">
      <w:r>
        <w:separator/>
      </w:r>
    </w:p>
  </w:footnote>
  <w:footnote w:type="continuationSeparator" w:id="0">
    <w:p w14:paraId="65A7D21C" w14:textId="77777777" w:rsidR="00F1344D" w:rsidRDefault="00F1344D" w:rsidP="004E5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365BF"/>
    <w:rsid w:val="00053357"/>
    <w:rsid w:val="00082C9F"/>
    <w:rsid w:val="001133D8"/>
    <w:rsid w:val="00164F78"/>
    <w:rsid w:val="00296296"/>
    <w:rsid w:val="00297404"/>
    <w:rsid w:val="002A413E"/>
    <w:rsid w:val="002C1B36"/>
    <w:rsid w:val="002C5870"/>
    <w:rsid w:val="002D490C"/>
    <w:rsid w:val="002F1317"/>
    <w:rsid w:val="002F488B"/>
    <w:rsid w:val="00306799"/>
    <w:rsid w:val="003D61C7"/>
    <w:rsid w:val="00404B06"/>
    <w:rsid w:val="004367A3"/>
    <w:rsid w:val="00455788"/>
    <w:rsid w:val="004E5A05"/>
    <w:rsid w:val="0057611C"/>
    <w:rsid w:val="00604114"/>
    <w:rsid w:val="0060429A"/>
    <w:rsid w:val="00621C8A"/>
    <w:rsid w:val="00625E77"/>
    <w:rsid w:val="00645A7D"/>
    <w:rsid w:val="0065382C"/>
    <w:rsid w:val="007B2253"/>
    <w:rsid w:val="007B2661"/>
    <w:rsid w:val="007F6485"/>
    <w:rsid w:val="00807F67"/>
    <w:rsid w:val="00847BDF"/>
    <w:rsid w:val="00875158"/>
    <w:rsid w:val="00885379"/>
    <w:rsid w:val="00891BEE"/>
    <w:rsid w:val="008963F0"/>
    <w:rsid w:val="008D0696"/>
    <w:rsid w:val="008D6405"/>
    <w:rsid w:val="009D1F0E"/>
    <w:rsid w:val="00B3650E"/>
    <w:rsid w:val="00B44146"/>
    <w:rsid w:val="00B5117D"/>
    <w:rsid w:val="00C61BC9"/>
    <w:rsid w:val="00C9195F"/>
    <w:rsid w:val="00CB1E67"/>
    <w:rsid w:val="00CD56B7"/>
    <w:rsid w:val="00D314F6"/>
    <w:rsid w:val="00E33CE2"/>
    <w:rsid w:val="00E363CD"/>
    <w:rsid w:val="00E43540"/>
    <w:rsid w:val="00E54589"/>
    <w:rsid w:val="00E61FF3"/>
    <w:rsid w:val="00F046AC"/>
    <w:rsid w:val="00F1344D"/>
    <w:rsid w:val="00F23619"/>
    <w:rsid w:val="00F3377F"/>
    <w:rsid w:val="00F44DF2"/>
    <w:rsid w:val="00F94AE9"/>
    <w:rsid w:val="00FF6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A05"/>
    <w:pPr>
      <w:tabs>
        <w:tab w:val="center" w:pos="4513"/>
        <w:tab w:val="right" w:pos="9026"/>
      </w:tabs>
    </w:pPr>
  </w:style>
  <w:style w:type="character" w:customStyle="1" w:styleId="HeaderChar">
    <w:name w:val="Header Char"/>
    <w:basedOn w:val="DefaultParagraphFont"/>
    <w:link w:val="Header"/>
    <w:uiPriority w:val="99"/>
    <w:rsid w:val="004E5A05"/>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4E5A05"/>
    <w:pPr>
      <w:tabs>
        <w:tab w:val="center" w:pos="4513"/>
        <w:tab w:val="right" w:pos="9026"/>
      </w:tabs>
    </w:pPr>
  </w:style>
  <w:style w:type="character" w:customStyle="1" w:styleId="FooterChar">
    <w:name w:val="Footer Char"/>
    <w:basedOn w:val="DefaultParagraphFont"/>
    <w:link w:val="Footer"/>
    <w:uiPriority w:val="99"/>
    <w:rsid w:val="004E5A05"/>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2025-05-27T12:33:00Z</dcterms:created>
  <dcterms:modified xsi:type="dcterms:W3CDTF">2025-05-30T11:04:00Z</dcterms:modified>
</cp:coreProperties>
</file>