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BF16" w14:textId="77777777" w:rsidR="0022533D" w:rsidRDefault="0022533D"/>
    <w:p w14:paraId="603A7AC8" w14:textId="4C7933E3" w:rsidR="00B0103D" w:rsidRPr="00B0103D" w:rsidRDefault="00B0103D" w:rsidP="00B0103D">
      <w:pPr>
        <w:jc w:val="center"/>
        <w:rPr>
          <w:rFonts w:cstheme="minorHAnsi"/>
          <w:b/>
          <w:bCs/>
          <w:sz w:val="24"/>
          <w:szCs w:val="24"/>
        </w:rPr>
      </w:pPr>
      <w:r w:rsidRPr="00B0103D">
        <w:rPr>
          <w:rFonts w:cstheme="minorHAnsi"/>
          <w:b/>
          <w:bCs/>
          <w:sz w:val="24"/>
          <w:szCs w:val="24"/>
        </w:rPr>
        <w:t>PĖSČIŲJŲ – DVIRAČIŲ TAKO BUGENIŲ GATVĖJE, BUGENIŲ KAIME SCHEMA</w:t>
      </w:r>
    </w:p>
    <w:p w14:paraId="77084BBC" w14:textId="77777777" w:rsidR="00B0103D" w:rsidRDefault="00B0103D" w:rsidP="00B010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F3645" w14:textId="3451B3B5" w:rsidR="00B0103D" w:rsidRPr="00B0103D" w:rsidRDefault="00B0103D" w:rsidP="00B010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67FAE6" wp14:editId="591122B8">
            <wp:extent cx="6115050" cy="4533900"/>
            <wp:effectExtent l="0" t="0" r="0" b="0"/>
            <wp:docPr id="203525833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A3D32" w14:textId="77777777" w:rsidR="00B0103D" w:rsidRDefault="00B0103D"/>
    <w:sectPr w:rsidR="00B0103D" w:rsidSect="00B0103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3D"/>
    <w:rsid w:val="0022533D"/>
    <w:rsid w:val="00AF05D9"/>
    <w:rsid w:val="00B0103D"/>
    <w:rsid w:val="00B32230"/>
    <w:rsid w:val="00B6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10F3"/>
  <w15:chartTrackingRefBased/>
  <w15:docId w15:val="{8E3DE79A-E9AA-4C70-A8EE-B0D1F05E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103D"/>
  </w:style>
  <w:style w:type="paragraph" w:styleId="Antrat1">
    <w:name w:val="heading 1"/>
    <w:basedOn w:val="prastasis"/>
    <w:next w:val="prastasis"/>
    <w:link w:val="Antrat1Diagrama"/>
    <w:uiPriority w:val="9"/>
    <w:qFormat/>
    <w:rsid w:val="00B01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1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1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1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1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1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1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1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1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1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1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1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103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103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10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10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10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10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1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1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1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1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10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10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10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1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103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1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Dalia</cp:lastModifiedBy>
  <cp:revision>1</cp:revision>
  <dcterms:created xsi:type="dcterms:W3CDTF">2025-03-12T12:09:00Z</dcterms:created>
  <dcterms:modified xsi:type="dcterms:W3CDTF">2025-03-12T12:35:00Z</dcterms:modified>
</cp:coreProperties>
</file>