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B06A" w14:textId="529A69BA" w:rsidR="009C319B" w:rsidRDefault="009C319B" w:rsidP="009C319B">
      <w:pPr>
        <w:spacing w:line="240" w:lineRule="auto"/>
        <w:jc w:val="center"/>
        <w:rPr>
          <w:b/>
          <w:bCs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KONSULTACIJA DĖL </w:t>
      </w:r>
      <w:r w:rsidR="00736CD8">
        <w:rPr>
          <w:b/>
          <w:bCs/>
        </w:rPr>
        <w:t xml:space="preserve">LABORATORINIŲ TYRIMŲ </w:t>
      </w:r>
      <w:r w:rsidR="00A536F9">
        <w:rPr>
          <w:b/>
          <w:bCs/>
        </w:rPr>
        <w:t>PIRKIMO</w:t>
      </w:r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07738E9F" w14:textId="2D134847" w:rsidR="009C319B" w:rsidRPr="00A536F9" w:rsidRDefault="009C319B" w:rsidP="00C26651">
      <w:pPr>
        <w:spacing w:line="240" w:lineRule="auto"/>
        <w:ind w:firstLine="851"/>
        <w:jc w:val="both"/>
        <w:rPr>
          <w:rFonts w:eastAsiaTheme="minorHAnsi" w:cs="Times New Roman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A536F9">
        <w:t xml:space="preserve"> </w:t>
      </w:r>
      <w:r w:rsidR="00736CD8">
        <w:t>laboratorinių tyrimų</w:t>
      </w:r>
      <w:r w:rsidR="00A536F9">
        <w:t xml:space="preserve"> pirkimą</w:t>
      </w:r>
      <w:r w:rsidRPr="009C319B">
        <w:rPr>
          <w:rFonts w:eastAsiaTheme="minorHAnsi" w:cs="Times New Roman"/>
        </w:rPr>
        <w:t>. 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>
        <w:rPr>
          <w:rFonts w:eastAsia="Times New Roman" w:cs="Times New Roman"/>
          <w:b/>
          <w:bCs/>
          <w:u w:val="single"/>
          <w:lang w:eastAsia="lt-LT"/>
        </w:rPr>
        <w:t>5-0</w:t>
      </w:r>
      <w:r w:rsidR="008242AC">
        <w:rPr>
          <w:rFonts w:eastAsia="Times New Roman" w:cs="Times New Roman"/>
          <w:b/>
          <w:bCs/>
          <w:u w:val="single"/>
          <w:lang w:eastAsia="lt-LT"/>
        </w:rPr>
        <w:t>6-</w:t>
      </w:r>
      <w:r w:rsidR="00736CD8">
        <w:rPr>
          <w:rFonts w:eastAsia="Times New Roman" w:cs="Times New Roman"/>
          <w:b/>
          <w:bCs/>
          <w:u w:val="single"/>
          <w:lang w:eastAsia="lt-LT"/>
        </w:rPr>
        <w:t>25</w:t>
      </w:r>
      <w:r w:rsidRPr="009C319B">
        <w:rPr>
          <w:rFonts w:eastAsia="Times New Roman" w:cs="Times New Roman"/>
          <w:b/>
          <w:bCs/>
          <w:u w:val="single"/>
          <w:lang w:eastAsia="lt-LT"/>
        </w:rPr>
        <w:t xml:space="preserve"> 1</w:t>
      </w:r>
      <w:r w:rsidR="00736CD8">
        <w:rPr>
          <w:rFonts w:eastAsia="Times New Roman" w:cs="Times New Roman"/>
          <w:b/>
          <w:bCs/>
          <w:u w:val="single"/>
          <w:lang w:eastAsia="lt-LT"/>
        </w:rPr>
        <w:t>5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.00 val</w:t>
      </w:r>
      <w:r w:rsidRPr="009C319B">
        <w:rPr>
          <w:rFonts w:eastAsiaTheme="minorHAnsi" w:cs="Times New Roman"/>
        </w:rPr>
        <w:t xml:space="preserve">.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9C319B">
        <w:rPr>
          <w:rFonts w:eastAsiaTheme="minorHAnsi" w:cs="Times New Roman"/>
        </w:rPr>
        <w:t>Pirkimo objektas pagal Bendrąjį viešųjų pirkimų žodyną (BVPŽ)</w:t>
      </w:r>
      <w:r w:rsidR="00C26651">
        <w:rPr>
          <w:rFonts w:eastAsiaTheme="minorHAnsi" w:cs="Times New Roman"/>
        </w:rPr>
        <w:t xml:space="preserve">: </w:t>
      </w:r>
      <w:r w:rsidR="00736CD8">
        <w:rPr>
          <w:rFonts w:eastAsiaTheme="minorHAnsi" w:cs="Times New Roman"/>
        </w:rPr>
        <w:t>85145000-7 „</w:t>
      </w:r>
      <w:r w:rsidR="00736CD8" w:rsidRPr="00736CD8">
        <w:rPr>
          <w:rFonts w:eastAsiaTheme="minorHAnsi" w:cs="Times New Roman"/>
        </w:rPr>
        <w:t>Medicinos laboratorijų teikiamos paslaugos</w:t>
      </w:r>
      <w:r w:rsidR="00C26651" w:rsidRPr="00C26651">
        <w:rPr>
          <w:rFonts w:eastAsiaTheme="minorHAnsi" w:cs="Times New Roman"/>
        </w:rPr>
        <w:t>"</w:t>
      </w:r>
      <w:r w:rsidR="008242AC">
        <w:rPr>
          <w:rFonts w:eastAsiaTheme="minorHAnsi" w:cs="Times New Roman"/>
        </w:rPr>
        <w:t>.</w:t>
      </w:r>
      <w:r w:rsidR="0017421B">
        <w:rPr>
          <w:rFonts w:eastAsiaTheme="minorHAnsi" w:cs="Times New Roman"/>
        </w:rPr>
        <w:t xml:space="preserve"> </w:t>
      </w:r>
      <w:r w:rsidRPr="009C319B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530"/>
      </w:tblGrid>
      <w:tr w:rsidR="009C319B" w:rsidRPr="009C319B" w14:paraId="4936FA24" w14:textId="77777777" w:rsidTr="00D8331C">
        <w:tc>
          <w:tcPr>
            <w:tcW w:w="988" w:type="dxa"/>
          </w:tcPr>
          <w:p w14:paraId="77330D2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Eil. Nr.</w:t>
            </w:r>
          </w:p>
        </w:tc>
        <w:tc>
          <w:tcPr>
            <w:tcW w:w="4110" w:type="dxa"/>
          </w:tcPr>
          <w:p w14:paraId="7C8B7AA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Klausimai</w:t>
            </w:r>
          </w:p>
        </w:tc>
        <w:tc>
          <w:tcPr>
            <w:tcW w:w="4530" w:type="dxa"/>
          </w:tcPr>
          <w:p w14:paraId="0DEC9C5B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 xml:space="preserve">Atsakymai </w:t>
            </w:r>
          </w:p>
        </w:tc>
      </w:tr>
      <w:tr w:rsidR="009C319B" w:rsidRPr="009C319B" w14:paraId="0F844639" w14:textId="77777777" w:rsidTr="00D8331C">
        <w:tc>
          <w:tcPr>
            <w:tcW w:w="988" w:type="dxa"/>
          </w:tcPr>
          <w:p w14:paraId="5D2721ED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4110" w:type="dxa"/>
          </w:tcPr>
          <w:p w14:paraId="414D5BB0" w14:textId="77191133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 xml:space="preserve">Ar turite pastabų, klausimų </w:t>
            </w:r>
            <w:r w:rsidR="001036AA" w:rsidRPr="00564C23">
              <w:rPr>
                <w:rFonts w:cs="Times New Roman"/>
                <w:sz w:val="24"/>
                <w:szCs w:val="24"/>
              </w:rPr>
              <w:t>t</w:t>
            </w:r>
            <w:r w:rsidRPr="00564C23">
              <w:rPr>
                <w:rFonts w:cs="Times New Roman"/>
                <w:sz w:val="24"/>
                <w:szCs w:val="24"/>
              </w:rPr>
              <w:t>echninei specifikacijai? Prašome pateikti argumentuotas pastabas / klausimus.</w:t>
            </w:r>
          </w:p>
        </w:tc>
        <w:tc>
          <w:tcPr>
            <w:tcW w:w="4530" w:type="dxa"/>
          </w:tcPr>
          <w:p w14:paraId="4FC33991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5F5CA79B" w14:textId="77777777" w:rsidTr="00D8331C">
        <w:tc>
          <w:tcPr>
            <w:tcW w:w="988" w:type="dxa"/>
          </w:tcPr>
          <w:p w14:paraId="02457E04" w14:textId="35DCBD70" w:rsidR="009C319B" w:rsidRPr="00564C23" w:rsidRDefault="00736CD8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>
              <w:rPr>
                <w:rFonts w:eastAsia="Times New Roman" w:cs="Times New Roman"/>
                <w:sz w:val="24"/>
                <w:szCs w:val="24"/>
                <w:lang w:eastAsia="lt-LT"/>
              </w:rPr>
              <w:t>2</w:t>
            </w:r>
            <w:r w:rsidR="009C319B"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4110" w:type="dxa"/>
          </w:tcPr>
          <w:p w14:paraId="3F001673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>Kitos pastabos/pasiūlymai</w:t>
            </w:r>
          </w:p>
        </w:tc>
        <w:tc>
          <w:tcPr>
            <w:tcW w:w="4530" w:type="dxa"/>
          </w:tcPr>
          <w:p w14:paraId="016A201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464EDE67" w14:textId="48A6F54B" w:rsidR="009C319B" w:rsidRPr="003340F8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  <w:r w:rsidRPr="003340F8">
        <w:rPr>
          <w:rFonts w:eastAsiaTheme="minorHAnsi" w:cs="Times New Roman"/>
          <w:lang w:eastAsia="ja-JP"/>
        </w:rPr>
        <w:t>Dėkojame už bendradarbiavimą.</w:t>
      </w:r>
    </w:p>
    <w:p w14:paraId="6FA0D91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580E4425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3EC53A1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D1140D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C3D76E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CD3FBD6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60AD86C9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5AAEC19B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0D05A05F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07F3F2E8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319484A" w14:textId="137A8077" w:rsidR="00FB759B" w:rsidRPr="004151E9" w:rsidRDefault="004151E9" w:rsidP="004151E9">
      <w:pPr>
        <w:tabs>
          <w:tab w:val="right" w:leader="underscore" w:pos="8505"/>
        </w:tabs>
        <w:jc w:val="both"/>
      </w:pPr>
      <w:r w:rsidRPr="00F97366">
        <w:t>Diana Germanovič, el.p. diana.germanovic@vrcp.lt</w:t>
      </w:r>
      <w:bookmarkEnd w:id="0"/>
    </w:p>
    <w:sectPr w:rsidR="00FB759B" w:rsidRPr="004151E9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178E92" w14:textId="77777777" w:rsidR="00FB22CC" w:rsidRDefault="00FB22CC">
      <w:pPr>
        <w:spacing w:before="0" w:after="0" w:line="240" w:lineRule="auto"/>
      </w:pPr>
      <w:r>
        <w:separator/>
      </w:r>
    </w:p>
  </w:endnote>
  <w:endnote w:type="continuationSeparator" w:id="0">
    <w:p w14:paraId="0FA59A73" w14:textId="77777777" w:rsidR="00FB22CC" w:rsidRDefault="00FB22C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vrcp@vrcp.lt</w:t>
                          </w:r>
                        </w:p>
                        <w:p w14:paraId="14DC6490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vrcp.lt</w:t>
                          </w:r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vrcp@vrcp.lt</w:t>
                    </w:r>
                  </w:p>
                  <w:p w14:paraId="14DC6490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vrcp.lt</w:t>
                    </w:r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79FEC0" w14:textId="77777777" w:rsidR="00FB22CC" w:rsidRDefault="00FB22CC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82E3170" w14:textId="77777777" w:rsidR="00FB22CC" w:rsidRDefault="00FB22C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autoHyphenation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A3D"/>
    <w:rsid w:val="00025206"/>
    <w:rsid w:val="00041D60"/>
    <w:rsid w:val="0004452C"/>
    <w:rsid w:val="00046641"/>
    <w:rsid w:val="000F5B61"/>
    <w:rsid w:val="001036AA"/>
    <w:rsid w:val="0017421B"/>
    <w:rsid w:val="001F7CD2"/>
    <w:rsid w:val="00221488"/>
    <w:rsid w:val="00250204"/>
    <w:rsid w:val="00257B41"/>
    <w:rsid w:val="003340F8"/>
    <w:rsid w:val="00335C00"/>
    <w:rsid w:val="0040487E"/>
    <w:rsid w:val="004151E9"/>
    <w:rsid w:val="0044007E"/>
    <w:rsid w:val="00471F4D"/>
    <w:rsid w:val="004930F9"/>
    <w:rsid w:val="004972D1"/>
    <w:rsid w:val="00564C23"/>
    <w:rsid w:val="005E4858"/>
    <w:rsid w:val="006025F8"/>
    <w:rsid w:val="00715EE4"/>
    <w:rsid w:val="00736CD8"/>
    <w:rsid w:val="00771DA8"/>
    <w:rsid w:val="00803580"/>
    <w:rsid w:val="008242AC"/>
    <w:rsid w:val="00841CF7"/>
    <w:rsid w:val="00897983"/>
    <w:rsid w:val="0090262C"/>
    <w:rsid w:val="009C319B"/>
    <w:rsid w:val="00A536F9"/>
    <w:rsid w:val="00AA1527"/>
    <w:rsid w:val="00B50A3D"/>
    <w:rsid w:val="00B655A8"/>
    <w:rsid w:val="00B9435C"/>
    <w:rsid w:val="00BB2236"/>
    <w:rsid w:val="00C148A2"/>
    <w:rsid w:val="00C26651"/>
    <w:rsid w:val="00C56B6F"/>
    <w:rsid w:val="00C63231"/>
    <w:rsid w:val="00C94186"/>
    <w:rsid w:val="00D0571A"/>
    <w:rsid w:val="00D06017"/>
    <w:rsid w:val="00D30D11"/>
    <w:rsid w:val="00D847D4"/>
    <w:rsid w:val="00E344E3"/>
    <w:rsid w:val="00E670AF"/>
    <w:rsid w:val="00EC531C"/>
    <w:rsid w:val="00EC6E15"/>
    <w:rsid w:val="00F54E18"/>
    <w:rsid w:val="00F86178"/>
    <w:rsid w:val="00FA550C"/>
    <w:rsid w:val="00FB22CC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886</Words>
  <Characters>506</Characters>
  <Application>Microsoft Office Word</Application>
  <DocSecurity>0</DocSecurity>
  <Lines>4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 Plungytė</dc:creator>
  <cp:lastModifiedBy>Diana Germanovič</cp:lastModifiedBy>
  <cp:revision>21</cp:revision>
  <cp:lastPrinted>2025-01-28T09:46:00Z</cp:lastPrinted>
  <dcterms:created xsi:type="dcterms:W3CDTF">2025-01-20T06:33:00Z</dcterms:created>
  <dcterms:modified xsi:type="dcterms:W3CDTF">2025-06-18T13:47:00Z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