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5AAD" w14:textId="44547860" w:rsidR="00257D1F" w:rsidRDefault="00257D1F" w:rsidP="00257D1F">
      <w:pPr>
        <w:spacing w:after="0" w:line="276" w:lineRule="auto"/>
        <w:jc w:val="right"/>
        <w:rPr>
          <w:rFonts w:ascii="Arial" w:eastAsia="Times New Roman" w:hAnsi="Arial" w:cs="Arial"/>
          <w:b/>
          <w:bCs/>
          <w:lang w:eastAsia="lt-LT"/>
        </w:rPr>
      </w:pPr>
      <w:r w:rsidRPr="00257D1F">
        <w:rPr>
          <w:rFonts w:ascii="Arial" w:eastAsia="Times New Roman" w:hAnsi="Arial" w:cs="Arial"/>
          <w:b/>
          <w:bCs/>
          <w:lang w:eastAsia="lt-LT"/>
        </w:rPr>
        <w:t xml:space="preserve">I dalies Priedas Nr. </w:t>
      </w:r>
      <w:r w:rsidR="008875A6">
        <w:rPr>
          <w:rFonts w:ascii="Arial" w:eastAsia="Times New Roman" w:hAnsi="Arial" w:cs="Arial"/>
          <w:b/>
          <w:bCs/>
          <w:lang w:val="en-US" w:eastAsia="lt-LT"/>
        </w:rPr>
        <w:t>6</w:t>
      </w:r>
      <w:r w:rsidRPr="00257D1F">
        <w:rPr>
          <w:rFonts w:ascii="Arial" w:eastAsia="Times New Roman" w:hAnsi="Arial" w:cs="Arial"/>
          <w:b/>
          <w:bCs/>
          <w:lang w:eastAsia="lt-LT"/>
        </w:rPr>
        <w:t>  </w:t>
      </w:r>
    </w:p>
    <w:p w14:paraId="5ED4C8A1" w14:textId="66202528" w:rsidR="00A11ED8" w:rsidRPr="00D51115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00D51115">
        <w:rPr>
          <w:rFonts w:ascii="Arial" w:eastAsia="Times New Roman" w:hAnsi="Arial" w:cs="Arial"/>
          <w:b/>
          <w:bCs/>
          <w:lang w:eastAsia="lt-LT"/>
        </w:rPr>
        <w:t>INFORMACIJA APIE SIŪLOMUS SPECIALISTUS SIEKIANT ATITIKTI</w:t>
      </w:r>
    </w:p>
    <w:p w14:paraId="249D1F63" w14:textId="3B5CEB2B" w:rsidR="00A11ED8" w:rsidRPr="00D51115" w:rsidRDefault="00A11ED8" w:rsidP="00AE519C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  <w:r w:rsidRPr="3C5AB40B">
        <w:rPr>
          <w:rFonts w:ascii="Arial" w:eastAsia="Times New Roman" w:hAnsi="Arial" w:cs="Arial"/>
          <w:b/>
          <w:bCs/>
          <w:lang w:eastAsia="lt-LT"/>
        </w:rPr>
        <w:t>MINIMALIUS KVALIFIKACINIUS REIKALAVIMUS</w:t>
      </w:r>
    </w:p>
    <w:p w14:paraId="1B5A470B" w14:textId="300C24DF" w:rsidR="3C5AB40B" w:rsidRDefault="3C5AB40B" w:rsidP="3C5AB40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lt-LT"/>
        </w:rPr>
      </w:pPr>
    </w:p>
    <w:tbl>
      <w:tblPr>
        <w:tblStyle w:val="Lentelstinklelis"/>
        <w:tblW w:w="13890" w:type="dxa"/>
        <w:tblLook w:val="04A0" w:firstRow="1" w:lastRow="0" w:firstColumn="1" w:lastColumn="0" w:noHBand="0" w:noVBand="1"/>
      </w:tblPr>
      <w:tblGrid>
        <w:gridCol w:w="525"/>
        <w:gridCol w:w="1650"/>
        <w:gridCol w:w="1950"/>
        <w:gridCol w:w="2370"/>
        <w:gridCol w:w="2565"/>
        <w:gridCol w:w="2358"/>
        <w:gridCol w:w="2472"/>
      </w:tblGrid>
      <w:tr w:rsidR="00D51115" w:rsidRPr="00D51115" w14:paraId="6311A73E" w14:textId="77777777" w:rsidTr="3C5AB40B">
        <w:trPr>
          <w:trHeight w:val="1353"/>
        </w:trPr>
        <w:tc>
          <w:tcPr>
            <w:tcW w:w="525" w:type="dxa"/>
            <w:shd w:val="clear" w:color="auto" w:fill="D0CECE" w:themeFill="background2" w:themeFillShade="E6"/>
            <w:vAlign w:val="center"/>
          </w:tcPr>
          <w:p w14:paraId="4141FEB1" w14:textId="4B3E2B32" w:rsidR="00D51115" w:rsidRPr="00D51115" w:rsidRDefault="00D51115" w:rsidP="3C5AB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Eil. Nr.</w:t>
            </w:r>
          </w:p>
        </w:tc>
        <w:tc>
          <w:tcPr>
            <w:tcW w:w="1650" w:type="dxa"/>
            <w:shd w:val="clear" w:color="auto" w:fill="D0CECE" w:themeFill="background2" w:themeFillShade="E6"/>
            <w:vAlign w:val="center"/>
          </w:tcPr>
          <w:p w14:paraId="379E8F0D" w14:textId="6E676941" w:rsidR="3C10B1F1" w:rsidRDefault="3C10B1F1" w:rsidP="3C5AB40B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DPS </w:t>
            </w:r>
            <w:proofErr w:type="spellStart"/>
            <w:r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katego</w:t>
            </w:r>
            <w:proofErr w:type="spellEnd"/>
            <w:r w:rsidR="1796EF69"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-</w:t>
            </w:r>
            <w:r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rij</w:t>
            </w:r>
            <w:r w:rsidR="005B20F6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a</w:t>
            </w:r>
            <w:r w:rsidR="2675C493"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, kuriai teik</w:t>
            </w:r>
            <w:r w:rsidR="63BD5F90"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iama</w:t>
            </w:r>
            <w:r w:rsidR="2675C493"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 paraiška</w:t>
            </w:r>
          </w:p>
        </w:tc>
        <w:tc>
          <w:tcPr>
            <w:tcW w:w="1950" w:type="dxa"/>
            <w:shd w:val="clear" w:color="auto" w:fill="D0CECE" w:themeFill="background2" w:themeFillShade="E6"/>
            <w:vAlign w:val="center"/>
          </w:tcPr>
          <w:p w14:paraId="2EAD6193" w14:textId="14E610E2" w:rsidR="00D51115" w:rsidRPr="00D51115" w:rsidRDefault="00D51115" w:rsidP="3C5AB40B">
            <w:pPr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3C5AB40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Siūlomo specialisto vardas, pavardė</w:t>
            </w:r>
          </w:p>
        </w:tc>
        <w:tc>
          <w:tcPr>
            <w:tcW w:w="2370" w:type="dxa"/>
            <w:tcBorders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EF2B73B" w14:textId="790A30F3" w:rsidR="00D51115" w:rsidRPr="00A552FA" w:rsidRDefault="02F7C887" w:rsidP="743CD2AD">
            <w:pPr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42353F73">
              <w:rPr>
                <w:rFonts w:ascii="Arial" w:eastAsia="Times New Roman" w:hAnsi="Arial" w:cs="Arial"/>
                <w:b/>
                <w:bCs/>
              </w:rPr>
              <w:t>Siūlomo specialisto pozicija</w:t>
            </w:r>
            <w:r w:rsidRPr="42353F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42353F73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</w:rPr>
              <w:t>(</w:t>
            </w:r>
            <w:r w:rsidRPr="42353F73">
              <w:rPr>
                <w:rFonts w:ascii="Arial" w:eastAsia="Times New Roman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nurodyti pirkimo sąlygų 2 priedo </w:t>
            </w:r>
            <w:r w:rsidRPr="42353F73">
              <w:rPr>
                <w:rFonts w:ascii="Arial" w:eastAsia="SimSun" w:hAnsi="Arial" w:cs="Arial"/>
                <w:i/>
                <w:iCs/>
                <w:color w:val="FFFFFF" w:themeColor="background1"/>
                <w:sz w:val="18"/>
                <w:szCs w:val="18"/>
                <w:lang w:eastAsia="zh-CN"/>
              </w:rPr>
              <w:t>„Reikalavimai kvalifikacijai“ siūlomos pozicijos papunktį)</w:t>
            </w:r>
          </w:p>
        </w:tc>
        <w:tc>
          <w:tcPr>
            <w:tcW w:w="256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4C145F" w14:textId="706AA50D" w:rsidR="00D51115" w:rsidRPr="00D51115" w:rsidRDefault="1B14DCBC" w:rsidP="3C5AB40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3C5AB40B">
              <w:rPr>
                <w:rFonts w:ascii="Arial" w:eastAsia="Times New Roman" w:hAnsi="Arial" w:cs="Arial"/>
                <w:b/>
                <w:bCs/>
              </w:rPr>
              <w:t>Kvalifikaciją įrodantis dokumentas (atestatas/sertifikatas) ir jį išdavusi įstaiga</w:t>
            </w:r>
          </w:p>
          <w:p w14:paraId="464AE9EB" w14:textId="51F7F0DE" w:rsidR="00D51115" w:rsidRPr="00D51115" w:rsidRDefault="00D51115" w:rsidP="3C5AB40B">
            <w:pPr>
              <w:jc w:val="center"/>
              <w:rPr>
                <w:rFonts w:ascii="Arial" w:eastAsia="SimSun" w:hAnsi="Arial" w:cs="Arial"/>
                <w:i/>
                <w:i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2C9D7C7" w14:textId="7969556F" w:rsidR="00D51115" w:rsidRPr="00D51115" w:rsidRDefault="00EA0C47" w:rsidP="42353F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Siūlomo specialisto turimos darbų sritys</w:t>
            </w:r>
            <w:r w:rsidR="006E155A">
              <w:rPr>
                <w:rFonts w:ascii="Arial" w:hAnsi="Arial" w:cs="Arial"/>
                <w:b/>
                <w:bCs/>
              </w:rPr>
              <w:t xml:space="preserve"> (kai taikoma)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7F43D" w14:textId="05F7F932" w:rsidR="00D51115" w:rsidRPr="00D51115" w:rsidRDefault="00D51115" w:rsidP="00AE519C">
            <w:pPr>
              <w:jc w:val="center"/>
              <w:rPr>
                <w:rFonts w:ascii="Arial" w:hAnsi="Arial" w:cs="Arial"/>
                <w:b/>
              </w:rPr>
            </w:pPr>
            <w:r w:rsidRPr="00D51115">
              <w:rPr>
                <w:rFonts w:ascii="Arial" w:eastAsia="SimSun" w:hAnsi="Arial" w:cs="Arial"/>
                <w:b/>
                <w:lang w:eastAsia="zh-CN"/>
              </w:rPr>
              <w:t xml:space="preserve">Specialisto darbų teikimo tiekėjui teisinė forma </w:t>
            </w:r>
            <w:r w:rsidRPr="00952AD5">
              <w:rPr>
                <w:rFonts w:ascii="Arial" w:eastAsia="SimSun" w:hAnsi="Arial" w:cs="Arial"/>
                <w:bCs/>
                <w:i/>
                <w:iCs/>
                <w:color w:val="FFFFFF" w:themeColor="background1"/>
                <w:sz w:val="18"/>
                <w:szCs w:val="18"/>
                <w:lang w:eastAsia="zh-CN"/>
              </w:rPr>
              <w:t>(darbo sutartis, ketinimo įdarbinti protokolas, kt.)</w:t>
            </w:r>
          </w:p>
        </w:tc>
      </w:tr>
      <w:tr w:rsidR="00D51115" w:rsidRPr="00D51115" w14:paraId="7DDB44ED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49E29F" w14:textId="1E9AF200" w:rsidR="00D51115" w:rsidRPr="00D51115" w:rsidRDefault="00D51115" w:rsidP="000B044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D8E06EF" w14:textId="09BF2FEF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06A57910" w14:textId="77777777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05127E6D" w14:textId="43008970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6DC5BFB" w14:textId="77777777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9E27487" w14:textId="262B5158" w:rsidR="00D51115" w:rsidRPr="00D51115" w:rsidRDefault="00D51115" w:rsidP="000B044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3553098"/>
            <w:placeholder>
              <w:docPart w:val="A081389BD4024050B82283E4150CADC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6F9D3A87" w14:textId="0E0768DA" w:rsidR="00D51115" w:rsidRPr="00D51115" w:rsidRDefault="00A552FA" w:rsidP="000B044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35D49A0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029EA" w14:textId="3942B381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42FEF45D" w14:textId="54C607E6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056A0143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6E4A4938" w14:textId="5C5008A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2916898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A5BC010" w14:textId="19321D0E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99758339"/>
            <w:placeholder>
              <w:docPart w:val="1B8C580CBF5E4CC08B1A1FECBFEA1766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0CE409EC" w14:textId="007B9F28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3F7B871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392357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7F1602C" w14:textId="57B9C22D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4743D50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9ED5E57" w14:textId="6F48647C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FFDC8FC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A594D13" w14:textId="6943FAE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95949201"/>
            <w:placeholder>
              <w:docPart w:val="47B38B7E3CDB4E079C8AE07FA172152A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5EEEA333" w14:textId="63E46E23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6AE6BF7E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606EBE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2EB89111" w14:textId="6C195C67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6F47A68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C46F1E3" w14:textId="7C449CFE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6E1F482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4400F83" w14:textId="2AD134C3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11217865"/>
            <w:placeholder>
              <w:docPart w:val="D1C0522B0B614EAB90F55F91D09198A5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389FF0D4" w14:textId="78D87709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4058EA8F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54B7F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4D51AB5" w14:textId="7623CA81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71C2CFA1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E500C37" w14:textId="3499223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5964F0E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C3CDBAF" w14:textId="0B13E71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00459420"/>
            <w:placeholder>
              <w:docPart w:val="54C92547ED1D46ED89074FBC57D098D0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65C48CC2" w14:textId="0B0DA5DF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26C3993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DE3D04" w14:textId="4EED3CF8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09EF7493" w14:textId="4A1358EA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5648D6E8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6DF4B4CD" w14:textId="4139824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C41AFCB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56A14CB" w14:textId="49D284E9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43583702"/>
            <w:placeholder>
              <w:docPart w:val="814AB2207A584CA8A360BC482BE1646D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71AC84B6" w14:textId="44AFBDA0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74672C10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1179D5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07C1F80" w14:textId="4E5A5889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25DCE4B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1C291C41" w14:textId="64798B2B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FD7190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F5DFF5D" w14:textId="6B365E93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37486101"/>
            <w:placeholder>
              <w:docPart w:val="624B207F1E3C469E89E6805172EC6EC2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341A6A27" w14:textId="12D9C7F2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5EEC9F3A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07A3E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0E4D03FB" w14:textId="6D519ABC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08B18630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5019C628" w14:textId="7B4106D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C728CC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02B62FC2" w14:textId="60C90FD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55718255"/>
            <w:placeholder>
              <w:docPart w:val="9F886909788240918123702A8D778E0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2252D61B" w14:textId="7AACFAFD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A1D0B14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719692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91587DC" w14:textId="2F001659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080E261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1042D6AA" w14:textId="463C0810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6F7203D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0A39C256" w14:textId="5C52FE6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24658860"/>
            <w:placeholder>
              <w:docPart w:val="5DE96A28517144978B56AE4A542B744E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64E11630" w14:textId="7CB77345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32D468DB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6ABF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7DD186AC" w14:textId="6724E73C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4B05344A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1C54D932" w14:textId="4AD0E59A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4852A0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1CFFAF4F" w14:textId="6224B01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2660812"/>
            <w:placeholder>
              <w:docPart w:val="089B84E86A9144DCA126EA2639755E2F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17F5268B" w14:textId="03B48924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54C3840A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50D47E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3E94474D" w14:textId="0DBE4D99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72D6C2B2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6B83E857" w14:textId="4B8CC7B8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1F2AE9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57BAE3EA" w14:textId="0529DC3C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7686839"/>
            <w:placeholder>
              <w:docPart w:val="826962AA0E93410292EC9FCDD353C8EC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37C67D59" w14:textId="3095310E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08C40468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D683C1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79CC83C7" w14:textId="0F8304C3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3789C2B4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1843CC5C" w14:textId="51F177B2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5B903515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C96439C" w14:textId="3D575CCF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72059527"/>
            <w:placeholder>
              <w:docPart w:val="0F5A74239BE1470281DC8BA589911E5B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5BACA1B2" w14:textId="241BB439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D51115" w:rsidRPr="00D51115" w14:paraId="2E6082EB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7328B3" w14:textId="77777777" w:rsidR="00D51115" w:rsidRPr="00D51115" w:rsidRDefault="00D51115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334B0645" w14:textId="340AB505" w:rsidR="3C5AB40B" w:rsidRDefault="3C5AB40B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5753A5EB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3DF354BD" w14:textId="4922CE5D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F7C18BF" w14:textId="77777777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04FCB68" w14:textId="6584B762" w:rsidR="00D51115" w:rsidRPr="00D51115" w:rsidRDefault="00D51115" w:rsidP="00D9686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77975979"/>
            <w:placeholder>
              <w:docPart w:val="1AC7A99BA66C443181C22528B22F5550"/>
            </w:placeholder>
            <w:comboBox>
              <w:listItem w:displayText="     " w:value="     "/>
              <w:listItem w:displayText="Darbo sutartis" w:value="Darbo sutartis"/>
              <w:listItem w:displayText="Ketinimo įdarbinti protokolas" w:value="Ketinimo įdarbinti protokolas"/>
              <w:listItem w:displayText="Kita: įrašyti" w:value="Kita: įrašyti"/>
            </w:comboBox>
          </w:sdtPr>
          <w:sdtEndPr/>
          <w:sdtContent>
            <w:tc>
              <w:tcPr>
                <w:tcW w:w="2472" w:type="dxa"/>
              </w:tcPr>
              <w:p w14:paraId="703B4F5C" w14:textId="3DE4E3A7" w:rsidR="00D51115" w:rsidRPr="00D51115" w:rsidRDefault="00D51115" w:rsidP="00D96867">
                <w:pPr>
                  <w:rPr>
                    <w:rFonts w:ascii="Arial" w:hAnsi="Arial" w:cs="Arial"/>
                  </w:rPr>
                </w:pPr>
                <w:r w:rsidRPr="00D51115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</w:tr>
      <w:tr w:rsidR="00B56048" w:rsidRPr="00D51115" w14:paraId="70CDDE89" w14:textId="77777777" w:rsidTr="3C5AB40B">
        <w:trPr>
          <w:trHeight w:val="22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5AA5D2" w14:textId="77777777" w:rsidR="00B56048" w:rsidRPr="00D51115" w:rsidRDefault="00B56048" w:rsidP="00D96867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50" w:type="dxa"/>
          </w:tcPr>
          <w:p w14:paraId="55985E53" w14:textId="77777777" w:rsidR="00B56048" w:rsidRDefault="00B56048" w:rsidP="3C5AB40B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14:paraId="51678BB7" w14:textId="77777777" w:rsidR="00B56048" w:rsidRPr="00D51115" w:rsidRDefault="00B56048" w:rsidP="00D96867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14:paraId="0C67C519" w14:textId="77777777" w:rsidR="00B56048" w:rsidRPr="00D51115" w:rsidRDefault="00B56048" w:rsidP="00D9686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04010CDA" w14:textId="77777777" w:rsidR="00B56048" w:rsidRPr="00D51115" w:rsidRDefault="00B56048" w:rsidP="00D96867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756C696" w14:textId="77777777" w:rsidR="00B56048" w:rsidRPr="00D51115" w:rsidRDefault="00B56048" w:rsidP="00D96867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</w:tcPr>
          <w:p w14:paraId="170D3599" w14:textId="77777777" w:rsidR="00B56048" w:rsidRDefault="00B56048" w:rsidP="00D96867">
            <w:pPr>
              <w:rPr>
                <w:rFonts w:ascii="Arial" w:hAnsi="Arial" w:cs="Arial"/>
              </w:rPr>
            </w:pPr>
          </w:p>
        </w:tc>
      </w:tr>
    </w:tbl>
    <w:p w14:paraId="47DC145E" w14:textId="56DDA525" w:rsidR="00B56048" w:rsidRDefault="00B56048" w:rsidP="00A73A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  <w:r>
        <w:rPr>
          <w:rFonts w:ascii="Arial" w:eastAsia="Times New Roman" w:hAnsi="Arial" w:cs="Arial"/>
          <w:i/>
          <w:iCs/>
          <w:lang w:eastAsia="lt-LT"/>
        </w:rPr>
        <w:t>Pastaba</w:t>
      </w:r>
      <w:r w:rsidRPr="00BC472B">
        <w:rPr>
          <w:rFonts w:ascii="Arial" w:eastAsia="Times New Roman" w:hAnsi="Arial" w:cs="Arial"/>
          <w:i/>
          <w:iCs/>
          <w:lang w:eastAsia="lt-LT"/>
        </w:rPr>
        <w:t xml:space="preserve">: </w:t>
      </w:r>
      <w:r w:rsidR="00BC472B" w:rsidRPr="00BC472B">
        <w:rPr>
          <w:rFonts w:ascii="Arial" w:hAnsi="Arial" w:cs="Arial"/>
          <w:i/>
          <w:sz w:val="20"/>
          <w:szCs w:val="20"/>
        </w:rPr>
        <w:t>Atkreipiame dėmesį, kad specialistai kurių kvalifikacija bus patikrinta ir pripažinta, kaip tinkama, turės ir vykdyti konkrečių pirkimų sutartis. Siūlome deklaruoti daugiau specialistų, o konkretaus pirkimo metu nurodyti, kuris iš specialistų vykdys sutartį laimėjimo atveju</w:t>
      </w:r>
    </w:p>
    <w:p w14:paraId="109D6F6C" w14:textId="48586D98" w:rsidR="00BD4A45" w:rsidRPr="00D51115" w:rsidRDefault="00BD4A45" w:rsidP="00A73A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lang w:eastAsia="lt-LT"/>
        </w:rPr>
      </w:pPr>
      <w:r w:rsidRPr="112E13E9">
        <w:rPr>
          <w:rFonts w:ascii="Arial" w:eastAsia="Times New Roman" w:hAnsi="Arial" w:cs="Arial"/>
          <w:i/>
          <w:iCs/>
          <w:lang w:eastAsia="lt-LT"/>
        </w:rPr>
        <w:t>*</w:t>
      </w:r>
      <w:r w:rsidR="003704F2" w:rsidRPr="003704F2">
        <w:rPr>
          <w:rFonts w:ascii="Arial" w:eastAsia="Times New Roman" w:hAnsi="Arial" w:cs="Arial"/>
          <w:i/>
          <w:iCs/>
          <w:lang w:eastAsia="lt-LT"/>
        </w:rPr>
        <w:t xml:space="preserve"> </w:t>
      </w:r>
      <w:r w:rsidR="003704F2" w:rsidRPr="112E13E9">
        <w:rPr>
          <w:rFonts w:ascii="Arial" w:eastAsia="Times New Roman" w:hAnsi="Arial" w:cs="Arial"/>
          <w:i/>
          <w:iCs/>
          <w:lang w:eastAsia="lt-LT"/>
        </w:rPr>
        <w:t xml:space="preserve">Užpildytas dokumentas teikiamas </w:t>
      </w:r>
      <w:r w:rsidR="003704F2">
        <w:rPr>
          <w:rFonts w:ascii="Arial" w:eastAsia="Times New Roman" w:hAnsi="Arial" w:cs="Arial"/>
          <w:i/>
          <w:iCs/>
          <w:lang w:eastAsia="lt-LT"/>
        </w:rPr>
        <w:t>kartu su paraiška</w:t>
      </w:r>
      <w:r w:rsidR="003704F2">
        <w:rPr>
          <w:rFonts w:ascii="Arial" w:eastAsia="Times New Roman" w:hAnsi="Arial" w:cs="Arial"/>
          <w:i/>
          <w:iCs/>
          <w:lang w:eastAsia="lt-LT"/>
        </w:rPr>
        <w:t>.</w:t>
      </w:r>
    </w:p>
    <w:p w14:paraId="3183DAE4" w14:textId="52BC5562" w:rsidR="00B05A41" w:rsidRDefault="00B05A41" w:rsidP="112E13E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lt-LT"/>
        </w:rPr>
      </w:pPr>
    </w:p>
    <w:p w14:paraId="14854A1E" w14:textId="604FEDEA" w:rsidR="00B05A41" w:rsidRDefault="00B05A41" w:rsidP="112E13E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lt-LT"/>
        </w:rPr>
      </w:pPr>
    </w:p>
    <w:p w14:paraId="378A6A5F" w14:textId="34678511" w:rsidR="00B05A41" w:rsidRDefault="1CF10568" w:rsidP="00B56048">
      <w:pPr>
        <w:spacing w:before="60" w:after="6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112E13E9">
        <w:rPr>
          <w:rFonts w:ascii="Arial" w:eastAsia="Arial" w:hAnsi="Arial" w:cs="Arial"/>
          <w:color w:val="000000" w:themeColor="text1"/>
        </w:rPr>
        <w:t>_____________________________________________________</w:t>
      </w:r>
    </w:p>
    <w:p w14:paraId="6F6ED35D" w14:textId="717CCC2B" w:rsidR="00B05A41" w:rsidRDefault="1CF10568" w:rsidP="00B56048">
      <w:pPr>
        <w:spacing w:before="60" w:after="60" w:line="276" w:lineRule="auto"/>
        <w:jc w:val="center"/>
        <w:rPr>
          <w:rFonts w:ascii="Arial" w:eastAsia="Arial" w:hAnsi="Arial" w:cs="Arial"/>
          <w:color w:val="000000" w:themeColor="text1"/>
        </w:rPr>
      </w:pPr>
      <w:r w:rsidRPr="112E13E9">
        <w:rPr>
          <w:rFonts w:ascii="Arial" w:eastAsia="Arial" w:hAnsi="Arial" w:cs="Arial"/>
          <w:color w:val="000000" w:themeColor="text1"/>
        </w:rPr>
        <w:t>(Tiekėjo arba jo įgalioto asmens pareigos vardas, pavardė, parašas)</w:t>
      </w:r>
      <w:r w:rsidRPr="112E13E9">
        <w:rPr>
          <w:rFonts w:ascii="Arial" w:eastAsia="Arial" w:hAnsi="Arial" w:cs="Arial"/>
          <w:color w:val="000000" w:themeColor="text1"/>
          <w:vertAlign w:val="superscript"/>
        </w:rPr>
        <w:t>3</w:t>
      </w:r>
    </w:p>
    <w:p w14:paraId="109ADF0B" w14:textId="2F9D715B" w:rsidR="00B05A41" w:rsidRDefault="00B05A41" w:rsidP="00A11ED8">
      <w:pPr>
        <w:rPr>
          <w:rFonts w:ascii="Arial" w:hAnsi="Arial" w:cs="Arial"/>
        </w:rPr>
      </w:pPr>
    </w:p>
    <w:p w14:paraId="55B72F6E" w14:textId="2BCB16DF" w:rsidR="004A2F40" w:rsidRPr="004A2F40" w:rsidRDefault="004A2F40" w:rsidP="6B98FC4C">
      <w:pPr>
        <w:pStyle w:val="Sraopastraipa"/>
        <w:rPr>
          <w:rFonts w:ascii="Arial" w:hAnsi="Arial" w:cs="Arial"/>
        </w:rPr>
      </w:pPr>
    </w:p>
    <w:sectPr w:rsidR="004A2F40" w:rsidRPr="004A2F40" w:rsidSect="00EB0AC5">
      <w:pgSz w:w="15840" w:h="12240" w:orient="landscape"/>
      <w:pgMar w:top="1701" w:right="81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8808" w14:textId="77777777" w:rsidR="008331F4" w:rsidRDefault="008331F4" w:rsidP="00A73AFF">
      <w:pPr>
        <w:spacing w:after="0" w:line="240" w:lineRule="auto"/>
      </w:pPr>
      <w:r>
        <w:separator/>
      </w:r>
    </w:p>
  </w:endnote>
  <w:endnote w:type="continuationSeparator" w:id="0">
    <w:p w14:paraId="7ACB401B" w14:textId="77777777" w:rsidR="008331F4" w:rsidRDefault="008331F4" w:rsidP="00A73AFF">
      <w:pPr>
        <w:spacing w:after="0" w:line="240" w:lineRule="auto"/>
      </w:pPr>
      <w:r>
        <w:continuationSeparator/>
      </w:r>
    </w:p>
  </w:endnote>
  <w:endnote w:type="continuationNotice" w:id="1">
    <w:p w14:paraId="2D7A7C41" w14:textId="77777777" w:rsidR="008331F4" w:rsidRDefault="008331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A4FA" w14:textId="77777777" w:rsidR="008331F4" w:rsidRDefault="008331F4" w:rsidP="00A73AFF">
      <w:pPr>
        <w:spacing w:after="0" w:line="240" w:lineRule="auto"/>
      </w:pPr>
      <w:r>
        <w:separator/>
      </w:r>
    </w:p>
  </w:footnote>
  <w:footnote w:type="continuationSeparator" w:id="0">
    <w:p w14:paraId="589C9DCB" w14:textId="77777777" w:rsidR="008331F4" w:rsidRDefault="008331F4" w:rsidP="00A73AFF">
      <w:pPr>
        <w:spacing w:after="0" w:line="240" w:lineRule="auto"/>
      </w:pPr>
      <w:r>
        <w:continuationSeparator/>
      </w:r>
    </w:p>
  </w:footnote>
  <w:footnote w:type="continuationNotice" w:id="1">
    <w:p w14:paraId="3ED3C151" w14:textId="77777777" w:rsidR="008331F4" w:rsidRDefault="008331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A4D"/>
    <w:multiLevelType w:val="hybridMultilevel"/>
    <w:tmpl w:val="12CEEA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8"/>
    <w:rsid w:val="000B0445"/>
    <w:rsid w:val="000C2B70"/>
    <w:rsid w:val="0016268A"/>
    <w:rsid w:val="001B1E5F"/>
    <w:rsid w:val="001C5943"/>
    <w:rsid w:val="00257D1F"/>
    <w:rsid w:val="00276456"/>
    <w:rsid w:val="00281D92"/>
    <w:rsid w:val="002A3DBA"/>
    <w:rsid w:val="002B3E04"/>
    <w:rsid w:val="00310D31"/>
    <w:rsid w:val="003378AA"/>
    <w:rsid w:val="003579CE"/>
    <w:rsid w:val="003704F2"/>
    <w:rsid w:val="0038256F"/>
    <w:rsid w:val="0038418F"/>
    <w:rsid w:val="003932A6"/>
    <w:rsid w:val="00400E6F"/>
    <w:rsid w:val="00476181"/>
    <w:rsid w:val="004813E7"/>
    <w:rsid w:val="00484F2C"/>
    <w:rsid w:val="00496975"/>
    <w:rsid w:val="004A2F40"/>
    <w:rsid w:val="005203CB"/>
    <w:rsid w:val="00537770"/>
    <w:rsid w:val="00565D5B"/>
    <w:rsid w:val="005716A3"/>
    <w:rsid w:val="005B20F6"/>
    <w:rsid w:val="005F1B56"/>
    <w:rsid w:val="00621955"/>
    <w:rsid w:val="006A385B"/>
    <w:rsid w:val="006E155A"/>
    <w:rsid w:val="00795AE8"/>
    <w:rsid w:val="007C0513"/>
    <w:rsid w:val="007F6D18"/>
    <w:rsid w:val="00831971"/>
    <w:rsid w:val="008331F4"/>
    <w:rsid w:val="008875A6"/>
    <w:rsid w:val="008C2BA3"/>
    <w:rsid w:val="00934843"/>
    <w:rsid w:val="00952AD5"/>
    <w:rsid w:val="009617FC"/>
    <w:rsid w:val="00961E13"/>
    <w:rsid w:val="00995747"/>
    <w:rsid w:val="00A11ED8"/>
    <w:rsid w:val="00A4387A"/>
    <w:rsid w:val="00A552FA"/>
    <w:rsid w:val="00A73AFF"/>
    <w:rsid w:val="00A767F1"/>
    <w:rsid w:val="00AE519C"/>
    <w:rsid w:val="00AE5721"/>
    <w:rsid w:val="00B05A41"/>
    <w:rsid w:val="00B31EFE"/>
    <w:rsid w:val="00B56048"/>
    <w:rsid w:val="00B6146B"/>
    <w:rsid w:val="00B86B70"/>
    <w:rsid w:val="00BC472B"/>
    <w:rsid w:val="00BD420D"/>
    <w:rsid w:val="00BD4A45"/>
    <w:rsid w:val="00C07FF6"/>
    <w:rsid w:val="00C31523"/>
    <w:rsid w:val="00C87C23"/>
    <w:rsid w:val="00CB3170"/>
    <w:rsid w:val="00D51115"/>
    <w:rsid w:val="00D521A9"/>
    <w:rsid w:val="00D524A0"/>
    <w:rsid w:val="00D5609C"/>
    <w:rsid w:val="00D96867"/>
    <w:rsid w:val="00DD690B"/>
    <w:rsid w:val="00DE0E8E"/>
    <w:rsid w:val="00E227B5"/>
    <w:rsid w:val="00E44CDA"/>
    <w:rsid w:val="00E67846"/>
    <w:rsid w:val="00EA0C47"/>
    <w:rsid w:val="00EA4643"/>
    <w:rsid w:val="00EB0AC5"/>
    <w:rsid w:val="00EC7198"/>
    <w:rsid w:val="00ED1AF8"/>
    <w:rsid w:val="00FB18FB"/>
    <w:rsid w:val="02F7C887"/>
    <w:rsid w:val="0BE7F4CC"/>
    <w:rsid w:val="0ED3B05F"/>
    <w:rsid w:val="112E13E9"/>
    <w:rsid w:val="12594B3E"/>
    <w:rsid w:val="12892705"/>
    <w:rsid w:val="12E4FB5A"/>
    <w:rsid w:val="1426B1F9"/>
    <w:rsid w:val="1796EF69"/>
    <w:rsid w:val="1A39D54F"/>
    <w:rsid w:val="1A3ACC39"/>
    <w:rsid w:val="1B14DCBC"/>
    <w:rsid w:val="1CF10568"/>
    <w:rsid w:val="2675C493"/>
    <w:rsid w:val="2721C7C9"/>
    <w:rsid w:val="2935487C"/>
    <w:rsid w:val="3955FE4A"/>
    <w:rsid w:val="3C10B1F1"/>
    <w:rsid w:val="3C5AB40B"/>
    <w:rsid w:val="42353F73"/>
    <w:rsid w:val="51220F01"/>
    <w:rsid w:val="56BCDFF0"/>
    <w:rsid w:val="57D5F852"/>
    <w:rsid w:val="5E29C472"/>
    <w:rsid w:val="5F4F3E0E"/>
    <w:rsid w:val="60306193"/>
    <w:rsid w:val="6322A8E3"/>
    <w:rsid w:val="63BD5F90"/>
    <w:rsid w:val="6B87F4BE"/>
    <w:rsid w:val="6B98FC4C"/>
    <w:rsid w:val="6BA08BD8"/>
    <w:rsid w:val="6EEC039D"/>
    <w:rsid w:val="743CD2AD"/>
    <w:rsid w:val="770BA915"/>
    <w:rsid w:val="7A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AAD0"/>
  <w15:chartTrackingRefBased/>
  <w15:docId w15:val="{4D91A8A5-8094-4C18-ABBD-16D3BCB9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A11ED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D9686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3AFF"/>
  </w:style>
  <w:style w:type="paragraph" w:styleId="Porat">
    <w:name w:val="footer"/>
    <w:basedOn w:val="prastasis"/>
    <w:link w:val="PoratDiagrama"/>
    <w:uiPriority w:val="99"/>
    <w:unhideWhenUsed/>
    <w:rsid w:val="00A73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AFF"/>
  </w:style>
  <w:style w:type="paragraph" w:styleId="Sraopastraipa">
    <w:name w:val="List Paragraph"/>
    <w:basedOn w:val="prastasis"/>
    <w:uiPriority w:val="34"/>
    <w:qFormat/>
    <w:rsid w:val="004A2F40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60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609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6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1389BD4024050B82283E4150C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EA0B-D8D5-425B-A9FC-48CA8DA160FE}"/>
      </w:docPartPr>
      <w:docPartBody>
        <w:p w:rsidR="004E051F" w:rsidRDefault="006A385B" w:rsidP="006A385B">
          <w:pPr>
            <w:pStyle w:val="A081389BD4024050B82283E4150CADC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1B8C580CBF5E4CC08B1A1FECBFEA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A2C8-E649-44FD-8E9E-32FB0F882745}"/>
      </w:docPartPr>
      <w:docPartBody>
        <w:p w:rsidR="004E051F" w:rsidRDefault="006A385B" w:rsidP="006A385B">
          <w:pPr>
            <w:pStyle w:val="1B8C580CBF5E4CC08B1A1FECBFEA1766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47B38B7E3CDB4E079C8AE07FA172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A39-DBD2-4148-8AC3-2D6FD8639B22}"/>
      </w:docPartPr>
      <w:docPartBody>
        <w:p w:rsidR="004E051F" w:rsidRDefault="006A385B" w:rsidP="006A385B">
          <w:pPr>
            <w:pStyle w:val="47B38B7E3CDB4E079C8AE07FA172152A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D1C0522B0B614EAB90F55F91D0919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BAC82-91A9-41AF-9AB2-8C970B5B5A6A}"/>
      </w:docPartPr>
      <w:docPartBody>
        <w:p w:rsidR="004E051F" w:rsidRDefault="006A385B" w:rsidP="006A385B">
          <w:pPr>
            <w:pStyle w:val="D1C0522B0B614EAB90F55F91D09198A5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54C92547ED1D46ED89074FBC57D0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3B15-29E5-4BB5-9458-834803B5C41F}"/>
      </w:docPartPr>
      <w:docPartBody>
        <w:p w:rsidR="004E051F" w:rsidRDefault="006A385B" w:rsidP="006A385B">
          <w:pPr>
            <w:pStyle w:val="54C92547ED1D46ED89074FBC57D098D0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814AB2207A584CA8A360BC482BE1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F172-3691-41E5-9AF7-350F88BA1BB2}"/>
      </w:docPartPr>
      <w:docPartBody>
        <w:p w:rsidR="004E051F" w:rsidRDefault="006A385B" w:rsidP="006A385B">
          <w:pPr>
            <w:pStyle w:val="814AB2207A584CA8A360BC482BE1646D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624B207F1E3C469E89E6805172EC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56C5-7E20-4A05-9395-4D4E738C53D9}"/>
      </w:docPartPr>
      <w:docPartBody>
        <w:p w:rsidR="004E051F" w:rsidRDefault="006A385B" w:rsidP="006A385B">
          <w:pPr>
            <w:pStyle w:val="624B207F1E3C469E89E6805172EC6EC2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9F886909788240918123702A8D778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125A-BC77-43E1-8919-2AC88579C9E8}"/>
      </w:docPartPr>
      <w:docPartBody>
        <w:p w:rsidR="004E051F" w:rsidRDefault="006A385B" w:rsidP="006A385B">
          <w:pPr>
            <w:pStyle w:val="9F886909788240918123702A8D778E0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5DE96A28517144978B56AE4A542B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8C7B-CB0E-4195-833C-59F7E9101598}"/>
      </w:docPartPr>
      <w:docPartBody>
        <w:p w:rsidR="004E051F" w:rsidRDefault="006A385B" w:rsidP="006A385B">
          <w:pPr>
            <w:pStyle w:val="5DE96A28517144978B56AE4A542B744E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089B84E86A9144DCA126EA2639755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7C24-42CA-42ED-815C-90717337960D}"/>
      </w:docPartPr>
      <w:docPartBody>
        <w:p w:rsidR="004E051F" w:rsidRDefault="006A385B" w:rsidP="006A385B">
          <w:pPr>
            <w:pStyle w:val="089B84E86A9144DCA126EA2639755E2F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826962AA0E93410292EC9FCDD353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A2644-A1AC-4258-AA2C-AC1B94F697EC}"/>
      </w:docPartPr>
      <w:docPartBody>
        <w:p w:rsidR="004E051F" w:rsidRDefault="006A385B" w:rsidP="006A385B">
          <w:pPr>
            <w:pStyle w:val="826962AA0E93410292EC9FCDD353C8EC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0F5A74239BE1470281DC8BA58991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DC95-1897-4331-B47A-112C7BF0DFFB}"/>
      </w:docPartPr>
      <w:docPartBody>
        <w:p w:rsidR="004E051F" w:rsidRDefault="006A385B" w:rsidP="006A385B">
          <w:pPr>
            <w:pStyle w:val="0F5A74239BE1470281DC8BA589911E5B"/>
          </w:pPr>
          <w:r w:rsidRPr="00995F8F">
            <w:rPr>
              <w:rStyle w:val="Vietosrezervavimoenklotekstas"/>
            </w:rPr>
            <w:t>Choose an item.</w:t>
          </w:r>
        </w:p>
      </w:docPartBody>
    </w:docPart>
    <w:docPart>
      <w:docPartPr>
        <w:name w:val="1AC7A99BA66C443181C22528B22F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02966-A1BD-431B-A9D1-FF2ACFDF41C7}"/>
      </w:docPartPr>
      <w:docPartBody>
        <w:p w:rsidR="004E051F" w:rsidRDefault="006A385B" w:rsidP="006A385B">
          <w:pPr>
            <w:pStyle w:val="1AC7A99BA66C443181C22528B22F5550"/>
          </w:pPr>
          <w:r w:rsidRPr="00995F8F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5B"/>
    <w:rsid w:val="00091EC8"/>
    <w:rsid w:val="00205637"/>
    <w:rsid w:val="00276456"/>
    <w:rsid w:val="002B3E04"/>
    <w:rsid w:val="004E051F"/>
    <w:rsid w:val="00537770"/>
    <w:rsid w:val="006A33B4"/>
    <w:rsid w:val="006A385B"/>
    <w:rsid w:val="007915A2"/>
    <w:rsid w:val="00CB3170"/>
    <w:rsid w:val="00D22960"/>
    <w:rsid w:val="00F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A385B"/>
    <w:rPr>
      <w:color w:val="808080"/>
    </w:rPr>
  </w:style>
  <w:style w:type="paragraph" w:customStyle="1" w:styleId="A081389BD4024050B82283E4150CADCE">
    <w:name w:val="A081389BD4024050B82283E4150CADCE"/>
    <w:rsid w:val="006A385B"/>
  </w:style>
  <w:style w:type="paragraph" w:customStyle="1" w:styleId="1B8C580CBF5E4CC08B1A1FECBFEA1766">
    <w:name w:val="1B8C580CBF5E4CC08B1A1FECBFEA1766"/>
    <w:rsid w:val="006A385B"/>
  </w:style>
  <w:style w:type="paragraph" w:customStyle="1" w:styleId="47B38B7E3CDB4E079C8AE07FA172152A">
    <w:name w:val="47B38B7E3CDB4E079C8AE07FA172152A"/>
    <w:rsid w:val="006A385B"/>
  </w:style>
  <w:style w:type="paragraph" w:customStyle="1" w:styleId="D1C0522B0B614EAB90F55F91D09198A5">
    <w:name w:val="D1C0522B0B614EAB90F55F91D09198A5"/>
    <w:rsid w:val="006A385B"/>
  </w:style>
  <w:style w:type="paragraph" w:customStyle="1" w:styleId="54C92547ED1D46ED89074FBC57D098D0">
    <w:name w:val="54C92547ED1D46ED89074FBC57D098D0"/>
    <w:rsid w:val="006A385B"/>
  </w:style>
  <w:style w:type="paragraph" w:customStyle="1" w:styleId="814AB2207A584CA8A360BC482BE1646D">
    <w:name w:val="814AB2207A584CA8A360BC482BE1646D"/>
    <w:rsid w:val="006A385B"/>
  </w:style>
  <w:style w:type="paragraph" w:customStyle="1" w:styleId="624B207F1E3C469E89E6805172EC6EC2">
    <w:name w:val="624B207F1E3C469E89E6805172EC6EC2"/>
    <w:rsid w:val="006A385B"/>
  </w:style>
  <w:style w:type="paragraph" w:customStyle="1" w:styleId="9F886909788240918123702A8D778E0E">
    <w:name w:val="9F886909788240918123702A8D778E0E"/>
    <w:rsid w:val="006A385B"/>
  </w:style>
  <w:style w:type="paragraph" w:customStyle="1" w:styleId="5DE96A28517144978B56AE4A542B744E">
    <w:name w:val="5DE96A28517144978B56AE4A542B744E"/>
    <w:rsid w:val="006A385B"/>
  </w:style>
  <w:style w:type="paragraph" w:customStyle="1" w:styleId="089B84E86A9144DCA126EA2639755E2F">
    <w:name w:val="089B84E86A9144DCA126EA2639755E2F"/>
    <w:rsid w:val="006A385B"/>
  </w:style>
  <w:style w:type="paragraph" w:customStyle="1" w:styleId="826962AA0E93410292EC9FCDD353C8EC">
    <w:name w:val="826962AA0E93410292EC9FCDD353C8EC"/>
    <w:rsid w:val="006A385B"/>
  </w:style>
  <w:style w:type="paragraph" w:customStyle="1" w:styleId="0F5A74239BE1470281DC8BA589911E5B">
    <w:name w:val="0F5A74239BE1470281DC8BA589911E5B"/>
    <w:rsid w:val="006A385B"/>
  </w:style>
  <w:style w:type="paragraph" w:customStyle="1" w:styleId="1AC7A99BA66C443181C22528B22F5550">
    <w:name w:val="1AC7A99BA66C443181C22528B22F5550"/>
    <w:rsid w:val="006A3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11FAA-4C52-4779-85B8-C479B7AB54C2}"/>
</file>

<file path=customXml/itemProps2.xml><?xml version="1.0" encoding="utf-8"?>
<ds:datastoreItem xmlns:ds="http://schemas.openxmlformats.org/officeDocument/2006/customXml" ds:itemID="{345BD34A-9A94-4599-B81D-1BB3B6B13E2C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DE08F3A1-52C6-439D-B9DF-C109A799C0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Alijeva</dc:creator>
  <cp:keywords/>
  <dc:description/>
  <cp:lastModifiedBy>Vitalija Jevaišaitė</cp:lastModifiedBy>
  <cp:revision>19</cp:revision>
  <dcterms:created xsi:type="dcterms:W3CDTF">2024-03-05T08:20:00Z</dcterms:created>
  <dcterms:modified xsi:type="dcterms:W3CDTF">2025-06-27T08:34:00Z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