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Pr="007767E3" w:rsidRDefault="006011D6" w:rsidP="006011D6">
                            <w:pPr>
                              <w:jc w:val="center"/>
                            </w:pPr>
                            <w:bookmarkStart w:id="0" w:name="_Hlk496101979"/>
                            <w:bookmarkEnd w:id="0"/>
                            <w:r w:rsidRPr="007767E3">
                              <w:t xml:space="preserve">Uždaroji akcinė bendrovė, Vilniaus g. 31, LT-62112 Alytus, tel. (8 315) 72 842, faks. (8 315)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Pr="007767E3" w:rsidRDefault="006011D6" w:rsidP="006011D6">
                      <w:pPr>
                        <w:jc w:val="center"/>
                      </w:pPr>
                      <w:bookmarkStart w:id="1" w:name="_Hlk496101979"/>
                      <w:bookmarkEnd w:id="1"/>
                      <w:r w:rsidRPr="007767E3">
                        <w:t xml:space="preserve">Uždaroji akcinė bendrovė, Vilniaus g. 31, LT-62112 Alytus, tel. (8 315) 72 842, faks. (8 315)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20FD8D24"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202</w:t>
      </w:r>
      <w:r w:rsidR="0028026F" w:rsidRPr="007767E3">
        <w:rPr>
          <w:rFonts w:ascii="Times New Roman" w:hAnsi="Times New Roman" w:cs="Times New Roman"/>
          <w:color w:val="auto"/>
          <w:sz w:val="24"/>
          <w:szCs w:val="24"/>
          <w:lang w:val="lt-LT"/>
        </w:rPr>
        <w:t>5</w:t>
      </w:r>
      <w:r w:rsidRPr="007767E3">
        <w:rPr>
          <w:rFonts w:ascii="Times New Roman" w:hAnsi="Times New Roman" w:cs="Times New Roman"/>
          <w:color w:val="auto"/>
          <w:sz w:val="24"/>
          <w:szCs w:val="24"/>
          <w:lang w:val="lt-LT"/>
        </w:rPr>
        <w:t>-</w:t>
      </w:r>
      <w:r w:rsidR="0028026F" w:rsidRPr="007767E3">
        <w:rPr>
          <w:rFonts w:ascii="Times New Roman" w:hAnsi="Times New Roman" w:cs="Times New Roman"/>
          <w:color w:val="auto"/>
          <w:sz w:val="24"/>
          <w:szCs w:val="24"/>
          <w:lang w:val="lt-LT"/>
        </w:rPr>
        <w:t>0</w:t>
      </w:r>
      <w:r w:rsidR="00B104D7">
        <w:rPr>
          <w:rFonts w:ascii="Times New Roman" w:hAnsi="Times New Roman" w:cs="Times New Roman"/>
          <w:color w:val="auto"/>
          <w:sz w:val="24"/>
          <w:szCs w:val="24"/>
          <w:lang w:val="lt-LT"/>
        </w:rPr>
        <w:t>7</w:t>
      </w:r>
      <w:r w:rsidRPr="007767E3">
        <w:rPr>
          <w:rFonts w:ascii="Times New Roman" w:hAnsi="Times New Roman" w:cs="Times New Roman"/>
          <w:color w:val="auto"/>
          <w:sz w:val="24"/>
          <w:szCs w:val="24"/>
          <w:lang w:val="lt-LT"/>
        </w:rPr>
        <w:t>-</w:t>
      </w:r>
      <w:r w:rsidR="00B104D7">
        <w:rPr>
          <w:rFonts w:ascii="Times New Roman" w:hAnsi="Times New Roman" w:cs="Times New Roman"/>
          <w:color w:val="auto"/>
          <w:sz w:val="24"/>
          <w:szCs w:val="24"/>
          <w:lang w:val="lt-LT"/>
        </w:rPr>
        <w:t>11</w:t>
      </w:r>
      <w:r w:rsidR="00DA6459" w:rsidRPr="007767E3">
        <w:rPr>
          <w:rFonts w:ascii="Times New Roman" w:hAnsi="Times New Roman" w:cs="Times New Roman"/>
          <w:color w:val="auto"/>
          <w:sz w:val="24"/>
          <w:szCs w:val="24"/>
          <w:lang w:val="lt-LT"/>
        </w:rPr>
        <w:t xml:space="preserve"> Nr. S-2</w:t>
      </w:r>
      <w:r w:rsidR="0028026F" w:rsidRPr="007767E3">
        <w:rPr>
          <w:rFonts w:ascii="Times New Roman" w:hAnsi="Times New Roman" w:cs="Times New Roman"/>
          <w:color w:val="auto"/>
          <w:sz w:val="24"/>
          <w:szCs w:val="24"/>
          <w:lang w:val="lt-LT"/>
        </w:rPr>
        <w:t>5</w:t>
      </w:r>
      <w:r w:rsidR="00DA6459" w:rsidRPr="007767E3">
        <w:rPr>
          <w:rFonts w:ascii="Times New Roman" w:hAnsi="Times New Roman" w:cs="Times New Roman"/>
          <w:color w:val="auto"/>
          <w:sz w:val="24"/>
          <w:szCs w:val="24"/>
          <w:lang w:val="lt-LT"/>
        </w:rPr>
        <w:t>-</w:t>
      </w:r>
      <w:r w:rsidR="00DA4EEA">
        <w:rPr>
          <w:rFonts w:ascii="Times New Roman" w:hAnsi="Times New Roman" w:cs="Times New Roman"/>
          <w:color w:val="auto"/>
          <w:sz w:val="24"/>
          <w:szCs w:val="24"/>
          <w:lang w:val="lt-LT"/>
        </w:rPr>
        <w:t>973</w:t>
      </w:r>
    </w:p>
    <w:p w14:paraId="03DEAB3F" w14:textId="77777777"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6089728A" w14:textId="24949B7D"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4D4E9A" w:rsidRPr="007767E3">
        <w:rPr>
          <w:sz w:val="24"/>
          <w:szCs w:val="24"/>
          <w:lang w:val="lt-LT"/>
        </w:rPr>
        <w:t>planuoja vykdyti</w:t>
      </w:r>
      <w:r w:rsidR="00CB415D" w:rsidRPr="007767E3">
        <w:rPr>
          <w:sz w:val="24"/>
          <w:szCs w:val="24"/>
          <w:lang w:val="lt-LT"/>
        </w:rPr>
        <w:t xml:space="preserve"> </w:t>
      </w:r>
      <w:r w:rsidRPr="007767E3">
        <w:rPr>
          <w:sz w:val="24"/>
          <w:szCs w:val="24"/>
          <w:lang w:val="lt-LT"/>
        </w:rPr>
        <w:t>viešąjį pirkimą</w:t>
      </w:r>
      <w:r w:rsidR="004D4E9A" w:rsidRPr="007767E3">
        <w:rPr>
          <w:sz w:val="24"/>
          <w:szCs w:val="24"/>
          <w:lang w:val="lt-LT"/>
        </w:rPr>
        <w:t xml:space="preserve">, </w:t>
      </w:r>
      <w:r w:rsidR="0028026F" w:rsidRPr="007767E3">
        <w:rPr>
          <w:sz w:val="24"/>
          <w:szCs w:val="24"/>
          <w:lang w:val="lt-LT"/>
        </w:rPr>
        <w:t xml:space="preserve">dėl </w:t>
      </w:r>
      <w:r w:rsidR="00B104D7">
        <w:rPr>
          <w:b/>
          <w:sz w:val="24"/>
          <w:szCs w:val="24"/>
          <w:lang w:val="lt-LT"/>
        </w:rPr>
        <w:t>keleivinio automobilio</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7D4F36">
        <w:rPr>
          <w:i/>
          <w:iCs/>
          <w:sz w:val="24"/>
          <w:szCs w:val="24"/>
          <w:lang w:val="lt-LT"/>
        </w:rPr>
        <w:t>Prekė</w:t>
      </w:r>
      <w:r w:rsidR="00F140DC" w:rsidRPr="007767E3">
        <w:rPr>
          <w:sz w:val="24"/>
          <w:szCs w:val="24"/>
          <w:lang w:val="lt-LT"/>
        </w:rPr>
        <w:t>)</w:t>
      </w:r>
      <w:r w:rsidR="00B104D7">
        <w:rPr>
          <w:sz w:val="24"/>
          <w:szCs w:val="24"/>
          <w:lang w:val="lt-LT"/>
        </w:rPr>
        <w:t xml:space="preserve"> įsigijimo</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erkančioji organizacija prieš atlikdama 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4A56D256" w14:textId="77777777" w:rsidR="007D4F36" w:rsidRPr="00BD1E4D" w:rsidRDefault="007D4F36" w:rsidP="007D4F36">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Pr="00BD1E4D">
        <w:rPr>
          <w:color w:val="000000"/>
          <w:bdr w:val="none" w:sz="0" w:space="0" w:color="auto" w:frame="1"/>
        </w:rPr>
        <w:t xml:space="preserve"> teikia atsakymus į šiame kvietime perkančiosios organizacijos užduotus klausimus.</w:t>
      </w:r>
    </w:p>
    <w:p w14:paraId="7FD007D4" w14:textId="77777777" w:rsidR="007D4F36" w:rsidRDefault="007D4F36" w:rsidP="007D4F36">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58B27D29" w14:textId="77777777" w:rsidR="00F84268" w:rsidRPr="007767E3"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00950EF4" w:rsidR="004D4E9A" w:rsidRPr="007767E3" w:rsidRDefault="004D4E9A" w:rsidP="004D4E9A">
            <w:pPr>
              <w:pStyle w:val="p33"/>
              <w:spacing w:before="0" w:beforeAutospacing="0" w:after="0" w:afterAutospacing="0"/>
              <w:jc w:val="center"/>
              <w:textAlignment w:val="baseline"/>
              <w:rPr>
                <w:b/>
                <w:bCs/>
              </w:rPr>
            </w:pPr>
            <w:r w:rsidRPr="007767E3">
              <w:rPr>
                <w:b/>
                <w:bCs/>
                <w:color w:val="FF0000"/>
              </w:rPr>
              <w:t>Atsakymas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861BC97" w:rsidR="004D4E9A" w:rsidRPr="007D4F36" w:rsidRDefault="007D4F36" w:rsidP="007D4F36">
            <w:pPr>
              <w:pStyle w:val="p33"/>
              <w:jc w:val="both"/>
              <w:textAlignment w:val="baseline"/>
              <w:rPr>
                <w:bdr w:val="none" w:sz="0" w:space="0" w:color="auto" w:frame="1"/>
              </w:rPr>
            </w:pPr>
            <w:r w:rsidRPr="007D4F36">
              <w:rPr>
                <w:bdr w:val="none" w:sz="0" w:space="0" w:color="auto" w:frame="1"/>
              </w:rPr>
              <w:t>Ar techninėje specifikacijoje suprantamai apibūdintas pirkimo objektas?</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2CC293E3" w:rsidR="004D4E9A" w:rsidRPr="007D4F36" w:rsidRDefault="004D4E9A" w:rsidP="007D4F36">
            <w:pPr>
              <w:pStyle w:val="p33"/>
              <w:spacing w:before="0" w:beforeAutospacing="0" w:after="0" w:afterAutospacing="0"/>
              <w:jc w:val="both"/>
              <w:textAlignment w:val="baseline"/>
            </w:pPr>
            <w:r w:rsidRPr="007767E3">
              <w:t>Ar techninė specifikacija yra pakankamai išsami, konkreti ir aiški? Jeigu ne, nurodykite kurios vietos</w:t>
            </w:r>
            <w:r w:rsidR="007D4F36">
              <w:t xml:space="preserve"> </w:t>
            </w:r>
            <w:r w:rsidR="007D4F36" w:rsidRPr="007D4F36">
              <w:t xml:space="preserve">(punktai) </w:t>
            </w:r>
            <w:r w:rsidRPr="007767E3">
              <w:t>neišsamios, nekonkrečios ar neaiškios.</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4BD7FB54" w14:textId="1FB96CA5" w:rsidR="002D4B9E" w:rsidRPr="007767E3" w:rsidRDefault="002D4B9E" w:rsidP="002D4B9E">
            <w:pPr>
              <w:pStyle w:val="p33"/>
              <w:spacing w:before="0" w:beforeAutospacing="0" w:after="0" w:afterAutospacing="0"/>
              <w:jc w:val="both"/>
              <w:textAlignment w:val="baseline"/>
            </w:pPr>
            <w:r w:rsidRPr="007767E3">
              <w:t>Ar visa įranga nurodyta TS yra reikalinga pirkimo tikslui pasiekti?</w:t>
            </w:r>
          </w:p>
          <w:p w14:paraId="6877EAE3" w14:textId="54A3C4B4" w:rsidR="002D4B9E" w:rsidRPr="007767E3" w:rsidRDefault="002D4B9E" w:rsidP="002D4B9E">
            <w:pPr>
              <w:pStyle w:val="p33"/>
              <w:spacing w:before="0" w:beforeAutospacing="0" w:after="0" w:afterAutospacing="0"/>
              <w:jc w:val="both"/>
              <w:textAlignment w:val="baseline"/>
            </w:pPr>
            <w:r w:rsidRPr="007767E3">
              <w:t>Jei ne, nurodyti trūkstamą / perteklinę įrangą.</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7767E3" w:rsidRDefault="002D4B9E" w:rsidP="00F84268">
            <w:pPr>
              <w:pStyle w:val="p33"/>
              <w:spacing w:before="0" w:beforeAutospacing="0" w:after="0" w:afterAutospacing="0"/>
              <w:jc w:val="both"/>
              <w:textAlignment w:val="baseline"/>
            </w:pPr>
            <w:r w:rsidRPr="007767E3">
              <w:t>4</w:t>
            </w:r>
          </w:p>
        </w:tc>
        <w:tc>
          <w:tcPr>
            <w:tcW w:w="5473" w:type="dxa"/>
          </w:tcPr>
          <w:p w14:paraId="28213640" w14:textId="4344834B" w:rsidR="004D4E9A" w:rsidRPr="007767E3" w:rsidRDefault="004D4E9A" w:rsidP="00F84268">
            <w:pPr>
              <w:pStyle w:val="p33"/>
              <w:spacing w:before="0" w:beforeAutospacing="0" w:after="0" w:afterAutospacing="0"/>
              <w:jc w:val="both"/>
              <w:textAlignment w:val="baseline"/>
              <w:rPr>
                <w:b/>
                <w:bCs/>
              </w:rPr>
            </w:pPr>
            <w:r w:rsidRPr="007767E3">
              <w:t>Ar techninėje specifikacijoje, tiekėjų manymu, yra reikalavimų, kurie riboja konkurenciją, yra sunkiai įgyvendinami?</w:t>
            </w:r>
          </w:p>
        </w:tc>
        <w:tc>
          <w:tcPr>
            <w:tcW w:w="3166" w:type="dxa"/>
          </w:tcPr>
          <w:p w14:paraId="14F1B37F" w14:textId="0A3180A7"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4B8F5A9C" w:rsidR="004D4E9A" w:rsidRPr="007767E3" w:rsidRDefault="002D4B9E" w:rsidP="00F84268">
            <w:pPr>
              <w:pStyle w:val="p33"/>
              <w:spacing w:before="0" w:beforeAutospacing="0" w:after="0" w:afterAutospacing="0"/>
              <w:jc w:val="both"/>
              <w:textAlignment w:val="baseline"/>
              <w:rPr>
                <w:b/>
                <w:bCs/>
              </w:rPr>
            </w:pPr>
            <w:r w:rsidRPr="007767E3">
              <w:t>Ar pakankamas tiekėjo įsipareigojimų įvykdymo terminas?</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4D4E9A" w:rsidRPr="007767E3" w14:paraId="5B4F76D8" w14:textId="77777777" w:rsidTr="000E2022">
        <w:tc>
          <w:tcPr>
            <w:tcW w:w="570" w:type="dxa"/>
          </w:tcPr>
          <w:p w14:paraId="75CE5C9C" w14:textId="62F9B773" w:rsidR="004D4E9A" w:rsidRPr="007767E3" w:rsidRDefault="002D4B9E" w:rsidP="00F84268">
            <w:pPr>
              <w:pStyle w:val="p33"/>
              <w:spacing w:before="0" w:beforeAutospacing="0" w:after="0" w:afterAutospacing="0"/>
              <w:jc w:val="both"/>
              <w:textAlignment w:val="baseline"/>
            </w:pPr>
            <w:r w:rsidRPr="007767E3">
              <w:t>6</w:t>
            </w:r>
          </w:p>
        </w:tc>
        <w:tc>
          <w:tcPr>
            <w:tcW w:w="5473" w:type="dxa"/>
          </w:tcPr>
          <w:p w14:paraId="384DEAB8" w14:textId="40A941AD" w:rsidR="00AA06DB" w:rsidRPr="007767E3" w:rsidRDefault="00AA06DB" w:rsidP="00F84268">
            <w:pPr>
              <w:pStyle w:val="p33"/>
              <w:spacing w:before="0" w:beforeAutospacing="0" w:after="0" w:afterAutospacing="0"/>
              <w:jc w:val="both"/>
              <w:textAlignment w:val="baseline"/>
            </w:pPr>
            <w:r w:rsidRPr="007767E3">
              <w:t xml:space="preserve">Nurodykite preliminarią planuojamos pirkti </w:t>
            </w:r>
            <w:r w:rsidR="007D4F36">
              <w:t>prekės</w:t>
            </w:r>
            <w:r w:rsidRPr="007767E3">
              <w:t xml:space="preserve"> kainą Eur be PVM</w:t>
            </w:r>
          </w:p>
        </w:tc>
        <w:tc>
          <w:tcPr>
            <w:tcW w:w="3166" w:type="dxa"/>
          </w:tcPr>
          <w:p w14:paraId="08C3D1AC" w14:textId="113EFBC8" w:rsidR="004D4E9A" w:rsidRPr="007767E3" w:rsidRDefault="004D4E9A" w:rsidP="00F84268">
            <w:pPr>
              <w:pStyle w:val="p33"/>
              <w:spacing w:before="0" w:beforeAutospacing="0" w:after="0" w:afterAutospacing="0"/>
              <w:jc w:val="both"/>
              <w:textAlignment w:val="baseline"/>
              <w:rPr>
                <w:b/>
                <w:bCs/>
              </w:rPr>
            </w:pPr>
          </w:p>
        </w:tc>
      </w:tr>
      <w:tr w:rsidR="00C4596B" w:rsidRPr="007767E3" w14:paraId="7B94B8F2" w14:textId="77777777" w:rsidTr="000E2022">
        <w:tc>
          <w:tcPr>
            <w:tcW w:w="570" w:type="dxa"/>
          </w:tcPr>
          <w:p w14:paraId="12115C50" w14:textId="13880D5C" w:rsidR="00C4596B" w:rsidRPr="007767E3" w:rsidRDefault="00C4596B" w:rsidP="00F84268">
            <w:pPr>
              <w:pStyle w:val="p33"/>
              <w:spacing w:before="0" w:beforeAutospacing="0" w:after="0" w:afterAutospacing="0"/>
              <w:jc w:val="both"/>
              <w:textAlignment w:val="baseline"/>
            </w:pPr>
            <w:r>
              <w:t>7</w:t>
            </w:r>
          </w:p>
        </w:tc>
        <w:tc>
          <w:tcPr>
            <w:tcW w:w="5473" w:type="dxa"/>
          </w:tcPr>
          <w:p w14:paraId="3F0F2395" w14:textId="71135257" w:rsidR="00C4596B" w:rsidRPr="007767E3" w:rsidRDefault="00C4596B" w:rsidP="00F84268">
            <w:pPr>
              <w:pStyle w:val="p33"/>
              <w:spacing w:before="0" w:beforeAutospacing="0" w:after="0" w:afterAutospacing="0"/>
              <w:jc w:val="both"/>
              <w:textAlignment w:val="baseline"/>
            </w:pPr>
            <w:r>
              <w:t xml:space="preserve">Kokie Jūsų manymu būtų galimi ekonominio </w:t>
            </w:r>
            <w:r w:rsidR="00A47A6D">
              <w:t xml:space="preserve">naudingumo </w:t>
            </w:r>
            <w:r>
              <w:t>vertinimo kriterijai?</w:t>
            </w:r>
          </w:p>
        </w:tc>
        <w:tc>
          <w:tcPr>
            <w:tcW w:w="3166" w:type="dxa"/>
          </w:tcPr>
          <w:p w14:paraId="42D4DFA6" w14:textId="77777777" w:rsidR="00C4596B" w:rsidRPr="007767E3" w:rsidRDefault="00C4596B"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5CAD09B5" w:rsidR="00E300F1" w:rsidRPr="007767E3" w:rsidRDefault="00C4596B" w:rsidP="00F84268">
            <w:pPr>
              <w:pStyle w:val="p33"/>
              <w:spacing w:before="0" w:beforeAutospacing="0" w:after="0" w:afterAutospacing="0"/>
              <w:jc w:val="both"/>
              <w:textAlignment w:val="baseline"/>
            </w:pPr>
            <w:r>
              <w:t>8</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t xml:space="preserve">Konsultacijų dalyviai konsultacijas teikia neatlygintinai. Jokios išlaidos konsultacijų dalyviams neatlyginamos. Dalyvavimas teikiant konsultacijas nepanaikina teisės ateityje teikti </w:t>
      </w:r>
      <w:r w:rsidRPr="007767E3">
        <w:rPr>
          <w:color w:val="000000"/>
          <w:bdr w:val="none" w:sz="0" w:space="0" w:color="auto" w:frame="1"/>
        </w:rPr>
        <w:lastRenderedPageBreak/>
        <w:t>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400E0478" w:rsidR="00242245" w:rsidRPr="00BF7B97"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BF7B97" w:rsidRPr="007767E3">
        <w:rPr>
          <w:color w:val="000000"/>
        </w:rPr>
        <w:t>.</w:t>
      </w:r>
    </w:p>
    <w:sectPr w:rsidR="00242245"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7D94" w14:textId="77777777" w:rsidR="00AD6BA9" w:rsidRPr="007767E3" w:rsidRDefault="00AD6BA9" w:rsidP="006011D6">
      <w:r w:rsidRPr="007767E3">
        <w:separator/>
      </w:r>
    </w:p>
  </w:endnote>
  <w:endnote w:type="continuationSeparator" w:id="0">
    <w:p w14:paraId="7085B5B7" w14:textId="77777777" w:rsidR="00AD6BA9" w:rsidRPr="007767E3" w:rsidRDefault="00AD6BA9"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21E9" w14:textId="77777777" w:rsidR="00AD6BA9" w:rsidRPr="007767E3" w:rsidRDefault="00AD6BA9" w:rsidP="006011D6">
      <w:r w:rsidRPr="007767E3">
        <w:separator/>
      </w:r>
    </w:p>
  </w:footnote>
  <w:footnote w:type="continuationSeparator" w:id="0">
    <w:p w14:paraId="5ED564C1" w14:textId="77777777" w:rsidR="00AD6BA9" w:rsidRPr="007767E3" w:rsidRDefault="00AD6BA9"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5024E"/>
    <w:rsid w:val="00164399"/>
    <w:rsid w:val="00164B63"/>
    <w:rsid w:val="00164D3C"/>
    <w:rsid w:val="00165ECB"/>
    <w:rsid w:val="001824BB"/>
    <w:rsid w:val="00193106"/>
    <w:rsid w:val="00196A2F"/>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42245"/>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1D09"/>
    <w:rsid w:val="00323B0A"/>
    <w:rsid w:val="00330F81"/>
    <w:rsid w:val="0034669A"/>
    <w:rsid w:val="0036156F"/>
    <w:rsid w:val="003660F8"/>
    <w:rsid w:val="00371A15"/>
    <w:rsid w:val="00392BE7"/>
    <w:rsid w:val="00395DF8"/>
    <w:rsid w:val="003A016F"/>
    <w:rsid w:val="003A57CF"/>
    <w:rsid w:val="003D0F5D"/>
    <w:rsid w:val="003D11F2"/>
    <w:rsid w:val="003D6FE6"/>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B439A"/>
    <w:rsid w:val="004B6677"/>
    <w:rsid w:val="004C439F"/>
    <w:rsid w:val="004C56E9"/>
    <w:rsid w:val="004D36D7"/>
    <w:rsid w:val="004D4E9A"/>
    <w:rsid w:val="004F7591"/>
    <w:rsid w:val="00500568"/>
    <w:rsid w:val="00503A2C"/>
    <w:rsid w:val="005062F9"/>
    <w:rsid w:val="00506EE0"/>
    <w:rsid w:val="00523D64"/>
    <w:rsid w:val="00524B88"/>
    <w:rsid w:val="00525F7A"/>
    <w:rsid w:val="00527AB1"/>
    <w:rsid w:val="00537704"/>
    <w:rsid w:val="00537E07"/>
    <w:rsid w:val="005409A5"/>
    <w:rsid w:val="0054400B"/>
    <w:rsid w:val="00545535"/>
    <w:rsid w:val="00555DD4"/>
    <w:rsid w:val="00566577"/>
    <w:rsid w:val="00571D89"/>
    <w:rsid w:val="005756BF"/>
    <w:rsid w:val="00575C5C"/>
    <w:rsid w:val="00576BD7"/>
    <w:rsid w:val="00580744"/>
    <w:rsid w:val="005903E9"/>
    <w:rsid w:val="005926A5"/>
    <w:rsid w:val="00593C45"/>
    <w:rsid w:val="00594C8F"/>
    <w:rsid w:val="005A5273"/>
    <w:rsid w:val="005B3907"/>
    <w:rsid w:val="005B4EF2"/>
    <w:rsid w:val="005C217A"/>
    <w:rsid w:val="005D1283"/>
    <w:rsid w:val="005D4DD2"/>
    <w:rsid w:val="005D6E9B"/>
    <w:rsid w:val="005E5B04"/>
    <w:rsid w:val="005F4C00"/>
    <w:rsid w:val="006011D6"/>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4590"/>
    <w:rsid w:val="00733933"/>
    <w:rsid w:val="00735D82"/>
    <w:rsid w:val="00736B09"/>
    <w:rsid w:val="0073768C"/>
    <w:rsid w:val="00746489"/>
    <w:rsid w:val="00761B1C"/>
    <w:rsid w:val="0077410B"/>
    <w:rsid w:val="007767E3"/>
    <w:rsid w:val="00796246"/>
    <w:rsid w:val="00796729"/>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904080"/>
    <w:rsid w:val="009111B2"/>
    <w:rsid w:val="009163B2"/>
    <w:rsid w:val="00916DEB"/>
    <w:rsid w:val="009224D4"/>
    <w:rsid w:val="00926654"/>
    <w:rsid w:val="0093179F"/>
    <w:rsid w:val="00933DFA"/>
    <w:rsid w:val="00944D34"/>
    <w:rsid w:val="009501CA"/>
    <w:rsid w:val="00950F04"/>
    <w:rsid w:val="00951D2F"/>
    <w:rsid w:val="00974683"/>
    <w:rsid w:val="00976AA3"/>
    <w:rsid w:val="009B470A"/>
    <w:rsid w:val="009B769A"/>
    <w:rsid w:val="009C5A34"/>
    <w:rsid w:val="009D6478"/>
    <w:rsid w:val="009E7F98"/>
    <w:rsid w:val="009F16BE"/>
    <w:rsid w:val="009F570A"/>
    <w:rsid w:val="009F7F62"/>
    <w:rsid w:val="00A14E2F"/>
    <w:rsid w:val="00A22C0C"/>
    <w:rsid w:val="00A323FA"/>
    <w:rsid w:val="00A47A6D"/>
    <w:rsid w:val="00A60B37"/>
    <w:rsid w:val="00A93A4D"/>
    <w:rsid w:val="00A959EF"/>
    <w:rsid w:val="00AA06DB"/>
    <w:rsid w:val="00AC5D83"/>
    <w:rsid w:val="00AD0F2C"/>
    <w:rsid w:val="00AD6BA9"/>
    <w:rsid w:val="00AE329C"/>
    <w:rsid w:val="00AE49D7"/>
    <w:rsid w:val="00AE7E3A"/>
    <w:rsid w:val="00B104D7"/>
    <w:rsid w:val="00B12043"/>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4596B"/>
    <w:rsid w:val="00C53448"/>
    <w:rsid w:val="00C63C17"/>
    <w:rsid w:val="00C74663"/>
    <w:rsid w:val="00C8722D"/>
    <w:rsid w:val="00CB21CC"/>
    <w:rsid w:val="00CB2AA2"/>
    <w:rsid w:val="00CB415D"/>
    <w:rsid w:val="00CB523A"/>
    <w:rsid w:val="00CC2832"/>
    <w:rsid w:val="00CC4E30"/>
    <w:rsid w:val="00CD112E"/>
    <w:rsid w:val="00CD2862"/>
    <w:rsid w:val="00CD28F1"/>
    <w:rsid w:val="00CF24CA"/>
    <w:rsid w:val="00D05295"/>
    <w:rsid w:val="00D212F9"/>
    <w:rsid w:val="00D22A60"/>
    <w:rsid w:val="00D571AF"/>
    <w:rsid w:val="00D85451"/>
    <w:rsid w:val="00D96234"/>
    <w:rsid w:val="00D97DDD"/>
    <w:rsid w:val="00DA4EEA"/>
    <w:rsid w:val="00DA6459"/>
    <w:rsid w:val="00DC357A"/>
    <w:rsid w:val="00DC7F95"/>
    <w:rsid w:val="00DD6D49"/>
    <w:rsid w:val="00DE68C1"/>
    <w:rsid w:val="00DF492E"/>
    <w:rsid w:val="00E021FF"/>
    <w:rsid w:val="00E114A2"/>
    <w:rsid w:val="00E132AA"/>
    <w:rsid w:val="00E17B62"/>
    <w:rsid w:val="00E20159"/>
    <w:rsid w:val="00E23524"/>
    <w:rsid w:val="00E2685B"/>
    <w:rsid w:val="00E300F1"/>
    <w:rsid w:val="00E32DFE"/>
    <w:rsid w:val="00E330F5"/>
    <w:rsid w:val="00E500D0"/>
    <w:rsid w:val="00E63401"/>
    <w:rsid w:val="00E6497D"/>
    <w:rsid w:val="00E7028E"/>
    <w:rsid w:val="00E76FC6"/>
    <w:rsid w:val="00E77165"/>
    <w:rsid w:val="00E771C7"/>
    <w:rsid w:val="00E9243B"/>
    <w:rsid w:val="00EA3AE7"/>
    <w:rsid w:val="00EA5665"/>
    <w:rsid w:val="00EB3112"/>
    <w:rsid w:val="00EB5261"/>
    <w:rsid w:val="00EC6F7E"/>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Pages>
  <Words>1596</Words>
  <Characters>910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31</cp:revision>
  <cp:lastPrinted>2023-06-20T07:54:00Z</cp:lastPrinted>
  <dcterms:created xsi:type="dcterms:W3CDTF">2024-08-22T08:31:00Z</dcterms:created>
  <dcterms:modified xsi:type="dcterms:W3CDTF">2025-07-11T12:23:00Z</dcterms:modified>
</cp:coreProperties>
</file>