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EB47" w14:textId="76C250B2" w:rsidR="00630C47" w:rsidRPr="00CD350B" w:rsidRDefault="00072DE8" w:rsidP="00630C47">
      <w:pPr>
        <w:jc w:val="center"/>
        <w:rPr>
          <w:b/>
          <w:bCs/>
          <w:lang w:val="lt-LT"/>
        </w:rPr>
      </w:pPr>
      <w:r w:rsidRPr="00CD350B">
        <w:rPr>
          <w:b/>
          <w:bCs/>
          <w:lang w:val="lt-LT"/>
        </w:rPr>
        <w:t>ZARASŲ „ĄŽUOLO“ GIMNAZIJA</w:t>
      </w:r>
    </w:p>
    <w:p w14:paraId="2B9ECDDE" w14:textId="085FD863" w:rsidR="00D12491" w:rsidRPr="00CD350B" w:rsidRDefault="00CD350B" w:rsidP="00630C47">
      <w:pPr>
        <w:widowControl w:val="0"/>
        <w:jc w:val="center"/>
        <w:outlineLvl w:val="0"/>
        <w:rPr>
          <w:b/>
          <w:bCs/>
          <w:lang w:val="lt-LT"/>
        </w:rPr>
      </w:pPr>
      <w:r>
        <w:rPr>
          <w:b/>
          <w:bCs/>
          <w:lang w:val="lt-LT"/>
        </w:rPr>
        <w:t>GAMTOS MOKSLŲ LABORATORIJOS ĮRANGOS IR PRIEMONIŲ TECHNINĖ SPECIFIKACIJA</w:t>
      </w:r>
    </w:p>
    <w:p w14:paraId="064C8369" w14:textId="77777777" w:rsidR="00D12491" w:rsidRPr="00CD350B" w:rsidRDefault="00D12491" w:rsidP="00D12491">
      <w:pPr>
        <w:widowControl w:val="0"/>
        <w:jc w:val="center"/>
        <w:rPr>
          <w:lang w:val="lt-LT"/>
        </w:rPr>
      </w:pPr>
    </w:p>
    <w:p w14:paraId="387E4E02" w14:textId="742C23C4" w:rsidR="00D12491" w:rsidRPr="00CD350B" w:rsidRDefault="00D12491" w:rsidP="00D12491">
      <w:pPr>
        <w:jc w:val="center"/>
        <w:rPr>
          <w:lang w:val="lt-LT"/>
        </w:rPr>
      </w:pPr>
      <w:r w:rsidRPr="00CD350B">
        <w:rPr>
          <w:lang w:val="lt-LT"/>
        </w:rPr>
        <w:t>202</w:t>
      </w:r>
      <w:r w:rsidR="00CD350B">
        <w:rPr>
          <w:lang w:val="lt-LT"/>
        </w:rPr>
        <w:t>5</w:t>
      </w:r>
      <w:r w:rsidRPr="00CD350B">
        <w:rPr>
          <w:lang w:val="lt-LT"/>
        </w:rPr>
        <w:t xml:space="preserve"> m. </w:t>
      </w:r>
      <w:r w:rsidR="00CD350B">
        <w:rPr>
          <w:lang w:val="lt-LT"/>
        </w:rPr>
        <w:t>liepos</w:t>
      </w:r>
      <w:r w:rsidR="00072DE8" w:rsidRPr="00CD350B">
        <w:rPr>
          <w:lang w:val="lt-LT"/>
        </w:rPr>
        <w:t xml:space="preserve"> </w:t>
      </w:r>
      <w:r w:rsidR="00CD350B">
        <w:rPr>
          <w:lang w:val="lt-LT"/>
        </w:rPr>
        <w:t>03</w:t>
      </w:r>
      <w:r w:rsidR="00C30E9F" w:rsidRPr="00CD350B">
        <w:rPr>
          <w:lang w:val="lt-LT"/>
        </w:rPr>
        <w:t xml:space="preserve"> d.</w:t>
      </w:r>
    </w:p>
    <w:p w14:paraId="6083760C" w14:textId="260A7C4C" w:rsidR="00D12491" w:rsidRPr="00CD350B" w:rsidRDefault="00072DE8" w:rsidP="00D12491">
      <w:pPr>
        <w:jc w:val="center"/>
        <w:rPr>
          <w:lang w:val="lt-LT"/>
        </w:rPr>
      </w:pPr>
      <w:r w:rsidRPr="00CD350B">
        <w:rPr>
          <w:lang w:val="lt-LT"/>
        </w:rPr>
        <w:t>Zarasai</w:t>
      </w:r>
    </w:p>
    <w:p w14:paraId="4C92AE8F" w14:textId="77777777" w:rsidR="00D45505" w:rsidRPr="00CD350B" w:rsidRDefault="00D45505" w:rsidP="00D12491">
      <w:pPr>
        <w:widowControl w:val="0"/>
        <w:jc w:val="both"/>
        <w:rPr>
          <w:bCs/>
          <w:color w:val="000000"/>
          <w:lang w:val="lt-LT"/>
        </w:rPr>
      </w:pPr>
    </w:p>
    <w:p w14:paraId="4767EFF6" w14:textId="77777777" w:rsidR="00D45505" w:rsidRPr="00CD350B" w:rsidRDefault="00D45505" w:rsidP="00D12491">
      <w:pPr>
        <w:widowControl w:val="0"/>
        <w:jc w:val="both"/>
        <w:rPr>
          <w:bCs/>
          <w:color w:val="000000"/>
          <w:lang w:val="lt-LT"/>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D12491" w:rsidRPr="00CD350B" w14:paraId="5A6BF4CD" w14:textId="77777777" w:rsidTr="00D24F26">
        <w:trPr>
          <w:cantSplit/>
          <w:trHeight w:val="397"/>
        </w:trPr>
        <w:tc>
          <w:tcPr>
            <w:tcW w:w="10774" w:type="dxa"/>
            <w:shd w:val="clear" w:color="auto" w:fill="D9D9D9" w:themeFill="background1" w:themeFillShade="D9"/>
            <w:vAlign w:val="center"/>
          </w:tcPr>
          <w:p w14:paraId="0B8DCFDC" w14:textId="25DAABF0" w:rsidR="00D12491" w:rsidRPr="00CD350B" w:rsidRDefault="00D12491" w:rsidP="00D45505">
            <w:pPr>
              <w:tabs>
                <w:tab w:val="left" w:pos="319"/>
              </w:tabs>
              <w:ind w:firstLine="319"/>
              <w:contextualSpacing/>
              <w:jc w:val="both"/>
              <w:rPr>
                <w:b/>
                <w:lang w:val="lt-LT"/>
              </w:rPr>
            </w:pPr>
            <w:r w:rsidRPr="00CD350B">
              <w:rPr>
                <w:b/>
                <w:lang w:val="lt-LT"/>
              </w:rPr>
              <w:t>Pirkimo objekto pavadinimas</w:t>
            </w:r>
          </w:p>
        </w:tc>
      </w:tr>
      <w:tr w:rsidR="00D12491" w:rsidRPr="00CD350B" w14:paraId="300F2645" w14:textId="77777777" w:rsidTr="00D24F26">
        <w:trPr>
          <w:cantSplit/>
          <w:trHeight w:val="345"/>
        </w:trPr>
        <w:tc>
          <w:tcPr>
            <w:tcW w:w="10774" w:type="dxa"/>
            <w:shd w:val="clear" w:color="auto" w:fill="FFFFFF" w:themeFill="background1"/>
          </w:tcPr>
          <w:p w14:paraId="7A9B3A0E" w14:textId="56113C54" w:rsidR="00D45505" w:rsidRPr="00CD350B" w:rsidRDefault="009B63BF" w:rsidP="005A0F30">
            <w:pPr>
              <w:ind w:firstLine="319"/>
              <w:contextualSpacing/>
              <w:jc w:val="both"/>
              <w:rPr>
                <w:bCs/>
                <w:lang w:val="lt-LT"/>
              </w:rPr>
            </w:pPr>
            <w:r>
              <w:rPr>
                <w:bCs/>
                <w:lang w:val="lt-LT"/>
              </w:rPr>
              <w:t>Gamtos mokslų klasės įranga ir priemonės</w:t>
            </w:r>
          </w:p>
        </w:tc>
      </w:tr>
      <w:tr w:rsidR="00D12491" w:rsidRPr="00CD350B" w14:paraId="267B754E" w14:textId="77777777" w:rsidTr="00D24F26">
        <w:trPr>
          <w:cantSplit/>
          <w:trHeight w:val="624"/>
        </w:trPr>
        <w:tc>
          <w:tcPr>
            <w:tcW w:w="10774" w:type="dxa"/>
            <w:shd w:val="clear" w:color="auto" w:fill="D9D9D9" w:themeFill="background1" w:themeFillShade="D9"/>
            <w:vAlign w:val="center"/>
          </w:tcPr>
          <w:p w14:paraId="503BF038" w14:textId="3342BB15" w:rsidR="00D12491" w:rsidRPr="00CD350B" w:rsidRDefault="00D45505" w:rsidP="00D45505">
            <w:pPr>
              <w:tabs>
                <w:tab w:val="left" w:pos="319"/>
              </w:tabs>
              <w:ind w:firstLine="319"/>
              <w:contextualSpacing/>
              <w:jc w:val="both"/>
              <w:rPr>
                <w:b/>
                <w:lang w:val="lt-LT"/>
              </w:rPr>
            </w:pPr>
            <w:r w:rsidRPr="00CD350B">
              <w:rPr>
                <w:b/>
                <w:lang w:val="lt-LT"/>
              </w:rPr>
              <w:t>Pirkimo objekto aprašymas ir pirkimo objektui keliami reikalavimai</w:t>
            </w:r>
            <w:r w:rsidRPr="00CD350B">
              <w:rPr>
                <w:lang w:val="lt-LT"/>
              </w:rPr>
              <w:t xml:space="preserve"> (</w:t>
            </w:r>
            <w:r w:rsidRPr="00CD350B">
              <w:rPr>
                <w:i/>
                <w:lang w:val="lt-LT"/>
              </w:rPr>
              <w:t>ketinamų pirkti prekių, paslaugų ar darbų savybės, kokybės reikalavimai)</w:t>
            </w:r>
          </w:p>
        </w:tc>
      </w:tr>
      <w:tr w:rsidR="00D12491" w:rsidRPr="00CD350B" w14:paraId="6F7E181F" w14:textId="77777777" w:rsidTr="00AC76D4">
        <w:trPr>
          <w:trHeight w:val="345"/>
        </w:trPr>
        <w:tc>
          <w:tcPr>
            <w:tcW w:w="10774" w:type="dxa"/>
            <w:tcBorders>
              <w:bottom w:val="single" w:sz="4" w:space="0" w:color="auto"/>
              <w:right w:val="single" w:sz="4" w:space="0" w:color="auto"/>
            </w:tcBorders>
            <w:shd w:val="clear" w:color="auto" w:fill="FFFFFF" w:themeFill="background1"/>
            <w:vAlign w:val="center"/>
          </w:tcPr>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9376"/>
            </w:tblGrid>
            <w:tr w:rsidR="00AC76D4" w:rsidRPr="00CD350B" w14:paraId="4464095E" w14:textId="77777777" w:rsidTr="00905CA0">
              <w:trPr>
                <w:trHeight w:val="838"/>
                <w:tblHeader/>
              </w:trPr>
              <w:tc>
                <w:tcPr>
                  <w:tcW w:w="1142" w:type="dxa"/>
                  <w:tcBorders>
                    <w:top w:val="single" w:sz="4" w:space="0" w:color="auto"/>
                    <w:left w:val="single" w:sz="4" w:space="0" w:color="auto"/>
                    <w:right w:val="single" w:sz="4" w:space="0" w:color="auto"/>
                  </w:tcBorders>
                  <w:shd w:val="clear" w:color="auto" w:fill="92D050"/>
                  <w:vAlign w:val="center"/>
                </w:tcPr>
                <w:p w14:paraId="3AD330A1" w14:textId="77777777" w:rsidR="00AC76D4" w:rsidRPr="00CD350B" w:rsidRDefault="00AC76D4" w:rsidP="00AC76D4">
                  <w:pPr>
                    <w:pStyle w:val="Sraopastraipa"/>
                    <w:tabs>
                      <w:tab w:val="left" w:pos="-105"/>
                    </w:tabs>
                    <w:spacing w:after="0" w:line="240" w:lineRule="auto"/>
                    <w:ind w:left="502" w:hanging="360"/>
                    <w:jc w:val="center"/>
                    <w:rPr>
                      <w:rFonts w:ascii="Times New Roman" w:eastAsia="Times New Roman" w:hAnsi="Times New Roman"/>
                      <w:b/>
                      <w:iCs/>
                      <w:sz w:val="24"/>
                      <w:szCs w:val="24"/>
                    </w:rPr>
                  </w:pPr>
                </w:p>
              </w:tc>
              <w:tc>
                <w:tcPr>
                  <w:tcW w:w="9376" w:type="dxa"/>
                  <w:tcBorders>
                    <w:top w:val="single" w:sz="4" w:space="0" w:color="auto"/>
                    <w:left w:val="single" w:sz="4" w:space="0" w:color="auto"/>
                    <w:right w:val="single" w:sz="4" w:space="0" w:color="auto"/>
                  </w:tcBorders>
                  <w:shd w:val="clear" w:color="auto" w:fill="92D050"/>
                </w:tcPr>
                <w:p w14:paraId="52FD605C" w14:textId="77777777" w:rsidR="00AC76D4" w:rsidRPr="00CD350B" w:rsidRDefault="00AC76D4" w:rsidP="00AC76D4">
                  <w:pPr>
                    <w:rPr>
                      <w:b/>
                      <w:iCs/>
                      <w:lang w:val="lt-LT"/>
                    </w:rPr>
                  </w:pPr>
                  <w:r w:rsidRPr="00CD350B">
                    <w:rPr>
                      <w:b/>
                      <w:kern w:val="2"/>
                      <w:lang w:val="lt-LT"/>
                      <w14:ligatures w14:val="standardContextual"/>
                    </w:rPr>
                    <w:t xml:space="preserve">Reikalaujamos techninių charakteristikų (parametrų) reikšmės </w:t>
                  </w:r>
                  <w:r w:rsidRPr="00CD350B">
                    <w:rPr>
                      <w:b/>
                      <w:iCs/>
                      <w:lang w:val="lt-LT"/>
                    </w:rPr>
                    <w:t xml:space="preserve">Gamtos mokslų klasės įranga ir priemonės – 1 kompl. </w:t>
                  </w:r>
                </w:p>
                <w:p w14:paraId="5D669B63" w14:textId="77777777" w:rsidR="00AC76D4" w:rsidRPr="00CD350B" w:rsidRDefault="00AC76D4" w:rsidP="00AC76D4">
                  <w:pPr>
                    <w:rPr>
                      <w:b/>
                      <w:iCs/>
                      <w:lang w:val="lt-LT"/>
                    </w:rPr>
                  </w:pPr>
                  <w:r w:rsidRPr="00CD350B">
                    <w:rPr>
                      <w:b/>
                      <w:iCs/>
                      <w:lang w:val="lt-LT"/>
                    </w:rPr>
                    <w:t>Sudarytas iš:</w:t>
                  </w:r>
                </w:p>
              </w:tc>
            </w:tr>
            <w:tr w:rsidR="00AC76D4" w:rsidRPr="00CD350B" w14:paraId="48045237" w14:textId="77777777" w:rsidTr="00905CA0">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vAlign w:val="center"/>
                </w:tcPr>
                <w:p w14:paraId="4CC84446" w14:textId="5CB31A1B" w:rsidR="00AC76D4" w:rsidRPr="00CD350B" w:rsidRDefault="00AC76D4" w:rsidP="00AC76D4">
                  <w:pPr>
                    <w:tabs>
                      <w:tab w:val="left" w:pos="-105"/>
                    </w:tabs>
                    <w:rPr>
                      <w:b/>
                      <w:iCs/>
                      <w:lang w:val="lt-LT"/>
                    </w:rPr>
                  </w:pPr>
                  <w:r w:rsidRPr="00CD350B">
                    <w:rPr>
                      <w:b/>
                      <w:iCs/>
                      <w:lang w:val="lt-LT"/>
                    </w:rPr>
                    <w:t>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9F00533" w14:textId="77777777" w:rsidR="00AC76D4" w:rsidRPr="00CD350B" w:rsidRDefault="00AC76D4" w:rsidP="00AC76D4">
                  <w:pPr>
                    <w:rPr>
                      <w:b/>
                      <w:iCs/>
                      <w:lang w:val="lt-LT"/>
                    </w:rPr>
                  </w:pPr>
                  <w:r w:rsidRPr="00CD350B">
                    <w:rPr>
                      <w:b/>
                      <w:iCs/>
                      <w:lang w:val="lt-LT"/>
                    </w:rPr>
                    <w:t>Laboratorinis mokytojo stalas - 1 vnt.</w:t>
                  </w:r>
                </w:p>
              </w:tc>
            </w:tr>
            <w:tr w:rsidR="00AC76D4" w:rsidRPr="00CD350B" w14:paraId="2EF37CC5"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CFB677D"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3BE19E1" w14:textId="77777777" w:rsidR="00AC76D4" w:rsidRPr="00CD350B" w:rsidRDefault="00AC76D4" w:rsidP="00AC76D4">
                  <w:pPr>
                    <w:rPr>
                      <w:bCs/>
                      <w:iCs/>
                      <w:lang w:val="lt-LT"/>
                    </w:rPr>
                  </w:pPr>
                  <w:r w:rsidRPr="00CD350B">
                    <w:rPr>
                      <w:bCs/>
                      <w:iCs/>
                      <w:lang w:val="lt-LT"/>
                    </w:rPr>
                    <w:t>Stalo išmatavimai 1200(±50)x600(±50)x700(±50) mm</w:t>
                  </w:r>
                </w:p>
              </w:tc>
            </w:tr>
            <w:tr w:rsidR="00AC76D4" w:rsidRPr="00CD350B" w14:paraId="26B84B59"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4E06559A"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0ECC16" w14:textId="77777777" w:rsidR="00AC76D4" w:rsidRPr="00CD350B" w:rsidRDefault="00AC76D4" w:rsidP="00AC76D4">
                  <w:pPr>
                    <w:rPr>
                      <w:bCs/>
                      <w:iCs/>
                      <w:lang w:val="lt-LT"/>
                    </w:rPr>
                  </w:pPr>
                  <w:r w:rsidRPr="00CD350B">
                    <w:rPr>
                      <w:bCs/>
                      <w:iCs/>
                      <w:lang w:val="lt-LT"/>
                    </w:rPr>
                    <w:t xml:space="preserve">Pagrindo konstrukcija metalinė su ne mažesniais kaip 60x30 mm metaliniais profiliais </w:t>
                  </w:r>
                </w:p>
              </w:tc>
            </w:tr>
            <w:tr w:rsidR="00AC76D4" w:rsidRPr="00CD350B" w14:paraId="6C9FB682"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072F69A1"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0F4063A" w14:textId="77777777" w:rsidR="00AC76D4" w:rsidRPr="00CD350B" w:rsidRDefault="00AC76D4" w:rsidP="00AC76D4">
                  <w:pPr>
                    <w:rPr>
                      <w:bCs/>
                      <w:iCs/>
                      <w:lang w:val="lt-LT"/>
                    </w:rPr>
                  </w:pPr>
                  <w:r w:rsidRPr="00CD350B">
                    <w:rPr>
                      <w:bCs/>
                      <w:iCs/>
                      <w:lang w:val="lt-LT"/>
                    </w:rPr>
                    <w:t>Stalviršis turi būti fenolio kompaktinės medžiagos ne plonesnės kaip 20 mm storio</w:t>
                  </w:r>
                </w:p>
              </w:tc>
            </w:tr>
            <w:tr w:rsidR="00AC76D4" w:rsidRPr="00CD350B" w14:paraId="3C046D27"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127BEE7E"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7791AC3" w14:textId="77777777" w:rsidR="00AC76D4" w:rsidRPr="00CD350B" w:rsidRDefault="00AC76D4" w:rsidP="00AC76D4">
                  <w:pPr>
                    <w:rPr>
                      <w:bCs/>
                      <w:iCs/>
                      <w:lang w:val="lt-LT"/>
                    </w:rPr>
                  </w:pPr>
                  <w:r w:rsidRPr="00CD350B">
                    <w:rPr>
                      <w:lang w:val="lt-LT"/>
                    </w:rPr>
                    <w:t>Atsižvelgiant į žaliuosius pirkimus medžiaga turi atitikti RoHS direktyvą 2011/65/ES (be švino, kadmio, gyvsidabrio, šešiavalentio chromo ir kitų pavojingų medžiagų) arba lygiavertę</w:t>
                  </w:r>
                </w:p>
              </w:tc>
            </w:tr>
            <w:tr w:rsidR="00AC76D4" w:rsidRPr="00CD350B" w14:paraId="01BB6356"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10DC417F"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CC94DD2" w14:textId="77777777" w:rsidR="00AC76D4" w:rsidRPr="00CD350B" w:rsidRDefault="00AC76D4" w:rsidP="00AC76D4">
                  <w:pPr>
                    <w:rPr>
                      <w:bCs/>
                      <w:iCs/>
                      <w:lang w:val="lt-LT"/>
                    </w:rPr>
                  </w:pPr>
                  <w:r w:rsidRPr="00CD350B">
                    <w:rPr>
                      <w:lang w:val="lt-LT"/>
                    </w:rPr>
                    <w:t>Atsižvelgiant į žaliuosius pirkimus medžiaga turi atitikti Reach reglamento reikalavimus, medžiagoje neturi būti daugiau kaip 0.1 % SVHC (labai didelį susirūpinimą keliančių medžiagų)</w:t>
                  </w:r>
                </w:p>
              </w:tc>
            </w:tr>
            <w:tr w:rsidR="00AC76D4" w:rsidRPr="00CD350B" w14:paraId="2F909784"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0CDE790B"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DD64136" w14:textId="77777777" w:rsidR="00AC76D4" w:rsidRPr="00CD350B" w:rsidRDefault="00AC76D4" w:rsidP="00AC76D4">
                  <w:pPr>
                    <w:rPr>
                      <w:bCs/>
                      <w:iCs/>
                      <w:lang w:val="lt-LT"/>
                    </w:rPr>
                  </w:pPr>
                  <w:r w:rsidRPr="00CD350B">
                    <w:rPr>
                      <w:lang w:val="lt-LT"/>
                    </w:rPr>
                    <w:t>Stalviršis (SV) turi būti atsparus mechaniniam poveikiui</w:t>
                  </w:r>
                </w:p>
              </w:tc>
            </w:tr>
            <w:tr w:rsidR="00AC76D4" w:rsidRPr="00CD350B" w14:paraId="2F0862B0"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9116484"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B49F353" w14:textId="77777777" w:rsidR="00AC76D4" w:rsidRPr="00CD350B" w:rsidRDefault="00AC76D4" w:rsidP="00AC76D4">
                  <w:pPr>
                    <w:rPr>
                      <w:bCs/>
                      <w:iCs/>
                      <w:lang w:val="lt-LT"/>
                    </w:rPr>
                  </w:pPr>
                  <w:r w:rsidRPr="00CD350B">
                    <w:rPr>
                      <w:lang w:val="lt-LT"/>
                    </w:rPr>
                    <w:t>SV lenkimo stiprumas ne mažesnis kaip 100 MPa</w:t>
                  </w:r>
                </w:p>
              </w:tc>
            </w:tr>
            <w:tr w:rsidR="00AC76D4" w:rsidRPr="00CD350B" w14:paraId="65BEE353"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FBEC1DE"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2049E1" w14:textId="77777777" w:rsidR="00AC76D4" w:rsidRPr="00CD350B" w:rsidRDefault="00AC76D4" w:rsidP="00AC76D4">
                  <w:pPr>
                    <w:rPr>
                      <w:bCs/>
                      <w:iCs/>
                      <w:lang w:val="lt-LT"/>
                    </w:rPr>
                  </w:pPr>
                  <w:r w:rsidRPr="00CD350B">
                    <w:rPr>
                      <w:lang w:val="lt-LT"/>
                    </w:rPr>
                    <w:t>SV smūginis stipris ne mažesnis kaip 15 kJ/m2</w:t>
                  </w:r>
                </w:p>
              </w:tc>
            </w:tr>
            <w:tr w:rsidR="00AC76D4" w:rsidRPr="00CD350B" w14:paraId="58A201CC"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723D5E5"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D19DDD" w14:textId="77777777" w:rsidR="00AC76D4" w:rsidRPr="00CD350B" w:rsidRDefault="00AC76D4" w:rsidP="00AC76D4">
                  <w:pPr>
                    <w:rPr>
                      <w:bCs/>
                      <w:iCs/>
                      <w:lang w:val="lt-LT"/>
                    </w:rPr>
                  </w:pPr>
                  <w:r w:rsidRPr="00CD350B">
                    <w:rPr>
                      <w:lang w:val="lt-LT"/>
                    </w:rPr>
                    <w:t>SV tempimo stiprumas ne mažesnis kaip 100 MPa</w:t>
                  </w:r>
                </w:p>
              </w:tc>
            </w:tr>
            <w:tr w:rsidR="00AC76D4" w:rsidRPr="00CD350B" w14:paraId="2D47130D"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A2BD922"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F35C803" w14:textId="77777777" w:rsidR="00AC76D4" w:rsidRPr="00CD350B" w:rsidRDefault="00AC76D4" w:rsidP="00AC76D4">
                  <w:pPr>
                    <w:rPr>
                      <w:bCs/>
                      <w:iCs/>
                      <w:lang w:val="lt-LT"/>
                    </w:rPr>
                  </w:pPr>
                  <w:r w:rsidRPr="00CD350B">
                    <w:rPr>
                      <w:lang w:val="lt-LT"/>
                    </w:rPr>
                    <w:t>SV skėlimo jėga ne mažesnė kaip 2000 N</w:t>
                  </w:r>
                </w:p>
              </w:tc>
            </w:tr>
            <w:tr w:rsidR="00AC76D4" w:rsidRPr="00CD350B" w14:paraId="5DE9E5C2"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1AB2AC25"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382D9C9" w14:textId="77777777" w:rsidR="00AC76D4" w:rsidRPr="00CD350B" w:rsidRDefault="00AC76D4" w:rsidP="00AC76D4">
                  <w:pPr>
                    <w:rPr>
                      <w:bCs/>
                      <w:iCs/>
                      <w:lang w:val="lt-LT"/>
                    </w:rPr>
                  </w:pPr>
                  <w:r w:rsidRPr="00CD350B">
                    <w:rPr>
                      <w:lang w:val="lt-LT"/>
                    </w:rPr>
                    <w:t>SV elastingumo modulis ne mažesnis kaip 6500 MPa</w:t>
                  </w:r>
                </w:p>
              </w:tc>
            </w:tr>
            <w:tr w:rsidR="00AC76D4" w:rsidRPr="00CD350B" w14:paraId="6CFE1194"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71203956"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448DBA" w14:textId="77777777" w:rsidR="00AC76D4" w:rsidRPr="00CD350B" w:rsidRDefault="00AC76D4" w:rsidP="00AC76D4">
                  <w:pPr>
                    <w:rPr>
                      <w:bCs/>
                      <w:iCs/>
                      <w:lang w:val="lt-LT"/>
                    </w:rPr>
                  </w:pPr>
                  <w:r w:rsidRPr="00CD350B">
                    <w:rPr>
                      <w:lang w:val="lt-LT"/>
                    </w:rPr>
                    <w:t>SV darbinė maks. temp. ne mažesnė kaip 120 C</w:t>
                  </w:r>
                </w:p>
              </w:tc>
            </w:tr>
            <w:tr w:rsidR="00AC76D4" w:rsidRPr="00CD350B" w14:paraId="5F5B9DC3"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9F54217"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0F558C8" w14:textId="77777777" w:rsidR="00AC76D4" w:rsidRPr="00CD350B" w:rsidRDefault="00AC76D4" w:rsidP="00AC76D4">
                  <w:pPr>
                    <w:rPr>
                      <w:bCs/>
                      <w:iCs/>
                      <w:lang w:val="lt-LT"/>
                    </w:rPr>
                  </w:pPr>
                  <w:r w:rsidRPr="00CD350B">
                    <w:rPr>
                      <w:lang w:val="lt-LT"/>
                    </w:rPr>
                    <w:t>SV vandens absorbcija ne plonesnės kaip 3 mm storio ne daugiau kaip 85 mg.</w:t>
                  </w:r>
                </w:p>
              </w:tc>
            </w:tr>
            <w:tr w:rsidR="00AC76D4" w:rsidRPr="00CD350B" w14:paraId="14992B3F" w14:textId="77777777" w:rsidTr="00905CA0">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8C02904"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EF26853" w14:textId="77777777" w:rsidR="00AC76D4" w:rsidRPr="00CD350B" w:rsidRDefault="00AC76D4" w:rsidP="00AC76D4">
                  <w:pPr>
                    <w:rPr>
                      <w:lang w:val="lt-LT"/>
                    </w:rPr>
                  </w:pPr>
                  <w:r w:rsidRPr="00CD350B">
                    <w:rPr>
                      <w:lang w:val="lt-LT"/>
                    </w:rPr>
                    <w:t>Turi būti priekinė apsauginė sienelė</w:t>
                  </w:r>
                </w:p>
              </w:tc>
            </w:tr>
            <w:tr w:rsidR="00AC76D4" w:rsidRPr="00CD350B" w14:paraId="670899E4" w14:textId="77777777" w:rsidTr="00A04155">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31CC35D" w14:textId="77777777" w:rsidR="00AC76D4" w:rsidRPr="00CD350B" w:rsidRDefault="00AC76D4" w:rsidP="00AC76D4">
                  <w:pPr>
                    <w:pStyle w:val="Sraopastraipa"/>
                    <w:numPr>
                      <w:ilvl w:val="0"/>
                      <w:numId w:val="3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17F9876" w14:textId="77777777" w:rsidR="00AC76D4" w:rsidRPr="00CD350B" w:rsidRDefault="00AC76D4" w:rsidP="00AC76D4">
                  <w:pPr>
                    <w:rPr>
                      <w:bCs/>
                      <w:iCs/>
                      <w:lang w:val="lt-LT"/>
                    </w:rPr>
                  </w:pPr>
                  <w:r w:rsidRPr="00CD350B">
                    <w:rPr>
                      <w:lang w:val="lt-LT"/>
                    </w:rPr>
                    <w:t>Jei perkančiajai organizacijai (PO) kyla pagrįstų įtarimų dėl stalo techninių charakteristikų, PO gali paprašyti pateikti medžiagų gamintojo medžiagos aprašymą ir sertifikatus</w:t>
                  </w:r>
                </w:p>
              </w:tc>
            </w:tr>
            <w:tr w:rsidR="00AC76D4" w:rsidRPr="00CD350B" w14:paraId="5383138D"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7C1A0625" w14:textId="77777777" w:rsidR="00AC76D4" w:rsidRPr="00CD350B" w:rsidRDefault="00AC76D4" w:rsidP="00AC76D4">
                  <w:pPr>
                    <w:rPr>
                      <w:b/>
                      <w:lang w:val="lt-LT"/>
                    </w:rPr>
                  </w:pPr>
                  <w:r w:rsidRPr="00CD350B">
                    <w:rPr>
                      <w:b/>
                      <w:lang w:val="lt-LT"/>
                    </w:rPr>
                    <w:t>1.1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0D6AC137" w14:textId="77777777" w:rsidR="00AC76D4" w:rsidRPr="00CD350B" w:rsidRDefault="00AC76D4" w:rsidP="00AC76D4">
                  <w:pPr>
                    <w:rPr>
                      <w:b/>
                      <w:lang w:val="lt-LT"/>
                    </w:rPr>
                  </w:pPr>
                  <w:r w:rsidRPr="00CD350B">
                    <w:rPr>
                      <w:b/>
                      <w:lang w:val="lt-LT"/>
                    </w:rPr>
                    <w:t>Mokytojo stale turi būti integruotas elektros stovas</w:t>
                  </w:r>
                </w:p>
              </w:tc>
            </w:tr>
            <w:tr w:rsidR="00AC76D4" w:rsidRPr="00CD350B" w14:paraId="4FDB2C22" w14:textId="77777777" w:rsidTr="00905CA0">
              <w:trPr>
                <w:tblHeader/>
              </w:trPr>
              <w:tc>
                <w:tcPr>
                  <w:tcW w:w="1142" w:type="dxa"/>
                  <w:tcBorders>
                    <w:top w:val="single" w:sz="4" w:space="0" w:color="auto"/>
                    <w:left w:val="single" w:sz="4" w:space="0" w:color="auto"/>
                    <w:bottom w:val="single" w:sz="4" w:space="0" w:color="auto"/>
                    <w:right w:val="single" w:sz="4" w:space="0" w:color="auto"/>
                  </w:tcBorders>
                </w:tcPr>
                <w:p w14:paraId="0CD066C7" w14:textId="77777777" w:rsidR="00AC76D4" w:rsidRPr="00CD350B" w:rsidRDefault="00AC76D4" w:rsidP="00AC76D4">
                  <w:pPr>
                    <w:pStyle w:val="Sraopastraipa"/>
                    <w:numPr>
                      <w:ilvl w:val="0"/>
                      <w:numId w:val="9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2039E43" w14:textId="77777777" w:rsidR="00AC76D4" w:rsidRPr="00CD350B" w:rsidRDefault="00AC76D4" w:rsidP="00AC76D4">
                  <w:pPr>
                    <w:rPr>
                      <w:lang w:val="lt-LT"/>
                    </w:rPr>
                  </w:pPr>
                  <w:r w:rsidRPr="00CD350B">
                    <w:rPr>
                      <w:lang w:val="lt-LT"/>
                    </w:rPr>
                    <w:t>Elektros stovo konstrukcija (ESK) turi būti stabili ir patikima, nes bus naudojama mokymui, todėl konstrukcijos tempimo stiprumas turi būti ne mažesnis kaip 240 N/mm2</w:t>
                  </w:r>
                </w:p>
              </w:tc>
            </w:tr>
            <w:tr w:rsidR="00AC76D4" w:rsidRPr="00CD350B" w14:paraId="58C9FD30" w14:textId="77777777" w:rsidTr="00905CA0">
              <w:trPr>
                <w:tblHeader/>
              </w:trPr>
              <w:tc>
                <w:tcPr>
                  <w:tcW w:w="1142" w:type="dxa"/>
                  <w:tcBorders>
                    <w:top w:val="single" w:sz="4" w:space="0" w:color="auto"/>
                    <w:left w:val="single" w:sz="4" w:space="0" w:color="auto"/>
                    <w:bottom w:val="single" w:sz="4" w:space="0" w:color="auto"/>
                    <w:right w:val="single" w:sz="4" w:space="0" w:color="auto"/>
                  </w:tcBorders>
                </w:tcPr>
                <w:p w14:paraId="2638EC3F" w14:textId="77777777" w:rsidR="00AC76D4" w:rsidRPr="00CD350B" w:rsidRDefault="00AC76D4" w:rsidP="00AC76D4">
                  <w:pPr>
                    <w:pStyle w:val="Sraopastraipa"/>
                    <w:numPr>
                      <w:ilvl w:val="0"/>
                      <w:numId w:val="9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CBE2D5" w14:textId="77777777" w:rsidR="00AC76D4" w:rsidRPr="00CD350B" w:rsidRDefault="00AC76D4" w:rsidP="00AC76D4">
                  <w:pPr>
                    <w:rPr>
                      <w:lang w:val="lt-LT"/>
                    </w:rPr>
                  </w:pPr>
                  <w:r w:rsidRPr="00CD350B">
                    <w:rPr>
                      <w:lang w:val="lt-LT"/>
                    </w:rPr>
                    <w:t>ESK elastiškumo modulis turi būti ne mažesnis kaip 50 000 N/mm2, o kietumas pagal Brinelio skalę ne mažesnis kaip 50 HB</w:t>
                  </w:r>
                </w:p>
              </w:tc>
            </w:tr>
            <w:tr w:rsidR="00AC76D4" w:rsidRPr="00CD350B" w14:paraId="792E12B0" w14:textId="77777777" w:rsidTr="00905CA0">
              <w:trPr>
                <w:tblHeader/>
              </w:trPr>
              <w:tc>
                <w:tcPr>
                  <w:tcW w:w="1142" w:type="dxa"/>
                  <w:tcBorders>
                    <w:top w:val="single" w:sz="4" w:space="0" w:color="auto"/>
                    <w:left w:val="single" w:sz="4" w:space="0" w:color="auto"/>
                    <w:bottom w:val="single" w:sz="4" w:space="0" w:color="auto"/>
                    <w:right w:val="single" w:sz="4" w:space="0" w:color="auto"/>
                  </w:tcBorders>
                </w:tcPr>
                <w:p w14:paraId="5803055C" w14:textId="77777777" w:rsidR="00AC76D4" w:rsidRPr="00CD350B" w:rsidRDefault="00AC76D4" w:rsidP="00AC76D4">
                  <w:pPr>
                    <w:pStyle w:val="Sraopastraipa"/>
                    <w:numPr>
                      <w:ilvl w:val="0"/>
                      <w:numId w:val="9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6F17BFB" w14:textId="77777777" w:rsidR="00AC76D4" w:rsidRPr="00CD350B" w:rsidRDefault="00AC76D4" w:rsidP="00AC76D4">
                  <w:pPr>
                    <w:rPr>
                      <w:lang w:val="lt-LT"/>
                    </w:rPr>
                  </w:pPr>
                  <w:r w:rsidRPr="00CD350B">
                    <w:rPr>
                      <w:lang w:val="lt-LT"/>
                    </w:rPr>
                    <w:t>Integruotas vienfazis automatas ne mažesnis kaip 15 A</w:t>
                  </w:r>
                </w:p>
              </w:tc>
            </w:tr>
            <w:tr w:rsidR="00AC76D4" w:rsidRPr="00CD350B" w14:paraId="0DD1D57B" w14:textId="77777777" w:rsidTr="00905CA0">
              <w:trPr>
                <w:tblHeader/>
              </w:trPr>
              <w:tc>
                <w:tcPr>
                  <w:tcW w:w="1142" w:type="dxa"/>
                  <w:tcBorders>
                    <w:top w:val="single" w:sz="4" w:space="0" w:color="auto"/>
                    <w:left w:val="single" w:sz="4" w:space="0" w:color="auto"/>
                    <w:bottom w:val="single" w:sz="4" w:space="0" w:color="auto"/>
                    <w:right w:val="single" w:sz="4" w:space="0" w:color="auto"/>
                  </w:tcBorders>
                </w:tcPr>
                <w:p w14:paraId="778FE737" w14:textId="77777777" w:rsidR="00AC76D4" w:rsidRPr="00CD350B" w:rsidRDefault="00AC76D4" w:rsidP="00AC76D4">
                  <w:pPr>
                    <w:pStyle w:val="Sraopastraipa"/>
                    <w:numPr>
                      <w:ilvl w:val="0"/>
                      <w:numId w:val="9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6A61DCB" w14:textId="77777777" w:rsidR="00AC76D4" w:rsidRPr="00CD350B" w:rsidRDefault="00AC76D4" w:rsidP="00AC76D4">
                  <w:pPr>
                    <w:rPr>
                      <w:lang w:val="lt-LT"/>
                    </w:rPr>
                  </w:pPr>
                  <w:r w:rsidRPr="00CD350B">
                    <w:rPr>
                      <w:lang w:val="lt-LT"/>
                    </w:rPr>
                    <w:t>Integruota srovės nuotėkio relė</w:t>
                  </w:r>
                </w:p>
              </w:tc>
            </w:tr>
            <w:tr w:rsidR="00AC76D4" w:rsidRPr="00CD350B" w14:paraId="01BA4730" w14:textId="77777777" w:rsidTr="00905CA0">
              <w:trPr>
                <w:tblHeader/>
              </w:trPr>
              <w:tc>
                <w:tcPr>
                  <w:tcW w:w="1142" w:type="dxa"/>
                  <w:tcBorders>
                    <w:top w:val="single" w:sz="4" w:space="0" w:color="auto"/>
                    <w:left w:val="single" w:sz="4" w:space="0" w:color="auto"/>
                    <w:bottom w:val="single" w:sz="4" w:space="0" w:color="auto"/>
                    <w:right w:val="single" w:sz="4" w:space="0" w:color="auto"/>
                  </w:tcBorders>
                </w:tcPr>
                <w:p w14:paraId="45F79644" w14:textId="77777777" w:rsidR="00AC76D4" w:rsidRPr="00CD350B" w:rsidRDefault="00AC76D4" w:rsidP="00AC76D4">
                  <w:pPr>
                    <w:pStyle w:val="Sraopastraipa"/>
                    <w:numPr>
                      <w:ilvl w:val="0"/>
                      <w:numId w:val="9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64C8C97" w14:textId="77777777" w:rsidR="00AC76D4" w:rsidRPr="00CD350B" w:rsidRDefault="00AC76D4" w:rsidP="00AC76D4">
                  <w:pPr>
                    <w:rPr>
                      <w:lang w:val="lt-LT"/>
                    </w:rPr>
                  </w:pPr>
                  <w:r w:rsidRPr="00CD350B">
                    <w:rPr>
                      <w:lang w:val="lt-LT"/>
                    </w:rPr>
                    <w:t>Integruotas avarinio išjungimo mygtukas su raktuku</w:t>
                  </w:r>
                </w:p>
              </w:tc>
            </w:tr>
            <w:tr w:rsidR="00AC76D4" w:rsidRPr="00CD350B" w14:paraId="148D3A1C" w14:textId="77777777" w:rsidTr="00905CA0">
              <w:trPr>
                <w:tblHeader/>
              </w:trPr>
              <w:tc>
                <w:tcPr>
                  <w:tcW w:w="1142" w:type="dxa"/>
                  <w:tcBorders>
                    <w:top w:val="single" w:sz="4" w:space="0" w:color="auto"/>
                    <w:left w:val="single" w:sz="4" w:space="0" w:color="auto"/>
                    <w:bottom w:val="single" w:sz="4" w:space="0" w:color="auto"/>
                    <w:right w:val="single" w:sz="4" w:space="0" w:color="auto"/>
                  </w:tcBorders>
                </w:tcPr>
                <w:p w14:paraId="6249B71B" w14:textId="77777777" w:rsidR="00AC76D4" w:rsidRPr="00CD350B" w:rsidRDefault="00AC76D4" w:rsidP="00AC76D4">
                  <w:pPr>
                    <w:pStyle w:val="Sraopastraipa"/>
                    <w:numPr>
                      <w:ilvl w:val="0"/>
                      <w:numId w:val="9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1026944" w14:textId="77777777" w:rsidR="00AC76D4" w:rsidRPr="00CD350B" w:rsidRDefault="00AC76D4" w:rsidP="00AC76D4">
                  <w:pPr>
                    <w:rPr>
                      <w:lang w:val="lt-LT"/>
                    </w:rPr>
                  </w:pPr>
                  <w:r w:rsidRPr="00CD350B">
                    <w:rPr>
                      <w:lang w:val="lt-LT"/>
                    </w:rPr>
                    <w:t xml:space="preserve">Integruotas mokytojo elektros įjungimo ir išjungimo mygtukas </w:t>
                  </w:r>
                </w:p>
              </w:tc>
            </w:tr>
            <w:tr w:rsidR="00AC76D4" w:rsidRPr="00CD350B" w14:paraId="0EACEDE9" w14:textId="77777777" w:rsidTr="00905CA0">
              <w:trPr>
                <w:tblHeader/>
              </w:trPr>
              <w:tc>
                <w:tcPr>
                  <w:tcW w:w="1142" w:type="dxa"/>
                  <w:tcBorders>
                    <w:top w:val="single" w:sz="4" w:space="0" w:color="auto"/>
                    <w:left w:val="single" w:sz="4" w:space="0" w:color="auto"/>
                    <w:bottom w:val="single" w:sz="4" w:space="0" w:color="auto"/>
                    <w:right w:val="single" w:sz="4" w:space="0" w:color="auto"/>
                  </w:tcBorders>
                </w:tcPr>
                <w:p w14:paraId="08FB06F0" w14:textId="77777777" w:rsidR="00AC76D4" w:rsidRPr="00CD350B" w:rsidRDefault="00AC76D4" w:rsidP="00AC76D4">
                  <w:pPr>
                    <w:pStyle w:val="Sraopastraipa"/>
                    <w:numPr>
                      <w:ilvl w:val="0"/>
                      <w:numId w:val="9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145D299" w14:textId="77777777" w:rsidR="00AC76D4" w:rsidRPr="00CD350B" w:rsidRDefault="00AC76D4" w:rsidP="00AC76D4">
                  <w:pPr>
                    <w:rPr>
                      <w:lang w:val="lt-LT"/>
                    </w:rPr>
                  </w:pPr>
                  <w:r w:rsidRPr="00CD350B">
                    <w:rPr>
                      <w:lang w:val="lt-LT"/>
                    </w:rPr>
                    <w:t xml:space="preserve">Integruotos ne mažiau kaip 3 vnt. saugių 4 mm jungčių </w:t>
                  </w:r>
                </w:p>
              </w:tc>
            </w:tr>
            <w:tr w:rsidR="00AC76D4" w:rsidRPr="00CD350B" w14:paraId="25E2729A" w14:textId="77777777" w:rsidTr="00905CA0">
              <w:trPr>
                <w:tblHeader/>
              </w:trPr>
              <w:tc>
                <w:tcPr>
                  <w:tcW w:w="1142" w:type="dxa"/>
                  <w:tcBorders>
                    <w:top w:val="single" w:sz="4" w:space="0" w:color="auto"/>
                    <w:left w:val="single" w:sz="4" w:space="0" w:color="auto"/>
                    <w:bottom w:val="single" w:sz="4" w:space="0" w:color="auto"/>
                    <w:right w:val="single" w:sz="4" w:space="0" w:color="auto"/>
                  </w:tcBorders>
                </w:tcPr>
                <w:p w14:paraId="1B2FAB36" w14:textId="77777777" w:rsidR="00AC76D4" w:rsidRPr="00CD350B" w:rsidRDefault="00AC76D4" w:rsidP="00AC76D4">
                  <w:pPr>
                    <w:pStyle w:val="Sraopastraipa"/>
                    <w:numPr>
                      <w:ilvl w:val="0"/>
                      <w:numId w:val="9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EC7E680" w14:textId="77777777" w:rsidR="00AC76D4" w:rsidRPr="00CD350B" w:rsidRDefault="00AC76D4" w:rsidP="00AC76D4">
                  <w:pPr>
                    <w:rPr>
                      <w:lang w:val="lt-LT"/>
                    </w:rPr>
                  </w:pPr>
                  <w:r w:rsidRPr="00CD350B">
                    <w:rPr>
                      <w:lang w:val="lt-LT"/>
                    </w:rPr>
                    <w:t xml:space="preserve">Integruoti ne mažiau kaip 2 vnt. elektros lizdų 230 V su įžeminimu </w:t>
                  </w:r>
                </w:p>
              </w:tc>
            </w:tr>
          </w:tbl>
          <w:p w14:paraId="2CAB01BE" w14:textId="77777777" w:rsidR="00D45505" w:rsidRPr="00CD350B" w:rsidRDefault="00D45505" w:rsidP="005A0F30">
            <w:pPr>
              <w:ind w:firstLine="319"/>
              <w:contextualSpacing/>
              <w:jc w:val="both"/>
              <w:rPr>
                <w:lang w:val="lt-LT"/>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9376"/>
            </w:tblGrid>
            <w:tr w:rsidR="00AC76D4" w:rsidRPr="00CD350B" w14:paraId="5C223EDC" w14:textId="77777777" w:rsidTr="00AC76D4">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6EBA6EC2" w14:textId="77777777" w:rsidR="00AC76D4" w:rsidRPr="00CD350B" w:rsidRDefault="00AC76D4" w:rsidP="00AC76D4">
                  <w:pPr>
                    <w:tabs>
                      <w:tab w:val="left" w:pos="-105"/>
                    </w:tabs>
                    <w:rPr>
                      <w:b/>
                      <w:iCs/>
                      <w:highlight w:val="yellow"/>
                      <w:lang w:val="lt-LT"/>
                    </w:rPr>
                  </w:pPr>
                  <w:r w:rsidRPr="00CD350B">
                    <w:rPr>
                      <w:b/>
                      <w:iCs/>
                      <w:lang w:val="lt-LT"/>
                    </w:rPr>
                    <w:lastRenderedPageBreak/>
                    <w:t>2.</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0137FE45" w14:textId="77777777" w:rsidR="00AC76D4" w:rsidRPr="00CD350B" w:rsidRDefault="00AC76D4" w:rsidP="00AC76D4">
                  <w:pPr>
                    <w:rPr>
                      <w:b/>
                      <w:iCs/>
                      <w:lang w:val="lt-LT"/>
                    </w:rPr>
                  </w:pPr>
                  <w:r w:rsidRPr="00CD350B">
                    <w:rPr>
                      <w:b/>
                      <w:iCs/>
                      <w:lang w:val="lt-LT"/>
                    </w:rPr>
                    <w:t>Mokytojo kėdė - 1 vnt.</w:t>
                  </w:r>
                </w:p>
              </w:tc>
            </w:tr>
            <w:tr w:rsidR="00AC76D4" w:rsidRPr="00CD350B" w14:paraId="29A9099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AC640A5" w14:textId="77777777" w:rsidR="00AC76D4" w:rsidRPr="00CD350B" w:rsidRDefault="00AC76D4" w:rsidP="00AC76D4">
                  <w:pPr>
                    <w:pStyle w:val="Sraopastraipa"/>
                    <w:numPr>
                      <w:ilvl w:val="0"/>
                      <w:numId w:val="3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AAB330" w14:textId="77777777" w:rsidR="00AC76D4" w:rsidRPr="00CD350B" w:rsidRDefault="00AC76D4" w:rsidP="00AC76D4">
                  <w:pPr>
                    <w:rPr>
                      <w:bCs/>
                      <w:iCs/>
                      <w:lang w:val="lt-LT"/>
                    </w:rPr>
                  </w:pPr>
                  <w:r w:rsidRPr="00CD350B">
                    <w:rPr>
                      <w:bCs/>
                      <w:iCs/>
                      <w:lang w:val="lt-LT"/>
                    </w:rPr>
                    <w:t>Atlošo plotis ne mažesnis kaip 410 mm</w:t>
                  </w:r>
                </w:p>
              </w:tc>
            </w:tr>
            <w:tr w:rsidR="00AC76D4" w:rsidRPr="00CD350B" w14:paraId="22B2B77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4E18E77" w14:textId="77777777" w:rsidR="00AC76D4" w:rsidRPr="00CD350B" w:rsidRDefault="00AC76D4" w:rsidP="00AC76D4">
                  <w:pPr>
                    <w:pStyle w:val="Sraopastraipa"/>
                    <w:numPr>
                      <w:ilvl w:val="0"/>
                      <w:numId w:val="3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C23564D" w14:textId="77777777" w:rsidR="00AC76D4" w:rsidRPr="00CD350B" w:rsidRDefault="00AC76D4" w:rsidP="00AC76D4">
                  <w:pPr>
                    <w:rPr>
                      <w:bCs/>
                      <w:iCs/>
                      <w:lang w:val="lt-LT"/>
                    </w:rPr>
                  </w:pPr>
                  <w:r w:rsidRPr="00CD350B">
                    <w:rPr>
                      <w:bCs/>
                      <w:iCs/>
                      <w:lang w:val="lt-LT"/>
                    </w:rPr>
                    <w:t>Sėdynės gylis (nuo atlošo galinės dalies iki sėdynės priekio) ne mažesnis kaip 450 mm</w:t>
                  </w:r>
                </w:p>
              </w:tc>
            </w:tr>
            <w:tr w:rsidR="00AC76D4" w:rsidRPr="00CD350B" w14:paraId="69AB6F4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D3534DC" w14:textId="77777777" w:rsidR="00AC76D4" w:rsidRPr="00CD350B" w:rsidRDefault="00AC76D4" w:rsidP="00AC76D4">
                  <w:pPr>
                    <w:pStyle w:val="Sraopastraipa"/>
                    <w:numPr>
                      <w:ilvl w:val="0"/>
                      <w:numId w:val="3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D39B397" w14:textId="77777777" w:rsidR="00AC76D4" w:rsidRPr="00CD350B" w:rsidRDefault="00AC76D4" w:rsidP="00AC76D4">
                  <w:pPr>
                    <w:rPr>
                      <w:bCs/>
                      <w:iCs/>
                      <w:lang w:val="lt-LT"/>
                    </w:rPr>
                  </w:pPr>
                  <w:r w:rsidRPr="00CD350B">
                    <w:rPr>
                      <w:bCs/>
                      <w:iCs/>
                      <w:lang w:val="lt-LT"/>
                    </w:rPr>
                    <w:t>Atsižvelgiant į žaliuosius pirkimus kėdės atlošo medžiagos turi būti ne mažiau kaip 100% perdirbamos</w:t>
                  </w:r>
                </w:p>
              </w:tc>
            </w:tr>
            <w:tr w:rsidR="00AC76D4" w:rsidRPr="00CD350B" w14:paraId="763AC24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0D83B26" w14:textId="77777777" w:rsidR="00AC76D4" w:rsidRPr="00CD350B" w:rsidRDefault="00AC76D4" w:rsidP="00AC76D4">
                  <w:pPr>
                    <w:pStyle w:val="Sraopastraipa"/>
                    <w:numPr>
                      <w:ilvl w:val="0"/>
                      <w:numId w:val="3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2620A88" w14:textId="77777777" w:rsidR="00AC76D4" w:rsidRPr="00CD350B" w:rsidRDefault="00AC76D4" w:rsidP="00AC76D4">
                  <w:pPr>
                    <w:rPr>
                      <w:bCs/>
                      <w:iCs/>
                      <w:lang w:val="lt-LT"/>
                    </w:rPr>
                  </w:pPr>
                  <w:r w:rsidRPr="00CD350B">
                    <w:rPr>
                      <w:bCs/>
                      <w:iCs/>
                      <w:lang w:val="lt-LT"/>
                    </w:rPr>
                    <w:t>Kėdės aukščio reguliavimas nuo ne daugiau kaip 420 mm iki ne mažiau kaip 510 mm</w:t>
                  </w:r>
                </w:p>
              </w:tc>
            </w:tr>
            <w:tr w:rsidR="00AC76D4" w:rsidRPr="00CD350B" w14:paraId="4DCEBC9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73BBA1E" w14:textId="77777777" w:rsidR="00AC76D4" w:rsidRPr="00CD350B" w:rsidRDefault="00AC76D4" w:rsidP="00AC76D4">
                  <w:pPr>
                    <w:pStyle w:val="Sraopastraipa"/>
                    <w:numPr>
                      <w:ilvl w:val="0"/>
                      <w:numId w:val="3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95FDDD9" w14:textId="77777777" w:rsidR="00AC76D4" w:rsidRPr="00CD350B" w:rsidRDefault="00AC76D4" w:rsidP="00AC76D4">
                  <w:pPr>
                    <w:rPr>
                      <w:bCs/>
                      <w:iCs/>
                      <w:lang w:val="lt-LT"/>
                    </w:rPr>
                  </w:pPr>
                  <w:r w:rsidRPr="00CD350B">
                    <w:rPr>
                      <w:bCs/>
                      <w:iCs/>
                      <w:lang w:val="lt-LT"/>
                    </w:rPr>
                    <w:t>Pakėlimo mechanizmas turi būti dujinis amortizatorius arba lygiavertis</w:t>
                  </w:r>
                </w:p>
              </w:tc>
            </w:tr>
            <w:tr w:rsidR="00AC76D4" w:rsidRPr="00CD350B" w14:paraId="29244A8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F253F14" w14:textId="77777777" w:rsidR="00AC76D4" w:rsidRPr="00CD350B" w:rsidRDefault="00AC76D4" w:rsidP="00AC76D4">
                  <w:pPr>
                    <w:pStyle w:val="Sraopastraipa"/>
                    <w:numPr>
                      <w:ilvl w:val="0"/>
                      <w:numId w:val="3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2F1966B" w14:textId="77777777" w:rsidR="00AC76D4" w:rsidRPr="00CD350B" w:rsidRDefault="00AC76D4" w:rsidP="00AC76D4">
                  <w:pPr>
                    <w:rPr>
                      <w:bCs/>
                      <w:iCs/>
                      <w:lang w:val="lt-LT"/>
                    </w:rPr>
                  </w:pPr>
                  <w:r w:rsidRPr="00CD350B">
                    <w:rPr>
                      <w:bCs/>
                      <w:iCs/>
                      <w:lang w:val="lt-LT"/>
                    </w:rPr>
                    <w:t>Pagrindas su ne mažiau kaip 5 atraminiais taškais pagamintais iš nailono arba lygiavertės medžiagos</w:t>
                  </w:r>
                </w:p>
              </w:tc>
            </w:tr>
            <w:tr w:rsidR="00AC76D4" w:rsidRPr="00CD350B" w14:paraId="7D36933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04C1E11" w14:textId="77777777" w:rsidR="00AC76D4" w:rsidRPr="00CD350B" w:rsidRDefault="00AC76D4" w:rsidP="00AC76D4">
                  <w:pPr>
                    <w:pStyle w:val="Sraopastraipa"/>
                    <w:numPr>
                      <w:ilvl w:val="0"/>
                      <w:numId w:val="3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32A6A23" w14:textId="77777777" w:rsidR="00AC76D4" w:rsidRPr="00CD350B" w:rsidRDefault="00AC76D4" w:rsidP="00AC76D4">
                  <w:pPr>
                    <w:rPr>
                      <w:bCs/>
                      <w:iCs/>
                      <w:lang w:val="lt-LT"/>
                    </w:rPr>
                  </w:pPr>
                  <w:r w:rsidRPr="00CD350B">
                    <w:rPr>
                      <w:bCs/>
                      <w:iCs/>
                      <w:lang w:val="lt-LT"/>
                    </w:rPr>
                    <w:t>Ratukų medžiaga turi būti poliamidas arba lygiavertė medžiaga</w:t>
                  </w:r>
                </w:p>
              </w:tc>
            </w:tr>
            <w:tr w:rsidR="00AC76D4" w:rsidRPr="00CD350B" w14:paraId="38D07C81"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31BA57EF" w14:textId="77777777" w:rsidR="00AC76D4" w:rsidRPr="00CD350B" w:rsidRDefault="00AC76D4" w:rsidP="00AC76D4">
                  <w:pPr>
                    <w:rPr>
                      <w:b/>
                      <w:lang w:val="lt-LT"/>
                    </w:rPr>
                  </w:pPr>
                  <w:r w:rsidRPr="00CD350B">
                    <w:rPr>
                      <w:b/>
                      <w:lang w:val="lt-LT"/>
                    </w:rPr>
                    <w:t>3.</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4CC3315" w14:textId="77777777" w:rsidR="00AC76D4" w:rsidRPr="00CD350B" w:rsidRDefault="00AC76D4" w:rsidP="00AC76D4">
                  <w:pPr>
                    <w:rPr>
                      <w:b/>
                      <w:lang w:val="lt-LT"/>
                    </w:rPr>
                  </w:pPr>
                  <w:r w:rsidRPr="00CD350B">
                    <w:rPr>
                      <w:b/>
                      <w:lang w:val="lt-LT"/>
                    </w:rPr>
                    <w:t>Traukos spinta su integruotu ekranu - 1 vnt.</w:t>
                  </w:r>
                </w:p>
              </w:tc>
            </w:tr>
            <w:tr w:rsidR="00AC76D4" w:rsidRPr="00CD350B" w14:paraId="73BE020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165667A"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A1932C8" w14:textId="77777777" w:rsidR="00AC76D4" w:rsidRPr="00CD350B" w:rsidRDefault="00AC76D4" w:rsidP="00AC76D4">
                  <w:pPr>
                    <w:rPr>
                      <w:lang w:val="lt-LT"/>
                    </w:rPr>
                  </w:pPr>
                  <w:r w:rsidRPr="00CD350B">
                    <w:rPr>
                      <w:lang w:val="lt-LT"/>
                    </w:rPr>
                    <w:t>Ne mažiau kaip 80 proc. traukos spintoje naudojamos medienos, medienos medžiagų ir gaminių turi būti iš miškų, sertifikuotų naudojant FSC ar PEFC miškų sertifikavimo sistemas arba lygiavertes sertifikavimo sistemas</w:t>
                  </w:r>
                </w:p>
              </w:tc>
            </w:tr>
            <w:tr w:rsidR="00AC76D4" w:rsidRPr="00CD350B" w14:paraId="0AE2911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B611C3D"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7852B80" w14:textId="77777777" w:rsidR="00AC76D4" w:rsidRPr="00CD350B" w:rsidRDefault="00AC76D4" w:rsidP="00AC76D4">
                  <w:pPr>
                    <w:rPr>
                      <w:lang w:val="lt-LT"/>
                    </w:rPr>
                  </w:pPr>
                  <w:r w:rsidRPr="00CD350B">
                    <w:rPr>
                      <w:lang w:val="lt-LT"/>
                    </w:rPr>
                    <w:t>Visos plastikinės dalys, kurių masė ne mažesnė kaip ≥ 50 g yra paženklintos kaip tinkamos perdirbti pagal LST EN ISO 11469 „Bendrasis plastikinių gaminių identifikavimas ir ženklinimas“ (toliau – LST EN ISO 11469) standartą</w:t>
                  </w:r>
                </w:p>
              </w:tc>
            </w:tr>
            <w:tr w:rsidR="00AC76D4" w:rsidRPr="00CD350B" w14:paraId="4C826C1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0E4CCB0"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48D51A8" w14:textId="77777777" w:rsidR="00AC76D4" w:rsidRPr="00CD350B" w:rsidRDefault="00AC76D4" w:rsidP="00AC76D4">
                  <w:pPr>
                    <w:rPr>
                      <w:lang w:val="lt-LT"/>
                    </w:rPr>
                  </w:pPr>
                  <w:r w:rsidRPr="00CD350B">
                    <w:rPr>
                      <w:lang w:val="lt-LT"/>
                    </w:rPr>
                    <w:t>Paviršiams dengti naudojamuose produktuose nėra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r>
            <w:tr w:rsidR="00AC76D4" w:rsidRPr="00CD350B" w14:paraId="5D0C21D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2791122"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9932556" w14:textId="77777777" w:rsidR="00AC76D4" w:rsidRPr="00CD350B" w:rsidRDefault="00AC76D4" w:rsidP="00AC76D4">
                  <w:pPr>
                    <w:rPr>
                      <w:lang w:val="lt-LT"/>
                    </w:rPr>
                  </w:pPr>
                  <w:r w:rsidRPr="00CD350B">
                    <w:rPr>
                      <w:lang w:val="lt-LT"/>
                    </w:rPr>
                    <w:t xml:space="preserve">Paviršiams dengti naudojamuose produktuose nėra daugiau kaip 5 proc. masės lakiųjų organinių junginių (LOJ) </w:t>
                  </w:r>
                </w:p>
              </w:tc>
            </w:tr>
            <w:tr w:rsidR="00AC76D4" w:rsidRPr="00CD350B" w14:paraId="092278F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57C2262"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63FD02E" w14:textId="77777777" w:rsidR="00AC76D4" w:rsidRPr="00CD350B" w:rsidRDefault="00AC76D4" w:rsidP="00AC76D4">
                  <w:pPr>
                    <w:rPr>
                      <w:lang w:val="lt-LT"/>
                    </w:rPr>
                  </w:pPr>
                  <w:r w:rsidRPr="00CD350B">
                    <w:rPr>
                      <w:lang w:val="lt-LT"/>
                    </w:rPr>
                    <w:t xml:space="preserve">Paviršiams dengti naudojamuose produktuose negali būti chromo (VI) junginių </w:t>
                  </w:r>
                </w:p>
              </w:tc>
            </w:tr>
            <w:tr w:rsidR="00AC76D4" w:rsidRPr="00CD350B" w14:paraId="646DA90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A873FC6"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1A65092" w14:textId="77777777" w:rsidR="00AC76D4" w:rsidRPr="00CD350B" w:rsidRDefault="00AC76D4" w:rsidP="00AC76D4">
                  <w:pPr>
                    <w:rPr>
                      <w:lang w:val="lt-LT"/>
                    </w:rPr>
                  </w:pPr>
                  <w:r w:rsidRPr="00CD350B">
                    <w:rPr>
                      <w:lang w:val="lt-LT"/>
                    </w:rPr>
                    <w:t xml:space="preserve">Paviršiams dengti naudojamuose produktuose formaldehido išmetamieji teršalai neviršija 0,05 ppm. </w:t>
                  </w:r>
                </w:p>
              </w:tc>
            </w:tr>
            <w:tr w:rsidR="00AC76D4" w:rsidRPr="00CD350B" w14:paraId="053F2A9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DF9A5DD"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D5D096B" w14:textId="77777777" w:rsidR="00AC76D4" w:rsidRPr="00CD350B" w:rsidRDefault="00AC76D4" w:rsidP="00AC76D4">
                  <w:pPr>
                    <w:rPr>
                      <w:lang w:val="lt-LT"/>
                    </w:rPr>
                  </w:pPr>
                  <w:r w:rsidRPr="00CD350B">
                    <w:rPr>
                      <w:lang w:val="lt-LT"/>
                    </w:rPr>
                    <w:t>Traukos spintos išoriniai matmenys ne mažesni kaip 2200x1500x850 mm (aukštis x plotis x gylis)</w:t>
                  </w:r>
                </w:p>
              </w:tc>
            </w:tr>
            <w:tr w:rsidR="00AC76D4" w:rsidRPr="00CD350B" w14:paraId="07C519D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3507DDF"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1F9D09F" w14:textId="77777777" w:rsidR="00AC76D4" w:rsidRPr="00CD350B" w:rsidRDefault="00AC76D4" w:rsidP="00AC76D4">
                  <w:pPr>
                    <w:rPr>
                      <w:lang w:val="lt-LT"/>
                    </w:rPr>
                  </w:pPr>
                  <w:r w:rsidRPr="00CD350B">
                    <w:rPr>
                      <w:lang w:val="lt-LT"/>
                    </w:rPr>
                    <w:t>Traukos spintos išoriniai matmenys turi būti keičiami pagal kliento poreikį</w:t>
                  </w:r>
                </w:p>
              </w:tc>
            </w:tr>
            <w:tr w:rsidR="00AC76D4" w:rsidRPr="00CD350B" w14:paraId="6DE44EE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F7DEC4F"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CDF4EF2" w14:textId="77777777" w:rsidR="00AC76D4" w:rsidRPr="00CD350B" w:rsidRDefault="00AC76D4" w:rsidP="00AC76D4">
                  <w:pPr>
                    <w:rPr>
                      <w:lang w:val="lt-LT"/>
                    </w:rPr>
                  </w:pPr>
                  <w:r w:rsidRPr="00CD350B">
                    <w:rPr>
                      <w:lang w:val="lt-LT"/>
                    </w:rPr>
                    <w:t>Traukos spintoje integruota keramikinė kriauklė (TSIKK) ne mažesnė kaip  250x500 mm</w:t>
                  </w:r>
                </w:p>
              </w:tc>
            </w:tr>
            <w:tr w:rsidR="00AC76D4" w:rsidRPr="00CD350B" w14:paraId="1380E25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AB34469"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A546A59" w14:textId="77777777" w:rsidR="00AC76D4" w:rsidRPr="00CD350B" w:rsidRDefault="00AC76D4" w:rsidP="00AC76D4">
                  <w:pPr>
                    <w:rPr>
                      <w:lang w:val="lt-LT"/>
                    </w:rPr>
                  </w:pPr>
                  <w:r w:rsidRPr="00CD350B">
                    <w:rPr>
                      <w:lang w:val="lt-LT"/>
                    </w:rPr>
                    <w:t>TSIKK vandens maišytuvas turi būti montuojamas į kriauklės korpusą</w:t>
                  </w:r>
                </w:p>
              </w:tc>
            </w:tr>
            <w:tr w:rsidR="00AC76D4" w:rsidRPr="00CD350B" w14:paraId="52615C9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27860A6"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F20A4DB" w14:textId="77777777" w:rsidR="00AC76D4" w:rsidRPr="00CD350B" w:rsidRDefault="00AC76D4" w:rsidP="00AC76D4">
                  <w:pPr>
                    <w:rPr>
                      <w:lang w:val="lt-LT"/>
                    </w:rPr>
                  </w:pPr>
                  <w:r w:rsidRPr="00CD350B">
                    <w:rPr>
                      <w:lang w:val="lt-LT"/>
                    </w:rPr>
                    <w:t>Darbo zonos apšvietimas (DZA) šviesos diodų su apšvieta ne mažesne kaip 950 Lx</w:t>
                  </w:r>
                </w:p>
              </w:tc>
            </w:tr>
            <w:tr w:rsidR="00AC76D4" w:rsidRPr="00CD350B" w14:paraId="6935C18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C2B0B5C"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A5FD331" w14:textId="77777777" w:rsidR="00AC76D4" w:rsidRPr="00CD350B" w:rsidRDefault="00AC76D4" w:rsidP="00AC76D4">
                  <w:pPr>
                    <w:rPr>
                      <w:lang w:val="lt-LT"/>
                    </w:rPr>
                  </w:pPr>
                  <w:r w:rsidRPr="00CD350B">
                    <w:rPr>
                      <w:lang w:val="lt-LT"/>
                    </w:rPr>
                    <w:t>DZA spalvos atkūrimo indeksas CRI ne mažesnis kaip 88 %</w:t>
                  </w:r>
                </w:p>
              </w:tc>
            </w:tr>
            <w:tr w:rsidR="00AC76D4" w:rsidRPr="00CD350B" w14:paraId="3CD6185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E4F8515"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BB15350" w14:textId="77777777" w:rsidR="00AC76D4" w:rsidRPr="00CD350B" w:rsidRDefault="00AC76D4" w:rsidP="00AC76D4">
                  <w:pPr>
                    <w:rPr>
                      <w:lang w:val="lt-LT"/>
                    </w:rPr>
                  </w:pPr>
                  <w:r w:rsidRPr="00CD350B">
                    <w:rPr>
                      <w:lang w:val="lt-LT"/>
                    </w:rPr>
                    <w:t>Integruoti ne mažiau kaip 2 elektros lizdai</w:t>
                  </w:r>
                </w:p>
              </w:tc>
            </w:tr>
            <w:tr w:rsidR="00AC76D4" w:rsidRPr="00CD350B" w14:paraId="5A5740D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C710AEF"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BD75A7" w14:textId="77777777" w:rsidR="00AC76D4" w:rsidRPr="00CD350B" w:rsidRDefault="00AC76D4" w:rsidP="00AC76D4">
                  <w:pPr>
                    <w:rPr>
                      <w:lang w:val="lt-LT"/>
                    </w:rPr>
                  </w:pPr>
                  <w:r w:rsidRPr="00CD350B">
                    <w:rPr>
                      <w:lang w:val="lt-LT"/>
                    </w:rPr>
                    <w:t>Ventiliatorius užtikrinantis ne mažesnį kaip 800 m3/val. ištraukiamo oro tūrį ir yra užtikrintas 0,3 m/s traukos spintos Face velocity atidarius langą į darbinį aukštį (500 mm nuo stalviršio)</w:t>
                  </w:r>
                </w:p>
              </w:tc>
            </w:tr>
            <w:tr w:rsidR="00AC76D4" w:rsidRPr="00CD350B" w14:paraId="363D1AB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05F4248"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17EBD9E" w14:textId="77777777" w:rsidR="00AC76D4" w:rsidRPr="00CD350B" w:rsidRDefault="00AC76D4" w:rsidP="00AC76D4">
                  <w:pPr>
                    <w:rPr>
                      <w:lang w:val="lt-LT"/>
                    </w:rPr>
                  </w:pPr>
                  <w:r w:rsidRPr="00CD350B">
                    <w:rPr>
                      <w:lang w:val="lt-LT"/>
                    </w:rPr>
                    <w:t>Integruotas ištraukiamo oro srauto matuoklis (m3/val.)</w:t>
                  </w:r>
                </w:p>
              </w:tc>
            </w:tr>
            <w:tr w:rsidR="00AC76D4" w:rsidRPr="00CD350B" w14:paraId="1EC7EA9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1376AF2"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60EBF26" w14:textId="77777777" w:rsidR="00AC76D4" w:rsidRPr="00CD350B" w:rsidRDefault="00AC76D4" w:rsidP="00AC76D4">
                  <w:pPr>
                    <w:rPr>
                      <w:lang w:val="lt-LT"/>
                    </w:rPr>
                  </w:pPr>
                  <w:r w:rsidRPr="00CD350B">
                    <w:rPr>
                      <w:lang w:val="lt-LT"/>
                    </w:rPr>
                    <w:t>Oro srauto vertė turi būti atvaizduojama integruotame ekrane</w:t>
                  </w:r>
                </w:p>
              </w:tc>
            </w:tr>
            <w:tr w:rsidR="00AC76D4" w:rsidRPr="00CD350B" w14:paraId="5E6BE1F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67FC898"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F3F6755" w14:textId="77777777" w:rsidR="00AC76D4" w:rsidRPr="00CD350B" w:rsidRDefault="00AC76D4" w:rsidP="00AC76D4">
                  <w:pPr>
                    <w:rPr>
                      <w:lang w:val="lt-LT"/>
                    </w:rPr>
                  </w:pPr>
                  <w:r w:rsidRPr="00CD350B">
                    <w:rPr>
                      <w:lang w:val="lt-LT"/>
                    </w:rPr>
                    <w:t>Traukos spintoje turi būti integruotas lietimui jautrus valdymo/informacinis ekranas (LJVIE)</w:t>
                  </w:r>
                </w:p>
              </w:tc>
            </w:tr>
            <w:tr w:rsidR="00AC76D4" w:rsidRPr="00CD350B" w14:paraId="23E42E4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BC7F859"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18F5CB3" w14:textId="77777777" w:rsidR="00AC76D4" w:rsidRPr="00CD350B" w:rsidRDefault="00AC76D4" w:rsidP="00AC76D4">
                  <w:pPr>
                    <w:rPr>
                      <w:lang w:val="lt-LT"/>
                    </w:rPr>
                  </w:pPr>
                  <w:r w:rsidRPr="00CD350B">
                    <w:rPr>
                      <w:lang w:val="lt-LT"/>
                    </w:rPr>
                    <w:t>LJVIE atminties kiekis ne mažesnis kaip 100 Mb</w:t>
                  </w:r>
                </w:p>
              </w:tc>
            </w:tr>
            <w:tr w:rsidR="00AC76D4" w:rsidRPr="00CD350B" w14:paraId="41912BD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3D0E969"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09725C8" w14:textId="77777777" w:rsidR="00AC76D4" w:rsidRPr="00CD350B" w:rsidRDefault="00AC76D4" w:rsidP="00AC76D4">
                  <w:pPr>
                    <w:rPr>
                      <w:lang w:val="lt-LT"/>
                    </w:rPr>
                  </w:pPr>
                  <w:r w:rsidRPr="00CD350B">
                    <w:rPr>
                      <w:lang w:val="lt-LT"/>
                    </w:rPr>
                    <w:t>LJVIE turi būti garsiakalbis</w:t>
                  </w:r>
                </w:p>
              </w:tc>
            </w:tr>
            <w:tr w:rsidR="00AC76D4" w:rsidRPr="00CD350B" w14:paraId="1FF0915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94AD9AC"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78DA49A" w14:textId="77777777" w:rsidR="00AC76D4" w:rsidRPr="00CD350B" w:rsidRDefault="00AC76D4" w:rsidP="00AC76D4">
                  <w:pPr>
                    <w:rPr>
                      <w:lang w:val="lt-LT"/>
                    </w:rPr>
                  </w:pPr>
                  <w:r w:rsidRPr="00CD350B">
                    <w:rPr>
                      <w:lang w:val="lt-LT"/>
                    </w:rPr>
                    <w:t>LJVIE turi būti traukos spintos ištraukiamo oro srauto atvaizdavimas ekrane (m3/val.)</w:t>
                  </w:r>
                </w:p>
              </w:tc>
            </w:tr>
            <w:tr w:rsidR="00AC76D4" w:rsidRPr="00CD350B" w14:paraId="6DF0F6C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B05B2CA"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4A8E1F2" w14:textId="77777777" w:rsidR="00AC76D4" w:rsidRPr="00CD350B" w:rsidRDefault="00AC76D4" w:rsidP="00AC76D4">
                  <w:pPr>
                    <w:rPr>
                      <w:lang w:val="lt-LT"/>
                    </w:rPr>
                  </w:pPr>
                  <w:r w:rsidRPr="00CD350B">
                    <w:rPr>
                      <w:lang w:val="lt-LT"/>
                    </w:rPr>
                    <w:t>LJVIE langui esant darbiniame aukštyje (500 mm nuo stalviršio) turi būti atvaizduojamas "Face velocity" (m/s)</w:t>
                  </w:r>
                </w:p>
              </w:tc>
            </w:tr>
            <w:tr w:rsidR="00AC76D4" w:rsidRPr="00CD350B" w14:paraId="5158753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037FF6B"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F4E7E85" w14:textId="77777777" w:rsidR="00AC76D4" w:rsidRPr="00CD350B" w:rsidRDefault="00AC76D4" w:rsidP="00AC76D4">
                  <w:pPr>
                    <w:rPr>
                      <w:lang w:val="lt-LT"/>
                    </w:rPr>
                  </w:pPr>
                  <w:r w:rsidRPr="00CD350B">
                    <w:rPr>
                      <w:lang w:val="lt-LT"/>
                    </w:rPr>
                    <w:t xml:space="preserve">LJVIE turi būti garsinė ir vaizdinė signalizacija, kai oro srautas per mažas langui esant darbiniame aukštyje (500 mm nuo stalviršio) (face velocity &lt;0,3 m/s arba yra gedimas ir oro ištraukimas nepakankamas) </w:t>
                  </w:r>
                </w:p>
              </w:tc>
            </w:tr>
            <w:tr w:rsidR="00AC76D4" w:rsidRPr="00CD350B" w14:paraId="5CAAEED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9953145"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B8FF4B0" w14:textId="77777777" w:rsidR="00AC76D4" w:rsidRPr="00CD350B" w:rsidRDefault="00AC76D4" w:rsidP="00AC76D4">
                  <w:pPr>
                    <w:rPr>
                      <w:lang w:val="lt-LT"/>
                    </w:rPr>
                  </w:pPr>
                  <w:r w:rsidRPr="00CD350B">
                    <w:rPr>
                      <w:lang w:val="lt-LT"/>
                    </w:rPr>
                    <w:t>LJVIE turi būti galimybė įjungti ir išjungti traukos spintos apšvietimą</w:t>
                  </w:r>
                </w:p>
              </w:tc>
            </w:tr>
            <w:tr w:rsidR="00AC76D4" w:rsidRPr="00CD350B" w14:paraId="2009E09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49A4F8E"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EEAC810" w14:textId="77777777" w:rsidR="00AC76D4" w:rsidRPr="00CD350B" w:rsidRDefault="00AC76D4" w:rsidP="00AC76D4">
                  <w:pPr>
                    <w:rPr>
                      <w:lang w:val="lt-LT"/>
                    </w:rPr>
                  </w:pPr>
                  <w:r w:rsidRPr="00CD350B">
                    <w:rPr>
                      <w:lang w:val="lt-LT"/>
                    </w:rPr>
                    <w:t>LJVIE turi būti galimybė pasiekti įvestą informaciją (instrukcija lietuvių kalba)</w:t>
                  </w:r>
                </w:p>
              </w:tc>
            </w:tr>
            <w:tr w:rsidR="00AC76D4" w:rsidRPr="00CD350B" w14:paraId="3FF8C6C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5FA8F7F"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85FD845" w14:textId="77777777" w:rsidR="00AC76D4" w:rsidRPr="00CD350B" w:rsidRDefault="00AC76D4" w:rsidP="00AC76D4">
                  <w:pPr>
                    <w:rPr>
                      <w:lang w:val="lt-LT"/>
                    </w:rPr>
                  </w:pPr>
                  <w:r w:rsidRPr="00CD350B">
                    <w:rPr>
                      <w:lang w:val="lt-LT"/>
                    </w:rPr>
                    <w:t xml:space="preserve">LJVIE mikrovaldiklio plokštės signalų apdorojimas su ne mažiau kaip 10 skaitmeninių I/O jungčių </w:t>
                  </w:r>
                </w:p>
              </w:tc>
            </w:tr>
            <w:tr w:rsidR="00AC76D4" w:rsidRPr="00CD350B" w14:paraId="1526C90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5EF8A5A"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19B7D68" w14:textId="77777777" w:rsidR="00AC76D4" w:rsidRPr="00CD350B" w:rsidRDefault="00AC76D4" w:rsidP="00AC76D4">
                  <w:pPr>
                    <w:rPr>
                      <w:lang w:val="lt-LT"/>
                    </w:rPr>
                  </w:pPr>
                  <w:r w:rsidRPr="00CD350B">
                    <w:rPr>
                      <w:lang w:val="lt-LT"/>
                    </w:rPr>
                    <w:t>LJVIE mikrovaldiklio plokštės atminties dydis ne mažesnis kaip 30 kB</w:t>
                  </w:r>
                </w:p>
              </w:tc>
            </w:tr>
            <w:tr w:rsidR="00AC76D4" w:rsidRPr="00CD350B" w14:paraId="6A37848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BFB3856"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FACFB75" w14:textId="77777777" w:rsidR="00AC76D4" w:rsidRPr="00CD350B" w:rsidRDefault="00AC76D4" w:rsidP="00AC76D4">
                  <w:pPr>
                    <w:rPr>
                      <w:lang w:val="lt-LT"/>
                    </w:rPr>
                  </w:pPr>
                  <w:r w:rsidRPr="00CD350B">
                    <w:rPr>
                      <w:lang w:val="lt-LT"/>
                    </w:rPr>
                    <w:t>Traukos spintos pakeliamas langas (TSPL) turi būti pakeliamas iki darbinės pozicijos ne mažesnės kaip 500 mm virš stalviršio</w:t>
                  </w:r>
                </w:p>
              </w:tc>
            </w:tr>
            <w:tr w:rsidR="00AC76D4" w:rsidRPr="00CD350B" w14:paraId="0A5E3FC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EE424C1"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162E7AA" w14:textId="77777777" w:rsidR="00AC76D4" w:rsidRPr="00CD350B" w:rsidRDefault="00AC76D4" w:rsidP="00AC76D4">
                  <w:pPr>
                    <w:rPr>
                      <w:lang w:val="lt-LT"/>
                    </w:rPr>
                  </w:pPr>
                  <w:r w:rsidRPr="00CD350B">
                    <w:rPr>
                      <w:lang w:val="lt-LT"/>
                    </w:rPr>
                    <w:t>TSPL turi būti iš  grūdinto ne plonesnio kaip 5 mm storio stiklo</w:t>
                  </w:r>
                </w:p>
              </w:tc>
            </w:tr>
            <w:tr w:rsidR="00AC76D4" w:rsidRPr="00CD350B" w14:paraId="23CBFFD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CC2432F"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3984641" w14:textId="77777777" w:rsidR="00AC76D4" w:rsidRPr="00CD350B" w:rsidRDefault="00AC76D4" w:rsidP="00AC76D4">
                  <w:pPr>
                    <w:rPr>
                      <w:lang w:val="lt-LT"/>
                    </w:rPr>
                  </w:pPr>
                  <w:r w:rsidRPr="00CD350B">
                    <w:rPr>
                      <w:lang w:val="lt-LT"/>
                    </w:rPr>
                    <w:t>TSPL pakėlimo mechanizmui turi būti naudojamas plieninis trosas</w:t>
                  </w:r>
                </w:p>
              </w:tc>
            </w:tr>
            <w:tr w:rsidR="00AC76D4" w:rsidRPr="00CD350B" w14:paraId="64AC77A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4226E83"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F67328" w14:textId="77777777" w:rsidR="00AC76D4" w:rsidRPr="00CD350B" w:rsidRDefault="00AC76D4" w:rsidP="00AC76D4">
                  <w:pPr>
                    <w:rPr>
                      <w:lang w:val="lt-LT"/>
                    </w:rPr>
                  </w:pPr>
                  <w:r w:rsidRPr="00CD350B">
                    <w:rPr>
                      <w:lang w:val="lt-LT"/>
                    </w:rPr>
                    <w:t>TSPL pakėlimas turi būti tolygus bei turi būti galimybė sustabdyti langą bet kurioje pozicijoje nuo 0 iki darbinės pozicijos (500 mm virš darbastalio)</w:t>
                  </w:r>
                </w:p>
              </w:tc>
            </w:tr>
            <w:tr w:rsidR="00AC76D4" w:rsidRPr="00CD350B" w14:paraId="255D84F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77755BA"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8209769" w14:textId="77777777" w:rsidR="00AC76D4" w:rsidRPr="00CD350B" w:rsidRDefault="00AC76D4" w:rsidP="00AC76D4">
                  <w:pPr>
                    <w:rPr>
                      <w:lang w:val="lt-LT"/>
                    </w:rPr>
                  </w:pPr>
                  <w:r w:rsidRPr="00CD350B">
                    <w:rPr>
                      <w:lang w:val="lt-LT"/>
                    </w:rPr>
                    <w:t>TSPL turi būti suprojektuotas taip, kad apatinėje (uždarytoje) padėtyje liktų ne mažesnis kaip 30 mm tarpas minimalaus oro ištraukimo užtikrinimui</w:t>
                  </w:r>
                </w:p>
              </w:tc>
            </w:tr>
            <w:tr w:rsidR="00AC76D4" w:rsidRPr="00CD350B" w14:paraId="7190F6A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FC3C2B1"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10BF8A" w14:textId="77777777" w:rsidR="00AC76D4" w:rsidRPr="00CD350B" w:rsidRDefault="00AC76D4" w:rsidP="00AC76D4">
                  <w:pPr>
                    <w:rPr>
                      <w:lang w:val="lt-LT"/>
                    </w:rPr>
                  </w:pPr>
                  <w:r w:rsidRPr="00CD350B">
                    <w:rPr>
                      <w:lang w:val="lt-LT"/>
                    </w:rPr>
                    <w:t>TSPL esant uždarytoje padėtyje, traukos spinta turi perjungti ventiliatorių į minimalų ištraukiamo oro kiekį ne didesnį kaip 40% nuo ištraukiamo oro srauto esant darbinėje padėtyje (500 mm virš stalviršio)</w:t>
                  </w:r>
                </w:p>
              </w:tc>
            </w:tr>
            <w:tr w:rsidR="00AC76D4" w:rsidRPr="00CD350B" w14:paraId="1F55F9D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1538FF4"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DC66678" w14:textId="77777777" w:rsidR="00AC76D4" w:rsidRPr="00CD350B" w:rsidRDefault="00AC76D4" w:rsidP="00AC76D4">
                  <w:pPr>
                    <w:rPr>
                      <w:lang w:val="lt-LT"/>
                    </w:rPr>
                  </w:pPr>
                  <w:r w:rsidRPr="00CD350B">
                    <w:rPr>
                      <w:lang w:val="lt-LT"/>
                    </w:rPr>
                    <w:t>Darbo zonos stalviršio (DZS) storis ne plonesnis kaip 35 mm</w:t>
                  </w:r>
                </w:p>
              </w:tc>
            </w:tr>
            <w:tr w:rsidR="00AC76D4" w:rsidRPr="00CD350B" w14:paraId="0F28116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05E6454"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03BBF57" w14:textId="77777777" w:rsidR="00AC76D4" w:rsidRPr="00CD350B" w:rsidRDefault="00AC76D4" w:rsidP="00AC76D4">
                  <w:pPr>
                    <w:rPr>
                      <w:lang w:val="lt-LT"/>
                    </w:rPr>
                  </w:pPr>
                  <w:r w:rsidRPr="00CD350B">
                    <w:rPr>
                      <w:lang w:val="lt-LT"/>
                    </w:rPr>
                    <w:t>DZS padengimas HPL medžiaga arba lygiaverte</w:t>
                  </w:r>
                </w:p>
              </w:tc>
            </w:tr>
            <w:tr w:rsidR="00AC76D4" w:rsidRPr="00CD350B" w14:paraId="640F0B7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F3030A7"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6C73A29" w14:textId="77777777" w:rsidR="00AC76D4" w:rsidRPr="00CD350B" w:rsidRDefault="00AC76D4" w:rsidP="00AC76D4">
                  <w:pPr>
                    <w:rPr>
                      <w:lang w:val="lt-LT"/>
                    </w:rPr>
                  </w:pPr>
                  <w:r w:rsidRPr="00CD350B">
                    <w:rPr>
                      <w:lang w:val="lt-LT"/>
                    </w:rPr>
                    <w:t>Traukos spintos korpusas (TSK) turi būti pagamintas iš laminuotos (HPL) medžio drožlių plokštės, kurios storis ne plonesnis kaip 18 mm</w:t>
                  </w:r>
                </w:p>
              </w:tc>
            </w:tr>
            <w:tr w:rsidR="00AC76D4" w:rsidRPr="00CD350B" w14:paraId="3E60078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037DF13"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A75A5A1" w14:textId="77777777" w:rsidR="00AC76D4" w:rsidRPr="00CD350B" w:rsidRDefault="00AC76D4" w:rsidP="00AC76D4">
                  <w:pPr>
                    <w:rPr>
                      <w:lang w:val="lt-LT"/>
                    </w:rPr>
                  </w:pPr>
                  <w:r w:rsidRPr="00CD350B">
                    <w:rPr>
                      <w:lang w:val="lt-LT"/>
                    </w:rPr>
                    <w:t>TSK fasadų briaunų storis neplonesnis kaip 2 mm</w:t>
                  </w:r>
                </w:p>
              </w:tc>
            </w:tr>
            <w:tr w:rsidR="00AC76D4" w:rsidRPr="00CD350B" w14:paraId="3C38407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50C9691"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EF8DCB7" w14:textId="77777777" w:rsidR="00AC76D4" w:rsidRPr="00CD350B" w:rsidRDefault="00AC76D4" w:rsidP="00AC76D4">
                  <w:pPr>
                    <w:rPr>
                      <w:lang w:val="lt-LT"/>
                    </w:rPr>
                  </w:pPr>
                  <w:r w:rsidRPr="00CD350B">
                    <w:rPr>
                      <w:lang w:val="lt-LT"/>
                    </w:rPr>
                    <w:t>TSK oro išmetimo sistemos vamzdžio diametras ne mažesnis kaip 200 mm</w:t>
                  </w:r>
                </w:p>
              </w:tc>
            </w:tr>
            <w:tr w:rsidR="00AC76D4" w:rsidRPr="00CD350B" w14:paraId="2B837D8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50E8D04"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A44C698" w14:textId="77777777" w:rsidR="00AC76D4" w:rsidRPr="00CD350B" w:rsidRDefault="00AC76D4" w:rsidP="00AC76D4">
                  <w:pPr>
                    <w:rPr>
                      <w:lang w:val="lt-LT"/>
                    </w:rPr>
                  </w:pPr>
                  <w:r w:rsidRPr="00CD350B">
                    <w:rPr>
                      <w:lang w:val="lt-LT"/>
                    </w:rPr>
                    <w:t>TSK turi būti integruota metalinė rakinama spintelė su ventiliacija, kuri sujungta su traukos spintos ištraukimo ventiliacija</w:t>
                  </w:r>
                </w:p>
              </w:tc>
            </w:tr>
            <w:tr w:rsidR="00AC76D4" w:rsidRPr="00CD350B" w14:paraId="111E6F8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E736261"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B92283C" w14:textId="77777777" w:rsidR="00AC76D4" w:rsidRPr="00CD350B" w:rsidRDefault="00AC76D4" w:rsidP="00AC76D4">
                  <w:pPr>
                    <w:rPr>
                      <w:lang w:val="lt-LT"/>
                    </w:rPr>
                  </w:pPr>
                  <w:r w:rsidRPr="00CD350B">
                    <w:rPr>
                      <w:lang w:val="lt-LT"/>
                    </w:rPr>
                    <w:t>TSK spintelės (TSKS) matmenys ne mažesni kaip 600 x 700 x 430 mm</w:t>
                  </w:r>
                </w:p>
              </w:tc>
            </w:tr>
            <w:tr w:rsidR="00AC76D4" w:rsidRPr="00CD350B" w14:paraId="1907DCC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7A92678"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F35ABAE" w14:textId="77777777" w:rsidR="00AC76D4" w:rsidRPr="00CD350B" w:rsidRDefault="00AC76D4" w:rsidP="00AC76D4">
                  <w:pPr>
                    <w:rPr>
                      <w:lang w:val="lt-LT"/>
                    </w:rPr>
                  </w:pPr>
                  <w:r w:rsidRPr="00CD350B">
                    <w:rPr>
                      <w:lang w:val="lt-LT"/>
                    </w:rPr>
                    <w:t>TSKS turi būti metalinė dažyta milteliniu būdu, spalva turi būti suderinta su traukos spintos spalva</w:t>
                  </w:r>
                </w:p>
              </w:tc>
            </w:tr>
            <w:tr w:rsidR="00AC76D4" w:rsidRPr="00CD350B" w14:paraId="065CEFE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DAD51FF"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D2F9B12" w14:textId="77777777" w:rsidR="00AC76D4" w:rsidRPr="00CD350B" w:rsidRDefault="00AC76D4" w:rsidP="00AC76D4">
                  <w:pPr>
                    <w:rPr>
                      <w:lang w:val="lt-LT"/>
                    </w:rPr>
                  </w:pPr>
                  <w:r w:rsidRPr="00CD350B">
                    <w:rPr>
                      <w:lang w:val="lt-LT"/>
                    </w:rPr>
                    <w:t>Traukos spinta (TS) turi būti sumontuota ant metalinio rėmo, dažyto milteliniu būdu, kurio spalva turi būti suderinta su traukos spintos spalva</w:t>
                  </w:r>
                </w:p>
              </w:tc>
            </w:tr>
            <w:tr w:rsidR="00AC76D4" w:rsidRPr="00CD350B" w14:paraId="6602240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66C867A"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6FBF13" w14:textId="77777777" w:rsidR="00AC76D4" w:rsidRPr="00CD350B" w:rsidRDefault="00AC76D4" w:rsidP="00AC76D4">
                  <w:pPr>
                    <w:rPr>
                      <w:lang w:val="lt-LT"/>
                    </w:rPr>
                  </w:pPr>
                  <w:r w:rsidRPr="00CD350B">
                    <w:rPr>
                      <w:lang w:val="lt-LT"/>
                    </w:rPr>
                    <w:t>TSK turi būti su integruotomis ne mažiau kaip 4 reguliuojamo aukščio kojelėmis</w:t>
                  </w:r>
                </w:p>
              </w:tc>
            </w:tr>
            <w:tr w:rsidR="00AC76D4" w:rsidRPr="00CD350B" w14:paraId="1B4AC2F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B2DF324"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CD5A5EA" w14:textId="77777777" w:rsidR="00AC76D4" w:rsidRPr="00CD350B" w:rsidRDefault="00AC76D4" w:rsidP="00AC76D4">
                  <w:pPr>
                    <w:rPr>
                      <w:lang w:val="lt-LT"/>
                    </w:rPr>
                  </w:pPr>
                  <w:r w:rsidRPr="00CD350B">
                    <w:rPr>
                      <w:lang w:val="lt-LT"/>
                    </w:rPr>
                    <w:t>TSK su integruotomis ne mažiau kaip 2 lentynomis šalia spintelės</w:t>
                  </w:r>
                </w:p>
              </w:tc>
            </w:tr>
            <w:tr w:rsidR="00AC76D4" w:rsidRPr="00CD350B" w14:paraId="73480B8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E269071" w14:textId="77777777" w:rsidR="00AC76D4" w:rsidRPr="00CD350B" w:rsidRDefault="00AC76D4" w:rsidP="00AC76D4">
                  <w:pPr>
                    <w:pStyle w:val="Sraopastraipa"/>
                    <w:numPr>
                      <w:ilvl w:val="0"/>
                      <w:numId w:val="3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8800B8D" w14:textId="77777777" w:rsidR="00AC76D4" w:rsidRPr="00CD350B" w:rsidRDefault="00AC76D4" w:rsidP="00AC76D4">
                  <w:pPr>
                    <w:rPr>
                      <w:lang w:val="lt-LT"/>
                    </w:rPr>
                  </w:pPr>
                  <w:r w:rsidRPr="00CD350B">
                    <w:rPr>
                      <w:lang w:val="lt-LT"/>
                    </w:rPr>
                    <w:t>Turi būti galimybė užsakovui pasirinkti TS spalvą iš ne mažiau kaip 2 spalvų</w:t>
                  </w:r>
                </w:p>
              </w:tc>
            </w:tr>
            <w:tr w:rsidR="00AC76D4" w:rsidRPr="00CD350B" w14:paraId="2D997D08"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2DEECB5A" w14:textId="77777777" w:rsidR="00AC76D4" w:rsidRPr="00CD350B" w:rsidRDefault="00AC76D4" w:rsidP="00AC76D4">
                  <w:pPr>
                    <w:rPr>
                      <w:b/>
                      <w:lang w:val="lt-LT"/>
                    </w:rPr>
                  </w:pPr>
                  <w:r w:rsidRPr="00CD350B">
                    <w:rPr>
                      <w:b/>
                      <w:lang w:val="lt-LT"/>
                    </w:rPr>
                    <w:t>4.</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CFC1409" w14:textId="77777777" w:rsidR="00AC76D4" w:rsidRPr="00CD350B" w:rsidRDefault="00AC76D4" w:rsidP="00AC76D4">
                  <w:pPr>
                    <w:rPr>
                      <w:b/>
                      <w:lang w:val="lt-LT"/>
                    </w:rPr>
                  </w:pPr>
                  <w:r w:rsidRPr="00CD350B">
                    <w:rPr>
                      <w:b/>
                      <w:lang w:val="lt-LT"/>
                    </w:rPr>
                    <w:t>Mokytojo demonstracinis stalas - 1 vnt.</w:t>
                  </w:r>
                </w:p>
              </w:tc>
            </w:tr>
            <w:tr w:rsidR="00AC76D4" w:rsidRPr="00CD350B" w14:paraId="50D116C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71EF3A1"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753723" w14:textId="77777777" w:rsidR="00AC76D4" w:rsidRPr="00CD350B" w:rsidRDefault="00AC76D4" w:rsidP="00AC76D4">
                  <w:pPr>
                    <w:rPr>
                      <w:bCs/>
                      <w:iCs/>
                      <w:lang w:val="lt-LT"/>
                    </w:rPr>
                  </w:pPr>
                  <w:r w:rsidRPr="00CD350B">
                    <w:rPr>
                      <w:bCs/>
                      <w:iCs/>
                      <w:lang w:val="lt-LT"/>
                    </w:rPr>
                    <w:t>Demonstracinio stalo (DS) išmatavimai ne mažesni kaip 1450x700x900mm</w:t>
                  </w:r>
                </w:p>
              </w:tc>
            </w:tr>
            <w:tr w:rsidR="00AC76D4" w:rsidRPr="00CD350B" w14:paraId="15650619"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0639AB3"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83286AB" w14:textId="77777777" w:rsidR="00AC76D4" w:rsidRPr="00CD350B" w:rsidRDefault="00AC76D4" w:rsidP="00AC76D4">
                  <w:pPr>
                    <w:rPr>
                      <w:bCs/>
                      <w:iCs/>
                      <w:lang w:val="lt-LT"/>
                    </w:rPr>
                  </w:pPr>
                  <w:r w:rsidRPr="00CD350B">
                    <w:rPr>
                      <w:bCs/>
                      <w:iCs/>
                      <w:lang w:val="lt-LT"/>
                    </w:rPr>
                    <w:t>Integruotos 2 vnt. šoninės metalinės durelės, kurių metalo storis ne mažesnis kaip 0.75 mm</w:t>
                  </w:r>
                </w:p>
              </w:tc>
            </w:tr>
            <w:tr w:rsidR="00AC76D4" w:rsidRPr="00CD350B" w14:paraId="146A917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FA7A2DF"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D201FA3" w14:textId="77777777" w:rsidR="00AC76D4" w:rsidRPr="00CD350B" w:rsidRDefault="00AC76D4" w:rsidP="00AC76D4">
                  <w:pPr>
                    <w:rPr>
                      <w:bCs/>
                      <w:iCs/>
                      <w:lang w:val="lt-LT"/>
                    </w:rPr>
                  </w:pPr>
                  <w:r w:rsidRPr="00CD350B">
                    <w:rPr>
                      <w:bCs/>
                      <w:iCs/>
                      <w:lang w:val="lt-LT"/>
                    </w:rPr>
                    <w:t>Konstrukcija iš plieno arba lygiaverčio metalo lakštų, kurių sienelės storis ne plonesnis kaip 1.0 mm ir padengti epoksidine danga</w:t>
                  </w:r>
                </w:p>
              </w:tc>
            </w:tr>
            <w:tr w:rsidR="00AC76D4" w:rsidRPr="00CD350B" w14:paraId="3029E1F3"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75B9FF4"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1143B0A" w14:textId="77777777" w:rsidR="00AC76D4" w:rsidRPr="00CD350B" w:rsidRDefault="00AC76D4" w:rsidP="00AC76D4">
                  <w:pPr>
                    <w:rPr>
                      <w:bCs/>
                      <w:iCs/>
                      <w:lang w:val="lt-LT"/>
                    </w:rPr>
                  </w:pPr>
                  <w:r w:rsidRPr="00CD350B">
                    <w:rPr>
                      <w:bCs/>
                      <w:iCs/>
                      <w:lang w:val="lt-LT"/>
                    </w:rPr>
                    <w:t>Konstrukcija su ne mažiau kaip 2 šoninėmis rankenomis</w:t>
                  </w:r>
                </w:p>
              </w:tc>
            </w:tr>
            <w:tr w:rsidR="00AC76D4" w:rsidRPr="00CD350B" w14:paraId="22F89CC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1CDEFBB"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72CB92" w14:textId="77777777" w:rsidR="00AC76D4" w:rsidRPr="00CD350B" w:rsidRDefault="00AC76D4" w:rsidP="00AC76D4">
                  <w:pPr>
                    <w:rPr>
                      <w:bCs/>
                      <w:iCs/>
                      <w:lang w:val="lt-LT"/>
                    </w:rPr>
                  </w:pPr>
                  <w:r w:rsidRPr="00CD350B">
                    <w:rPr>
                      <w:bCs/>
                      <w:iCs/>
                      <w:lang w:val="lt-LT"/>
                    </w:rPr>
                    <w:t>Integruota stalčių sistema su ne mažiau kaip 5 stalčiais su teleskopiniais šliaužikliais ir korpusu iš plieno lakštų, kurių storis ne mažesnis kaip 0.8 mm</w:t>
                  </w:r>
                </w:p>
              </w:tc>
            </w:tr>
            <w:tr w:rsidR="00AC76D4" w:rsidRPr="00CD350B" w14:paraId="259C637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6A40225"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CF31C95" w14:textId="77777777" w:rsidR="00AC76D4" w:rsidRPr="00CD350B" w:rsidRDefault="00AC76D4" w:rsidP="00AC76D4">
                  <w:pPr>
                    <w:rPr>
                      <w:bCs/>
                      <w:iCs/>
                      <w:lang w:val="lt-LT"/>
                    </w:rPr>
                  </w:pPr>
                  <w:r w:rsidRPr="00CD350B">
                    <w:rPr>
                      <w:bCs/>
                      <w:iCs/>
                      <w:lang w:val="lt-LT"/>
                    </w:rPr>
                    <w:t>Darbastalio (DS) paviršius ne plonesnis kaip 12 mm storio iš fenolio plokštės medžiagos arba lygiavertės, kuri atspari rūgštims</w:t>
                  </w:r>
                </w:p>
              </w:tc>
            </w:tr>
            <w:tr w:rsidR="00AC76D4" w:rsidRPr="00CD350B" w14:paraId="22C88733"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BA16056"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8F9D0B4" w14:textId="77777777" w:rsidR="00AC76D4" w:rsidRPr="00CD350B" w:rsidRDefault="00AC76D4" w:rsidP="00AC76D4">
                  <w:pPr>
                    <w:rPr>
                      <w:bCs/>
                      <w:iCs/>
                      <w:lang w:val="lt-LT"/>
                    </w:rPr>
                  </w:pPr>
                  <w:r w:rsidRPr="00CD350B">
                    <w:rPr>
                      <w:bCs/>
                      <w:iCs/>
                      <w:lang w:val="lt-LT"/>
                    </w:rPr>
                    <w:t>DS sistema mobili su ne mažiau kaip 4 ratukais ne mažesniais kaip 80 mm dydžio iš kurių ne mažiau kaip 2 ratukai su stabdžiais</w:t>
                  </w:r>
                </w:p>
              </w:tc>
            </w:tr>
            <w:tr w:rsidR="00AC76D4" w:rsidRPr="00CD350B" w14:paraId="3C9B0EF9"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1F7621C"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A7B7097" w14:textId="77777777" w:rsidR="00AC76D4" w:rsidRPr="00CD350B" w:rsidRDefault="00AC76D4" w:rsidP="00AC76D4">
                  <w:pPr>
                    <w:rPr>
                      <w:bCs/>
                      <w:iCs/>
                      <w:lang w:val="lt-LT"/>
                    </w:rPr>
                  </w:pPr>
                  <w:r w:rsidRPr="00CD350B">
                    <w:rPr>
                      <w:bCs/>
                      <w:iCs/>
                      <w:lang w:val="lt-LT"/>
                    </w:rPr>
                    <w:t>DS integruota kriauklė ne mažesnė kaip 150x300x200 mm iš polipropileno arba lygiavertės medžiagos</w:t>
                  </w:r>
                </w:p>
              </w:tc>
            </w:tr>
            <w:tr w:rsidR="00AC76D4" w:rsidRPr="00CD350B" w14:paraId="33A1514D"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39A472F"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A98D5E" w14:textId="77777777" w:rsidR="00AC76D4" w:rsidRPr="00CD350B" w:rsidRDefault="00AC76D4" w:rsidP="00AC76D4">
                  <w:pPr>
                    <w:rPr>
                      <w:bCs/>
                      <w:iCs/>
                      <w:lang w:val="lt-LT"/>
                    </w:rPr>
                  </w:pPr>
                  <w:r w:rsidRPr="00CD350B">
                    <w:rPr>
                      <w:bCs/>
                      <w:iCs/>
                      <w:lang w:val="lt-LT"/>
                    </w:rPr>
                    <w:t>Turi būti apsaugos sistemos (pirmosios pagalbos dėžutė ir gesintuvas)</w:t>
                  </w:r>
                </w:p>
              </w:tc>
            </w:tr>
            <w:tr w:rsidR="00AC76D4" w:rsidRPr="00CD350B" w14:paraId="4186A785"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EB8BE14"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060ED91" w14:textId="77777777" w:rsidR="00AC76D4" w:rsidRPr="00CD350B" w:rsidRDefault="00AC76D4" w:rsidP="00AC76D4">
                  <w:pPr>
                    <w:rPr>
                      <w:bCs/>
                      <w:iCs/>
                      <w:lang w:val="lt-LT"/>
                    </w:rPr>
                  </w:pPr>
                  <w:r w:rsidRPr="00CD350B">
                    <w:rPr>
                      <w:bCs/>
                      <w:iCs/>
                      <w:lang w:val="lt-LT"/>
                    </w:rPr>
                    <w:t>Integruoto maitinimo šaltinio įtampos reguliavimas nuo 0 iki ne mažiau kaip 30 V su šviesos diodų ekranu, kuriame rodomos įtampos ir srovės vertės</w:t>
                  </w:r>
                </w:p>
              </w:tc>
            </w:tr>
            <w:tr w:rsidR="00AC76D4" w:rsidRPr="00CD350B" w14:paraId="0150AEF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5D57CF8"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282643" w14:textId="77777777" w:rsidR="00AC76D4" w:rsidRPr="00CD350B" w:rsidRDefault="00AC76D4" w:rsidP="00AC76D4">
                  <w:pPr>
                    <w:rPr>
                      <w:bCs/>
                      <w:iCs/>
                      <w:lang w:val="lt-LT"/>
                    </w:rPr>
                  </w:pPr>
                  <w:r w:rsidRPr="00CD350B">
                    <w:rPr>
                      <w:bCs/>
                      <w:iCs/>
                      <w:lang w:val="lt-LT"/>
                    </w:rPr>
                    <w:t>Integruota 3D pamokų demonstravimo sistema su tiesioginiu prijungimu prie stalo maitinimo sistemos</w:t>
                  </w:r>
                </w:p>
              </w:tc>
            </w:tr>
            <w:tr w:rsidR="00AC76D4" w:rsidRPr="00CD350B" w14:paraId="5E0D3948"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F54C5F2"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3A9FB2" w14:textId="77777777" w:rsidR="00AC76D4" w:rsidRPr="00CD350B" w:rsidRDefault="00AC76D4" w:rsidP="00AC76D4">
                  <w:pPr>
                    <w:rPr>
                      <w:bCs/>
                      <w:iCs/>
                      <w:lang w:val="lt-LT"/>
                    </w:rPr>
                  </w:pPr>
                  <w:r w:rsidRPr="00CD350B">
                    <w:rPr>
                      <w:lang w:val="lt-LT"/>
                    </w:rPr>
                    <w:t>Operacinė programa ne žemesnė kaip WIN11 64 bitų</w:t>
                  </w:r>
                </w:p>
              </w:tc>
            </w:tr>
            <w:tr w:rsidR="00AC76D4" w:rsidRPr="00CD350B" w14:paraId="5C48D42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C5B5792"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3B62C5" w14:textId="77777777" w:rsidR="00AC76D4" w:rsidRPr="00CD350B" w:rsidRDefault="00AC76D4" w:rsidP="00AC76D4">
                  <w:pPr>
                    <w:rPr>
                      <w:bCs/>
                      <w:iCs/>
                      <w:lang w:val="lt-LT"/>
                    </w:rPr>
                  </w:pPr>
                  <w:r w:rsidRPr="00CD350B">
                    <w:rPr>
                      <w:lang w:val="lt-LT"/>
                    </w:rPr>
                    <w:t>Atmintis ne mažesnė kaip 500 GB SSD 16 GB/s</w:t>
                  </w:r>
                </w:p>
              </w:tc>
            </w:tr>
            <w:tr w:rsidR="00AC76D4" w:rsidRPr="00CD350B" w14:paraId="3003A5D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1003CBA"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12693DF" w14:textId="77777777" w:rsidR="00AC76D4" w:rsidRPr="00CD350B" w:rsidRDefault="00AC76D4" w:rsidP="00AC76D4">
                  <w:pPr>
                    <w:rPr>
                      <w:bCs/>
                      <w:iCs/>
                      <w:lang w:val="lt-LT"/>
                    </w:rPr>
                  </w:pPr>
                  <w:r w:rsidRPr="00CD350B">
                    <w:rPr>
                      <w:bCs/>
                      <w:iCs/>
                      <w:lang w:val="lt-LT"/>
                    </w:rPr>
                    <w:t>Operatyvioji atmintis</w:t>
                  </w:r>
                  <w:r w:rsidRPr="00CD350B">
                    <w:rPr>
                      <w:lang w:val="lt-LT"/>
                    </w:rPr>
                    <w:t xml:space="preserve"> ne mažesnė kaip 16 GB DDR4 SDRAM</w:t>
                  </w:r>
                </w:p>
              </w:tc>
            </w:tr>
            <w:tr w:rsidR="00AC76D4" w:rsidRPr="00CD350B" w14:paraId="7956D6A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6FEA637"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3B55C9" w14:textId="77777777" w:rsidR="00AC76D4" w:rsidRPr="00CD350B" w:rsidRDefault="00AC76D4" w:rsidP="00AC76D4">
                  <w:pPr>
                    <w:rPr>
                      <w:bCs/>
                      <w:iCs/>
                      <w:lang w:val="lt-LT"/>
                    </w:rPr>
                  </w:pPr>
                  <w:r w:rsidRPr="00CD350B">
                    <w:rPr>
                      <w:lang w:val="lt-LT"/>
                    </w:rPr>
                    <w:t>Procesorius ne mažesnis kaip i5 11400H arba lygiavertis</w:t>
                  </w:r>
                </w:p>
              </w:tc>
            </w:tr>
            <w:tr w:rsidR="00AC76D4" w:rsidRPr="00CD350B" w14:paraId="6198C40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3750428"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B2D3D63" w14:textId="77777777" w:rsidR="00AC76D4" w:rsidRPr="00CD350B" w:rsidRDefault="00AC76D4" w:rsidP="00AC76D4">
                  <w:pPr>
                    <w:rPr>
                      <w:bCs/>
                      <w:iCs/>
                      <w:lang w:val="lt-LT"/>
                    </w:rPr>
                  </w:pPr>
                  <w:r w:rsidRPr="00CD350B">
                    <w:rPr>
                      <w:lang w:val="lt-LT"/>
                    </w:rPr>
                    <w:t xml:space="preserve">Ekranas ne mažesnis kaip 15.6“ Ultra HD ne mažesnis kaip 3800 x2000 </w:t>
                  </w:r>
                </w:p>
              </w:tc>
            </w:tr>
            <w:tr w:rsidR="00AC76D4" w:rsidRPr="00CD350B" w14:paraId="6FC19F7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CA5EC55"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46848E7" w14:textId="77777777" w:rsidR="00AC76D4" w:rsidRPr="00CD350B" w:rsidRDefault="00AC76D4" w:rsidP="00AC76D4">
                  <w:pPr>
                    <w:rPr>
                      <w:bCs/>
                      <w:iCs/>
                      <w:lang w:val="lt-LT"/>
                    </w:rPr>
                  </w:pPr>
                  <w:r w:rsidRPr="00CD350B">
                    <w:rPr>
                      <w:lang w:val="lt-LT"/>
                    </w:rPr>
                    <w:t>Ekranas su IPS technologija arba lygiaverte</w:t>
                  </w:r>
                </w:p>
              </w:tc>
            </w:tr>
            <w:tr w:rsidR="00AC76D4" w:rsidRPr="00CD350B" w14:paraId="017F696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20F27AA"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718EC8" w14:textId="77777777" w:rsidR="00AC76D4" w:rsidRPr="00CD350B" w:rsidRDefault="00AC76D4" w:rsidP="00AC76D4">
                  <w:pPr>
                    <w:rPr>
                      <w:bCs/>
                      <w:iCs/>
                      <w:lang w:val="lt-LT"/>
                    </w:rPr>
                  </w:pPr>
                  <w:r w:rsidRPr="00CD350B">
                    <w:rPr>
                      <w:lang w:val="lt-LT"/>
                    </w:rPr>
                    <w:t>Kameros rezoliucija ne mažesnė kaip 1250x700</w:t>
                  </w:r>
                </w:p>
              </w:tc>
            </w:tr>
            <w:tr w:rsidR="00AC76D4" w:rsidRPr="00CD350B" w14:paraId="238E4C0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FFB2043"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0115247" w14:textId="77777777" w:rsidR="00AC76D4" w:rsidRPr="00CD350B" w:rsidRDefault="00AC76D4" w:rsidP="00AC76D4">
                  <w:pPr>
                    <w:rPr>
                      <w:bCs/>
                      <w:iCs/>
                      <w:lang w:val="lt-LT"/>
                    </w:rPr>
                  </w:pPr>
                  <w:r w:rsidRPr="00CD350B">
                    <w:rPr>
                      <w:lang w:val="lt-LT"/>
                    </w:rPr>
                    <w:t xml:space="preserve">Akių sekimo sistemos kameros rezoliucija ne mažesnė kaip 1250x450 </w:t>
                  </w:r>
                </w:p>
              </w:tc>
            </w:tr>
            <w:tr w:rsidR="00AC76D4" w:rsidRPr="00CD350B" w14:paraId="536185A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5070BF6"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A6297AD" w14:textId="77777777" w:rsidR="00AC76D4" w:rsidRPr="00CD350B" w:rsidRDefault="00AC76D4" w:rsidP="00AC76D4">
                  <w:pPr>
                    <w:rPr>
                      <w:lang w:val="lt-LT"/>
                    </w:rPr>
                  </w:pPr>
                  <w:r w:rsidRPr="00CD350B">
                    <w:rPr>
                      <w:lang w:val="lt-LT"/>
                    </w:rPr>
                    <w:t>Jungtys/sąsajos ne mažiau kaip display port, Thunderbolt 4, HDMI, SD kortelių, USB Type C</w:t>
                  </w:r>
                </w:p>
              </w:tc>
            </w:tr>
            <w:tr w:rsidR="00AC76D4" w:rsidRPr="00CD350B" w14:paraId="2E52202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F502F0A"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22987F9" w14:textId="77777777" w:rsidR="00AC76D4" w:rsidRPr="00CD350B" w:rsidRDefault="00AC76D4" w:rsidP="00AC76D4">
                  <w:pPr>
                    <w:rPr>
                      <w:lang w:val="lt-LT"/>
                    </w:rPr>
                  </w:pPr>
                  <w:r w:rsidRPr="00CD350B">
                    <w:rPr>
                      <w:lang w:val="lt-LT"/>
                    </w:rPr>
                    <w:t>Turi būti suderinamas su 3D programinėmis įrangomis</w:t>
                  </w:r>
                </w:p>
              </w:tc>
            </w:tr>
            <w:tr w:rsidR="00AC76D4" w:rsidRPr="00CD350B" w14:paraId="52FF4CE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FA8DAC1"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DCDC61" w14:textId="77777777" w:rsidR="00AC76D4" w:rsidRPr="00CD350B" w:rsidRDefault="00AC76D4" w:rsidP="00AC76D4">
                  <w:pPr>
                    <w:rPr>
                      <w:lang w:val="lt-LT"/>
                    </w:rPr>
                  </w:pPr>
                  <w:r w:rsidRPr="00CD350B">
                    <w:rPr>
                      <w:bCs/>
                      <w:iCs/>
                      <w:lang w:val="lt-LT"/>
                    </w:rPr>
                    <w:t>3D vaizdų atvaizdavimas (vaizdo projekcija išlendanti iš ekrano) nenaudojant papildomų akinių ar ant galvos montuojamų ekranų (HMD)</w:t>
                  </w:r>
                </w:p>
              </w:tc>
            </w:tr>
            <w:tr w:rsidR="00AC76D4" w:rsidRPr="00CD350B" w14:paraId="28C8511D" w14:textId="77777777" w:rsidTr="00A04155">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73627B1" w14:textId="77777777" w:rsidR="00AC76D4" w:rsidRPr="00CD350B" w:rsidRDefault="00AC76D4" w:rsidP="00AC76D4">
                  <w:pPr>
                    <w:pStyle w:val="Sraopastraipa"/>
                    <w:numPr>
                      <w:ilvl w:val="0"/>
                      <w:numId w:val="3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39D68BF" w14:textId="77777777" w:rsidR="00AC76D4" w:rsidRPr="00CD350B" w:rsidRDefault="00AC76D4" w:rsidP="00AC76D4">
                  <w:pPr>
                    <w:rPr>
                      <w:bCs/>
                      <w:iCs/>
                      <w:lang w:val="lt-LT"/>
                    </w:rPr>
                  </w:pPr>
                  <w:r w:rsidRPr="00CD350B">
                    <w:rPr>
                      <w:bCs/>
                      <w:iCs/>
                      <w:lang w:val="lt-LT"/>
                    </w:rPr>
                    <w:t>Turi būti pieštukas su kuriuo 3D erdvėje galima nešioti objektus</w:t>
                  </w:r>
                </w:p>
              </w:tc>
            </w:tr>
            <w:tr w:rsidR="00AC76D4" w:rsidRPr="00CD350B" w14:paraId="4B0C3CB8" w14:textId="77777777" w:rsidTr="00A04155">
              <w:trPr>
                <w:trHeight w:val="287"/>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27DC8454" w14:textId="77777777" w:rsidR="00AC76D4" w:rsidRPr="00CD350B" w:rsidRDefault="00AC76D4" w:rsidP="00AC76D4">
                  <w:pPr>
                    <w:rPr>
                      <w:b/>
                      <w:bCs/>
                      <w:lang w:val="lt-LT"/>
                    </w:rPr>
                  </w:pPr>
                  <w:r w:rsidRPr="00CD350B">
                    <w:rPr>
                      <w:b/>
                      <w:bCs/>
                      <w:lang w:val="lt-LT"/>
                    </w:rPr>
                    <w:t>4.1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1CD463C" w14:textId="77777777" w:rsidR="00AC76D4" w:rsidRPr="00CD350B" w:rsidRDefault="00AC76D4" w:rsidP="00AC76D4">
                  <w:pPr>
                    <w:rPr>
                      <w:b/>
                      <w:bCs/>
                      <w:lang w:val="lt-LT"/>
                    </w:rPr>
                  </w:pPr>
                  <w:r w:rsidRPr="00CD350B">
                    <w:rPr>
                      <w:b/>
                      <w:bCs/>
                      <w:lang w:val="lt-LT"/>
                    </w:rPr>
                    <w:t>Programinė įranga (gamtos mokslai) – 5 vnt.</w:t>
                  </w:r>
                </w:p>
              </w:tc>
            </w:tr>
            <w:tr w:rsidR="00AC76D4" w:rsidRPr="00CD350B" w14:paraId="5116E479"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3A5CF14"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B0605BD" w14:textId="77777777" w:rsidR="00AC76D4" w:rsidRPr="00CD350B" w:rsidRDefault="00AC76D4" w:rsidP="00AC76D4">
                  <w:pPr>
                    <w:rPr>
                      <w:lang w:val="lt-LT"/>
                    </w:rPr>
                  </w:pPr>
                  <w:r w:rsidRPr="00CD350B">
                    <w:rPr>
                      <w:bCs/>
                      <w:iCs/>
                      <w:lang w:val="lt-LT"/>
                    </w:rPr>
                    <w:t xml:space="preserve">Turi būti </w:t>
                  </w:r>
                  <w:r w:rsidRPr="00CD350B">
                    <w:rPr>
                      <w:lang w:val="lt-LT"/>
                    </w:rPr>
                    <w:t>3D modelių projekcijos erdvėje nenaudojant dirbtinės realybės akinių</w:t>
                  </w:r>
                </w:p>
              </w:tc>
            </w:tr>
            <w:tr w:rsidR="00AC76D4" w:rsidRPr="00CD350B" w14:paraId="049B8B7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647D45D"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CAAEEE5" w14:textId="77777777" w:rsidR="00AC76D4" w:rsidRPr="00CD350B" w:rsidRDefault="00AC76D4" w:rsidP="00AC76D4">
                  <w:pPr>
                    <w:rPr>
                      <w:lang w:val="lt-LT"/>
                    </w:rPr>
                  </w:pPr>
                  <w:r w:rsidRPr="00CD350B">
                    <w:rPr>
                      <w:bCs/>
                      <w:iCs/>
                      <w:lang w:val="lt-LT"/>
                    </w:rPr>
                    <w:t xml:space="preserve">Turi būti </w:t>
                  </w:r>
                  <w:r w:rsidRPr="00CD350B">
                    <w:rPr>
                      <w:lang w:val="lt-LT"/>
                    </w:rPr>
                    <w:t>projekcijos peržiūrėjimo galimybė 360 laipsnių kampu</w:t>
                  </w:r>
                </w:p>
              </w:tc>
            </w:tr>
            <w:tr w:rsidR="00AC76D4" w:rsidRPr="00CD350B" w14:paraId="713AB3F5"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E41A6D3"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A9C3A6" w14:textId="77777777" w:rsidR="00AC76D4" w:rsidRPr="00CD350B" w:rsidRDefault="00AC76D4" w:rsidP="00AC76D4">
                  <w:pPr>
                    <w:rPr>
                      <w:lang w:val="lt-LT"/>
                    </w:rPr>
                  </w:pPr>
                  <w:r w:rsidRPr="00CD350B">
                    <w:rPr>
                      <w:lang w:val="lt-LT"/>
                    </w:rPr>
                    <w:t>Turi būti ne mažiau kaip šie 3D erdviniai moduliai:</w:t>
                  </w:r>
                </w:p>
                <w:p w14:paraId="66C3665C" w14:textId="77777777" w:rsidR="00AC76D4" w:rsidRPr="00CD350B" w:rsidRDefault="00AC76D4" w:rsidP="00AC76D4">
                  <w:pPr>
                    <w:rPr>
                      <w:lang w:val="lt-LT"/>
                    </w:rPr>
                  </w:pPr>
                  <w:r w:rsidRPr="00CD350B">
                    <w:rPr>
                      <w:lang w:val="lt-LT"/>
                    </w:rPr>
                    <w:t>Kintamosios srovės variklis;</w:t>
                  </w:r>
                </w:p>
              </w:tc>
            </w:tr>
            <w:tr w:rsidR="00AC76D4" w:rsidRPr="00CD350B" w14:paraId="1BC9110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416A45A"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3AC15B2" w14:textId="77777777" w:rsidR="00AC76D4" w:rsidRPr="00CD350B" w:rsidRDefault="00AC76D4" w:rsidP="00AC76D4">
                  <w:pPr>
                    <w:rPr>
                      <w:lang w:val="lt-LT"/>
                    </w:rPr>
                  </w:pPr>
                  <w:r w:rsidRPr="00CD350B">
                    <w:rPr>
                      <w:lang w:val="lt-LT"/>
                    </w:rPr>
                    <w:t>Nuolatinės srovės variklis;</w:t>
                  </w:r>
                </w:p>
              </w:tc>
            </w:tr>
            <w:tr w:rsidR="00AC76D4" w:rsidRPr="00CD350B" w14:paraId="45DCCC4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B9EF856"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CA9B6F5" w14:textId="77777777" w:rsidR="00AC76D4" w:rsidRPr="00CD350B" w:rsidRDefault="00AC76D4" w:rsidP="00AC76D4">
                  <w:pPr>
                    <w:rPr>
                      <w:lang w:val="lt-LT"/>
                    </w:rPr>
                  </w:pPr>
                  <w:r w:rsidRPr="00CD350B">
                    <w:rPr>
                      <w:lang w:val="lt-LT"/>
                    </w:rPr>
                    <w:t>Akumuliatoriaus;</w:t>
                  </w:r>
                </w:p>
              </w:tc>
            </w:tr>
            <w:tr w:rsidR="00AC76D4" w:rsidRPr="00CD350B" w14:paraId="6844858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2961351"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26FDB80" w14:textId="77777777" w:rsidR="00AC76D4" w:rsidRPr="00CD350B" w:rsidRDefault="00AC76D4" w:rsidP="00AC76D4">
                  <w:pPr>
                    <w:rPr>
                      <w:lang w:val="lt-LT"/>
                    </w:rPr>
                  </w:pPr>
                  <w:r w:rsidRPr="00CD350B">
                    <w:rPr>
                      <w:lang w:val="lt-LT"/>
                    </w:rPr>
                    <w:t>Laikrodžio;</w:t>
                  </w:r>
                </w:p>
              </w:tc>
            </w:tr>
            <w:tr w:rsidR="00AC76D4" w:rsidRPr="00CD350B" w14:paraId="3582980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7C2950F"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DD2934" w14:textId="77777777" w:rsidR="00AC76D4" w:rsidRPr="00CD350B" w:rsidRDefault="00AC76D4" w:rsidP="00AC76D4">
                  <w:pPr>
                    <w:rPr>
                      <w:lang w:val="lt-LT"/>
                    </w:rPr>
                  </w:pPr>
                  <w:r w:rsidRPr="00CD350B">
                    <w:rPr>
                      <w:lang w:val="lt-LT"/>
                    </w:rPr>
                    <w:t>Variklio;</w:t>
                  </w:r>
                </w:p>
              </w:tc>
            </w:tr>
            <w:tr w:rsidR="00AC76D4" w:rsidRPr="00CD350B" w14:paraId="78F1AEE9"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E0FA40D"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15808E" w14:textId="77777777" w:rsidR="00AC76D4" w:rsidRPr="00CD350B" w:rsidRDefault="00AC76D4" w:rsidP="00AC76D4">
                  <w:pPr>
                    <w:rPr>
                      <w:lang w:val="lt-LT"/>
                    </w:rPr>
                  </w:pPr>
                  <w:r w:rsidRPr="00CD350B">
                    <w:rPr>
                      <w:lang w:val="lt-LT"/>
                    </w:rPr>
                    <w:t>Vandens siurblio;</w:t>
                  </w:r>
                </w:p>
              </w:tc>
            </w:tr>
            <w:tr w:rsidR="00AC76D4" w:rsidRPr="00CD350B" w14:paraId="7387AF0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AD00CFD"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8F38ED" w14:textId="77777777" w:rsidR="00AC76D4" w:rsidRPr="00CD350B" w:rsidRDefault="00AC76D4" w:rsidP="00AC76D4">
                  <w:pPr>
                    <w:rPr>
                      <w:lang w:val="lt-LT"/>
                    </w:rPr>
                  </w:pPr>
                  <w:r w:rsidRPr="00CD350B">
                    <w:rPr>
                      <w:lang w:val="lt-LT"/>
                    </w:rPr>
                    <w:t>Garo variklio;</w:t>
                  </w:r>
                </w:p>
              </w:tc>
            </w:tr>
            <w:tr w:rsidR="00AC76D4" w:rsidRPr="00CD350B" w14:paraId="2360366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75315C2"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9768886" w14:textId="77777777" w:rsidR="00AC76D4" w:rsidRPr="00CD350B" w:rsidRDefault="00AC76D4" w:rsidP="00AC76D4">
                  <w:pPr>
                    <w:rPr>
                      <w:lang w:val="lt-LT"/>
                    </w:rPr>
                  </w:pPr>
                  <w:r w:rsidRPr="00CD350B">
                    <w:rPr>
                      <w:lang w:val="lt-LT"/>
                    </w:rPr>
                    <w:t>Kuro elemento;</w:t>
                  </w:r>
                </w:p>
              </w:tc>
            </w:tr>
            <w:tr w:rsidR="00AC76D4" w:rsidRPr="00CD350B" w14:paraId="4F636D3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D12D578"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6943935" w14:textId="77777777" w:rsidR="00AC76D4" w:rsidRPr="00CD350B" w:rsidRDefault="00AC76D4" w:rsidP="00AC76D4">
                  <w:pPr>
                    <w:rPr>
                      <w:lang w:val="lt-LT"/>
                    </w:rPr>
                  </w:pPr>
                  <w:r w:rsidRPr="00CD350B">
                    <w:rPr>
                      <w:lang w:val="lt-LT"/>
                    </w:rPr>
                    <w:t>Sankabos;</w:t>
                  </w:r>
                </w:p>
              </w:tc>
            </w:tr>
            <w:tr w:rsidR="00AC76D4" w:rsidRPr="00CD350B" w14:paraId="13DA88FA" w14:textId="77777777" w:rsidTr="00A04155">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4618AFB" w14:textId="77777777" w:rsidR="00AC76D4" w:rsidRPr="00CD350B" w:rsidRDefault="00AC76D4" w:rsidP="00AC76D4">
                  <w:pPr>
                    <w:pStyle w:val="Sraopastraipa"/>
                    <w:numPr>
                      <w:ilvl w:val="0"/>
                      <w:numId w:val="77"/>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D1D9B46" w14:textId="77777777" w:rsidR="00AC76D4" w:rsidRPr="00CD350B" w:rsidRDefault="00AC76D4" w:rsidP="00AC76D4">
                  <w:pPr>
                    <w:rPr>
                      <w:lang w:val="lt-LT"/>
                    </w:rPr>
                  </w:pPr>
                  <w:r w:rsidRPr="00CD350B">
                    <w:rPr>
                      <w:lang w:val="lt-LT"/>
                    </w:rPr>
                    <w:t>Vėjo turbina.</w:t>
                  </w:r>
                </w:p>
              </w:tc>
            </w:tr>
            <w:tr w:rsidR="00AC76D4" w:rsidRPr="00CD350B" w14:paraId="48A8E3AA" w14:textId="77777777" w:rsidTr="00A04155">
              <w:trPr>
                <w:trHeight w:val="287"/>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1C5894E" w14:textId="77777777" w:rsidR="00AC76D4" w:rsidRPr="00CD350B" w:rsidRDefault="00AC76D4" w:rsidP="00AC76D4">
                  <w:pPr>
                    <w:rPr>
                      <w:b/>
                      <w:bCs/>
                      <w:lang w:val="lt-LT"/>
                    </w:rPr>
                  </w:pPr>
                  <w:r w:rsidRPr="00CD350B">
                    <w:rPr>
                      <w:b/>
                      <w:bCs/>
                      <w:lang w:val="lt-LT"/>
                    </w:rPr>
                    <w:t>4.2</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2314ECD" w14:textId="77777777" w:rsidR="00AC76D4" w:rsidRPr="00CD350B" w:rsidRDefault="00AC76D4" w:rsidP="00AC76D4">
                  <w:pPr>
                    <w:rPr>
                      <w:b/>
                      <w:bCs/>
                      <w:lang w:val="lt-LT"/>
                    </w:rPr>
                  </w:pPr>
                  <w:r w:rsidRPr="00CD350B">
                    <w:rPr>
                      <w:b/>
                      <w:bCs/>
                      <w:lang w:val="lt-LT"/>
                    </w:rPr>
                    <w:t>Programinė įranga (chemija) – 5 vnt.</w:t>
                  </w:r>
                </w:p>
              </w:tc>
            </w:tr>
            <w:tr w:rsidR="00AC76D4" w:rsidRPr="00CD350B" w14:paraId="1F7EF545"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9B00ABD"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198B746" w14:textId="77777777" w:rsidR="00AC76D4" w:rsidRPr="00CD350B" w:rsidRDefault="00AC76D4" w:rsidP="00AC76D4">
                  <w:pPr>
                    <w:rPr>
                      <w:lang w:val="lt-LT"/>
                    </w:rPr>
                  </w:pPr>
                  <w:r w:rsidRPr="00CD350B">
                    <w:rPr>
                      <w:lang w:val="lt-LT"/>
                    </w:rPr>
                    <w:t>Turi būti ne mažiau kaip šios temos:</w:t>
                  </w:r>
                </w:p>
                <w:p w14:paraId="4ABBBE43" w14:textId="77777777" w:rsidR="00AC76D4" w:rsidRPr="00CD350B" w:rsidRDefault="00AC76D4" w:rsidP="00AC76D4">
                  <w:pPr>
                    <w:rPr>
                      <w:lang w:val="lt-LT"/>
                    </w:rPr>
                  </w:pPr>
                  <w:r w:rsidRPr="00CD350B">
                    <w:rPr>
                      <w:lang w:val="lt-LT"/>
                    </w:rPr>
                    <w:t>Atomų kūrėjas;</w:t>
                  </w:r>
                </w:p>
              </w:tc>
            </w:tr>
            <w:tr w:rsidR="00AC76D4" w:rsidRPr="00CD350B" w14:paraId="2EA41C8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494253E"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26598D0" w14:textId="77777777" w:rsidR="00AC76D4" w:rsidRPr="00CD350B" w:rsidRDefault="00AC76D4" w:rsidP="00AC76D4">
                  <w:pPr>
                    <w:rPr>
                      <w:lang w:val="lt-LT"/>
                    </w:rPr>
                  </w:pPr>
                  <w:r w:rsidRPr="00CD350B">
                    <w:rPr>
                      <w:lang w:val="lt-LT"/>
                    </w:rPr>
                    <w:t>Interaktyvi periodinė lentelė;</w:t>
                  </w:r>
                </w:p>
              </w:tc>
            </w:tr>
            <w:tr w:rsidR="00AC76D4" w:rsidRPr="00CD350B" w14:paraId="57625D99"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8E682DD"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3737BE" w14:textId="77777777" w:rsidR="00AC76D4" w:rsidRPr="00CD350B" w:rsidRDefault="00AC76D4" w:rsidP="00AC76D4">
                  <w:pPr>
                    <w:rPr>
                      <w:lang w:val="lt-LT"/>
                    </w:rPr>
                  </w:pPr>
                  <w:r w:rsidRPr="00CD350B">
                    <w:rPr>
                      <w:lang w:val="lt-LT"/>
                    </w:rPr>
                    <w:t>Branduolinis skilimas;</w:t>
                  </w:r>
                </w:p>
              </w:tc>
            </w:tr>
            <w:tr w:rsidR="00AC76D4" w:rsidRPr="00CD350B" w14:paraId="03F49D6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3AD8DDF"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28954D" w14:textId="77777777" w:rsidR="00AC76D4" w:rsidRPr="00CD350B" w:rsidRDefault="00AC76D4" w:rsidP="00AC76D4">
                  <w:pPr>
                    <w:rPr>
                      <w:lang w:val="lt-LT"/>
                    </w:rPr>
                  </w:pPr>
                  <w:r w:rsidRPr="00CD350B">
                    <w:rPr>
                      <w:lang w:val="lt-LT"/>
                    </w:rPr>
                    <w:t>Medžiagos būsenos;</w:t>
                  </w:r>
                </w:p>
              </w:tc>
            </w:tr>
            <w:tr w:rsidR="00AC76D4" w:rsidRPr="00CD350B" w14:paraId="62ED162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A46C6D0"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8461052" w14:textId="77777777" w:rsidR="00AC76D4" w:rsidRPr="00CD350B" w:rsidRDefault="00AC76D4" w:rsidP="00AC76D4">
                  <w:pPr>
                    <w:rPr>
                      <w:lang w:val="lt-LT"/>
                    </w:rPr>
                  </w:pPr>
                  <w:r w:rsidRPr="00CD350B">
                    <w:rPr>
                      <w:lang w:val="lt-LT"/>
                    </w:rPr>
                    <w:t>Dujų savybės;</w:t>
                  </w:r>
                </w:p>
              </w:tc>
            </w:tr>
            <w:tr w:rsidR="00AC76D4" w:rsidRPr="00CD350B" w14:paraId="2D433339"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C785D8B"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A962E1" w14:textId="77777777" w:rsidR="00AC76D4" w:rsidRPr="00CD350B" w:rsidRDefault="00AC76D4" w:rsidP="00AC76D4">
                  <w:pPr>
                    <w:rPr>
                      <w:lang w:val="lt-LT"/>
                    </w:rPr>
                  </w:pPr>
                  <w:r w:rsidRPr="00CD350B">
                    <w:rPr>
                      <w:lang w:val="lt-LT"/>
                    </w:rPr>
                    <w:t>Interaktyvus pH;</w:t>
                  </w:r>
                </w:p>
              </w:tc>
            </w:tr>
            <w:tr w:rsidR="00AC76D4" w:rsidRPr="00CD350B" w14:paraId="4C33141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610D153"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E3B18CB" w14:textId="77777777" w:rsidR="00AC76D4" w:rsidRPr="00CD350B" w:rsidRDefault="00AC76D4" w:rsidP="00AC76D4">
                  <w:pPr>
                    <w:rPr>
                      <w:lang w:val="lt-LT"/>
                    </w:rPr>
                  </w:pPr>
                  <w:r w:rsidRPr="00CD350B">
                    <w:rPr>
                      <w:lang w:val="lt-LT"/>
                    </w:rPr>
                    <w:t>Reakcijos.</w:t>
                  </w:r>
                </w:p>
              </w:tc>
            </w:tr>
            <w:tr w:rsidR="00AC76D4" w:rsidRPr="00CD350B" w14:paraId="11595C5D"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E958E5D"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A837CD9" w14:textId="77777777" w:rsidR="00AC76D4" w:rsidRPr="00CD350B" w:rsidRDefault="00AC76D4" w:rsidP="00AC76D4">
                  <w:pPr>
                    <w:rPr>
                      <w:lang w:val="lt-LT"/>
                    </w:rPr>
                  </w:pPr>
                  <w:r w:rsidRPr="00CD350B">
                    <w:rPr>
                      <w:lang w:val="lt-LT"/>
                    </w:rPr>
                    <w:t>Turinys turi būti prieinamas ne mažiau kaip 2D formatu</w:t>
                  </w:r>
                </w:p>
              </w:tc>
            </w:tr>
            <w:tr w:rsidR="00AC76D4" w:rsidRPr="00CD350B" w14:paraId="0E16DA3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C3912DC"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49548CE" w14:textId="77777777" w:rsidR="00AC76D4" w:rsidRPr="00CD350B" w:rsidRDefault="00AC76D4" w:rsidP="00AC76D4">
                  <w:pPr>
                    <w:rPr>
                      <w:lang w:val="lt-LT"/>
                    </w:rPr>
                  </w:pPr>
                  <w:r w:rsidRPr="00CD350B">
                    <w:rPr>
                      <w:lang w:val="lt-LT"/>
                    </w:rPr>
                    <w:t>Turi būti ne mažiau kaip šios pamokos:</w:t>
                  </w:r>
                </w:p>
              </w:tc>
            </w:tr>
            <w:tr w:rsidR="00AC76D4" w:rsidRPr="00CD350B" w14:paraId="2B1AD58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DBEE9A5"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0161B1C" w14:textId="77777777" w:rsidR="00AC76D4" w:rsidRPr="00CD350B" w:rsidRDefault="00AC76D4" w:rsidP="00AC76D4">
                  <w:pPr>
                    <w:rPr>
                      <w:lang w:val="lt-LT"/>
                    </w:rPr>
                  </w:pPr>
                  <w:r w:rsidRPr="00CD350B">
                    <w:rPr>
                      <w:lang w:val="lt-LT"/>
                    </w:rPr>
                    <w:t>Elektronai;</w:t>
                  </w:r>
                </w:p>
              </w:tc>
            </w:tr>
            <w:tr w:rsidR="00AC76D4" w:rsidRPr="00CD350B" w14:paraId="5F83FBD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F7EFD34"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5C48737" w14:textId="77777777" w:rsidR="00AC76D4" w:rsidRPr="00CD350B" w:rsidRDefault="00AC76D4" w:rsidP="00AC76D4">
                  <w:pPr>
                    <w:rPr>
                      <w:lang w:val="lt-LT"/>
                    </w:rPr>
                  </w:pPr>
                  <w:r w:rsidRPr="00CD350B">
                    <w:rPr>
                      <w:lang w:val="lt-LT"/>
                    </w:rPr>
                    <w:t>Tarpusavio jėgos;</w:t>
                  </w:r>
                </w:p>
              </w:tc>
            </w:tr>
            <w:tr w:rsidR="00AC76D4" w:rsidRPr="00CD350B" w14:paraId="47091043"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561E735"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EFD69C" w14:textId="77777777" w:rsidR="00AC76D4" w:rsidRPr="00CD350B" w:rsidRDefault="00AC76D4" w:rsidP="00AC76D4">
                  <w:pPr>
                    <w:rPr>
                      <w:lang w:val="lt-LT"/>
                    </w:rPr>
                  </w:pPr>
                  <w:r w:rsidRPr="00CD350B">
                    <w:rPr>
                      <w:lang w:val="lt-LT"/>
                    </w:rPr>
                    <w:t>Joninė jungtis;</w:t>
                  </w:r>
                </w:p>
              </w:tc>
            </w:tr>
            <w:tr w:rsidR="00AC76D4" w:rsidRPr="00CD350B" w14:paraId="48F8BE6F"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1C1C244"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1468212" w14:textId="77777777" w:rsidR="00AC76D4" w:rsidRPr="00CD350B" w:rsidRDefault="00AC76D4" w:rsidP="00AC76D4">
                  <w:pPr>
                    <w:rPr>
                      <w:lang w:val="lt-LT"/>
                    </w:rPr>
                  </w:pPr>
                  <w:r w:rsidRPr="00CD350B">
                    <w:rPr>
                      <w:lang w:val="lt-LT"/>
                    </w:rPr>
                    <w:t>Jonizacijos energija;</w:t>
                  </w:r>
                </w:p>
              </w:tc>
            </w:tr>
            <w:tr w:rsidR="00AC76D4" w:rsidRPr="00CD350B" w14:paraId="4E5EAE0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9AE969F"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9D513A1" w14:textId="77777777" w:rsidR="00AC76D4" w:rsidRPr="00CD350B" w:rsidRDefault="00AC76D4" w:rsidP="00AC76D4">
                  <w:pPr>
                    <w:rPr>
                      <w:lang w:val="lt-LT"/>
                    </w:rPr>
                  </w:pPr>
                  <w:r w:rsidRPr="00CD350B">
                    <w:rPr>
                      <w:lang w:val="lt-LT"/>
                    </w:rPr>
                    <w:t>Izotopai;</w:t>
                  </w:r>
                </w:p>
              </w:tc>
            </w:tr>
            <w:tr w:rsidR="00AC76D4" w:rsidRPr="00CD350B" w14:paraId="531AA758"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1461DC7"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9F124BA" w14:textId="77777777" w:rsidR="00AC76D4" w:rsidRPr="00CD350B" w:rsidRDefault="00AC76D4" w:rsidP="00AC76D4">
                  <w:pPr>
                    <w:rPr>
                      <w:lang w:val="lt-LT"/>
                    </w:rPr>
                  </w:pPr>
                  <w:r w:rsidRPr="00CD350B">
                    <w:rPr>
                      <w:lang w:val="lt-LT"/>
                    </w:rPr>
                    <w:t>Molekulinė ir elektronų geometrija;</w:t>
                  </w:r>
                </w:p>
              </w:tc>
            </w:tr>
            <w:tr w:rsidR="00AC76D4" w:rsidRPr="00CD350B" w14:paraId="14491FA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092C884"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A2338DB" w14:textId="77777777" w:rsidR="00AC76D4" w:rsidRPr="00CD350B" w:rsidRDefault="00AC76D4" w:rsidP="00AC76D4">
                  <w:pPr>
                    <w:rPr>
                      <w:lang w:val="lt-LT"/>
                    </w:rPr>
                  </w:pPr>
                  <w:r w:rsidRPr="00CD350B">
                    <w:rPr>
                      <w:lang w:val="lt-LT"/>
                    </w:rPr>
                    <w:t>Periodinės tendencijos;</w:t>
                  </w:r>
                </w:p>
              </w:tc>
            </w:tr>
            <w:tr w:rsidR="00AC76D4" w:rsidRPr="00CD350B" w14:paraId="36B61909"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44FE0F8"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7676BE" w14:textId="77777777" w:rsidR="00AC76D4" w:rsidRPr="00CD350B" w:rsidRDefault="00AC76D4" w:rsidP="00AC76D4">
                  <w:pPr>
                    <w:rPr>
                      <w:lang w:val="lt-LT"/>
                    </w:rPr>
                  </w:pPr>
                  <w:r w:rsidRPr="00CD350B">
                    <w:rPr>
                      <w:lang w:val="lt-LT"/>
                    </w:rPr>
                    <w:t>Santykinė atominė masė;</w:t>
                  </w:r>
                </w:p>
              </w:tc>
            </w:tr>
            <w:tr w:rsidR="00AC76D4" w:rsidRPr="00CD350B" w14:paraId="4744377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2EB4916" w14:textId="77777777" w:rsidR="00AC76D4" w:rsidRPr="00CD350B" w:rsidRDefault="00AC76D4" w:rsidP="00AC76D4">
                  <w:pPr>
                    <w:pStyle w:val="Sraopastraipa"/>
                    <w:numPr>
                      <w:ilvl w:val="0"/>
                      <w:numId w:val="78"/>
                    </w:numPr>
                    <w:spacing w:after="0" w:line="240" w:lineRule="auto"/>
                    <w:contextualSpacing/>
                    <w:rPr>
                      <w:rFonts w:ascii="Times New Roman" w:hAnsi="Times New Roman"/>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5F8A2A" w14:textId="77777777" w:rsidR="00AC76D4" w:rsidRPr="00CD350B" w:rsidRDefault="00AC76D4" w:rsidP="00AC76D4">
                  <w:pPr>
                    <w:rPr>
                      <w:lang w:val="lt-LT"/>
                    </w:rPr>
                  </w:pPr>
                  <w:r w:rsidRPr="00CD350B">
                    <w:rPr>
                      <w:lang w:val="lt-LT"/>
                    </w:rPr>
                    <w:t>Pereinamieji metalai.</w:t>
                  </w:r>
                </w:p>
              </w:tc>
            </w:tr>
            <w:tr w:rsidR="00AC76D4" w:rsidRPr="00CD350B" w14:paraId="64CCA924" w14:textId="77777777" w:rsidTr="00AC76D4">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1F0FADCA" w14:textId="77777777" w:rsidR="00AC76D4" w:rsidRPr="00CD350B" w:rsidRDefault="00AC76D4" w:rsidP="00AC76D4">
                  <w:pPr>
                    <w:tabs>
                      <w:tab w:val="left" w:pos="-105"/>
                    </w:tabs>
                    <w:rPr>
                      <w:b/>
                      <w:iCs/>
                      <w:lang w:val="lt-LT"/>
                    </w:rPr>
                  </w:pPr>
                  <w:r w:rsidRPr="00CD350B">
                    <w:rPr>
                      <w:b/>
                      <w:iCs/>
                      <w:lang w:val="lt-LT"/>
                    </w:rPr>
                    <w:t>5.</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78AD9A7" w14:textId="77777777" w:rsidR="00AC76D4" w:rsidRPr="00CD350B" w:rsidRDefault="00AC76D4" w:rsidP="00AC76D4">
                  <w:pPr>
                    <w:rPr>
                      <w:b/>
                      <w:iCs/>
                      <w:lang w:val="lt-LT"/>
                    </w:rPr>
                  </w:pPr>
                  <w:r w:rsidRPr="00CD350B">
                    <w:rPr>
                      <w:b/>
                      <w:iCs/>
                      <w:lang w:val="lt-LT"/>
                    </w:rPr>
                    <w:t>Priemonių spinta - 6 vnt.</w:t>
                  </w:r>
                </w:p>
              </w:tc>
            </w:tr>
            <w:tr w:rsidR="00AC76D4" w:rsidRPr="00CD350B" w14:paraId="7DA99DB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FF00AF5" w14:textId="77777777" w:rsidR="00AC76D4" w:rsidRPr="00CD350B" w:rsidRDefault="00AC76D4" w:rsidP="00AC76D4">
                  <w:pPr>
                    <w:pStyle w:val="Sraopastraipa"/>
                    <w:numPr>
                      <w:ilvl w:val="0"/>
                      <w:numId w:val="4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6E155E9" w14:textId="77777777" w:rsidR="00AC76D4" w:rsidRPr="00CD350B" w:rsidRDefault="00AC76D4" w:rsidP="00AC76D4">
                  <w:pPr>
                    <w:rPr>
                      <w:bCs/>
                      <w:iCs/>
                      <w:lang w:val="lt-LT"/>
                    </w:rPr>
                  </w:pPr>
                  <w:r w:rsidRPr="00CD350B">
                    <w:rPr>
                      <w:bCs/>
                      <w:iCs/>
                      <w:lang w:val="lt-LT"/>
                    </w:rPr>
                    <w:t>Spintos konstrukcija turi būti iš ne plonesnės kaip 18 mm medžio drožlių plokštės su melamino laminatu ir ne plonesniais kaip 2 mm PVC apvadais</w:t>
                  </w:r>
                </w:p>
              </w:tc>
            </w:tr>
            <w:tr w:rsidR="00AC76D4" w:rsidRPr="00CD350B" w14:paraId="31FF81C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F13652B" w14:textId="77777777" w:rsidR="00AC76D4" w:rsidRPr="00CD350B" w:rsidRDefault="00AC76D4" w:rsidP="00AC76D4">
                  <w:pPr>
                    <w:pStyle w:val="Sraopastraipa"/>
                    <w:numPr>
                      <w:ilvl w:val="0"/>
                      <w:numId w:val="4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61D02C1" w14:textId="77777777" w:rsidR="00AC76D4" w:rsidRPr="00CD350B" w:rsidRDefault="00AC76D4" w:rsidP="00AC76D4">
                  <w:pPr>
                    <w:rPr>
                      <w:bCs/>
                      <w:iCs/>
                      <w:lang w:val="lt-LT"/>
                    </w:rPr>
                  </w:pPr>
                  <w:r w:rsidRPr="00CD350B">
                    <w:rPr>
                      <w:bCs/>
                      <w:iCs/>
                      <w:lang w:val="lt-LT"/>
                    </w:rPr>
                    <w:t>Spintos išmatavimai 1200(±50)x650(±50)x2000(±50) mm</w:t>
                  </w:r>
                </w:p>
              </w:tc>
            </w:tr>
            <w:tr w:rsidR="00AC76D4" w:rsidRPr="00CD350B" w14:paraId="2164E03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2218236" w14:textId="77777777" w:rsidR="00AC76D4" w:rsidRPr="00CD350B" w:rsidRDefault="00AC76D4" w:rsidP="00AC76D4">
                  <w:pPr>
                    <w:pStyle w:val="Sraopastraipa"/>
                    <w:numPr>
                      <w:ilvl w:val="0"/>
                      <w:numId w:val="4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8D14D4" w14:textId="77777777" w:rsidR="00AC76D4" w:rsidRPr="00CD350B" w:rsidRDefault="00AC76D4" w:rsidP="00AC76D4">
                  <w:pPr>
                    <w:rPr>
                      <w:bCs/>
                      <w:iCs/>
                      <w:lang w:val="lt-LT"/>
                    </w:rPr>
                  </w:pPr>
                  <w:r w:rsidRPr="00CD350B">
                    <w:rPr>
                      <w:bCs/>
                      <w:iCs/>
                      <w:lang w:val="lt-LT"/>
                    </w:rPr>
                    <w:t>Spinta turi sudaryti iš apatinio modulio su 2 durelėmis ir fiksuota lentyna bei viršutinio modulio su stumdomomis stiklinėmis durelėmis ir ne mažiau kaip 2 reguliuojamo aukščio lentynomis</w:t>
                  </w:r>
                </w:p>
              </w:tc>
            </w:tr>
            <w:tr w:rsidR="00AC76D4" w:rsidRPr="00CD350B" w14:paraId="1972CAC9" w14:textId="77777777" w:rsidTr="00AC76D4">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35FB21C2" w14:textId="77777777" w:rsidR="00AC76D4" w:rsidRPr="00CD350B" w:rsidRDefault="00AC76D4" w:rsidP="00AC76D4">
                  <w:pPr>
                    <w:tabs>
                      <w:tab w:val="left" w:pos="-105"/>
                    </w:tabs>
                    <w:rPr>
                      <w:b/>
                      <w:iCs/>
                      <w:lang w:val="lt-LT"/>
                    </w:rPr>
                  </w:pPr>
                  <w:r w:rsidRPr="00CD350B">
                    <w:rPr>
                      <w:b/>
                      <w:iCs/>
                      <w:lang w:val="lt-LT"/>
                    </w:rPr>
                    <w:t>6.</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E4ADFA5" w14:textId="77777777" w:rsidR="00AC76D4" w:rsidRPr="00CD350B" w:rsidRDefault="00AC76D4" w:rsidP="00AC76D4">
                  <w:pPr>
                    <w:rPr>
                      <w:b/>
                      <w:iCs/>
                      <w:lang w:val="lt-LT"/>
                    </w:rPr>
                  </w:pPr>
                  <w:r w:rsidRPr="00CD350B">
                    <w:rPr>
                      <w:b/>
                      <w:iCs/>
                      <w:lang w:val="lt-LT"/>
                    </w:rPr>
                    <w:t>Daiktų vežimėlis - 1 vnt.</w:t>
                  </w:r>
                </w:p>
              </w:tc>
            </w:tr>
            <w:tr w:rsidR="00AC76D4" w:rsidRPr="00CD350B" w14:paraId="0EB63C4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074AC79" w14:textId="77777777" w:rsidR="00AC76D4" w:rsidRPr="00CD350B" w:rsidRDefault="00AC76D4" w:rsidP="00AC76D4">
                  <w:pPr>
                    <w:pStyle w:val="Sraopastraipa"/>
                    <w:numPr>
                      <w:ilvl w:val="0"/>
                      <w:numId w:val="4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70966B7" w14:textId="77777777" w:rsidR="00AC76D4" w:rsidRPr="00CD350B" w:rsidRDefault="00AC76D4" w:rsidP="00AC76D4">
                  <w:pPr>
                    <w:rPr>
                      <w:bCs/>
                      <w:iCs/>
                      <w:lang w:val="lt-LT"/>
                    </w:rPr>
                  </w:pPr>
                  <w:r w:rsidRPr="00CD350B">
                    <w:rPr>
                      <w:bCs/>
                      <w:iCs/>
                      <w:lang w:val="lt-LT"/>
                    </w:rPr>
                    <w:t>Išmatavimai 1050(±50)x400(±50)x900(±50) mm</w:t>
                  </w:r>
                </w:p>
              </w:tc>
            </w:tr>
            <w:tr w:rsidR="00AC76D4" w:rsidRPr="00CD350B" w14:paraId="4682601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032E8FB" w14:textId="77777777" w:rsidR="00AC76D4" w:rsidRPr="00CD350B" w:rsidRDefault="00AC76D4" w:rsidP="00AC76D4">
                  <w:pPr>
                    <w:pStyle w:val="Sraopastraipa"/>
                    <w:numPr>
                      <w:ilvl w:val="0"/>
                      <w:numId w:val="4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C20845B" w14:textId="77777777" w:rsidR="00AC76D4" w:rsidRPr="00CD350B" w:rsidRDefault="00AC76D4" w:rsidP="00AC76D4">
                  <w:pPr>
                    <w:rPr>
                      <w:bCs/>
                      <w:iCs/>
                      <w:lang w:val="lt-LT"/>
                    </w:rPr>
                  </w:pPr>
                  <w:r w:rsidRPr="00CD350B">
                    <w:rPr>
                      <w:bCs/>
                      <w:iCs/>
                      <w:lang w:val="lt-LT"/>
                    </w:rPr>
                    <w:t>Lentynėlių medžiaga polipropilenas arba lygiavertė</w:t>
                  </w:r>
                </w:p>
              </w:tc>
            </w:tr>
            <w:tr w:rsidR="00AC76D4" w:rsidRPr="00CD350B" w14:paraId="46885DA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2AE2496" w14:textId="77777777" w:rsidR="00AC76D4" w:rsidRPr="00CD350B" w:rsidRDefault="00AC76D4" w:rsidP="00AC76D4">
                  <w:pPr>
                    <w:pStyle w:val="Sraopastraipa"/>
                    <w:numPr>
                      <w:ilvl w:val="0"/>
                      <w:numId w:val="4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DBE3F1F" w14:textId="77777777" w:rsidR="00AC76D4" w:rsidRPr="00CD350B" w:rsidRDefault="00AC76D4" w:rsidP="00AC76D4">
                  <w:pPr>
                    <w:rPr>
                      <w:bCs/>
                      <w:iCs/>
                      <w:lang w:val="lt-LT"/>
                    </w:rPr>
                  </w:pPr>
                  <w:r w:rsidRPr="00CD350B">
                    <w:rPr>
                      <w:bCs/>
                      <w:iCs/>
                      <w:lang w:val="lt-LT"/>
                    </w:rPr>
                    <w:t>Ne mažiau kaip 24 laikymo vietos</w:t>
                  </w:r>
                </w:p>
              </w:tc>
            </w:tr>
            <w:tr w:rsidR="00AC76D4" w:rsidRPr="00CD350B" w14:paraId="1452FA4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87EB8BF" w14:textId="77777777" w:rsidR="00AC76D4" w:rsidRPr="00CD350B" w:rsidRDefault="00AC76D4" w:rsidP="00AC76D4">
                  <w:pPr>
                    <w:pStyle w:val="Sraopastraipa"/>
                    <w:numPr>
                      <w:ilvl w:val="0"/>
                      <w:numId w:val="4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0825DBD" w14:textId="77777777" w:rsidR="00AC76D4" w:rsidRPr="00CD350B" w:rsidRDefault="00AC76D4" w:rsidP="00AC76D4">
                  <w:pPr>
                    <w:rPr>
                      <w:bCs/>
                      <w:iCs/>
                      <w:lang w:val="lt-LT"/>
                    </w:rPr>
                  </w:pPr>
                  <w:r w:rsidRPr="00CD350B">
                    <w:rPr>
                      <w:bCs/>
                      <w:iCs/>
                      <w:lang w:val="lt-LT"/>
                    </w:rPr>
                    <w:t>Lentynos turi būti iš plieninės skardos su epoksidinės dangos padengimu</w:t>
                  </w:r>
                </w:p>
              </w:tc>
            </w:tr>
            <w:tr w:rsidR="00AC76D4" w:rsidRPr="00CD350B" w14:paraId="372C1414" w14:textId="77777777" w:rsidTr="00AC76D4">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E58F8E5" w14:textId="77777777" w:rsidR="00AC76D4" w:rsidRPr="00CD350B" w:rsidRDefault="00AC76D4" w:rsidP="00AC76D4">
                  <w:pPr>
                    <w:tabs>
                      <w:tab w:val="left" w:pos="-105"/>
                    </w:tabs>
                    <w:rPr>
                      <w:b/>
                      <w:iCs/>
                      <w:lang w:val="lt-LT"/>
                    </w:rPr>
                  </w:pPr>
                  <w:r w:rsidRPr="00CD350B">
                    <w:rPr>
                      <w:b/>
                      <w:iCs/>
                      <w:lang w:val="lt-LT"/>
                    </w:rPr>
                    <w:t>7.</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46514760" w14:textId="77777777" w:rsidR="00AC76D4" w:rsidRPr="00CD350B" w:rsidRDefault="00AC76D4" w:rsidP="00AC76D4">
                  <w:pPr>
                    <w:rPr>
                      <w:b/>
                      <w:iCs/>
                      <w:lang w:val="lt-LT"/>
                    </w:rPr>
                  </w:pPr>
                  <w:r w:rsidRPr="00CD350B">
                    <w:rPr>
                      <w:b/>
                      <w:iCs/>
                      <w:lang w:val="lt-LT"/>
                    </w:rPr>
                    <w:t>Spinta chemikalams - 1 vnt.</w:t>
                  </w:r>
                </w:p>
              </w:tc>
            </w:tr>
            <w:tr w:rsidR="00AC76D4" w:rsidRPr="00CD350B" w14:paraId="3CFD6B5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288BCBC"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2BD233B" w14:textId="77777777" w:rsidR="00AC76D4" w:rsidRPr="00CD350B" w:rsidRDefault="00AC76D4" w:rsidP="00AC76D4">
                  <w:pPr>
                    <w:rPr>
                      <w:bCs/>
                      <w:iCs/>
                      <w:lang w:val="lt-LT"/>
                    </w:rPr>
                  </w:pPr>
                  <w:r w:rsidRPr="00CD350B">
                    <w:rPr>
                      <w:bCs/>
                      <w:iCs/>
                      <w:lang w:val="lt-LT"/>
                    </w:rPr>
                    <w:t>Išoriniai išmatavimai PxGxA 800(±50)x500(±50)x2000(±50) mm</w:t>
                  </w:r>
                </w:p>
              </w:tc>
            </w:tr>
            <w:tr w:rsidR="00AC76D4" w:rsidRPr="00CD350B" w14:paraId="7FF2C9B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10C08CD"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5BA87A7" w14:textId="77777777" w:rsidR="00AC76D4" w:rsidRPr="00CD350B" w:rsidRDefault="00AC76D4" w:rsidP="00AC76D4">
                  <w:pPr>
                    <w:rPr>
                      <w:bCs/>
                      <w:iCs/>
                      <w:lang w:val="lt-LT"/>
                    </w:rPr>
                  </w:pPr>
                  <w:r w:rsidRPr="00CD350B">
                    <w:rPr>
                      <w:bCs/>
                      <w:iCs/>
                      <w:lang w:val="lt-LT"/>
                    </w:rPr>
                    <w:t>Vidiniai išmatavimai PxGxA 750(±50)x500(±50)x1850(±50) mm</w:t>
                  </w:r>
                </w:p>
              </w:tc>
            </w:tr>
            <w:tr w:rsidR="00AC76D4" w:rsidRPr="00CD350B" w14:paraId="02A0F99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031463A"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D5FE355" w14:textId="77777777" w:rsidR="00AC76D4" w:rsidRPr="00CD350B" w:rsidRDefault="00AC76D4" w:rsidP="00AC76D4">
                  <w:pPr>
                    <w:rPr>
                      <w:bCs/>
                      <w:iCs/>
                      <w:lang w:val="lt-LT"/>
                    </w:rPr>
                  </w:pPr>
                  <w:r w:rsidRPr="00CD350B">
                    <w:rPr>
                      <w:bCs/>
                      <w:iCs/>
                      <w:lang w:val="lt-LT"/>
                    </w:rPr>
                    <w:t>Maks. apkrova ne mažesnė kaip 600 kg.</w:t>
                  </w:r>
                </w:p>
              </w:tc>
            </w:tr>
            <w:tr w:rsidR="00AC76D4" w:rsidRPr="00CD350B" w14:paraId="2D8210B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492E04D"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1B3E5C2" w14:textId="77777777" w:rsidR="00AC76D4" w:rsidRPr="00CD350B" w:rsidRDefault="00AC76D4" w:rsidP="00AC76D4">
                  <w:pPr>
                    <w:rPr>
                      <w:bCs/>
                      <w:iCs/>
                      <w:lang w:val="lt-LT"/>
                    </w:rPr>
                  </w:pPr>
                  <w:r w:rsidRPr="00CD350B">
                    <w:rPr>
                      <w:bCs/>
                      <w:iCs/>
                      <w:lang w:val="lt-LT"/>
                    </w:rPr>
                    <w:t>Paskirstyta apkrova ne mažesnė kaip 500 kg/m2</w:t>
                  </w:r>
                </w:p>
              </w:tc>
            </w:tr>
            <w:tr w:rsidR="00AC76D4" w:rsidRPr="00CD350B" w14:paraId="2C4D743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1C893D2"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6DBE0D7" w14:textId="77777777" w:rsidR="00AC76D4" w:rsidRPr="00CD350B" w:rsidRDefault="00AC76D4" w:rsidP="00AC76D4">
                  <w:pPr>
                    <w:rPr>
                      <w:bCs/>
                      <w:iCs/>
                      <w:lang w:val="lt-LT"/>
                    </w:rPr>
                  </w:pPr>
                  <w:r w:rsidRPr="00CD350B">
                    <w:rPr>
                      <w:bCs/>
                      <w:iCs/>
                      <w:lang w:val="lt-LT"/>
                    </w:rPr>
                    <w:t>Svoris be vidaus įrangos ne didesnis kaip 80 kg. (kuo mažesnis, kad būtų lengva įnešti, o prireikus ir pakeisti pastatymo vietą)</w:t>
                  </w:r>
                </w:p>
              </w:tc>
            </w:tr>
            <w:tr w:rsidR="00AC76D4" w:rsidRPr="00CD350B" w14:paraId="5A1CEB6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26F5EB5"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5911699" w14:textId="77777777" w:rsidR="00AC76D4" w:rsidRPr="00CD350B" w:rsidRDefault="00AC76D4" w:rsidP="00AC76D4">
                  <w:pPr>
                    <w:rPr>
                      <w:bCs/>
                      <w:iCs/>
                      <w:lang w:val="lt-LT"/>
                    </w:rPr>
                  </w:pPr>
                  <w:r w:rsidRPr="00CD350B">
                    <w:rPr>
                      <w:bCs/>
                      <w:iCs/>
                      <w:lang w:val="lt-LT"/>
                    </w:rPr>
                    <w:t>Min. ištraukiamo oro kiekis (oro kaita 10 kartų) ne mažesnis kaip 6.5 m3/val.</w:t>
                  </w:r>
                </w:p>
              </w:tc>
            </w:tr>
            <w:tr w:rsidR="00AC76D4" w:rsidRPr="00CD350B" w14:paraId="3FAD214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27FF07D"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139C0FB" w14:textId="77777777" w:rsidR="00AC76D4" w:rsidRPr="00CD350B" w:rsidRDefault="00AC76D4" w:rsidP="00AC76D4">
                  <w:pPr>
                    <w:rPr>
                      <w:bCs/>
                      <w:iCs/>
                      <w:lang w:val="lt-LT"/>
                    </w:rPr>
                  </w:pPr>
                  <w:r w:rsidRPr="00CD350B">
                    <w:rPr>
                      <w:bCs/>
                      <w:iCs/>
                      <w:lang w:val="lt-LT"/>
                    </w:rPr>
                    <w:t>Diferencinis slėgis (oro kaita 10 kartų) ne mažesnis kaip 1 Pa</w:t>
                  </w:r>
                </w:p>
              </w:tc>
            </w:tr>
            <w:tr w:rsidR="00AC76D4" w:rsidRPr="00CD350B" w14:paraId="4D0B23F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FE3185A"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62A3A4A" w14:textId="77777777" w:rsidR="00AC76D4" w:rsidRPr="00CD350B" w:rsidRDefault="00AC76D4" w:rsidP="00AC76D4">
                  <w:pPr>
                    <w:rPr>
                      <w:bCs/>
                      <w:iCs/>
                      <w:lang w:val="lt-LT"/>
                    </w:rPr>
                  </w:pPr>
                  <w:r w:rsidRPr="00CD350B">
                    <w:rPr>
                      <w:bCs/>
                      <w:iCs/>
                      <w:lang w:val="lt-LT"/>
                    </w:rPr>
                    <w:t>Integruotos ne mažiau kaip 2 durys</w:t>
                  </w:r>
                </w:p>
              </w:tc>
            </w:tr>
            <w:tr w:rsidR="00AC76D4" w:rsidRPr="00CD350B" w14:paraId="02A1552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F708B89" w14:textId="77777777" w:rsidR="00AC76D4" w:rsidRPr="00CD350B" w:rsidRDefault="00AC76D4" w:rsidP="00AC76D4">
                  <w:pPr>
                    <w:pStyle w:val="Sraopastraipa"/>
                    <w:numPr>
                      <w:ilvl w:val="0"/>
                      <w:numId w:val="4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BA5CC74" w14:textId="77777777" w:rsidR="00AC76D4" w:rsidRPr="00CD350B" w:rsidRDefault="00AC76D4" w:rsidP="00AC76D4">
                  <w:pPr>
                    <w:rPr>
                      <w:bCs/>
                      <w:iCs/>
                      <w:lang w:val="lt-LT"/>
                    </w:rPr>
                  </w:pPr>
                  <w:r w:rsidRPr="00CD350B">
                    <w:rPr>
                      <w:bCs/>
                      <w:iCs/>
                      <w:lang w:val="lt-LT"/>
                    </w:rPr>
                    <w:t>Gylis su atidarytomis durimis ne mažesnis kaip 900 mm</w:t>
                  </w:r>
                </w:p>
              </w:tc>
            </w:tr>
            <w:tr w:rsidR="00AC76D4" w:rsidRPr="00CD350B" w14:paraId="3A9D3ACC"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24BCEC6" w14:textId="77777777" w:rsidR="00AC76D4" w:rsidRPr="00CD350B" w:rsidRDefault="00AC76D4" w:rsidP="00AC76D4">
                  <w:pPr>
                    <w:rPr>
                      <w:b/>
                      <w:lang w:val="lt-LT"/>
                    </w:rPr>
                  </w:pPr>
                  <w:r w:rsidRPr="00CD350B">
                    <w:rPr>
                      <w:b/>
                      <w:lang w:val="lt-LT"/>
                    </w:rPr>
                    <w:t>8.</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148381B" w14:textId="77777777" w:rsidR="00AC76D4" w:rsidRPr="00CD350B" w:rsidRDefault="00AC76D4" w:rsidP="00AC76D4">
                  <w:pPr>
                    <w:rPr>
                      <w:b/>
                      <w:lang w:val="lt-LT"/>
                    </w:rPr>
                  </w:pPr>
                  <w:r w:rsidRPr="00CD350B">
                    <w:rPr>
                      <w:b/>
                      <w:lang w:val="lt-LT"/>
                    </w:rPr>
                    <w:t>Laboratorinis darbo stalas - 16 vnt.</w:t>
                  </w:r>
                </w:p>
              </w:tc>
            </w:tr>
            <w:tr w:rsidR="00AC76D4" w:rsidRPr="00CD350B" w14:paraId="4E11C0B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E0D35E0"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BD88FCE" w14:textId="77777777" w:rsidR="00AC76D4" w:rsidRPr="00CD350B" w:rsidRDefault="00AC76D4" w:rsidP="00AC76D4">
                  <w:pPr>
                    <w:rPr>
                      <w:lang w:val="lt-LT"/>
                    </w:rPr>
                  </w:pPr>
                  <w:r w:rsidRPr="00CD350B">
                    <w:rPr>
                      <w:lang w:val="lt-LT"/>
                    </w:rPr>
                    <w:t>Išmatavimai PxGxA: 1200(±50)x650(±50)x750(±50) mm</w:t>
                  </w:r>
                </w:p>
              </w:tc>
            </w:tr>
            <w:tr w:rsidR="00AC76D4" w:rsidRPr="00CD350B" w14:paraId="6C3669E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A1A2935"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8ABA719" w14:textId="77777777" w:rsidR="00AC76D4" w:rsidRPr="00CD350B" w:rsidRDefault="00AC76D4" w:rsidP="00AC76D4">
                  <w:pPr>
                    <w:rPr>
                      <w:lang w:val="lt-LT"/>
                    </w:rPr>
                  </w:pPr>
                  <w:r w:rsidRPr="00CD350B">
                    <w:rPr>
                      <w:lang w:val="lt-LT"/>
                    </w:rPr>
                    <w:t>Kojos C formos kurių plieninių vamzdžių išmatavimai ne mažesni kaip 60x30 mm</w:t>
                  </w:r>
                </w:p>
              </w:tc>
            </w:tr>
            <w:tr w:rsidR="00AC76D4" w:rsidRPr="00CD350B" w14:paraId="488379B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E89E4FC"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B22938F" w14:textId="77777777" w:rsidR="00AC76D4" w:rsidRPr="00CD350B" w:rsidRDefault="00AC76D4" w:rsidP="00AC76D4">
                  <w:pPr>
                    <w:rPr>
                      <w:lang w:val="lt-LT"/>
                    </w:rPr>
                  </w:pPr>
                  <w:r w:rsidRPr="00CD350B">
                    <w:rPr>
                      <w:lang w:val="lt-LT"/>
                    </w:rPr>
                    <w:t>Kojų atramos su aukščio reguliatoriais ne mažiau kaip 4 vnt.</w:t>
                  </w:r>
                </w:p>
              </w:tc>
            </w:tr>
            <w:tr w:rsidR="00AC76D4" w:rsidRPr="00CD350B" w14:paraId="0ABDA61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6E2289D"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D3D10E2" w14:textId="77777777" w:rsidR="00AC76D4" w:rsidRPr="00CD350B" w:rsidRDefault="00AC76D4" w:rsidP="00AC76D4">
                  <w:pPr>
                    <w:rPr>
                      <w:lang w:val="lt-LT"/>
                    </w:rPr>
                  </w:pPr>
                  <w:r w:rsidRPr="00CD350B">
                    <w:rPr>
                      <w:lang w:val="lt-LT"/>
                    </w:rPr>
                    <w:t>Stalviršis (SV) turi būti atsparus mechaniniam poveikiui</w:t>
                  </w:r>
                </w:p>
              </w:tc>
            </w:tr>
            <w:tr w:rsidR="00AC76D4" w:rsidRPr="00CD350B" w14:paraId="238E1CD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898863C"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E627E24" w14:textId="77777777" w:rsidR="00AC76D4" w:rsidRPr="00CD350B" w:rsidRDefault="00AC76D4" w:rsidP="00AC76D4">
                  <w:pPr>
                    <w:rPr>
                      <w:lang w:val="lt-LT"/>
                    </w:rPr>
                  </w:pPr>
                  <w:r w:rsidRPr="00CD350B">
                    <w:rPr>
                      <w:lang w:val="lt-LT"/>
                    </w:rPr>
                    <w:t>Atsižvelgiant į žaliuosius pirkimus medžiaga turi atitikti RoHS direktyvą 2011/65/ES (be švino, kadmio, gyvsidabrio, šešiavalentio chromo ir kitų pavojingų medžiagų) arba lygiavertę</w:t>
                  </w:r>
                </w:p>
              </w:tc>
            </w:tr>
            <w:tr w:rsidR="00AC76D4" w:rsidRPr="00CD350B" w14:paraId="0620B0A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DF473F1"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6109B40" w14:textId="77777777" w:rsidR="00AC76D4" w:rsidRPr="00CD350B" w:rsidRDefault="00AC76D4" w:rsidP="00AC76D4">
                  <w:pPr>
                    <w:rPr>
                      <w:lang w:val="lt-LT"/>
                    </w:rPr>
                  </w:pPr>
                  <w:r w:rsidRPr="00CD350B">
                    <w:rPr>
                      <w:lang w:val="lt-LT"/>
                    </w:rPr>
                    <w:t>Atsižvelgiant į žaliuosius pirkimus medžiaga turi atitikti Reach reglamento reikalavimus, medžiagoje neturi būti daugiau kaip 0.1 % SVHC (labai didelį susirūpinimą keliančių medžiagų)</w:t>
                  </w:r>
                </w:p>
              </w:tc>
            </w:tr>
            <w:tr w:rsidR="00AC76D4" w:rsidRPr="00CD350B" w14:paraId="4A6F6A4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F25DEAB"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ADC2474" w14:textId="77777777" w:rsidR="00AC76D4" w:rsidRPr="00CD350B" w:rsidRDefault="00AC76D4" w:rsidP="00AC76D4">
                  <w:pPr>
                    <w:rPr>
                      <w:lang w:val="lt-LT"/>
                    </w:rPr>
                  </w:pPr>
                  <w:r w:rsidRPr="00CD350B">
                    <w:rPr>
                      <w:lang w:val="lt-LT"/>
                    </w:rPr>
                    <w:t>SV lenkimo stiprumas ne mažesnis kaip 100 MPa</w:t>
                  </w:r>
                </w:p>
              </w:tc>
            </w:tr>
            <w:tr w:rsidR="00AC76D4" w:rsidRPr="00CD350B" w14:paraId="7658DAA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F4D1477"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B16D792" w14:textId="77777777" w:rsidR="00AC76D4" w:rsidRPr="00CD350B" w:rsidRDefault="00AC76D4" w:rsidP="00AC76D4">
                  <w:pPr>
                    <w:rPr>
                      <w:lang w:val="lt-LT"/>
                    </w:rPr>
                  </w:pPr>
                  <w:r w:rsidRPr="00CD350B">
                    <w:rPr>
                      <w:lang w:val="lt-LT"/>
                    </w:rPr>
                    <w:t>SV smūginis stipris ne mažesnis kaip 15 kJ/m2</w:t>
                  </w:r>
                </w:p>
              </w:tc>
            </w:tr>
            <w:tr w:rsidR="00AC76D4" w:rsidRPr="00CD350B" w14:paraId="348DFDB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9C9E222"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0F510AF" w14:textId="77777777" w:rsidR="00AC76D4" w:rsidRPr="00CD350B" w:rsidRDefault="00AC76D4" w:rsidP="00AC76D4">
                  <w:pPr>
                    <w:rPr>
                      <w:lang w:val="lt-LT"/>
                    </w:rPr>
                  </w:pPr>
                  <w:r w:rsidRPr="00CD350B">
                    <w:rPr>
                      <w:lang w:val="lt-LT"/>
                    </w:rPr>
                    <w:t>SV tempimo stiprumas ne mažesnis kaip 100 MPa</w:t>
                  </w:r>
                </w:p>
              </w:tc>
            </w:tr>
            <w:tr w:rsidR="00AC76D4" w:rsidRPr="00CD350B" w14:paraId="249D73D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64B1DC9"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C28CB9" w14:textId="77777777" w:rsidR="00AC76D4" w:rsidRPr="00CD350B" w:rsidRDefault="00AC76D4" w:rsidP="00AC76D4">
                  <w:pPr>
                    <w:rPr>
                      <w:lang w:val="lt-LT"/>
                    </w:rPr>
                  </w:pPr>
                  <w:r w:rsidRPr="00CD350B">
                    <w:rPr>
                      <w:lang w:val="lt-LT"/>
                    </w:rPr>
                    <w:t>SV skėlimo jėga ne mažesnė kaip 2000 N</w:t>
                  </w:r>
                </w:p>
              </w:tc>
            </w:tr>
            <w:tr w:rsidR="00AC76D4" w:rsidRPr="00CD350B" w14:paraId="75F9D3C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771E8C1"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FB124C" w14:textId="77777777" w:rsidR="00AC76D4" w:rsidRPr="00CD350B" w:rsidRDefault="00AC76D4" w:rsidP="00AC76D4">
                  <w:pPr>
                    <w:rPr>
                      <w:lang w:val="lt-LT"/>
                    </w:rPr>
                  </w:pPr>
                  <w:r w:rsidRPr="00CD350B">
                    <w:rPr>
                      <w:lang w:val="lt-LT"/>
                    </w:rPr>
                    <w:t>SV elastingumo modulis ne mažesnis kaip 6500 MPa</w:t>
                  </w:r>
                </w:p>
              </w:tc>
            </w:tr>
            <w:tr w:rsidR="00AC76D4" w:rsidRPr="00CD350B" w14:paraId="2FDB8A2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C3FA31D"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0614D35" w14:textId="77777777" w:rsidR="00AC76D4" w:rsidRPr="00CD350B" w:rsidRDefault="00AC76D4" w:rsidP="00AC76D4">
                  <w:pPr>
                    <w:rPr>
                      <w:lang w:val="lt-LT"/>
                    </w:rPr>
                  </w:pPr>
                  <w:r w:rsidRPr="00CD350B">
                    <w:rPr>
                      <w:lang w:val="lt-LT"/>
                    </w:rPr>
                    <w:t>SV darbinė maks. temp. ne mažesnė kaip 120 C</w:t>
                  </w:r>
                </w:p>
              </w:tc>
            </w:tr>
            <w:tr w:rsidR="00AC76D4" w:rsidRPr="00CD350B" w14:paraId="432C8A8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450A25D"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4718C9E" w14:textId="77777777" w:rsidR="00AC76D4" w:rsidRPr="00CD350B" w:rsidRDefault="00AC76D4" w:rsidP="00AC76D4">
                  <w:pPr>
                    <w:rPr>
                      <w:lang w:val="lt-LT"/>
                    </w:rPr>
                  </w:pPr>
                  <w:r w:rsidRPr="00CD350B">
                    <w:rPr>
                      <w:lang w:val="lt-LT"/>
                    </w:rPr>
                    <w:t>SV vandens absorbcija ne plonesnės kaip 3 mm storio ne daugiau kaip 85 mg.</w:t>
                  </w:r>
                </w:p>
              </w:tc>
            </w:tr>
            <w:tr w:rsidR="00AC76D4" w:rsidRPr="00CD350B" w14:paraId="295467E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ECA2924" w14:textId="77777777" w:rsidR="00AC76D4" w:rsidRPr="00CD350B" w:rsidRDefault="00AC76D4" w:rsidP="00AC76D4">
                  <w:pPr>
                    <w:pStyle w:val="Sraopastraipa"/>
                    <w:numPr>
                      <w:ilvl w:val="0"/>
                      <w:numId w:val="4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C991F59" w14:textId="77777777" w:rsidR="00AC76D4" w:rsidRPr="00CD350B" w:rsidRDefault="00AC76D4" w:rsidP="00AC76D4">
                  <w:pPr>
                    <w:rPr>
                      <w:lang w:val="lt-LT"/>
                    </w:rPr>
                  </w:pPr>
                  <w:r w:rsidRPr="00CD350B">
                    <w:rPr>
                      <w:lang w:val="lt-LT"/>
                    </w:rPr>
                    <w:t>Jei perkančiajai organizacijai (PO) kyla pagrįstų įtarimų dėl techninių charakteristikų, PO gali paprašyti pateikti medžiagų gamintojo medžiagos aprašymą ir sertifikatus</w:t>
                  </w:r>
                </w:p>
              </w:tc>
            </w:tr>
            <w:tr w:rsidR="00AC76D4" w:rsidRPr="00CD350B" w14:paraId="2D5ADD0C"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2624040F" w14:textId="77777777" w:rsidR="00AC76D4" w:rsidRPr="00CD350B" w:rsidRDefault="00AC76D4" w:rsidP="00AC76D4">
                  <w:pPr>
                    <w:rPr>
                      <w:b/>
                      <w:lang w:val="lt-LT"/>
                    </w:rPr>
                  </w:pPr>
                  <w:r w:rsidRPr="00CD350B">
                    <w:rPr>
                      <w:b/>
                      <w:lang w:val="lt-LT"/>
                    </w:rPr>
                    <w:t>9.</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4EBC6AD2" w14:textId="3E8A77CE" w:rsidR="00AC76D4" w:rsidRPr="00CD350B" w:rsidRDefault="00AC76D4" w:rsidP="00AC76D4">
                  <w:pPr>
                    <w:rPr>
                      <w:b/>
                      <w:bCs/>
                      <w:lang w:val="lt-LT"/>
                    </w:rPr>
                  </w:pPr>
                  <w:r w:rsidRPr="00CD350B">
                    <w:rPr>
                      <w:rFonts w:eastAsiaTheme="minorHAnsi"/>
                      <w:b/>
                      <w:bCs/>
                      <w:lang w:val="lt-LT"/>
                    </w:rPr>
                    <w:t xml:space="preserve">Elektros stovas </w:t>
                  </w:r>
                  <w:r w:rsidR="00AB5DF2" w:rsidRPr="00CD350B">
                    <w:rPr>
                      <w:rFonts w:eastAsiaTheme="minorHAnsi"/>
                      <w:b/>
                      <w:bCs/>
                      <w:lang w:val="lt-LT"/>
                    </w:rPr>
                    <w:t xml:space="preserve">1 </w:t>
                  </w:r>
                  <w:r w:rsidRPr="00CD350B">
                    <w:rPr>
                      <w:b/>
                      <w:bCs/>
                      <w:lang w:val="lt-LT"/>
                    </w:rPr>
                    <w:t>- 11 vnt.</w:t>
                  </w:r>
                </w:p>
              </w:tc>
            </w:tr>
            <w:tr w:rsidR="00AC76D4" w:rsidRPr="00CD350B" w14:paraId="7F0EDD90"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7A604D5"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144103" w14:textId="77777777" w:rsidR="00AC76D4" w:rsidRPr="00CD350B" w:rsidRDefault="00AC76D4" w:rsidP="00AC76D4">
                  <w:pPr>
                    <w:rPr>
                      <w:lang w:val="lt-LT"/>
                    </w:rPr>
                  </w:pPr>
                  <w:r w:rsidRPr="00CD350B">
                    <w:rPr>
                      <w:lang w:val="lt-LT"/>
                    </w:rPr>
                    <w:t>Elektros modulio (EM) dydis (Aukštis x Ilgis x Plotis) ne mažesnis kaip 140 x 250 x 250 mm</w:t>
                  </w:r>
                </w:p>
              </w:tc>
            </w:tr>
            <w:tr w:rsidR="00AC76D4" w:rsidRPr="00CD350B" w14:paraId="4F36EBBD"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7856D678"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66EAEDC" w14:textId="77777777" w:rsidR="00AC76D4" w:rsidRPr="00CD350B" w:rsidRDefault="00AC76D4" w:rsidP="00AC76D4">
                  <w:pPr>
                    <w:rPr>
                      <w:lang w:val="lt-LT"/>
                    </w:rPr>
                  </w:pPr>
                  <w:r w:rsidRPr="00CD350B">
                    <w:rPr>
                      <w:lang w:val="lt-LT"/>
                    </w:rPr>
                    <w:t>Integruoti ekranai ne mažiau kaip 2 vnt. skystųjų kristalų arba lygiaverčiai su įtampos ir srovės rodmenų atvaizdavimu</w:t>
                  </w:r>
                </w:p>
              </w:tc>
            </w:tr>
            <w:tr w:rsidR="00AC76D4" w:rsidRPr="00CD350B" w14:paraId="188C8E94" w14:textId="77777777" w:rsidTr="00AC76D4">
              <w:trPr>
                <w:trHeight w:val="152"/>
                <w:tblHeader/>
              </w:trPr>
              <w:tc>
                <w:tcPr>
                  <w:tcW w:w="1142" w:type="dxa"/>
                  <w:tcBorders>
                    <w:top w:val="single" w:sz="4" w:space="0" w:color="auto"/>
                    <w:left w:val="single" w:sz="4" w:space="0" w:color="auto"/>
                    <w:bottom w:val="single" w:sz="4" w:space="0" w:color="auto"/>
                    <w:right w:val="single" w:sz="4" w:space="0" w:color="auto"/>
                  </w:tcBorders>
                  <w:vAlign w:val="center"/>
                </w:tcPr>
                <w:p w14:paraId="08FE85E2"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762E8E0" w14:textId="77777777" w:rsidR="00AC76D4" w:rsidRPr="00CD350B" w:rsidRDefault="00AC76D4" w:rsidP="00AC76D4">
                  <w:pPr>
                    <w:rPr>
                      <w:lang w:val="lt-LT"/>
                    </w:rPr>
                  </w:pPr>
                  <w:r w:rsidRPr="00CD350B">
                    <w:rPr>
                      <w:lang w:val="lt-LT"/>
                    </w:rPr>
                    <w:t>EM transformatoriaus galia ne mažesnė kaip 200 W</w:t>
                  </w:r>
                </w:p>
              </w:tc>
            </w:tr>
            <w:tr w:rsidR="00AC76D4" w:rsidRPr="00CD350B" w14:paraId="3A7F8086" w14:textId="77777777" w:rsidTr="00AC76D4">
              <w:trPr>
                <w:trHeight w:val="350"/>
                <w:tblHeader/>
              </w:trPr>
              <w:tc>
                <w:tcPr>
                  <w:tcW w:w="1142" w:type="dxa"/>
                  <w:tcBorders>
                    <w:top w:val="single" w:sz="4" w:space="0" w:color="auto"/>
                    <w:left w:val="single" w:sz="4" w:space="0" w:color="auto"/>
                    <w:bottom w:val="single" w:sz="4" w:space="0" w:color="auto"/>
                    <w:right w:val="single" w:sz="4" w:space="0" w:color="auto"/>
                  </w:tcBorders>
                  <w:vAlign w:val="center"/>
                </w:tcPr>
                <w:p w14:paraId="634675E4"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1259986" w14:textId="77777777" w:rsidR="00AC76D4" w:rsidRPr="00CD350B" w:rsidRDefault="00AC76D4" w:rsidP="00AC76D4">
                  <w:pPr>
                    <w:rPr>
                      <w:lang w:val="lt-LT"/>
                    </w:rPr>
                  </w:pPr>
                  <w:r w:rsidRPr="00CD350B">
                    <w:rPr>
                      <w:lang w:val="lt-LT"/>
                    </w:rPr>
                    <w:t>Turi būti integruoti elektros lizdai</w:t>
                  </w:r>
                </w:p>
              </w:tc>
            </w:tr>
            <w:tr w:rsidR="00AC76D4" w:rsidRPr="00CD350B" w14:paraId="381D2D17"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48725C29"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64675AC" w14:textId="77777777" w:rsidR="00AC76D4" w:rsidRPr="00CD350B" w:rsidRDefault="00AC76D4" w:rsidP="00AC76D4">
                  <w:pPr>
                    <w:rPr>
                      <w:lang w:val="lt-LT"/>
                    </w:rPr>
                  </w:pPr>
                  <w:r w:rsidRPr="00CD350B">
                    <w:rPr>
                      <w:lang w:val="lt-LT"/>
                    </w:rPr>
                    <w:t>Turi būti EM kintamosios ir nuolatinės srovės perjungimo mygtukas</w:t>
                  </w:r>
                </w:p>
              </w:tc>
            </w:tr>
            <w:tr w:rsidR="00AC76D4" w:rsidRPr="00CD350B" w14:paraId="11FDEA0F"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2578A85"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369EEE1" w14:textId="77777777" w:rsidR="00AC76D4" w:rsidRPr="00CD350B" w:rsidRDefault="00AC76D4" w:rsidP="00AC76D4">
                  <w:pPr>
                    <w:rPr>
                      <w:lang w:val="lt-LT"/>
                    </w:rPr>
                  </w:pPr>
                  <w:r w:rsidRPr="00CD350B">
                    <w:rPr>
                      <w:lang w:val="lt-LT"/>
                    </w:rPr>
                    <w:t>Turi būti EM funkcijų parinkimo mygtukai</w:t>
                  </w:r>
                </w:p>
              </w:tc>
            </w:tr>
            <w:tr w:rsidR="00AC76D4" w:rsidRPr="00CD350B" w14:paraId="4197919A"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508FD64"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4EDCB28" w14:textId="77777777" w:rsidR="00AC76D4" w:rsidRPr="00CD350B" w:rsidRDefault="00AC76D4" w:rsidP="00AC76D4">
                  <w:pPr>
                    <w:rPr>
                      <w:lang w:val="lt-LT"/>
                    </w:rPr>
                  </w:pPr>
                  <w:r w:rsidRPr="00CD350B">
                    <w:rPr>
                      <w:lang w:val="lt-LT"/>
                    </w:rPr>
                    <w:t>Turi būti šviesos diodų apšvietimo lempa</w:t>
                  </w:r>
                </w:p>
              </w:tc>
            </w:tr>
            <w:tr w:rsidR="00AC76D4" w:rsidRPr="00CD350B" w14:paraId="45BE48D8"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EB99324"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04EAFE2" w14:textId="77777777" w:rsidR="00AC76D4" w:rsidRPr="00CD350B" w:rsidRDefault="00AC76D4" w:rsidP="00AC76D4">
                  <w:pPr>
                    <w:rPr>
                      <w:lang w:val="lt-LT"/>
                    </w:rPr>
                  </w:pPr>
                  <w:r w:rsidRPr="00CD350B">
                    <w:rPr>
                      <w:lang w:val="lt-LT"/>
                    </w:rPr>
                    <w:t>Nuolatinės srovės išdavimas I nuo 0 iki ne mažesnė kaip 15 V ir ne mažesnė kaip 2.5 A srovė su įtampos reguliavimo žingsniu ne didesniu kaip 0.1 V</w:t>
                  </w:r>
                </w:p>
              </w:tc>
            </w:tr>
            <w:tr w:rsidR="00AC76D4" w:rsidRPr="00CD350B" w14:paraId="11BB34A2"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2FFD54D8"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4ACBC29" w14:textId="77777777" w:rsidR="00AC76D4" w:rsidRPr="00CD350B" w:rsidRDefault="00AC76D4" w:rsidP="00AC76D4">
                  <w:pPr>
                    <w:rPr>
                      <w:lang w:val="lt-LT"/>
                    </w:rPr>
                  </w:pPr>
                  <w:r w:rsidRPr="00CD350B">
                    <w:rPr>
                      <w:lang w:val="lt-LT"/>
                    </w:rPr>
                    <w:t>Nuolatinės srovės išdavimas II nuo 15 iki ne mažesnė kaip 30 V ir ne mažesnė kaip 2.0 A srovė su įtampos reguliavimo žingsniu ne didesniu kaip 0.1 V</w:t>
                  </w:r>
                </w:p>
              </w:tc>
            </w:tr>
            <w:tr w:rsidR="00AC76D4" w:rsidRPr="00CD350B" w14:paraId="1D3C2575"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5DEE61E"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32F00BC" w14:textId="77777777" w:rsidR="00AC76D4" w:rsidRPr="00CD350B" w:rsidRDefault="00AC76D4" w:rsidP="00AC76D4">
                  <w:pPr>
                    <w:rPr>
                      <w:lang w:val="lt-LT"/>
                    </w:rPr>
                  </w:pPr>
                  <w:r w:rsidRPr="00CD350B">
                    <w:rPr>
                      <w:lang w:val="lt-LT"/>
                    </w:rPr>
                    <w:t>Kintamosios srovės išdavimas I nuo 0 iki ne mažesnė kaip 15 V ir ne mažesnė kaip 2.5 A srovė su įtampos reguliavimo žingsniu ne didesniu kaip 1 V</w:t>
                  </w:r>
                </w:p>
              </w:tc>
            </w:tr>
            <w:tr w:rsidR="00AC76D4" w:rsidRPr="00CD350B" w14:paraId="6298A70A"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2775C855"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C931BA6" w14:textId="77777777" w:rsidR="00AC76D4" w:rsidRPr="00CD350B" w:rsidRDefault="00AC76D4" w:rsidP="00AC76D4">
                  <w:pPr>
                    <w:rPr>
                      <w:lang w:val="lt-LT"/>
                    </w:rPr>
                  </w:pPr>
                  <w:r w:rsidRPr="00CD350B">
                    <w:rPr>
                      <w:lang w:val="lt-LT"/>
                    </w:rPr>
                    <w:t>Kintamosios srovės išdavimas II nuo 15 iki ne mažesnė kaip 30 V ir ne mažesnė kaip 2.0 A srovė su įtampos reguliavimo žingsniu ne didesniu kaip 1 V</w:t>
                  </w:r>
                </w:p>
              </w:tc>
            </w:tr>
            <w:tr w:rsidR="00AC76D4" w:rsidRPr="00CD350B" w14:paraId="3449A602"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154D0EAA"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838560A" w14:textId="77777777" w:rsidR="00AC76D4" w:rsidRPr="00CD350B" w:rsidRDefault="00AC76D4" w:rsidP="00AC76D4">
                  <w:pPr>
                    <w:rPr>
                      <w:lang w:val="lt-LT"/>
                    </w:rPr>
                  </w:pPr>
                  <w:r w:rsidRPr="00CD350B">
                    <w:rPr>
                      <w:lang w:val="lt-LT"/>
                    </w:rPr>
                    <w:t>Įtampos valdymas su galimybe atskirai valdyti kiekvieną sistemą atskirai arba apjungti elektros stovus į vieną  sistemą</w:t>
                  </w:r>
                </w:p>
              </w:tc>
            </w:tr>
            <w:tr w:rsidR="00AC76D4" w:rsidRPr="00CD350B" w14:paraId="5E83804C"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0872758B"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A140EAB" w14:textId="77777777" w:rsidR="00AC76D4" w:rsidRPr="00CD350B" w:rsidRDefault="00AC76D4" w:rsidP="00AC76D4">
                  <w:pPr>
                    <w:rPr>
                      <w:lang w:val="lt-LT"/>
                    </w:rPr>
                  </w:pPr>
                  <w:r w:rsidRPr="00CD350B">
                    <w:rPr>
                      <w:lang w:val="lt-LT"/>
                    </w:rPr>
                    <w:t>Elektros stovo (ES) aukštis, kuomet jis sutrauktas prie lubų ne daugiau kaip 1100 mm (ne daugiau kaip ±5 mm)</w:t>
                  </w:r>
                </w:p>
              </w:tc>
            </w:tr>
            <w:tr w:rsidR="00AC76D4" w:rsidRPr="00CD350B" w14:paraId="75ABC106"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75DDDD11"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B76BFDF" w14:textId="77777777" w:rsidR="00AC76D4" w:rsidRPr="00CD350B" w:rsidRDefault="00AC76D4" w:rsidP="00AC76D4">
                  <w:pPr>
                    <w:rPr>
                      <w:lang w:val="lt-LT"/>
                    </w:rPr>
                  </w:pPr>
                  <w:r w:rsidRPr="00CD350B">
                    <w:rPr>
                      <w:lang w:val="lt-LT"/>
                    </w:rPr>
                    <w:t>EM konsolė pagaminta iš plastiko arba lygiavertės medžiagos ne plonesnės kaip 2 mm</w:t>
                  </w:r>
                </w:p>
              </w:tc>
            </w:tr>
            <w:tr w:rsidR="00AC76D4" w:rsidRPr="00CD350B" w14:paraId="2286D6BB"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918FC6A"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E984474" w14:textId="77777777" w:rsidR="00AC76D4" w:rsidRPr="00CD350B" w:rsidRDefault="00AC76D4" w:rsidP="00AC76D4">
                  <w:pPr>
                    <w:rPr>
                      <w:lang w:val="lt-LT"/>
                    </w:rPr>
                  </w:pPr>
                  <w:r w:rsidRPr="00CD350B">
                    <w:rPr>
                      <w:lang w:val="lt-LT"/>
                    </w:rPr>
                    <w:t>ES vamzdžio išoriniai išmatavimai ne mažesni kaip 100 x 100 x 750 mm</w:t>
                  </w:r>
                </w:p>
              </w:tc>
            </w:tr>
            <w:tr w:rsidR="00AC76D4" w:rsidRPr="00CD350B" w14:paraId="26B76F2C"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29E88D71"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986E2CB" w14:textId="77777777" w:rsidR="00AC76D4" w:rsidRPr="00CD350B" w:rsidRDefault="00AC76D4" w:rsidP="00AC76D4">
                  <w:pPr>
                    <w:rPr>
                      <w:lang w:val="lt-LT"/>
                    </w:rPr>
                  </w:pPr>
                  <w:r w:rsidRPr="00CD350B">
                    <w:rPr>
                      <w:lang w:val="lt-LT"/>
                    </w:rPr>
                    <w:t>ES vidinio vamzdžio išmatavimai ne didesni kaip 100 x 100 x 1000 mm</w:t>
                  </w:r>
                </w:p>
              </w:tc>
            </w:tr>
            <w:tr w:rsidR="00AC76D4" w:rsidRPr="00CD350B" w14:paraId="591273B4"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630B443"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58060E7" w14:textId="77777777" w:rsidR="00AC76D4" w:rsidRPr="00CD350B" w:rsidRDefault="00AC76D4" w:rsidP="00AC76D4">
                  <w:pPr>
                    <w:rPr>
                      <w:lang w:val="lt-LT"/>
                    </w:rPr>
                  </w:pPr>
                  <w:r w:rsidRPr="00CD350B">
                    <w:rPr>
                      <w:lang w:val="lt-LT"/>
                    </w:rPr>
                    <w:t>Elektros pavaros (EP) įtampa saugi ne didesnė kaip 24 V įtampa</w:t>
                  </w:r>
                </w:p>
              </w:tc>
            </w:tr>
            <w:tr w:rsidR="00AC76D4" w:rsidRPr="00CD350B" w14:paraId="232F5E06"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33EDAEE9"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05BF769" w14:textId="77777777" w:rsidR="00AC76D4" w:rsidRPr="00CD350B" w:rsidRDefault="00AC76D4" w:rsidP="00AC76D4">
                  <w:pPr>
                    <w:rPr>
                      <w:lang w:val="lt-LT"/>
                    </w:rPr>
                  </w:pPr>
                  <w:r w:rsidRPr="00CD350B">
                    <w:rPr>
                      <w:lang w:val="lt-LT"/>
                    </w:rPr>
                    <w:t>EP eiga ne mažėsnė kaip 700 mm</w:t>
                  </w:r>
                </w:p>
              </w:tc>
            </w:tr>
            <w:tr w:rsidR="00AC76D4" w:rsidRPr="00CD350B" w14:paraId="4AF133E1"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B36CEB7"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0A527B6" w14:textId="77777777" w:rsidR="00AC76D4" w:rsidRPr="00CD350B" w:rsidRDefault="00AC76D4" w:rsidP="00AC76D4">
                  <w:pPr>
                    <w:rPr>
                      <w:lang w:val="lt-LT"/>
                    </w:rPr>
                  </w:pPr>
                  <w:r w:rsidRPr="00CD350B">
                    <w:rPr>
                      <w:lang w:val="lt-LT"/>
                    </w:rPr>
                    <w:t xml:space="preserve">Turi būti nuotolinio valdymo sistema </w:t>
                  </w:r>
                </w:p>
              </w:tc>
            </w:tr>
            <w:tr w:rsidR="00AC76D4" w:rsidRPr="00CD350B" w14:paraId="1B919BF0"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22601283" w14:textId="77777777" w:rsidR="00AC76D4" w:rsidRPr="00CD350B" w:rsidRDefault="00AC76D4" w:rsidP="00AC76D4">
                  <w:pPr>
                    <w:pStyle w:val="Sraopastraipa"/>
                    <w:numPr>
                      <w:ilvl w:val="0"/>
                      <w:numId w:val="9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AB2E1E9" w14:textId="77777777" w:rsidR="00AC76D4" w:rsidRPr="00CD350B" w:rsidRDefault="00AC76D4" w:rsidP="00AC76D4">
                  <w:pPr>
                    <w:rPr>
                      <w:lang w:val="lt-LT"/>
                    </w:rPr>
                  </w:pPr>
                  <w:r w:rsidRPr="00CD350B">
                    <w:rPr>
                      <w:lang w:val="lt-LT"/>
                    </w:rPr>
                    <w:t>Elektros stovo valdymo sistemos valdymas iš mobilaus telefono programinės įrangos (Android ir iOS) su ne mažiau kaip 4 kanalais, skirtais valdymo signalams sujungti</w:t>
                  </w:r>
                </w:p>
              </w:tc>
            </w:tr>
            <w:tr w:rsidR="00AC76D4" w:rsidRPr="00CD350B" w14:paraId="229C3A9A" w14:textId="77777777" w:rsidTr="00AC76D4">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vAlign w:val="center"/>
                </w:tcPr>
                <w:p w14:paraId="3C17F611" w14:textId="77777777" w:rsidR="00AC76D4" w:rsidRPr="00CD350B" w:rsidRDefault="00AC76D4" w:rsidP="00AC76D4">
                  <w:pPr>
                    <w:tabs>
                      <w:tab w:val="left" w:pos="-105"/>
                    </w:tabs>
                    <w:rPr>
                      <w:b/>
                      <w:iCs/>
                      <w:lang w:val="lt-LT"/>
                    </w:rPr>
                  </w:pPr>
                  <w:r w:rsidRPr="00CD350B">
                    <w:rPr>
                      <w:b/>
                      <w:iCs/>
                      <w:lang w:val="lt-LT"/>
                    </w:rPr>
                    <w:t>10.</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E47C6A2" w14:textId="53D7DE2F" w:rsidR="00AC76D4" w:rsidRPr="00CD350B" w:rsidRDefault="00AC76D4" w:rsidP="00AC76D4">
                  <w:pPr>
                    <w:rPr>
                      <w:lang w:val="lt-LT"/>
                    </w:rPr>
                  </w:pPr>
                  <w:r w:rsidRPr="00CD350B">
                    <w:rPr>
                      <w:b/>
                      <w:lang w:val="lt-LT"/>
                    </w:rPr>
                    <w:t xml:space="preserve">Elektros stovas </w:t>
                  </w:r>
                  <w:r w:rsidR="00AB5DF2" w:rsidRPr="00CD350B">
                    <w:rPr>
                      <w:b/>
                      <w:lang w:val="lt-LT"/>
                    </w:rPr>
                    <w:t xml:space="preserve">2 </w:t>
                  </w:r>
                  <w:r w:rsidRPr="00CD350B">
                    <w:rPr>
                      <w:b/>
                      <w:lang w:val="lt-LT"/>
                    </w:rPr>
                    <w:t>- 3 vnt.</w:t>
                  </w:r>
                </w:p>
              </w:tc>
            </w:tr>
            <w:tr w:rsidR="00AC76D4" w:rsidRPr="00CD350B" w14:paraId="79E48D7D"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7BC9604"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8D40C30" w14:textId="77777777" w:rsidR="00AC76D4" w:rsidRPr="00CD350B" w:rsidRDefault="00AC76D4" w:rsidP="00AC76D4">
                  <w:pPr>
                    <w:rPr>
                      <w:lang w:val="lt-LT"/>
                    </w:rPr>
                  </w:pPr>
                  <w:r w:rsidRPr="00CD350B">
                    <w:rPr>
                      <w:lang w:val="lt-LT"/>
                    </w:rPr>
                    <w:t>Elektros stovo konstrukcija (ESK) turi būti stabili ir patikima, nes bus naudojama mokymui, todėl konstrukcijos tempimo stiprumas turi būti ne mažesnis kaip 240 N/mm2</w:t>
                  </w:r>
                </w:p>
              </w:tc>
            </w:tr>
            <w:tr w:rsidR="00AC76D4" w:rsidRPr="00CD350B" w14:paraId="1C28C929"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5014DE95"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BABE2CE" w14:textId="77777777" w:rsidR="00AC76D4" w:rsidRPr="00CD350B" w:rsidRDefault="00AC76D4" w:rsidP="00AC76D4">
                  <w:pPr>
                    <w:rPr>
                      <w:lang w:val="lt-LT"/>
                    </w:rPr>
                  </w:pPr>
                  <w:r w:rsidRPr="00CD350B">
                    <w:rPr>
                      <w:lang w:val="lt-LT"/>
                    </w:rPr>
                    <w:t>ESK elastiškumo modulis turi būti ne mažesnis kaip 50 000 N/mm2, o kietumas pagal Brinelio skalę ne mažesnis kaip 50 HB</w:t>
                  </w:r>
                </w:p>
              </w:tc>
            </w:tr>
            <w:tr w:rsidR="00AC76D4" w:rsidRPr="00CD350B" w14:paraId="654BB73A"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3B9F8F1"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902797" w14:textId="77777777" w:rsidR="00AC76D4" w:rsidRPr="00CD350B" w:rsidRDefault="00AC76D4" w:rsidP="00AC76D4">
                  <w:pPr>
                    <w:rPr>
                      <w:lang w:val="lt-LT"/>
                    </w:rPr>
                  </w:pPr>
                  <w:r w:rsidRPr="00CD350B">
                    <w:rPr>
                      <w:lang w:val="lt-LT"/>
                    </w:rPr>
                    <w:t>Integruotas vienfazis automatas ne mažesnis kaip 15 A</w:t>
                  </w:r>
                </w:p>
              </w:tc>
            </w:tr>
            <w:tr w:rsidR="00AC76D4" w:rsidRPr="00CD350B" w14:paraId="45D8416A"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24C11127"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DBBB9EB" w14:textId="77777777" w:rsidR="00AC76D4" w:rsidRPr="00CD350B" w:rsidRDefault="00AC76D4" w:rsidP="00AC76D4">
                  <w:pPr>
                    <w:rPr>
                      <w:lang w:val="lt-LT"/>
                    </w:rPr>
                  </w:pPr>
                  <w:r w:rsidRPr="00CD350B">
                    <w:rPr>
                      <w:lang w:val="lt-LT"/>
                    </w:rPr>
                    <w:t>Integruota srovės nuotėkio relė</w:t>
                  </w:r>
                </w:p>
              </w:tc>
            </w:tr>
            <w:tr w:rsidR="00AC76D4" w:rsidRPr="00CD350B" w14:paraId="3DAEBDAE"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14525F92"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7291245" w14:textId="77777777" w:rsidR="00AC76D4" w:rsidRPr="00CD350B" w:rsidRDefault="00AC76D4" w:rsidP="00AC76D4">
                  <w:pPr>
                    <w:rPr>
                      <w:lang w:val="lt-LT"/>
                    </w:rPr>
                  </w:pPr>
                  <w:r w:rsidRPr="00CD350B">
                    <w:rPr>
                      <w:lang w:val="lt-LT"/>
                    </w:rPr>
                    <w:t>Integruotas avarinio išjungimo mygtukas su raktuku</w:t>
                  </w:r>
                </w:p>
              </w:tc>
            </w:tr>
            <w:tr w:rsidR="00AC76D4" w:rsidRPr="00CD350B" w14:paraId="73DBB9C8"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73AF832A"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F47E2FC" w14:textId="77777777" w:rsidR="00AC76D4" w:rsidRPr="00CD350B" w:rsidRDefault="00AC76D4" w:rsidP="00AC76D4">
                  <w:pPr>
                    <w:rPr>
                      <w:lang w:val="lt-LT"/>
                    </w:rPr>
                  </w:pPr>
                  <w:r w:rsidRPr="00CD350B">
                    <w:rPr>
                      <w:lang w:val="lt-LT"/>
                    </w:rPr>
                    <w:t xml:space="preserve">Integruotas mokytojo elektros įjungimo ir išjungimo mygtukas </w:t>
                  </w:r>
                </w:p>
              </w:tc>
            </w:tr>
            <w:tr w:rsidR="00AC76D4" w:rsidRPr="00CD350B" w14:paraId="74E5EEC3"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4F731E7F"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E65DD42" w14:textId="77777777" w:rsidR="00AC76D4" w:rsidRPr="00CD350B" w:rsidRDefault="00AC76D4" w:rsidP="00AC76D4">
                  <w:pPr>
                    <w:rPr>
                      <w:lang w:val="lt-LT"/>
                    </w:rPr>
                  </w:pPr>
                  <w:r w:rsidRPr="00CD350B">
                    <w:rPr>
                      <w:lang w:val="lt-LT"/>
                    </w:rPr>
                    <w:t xml:space="preserve">Integruotos ne mažiau kaip 3 vnt. saugių 4 mm jungčių </w:t>
                  </w:r>
                </w:p>
              </w:tc>
            </w:tr>
            <w:tr w:rsidR="00AC76D4" w:rsidRPr="00CD350B" w14:paraId="1B93F478"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34059B1D"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61C6D24" w14:textId="77777777" w:rsidR="00AC76D4" w:rsidRPr="00CD350B" w:rsidRDefault="00AC76D4" w:rsidP="00AC76D4">
                  <w:pPr>
                    <w:rPr>
                      <w:lang w:val="lt-LT"/>
                    </w:rPr>
                  </w:pPr>
                  <w:r w:rsidRPr="00CD350B">
                    <w:rPr>
                      <w:lang w:val="lt-LT"/>
                    </w:rPr>
                    <w:t xml:space="preserve">Integruoti ne mažiau kaip 2 vnt. elektros lizdų 230 V su įžeminimu </w:t>
                  </w:r>
                </w:p>
              </w:tc>
            </w:tr>
            <w:tr w:rsidR="00AC76D4" w:rsidRPr="00CD350B" w14:paraId="44046872"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161652C6"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1722BBA" w14:textId="77777777" w:rsidR="00AC76D4" w:rsidRPr="00CD350B" w:rsidRDefault="00AC76D4" w:rsidP="00AC76D4">
                  <w:pPr>
                    <w:rPr>
                      <w:lang w:val="lt-LT"/>
                    </w:rPr>
                  </w:pPr>
                  <w:r w:rsidRPr="00CD350B">
                    <w:rPr>
                      <w:lang w:val="lt-LT"/>
                    </w:rPr>
                    <w:t xml:space="preserve">Integruota nuotolinė valdymo sistema, valdoma iš Android ir iOS programinės įrangos </w:t>
                  </w:r>
                </w:p>
              </w:tc>
            </w:tr>
            <w:tr w:rsidR="00AC76D4" w:rsidRPr="00CD350B" w14:paraId="09F172F0"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7827AA36"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4B9E0CA" w14:textId="77777777" w:rsidR="00AC76D4" w:rsidRPr="00CD350B" w:rsidRDefault="00AC76D4" w:rsidP="00AC76D4">
                  <w:pPr>
                    <w:rPr>
                      <w:lang w:val="lt-LT"/>
                    </w:rPr>
                  </w:pPr>
                  <w:r w:rsidRPr="00CD350B">
                    <w:rPr>
                      <w:lang w:val="lt-LT"/>
                    </w:rPr>
                    <w:t>Integruota galimybė nuotoliniu būdu išjungti ir įjungti maitinimą</w:t>
                  </w:r>
                </w:p>
              </w:tc>
            </w:tr>
            <w:tr w:rsidR="00AC76D4" w:rsidRPr="00CD350B" w14:paraId="1E60DE76"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0ED31497"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2C9AF8F" w14:textId="77777777" w:rsidR="00AC76D4" w:rsidRPr="00CD350B" w:rsidRDefault="00AC76D4" w:rsidP="00AC76D4">
                  <w:pPr>
                    <w:rPr>
                      <w:lang w:val="lt-LT"/>
                    </w:rPr>
                  </w:pPr>
                  <w:r w:rsidRPr="00CD350B">
                    <w:rPr>
                      <w:lang w:val="lt-LT"/>
                    </w:rPr>
                    <w:t>Ne mažiau kaip 4 programuojami kanalai, skirti skirtingų prietaisų arba mokinių stalų grupių su elektros stovais pajungimui</w:t>
                  </w:r>
                </w:p>
              </w:tc>
            </w:tr>
            <w:tr w:rsidR="00AC76D4" w:rsidRPr="00CD350B" w14:paraId="0718AB7C"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054322B9" w14:textId="77777777" w:rsidR="00AC76D4" w:rsidRPr="00CD350B" w:rsidRDefault="00AC76D4" w:rsidP="00AC76D4">
                  <w:pPr>
                    <w:pStyle w:val="Sraopastraipa"/>
                    <w:numPr>
                      <w:ilvl w:val="0"/>
                      <w:numId w:val="9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B97BC1D" w14:textId="77777777" w:rsidR="00AC76D4" w:rsidRPr="00CD350B" w:rsidRDefault="00AC76D4" w:rsidP="00AC76D4">
                  <w:pPr>
                    <w:rPr>
                      <w:lang w:val="lt-LT"/>
                    </w:rPr>
                  </w:pPr>
                  <w:r w:rsidRPr="00CD350B">
                    <w:rPr>
                      <w:lang w:val="lt-LT"/>
                    </w:rPr>
                    <w:t>Turi būti integruotas RJ45 LAN lizdas</w:t>
                  </w:r>
                </w:p>
              </w:tc>
            </w:tr>
            <w:tr w:rsidR="00AC76D4" w:rsidRPr="00CD350B" w14:paraId="753DB76E"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8776CC4" w14:textId="77777777" w:rsidR="00AC76D4" w:rsidRPr="00CD350B" w:rsidRDefault="00AC76D4" w:rsidP="00AC76D4">
                  <w:pPr>
                    <w:rPr>
                      <w:b/>
                      <w:lang w:val="lt-LT"/>
                    </w:rPr>
                  </w:pPr>
                  <w:r w:rsidRPr="00CD350B">
                    <w:rPr>
                      <w:b/>
                      <w:lang w:val="lt-LT"/>
                    </w:rPr>
                    <w:t>11.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894884C" w14:textId="77777777" w:rsidR="00AC76D4" w:rsidRPr="00CD350B" w:rsidRDefault="00AC76D4" w:rsidP="00AC76D4">
                  <w:pPr>
                    <w:rPr>
                      <w:b/>
                      <w:lang w:val="lt-LT"/>
                    </w:rPr>
                  </w:pPr>
                  <w:r w:rsidRPr="00CD350B">
                    <w:rPr>
                      <w:b/>
                      <w:lang w:val="lt-LT"/>
                    </w:rPr>
                    <w:t>Laboratorinė kėdė - 28 vnt.</w:t>
                  </w:r>
                </w:p>
              </w:tc>
            </w:tr>
            <w:tr w:rsidR="00AC76D4" w:rsidRPr="00CD350B" w14:paraId="6D86D0DD"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B58BD97" w14:textId="77777777" w:rsidR="00AC76D4" w:rsidRPr="00CD350B" w:rsidRDefault="00AC76D4" w:rsidP="00AC76D4">
                  <w:pPr>
                    <w:pStyle w:val="Sraopastraipa"/>
                    <w:numPr>
                      <w:ilvl w:val="0"/>
                      <w:numId w:val="44"/>
                    </w:numPr>
                    <w:tabs>
                      <w:tab w:val="left" w:pos="0"/>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66E38D3" w14:textId="77777777" w:rsidR="00AC76D4" w:rsidRPr="00CD350B" w:rsidRDefault="00AC76D4" w:rsidP="00AC76D4">
                  <w:pPr>
                    <w:rPr>
                      <w:bCs/>
                      <w:iCs/>
                      <w:lang w:val="lt-LT"/>
                    </w:rPr>
                  </w:pPr>
                  <w:r w:rsidRPr="00CD350B">
                    <w:rPr>
                      <w:bCs/>
                      <w:iCs/>
                      <w:lang w:val="lt-LT"/>
                    </w:rPr>
                    <w:t>Atlošo plotis ne mažesnis kaip 410 mm</w:t>
                  </w:r>
                </w:p>
              </w:tc>
            </w:tr>
            <w:tr w:rsidR="00AC76D4" w:rsidRPr="00CD350B" w14:paraId="1D0C2EF3"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807A2CC" w14:textId="77777777" w:rsidR="00AC76D4" w:rsidRPr="00CD350B" w:rsidRDefault="00AC76D4" w:rsidP="00AC76D4">
                  <w:pPr>
                    <w:pStyle w:val="Sraopastraipa"/>
                    <w:numPr>
                      <w:ilvl w:val="0"/>
                      <w:numId w:val="44"/>
                    </w:numPr>
                    <w:tabs>
                      <w:tab w:val="left" w:pos="0"/>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7FD5756" w14:textId="77777777" w:rsidR="00AC76D4" w:rsidRPr="00CD350B" w:rsidRDefault="00AC76D4" w:rsidP="00AC76D4">
                  <w:pPr>
                    <w:rPr>
                      <w:bCs/>
                      <w:iCs/>
                      <w:lang w:val="lt-LT"/>
                    </w:rPr>
                  </w:pPr>
                  <w:r w:rsidRPr="00CD350B">
                    <w:rPr>
                      <w:bCs/>
                      <w:iCs/>
                      <w:lang w:val="lt-LT"/>
                    </w:rPr>
                    <w:t>Sėdynės gylis (nuo atlošo galinės dalies iki sėdynės priekio) ne mažesnis kaip 400 mm</w:t>
                  </w:r>
                </w:p>
              </w:tc>
            </w:tr>
            <w:tr w:rsidR="00AC76D4" w:rsidRPr="00CD350B" w14:paraId="0EE25CB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771D64C" w14:textId="77777777" w:rsidR="00AC76D4" w:rsidRPr="00CD350B" w:rsidRDefault="00AC76D4" w:rsidP="00AC76D4">
                  <w:pPr>
                    <w:pStyle w:val="Sraopastraipa"/>
                    <w:numPr>
                      <w:ilvl w:val="0"/>
                      <w:numId w:val="44"/>
                    </w:numPr>
                    <w:tabs>
                      <w:tab w:val="left" w:pos="0"/>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5372063" w14:textId="77777777" w:rsidR="00AC76D4" w:rsidRPr="00CD350B" w:rsidRDefault="00AC76D4" w:rsidP="00AC76D4">
                  <w:pPr>
                    <w:rPr>
                      <w:bCs/>
                      <w:iCs/>
                      <w:lang w:val="lt-LT"/>
                    </w:rPr>
                  </w:pPr>
                  <w:r w:rsidRPr="00CD350B">
                    <w:rPr>
                      <w:bCs/>
                      <w:iCs/>
                      <w:lang w:val="lt-LT"/>
                    </w:rPr>
                    <w:t>Atsižvelgiant į žaliuosius pirkimus kėdės atlošo medžiagos turi būti ne mažiau kaip 100% perdirbamos</w:t>
                  </w:r>
                </w:p>
              </w:tc>
            </w:tr>
            <w:tr w:rsidR="00AC76D4" w:rsidRPr="00CD350B" w14:paraId="15019D8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D0ACD44" w14:textId="77777777" w:rsidR="00AC76D4" w:rsidRPr="00CD350B" w:rsidRDefault="00AC76D4" w:rsidP="00AC76D4">
                  <w:pPr>
                    <w:pStyle w:val="Sraopastraipa"/>
                    <w:numPr>
                      <w:ilvl w:val="0"/>
                      <w:numId w:val="44"/>
                    </w:numPr>
                    <w:tabs>
                      <w:tab w:val="left" w:pos="0"/>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7170CF" w14:textId="77777777" w:rsidR="00AC76D4" w:rsidRPr="00CD350B" w:rsidRDefault="00AC76D4" w:rsidP="00AC76D4">
                  <w:pPr>
                    <w:rPr>
                      <w:bCs/>
                      <w:iCs/>
                      <w:lang w:val="lt-LT"/>
                    </w:rPr>
                  </w:pPr>
                  <w:r w:rsidRPr="00CD350B">
                    <w:rPr>
                      <w:bCs/>
                      <w:iCs/>
                      <w:lang w:val="lt-LT"/>
                    </w:rPr>
                    <w:t>Kėdės aukščio reguliavimas nuo ne daugiau kaip 650 mm iki ne mažiau kaip 885 mm</w:t>
                  </w:r>
                </w:p>
              </w:tc>
            </w:tr>
            <w:tr w:rsidR="00AC76D4" w:rsidRPr="00CD350B" w14:paraId="50BB4E1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A040B57" w14:textId="77777777" w:rsidR="00AC76D4" w:rsidRPr="00CD350B" w:rsidRDefault="00AC76D4" w:rsidP="00AC76D4">
                  <w:pPr>
                    <w:pStyle w:val="Sraopastraipa"/>
                    <w:numPr>
                      <w:ilvl w:val="0"/>
                      <w:numId w:val="44"/>
                    </w:numPr>
                    <w:tabs>
                      <w:tab w:val="left" w:pos="0"/>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83412A1" w14:textId="77777777" w:rsidR="00AC76D4" w:rsidRPr="00CD350B" w:rsidRDefault="00AC76D4" w:rsidP="00AC76D4">
                  <w:pPr>
                    <w:rPr>
                      <w:bCs/>
                      <w:iCs/>
                      <w:lang w:val="lt-LT"/>
                    </w:rPr>
                  </w:pPr>
                  <w:r w:rsidRPr="00CD350B">
                    <w:rPr>
                      <w:bCs/>
                      <w:iCs/>
                      <w:lang w:val="lt-LT"/>
                    </w:rPr>
                    <w:t>Pakėlimo mechanizmas turi būti dujinis amortizatorius arba lygiavertis</w:t>
                  </w:r>
                </w:p>
              </w:tc>
            </w:tr>
            <w:tr w:rsidR="00AC76D4" w:rsidRPr="00CD350B" w14:paraId="16A19E7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CAF39D2" w14:textId="77777777" w:rsidR="00AC76D4" w:rsidRPr="00CD350B" w:rsidRDefault="00AC76D4" w:rsidP="00AC76D4">
                  <w:pPr>
                    <w:pStyle w:val="Sraopastraipa"/>
                    <w:numPr>
                      <w:ilvl w:val="0"/>
                      <w:numId w:val="44"/>
                    </w:numPr>
                    <w:tabs>
                      <w:tab w:val="left" w:pos="0"/>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949FDFD" w14:textId="77777777" w:rsidR="00AC76D4" w:rsidRPr="00CD350B" w:rsidRDefault="00AC76D4" w:rsidP="00AC76D4">
                  <w:pPr>
                    <w:rPr>
                      <w:bCs/>
                      <w:iCs/>
                      <w:lang w:val="lt-LT"/>
                    </w:rPr>
                  </w:pPr>
                  <w:r w:rsidRPr="00CD350B">
                    <w:rPr>
                      <w:bCs/>
                      <w:iCs/>
                      <w:lang w:val="lt-LT"/>
                    </w:rPr>
                    <w:t>Pagrindas su ne mažiau kaip 5 atraminiais taškais pagamintais iš nailono arba lygiavertės medžiagos</w:t>
                  </w:r>
                </w:p>
              </w:tc>
            </w:tr>
            <w:tr w:rsidR="00AC76D4" w:rsidRPr="00CD350B" w14:paraId="029BC4A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1480C1F" w14:textId="77777777" w:rsidR="00AC76D4" w:rsidRPr="00CD350B" w:rsidRDefault="00AC76D4" w:rsidP="00AC76D4">
                  <w:pPr>
                    <w:pStyle w:val="Sraopastraipa"/>
                    <w:numPr>
                      <w:ilvl w:val="0"/>
                      <w:numId w:val="44"/>
                    </w:numPr>
                    <w:tabs>
                      <w:tab w:val="left" w:pos="0"/>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405EE82" w14:textId="77777777" w:rsidR="00AC76D4" w:rsidRPr="00CD350B" w:rsidRDefault="00AC76D4" w:rsidP="00AC76D4">
                  <w:pPr>
                    <w:rPr>
                      <w:bCs/>
                      <w:iCs/>
                      <w:lang w:val="lt-LT"/>
                    </w:rPr>
                  </w:pPr>
                  <w:r w:rsidRPr="00CD350B">
                    <w:rPr>
                      <w:bCs/>
                      <w:iCs/>
                      <w:lang w:val="lt-LT"/>
                    </w:rPr>
                    <w:t>Ratukų medžiaga turi būti poliamidas arba lygiavertė medžiaga</w:t>
                  </w:r>
                </w:p>
              </w:tc>
            </w:tr>
            <w:tr w:rsidR="00AC76D4" w:rsidRPr="00CD350B" w14:paraId="293DA08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CD2E7F9" w14:textId="77777777" w:rsidR="00AC76D4" w:rsidRPr="00CD350B" w:rsidRDefault="00AC76D4" w:rsidP="00AC76D4">
                  <w:pPr>
                    <w:pStyle w:val="Sraopastraipa"/>
                    <w:numPr>
                      <w:ilvl w:val="0"/>
                      <w:numId w:val="44"/>
                    </w:numPr>
                    <w:tabs>
                      <w:tab w:val="left" w:pos="0"/>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219F7A1" w14:textId="77777777" w:rsidR="00AC76D4" w:rsidRPr="00CD350B" w:rsidRDefault="00AC76D4" w:rsidP="00AC76D4">
                  <w:pPr>
                    <w:rPr>
                      <w:bCs/>
                      <w:iCs/>
                      <w:lang w:val="lt-LT"/>
                    </w:rPr>
                  </w:pPr>
                  <w:r w:rsidRPr="00CD350B">
                    <w:rPr>
                      <w:bCs/>
                      <w:iCs/>
                      <w:lang w:val="lt-LT"/>
                    </w:rPr>
                    <w:t>Turi būti kojų padėjimo diskas</w:t>
                  </w:r>
                </w:p>
              </w:tc>
            </w:tr>
            <w:tr w:rsidR="00AC76D4" w:rsidRPr="00CD350B" w14:paraId="29684DE0"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3C430D24" w14:textId="77777777" w:rsidR="00AC76D4" w:rsidRPr="00CD350B" w:rsidRDefault="00AC76D4" w:rsidP="00AC76D4">
                  <w:pPr>
                    <w:rPr>
                      <w:b/>
                      <w:lang w:val="lt-LT"/>
                    </w:rPr>
                  </w:pPr>
                  <w:r w:rsidRPr="00CD350B">
                    <w:rPr>
                      <w:b/>
                      <w:lang w:val="lt-LT"/>
                    </w:rPr>
                    <w:t>12.</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35BF238" w14:textId="77777777" w:rsidR="00AC76D4" w:rsidRPr="00CD350B" w:rsidRDefault="00AC76D4" w:rsidP="00AC76D4">
                  <w:pPr>
                    <w:rPr>
                      <w:b/>
                      <w:lang w:val="lt-LT"/>
                    </w:rPr>
                  </w:pPr>
                  <w:r w:rsidRPr="00CD350B">
                    <w:rPr>
                      <w:b/>
                      <w:lang w:val="lt-LT"/>
                    </w:rPr>
                    <w:t>Laboratorinė spintelė - 1 vnt.</w:t>
                  </w:r>
                </w:p>
              </w:tc>
            </w:tr>
            <w:tr w:rsidR="00AC76D4" w:rsidRPr="00CD350B" w14:paraId="37B36A5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4583EE3"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8719022" w14:textId="77777777" w:rsidR="00AC76D4" w:rsidRPr="00CD350B" w:rsidRDefault="00AC76D4" w:rsidP="00AC76D4">
                  <w:pPr>
                    <w:rPr>
                      <w:lang w:val="lt-LT"/>
                    </w:rPr>
                  </w:pPr>
                  <w:r w:rsidRPr="00CD350B">
                    <w:rPr>
                      <w:lang w:val="lt-LT"/>
                    </w:rPr>
                    <w:t>Išmatavimai PxGxA: 1200(±50)x450(±50)x650(±50) mm</w:t>
                  </w:r>
                </w:p>
              </w:tc>
            </w:tr>
            <w:tr w:rsidR="00AC76D4" w:rsidRPr="00CD350B" w14:paraId="28D5254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903DE3A"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471479D" w14:textId="77777777" w:rsidR="00AC76D4" w:rsidRPr="00CD350B" w:rsidRDefault="00AC76D4" w:rsidP="00AC76D4">
                  <w:pPr>
                    <w:rPr>
                      <w:lang w:val="lt-LT"/>
                    </w:rPr>
                  </w:pPr>
                  <w:r w:rsidRPr="00CD350B">
                    <w:rPr>
                      <w:lang w:val="lt-LT"/>
                    </w:rPr>
                    <w:t>Integruoti ne mažiau kaip 3 stalčiai</w:t>
                  </w:r>
                </w:p>
              </w:tc>
            </w:tr>
            <w:tr w:rsidR="00AC76D4" w:rsidRPr="00CD350B" w14:paraId="3402852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4040D6E"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A83F95E" w14:textId="77777777" w:rsidR="00AC76D4" w:rsidRPr="00CD350B" w:rsidRDefault="00AC76D4" w:rsidP="00AC76D4">
                  <w:pPr>
                    <w:rPr>
                      <w:lang w:val="lt-LT"/>
                    </w:rPr>
                  </w:pPr>
                  <w:r w:rsidRPr="00CD350B">
                    <w:rPr>
                      <w:lang w:val="lt-LT"/>
                    </w:rPr>
                    <w:t>Integruoti ne mažiau kaip 4 ratukai</w:t>
                  </w:r>
                </w:p>
              </w:tc>
            </w:tr>
            <w:tr w:rsidR="00AC76D4" w:rsidRPr="00CD350B" w14:paraId="5888438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FBA3819"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607139E" w14:textId="77777777" w:rsidR="00AC76D4" w:rsidRPr="00CD350B" w:rsidRDefault="00AC76D4" w:rsidP="00AC76D4">
                  <w:pPr>
                    <w:rPr>
                      <w:lang w:val="lt-LT"/>
                    </w:rPr>
                  </w:pPr>
                  <w:r w:rsidRPr="00CD350B">
                    <w:rPr>
                      <w:lang w:val="lt-LT"/>
                    </w:rPr>
                    <w:t>Šoninės ir apatinė konstrukcija iš LMDP medžiagos arba lygiavertės, o stalviršis iš fenolio kompakto medžiagos arba lygiavertės</w:t>
                  </w:r>
                </w:p>
              </w:tc>
            </w:tr>
            <w:tr w:rsidR="00AC76D4" w:rsidRPr="00CD350B" w14:paraId="0753774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E93758B"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A115E16" w14:textId="77777777" w:rsidR="00AC76D4" w:rsidRPr="00CD350B" w:rsidRDefault="00AC76D4" w:rsidP="00AC76D4">
                  <w:pPr>
                    <w:rPr>
                      <w:lang w:val="lt-LT"/>
                    </w:rPr>
                  </w:pPr>
                  <w:r w:rsidRPr="00CD350B">
                    <w:rPr>
                      <w:lang w:val="lt-LT"/>
                    </w:rPr>
                    <w:t>Stalviršis (SV) turi būti atsparus mechaniniam poveikiui</w:t>
                  </w:r>
                </w:p>
              </w:tc>
            </w:tr>
            <w:tr w:rsidR="00AC76D4" w:rsidRPr="00CD350B" w14:paraId="71C73E4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814311E"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9AD2092" w14:textId="77777777" w:rsidR="00AC76D4" w:rsidRPr="00CD350B" w:rsidRDefault="00AC76D4" w:rsidP="00AC76D4">
                  <w:pPr>
                    <w:rPr>
                      <w:lang w:val="lt-LT"/>
                    </w:rPr>
                  </w:pPr>
                  <w:r w:rsidRPr="00CD350B">
                    <w:rPr>
                      <w:lang w:val="lt-LT"/>
                    </w:rPr>
                    <w:t>Atsižvelgiant į žaliuosius pirkimus medžiaga turi atitikti RoHS direktyvą 2011/65/ES (be švino, kadmio, gyvsidabrio, šešiavalentio chromo ir kitų pavojingų medžiagų) arba lygiavertę</w:t>
                  </w:r>
                </w:p>
              </w:tc>
            </w:tr>
            <w:tr w:rsidR="00AC76D4" w:rsidRPr="00CD350B" w14:paraId="55A51C8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3AC2CD1"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F40024C" w14:textId="77777777" w:rsidR="00AC76D4" w:rsidRPr="00CD350B" w:rsidRDefault="00AC76D4" w:rsidP="00AC76D4">
                  <w:pPr>
                    <w:rPr>
                      <w:lang w:val="lt-LT"/>
                    </w:rPr>
                  </w:pPr>
                  <w:r w:rsidRPr="00CD350B">
                    <w:rPr>
                      <w:lang w:val="lt-LT"/>
                    </w:rPr>
                    <w:t>Atsižvelgiant į žaliuosius pirkimus medžiaga turi atitikti Reach reglamento reikalavimus, medžiagoje neturi būti daugiau kaip 0.1 % SVHC (labai didelį susirūpinimą keliančių medžiagų)</w:t>
                  </w:r>
                </w:p>
              </w:tc>
            </w:tr>
            <w:tr w:rsidR="00AC76D4" w:rsidRPr="00CD350B" w14:paraId="789CD0F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A44A895"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043CC9" w14:textId="77777777" w:rsidR="00AC76D4" w:rsidRPr="00CD350B" w:rsidRDefault="00AC76D4" w:rsidP="00AC76D4">
                  <w:pPr>
                    <w:rPr>
                      <w:lang w:val="lt-LT"/>
                    </w:rPr>
                  </w:pPr>
                  <w:r w:rsidRPr="00CD350B">
                    <w:rPr>
                      <w:lang w:val="lt-LT"/>
                    </w:rPr>
                    <w:t>SV lenkimo stiprumas ne mažesnis kaip 100 MPa</w:t>
                  </w:r>
                </w:p>
              </w:tc>
            </w:tr>
            <w:tr w:rsidR="00AC76D4" w:rsidRPr="00CD350B" w14:paraId="40F0FE8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30AA8B8"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AF76BD8" w14:textId="77777777" w:rsidR="00AC76D4" w:rsidRPr="00CD350B" w:rsidRDefault="00AC76D4" w:rsidP="00AC76D4">
                  <w:pPr>
                    <w:rPr>
                      <w:lang w:val="lt-LT"/>
                    </w:rPr>
                  </w:pPr>
                  <w:r w:rsidRPr="00CD350B">
                    <w:rPr>
                      <w:lang w:val="lt-LT"/>
                    </w:rPr>
                    <w:t>SV smūginis stipris ne mažesnis kaip 15 kJ/m2</w:t>
                  </w:r>
                </w:p>
              </w:tc>
            </w:tr>
            <w:tr w:rsidR="00AC76D4" w:rsidRPr="00CD350B" w14:paraId="1B89B52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8608E2D"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3B4318" w14:textId="77777777" w:rsidR="00AC76D4" w:rsidRPr="00CD350B" w:rsidRDefault="00AC76D4" w:rsidP="00AC76D4">
                  <w:pPr>
                    <w:rPr>
                      <w:lang w:val="lt-LT"/>
                    </w:rPr>
                  </w:pPr>
                  <w:r w:rsidRPr="00CD350B">
                    <w:rPr>
                      <w:lang w:val="lt-LT"/>
                    </w:rPr>
                    <w:t>SV tempimo stiprumas ne mažesnis kaip 100 MPa</w:t>
                  </w:r>
                </w:p>
              </w:tc>
            </w:tr>
            <w:tr w:rsidR="00AC76D4" w:rsidRPr="00CD350B" w14:paraId="591DAC3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CF867CD"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0B2DEE4" w14:textId="77777777" w:rsidR="00AC76D4" w:rsidRPr="00CD350B" w:rsidRDefault="00AC76D4" w:rsidP="00AC76D4">
                  <w:pPr>
                    <w:rPr>
                      <w:lang w:val="lt-LT"/>
                    </w:rPr>
                  </w:pPr>
                  <w:r w:rsidRPr="00CD350B">
                    <w:rPr>
                      <w:lang w:val="lt-LT"/>
                    </w:rPr>
                    <w:t>SV skėlimo jėga ne mažesnė kaip 2000 N</w:t>
                  </w:r>
                </w:p>
              </w:tc>
            </w:tr>
            <w:tr w:rsidR="00AC76D4" w:rsidRPr="00CD350B" w14:paraId="354ABD3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2659113"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D7B7BD6" w14:textId="77777777" w:rsidR="00AC76D4" w:rsidRPr="00CD350B" w:rsidRDefault="00AC76D4" w:rsidP="00AC76D4">
                  <w:pPr>
                    <w:rPr>
                      <w:lang w:val="lt-LT"/>
                    </w:rPr>
                  </w:pPr>
                  <w:r w:rsidRPr="00CD350B">
                    <w:rPr>
                      <w:lang w:val="lt-LT"/>
                    </w:rPr>
                    <w:t>SV elastingumo modulis ne mažesnis kaip 6500 MPa</w:t>
                  </w:r>
                </w:p>
              </w:tc>
            </w:tr>
            <w:tr w:rsidR="00AC76D4" w:rsidRPr="00CD350B" w14:paraId="7034D01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F491C21"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2C8E639" w14:textId="77777777" w:rsidR="00AC76D4" w:rsidRPr="00CD350B" w:rsidRDefault="00AC76D4" w:rsidP="00AC76D4">
                  <w:pPr>
                    <w:rPr>
                      <w:lang w:val="lt-LT"/>
                    </w:rPr>
                  </w:pPr>
                  <w:r w:rsidRPr="00CD350B">
                    <w:rPr>
                      <w:lang w:val="lt-LT"/>
                    </w:rPr>
                    <w:t>SV darbinė maks. temp. ne mažesnė kaip 120 C</w:t>
                  </w:r>
                </w:p>
              </w:tc>
            </w:tr>
            <w:tr w:rsidR="00AC76D4" w:rsidRPr="00CD350B" w14:paraId="746C933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51F7206"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2662A2C" w14:textId="77777777" w:rsidR="00AC76D4" w:rsidRPr="00CD350B" w:rsidRDefault="00AC76D4" w:rsidP="00AC76D4">
                  <w:pPr>
                    <w:rPr>
                      <w:lang w:val="lt-LT"/>
                    </w:rPr>
                  </w:pPr>
                  <w:r w:rsidRPr="00CD350B">
                    <w:rPr>
                      <w:lang w:val="lt-LT"/>
                    </w:rPr>
                    <w:t>SV vandens absorbcija ne plonesnės kaip 3 mm storio ne daugiau kaip 85 mg.</w:t>
                  </w:r>
                </w:p>
              </w:tc>
            </w:tr>
            <w:tr w:rsidR="00AC76D4" w:rsidRPr="00CD350B" w14:paraId="09092E6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4590F96" w14:textId="77777777" w:rsidR="00AC76D4" w:rsidRPr="00CD350B" w:rsidRDefault="00AC76D4" w:rsidP="00AC76D4">
                  <w:pPr>
                    <w:pStyle w:val="Sraopastraipa"/>
                    <w:numPr>
                      <w:ilvl w:val="0"/>
                      <w:numId w:val="4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7B7962D" w14:textId="77777777" w:rsidR="00AC76D4" w:rsidRPr="00CD350B" w:rsidRDefault="00AC76D4" w:rsidP="00AC76D4">
                  <w:pPr>
                    <w:rPr>
                      <w:lang w:val="lt-LT"/>
                    </w:rPr>
                  </w:pPr>
                  <w:r w:rsidRPr="00CD350B">
                    <w:rPr>
                      <w:lang w:val="lt-LT"/>
                    </w:rPr>
                    <w:t>Jei perkančiajai organizacijai (PO) kyla pagrįstų įtarimų dėl stalo techninių charakteristikų, PO gali paprašyti pateikti medžiagų gamintojo medžiagos aprašymą ir sertifikatus</w:t>
                  </w:r>
                </w:p>
              </w:tc>
            </w:tr>
            <w:tr w:rsidR="00AC76D4" w:rsidRPr="00CD350B" w14:paraId="4F895C08"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0457756" w14:textId="77777777" w:rsidR="00AC76D4" w:rsidRPr="00CD350B" w:rsidRDefault="00AC76D4" w:rsidP="00AC76D4">
                  <w:pPr>
                    <w:rPr>
                      <w:b/>
                      <w:lang w:val="lt-LT"/>
                    </w:rPr>
                  </w:pPr>
                  <w:r w:rsidRPr="00CD350B">
                    <w:rPr>
                      <w:b/>
                      <w:lang w:val="lt-LT"/>
                    </w:rPr>
                    <w:t>13.</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4400033F" w14:textId="77777777" w:rsidR="00AC76D4" w:rsidRPr="00CD350B" w:rsidRDefault="00AC76D4" w:rsidP="00AC76D4">
                  <w:pPr>
                    <w:rPr>
                      <w:b/>
                      <w:lang w:val="lt-LT"/>
                    </w:rPr>
                  </w:pPr>
                  <w:r w:rsidRPr="00CD350B">
                    <w:rPr>
                      <w:b/>
                      <w:lang w:val="lt-LT"/>
                    </w:rPr>
                    <w:t>Laboratorinė spintelė su kriaukle ir elektros lizdais - 5 vnt.</w:t>
                  </w:r>
                </w:p>
              </w:tc>
            </w:tr>
            <w:tr w:rsidR="00AC76D4" w:rsidRPr="00CD350B" w14:paraId="4DFB0D9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728B9CE"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06CEE33" w14:textId="77777777" w:rsidR="00AC76D4" w:rsidRPr="00CD350B" w:rsidRDefault="00AC76D4" w:rsidP="00AC76D4">
                  <w:pPr>
                    <w:rPr>
                      <w:lang w:val="lt-LT"/>
                    </w:rPr>
                  </w:pPr>
                  <w:r w:rsidRPr="00CD350B">
                    <w:rPr>
                      <w:bCs/>
                      <w:iCs/>
                      <w:lang w:val="lt-LT"/>
                    </w:rPr>
                    <w:t>Išmatavimai (PxGxA): 650</w:t>
                  </w:r>
                  <w:r w:rsidRPr="00CD350B">
                    <w:rPr>
                      <w:lang w:val="lt-LT"/>
                    </w:rPr>
                    <w:t>(±50)</w:t>
                  </w:r>
                  <w:r w:rsidRPr="00CD350B">
                    <w:rPr>
                      <w:bCs/>
                      <w:iCs/>
                      <w:lang w:val="lt-LT"/>
                    </w:rPr>
                    <w:t>x650</w:t>
                  </w:r>
                  <w:r w:rsidRPr="00CD350B">
                    <w:rPr>
                      <w:lang w:val="lt-LT"/>
                    </w:rPr>
                    <w:t>(±50)</w:t>
                  </w:r>
                  <w:r w:rsidRPr="00CD350B">
                    <w:rPr>
                      <w:bCs/>
                      <w:iCs/>
                      <w:lang w:val="lt-LT"/>
                    </w:rPr>
                    <w:t>x1100</w:t>
                  </w:r>
                  <w:r w:rsidRPr="00CD350B">
                    <w:rPr>
                      <w:lang w:val="lt-LT"/>
                    </w:rPr>
                    <w:t>(±50)</w:t>
                  </w:r>
                  <w:r w:rsidRPr="00CD350B">
                    <w:rPr>
                      <w:bCs/>
                      <w:iCs/>
                      <w:lang w:val="lt-LT"/>
                    </w:rPr>
                    <w:t>mm</w:t>
                  </w:r>
                </w:p>
              </w:tc>
            </w:tr>
            <w:tr w:rsidR="00AC76D4" w:rsidRPr="00CD350B" w14:paraId="13ED05C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346403D"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91B35D5" w14:textId="77777777" w:rsidR="00AC76D4" w:rsidRPr="00CD350B" w:rsidRDefault="00AC76D4" w:rsidP="00AC76D4">
                  <w:pPr>
                    <w:rPr>
                      <w:bCs/>
                      <w:iCs/>
                      <w:lang w:val="lt-LT"/>
                    </w:rPr>
                  </w:pPr>
                  <w:r w:rsidRPr="00CD350B">
                    <w:rPr>
                      <w:bCs/>
                      <w:iCs/>
                      <w:lang w:val="lt-LT"/>
                    </w:rPr>
                    <w:t>Metalinė konstrukcija turi būti su ne plonesnio kaip  30x30 mm storio vamzdžiu su sienelės storiu ne plonesniu kaip 1.5 mm</w:t>
                  </w:r>
                </w:p>
              </w:tc>
            </w:tr>
            <w:tr w:rsidR="00AC76D4" w:rsidRPr="00CD350B" w14:paraId="1308397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70324CC"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EA74B80" w14:textId="77777777" w:rsidR="00AC76D4" w:rsidRPr="00CD350B" w:rsidRDefault="00AC76D4" w:rsidP="00AC76D4">
                  <w:pPr>
                    <w:rPr>
                      <w:bCs/>
                      <w:iCs/>
                      <w:lang w:val="lt-LT"/>
                    </w:rPr>
                  </w:pPr>
                  <w:r w:rsidRPr="00CD350B">
                    <w:rPr>
                      <w:bCs/>
                      <w:iCs/>
                      <w:lang w:val="lt-LT"/>
                    </w:rPr>
                    <w:t>Integruoti elektros lizdai ne mažiau kaip 8 vnt.</w:t>
                  </w:r>
                </w:p>
              </w:tc>
            </w:tr>
            <w:tr w:rsidR="00AC76D4" w:rsidRPr="00CD350B" w14:paraId="2BA1A2C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D91DE34"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0064569" w14:textId="77777777" w:rsidR="00AC76D4" w:rsidRPr="00CD350B" w:rsidRDefault="00AC76D4" w:rsidP="00AC76D4">
                  <w:pPr>
                    <w:rPr>
                      <w:bCs/>
                      <w:iCs/>
                      <w:lang w:val="lt-LT"/>
                    </w:rPr>
                  </w:pPr>
                  <w:r w:rsidRPr="00CD350B">
                    <w:rPr>
                      <w:bCs/>
                      <w:iCs/>
                      <w:lang w:val="lt-LT"/>
                    </w:rPr>
                    <w:t>Integruotos kriauklės dydis ne mažesnės kaip 350x350mm</w:t>
                  </w:r>
                </w:p>
              </w:tc>
            </w:tr>
            <w:tr w:rsidR="00AC76D4" w:rsidRPr="00CD350B" w14:paraId="33CCD33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2EEEA75"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2A58ADB" w14:textId="77777777" w:rsidR="00AC76D4" w:rsidRPr="00CD350B" w:rsidRDefault="00AC76D4" w:rsidP="00AC76D4">
                  <w:pPr>
                    <w:rPr>
                      <w:lang w:val="lt-LT"/>
                    </w:rPr>
                  </w:pPr>
                  <w:r w:rsidRPr="00CD350B">
                    <w:rPr>
                      <w:lang w:val="lt-LT"/>
                    </w:rPr>
                    <w:t>Melaminu impregnuoto fenolio laminato konstrukcija (KO) turi būti atspari mechaniniam poveikiui</w:t>
                  </w:r>
                </w:p>
              </w:tc>
            </w:tr>
            <w:tr w:rsidR="00AC76D4" w:rsidRPr="00CD350B" w14:paraId="6DF75E6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3D0C9A3"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BD4636F" w14:textId="77777777" w:rsidR="00AC76D4" w:rsidRPr="00CD350B" w:rsidRDefault="00AC76D4" w:rsidP="00AC76D4">
                  <w:pPr>
                    <w:rPr>
                      <w:lang w:val="lt-LT"/>
                    </w:rPr>
                  </w:pPr>
                  <w:r w:rsidRPr="00CD350B">
                    <w:rPr>
                      <w:lang w:val="lt-LT"/>
                    </w:rPr>
                    <w:t>Atsižvelgiant į žaliuosius pirkimus medžiaga turi atitikti RoHS direktyvą 2011/65/ES (be švino, kadmio, gyvsidabrio, šešiavalentio chromo ir kitų pavojingų medžiagų) arba lygiavertę</w:t>
                  </w:r>
                </w:p>
              </w:tc>
            </w:tr>
            <w:tr w:rsidR="00AC76D4" w:rsidRPr="00CD350B" w14:paraId="2009632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5EDA7C1"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9496736" w14:textId="77777777" w:rsidR="00AC76D4" w:rsidRPr="00CD350B" w:rsidRDefault="00AC76D4" w:rsidP="00AC76D4">
                  <w:pPr>
                    <w:rPr>
                      <w:lang w:val="lt-LT"/>
                    </w:rPr>
                  </w:pPr>
                  <w:r w:rsidRPr="00CD350B">
                    <w:rPr>
                      <w:lang w:val="lt-LT"/>
                    </w:rPr>
                    <w:t>Atsižvelgiant į žaliuosius pirkimus medžiaga turi atitikti Reach reglamento reikalavimus, medžiagoje neturi būti daugiau kaip 0.1 % SVHC (labai didelį susirūpinimą keliančių medžiagų)</w:t>
                  </w:r>
                </w:p>
              </w:tc>
            </w:tr>
            <w:tr w:rsidR="00AC76D4" w:rsidRPr="00CD350B" w14:paraId="1C8E53E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32C9AAB"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1365603" w14:textId="77777777" w:rsidR="00AC76D4" w:rsidRPr="00CD350B" w:rsidRDefault="00AC76D4" w:rsidP="00AC76D4">
                  <w:pPr>
                    <w:rPr>
                      <w:lang w:val="lt-LT"/>
                    </w:rPr>
                  </w:pPr>
                  <w:r w:rsidRPr="00CD350B">
                    <w:rPr>
                      <w:lang w:val="lt-LT"/>
                    </w:rPr>
                    <w:t>KO lenkimo stiprumas ne mažesnis kaip 100 MPa</w:t>
                  </w:r>
                </w:p>
              </w:tc>
            </w:tr>
            <w:tr w:rsidR="00AC76D4" w:rsidRPr="00CD350B" w14:paraId="7895299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B36BD10"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DFFC780" w14:textId="77777777" w:rsidR="00AC76D4" w:rsidRPr="00CD350B" w:rsidRDefault="00AC76D4" w:rsidP="00AC76D4">
                  <w:pPr>
                    <w:rPr>
                      <w:lang w:val="lt-LT"/>
                    </w:rPr>
                  </w:pPr>
                  <w:r w:rsidRPr="00CD350B">
                    <w:rPr>
                      <w:lang w:val="lt-LT"/>
                    </w:rPr>
                    <w:t>KO smūginis stipris ne mažesnis kaip 15 kJ/m2</w:t>
                  </w:r>
                </w:p>
              </w:tc>
            </w:tr>
            <w:tr w:rsidR="00AC76D4" w:rsidRPr="00CD350B" w14:paraId="303C7B1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D687A61"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2B9D3F" w14:textId="77777777" w:rsidR="00AC76D4" w:rsidRPr="00CD350B" w:rsidRDefault="00AC76D4" w:rsidP="00AC76D4">
                  <w:pPr>
                    <w:rPr>
                      <w:lang w:val="lt-LT"/>
                    </w:rPr>
                  </w:pPr>
                  <w:r w:rsidRPr="00CD350B">
                    <w:rPr>
                      <w:lang w:val="lt-LT"/>
                    </w:rPr>
                    <w:t>KO tempimo stiprumas ne mažesnis kaip 100 MPa</w:t>
                  </w:r>
                </w:p>
              </w:tc>
            </w:tr>
            <w:tr w:rsidR="00AC76D4" w:rsidRPr="00CD350B" w14:paraId="6692A8A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B49F459"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F2FC482" w14:textId="77777777" w:rsidR="00AC76D4" w:rsidRPr="00CD350B" w:rsidRDefault="00AC76D4" w:rsidP="00AC76D4">
                  <w:pPr>
                    <w:rPr>
                      <w:lang w:val="lt-LT"/>
                    </w:rPr>
                  </w:pPr>
                  <w:r w:rsidRPr="00CD350B">
                    <w:rPr>
                      <w:lang w:val="lt-LT"/>
                    </w:rPr>
                    <w:t>KO skėlimo jėga ne mažesnė kaip 2000 N</w:t>
                  </w:r>
                </w:p>
              </w:tc>
            </w:tr>
            <w:tr w:rsidR="00AC76D4" w:rsidRPr="00CD350B" w14:paraId="7534D06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35E2C59"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D825F3" w14:textId="77777777" w:rsidR="00AC76D4" w:rsidRPr="00CD350B" w:rsidRDefault="00AC76D4" w:rsidP="00AC76D4">
                  <w:pPr>
                    <w:rPr>
                      <w:lang w:val="lt-LT"/>
                    </w:rPr>
                  </w:pPr>
                  <w:r w:rsidRPr="00CD350B">
                    <w:rPr>
                      <w:lang w:val="lt-LT"/>
                    </w:rPr>
                    <w:t>KO elastingumo modulis ne mažesnis kaip 6500 MPa</w:t>
                  </w:r>
                </w:p>
              </w:tc>
            </w:tr>
            <w:tr w:rsidR="00AC76D4" w:rsidRPr="00CD350B" w14:paraId="1C3988C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62B6293"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9715793" w14:textId="77777777" w:rsidR="00AC76D4" w:rsidRPr="00CD350B" w:rsidRDefault="00AC76D4" w:rsidP="00AC76D4">
                  <w:pPr>
                    <w:rPr>
                      <w:lang w:val="lt-LT"/>
                    </w:rPr>
                  </w:pPr>
                  <w:r w:rsidRPr="00CD350B">
                    <w:rPr>
                      <w:lang w:val="lt-LT"/>
                    </w:rPr>
                    <w:t>KO darbinė maks. temp. ne mažesnė kaip 120 C</w:t>
                  </w:r>
                </w:p>
              </w:tc>
            </w:tr>
            <w:tr w:rsidR="00AC76D4" w:rsidRPr="00CD350B" w14:paraId="423F6AA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6403299"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7E1F34B" w14:textId="77777777" w:rsidR="00AC76D4" w:rsidRPr="00CD350B" w:rsidRDefault="00AC76D4" w:rsidP="00AC76D4">
                  <w:pPr>
                    <w:rPr>
                      <w:lang w:val="lt-LT"/>
                    </w:rPr>
                  </w:pPr>
                  <w:r w:rsidRPr="00CD350B">
                    <w:rPr>
                      <w:lang w:val="lt-LT"/>
                    </w:rPr>
                    <w:t>KO vandens absorbcija ne plonesnės kaip 3 mm storio ne daugiau kaip 85 mg.</w:t>
                  </w:r>
                </w:p>
              </w:tc>
            </w:tr>
            <w:tr w:rsidR="00AC76D4" w:rsidRPr="00CD350B" w14:paraId="6121E41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5EC2DF1" w14:textId="77777777" w:rsidR="00AC76D4" w:rsidRPr="00CD350B" w:rsidRDefault="00AC76D4" w:rsidP="00AC76D4">
                  <w:pPr>
                    <w:pStyle w:val="Sraopastraipa"/>
                    <w:numPr>
                      <w:ilvl w:val="0"/>
                      <w:numId w:val="4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0AB27C8" w14:textId="77777777" w:rsidR="00AC76D4" w:rsidRPr="00CD350B" w:rsidRDefault="00AC76D4" w:rsidP="00AC76D4">
                  <w:pPr>
                    <w:rPr>
                      <w:lang w:val="lt-LT"/>
                    </w:rPr>
                  </w:pPr>
                  <w:r w:rsidRPr="00CD350B">
                    <w:rPr>
                      <w:lang w:val="lt-LT"/>
                    </w:rPr>
                    <w:t>Jei perkančiajai organizacijai (PO) kyla pagrįstų įtarimų dėl techninių charakteristikų, PO gali paprašyti pateikti medžiagos gamintojo medžiagos aprašymų ir sertifikatų.</w:t>
                  </w:r>
                </w:p>
              </w:tc>
            </w:tr>
            <w:tr w:rsidR="00AC76D4" w:rsidRPr="00CD350B" w14:paraId="4F81327E" w14:textId="77777777" w:rsidTr="00AC76D4">
              <w:trPr>
                <w:trHeight w:val="56"/>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6C384EA6" w14:textId="77777777" w:rsidR="00AC76D4" w:rsidRPr="00CD350B" w:rsidRDefault="00AC76D4" w:rsidP="00AC76D4">
                  <w:pPr>
                    <w:pStyle w:val="Sraopastraipa"/>
                    <w:tabs>
                      <w:tab w:val="left" w:pos="-105"/>
                    </w:tabs>
                    <w:ind w:left="-105"/>
                    <w:rPr>
                      <w:rFonts w:ascii="Times New Roman" w:eastAsia="Times New Roman" w:hAnsi="Times New Roman"/>
                      <w:b/>
                      <w:bCs/>
                      <w:i/>
                      <w:sz w:val="24"/>
                      <w:szCs w:val="24"/>
                    </w:rPr>
                  </w:pPr>
                  <w:r w:rsidRPr="00CD350B">
                    <w:rPr>
                      <w:rFonts w:ascii="Times New Roman" w:eastAsia="Times New Roman" w:hAnsi="Times New Roman"/>
                      <w:b/>
                      <w:sz w:val="24"/>
                      <w:szCs w:val="24"/>
                    </w:rPr>
                    <w:t>14.</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472E1FA7" w14:textId="77777777" w:rsidR="00AC76D4" w:rsidRPr="00CD350B" w:rsidRDefault="00AC76D4" w:rsidP="00AC76D4">
                  <w:pPr>
                    <w:rPr>
                      <w:b/>
                      <w:bCs/>
                      <w:iCs/>
                      <w:lang w:val="lt-LT"/>
                    </w:rPr>
                  </w:pPr>
                  <w:r w:rsidRPr="00CD350B">
                    <w:rPr>
                      <w:rFonts w:eastAsiaTheme="minorHAnsi"/>
                      <w:b/>
                      <w:bCs/>
                      <w:lang w:val="lt-LT"/>
                    </w:rPr>
                    <w:t>Pakabinama laboratorinė spintelė</w:t>
                  </w:r>
                  <w:r w:rsidRPr="00CD350B">
                    <w:rPr>
                      <w:b/>
                      <w:bCs/>
                      <w:iCs/>
                      <w:lang w:val="lt-LT"/>
                    </w:rPr>
                    <w:t xml:space="preserve"> - 3 vnt.</w:t>
                  </w:r>
                </w:p>
              </w:tc>
            </w:tr>
            <w:tr w:rsidR="00AC76D4" w:rsidRPr="00CD350B" w14:paraId="4E8212A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0BC4DB1" w14:textId="77777777" w:rsidR="00AC76D4" w:rsidRPr="00CD350B" w:rsidRDefault="00AC76D4" w:rsidP="00AC76D4">
                  <w:pPr>
                    <w:pStyle w:val="Sraopastraipa"/>
                    <w:numPr>
                      <w:ilvl w:val="0"/>
                      <w:numId w:val="4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2FD67C1" w14:textId="77777777" w:rsidR="00AC76D4" w:rsidRPr="00CD350B" w:rsidRDefault="00AC76D4" w:rsidP="00AC76D4">
                  <w:pPr>
                    <w:rPr>
                      <w:bCs/>
                      <w:iCs/>
                      <w:lang w:val="lt-LT"/>
                    </w:rPr>
                  </w:pPr>
                  <w:r w:rsidRPr="00CD350B">
                    <w:rPr>
                      <w:lang w:val="lt-LT"/>
                    </w:rPr>
                    <w:t>Pakabinamos spintos (PS) konstrukcijos plokštės storis 20±2 mm LMDF arba lygiavertės medžiagos su ne mažesniu kaip 2 mm PVC apvadu</w:t>
                  </w:r>
                </w:p>
              </w:tc>
            </w:tr>
            <w:tr w:rsidR="00AC76D4" w:rsidRPr="00CD350B" w14:paraId="2D16B6B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F13868F" w14:textId="77777777" w:rsidR="00AC76D4" w:rsidRPr="00CD350B" w:rsidRDefault="00AC76D4" w:rsidP="00AC76D4">
                  <w:pPr>
                    <w:pStyle w:val="Sraopastraipa"/>
                    <w:numPr>
                      <w:ilvl w:val="0"/>
                      <w:numId w:val="4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B1E1BA0" w14:textId="77777777" w:rsidR="00AC76D4" w:rsidRPr="00CD350B" w:rsidRDefault="00AC76D4" w:rsidP="00AC76D4">
                  <w:pPr>
                    <w:rPr>
                      <w:bCs/>
                      <w:iCs/>
                      <w:lang w:val="lt-LT"/>
                    </w:rPr>
                  </w:pPr>
                  <w:r w:rsidRPr="00CD350B">
                    <w:rPr>
                      <w:lang w:val="lt-LT"/>
                    </w:rPr>
                    <w:t>PS turi turėti stumdomas stiklines duris su ne mažiau kaip 3 aukščių reguliuojamomis lentynomis</w:t>
                  </w:r>
                </w:p>
              </w:tc>
            </w:tr>
            <w:tr w:rsidR="00AC76D4" w:rsidRPr="00CD350B" w14:paraId="333717F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B6D8D42" w14:textId="77777777" w:rsidR="00AC76D4" w:rsidRPr="00CD350B" w:rsidRDefault="00AC76D4" w:rsidP="00AC76D4">
                  <w:pPr>
                    <w:pStyle w:val="Sraopastraipa"/>
                    <w:numPr>
                      <w:ilvl w:val="0"/>
                      <w:numId w:val="4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4D10EF2" w14:textId="77777777" w:rsidR="00AC76D4" w:rsidRPr="00CD350B" w:rsidRDefault="00AC76D4" w:rsidP="00AC76D4">
                  <w:pPr>
                    <w:rPr>
                      <w:bCs/>
                      <w:iCs/>
                      <w:lang w:val="lt-LT"/>
                    </w:rPr>
                  </w:pPr>
                  <w:r w:rsidRPr="00CD350B">
                    <w:rPr>
                      <w:lang w:val="lt-LT"/>
                    </w:rPr>
                    <w:t>PS turi tvirtintis prie sienos su ne mažiau kaip 4 varžtais</w:t>
                  </w:r>
                </w:p>
              </w:tc>
            </w:tr>
            <w:tr w:rsidR="00AC76D4" w:rsidRPr="00CD350B" w14:paraId="632ACB2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39ED4C3" w14:textId="77777777" w:rsidR="00AC76D4" w:rsidRPr="00CD350B" w:rsidRDefault="00AC76D4" w:rsidP="00AC76D4">
                  <w:pPr>
                    <w:pStyle w:val="Sraopastraipa"/>
                    <w:numPr>
                      <w:ilvl w:val="0"/>
                      <w:numId w:val="4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F5536F9" w14:textId="77777777" w:rsidR="00AC76D4" w:rsidRPr="00CD350B" w:rsidRDefault="00AC76D4" w:rsidP="00AC76D4">
                  <w:pPr>
                    <w:rPr>
                      <w:bCs/>
                      <w:iCs/>
                      <w:lang w:val="lt-LT"/>
                    </w:rPr>
                  </w:pPr>
                  <w:r w:rsidRPr="00CD350B">
                    <w:rPr>
                      <w:lang w:val="lt-LT"/>
                    </w:rPr>
                    <w:t>PS išmatavimai ne mažesni kaip (PxGxA): 1100(±100)x450(±50)x750(±50)mm</w:t>
                  </w:r>
                </w:p>
              </w:tc>
            </w:tr>
            <w:tr w:rsidR="00AC76D4" w:rsidRPr="00CD350B" w14:paraId="56766CDD"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7BC0185D" w14:textId="77777777" w:rsidR="00AC76D4" w:rsidRPr="00CD350B" w:rsidRDefault="00AC76D4" w:rsidP="00AC76D4">
                  <w:pPr>
                    <w:rPr>
                      <w:b/>
                      <w:lang w:val="lt-LT"/>
                    </w:rPr>
                  </w:pPr>
                  <w:r w:rsidRPr="00CD350B">
                    <w:rPr>
                      <w:b/>
                      <w:lang w:val="lt-LT"/>
                    </w:rPr>
                    <w:t>15.</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1373A465" w14:textId="77777777" w:rsidR="00AC76D4" w:rsidRPr="00CD350B" w:rsidRDefault="00AC76D4" w:rsidP="00AC76D4">
                  <w:pPr>
                    <w:rPr>
                      <w:b/>
                      <w:lang w:val="lt-LT"/>
                    </w:rPr>
                  </w:pPr>
                  <w:r w:rsidRPr="00CD350B">
                    <w:rPr>
                      <w:b/>
                      <w:lang w:val="lt-LT"/>
                    </w:rPr>
                    <w:t>Laboratorinis keturvietis darbo stalas - 4 vnt.</w:t>
                  </w:r>
                </w:p>
              </w:tc>
            </w:tr>
            <w:tr w:rsidR="00AC76D4" w:rsidRPr="00CD350B" w14:paraId="02FB74C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31E792B"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31B2230" w14:textId="77777777" w:rsidR="00AC76D4" w:rsidRPr="00CD350B" w:rsidRDefault="00AC76D4" w:rsidP="00AC76D4">
                  <w:pPr>
                    <w:rPr>
                      <w:lang w:val="lt-LT"/>
                    </w:rPr>
                  </w:pPr>
                  <w:r w:rsidRPr="00CD350B">
                    <w:rPr>
                      <w:lang w:val="lt-LT"/>
                    </w:rPr>
                    <w:t>Išmatavimai PxGxA: 1200(±50)x1300(±50)x750(±50) mm</w:t>
                  </w:r>
                </w:p>
              </w:tc>
            </w:tr>
            <w:tr w:rsidR="00AC76D4" w:rsidRPr="00CD350B" w14:paraId="02E09B6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3BC42B4"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8579449" w14:textId="77777777" w:rsidR="00AC76D4" w:rsidRPr="00CD350B" w:rsidRDefault="00AC76D4" w:rsidP="00AC76D4">
                  <w:pPr>
                    <w:rPr>
                      <w:lang w:val="lt-LT"/>
                    </w:rPr>
                  </w:pPr>
                  <w:r w:rsidRPr="00CD350B">
                    <w:rPr>
                      <w:lang w:val="lt-LT"/>
                    </w:rPr>
                    <w:t>Kojos C formos kurių plieninių vamzdžių išmatavimai ne mažesni kaip 60x30 mm, o sienelės storis ne plonesnis kaip 2 mm</w:t>
                  </w:r>
                </w:p>
              </w:tc>
            </w:tr>
            <w:tr w:rsidR="00AC76D4" w:rsidRPr="00CD350B" w14:paraId="3DB68BF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DB5FE93"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9F456E6" w14:textId="77777777" w:rsidR="00AC76D4" w:rsidRPr="00CD350B" w:rsidRDefault="00AC76D4" w:rsidP="00AC76D4">
                  <w:pPr>
                    <w:rPr>
                      <w:lang w:val="lt-LT"/>
                    </w:rPr>
                  </w:pPr>
                  <w:r w:rsidRPr="00CD350B">
                    <w:rPr>
                      <w:lang w:val="lt-LT"/>
                    </w:rPr>
                    <w:t>Kojos turi būti dažytos milteliniu būdų</w:t>
                  </w:r>
                </w:p>
              </w:tc>
            </w:tr>
            <w:tr w:rsidR="00AC76D4" w:rsidRPr="00CD350B" w14:paraId="7F4D873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F23AD51"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6BCAD34" w14:textId="77777777" w:rsidR="00AC76D4" w:rsidRPr="00CD350B" w:rsidRDefault="00AC76D4" w:rsidP="00AC76D4">
                  <w:pPr>
                    <w:rPr>
                      <w:lang w:val="lt-LT"/>
                    </w:rPr>
                  </w:pPr>
                  <w:r w:rsidRPr="00CD350B">
                    <w:rPr>
                      <w:lang w:val="lt-LT"/>
                    </w:rPr>
                    <w:t>Kojos atramos su aukščio reguliatoriais ne mažiau kaip 4 vnt.</w:t>
                  </w:r>
                </w:p>
              </w:tc>
            </w:tr>
            <w:tr w:rsidR="00AC76D4" w:rsidRPr="00CD350B" w14:paraId="64EA71D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C4A502E"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9F2DBE4" w14:textId="77777777" w:rsidR="00AC76D4" w:rsidRPr="00CD350B" w:rsidRDefault="00AC76D4" w:rsidP="00AC76D4">
                  <w:pPr>
                    <w:rPr>
                      <w:lang w:val="lt-LT"/>
                    </w:rPr>
                  </w:pPr>
                  <w:r w:rsidRPr="00CD350B">
                    <w:rPr>
                      <w:lang w:val="lt-LT"/>
                    </w:rPr>
                    <w:t>Stalviršio medžiaga (SV)  turi būti melaminu impregnuoto fenolio laminatas ne plonesnė kaip 19 mm storio</w:t>
                  </w:r>
                </w:p>
              </w:tc>
            </w:tr>
            <w:tr w:rsidR="00AC76D4" w:rsidRPr="00CD350B" w14:paraId="7C9F6A7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11F731F"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E903071" w14:textId="77777777" w:rsidR="00AC76D4" w:rsidRPr="00CD350B" w:rsidRDefault="00AC76D4" w:rsidP="00AC76D4">
                  <w:pPr>
                    <w:rPr>
                      <w:lang w:val="lt-LT"/>
                    </w:rPr>
                  </w:pPr>
                  <w:r w:rsidRPr="00CD350B">
                    <w:rPr>
                      <w:lang w:val="lt-LT"/>
                    </w:rPr>
                    <w:t>Stalviršio medžiaga (SV) atsižvelgiant į žaliuosius pirkimus medžiaga turi atitikti RoHS direktyvą 2011/65/ES (be švino, kadmio, gyvsidabrio, šešiavalentio chromo ir kitų pavojingų medžiagų) arba lygiavertę</w:t>
                  </w:r>
                </w:p>
              </w:tc>
            </w:tr>
            <w:tr w:rsidR="00AC76D4" w:rsidRPr="00CD350B" w14:paraId="3348280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AC53EF7"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C0D3F74" w14:textId="77777777" w:rsidR="00AC76D4" w:rsidRPr="00CD350B" w:rsidRDefault="00AC76D4" w:rsidP="00AC76D4">
                  <w:pPr>
                    <w:rPr>
                      <w:lang w:val="lt-LT"/>
                    </w:rPr>
                  </w:pPr>
                  <w:r w:rsidRPr="00CD350B">
                    <w:rPr>
                      <w:lang w:val="lt-LT"/>
                    </w:rPr>
                    <w:t>SV atsižvelgiant į žaliuosius pirkimus medžiaga turi atitikti Reach reglamento reikalavimus, medžiagoje neturi būti daugiau kaip 0.1 % SVHC (labai didelį susirūpinimą keliančių medžiagų)</w:t>
                  </w:r>
                </w:p>
              </w:tc>
            </w:tr>
            <w:tr w:rsidR="00AC76D4" w:rsidRPr="00CD350B" w14:paraId="0ABCD73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2352534"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BE13BB7" w14:textId="77777777" w:rsidR="00AC76D4" w:rsidRPr="00CD350B" w:rsidRDefault="00AC76D4" w:rsidP="00AC76D4">
                  <w:pPr>
                    <w:rPr>
                      <w:lang w:val="lt-LT"/>
                    </w:rPr>
                  </w:pPr>
                  <w:r w:rsidRPr="00CD350B">
                    <w:rPr>
                      <w:lang w:val="lt-LT"/>
                    </w:rPr>
                    <w:t>SV turi būti atsparus mechaniniam poveikiui</w:t>
                  </w:r>
                </w:p>
              </w:tc>
            </w:tr>
            <w:tr w:rsidR="00AC76D4" w:rsidRPr="00CD350B" w14:paraId="051EDBB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9982216"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C604AB5" w14:textId="77777777" w:rsidR="00AC76D4" w:rsidRPr="00CD350B" w:rsidRDefault="00AC76D4" w:rsidP="00AC76D4">
                  <w:pPr>
                    <w:rPr>
                      <w:lang w:val="lt-LT"/>
                    </w:rPr>
                  </w:pPr>
                  <w:r w:rsidRPr="00CD350B">
                    <w:rPr>
                      <w:lang w:val="lt-LT"/>
                    </w:rPr>
                    <w:t>SV lenkimo stiprumas ne mažesnis kaip 100 MPa</w:t>
                  </w:r>
                </w:p>
              </w:tc>
            </w:tr>
            <w:tr w:rsidR="00AC76D4" w:rsidRPr="00CD350B" w14:paraId="3036E5F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BE0E7A3"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E230300" w14:textId="77777777" w:rsidR="00AC76D4" w:rsidRPr="00CD350B" w:rsidRDefault="00AC76D4" w:rsidP="00AC76D4">
                  <w:pPr>
                    <w:rPr>
                      <w:lang w:val="lt-LT"/>
                    </w:rPr>
                  </w:pPr>
                  <w:r w:rsidRPr="00CD350B">
                    <w:rPr>
                      <w:lang w:val="lt-LT"/>
                    </w:rPr>
                    <w:t>SV smūginis stipris ne mažesnis kaip 15 kJ/m2</w:t>
                  </w:r>
                </w:p>
              </w:tc>
            </w:tr>
            <w:tr w:rsidR="00AC76D4" w:rsidRPr="00CD350B" w14:paraId="6A637A6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5216C88"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E4D668A" w14:textId="77777777" w:rsidR="00AC76D4" w:rsidRPr="00CD350B" w:rsidRDefault="00AC76D4" w:rsidP="00AC76D4">
                  <w:pPr>
                    <w:rPr>
                      <w:lang w:val="lt-LT"/>
                    </w:rPr>
                  </w:pPr>
                  <w:r w:rsidRPr="00CD350B">
                    <w:rPr>
                      <w:lang w:val="lt-LT"/>
                    </w:rPr>
                    <w:t>SV tempimo stiprumas ne mažesnis kaip 100 MPa</w:t>
                  </w:r>
                </w:p>
              </w:tc>
            </w:tr>
            <w:tr w:rsidR="00AC76D4" w:rsidRPr="00CD350B" w14:paraId="41D166D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55B72BA"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04CEA9E" w14:textId="77777777" w:rsidR="00AC76D4" w:rsidRPr="00CD350B" w:rsidRDefault="00AC76D4" w:rsidP="00AC76D4">
                  <w:pPr>
                    <w:rPr>
                      <w:lang w:val="lt-LT"/>
                    </w:rPr>
                  </w:pPr>
                  <w:r w:rsidRPr="00CD350B">
                    <w:rPr>
                      <w:lang w:val="lt-LT"/>
                    </w:rPr>
                    <w:t>SV skėlimo jėga ne mažesnė kaip 2000 N</w:t>
                  </w:r>
                </w:p>
              </w:tc>
            </w:tr>
            <w:tr w:rsidR="00AC76D4" w:rsidRPr="00CD350B" w14:paraId="61EFC4B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9635632"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2EE7AF5" w14:textId="77777777" w:rsidR="00AC76D4" w:rsidRPr="00CD350B" w:rsidRDefault="00AC76D4" w:rsidP="00AC76D4">
                  <w:pPr>
                    <w:rPr>
                      <w:lang w:val="lt-LT"/>
                    </w:rPr>
                  </w:pPr>
                  <w:r w:rsidRPr="00CD350B">
                    <w:rPr>
                      <w:lang w:val="lt-LT"/>
                    </w:rPr>
                    <w:t>SV elastingumo modulis ne mažesnis kaip 6500 MPa</w:t>
                  </w:r>
                </w:p>
              </w:tc>
            </w:tr>
            <w:tr w:rsidR="00AC76D4" w:rsidRPr="00CD350B" w14:paraId="1347784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65ABE21"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23CD86C" w14:textId="77777777" w:rsidR="00AC76D4" w:rsidRPr="00CD350B" w:rsidRDefault="00AC76D4" w:rsidP="00AC76D4">
                  <w:pPr>
                    <w:rPr>
                      <w:lang w:val="lt-LT"/>
                    </w:rPr>
                  </w:pPr>
                  <w:r w:rsidRPr="00CD350B">
                    <w:rPr>
                      <w:lang w:val="lt-LT"/>
                    </w:rPr>
                    <w:t>SV darbinė maks. temp. ne mažesnė kaip 120 C</w:t>
                  </w:r>
                </w:p>
              </w:tc>
            </w:tr>
            <w:tr w:rsidR="00AC76D4" w:rsidRPr="00CD350B" w14:paraId="5831F13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7DF36B5"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9428696" w14:textId="77777777" w:rsidR="00AC76D4" w:rsidRPr="00CD350B" w:rsidRDefault="00AC76D4" w:rsidP="00AC76D4">
                  <w:pPr>
                    <w:rPr>
                      <w:lang w:val="lt-LT"/>
                    </w:rPr>
                  </w:pPr>
                  <w:r w:rsidRPr="00CD350B">
                    <w:rPr>
                      <w:lang w:val="lt-LT"/>
                    </w:rPr>
                    <w:t>SV vandens absorbcija ne plonesnės kaip 3 mm storio ne daugiau kaip 85 mg.</w:t>
                  </w:r>
                </w:p>
              </w:tc>
            </w:tr>
            <w:tr w:rsidR="00AC76D4" w:rsidRPr="00CD350B" w14:paraId="1911410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F00E60A" w14:textId="77777777" w:rsidR="00AC76D4" w:rsidRPr="00CD350B" w:rsidRDefault="00AC76D4" w:rsidP="00AC76D4">
                  <w:pPr>
                    <w:pStyle w:val="Sraopastraipa"/>
                    <w:numPr>
                      <w:ilvl w:val="0"/>
                      <w:numId w:val="4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085D38B" w14:textId="77777777" w:rsidR="00AC76D4" w:rsidRPr="00CD350B" w:rsidRDefault="00AC76D4" w:rsidP="00AC76D4">
                  <w:pPr>
                    <w:rPr>
                      <w:lang w:val="lt-LT"/>
                    </w:rPr>
                  </w:pPr>
                  <w:r w:rsidRPr="00CD350B">
                    <w:rPr>
                      <w:lang w:val="lt-LT"/>
                    </w:rPr>
                    <w:t>Jei perkančiajai organizacijai (PO) kyla pagrįstų įtarimų dėl medžiagų techninių charakteristikų, PO gali paprašyti pateikti medžiagos gamintojo medžiagos aprašymą ir sertifikatus.</w:t>
                  </w:r>
                </w:p>
              </w:tc>
            </w:tr>
            <w:tr w:rsidR="00AC76D4" w:rsidRPr="00CD350B" w14:paraId="3E482F55"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5F898F6" w14:textId="77777777" w:rsidR="00AC76D4" w:rsidRPr="00CD350B" w:rsidRDefault="00AC76D4" w:rsidP="00AC76D4">
                  <w:pPr>
                    <w:rPr>
                      <w:b/>
                      <w:lang w:val="lt-LT"/>
                    </w:rPr>
                  </w:pPr>
                  <w:r w:rsidRPr="00CD350B">
                    <w:rPr>
                      <w:b/>
                      <w:lang w:val="lt-LT"/>
                    </w:rPr>
                    <w:t>16.</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6D10F306" w14:textId="77777777" w:rsidR="00AC76D4" w:rsidRPr="00CD350B" w:rsidRDefault="00AC76D4" w:rsidP="00AC76D4">
                  <w:pPr>
                    <w:rPr>
                      <w:b/>
                      <w:lang w:val="lt-LT"/>
                    </w:rPr>
                  </w:pPr>
                  <w:r w:rsidRPr="00CD350B">
                    <w:rPr>
                      <w:b/>
                      <w:lang w:val="lt-LT"/>
                    </w:rPr>
                    <w:t>Laboratorinio stalo lentynėlės - 4 vnt.</w:t>
                  </w:r>
                </w:p>
              </w:tc>
            </w:tr>
            <w:tr w:rsidR="00AC76D4" w:rsidRPr="00CD350B" w14:paraId="461A9A9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CD5C4CE"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FEBDA17" w14:textId="77777777" w:rsidR="00AC76D4" w:rsidRPr="00CD350B" w:rsidRDefault="00AC76D4" w:rsidP="00AC76D4">
                  <w:pPr>
                    <w:rPr>
                      <w:lang w:val="lt-LT"/>
                    </w:rPr>
                  </w:pPr>
                  <w:r w:rsidRPr="00CD350B">
                    <w:rPr>
                      <w:lang w:val="lt-LT"/>
                    </w:rPr>
                    <w:t>Išmatavimai PxGxA: 1200(±50)x300(±50)x450(±50) mm</w:t>
                  </w:r>
                </w:p>
              </w:tc>
            </w:tr>
            <w:tr w:rsidR="00AC76D4" w:rsidRPr="00CD350B" w14:paraId="0106533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5A984FA"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35F106F" w14:textId="77777777" w:rsidR="00AC76D4" w:rsidRPr="00CD350B" w:rsidRDefault="00AC76D4" w:rsidP="00AC76D4">
                  <w:pPr>
                    <w:rPr>
                      <w:lang w:val="lt-LT"/>
                    </w:rPr>
                  </w:pPr>
                  <w:r w:rsidRPr="00CD350B">
                    <w:rPr>
                      <w:lang w:val="lt-LT"/>
                    </w:rPr>
                    <w:t>Konstrukcinio vamzdžio dydis ne mažesnis kaip 60x30 mm</w:t>
                  </w:r>
                </w:p>
              </w:tc>
            </w:tr>
            <w:tr w:rsidR="00AC76D4" w:rsidRPr="00CD350B" w14:paraId="3B7106F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AB2ECC5"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D323D92" w14:textId="77777777" w:rsidR="00AC76D4" w:rsidRPr="00CD350B" w:rsidRDefault="00AC76D4" w:rsidP="00AC76D4">
                  <w:pPr>
                    <w:rPr>
                      <w:lang w:val="lt-LT"/>
                    </w:rPr>
                  </w:pPr>
                  <w:r w:rsidRPr="00CD350B">
                    <w:rPr>
                      <w:lang w:val="lt-LT"/>
                    </w:rPr>
                    <w:t>Lentynos turi būti su 3 aukščių reguliavimu ir neplonesnio kaip 19 mm melaminu impregnuoto fenolio laminato lentynomis (LN)</w:t>
                  </w:r>
                </w:p>
              </w:tc>
            </w:tr>
            <w:tr w:rsidR="00AC76D4" w:rsidRPr="00CD350B" w14:paraId="05A57FE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A2443F5"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C500A3C" w14:textId="77777777" w:rsidR="00AC76D4" w:rsidRPr="00CD350B" w:rsidRDefault="00AC76D4" w:rsidP="00AC76D4">
                  <w:pPr>
                    <w:rPr>
                      <w:lang w:val="lt-LT"/>
                    </w:rPr>
                  </w:pPr>
                  <w:r w:rsidRPr="00CD350B">
                    <w:rPr>
                      <w:lang w:val="lt-LT"/>
                    </w:rPr>
                    <w:t>LN medžiaga atsižvelgiant į žaliuosius pirkimus medžiaga turi atitikti RoHS direktyvą 2011/65/ES (be švino, kadmio, gyvsidabrio, šešiavalentio chromo ir kitų pavojingų medžiagų) arba lygiavertę</w:t>
                  </w:r>
                </w:p>
              </w:tc>
            </w:tr>
            <w:tr w:rsidR="00AC76D4" w:rsidRPr="00CD350B" w14:paraId="33D344D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929A906"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E4623AC" w14:textId="77777777" w:rsidR="00AC76D4" w:rsidRPr="00CD350B" w:rsidRDefault="00AC76D4" w:rsidP="00AC76D4">
                  <w:pPr>
                    <w:rPr>
                      <w:lang w:val="lt-LT"/>
                    </w:rPr>
                  </w:pPr>
                  <w:r w:rsidRPr="00CD350B">
                    <w:rPr>
                      <w:lang w:val="lt-LT"/>
                    </w:rPr>
                    <w:t>LN atsižvelgiant į žaliuosius pirkimus medžiaga turi atitikti Reach reglamento reikalavimus, medžiagoje neturi būti daugiau kaip 0.1 % SVHC (labai didelį susirūpinimą keliančių medžiagų)</w:t>
                  </w:r>
                </w:p>
              </w:tc>
            </w:tr>
            <w:tr w:rsidR="00AC76D4" w:rsidRPr="00CD350B" w14:paraId="244E662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B03DCC4"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39390C" w14:textId="77777777" w:rsidR="00AC76D4" w:rsidRPr="00CD350B" w:rsidRDefault="00AC76D4" w:rsidP="00AC76D4">
                  <w:pPr>
                    <w:rPr>
                      <w:lang w:val="lt-LT"/>
                    </w:rPr>
                  </w:pPr>
                  <w:r w:rsidRPr="00CD350B">
                    <w:rPr>
                      <w:lang w:val="lt-LT"/>
                    </w:rPr>
                    <w:t>LN turi būti atsparus mechaniniam poveikiui</w:t>
                  </w:r>
                </w:p>
              </w:tc>
            </w:tr>
            <w:tr w:rsidR="00AC76D4" w:rsidRPr="00CD350B" w14:paraId="21CA031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EB13264"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EE712D4" w14:textId="77777777" w:rsidR="00AC76D4" w:rsidRPr="00CD350B" w:rsidRDefault="00AC76D4" w:rsidP="00AC76D4">
                  <w:pPr>
                    <w:rPr>
                      <w:lang w:val="lt-LT"/>
                    </w:rPr>
                  </w:pPr>
                  <w:r w:rsidRPr="00CD350B">
                    <w:rPr>
                      <w:lang w:val="lt-LT"/>
                    </w:rPr>
                    <w:t>LN lenkimo stiprumas ne mažesnis kaip 100 MPa</w:t>
                  </w:r>
                </w:p>
              </w:tc>
            </w:tr>
            <w:tr w:rsidR="00AC76D4" w:rsidRPr="00CD350B" w14:paraId="614E39A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DE56C69"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57CD6EE" w14:textId="77777777" w:rsidR="00AC76D4" w:rsidRPr="00CD350B" w:rsidRDefault="00AC76D4" w:rsidP="00AC76D4">
                  <w:pPr>
                    <w:rPr>
                      <w:lang w:val="lt-LT"/>
                    </w:rPr>
                  </w:pPr>
                  <w:r w:rsidRPr="00CD350B">
                    <w:rPr>
                      <w:lang w:val="lt-LT"/>
                    </w:rPr>
                    <w:t>LN smūginis stipris ne mažesnis kaip 15 kJ/m2</w:t>
                  </w:r>
                </w:p>
              </w:tc>
            </w:tr>
            <w:tr w:rsidR="00AC76D4" w:rsidRPr="00CD350B" w14:paraId="26AFA7C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107C485"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20AE2E7" w14:textId="77777777" w:rsidR="00AC76D4" w:rsidRPr="00CD350B" w:rsidRDefault="00AC76D4" w:rsidP="00AC76D4">
                  <w:pPr>
                    <w:rPr>
                      <w:lang w:val="lt-LT"/>
                    </w:rPr>
                  </w:pPr>
                  <w:r w:rsidRPr="00CD350B">
                    <w:rPr>
                      <w:lang w:val="lt-LT"/>
                    </w:rPr>
                    <w:t>LN tempimo stiprumas ne mažesnis kaip 100 MPa</w:t>
                  </w:r>
                </w:p>
              </w:tc>
            </w:tr>
            <w:tr w:rsidR="00AC76D4" w:rsidRPr="00CD350B" w14:paraId="344B29E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BC4AB34"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2E8B3ED" w14:textId="77777777" w:rsidR="00AC76D4" w:rsidRPr="00CD350B" w:rsidRDefault="00AC76D4" w:rsidP="00AC76D4">
                  <w:pPr>
                    <w:rPr>
                      <w:lang w:val="lt-LT"/>
                    </w:rPr>
                  </w:pPr>
                  <w:r w:rsidRPr="00CD350B">
                    <w:rPr>
                      <w:lang w:val="lt-LT"/>
                    </w:rPr>
                    <w:t>LN skėlimo jėga ne mažesnė kaip 2000 N</w:t>
                  </w:r>
                </w:p>
              </w:tc>
            </w:tr>
            <w:tr w:rsidR="00AC76D4" w:rsidRPr="00CD350B" w14:paraId="10DD4CC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29302C5"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CDE2279" w14:textId="77777777" w:rsidR="00AC76D4" w:rsidRPr="00CD350B" w:rsidRDefault="00AC76D4" w:rsidP="00AC76D4">
                  <w:pPr>
                    <w:rPr>
                      <w:lang w:val="lt-LT"/>
                    </w:rPr>
                  </w:pPr>
                  <w:r w:rsidRPr="00CD350B">
                    <w:rPr>
                      <w:lang w:val="lt-LT"/>
                    </w:rPr>
                    <w:t>LN elastingumo modulis ne mažesnis kaip 6500 MPa</w:t>
                  </w:r>
                </w:p>
              </w:tc>
            </w:tr>
            <w:tr w:rsidR="00AC76D4" w:rsidRPr="00CD350B" w14:paraId="50E5B04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4D8544E"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26E32A" w14:textId="77777777" w:rsidR="00AC76D4" w:rsidRPr="00CD350B" w:rsidRDefault="00AC76D4" w:rsidP="00AC76D4">
                  <w:pPr>
                    <w:rPr>
                      <w:lang w:val="lt-LT"/>
                    </w:rPr>
                  </w:pPr>
                  <w:r w:rsidRPr="00CD350B">
                    <w:rPr>
                      <w:lang w:val="lt-LT"/>
                    </w:rPr>
                    <w:t>LN darbinė maks. temp. ne mažesnė kaip 120 C</w:t>
                  </w:r>
                </w:p>
              </w:tc>
            </w:tr>
            <w:tr w:rsidR="00AC76D4" w:rsidRPr="00CD350B" w14:paraId="186816A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6A779F8"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1FED618" w14:textId="77777777" w:rsidR="00AC76D4" w:rsidRPr="00CD350B" w:rsidRDefault="00AC76D4" w:rsidP="00AC76D4">
                  <w:pPr>
                    <w:rPr>
                      <w:lang w:val="lt-LT"/>
                    </w:rPr>
                  </w:pPr>
                  <w:r w:rsidRPr="00CD350B">
                    <w:rPr>
                      <w:lang w:val="lt-LT"/>
                    </w:rPr>
                    <w:t>LN vandens absorbcija ne plonesnės kaip 3 mm storio ne daugiau kaip 85 mg.</w:t>
                  </w:r>
                </w:p>
              </w:tc>
            </w:tr>
            <w:tr w:rsidR="00AC76D4" w:rsidRPr="00CD350B" w14:paraId="7ADE804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C391C5E" w14:textId="77777777" w:rsidR="00AC76D4" w:rsidRPr="00CD350B" w:rsidRDefault="00AC76D4" w:rsidP="00AC76D4">
                  <w:pPr>
                    <w:pStyle w:val="Sraopastraipa"/>
                    <w:numPr>
                      <w:ilvl w:val="0"/>
                      <w:numId w:val="4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60221FB" w14:textId="77777777" w:rsidR="00AC76D4" w:rsidRPr="00CD350B" w:rsidRDefault="00AC76D4" w:rsidP="00AC76D4">
                  <w:pPr>
                    <w:rPr>
                      <w:lang w:val="lt-LT"/>
                    </w:rPr>
                  </w:pPr>
                  <w:r w:rsidRPr="00CD350B">
                    <w:rPr>
                      <w:lang w:val="lt-LT"/>
                    </w:rPr>
                    <w:t>Jei perkančiajai organizacijai (PO) kyla pagrįstų įtarimų dėl stalo techninių charakteristikų, PO gali paprašyti pateikti stalviršio gamintojo medžiagos aprašymų ir sertifikatų.</w:t>
                  </w:r>
                </w:p>
              </w:tc>
            </w:tr>
            <w:tr w:rsidR="00AC76D4" w:rsidRPr="00CD350B" w14:paraId="0D0550B7" w14:textId="77777777" w:rsidTr="00AC76D4">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vAlign w:val="center"/>
                </w:tcPr>
                <w:p w14:paraId="44ED46A4" w14:textId="77777777" w:rsidR="00AC76D4" w:rsidRPr="00CD350B" w:rsidRDefault="00AC76D4" w:rsidP="00AC76D4">
                  <w:pPr>
                    <w:tabs>
                      <w:tab w:val="left" w:pos="-105"/>
                    </w:tabs>
                    <w:rPr>
                      <w:b/>
                      <w:iCs/>
                      <w:lang w:val="lt-LT"/>
                    </w:rPr>
                  </w:pPr>
                  <w:r w:rsidRPr="00CD350B">
                    <w:rPr>
                      <w:b/>
                      <w:iCs/>
                      <w:lang w:val="lt-LT"/>
                    </w:rPr>
                    <w:t>17.</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DBBE9CD" w14:textId="77777777" w:rsidR="00AC76D4" w:rsidRPr="00CD350B" w:rsidRDefault="00AC76D4" w:rsidP="00AC76D4">
                  <w:pPr>
                    <w:rPr>
                      <w:b/>
                      <w:iCs/>
                      <w:lang w:val="lt-LT"/>
                    </w:rPr>
                  </w:pPr>
                  <w:r w:rsidRPr="00CD350B">
                    <w:rPr>
                      <w:b/>
                      <w:iCs/>
                      <w:lang w:val="lt-LT"/>
                    </w:rPr>
                    <w:t>Taburetė - 16 vnt.</w:t>
                  </w:r>
                </w:p>
              </w:tc>
            </w:tr>
            <w:tr w:rsidR="00AC76D4" w:rsidRPr="00CD350B" w14:paraId="4B019BE7"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653163E6" w14:textId="77777777" w:rsidR="00AC76D4" w:rsidRPr="00CD350B" w:rsidRDefault="00AC76D4" w:rsidP="00AC76D4">
                  <w:pPr>
                    <w:pStyle w:val="Sraopastraipa"/>
                    <w:numPr>
                      <w:ilvl w:val="0"/>
                      <w:numId w:val="5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2D25B34" w14:textId="77777777" w:rsidR="00AC76D4" w:rsidRPr="00CD350B" w:rsidRDefault="00AC76D4" w:rsidP="00AC76D4">
                  <w:pPr>
                    <w:rPr>
                      <w:bCs/>
                      <w:iCs/>
                      <w:lang w:val="lt-LT"/>
                    </w:rPr>
                  </w:pPr>
                  <w:r w:rsidRPr="00CD350B">
                    <w:rPr>
                      <w:bCs/>
                      <w:iCs/>
                      <w:lang w:val="lt-LT"/>
                    </w:rPr>
                    <w:t>Viršutinės apvalios dalies skersmuo ne mažesnis kaip 35 mm</w:t>
                  </w:r>
                </w:p>
              </w:tc>
            </w:tr>
            <w:tr w:rsidR="00AC76D4" w:rsidRPr="00CD350B" w14:paraId="6FF535C5"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17C6C7BC" w14:textId="77777777" w:rsidR="00AC76D4" w:rsidRPr="00CD350B" w:rsidRDefault="00AC76D4" w:rsidP="00AC76D4">
                  <w:pPr>
                    <w:pStyle w:val="Sraopastraipa"/>
                    <w:numPr>
                      <w:ilvl w:val="0"/>
                      <w:numId w:val="5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FE93078" w14:textId="77777777" w:rsidR="00AC76D4" w:rsidRPr="00CD350B" w:rsidRDefault="00AC76D4" w:rsidP="00AC76D4">
                  <w:pPr>
                    <w:rPr>
                      <w:bCs/>
                      <w:iCs/>
                      <w:lang w:val="lt-LT"/>
                    </w:rPr>
                  </w:pPr>
                  <w:r w:rsidRPr="00CD350B">
                    <w:rPr>
                      <w:bCs/>
                      <w:iCs/>
                      <w:lang w:val="lt-LT"/>
                    </w:rPr>
                    <w:t>Aukštis reguliuojamas diapazone nuo ne daugiau kaip 550 mm iki ne mažiau kaip 650 mm</w:t>
                  </w:r>
                </w:p>
              </w:tc>
            </w:tr>
            <w:tr w:rsidR="00AC76D4" w:rsidRPr="00CD350B" w14:paraId="6168B442"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2D1CC007" w14:textId="77777777" w:rsidR="00AC76D4" w:rsidRPr="00CD350B" w:rsidRDefault="00AC76D4" w:rsidP="00AC76D4">
                  <w:pPr>
                    <w:pStyle w:val="Sraopastraipa"/>
                    <w:numPr>
                      <w:ilvl w:val="0"/>
                      <w:numId w:val="5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FF90F4" w14:textId="77777777" w:rsidR="00AC76D4" w:rsidRPr="00CD350B" w:rsidRDefault="00AC76D4" w:rsidP="00AC76D4">
                  <w:pPr>
                    <w:rPr>
                      <w:bCs/>
                      <w:iCs/>
                      <w:lang w:val="lt-LT"/>
                    </w:rPr>
                  </w:pPr>
                  <w:r w:rsidRPr="00CD350B">
                    <w:rPr>
                      <w:bCs/>
                      <w:iCs/>
                      <w:lang w:val="lt-LT"/>
                    </w:rPr>
                    <w:t>Sėdynės medžiaga turi būti MDF</w:t>
                  </w:r>
                </w:p>
              </w:tc>
            </w:tr>
            <w:tr w:rsidR="00AC76D4" w:rsidRPr="00CD350B" w14:paraId="748BF72C"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08D83D18" w14:textId="77777777" w:rsidR="00AC76D4" w:rsidRPr="00CD350B" w:rsidRDefault="00AC76D4" w:rsidP="00AC76D4">
                  <w:pPr>
                    <w:pStyle w:val="Sraopastraipa"/>
                    <w:numPr>
                      <w:ilvl w:val="0"/>
                      <w:numId w:val="5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AAC7185" w14:textId="77777777" w:rsidR="00AC76D4" w:rsidRPr="00CD350B" w:rsidRDefault="00AC76D4" w:rsidP="00AC76D4">
                  <w:pPr>
                    <w:rPr>
                      <w:bCs/>
                      <w:iCs/>
                      <w:lang w:val="lt-LT"/>
                    </w:rPr>
                  </w:pPr>
                  <w:r w:rsidRPr="00CD350B">
                    <w:rPr>
                      <w:bCs/>
                      <w:iCs/>
                      <w:lang w:val="lt-LT"/>
                    </w:rPr>
                    <w:t>Korpusas pagamintas iš plieno vamzdžių</w:t>
                  </w:r>
                </w:p>
              </w:tc>
            </w:tr>
            <w:tr w:rsidR="00AC76D4" w:rsidRPr="00CD350B" w14:paraId="44BDE170"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3896367D" w14:textId="77777777" w:rsidR="00AC76D4" w:rsidRPr="00CD350B" w:rsidRDefault="00AC76D4" w:rsidP="00AC76D4">
                  <w:pPr>
                    <w:pStyle w:val="Sraopastraipa"/>
                    <w:numPr>
                      <w:ilvl w:val="0"/>
                      <w:numId w:val="5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5B53BA3" w14:textId="77777777" w:rsidR="00AC76D4" w:rsidRPr="00CD350B" w:rsidRDefault="00AC76D4" w:rsidP="00AC76D4">
                  <w:pPr>
                    <w:rPr>
                      <w:bCs/>
                      <w:iCs/>
                      <w:lang w:val="lt-LT"/>
                    </w:rPr>
                  </w:pPr>
                  <w:r w:rsidRPr="00CD350B">
                    <w:rPr>
                      <w:bCs/>
                      <w:iCs/>
                      <w:lang w:val="lt-LT"/>
                    </w:rPr>
                    <w:t>Korpusas turi būti padengtas epoksidiniu milteliniu paviršiumi</w:t>
                  </w:r>
                </w:p>
              </w:tc>
            </w:tr>
            <w:tr w:rsidR="00AC76D4" w:rsidRPr="00CD350B" w14:paraId="6BCCF30E"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437E5E07" w14:textId="77777777" w:rsidR="00AC76D4" w:rsidRPr="00CD350B" w:rsidRDefault="00AC76D4" w:rsidP="00AC76D4">
                  <w:pPr>
                    <w:pStyle w:val="Sraopastraipa"/>
                    <w:numPr>
                      <w:ilvl w:val="0"/>
                      <w:numId w:val="5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1EA124D" w14:textId="77777777" w:rsidR="00AC76D4" w:rsidRPr="00CD350B" w:rsidRDefault="00AC76D4" w:rsidP="00AC76D4">
                  <w:pPr>
                    <w:rPr>
                      <w:bCs/>
                      <w:iCs/>
                      <w:lang w:val="lt-LT"/>
                    </w:rPr>
                  </w:pPr>
                  <w:r w:rsidRPr="00CD350B">
                    <w:rPr>
                      <w:bCs/>
                      <w:iCs/>
                      <w:lang w:val="lt-LT"/>
                    </w:rPr>
                    <w:t>Kojytės turi būti poliamido</w:t>
                  </w:r>
                </w:p>
              </w:tc>
            </w:tr>
            <w:tr w:rsidR="00AC76D4" w:rsidRPr="00CD350B" w14:paraId="34464EDB" w14:textId="77777777" w:rsidTr="00AC76D4">
              <w:trPr>
                <w:tblHeader/>
              </w:trPr>
              <w:tc>
                <w:tcPr>
                  <w:tcW w:w="1142" w:type="dxa"/>
                  <w:tcBorders>
                    <w:top w:val="single" w:sz="4" w:space="0" w:color="auto"/>
                    <w:left w:val="single" w:sz="4" w:space="0" w:color="auto"/>
                    <w:bottom w:val="single" w:sz="4" w:space="0" w:color="auto"/>
                    <w:right w:val="single" w:sz="4" w:space="0" w:color="auto"/>
                  </w:tcBorders>
                  <w:vAlign w:val="center"/>
                </w:tcPr>
                <w:p w14:paraId="30954D2F" w14:textId="77777777" w:rsidR="00AC76D4" w:rsidRPr="00CD350B" w:rsidRDefault="00AC76D4" w:rsidP="00AC76D4">
                  <w:pPr>
                    <w:pStyle w:val="Sraopastraipa"/>
                    <w:numPr>
                      <w:ilvl w:val="0"/>
                      <w:numId w:val="5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ABEC988" w14:textId="77777777" w:rsidR="00AC76D4" w:rsidRPr="00CD350B" w:rsidRDefault="00AC76D4" w:rsidP="00AC76D4">
                  <w:pPr>
                    <w:rPr>
                      <w:bCs/>
                      <w:iCs/>
                      <w:lang w:val="lt-LT"/>
                    </w:rPr>
                  </w:pPr>
                  <w:r w:rsidRPr="00CD350B">
                    <w:rPr>
                      <w:bCs/>
                      <w:iCs/>
                      <w:lang w:val="lt-LT"/>
                    </w:rPr>
                    <w:t>Sėdynė turi būti su poliuretano laku</w:t>
                  </w:r>
                </w:p>
              </w:tc>
            </w:tr>
            <w:tr w:rsidR="00AC76D4" w:rsidRPr="00CD350B" w14:paraId="28CBCC5F" w14:textId="77777777" w:rsidTr="00AC76D4">
              <w:trPr>
                <w:trHeight w:val="530"/>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84C0958" w14:textId="77777777" w:rsidR="00AC76D4" w:rsidRPr="00CD350B" w:rsidRDefault="00AC76D4" w:rsidP="00AC76D4">
                  <w:pPr>
                    <w:rPr>
                      <w:b/>
                      <w:lang w:val="lt-LT"/>
                    </w:rPr>
                  </w:pPr>
                  <w:r w:rsidRPr="00CD350B">
                    <w:rPr>
                      <w:b/>
                      <w:lang w:val="lt-LT"/>
                    </w:rPr>
                    <w:lastRenderedPageBreak/>
                    <w:t>18.</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680F2A04" w14:textId="77777777" w:rsidR="00AC76D4" w:rsidRPr="00CD350B" w:rsidRDefault="00AC76D4" w:rsidP="00AC76D4">
                  <w:pPr>
                    <w:rPr>
                      <w:b/>
                      <w:lang w:val="lt-LT"/>
                    </w:rPr>
                  </w:pPr>
                  <w:r w:rsidRPr="00CD350B">
                    <w:rPr>
                      <w:b/>
                      <w:lang w:val="lt-LT"/>
                    </w:rPr>
                    <w:t>Elektros eksperimentų rinkinys - 12 vnt.</w:t>
                  </w:r>
                </w:p>
              </w:tc>
            </w:tr>
            <w:tr w:rsidR="00AC76D4" w:rsidRPr="00CD350B" w14:paraId="272564B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6F43DE1"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62F68A52" w14:textId="77777777" w:rsidR="00AC76D4" w:rsidRPr="00CD350B" w:rsidRDefault="00AC76D4" w:rsidP="00AC76D4">
                  <w:pPr>
                    <w:tabs>
                      <w:tab w:val="left" w:pos="30"/>
                      <w:tab w:val="left" w:pos="186"/>
                    </w:tabs>
                    <w:spacing w:line="20" w:lineRule="atLeast"/>
                    <w:rPr>
                      <w:lang w:val="lt-LT"/>
                    </w:rPr>
                  </w:pPr>
                  <w:r w:rsidRPr="00CD350B">
                    <w:rPr>
                      <w:lang w:val="lt-LT"/>
                    </w:rPr>
                    <w:t>Turi būti grandinės plokštė</w:t>
                  </w:r>
                </w:p>
              </w:tc>
            </w:tr>
            <w:tr w:rsidR="00AC76D4" w:rsidRPr="00CD350B" w14:paraId="00B663E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095ED7D"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72C4BDE8" w14:textId="77777777" w:rsidR="00AC76D4" w:rsidRPr="00CD350B" w:rsidRDefault="00AC76D4" w:rsidP="00AC76D4">
                  <w:pPr>
                    <w:tabs>
                      <w:tab w:val="left" w:pos="30"/>
                      <w:tab w:val="left" w:pos="186"/>
                    </w:tabs>
                    <w:spacing w:line="20" w:lineRule="atLeast"/>
                    <w:rPr>
                      <w:lang w:val="lt-LT"/>
                    </w:rPr>
                  </w:pPr>
                  <w:r w:rsidRPr="00CD350B">
                    <w:rPr>
                      <w:lang w:val="lt-LT"/>
                    </w:rPr>
                    <w:t>Jungiamieji laidai (JL) ne mažiau kaip 2 vnt. ne trumpesnių kaip 25 cm, juodi</w:t>
                  </w:r>
                </w:p>
              </w:tc>
            </w:tr>
            <w:tr w:rsidR="00AC76D4" w:rsidRPr="00CD350B" w14:paraId="34989A8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0231058"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0C36FD1B" w14:textId="77777777" w:rsidR="00AC76D4" w:rsidRPr="00CD350B" w:rsidRDefault="00AC76D4" w:rsidP="00AC76D4">
                  <w:pPr>
                    <w:tabs>
                      <w:tab w:val="left" w:pos="30"/>
                      <w:tab w:val="left" w:pos="186"/>
                    </w:tabs>
                    <w:spacing w:line="20" w:lineRule="atLeast"/>
                    <w:rPr>
                      <w:lang w:val="lt-LT"/>
                    </w:rPr>
                  </w:pPr>
                  <w:r w:rsidRPr="00CD350B">
                    <w:rPr>
                      <w:lang w:val="lt-LT"/>
                    </w:rPr>
                    <w:t>JL ne mažiau kaip 1 vnt. ne trumpesnių kaip 50 cm, raudoni</w:t>
                  </w:r>
                </w:p>
              </w:tc>
            </w:tr>
            <w:tr w:rsidR="00AC76D4" w:rsidRPr="00CD350B" w14:paraId="61F2E7B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D6BE1FC"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0EC97750" w14:textId="77777777" w:rsidR="00AC76D4" w:rsidRPr="00CD350B" w:rsidRDefault="00AC76D4" w:rsidP="00AC76D4">
                  <w:pPr>
                    <w:tabs>
                      <w:tab w:val="left" w:pos="30"/>
                      <w:tab w:val="left" w:pos="186"/>
                    </w:tabs>
                    <w:spacing w:line="20" w:lineRule="atLeast"/>
                    <w:rPr>
                      <w:lang w:val="lt-LT"/>
                    </w:rPr>
                  </w:pPr>
                  <w:r w:rsidRPr="00CD350B">
                    <w:rPr>
                      <w:lang w:val="lt-LT"/>
                    </w:rPr>
                    <w:t>JL ne mažiau kaip 1 vnt. ne trumpesnių kaip 50 cm, mėlyni</w:t>
                  </w:r>
                </w:p>
              </w:tc>
            </w:tr>
            <w:tr w:rsidR="00AC76D4" w:rsidRPr="00CD350B" w14:paraId="7A79AAF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EB04567"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0B6345CE" w14:textId="77777777" w:rsidR="00AC76D4" w:rsidRPr="00CD350B" w:rsidRDefault="00AC76D4" w:rsidP="00AC76D4">
                  <w:pPr>
                    <w:tabs>
                      <w:tab w:val="left" w:pos="30"/>
                      <w:tab w:val="left" w:pos="186"/>
                    </w:tabs>
                    <w:spacing w:line="20" w:lineRule="atLeast"/>
                    <w:rPr>
                      <w:lang w:val="lt-LT"/>
                    </w:rPr>
                  </w:pPr>
                  <w:r w:rsidRPr="00CD350B">
                    <w:rPr>
                      <w:lang w:val="lt-LT"/>
                    </w:rPr>
                    <w:t>JL ne mažiau kaip 1 vnt. ne trumpesnių kaip 75 cm, raudoni</w:t>
                  </w:r>
                </w:p>
              </w:tc>
            </w:tr>
            <w:tr w:rsidR="00AC76D4" w:rsidRPr="00CD350B" w14:paraId="6D7BE0D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8A0388B"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25A60789" w14:textId="77777777" w:rsidR="00AC76D4" w:rsidRPr="00CD350B" w:rsidRDefault="00AC76D4" w:rsidP="00AC76D4">
                  <w:pPr>
                    <w:tabs>
                      <w:tab w:val="left" w:pos="30"/>
                      <w:tab w:val="left" w:pos="186"/>
                    </w:tabs>
                    <w:spacing w:line="20" w:lineRule="atLeast"/>
                    <w:rPr>
                      <w:lang w:val="lt-LT"/>
                    </w:rPr>
                  </w:pPr>
                  <w:r w:rsidRPr="00CD350B">
                    <w:rPr>
                      <w:lang w:val="lt-LT"/>
                    </w:rPr>
                    <w:t>JL ne mažiau kaip 1 vnt. ne trumpesnių kaip 75 cm, mėlyni</w:t>
                  </w:r>
                </w:p>
              </w:tc>
            </w:tr>
            <w:tr w:rsidR="00AC76D4" w:rsidRPr="00CD350B" w14:paraId="193C6AB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46DA2A6"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D058E99" w14:textId="77777777" w:rsidR="00AC76D4" w:rsidRPr="00CD350B" w:rsidRDefault="00AC76D4" w:rsidP="00AC76D4">
                  <w:pPr>
                    <w:tabs>
                      <w:tab w:val="left" w:pos="30"/>
                      <w:tab w:val="left" w:pos="186"/>
                    </w:tabs>
                    <w:spacing w:line="20" w:lineRule="atLeast"/>
                    <w:rPr>
                      <w:lang w:val="lt-LT"/>
                    </w:rPr>
                  </w:pPr>
                  <w:r w:rsidRPr="00CD350B">
                    <w:rPr>
                      <w:lang w:val="lt-LT"/>
                    </w:rPr>
                    <w:t>Turi būti įjungimo/išjungimo (ang. ON/OFF) jungiklis</w:t>
                  </w:r>
                </w:p>
              </w:tc>
            </w:tr>
            <w:tr w:rsidR="00AC76D4" w:rsidRPr="00CD350B" w14:paraId="551EE29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DD59304"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575D951" w14:textId="77777777" w:rsidR="00AC76D4" w:rsidRPr="00CD350B" w:rsidRDefault="00AC76D4" w:rsidP="00AC76D4">
                  <w:pPr>
                    <w:tabs>
                      <w:tab w:val="left" w:pos="30"/>
                      <w:tab w:val="left" w:pos="186"/>
                    </w:tabs>
                    <w:spacing w:line="20" w:lineRule="atLeast"/>
                    <w:rPr>
                      <w:lang w:val="lt-LT"/>
                    </w:rPr>
                  </w:pPr>
                  <w:r w:rsidRPr="00CD350B">
                    <w:rPr>
                      <w:lang w:val="lt-LT"/>
                    </w:rPr>
                    <w:t>Rezistorius ne mažiau kaip 100 Ohm</w:t>
                  </w:r>
                </w:p>
              </w:tc>
            </w:tr>
            <w:tr w:rsidR="00AC76D4" w:rsidRPr="00CD350B" w14:paraId="6114C32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CE7F02F"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8F6046F" w14:textId="77777777" w:rsidR="00AC76D4" w:rsidRPr="00CD350B" w:rsidRDefault="00AC76D4" w:rsidP="00AC76D4">
                  <w:pPr>
                    <w:tabs>
                      <w:tab w:val="left" w:pos="30"/>
                      <w:tab w:val="left" w:pos="186"/>
                    </w:tabs>
                    <w:spacing w:line="20" w:lineRule="atLeast"/>
                    <w:rPr>
                      <w:lang w:val="lt-LT"/>
                    </w:rPr>
                  </w:pPr>
                  <w:r w:rsidRPr="00CD350B">
                    <w:rPr>
                      <w:lang w:val="lt-LT"/>
                    </w:rPr>
                    <w:t>Rezistorius ne mažiau kaip 500 Ohm</w:t>
                  </w:r>
                </w:p>
              </w:tc>
            </w:tr>
            <w:tr w:rsidR="00AC76D4" w:rsidRPr="00CD350B" w14:paraId="43AC728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48EBAA7"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29B8790" w14:textId="77777777" w:rsidR="00AC76D4" w:rsidRPr="00CD350B" w:rsidRDefault="00AC76D4" w:rsidP="00AC76D4">
                  <w:pPr>
                    <w:tabs>
                      <w:tab w:val="left" w:pos="30"/>
                      <w:tab w:val="left" w:pos="186"/>
                    </w:tabs>
                    <w:spacing w:line="20" w:lineRule="atLeast"/>
                    <w:rPr>
                      <w:lang w:val="lt-LT"/>
                    </w:rPr>
                  </w:pPr>
                  <w:r w:rsidRPr="00CD350B">
                    <w:rPr>
                      <w:lang w:val="lt-LT"/>
                    </w:rPr>
                    <w:t>Rezistorius ne mažiau kaip 1 kOhm</w:t>
                  </w:r>
                </w:p>
              </w:tc>
            </w:tr>
            <w:tr w:rsidR="00AC76D4" w:rsidRPr="00CD350B" w14:paraId="741B7F8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9B3AA38"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C96111F" w14:textId="77777777" w:rsidR="00AC76D4" w:rsidRPr="00CD350B" w:rsidRDefault="00AC76D4" w:rsidP="00AC76D4">
                  <w:pPr>
                    <w:tabs>
                      <w:tab w:val="left" w:pos="30"/>
                      <w:tab w:val="left" w:pos="186"/>
                    </w:tabs>
                    <w:spacing w:line="20" w:lineRule="atLeast"/>
                    <w:rPr>
                      <w:lang w:val="lt-LT"/>
                    </w:rPr>
                  </w:pPr>
                  <w:r w:rsidRPr="00CD350B">
                    <w:rPr>
                      <w:lang w:val="lt-LT"/>
                    </w:rPr>
                    <w:t>Baterijos įtampa ne mažiau kaip 1 V</w:t>
                  </w:r>
                </w:p>
              </w:tc>
            </w:tr>
            <w:tr w:rsidR="00AC76D4" w:rsidRPr="00CD350B" w14:paraId="203E5F5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DF7E011"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95BC26C" w14:textId="77777777" w:rsidR="00AC76D4" w:rsidRPr="00CD350B" w:rsidRDefault="00AC76D4" w:rsidP="00AC76D4">
                  <w:pPr>
                    <w:tabs>
                      <w:tab w:val="left" w:pos="30"/>
                      <w:tab w:val="left" w:pos="186"/>
                    </w:tabs>
                    <w:spacing w:line="20" w:lineRule="atLeast"/>
                    <w:rPr>
                      <w:lang w:val="lt-LT"/>
                    </w:rPr>
                  </w:pPr>
                  <w:r w:rsidRPr="00CD350B">
                    <w:rPr>
                      <w:lang w:val="lt-LT"/>
                    </w:rPr>
                    <w:t>Baterijų kiekis ne mažiau kaip 2 vnt.</w:t>
                  </w:r>
                </w:p>
              </w:tc>
            </w:tr>
            <w:tr w:rsidR="00AC76D4" w:rsidRPr="00CD350B" w14:paraId="1544324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3DC1F44"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EA82FF1" w14:textId="77777777" w:rsidR="00AC76D4" w:rsidRPr="00CD350B" w:rsidRDefault="00AC76D4" w:rsidP="00AC76D4">
                  <w:pPr>
                    <w:tabs>
                      <w:tab w:val="left" w:pos="30"/>
                      <w:tab w:val="left" w:pos="186"/>
                    </w:tabs>
                    <w:spacing w:line="20" w:lineRule="atLeast"/>
                    <w:rPr>
                      <w:lang w:val="lt-LT"/>
                    </w:rPr>
                  </w:pPr>
                  <w:r w:rsidRPr="00CD350B">
                    <w:rPr>
                      <w:lang w:val="lt-LT"/>
                    </w:rPr>
                    <w:t>Ritės ne mažiau kaip 3 vnt.</w:t>
                  </w:r>
                </w:p>
              </w:tc>
            </w:tr>
            <w:tr w:rsidR="00AC76D4" w:rsidRPr="00CD350B" w14:paraId="71E8A57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448AB45"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2DF7718" w14:textId="77777777" w:rsidR="00AC76D4" w:rsidRPr="00CD350B" w:rsidRDefault="00AC76D4" w:rsidP="00AC76D4">
                  <w:pPr>
                    <w:tabs>
                      <w:tab w:val="left" w:pos="30"/>
                      <w:tab w:val="left" w:pos="186"/>
                    </w:tabs>
                    <w:spacing w:line="20" w:lineRule="atLeast"/>
                    <w:rPr>
                      <w:lang w:val="lt-LT"/>
                    </w:rPr>
                  </w:pPr>
                  <w:r w:rsidRPr="00CD350B">
                    <w:rPr>
                      <w:lang w:val="lt-LT"/>
                    </w:rPr>
                    <w:t>Elektrodai ne mažiau kaip 8 vnt.</w:t>
                  </w:r>
                </w:p>
              </w:tc>
            </w:tr>
            <w:tr w:rsidR="00AC76D4" w:rsidRPr="00CD350B" w14:paraId="3401413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520A698"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0A3B91C" w14:textId="77777777" w:rsidR="00AC76D4" w:rsidRPr="00CD350B" w:rsidRDefault="00AC76D4" w:rsidP="00AC76D4">
                  <w:pPr>
                    <w:tabs>
                      <w:tab w:val="left" w:pos="30"/>
                      <w:tab w:val="left" w:pos="186"/>
                    </w:tabs>
                    <w:spacing w:line="20" w:lineRule="atLeast"/>
                    <w:rPr>
                      <w:lang w:val="lt-LT"/>
                    </w:rPr>
                  </w:pPr>
                  <w:r w:rsidRPr="00CD350B">
                    <w:rPr>
                      <w:lang w:val="lt-LT"/>
                    </w:rPr>
                    <w:t>Turi būti elektrolizės talpa</w:t>
                  </w:r>
                </w:p>
              </w:tc>
            </w:tr>
            <w:tr w:rsidR="00AC76D4" w:rsidRPr="00CD350B" w14:paraId="185BC94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F308160"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2E00CE6" w14:textId="77777777" w:rsidR="00AC76D4" w:rsidRPr="00CD350B" w:rsidRDefault="00AC76D4" w:rsidP="00AC76D4">
                  <w:pPr>
                    <w:tabs>
                      <w:tab w:val="left" w:pos="30"/>
                      <w:tab w:val="left" w:pos="186"/>
                    </w:tabs>
                    <w:spacing w:line="20" w:lineRule="atLeast"/>
                    <w:rPr>
                      <w:lang w:val="lt-LT"/>
                    </w:rPr>
                  </w:pPr>
                  <w:r w:rsidRPr="00CD350B">
                    <w:rPr>
                      <w:bCs/>
                      <w:iCs/>
                      <w:lang w:val="lt-LT"/>
                    </w:rPr>
                    <w:t>Rūšiavimo forma su išlietais intarpais, skirtais sudėti į savo vietas kiekvieną komponentą</w:t>
                  </w:r>
                </w:p>
              </w:tc>
            </w:tr>
            <w:tr w:rsidR="00AC76D4" w:rsidRPr="00CD350B" w14:paraId="4ED87BE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4451D55"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A83015F" w14:textId="77777777" w:rsidR="00AC76D4" w:rsidRPr="00CD350B" w:rsidRDefault="00AC76D4" w:rsidP="00AC76D4">
                  <w:pPr>
                    <w:tabs>
                      <w:tab w:val="left" w:pos="30"/>
                      <w:tab w:val="left" w:pos="186"/>
                    </w:tabs>
                    <w:spacing w:line="20" w:lineRule="atLeast"/>
                    <w:rPr>
                      <w:lang w:val="lt-LT"/>
                    </w:rPr>
                  </w:pPr>
                  <w:r w:rsidRPr="00CD350B">
                    <w:rPr>
                      <w:bCs/>
                      <w:iCs/>
                      <w:lang w:val="lt-LT"/>
                    </w:rPr>
                    <w:t xml:space="preserve">Turi būti dėžutė skirta priemonių su rūšiavimo forma sudėjimui </w:t>
                  </w:r>
                </w:p>
              </w:tc>
            </w:tr>
            <w:tr w:rsidR="00AC76D4" w:rsidRPr="00CD350B" w14:paraId="3DAF837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215C69F"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871B812" w14:textId="77777777" w:rsidR="00AC76D4" w:rsidRPr="00CD350B" w:rsidRDefault="00AC76D4" w:rsidP="00AC76D4">
                  <w:pPr>
                    <w:tabs>
                      <w:tab w:val="left" w:pos="30"/>
                      <w:tab w:val="left" w:pos="186"/>
                    </w:tabs>
                    <w:spacing w:line="20" w:lineRule="atLeast"/>
                    <w:rPr>
                      <w:lang w:val="lt-LT"/>
                    </w:rPr>
                  </w:pPr>
                  <w:r w:rsidRPr="00CD350B">
                    <w:rPr>
                      <w:bCs/>
                      <w:iCs/>
                      <w:lang w:val="lt-LT"/>
                    </w:rPr>
                    <w:t xml:space="preserve">Turi būti nuimamas dėžutės dangtis </w:t>
                  </w:r>
                </w:p>
              </w:tc>
            </w:tr>
            <w:tr w:rsidR="00AC76D4" w:rsidRPr="00CD350B" w14:paraId="0E3BD16D"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11539965" w14:textId="77777777" w:rsidR="00AC76D4" w:rsidRPr="00CD350B" w:rsidRDefault="00AC76D4" w:rsidP="00AC76D4">
                  <w:pPr>
                    <w:pStyle w:val="Sraopastraipa"/>
                    <w:numPr>
                      <w:ilvl w:val="0"/>
                      <w:numId w:val="8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F306266" w14:textId="77777777" w:rsidR="00AC76D4" w:rsidRPr="00CD350B" w:rsidRDefault="00AC76D4" w:rsidP="00AC76D4">
                  <w:pPr>
                    <w:tabs>
                      <w:tab w:val="left" w:pos="30"/>
                      <w:tab w:val="left" w:pos="186"/>
                    </w:tabs>
                    <w:spacing w:line="20" w:lineRule="atLeast"/>
                    <w:rPr>
                      <w:bCs/>
                      <w:iCs/>
                      <w:lang w:val="lt-LT"/>
                    </w:rPr>
                  </w:pPr>
                  <w:r w:rsidRPr="00CD350B">
                    <w:rPr>
                      <w:bCs/>
                      <w:iCs/>
                      <w:lang w:val="lt-LT"/>
                    </w:rPr>
                    <w:t>Galimybė sudėti ne mažiau kaip 20 vnt. dėžučių vieną ant kitos</w:t>
                  </w:r>
                </w:p>
              </w:tc>
            </w:tr>
            <w:tr w:rsidR="00AC76D4" w:rsidRPr="00CD350B" w14:paraId="3D57ABA2" w14:textId="77777777" w:rsidTr="00A04155">
              <w:trPr>
                <w:trHeight w:val="530"/>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27DE0B6E" w14:textId="77777777" w:rsidR="00AC76D4" w:rsidRPr="00CD350B" w:rsidRDefault="00AC76D4" w:rsidP="00AC76D4">
                  <w:pPr>
                    <w:rPr>
                      <w:b/>
                      <w:lang w:val="lt-LT"/>
                    </w:rPr>
                  </w:pPr>
                  <w:r w:rsidRPr="00CD350B">
                    <w:rPr>
                      <w:b/>
                      <w:lang w:val="lt-LT"/>
                    </w:rPr>
                    <w:t>18.1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0C6943B8" w14:textId="77777777" w:rsidR="00AC76D4" w:rsidRPr="00CD350B" w:rsidRDefault="00AC76D4" w:rsidP="00AC76D4">
                  <w:pPr>
                    <w:rPr>
                      <w:b/>
                      <w:lang w:val="lt-LT"/>
                    </w:rPr>
                  </w:pPr>
                  <w:r w:rsidRPr="00CD350B">
                    <w:rPr>
                      <w:b/>
                      <w:lang w:val="lt-LT"/>
                    </w:rPr>
                    <w:t>Turi būti žemos įtampos maitinimo šaltinis</w:t>
                  </w:r>
                </w:p>
              </w:tc>
            </w:tr>
            <w:tr w:rsidR="00AC76D4" w:rsidRPr="00CD350B" w14:paraId="39597EC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8F1218A"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45A07FF4" w14:textId="77777777" w:rsidR="00AC76D4" w:rsidRPr="00CD350B" w:rsidRDefault="00AC76D4" w:rsidP="00AC76D4">
                  <w:pPr>
                    <w:tabs>
                      <w:tab w:val="left" w:pos="30"/>
                      <w:tab w:val="left" w:pos="186"/>
                    </w:tabs>
                    <w:spacing w:line="20" w:lineRule="atLeast"/>
                    <w:rPr>
                      <w:lang w:val="lt-LT"/>
                    </w:rPr>
                  </w:pPr>
                  <w:r w:rsidRPr="00CD350B">
                    <w:rPr>
                      <w:lang w:val="lt-LT"/>
                    </w:rPr>
                    <w:t>Kintamosios srovės išėjimo įtampa (KSII) n</w:t>
                  </w:r>
                  <w:r w:rsidRPr="00CD350B">
                    <w:rPr>
                      <w:bCs/>
                      <w:iCs/>
                      <w:lang w:val="lt-LT"/>
                    </w:rPr>
                    <w:t>e mažesnė kaip 3, 6, 9, 12 V</w:t>
                  </w:r>
                </w:p>
              </w:tc>
            </w:tr>
            <w:tr w:rsidR="00AC76D4" w:rsidRPr="00CD350B" w14:paraId="4568AF4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96212B4"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right w:val="single" w:sz="4" w:space="0" w:color="auto"/>
                  </w:tcBorders>
                </w:tcPr>
                <w:p w14:paraId="02745EE2" w14:textId="77777777" w:rsidR="00AC76D4" w:rsidRPr="00CD350B" w:rsidRDefault="00AC76D4" w:rsidP="00AC76D4">
                  <w:pPr>
                    <w:tabs>
                      <w:tab w:val="left" w:pos="30"/>
                      <w:tab w:val="left" w:pos="186"/>
                    </w:tabs>
                    <w:spacing w:line="20" w:lineRule="atLeast"/>
                    <w:rPr>
                      <w:lang w:val="lt-LT"/>
                    </w:rPr>
                  </w:pPr>
                  <w:r w:rsidRPr="00CD350B">
                    <w:rPr>
                      <w:lang w:val="lt-LT"/>
                    </w:rPr>
                    <w:t xml:space="preserve">KSII </w:t>
                  </w:r>
                  <w:r w:rsidRPr="00CD350B">
                    <w:rPr>
                      <w:bCs/>
                      <w:iCs/>
                      <w:lang w:val="lt-LT"/>
                    </w:rPr>
                    <w:t>turi būti galimybė nustatyti įtampą su jungikliu</w:t>
                  </w:r>
                </w:p>
              </w:tc>
            </w:tr>
            <w:tr w:rsidR="00AC76D4" w:rsidRPr="00CD350B" w14:paraId="54FC234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C1868CB"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2F792138" w14:textId="77777777" w:rsidR="00AC76D4" w:rsidRPr="00CD350B" w:rsidRDefault="00AC76D4" w:rsidP="00AC76D4">
                  <w:pPr>
                    <w:tabs>
                      <w:tab w:val="left" w:pos="30"/>
                      <w:tab w:val="left" w:pos="186"/>
                    </w:tabs>
                    <w:spacing w:line="20" w:lineRule="atLeast"/>
                    <w:rPr>
                      <w:lang w:val="lt-LT"/>
                    </w:rPr>
                  </w:pPr>
                  <w:r w:rsidRPr="00CD350B">
                    <w:rPr>
                      <w:bCs/>
                      <w:iCs/>
                      <w:lang w:val="lt-LT"/>
                    </w:rPr>
                    <w:t>Kintamosios srovės maksimali elektros srovė ne mažesnė kaip 3 A</w:t>
                  </w:r>
                </w:p>
              </w:tc>
            </w:tr>
            <w:tr w:rsidR="00AC76D4" w:rsidRPr="00CD350B" w14:paraId="6CFC2AD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7E25500"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70E3C4A7" w14:textId="77777777" w:rsidR="00AC76D4" w:rsidRPr="00CD350B" w:rsidRDefault="00AC76D4" w:rsidP="00AC76D4">
                  <w:pPr>
                    <w:tabs>
                      <w:tab w:val="left" w:pos="30"/>
                      <w:tab w:val="left" w:pos="186"/>
                    </w:tabs>
                    <w:spacing w:line="20" w:lineRule="atLeast"/>
                    <w:rPr>
                      <w:lang w:val="lt-LT"/>
                    </w:rPr>
                  </w:pPr>
                  <w:r w:rsidRPr="00CD350B">
                    <w:rPr>
                      <w:bCs/>
                      <w:iCs/>
                      <w:lang w:val="lt-LT"/>
                    </w:rPr>
                    <w:t>Nuolatinės srovės išėjimo įtampos diapazonas nuo ne daugiau kaip 0 V iki ne mažiau kaip 12 V</w:t>
                  </w:r>
                </w:p>
              </w:tc>
            </w:tr>
            <w:tr w:rsidR="00AC76D4" w:rsidRPr="00CD350B" w14:paraId="2B63D85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1042A70"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37DCC44F" w14:textId="77777777" w:rsidR="00AC76D4" w:rsidRPr="00CD350B" w:rsidRDefault="00AC76D4" w:rsidP="00AC76D4">
                  <w:pPr>
                    <w:tabs>
                      <w:tab w:val="left" w:pos="30"/>
                      <w:tab w:val="left" w:pos="186"/>
                    </w:tabs>
                    <w:spacing w:line="20" w:lineRule="atLeast"/>
                    <w:rPr>
                      <w:lang w:val="lt-LT"/>
                    </w:rPr>
                  </w:pPr>
                  <w:r w:rsidRPr="00CD350B">
                    <w:rPr>
                      <w:bCs/>
                      <w:iCs/>
                      <w:lang w:val="lt-LT"/>
                    </w:rPr>
                    <w:t>Maksimali apkrova (MA) esant nuo ne daugiau kaip 0 V iki ne mažiau kaip 9 V ne mažiau kaip 3A</w:t>
                  </w:r>
                </w:p>
              </w:tc>
            </w:tr>
            <w:tr w:rsidR="00AC76D4" w:rsidRPr="00CD350B" w14:paraId="75D3713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06EC8E3"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251D730D" w14:textId="77777777" w:rsidR="00AC76D4" w:rsidRPr="00CD350B" w:rsidRDefault="00AC76D4" w:rsidP="00AC76D4">
                  <w:pPr>
                    <w:tabs>
                      <w:tab w:val="left" w:pos="30"/>
                      <w:tab w:val="left" w:pos="186"/>
                    </w:tabs>
                    <w:spacing w:line="20" w:lineRule="atLeast"/>
                    <w:rPr>
                      <w:lang w:val="lt-LT"/>
                    </w:rPr>
                  </w:pPr>
                  <w:r w:rsidRPr="00CD350B">
                    <w:rPr>
                      <w:lang w:val="lt-LT"/>
                    </w:rPr>
                    <w:t>MA</w:t>
                  </w:r>
                  <w:r w:rsidRPr="00CD350B">
                    <w:rPr>
                      <w:bCs/>
                      <w:iCs/>
                      <w:lang w:val="lt-LT"/>
                    </w:rPr>
                    <w:t xml:space="preserve"> esant nuo ne daugiau kaip 9 V iki ne mažiau kaip 10 V ne mažiau kaip 1,5 A</w:t>
                  </w:r>
                </w:p>
              </w:tc>
            </w:tr>
            <w:tr w:rsidR="00AC76D4" w:rsidRPr="00CD350B" w14:paraId="67C0208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BAC4837"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2B5B4704" w14:textId="77777777" w:rsidR="00AC76D4" w:rsidRPr="00CD350B" w:rsidRDefault="00AC76D4" w:rsidP="00AC76D4">
                  <w:pPr>
                    <w:tabs>
                      <w:tab w:val="left" w:pos="30"/>
                      <w:tab w:val="left" w:pos="186"/>
                    </w:tabs>
                    <w:spacing w:line="20" w:lineRule="atLeast"/>
                    <w:rPr>
                      <w:lang w:val="lt-LT"/>
                    </w:rPr>
                  </w:pPr>
                  <w:r w:rsidRPr="00CD350B">
                    <w:rPr>
                      <w:lang w:val="lt-LT"/>
                    </w:rPr>
                    <w:t xml:space="preserve">MA </w:t>
                  </w:r>
                  <w:r w:rsidRPr="00CD350B">
                    <w:rPr>
                      <w:bCs/>
                      <w:iCs/>
                      <w:lang w:val="lt-LT"/>
                    </w:rPr>
                    <w:t>esant nuo ne daugiau kaip 11 V iki ne mažiau kaip 12 V ne mažiau kaip 0,5 A</w:t>
                  </w:r>
                </w:p>
              </w:tc>
            </w:tr>
            <w:tr w:rsidR="00AC76D4" w:rsidRPr="00CD350B" w14:paraId="4C11AA9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0AD6842"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27859E2B" w14:textId="77777777" w:rsidR="00AC76D4" w:rsidRPr="00CD350B" w:rsidRDefault="00AC76D4" w:rsidP="00AC76D4">
                  <w:pPr>
                    <w:tabs>
                      <w:tab w:val="left" w:pos="30"/>
                      <w:tab w:val="left" w:pos="186"/>
                    </w:tabs>
                    <w:spacing w:line="20" w:lineRule="atLeast"/>
                    <w:rPr>
                      <w:lang w:val="lt-LT"/>
                    </w:rPr>
                  </w:pPr>
                  <w:r w:rsidRPr="00CD350B">
                    <w:rPr>
                      <w:bCs/>
                      <w:iCs/>
                      <w:lang w:val="lt-LT"/>
                    </w:rPr>
                    <w:t>Maitinimo įtampa turi būti vienfazė</w:t>
                  </w:r>
                </w:p>
              </w:tc>
            </w:tr>
            <w:tr w:rsidR="00AC76D4" w:rsidRPr="00CD350B" w14:paraId="41FF1040"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5CC95970" w14:textId="77777777" w:rsidR="00AC76D4" w:rsidRPr="00CD350B" w:rsidRDefault="00AC76D4" w:rsidP="00AC76D4">
                  <w:pPr>
                    <w:pStyle w:val="Sraopastraipa"/>
                    <w:numPr>
                      <w:ilvl w:val="0"/>
                      <w:numId w:val="5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left w:val="single" w:sz="4" w:space="0" w:color="auto"/>
                    <w:bottom w:val="single" w:sz="4" w:space="0" w:color="auto"/>
                    <w:right w:val="single" w:sz="4" w:space="0" w:color="auto"/>
                  </w:tcBorders>
                </w:tcPr>
                <w:p w14:paraId="3378F295" w14:textId="77777777" w:rsidR="00AC76D4" w:rsidRPr="00CD350B" w:rsidRDefault="00AC76D4" w:rsidP="00AC76D4">
                  <w:pPr>
                    <w:tabs>
                      <w:tab w:val="left" w:pos="30"/>
                      <w:tab w:val="left" w:pos="186"/>
                    </w:tabs>
                    <w:spacing w:line="20" w:lineRule="atLeast"/>
                    <w:rPr>
                      <w:lang w:val="lt-LT"/>
                    </w:rPr>
                  </w:pPr>
                  <w:r w:rsidRPr="00CD350B">
                    <w:rPr>
                      <w:bCs/>
                      <w:iCs/>
                      <w:lang w:val="lt-LT"/>
                    </w:rPr>
                    <w:t>Turi būti kintamosios srovės perkrovos indikatorius</w:t>
                  </w:r>
                </w:p>
              </w:tc>
            </w:tr>
            <w:tr w:rsidR="00AC76D4" w:rsidRPr="00CD350B" w14:paraId="78962EB5" w14:textId="77777777" w:rsidTr="00A04155">
              <w:trPr>
                <w:trHeight w:val="530"/>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711F4415" w14:textId="77777777" w:rsidR="00AC76D4" w:rsidRPr="00CD350B" w:rsidRDefault="00AC76D4" w:rsidP="00AC76D4">
                  <w:pPr>
                    <w:rPr>
                      <w:b/>
                      <w:lang w:val="lt-LT"/>
                    </w:rPr>
                  </w:pPr>
                  <w:r w:rsidRPr="00CD350B">
                    <w:rPr>
                      <w:b/>
                      <w:lang w:val="lt-LT"/>
                    </w:rPr>
                    <w:t>18.2</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783DBDA" w14:textId="77777777" w:rsidR="00AC76D4" w:rsidRPr="00CD350B" w:rsidRDefault="00AC76D4" w:rsidP="00AC76D4">
                  <w:pPr>
                    <w:rPr>
                      <w:b/>
                      <w:lang w:val="lt-LT"/>
                    </w:rPr>
                  </w:pPr>
                  <w:r w:rsidRPr="00CD350B">
                    <w:rPr>
                      <w:b/>
                      <w:lang w:val="lt-LT"/>
                    </w:rPr>
                    <w:t>Turi būti analoginis multimetras</w:t>
                  </w:r>
                </w:p>
              </w:tc>
            </w:tr>
            <w:tr w:rsidR="00AC76D4" w:rsidRPr="00CD350B" w14:paraId="09D6FF89"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64CE0178"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vAlign w:val="center"/>
                </w:tcPr>
                <w:p w14:paraId="4E1B569F" w14:textId="77777777" w:rsidR="00AC76D4" w:rsidRPr="00CD350B" w:rsidRDefault="00AC76D4" w:rsidP="00AC76D4">
                  <w:pPr>
                    <w:tabs>
                      <w:tab w:val="left" w:pos="30"/>
                      <w:tab w:val="left" w:pos="186"/>
                    </w:tabs>
                    <w:spacing w:line="20" w:lineRule="atLeast"/>
                    <w:rPr>
                      <w:lang w:val="lt-LT"/>
                    </w:rPr>
                  </w:pPr>
                  <w:r w:rsidRPr="00CD350B">
                    <w:rPr>
                      <w:bCs/>
                      <w:iCs/>
                      <w:lang w:val="lt-LT"/>
                    </w:rPr>
                    <w:t>Ekrane esančios skalės (ESS) I-a skalė nuo ne daugiau kaip 0 iki ne mažiau kaip 3</w:t>
                  </w:r>
                </w:p>
              </w:tc>
            </w:tr>
            <w:tr w:rsidR="00AC76D4" w:rsidRPr="00CD350B" w14:paraId="44A97B8B"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1815E238"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A9441B5" w14:textId="77777777" w:rsidR="00AC76D4" w:rsidRPr="00CD350B" w:rsidRDefault="00AC76D4" w:rsidP="00AC76D4">
                  <w:pPr>
                    <w:tabs>
                      <w:tab w:val="left" w:pos="30"/>
                      <w:tab w:val="left" w:pos="186"/>
                    </w:tabs>
                    <w:spacing w:line="20" w:lineRule="atLeast"/>
                    <w:rPr>
                      <w:lang w:val="lt-LT"/>
                    </w:rPr>
                  </w:pPr>
                  <w:r w:rsidRPr="00CD350B">
                    <w:rPr>
                      <w:lang w:val="lt-LT"/>
                    </w:rPr>
                    <w:t xml:space="preserve">ESS </w:t>
                  </w:r>
                  <w:r w:rsidRPr="00CD350B">
                    <w:rPr>
                      <w:bCs/>
                      <w:iCs/>
                      <w:lang w:val="lt-LT"/>
                    </w:rPr>
                    <w:t>II-a skalė nuo ne daugiau kaip 0 iki ne mažiau kaip 10</w:t>
                  </w:r>
                </w:p>
              </w:tc>
            </w:tr>
            <w:tr w:rsidR="00AC76D4" w:rsidRPr="00CD350B" w14:paraId="43CED35F"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34F56594"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546AFB0" w14:textId="77777777" w:rsidR="00AC76D4" w:rsidRPr="00CD350B" w:rsidRDefault="00AC76D4" w:rsidP="00AC76D4">
                  <w:pPr>
                    <w:tabs>
                      <w:tab w:val="left" w:pos="30"/>
                      <w:tab w:val="left" w:pos="186"/>
                    </w:tabs>
                    <w:spacing w:line="20" w:lineRule="atLeast"/>
                    <w:rPr>
                      <w:lang w:val="lt-LT"/>
                    </w:rPr>
                  </w:pPr>
                  <w:r w:rsidRPr="00CD350B">
                    <w:rPr>
                      <w:lang w:val="lt-LT"/>
                    </w:rPr>
                    <w:t xml:space="preserve">ESS </w:t>
                  </w:r>
                  <w:r w:rsidRPr="00CD350B">
                    <w:rPr>
                      <w:bCs/>
                      <w:iCs/>
                      <w:lang w:val="lt-LT"/>
                    </w:rPr>
                    <w:t>III-a skalė nuo ne daugiau kaip -5 iki ne mažiau kaip 5</w:t>
                  </w:r>
                </w:p>
              </w:tc>
            </w:tr>
            <w:tr w:rsidR="00AC76D4" w:rsidRPr="00CD350B" w14:paraId="77734567"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708FB495"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40FA67F" w14:textId="77777777" w:rsidR="00AC76D4" w:rsidRPr="00CD350B" w:rsidRDefault="00AC76D4" w:rsidP="00AC76D4">
                  <w:pPr>
                    <w:tabs>
                      <w:tab w:val="left" w:pos="30"/>
                      <w:tab w:val="left" w:pos="186"/>
                    </w:tabs>
                    <w:spacing w:line="20" w:lineRule="atLeast"/>
                    <w:rPr>
                      <w:lang w:val="lt-LT"/>
                    </w:rPr>
                  </w:pPr>
                  <w:r w:rsidRPr="00CD350B">
                    <w:rPr>
                      <w:lang w:val="lt-LT"/>
                    </w:rPr>
                    <w:t xml:space="preserve">ESS </w:t>
                  </w:r>
                  <w:r w:rsidRPr="00CD350B">
                    <w:rPr>
                      <w:bCs/>
                      <w:iCs/>
                      <w:lang w:val="lt-LT"/>
                    </w:rPr>
                    <w:t>IV-a skalė nuo ne daugiau kaip -1 iki ne mažiau kaip +1</w:t>
                  </w:r>
                </w:p>
              </w:tc>
            </w:tr>
            <w:tr w:rsidR="00AC76D4" w:rsidRPr="00CD350B" w14:paraId="1B38157A"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1C3A7682"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9E116E5" w14:textId="77777777" w:rsidR="00AC76D4" w:rsidRPr="00CD350B" w:rsidRDefault="00AC76D4" w:rsidP="00AC76D4">
                  <w:pPr>
                    <w:tabs>
                      <w:tab w:val="left" w:pos="30"/>
                      <w:tab w:val="left" w:pos="186"/>
                    </w:tabs>
                    <w:spacing w:line="20" w:lineRule="atLeast"/>
                    <w:rPr>
                      <w:lang w:val="lt-LT"/>
                    </w:rPr>
                  </w:pPr>
                  <w:r w:rsidRPr="00CD350B">
                    <w:rPr>
                      <w:lang w:val="lt-LT"/>
                    </w:rPr>
                    <w:t xml:space="preserve">ESS </w:t>
                  </w:r>
                  <w:r w:rsidRPr="00CD350B">
                    <w:rPr>
                      <w:bCs/>
                      <w:iCs/>
                      <w:lang w:val="lt-LT"/>
                    </w:rPr>
                    <w:t>I-oje ir II-oje skalėse nulinis taškas turi būti iš kairės skalės pusės</w:t>
                  </w:r>
                </w:p>
              </w:tc>
            </w:tr>
            <w:tr w:rsidR="00AC76D4" w:rsidRPr="00CD350B" w14:paraId="131E83D6"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519CAB55"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265B6B2" w14:textId="77777777" w:rsidR="00AC76D4" w:rsidRPr="00CD350B" w:rsidRDefault="00AC76D4" w:rsidP="00AC76D4">
                  <w:pPr>
                    <w:tabs>
                      <w:tab w:val="left" w:pos="30"/>
                      <w:tab w:val="left" w:pos="186"/>
                    </w:tabs>
                    <w:spacing w:line="20" w:lineRule="atLeast"/>
                    <w:rPr>
                      <w:lang w:val="lt-LT"/>
                    </w:rPr>
                  </w:pPr>
                  <w:r w:rsidRPr="00CD350B">
                    <w:rPr>
                      <w:lang w:val="lt-LT"/>
                    </w:rPr>
                    <w:t xml:space="preserve">ESS </w:t>
                  </w:r>
                  <w:r w:rsidRPr="00CD350B">
                    <w:rPr>
                      <w:bCs/>
                      <w:iCs/>
                      <w:lang w:val="lt-LT"/>
                    </w:rPr>
                    <w:t>III-oje ir IV-oje skalėse nulinis taškas turi būti per skalės vidurį</w:t>
                  </w:r>
                </w:p>
              </w:tc>
            </w:tr>
            <w:tr w:rsidR="00AC76D4" w:rsidRPr="00CD350B" w14:paraId="2E181A03"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14B472ED"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A9B1D5" w14:textId="77777777" w:rsidR="00AC76D4" w:rsidRPr="00CD350B" w:rsidRDefault="00AC76D4" w:rsidP="00AC76D4">
                  <w:pPr>
                    <w:tabs>
                      <w:tab w:val="left" w:pos="30"/>
                      <w:tab w:val="left" w:pos="186"/>
                    </w:tabs>
                    <w:spacing w:line="20" w:lineRule="atLeast"/>
                    <w:rPr>
                      <w:lang w:val="lt-LT"/>
                    </w:rPr>
                  </w:pPr>
                  <w:r w:rsidRPr="00CD350B">
                    <w:rPr>
                      <w:lang w:val="lt-LT"/>
                    </w:rPr>
                    <w:t xml:space="preserve">Nuolatinės srovės įtampos tikslumas </w:t>
                  </w:r>
                  <w:r w:rsidRPr="00CD350B">
                    <w:rPr>
                      <w:bCs/>
                      <w:iCs/>
                      <w:lang w:val="lt-LT"/>
                    </w:rPr>
                    <w:t>ne mažesnis kaip ±2 %</w:t>
                  </w:r>
                </w:p>
              </w:tc>
            </w:tr>
            <w:tr w:rsidR="00AC76D4" w:rsidRPr="00CD350B" w14:paraId="0609EBDC"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6DAAB290"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8913779" w14:textId="77777777" w:rsidR="00AC76D4" w:rsidRPr="00CD350B" w:rsidRDefault="00AC76D4" w:rsidP="00AC76D4">
                  <w:pPr>
                    <w:tabs>
                      <w:tab w:val="left" w:pos="30"/>
                      <w:tab w:val="left" w:pos="186"/>
                    </w:tabs>
                    <w:spacing w:line="20" w:lineRule="atLeast"/>
                    <w:rPr>
                      <w:lang w:val="lt-LT"/>
                    </w:rPr>
                  </w:pPr>
                  <w:r w:rsidRPr="00CD350B">
                    <w:rPr>
                      <w:bCs/>
                      <w:iCs/>
                      <w:lang w:val="lt-LT"/>
                    </w:rPr>
                    <w:t>Kintamosios srovės įtampos tikslumas ne mažesnis kaip ±3 %</w:t>
                  </w:r>
                </w:p>
              </w:tc>
            </w:tr>
            <w:tr w:rsidR="00AC76D4" w:rsidRPr="00CD350B" w14:paraId="55CCAFFB"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45AA14AA"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8E78B03" w14:textId="77777777" w:rsidR="00AC76D4" w:rsidRPr="00CD350B" w:rsidRDefault="00AC76D4" w:rsidP="00AC76D4">
                  <w:pPr>
                    <w:tabs>
                      <w:tab w:val="left" w:pos="30"/>
                      <w:tab w:val="left" w:pos="186"/>
                    </w:tabs>
                    <w:spacing w:line="20" w:lineRule="atLeast"/>
                    <w:rPr>
                      <w:bCs/>
                      <w:iCs/>
                      <w:lang w:val="lt-LT"/>
                    </w:rPr>
                  </w:pPr>
                  <w:r w:rsidRPr="00CD350B">
                    <w:rPr>
                      <w:bCs/>
                      <w:iCs/>
                      <w:lang w:val="lt-LT"/>
                    </w:rPr>
                    <w:t>Vidinė varža ne mažesnė kaip 100 kOhm/V</w:t>
                  </w:r>
                </w:p>
              </w:tc>
            </w:tr>
            <w:tr w:rsidR="00AC76D4" w:rsidRPr="00CD350B" w14:paraId="71784B9D"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28880B60"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6291787" w14:textId="77777777" w:rsidR="00AC76D4" w:rsidRPr="00CD350B" w:rsidRDefault="00AC76D4" w:rsidP="00AC76D4">
                  <w:pPr>
                    <w:tabs>
                      <w:tab w:val="left" w:pos="30"/>
                      <w:tab w:val="left" w:pos="186"/>
                    </w:tabs>
                    <w:spacing w:line="20" w:lineRule="atLeast"/>
                    <w:rPr>
                      <w:bCs/>
                      <w:iCs/>
                      <w:lang w:val="lt-LT"/>
                    </w:rPr>
                  </w:pPr>
                  <w:r w:rsidRPr="00CD350B">
                    <w:rPr>
                      <w:bCs/>
                      <w:iCs/>
                      <w:lang w:val="lt-LT"/>
                    </w:rPr>
                    <w:t>Dažnio atsakas ne mažesnis kaip -2 dB esant 20 kHz</w:t>
                  </w:r>
                </w:p>
              </w:tc>
            </w:tr>
            <w:tr w:rsidR="00AC76D4" w:rsidRPr="00CD350B" w14:paraId="37F4189E"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2EF9C15E"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E7C0C63" w14:textId="77777777" w:rsidR="00AC76D4" w:rsidRPr="00CD350B" w:rsidRDefault="00AC76D4" w:rsidP="00AC76D4">
                  <w:pPr>
                    <w:tabs>
                      <w:tab w:val="left" w:pos="30"/>
                      <w:tab w:val="left" w:pos="186"/>
                    </w:tabs>
                    <w:spacing w:line="20" w:lineRule="atLeast"/>
                    <w:rPr>
                      <w:bCs/>
                      <w:iCs/>
                      <w:lang w:val="lt-LT"/>
                    </w:rPr>
                  </w:pPr>
                  <w:r w:rsidRPr="00CD350B">
                    <w:rPr>
                      <w:bCs/>
                      <w:iCs/>
                      <w:lang w:val="lt-LT"/>
                    </w:rPr>
                    <w:t>Matavimo diapazonai nuolatinės ir kintamosios srovės įtampos ne mažesnės kaip 1 mV, 100 mV, 300 mV, 1 V, 3 V, 10 V, 30 V</w:t>
                  </w:r>
                </w:p>
              </w:tc>
            </w:tr>
            <w:tr w:rsidR="00AC76D4" w:rsidRPr="00CD350B" w14:paraId="2DEDF94C"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2A613965"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E3A2EB" w14:textId="77777777" w:rsidR="00AC76D4" w:rsidRPr="00CD350B" w:rsidRDefault="00AC76D4" w:rsidP="00AC76D4">
                  <w:pPr>
                    <w:tabs>
                      <w:tab w:val="left" w:pos="30"/>
                      <w:tab w:val="left" w:pos="186"/>
                    </w:tabs>
                    <w:spacing w:line="20" w:lineRule="atLeast"/>
                    <w:rPr>
                      <w:bCs/>
                      <w:iCs/>
                      <w:lang w:val="lt-LT"/>
                    </w:rPr>
                  </w:pPr>
                  <w:r w:rsidRPr="00CD350B">
                    <w:rPr>
                      <w:bCs/>
                      <w:iCs/>
                      <w:lang w:val="lt-LT"/>
                    </w:rPr>
                    <w:t>Matavimo diapazonai nuolatinė ir kintamoji srovės ne mažesnės kaip 100 μA, 10 mA, 30 mA, 100 mA, 300 mA, 1 A, 10 A</w:t>
                  </w:r>
                </w:p>
              </w:tc>
            </w:tr>
            <w:tr w:rsidR="00AC76D4" w:rsidRPr="00CD350B" w14:paraId="5B6853AA"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1D81B00E"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34BBB97" w14:textId="77777777" w:rsidR="00AC76D4" w:rsidRPr="00CD350B" w:rsidRDefault="00AC76D4" w:rsidP="00AC76D4">
                  <w:pPr>
                    <w:tabs>
                      <w:tab w:val="left" w:pos="30"/>
                      <w:tab w:val="left" w:pos="186"/>
                    </w:tabs>
                    <w:spacing w:line="20" w:lineRule="atLeast"/>
                    <w:rPr>
                      <w:bCs/>
                      <w:iCs/>
                      <w:lang w:val="lt-LT"/>
                    </w:rPr>
                  </w:pPr>
                  <w:r w:rsidRPr="00CD350B">
                    <w:rPr>
                      <w:bCs/>
                      <w:iCs/>
                      <w:lang w:val="lt-LT"/>
                    </w:rPr>
                    <w:t>Apsauga nuo perkrovos turi būti su elektronine kontroline lempute</w:t>
                  </w:r>
                </w:p>
              </w:tc>
            </w:tr>
            <w:tr w:rsidR="00AC76D4" w:rsidRPr="00CD350B" w14:paraId="5DDC4076"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4C5E895B" w14:textId="77777777" w:rsidR="00AC76D4" w:rsidRPr="00CD350B" w:rsidRDefault="00AC76D4" w:rsidP="00AC76D4">
                  <w:pPr>
                    <w:pStyle w:val="Sraopastraipa"/>
                    <w:numPr>
                      <w:ilvl w:val="0"/>
                      <w:numId w:val="5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1C857C6" w14:textId="77777777" w:rsidR="00AC76D4" w:rsidRPr="00CD350B" w:rsidRDefault="00AC76D4" w:rsidP="00AC76D4">
                  <w:pPr>
                    <w:tabs>
                      <w:tab w:val="left" w:pos="30"/>
                      <w:tab w:val="left" w:pos="186"/>
                    </w:tabs>
                    <w:spacing w:line="20" w:lineRule="atLeast"/>
                    <w:rPr>
                      <w:bCs/>
                      <w:iCs/>
                      <w:lang w:val="lt-LT"/>
                    </w:rPr>
                  </w:pPr>
                  <w:r w:rsidRPr="00CD350B">
                    <w:rPr>
                      <w:bCs/>
                      <w:iCs/>
                      <w:lang w:val="lt-LT"/>
                    </w:rPr>
                    <w:t xml:space="preserve">Turi būti galimybė mechaniškai koreguoti nulio korekcija </w:t>
                  </w:r>
                </w:p>
              </w:tc>
            </w:tr>
            <w:tr w:rsidR="00AC76D4" w:rsidRPr="00CD350B" w14:paraId="568B4D38"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65A1E088" w14:textId="1340C068" w:rsidR="00AC76D4" w:rsidRPr="00CD350B" w:rsidRDefault="00AC76D4" w:rsidP="00AC76D4">
                  <w:pPr>
                    <w:rPr>
                      <w:b/>
                      <w:lang w:val="lt-LT"/>
                    </w:rPr>
                  </w:pPr>
                  <w:r w:rsidRPr="00CD350B">
                    <w:rPr>
                      <w:b/>
                      <w:lang w:val="lt-LT"/>
                    </w:rPr>
                    <w:t>19.</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0E2FB04E" w14:textId="77777777" w:rsidR="00AC76D4" w:rsidRPr="00CD350B" w:rsidRDefault="00AC76D4" w:rsidP="00AC76D4">
                  <w:pPr>
                    <w:rPr>
                      <w:b/>
                      <w:lang w:val="lt-LT"/>
                    </w:rPr>
                  </w:pPr>
                  <w:r w:rsidRPr="00CD350B">
                    <w:rPr>
                      <w:b/>
                      <w:lang w:val="lt-LT"/>
                    </w:rPr>
                    <w:t>Fizikos jutiklių rinkinys – 6 kompl.</w:t>
                  </w:r>
                </w:p>
              </w:tc>
            </w:tr>
            <w:tr w:rsidR="00AC76D4" w:rsidRPr="00CD350B" w14:paraId="1294CCD3"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391E2F9E" w14:textId="77777777" w:rsidR="00AC76D4" w:rsidRPr="00CD350B" w:rsidRDefault="00AC76D4" w:rsidP="00AC76D4">
                  <w:pPr>
                    <w:rPr>
                      <w:b/>
                      <w:lang w:val="lt-LT"/>
                    </w:rPr>
                  </w:pPr>
                  <w:r w:rsidRPr="00CD350B">
                    <w:rPr>
                      <w:b/>
                      <w:lang w:val="lt-LT"/>
                    </w:rPr>
                    <w:t>19.1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61584CF" w14:textId="77777777" w:rsidR="00AC76D4" w:rsidRPr="00CD350B" w:rsidRDefault="00AC76D4" w:rsidP="00AC76D4">
                  <w:pPr>
                    <w:rPr>
                      <w:b/>
                      <w:lang w:val="lt-LT"/>
                    </w:rPr>
                  </w:pPr>
                  <w:r w:rsidRPr="00CD350B">
                    <w:rPr>
                      <w:b/>
                      <w:bCs/>
                      <w:lang w:val="lt-LT"/>
                    </w:rPr>
                    <w:t>Bluetooth modulis</w:t>
                  </w:r>
                  <w:r w:rsidRPr="00CD350B">
                    <w:rPr>
                      <w:b/>
                      <w:lang w:val="lt-LT"/>
                    </w:rPr>
                    <w:t xml:space="preserve"> </w:t>
                  </w:r>
                </w:p>
              </w:tc>
            </w:tr>
            <w:tr w:rsidR="00AC76D4" w:rsidRPr="00CD350B" w14:paraId="06EB856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3723159" w14:textId="77777777" w:rsidR="00AC76D4" w:rsidRPr="00CD350B" w:rsidRDefault="00AC76D4" w:rsidP="00AC76D4">
                  <w:pPr>
                    <w:pStyle w:val="Sraopastraipa"/>
                    <w:numPr>
                      <w:ilvl w:val="0"/>
                      <w:numId w:val="5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DBF24E" w14:textId="77777777" w:rsidR="00AC76D4" w:rsidRPr="00CD350B" w:rsidRDefault="00AC76D4" w:rsidP="00AC76D4">
                  <w:pPr>
                    <w:rPr>
                      <w:lang w:val="lt-LT"/>
                    </w:rPr>
                  </w:pPr>
                  <w:r w:rsidRPr="00CD350B">
                    <w:rPr>
                      <w:lang w:val="lt-LT"/>
                    </w:rPr>
                    <w:t>Akumuliatoriaus talpa turi būti ne mažesnė kaip 2200 mAh</w:t>
                  </w:r>
                </w:p>
              </w:tc>
            </w:tr>
            <w:tr w:rsidR="00AC76D4" w:rsidRPr="00CD350B" w14:paraId="2D77210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469D65A" w14:textId="77777777" w:rsidR="00AC76D4" w:rsidRPr="00CD350B" w:rsidRDefault="00AC76D4" w:rsidP="00AC76D4">
                  <w:pPr>
                    <w:pStyle w:val="Sraopastraipa"/>
                    <w:numPr>
                      <w:ilvl w:val="0"/>
                      <w:numId w:val="5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B50FFEE" w14:textId="77777777" w:rsidR="00AC76D4" w:rsidRPr="00CD350B" w:rsidRDefault="00AC76D4" w:rsidP="00AC76D4">
                  <w:pPr>
                    <w:rPr>
                      <w:lang w:val="lt-LT"/>
                    </w:rPr>
                  </w:pPr>
                  <w:r w:rsidRPr="00CD350B">
                    <w:rPr>
                      <w:lang w:val="lt-LT"/>
                    </w:rPr>
                    <w:t>Maks. išėjimo srovė turi būti ne mažesnė kaip 0.5 A</w:t>
                  </w:r>
                </w:p>
              </w:tc>
            </w:tr>
            <w:tr w:rsidR="00AC76D4" w:rsidRPr="00CD350B" w14:paraId="3BA1D71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E3A1182" w14:textId="77777777" w:rsidR="00AC76D4" w:rsidRPr="00CD350B" w:rsidRDefault="00AC76D4" w:rsidP="00AC76D4">
                  <w:pPr>
                    <w:pStyle w:val="Sraopastraipa"/>
                    <w:numPr>
                      <w:ilvl w:val="0"/>
                      <w:numId w:val="5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4BE8284" w14:textId="77777777" w:rsidR="00AC76D4" w:rsidRPr="00CD350B" w:rsidRDefault="00AC76D4" w:rsidP="00AC76D4">
                  <w:pPr>
                    <w:rPr>
                      <w:lang w:val="lt-LT"/>
                    </w:rPr>
                  </w:pPr>
                  <w:r w:rsidRPr="00CD350B">
                    <w:rPr>
                      <w:lang w:val="lt-LT"/>
                    </w:rPr>
                    <w:t>Išėjimo srovės apsauga turi būti ne mažesnė kaip 0.5 A</w:t>
                  </w:r>
                </w:p>
              </w:tc>
            </w:tr>
            <w:tr w:rsidR="00AC76D4" w:rsidRPr="00CD350B" w14:paraId="509661C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AC4B491" w14:textId="77777777" w:rsidR="00AC76D4" w:rsidRPr="00CD350B" w:rsidRDefault="00AC76D4" w:rsidP="00AC76D4">
                  <w:pPr>
                    <w:pStyle w:val="Sraopastraipa"/>
                    <w:numPr>
                      <w:ilvl w:val="0"/>
                      <w:numId w:val="5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4FEF25" w14:textId="77777777" w:rsidR="00AC76D4" w:rsidRPr="00CD350B" w:rsidRDefault="00AC76D4" w:rsidP="00AC76D4">
                  <w:pPr>
                    <w:rPr>
                      <w:lang w:val="lt-LT"/>
                    </w:rPr>
                  </w:pPr>
                  <w:r w:rsidRPr="00CD350B">
                    <w:rPr>
                      <w:lang w:val="lt-LT"/>
                    </w:rPr>
                    <w:t>Maks. modulio išėjimo įtampa turi būti ne mažesnė kaip 4.5 V</w:t>
                  </w:r>
                </w:p>
              </w:tc>
            </w:tr>
            <w:tr w:rsidR="00AC76D4" w:rsidRPr="00CD350B" w14:paraId="19D88F3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4326C42" w14:textId="77777777" w:rsidR="00AC76D4" w:rsidRPr="00CD350B" w:rsidRDefault="00AC76D4" w:rsidP="00AC76D4">
                  <w:pPr>
                    <w:pStyle w:val="Sraopastraipa"/>
                    <w:numPr>
                      <w:ilvl w:val="0"/>
                      <w:numId w:val="5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D6FECB5" w14:textId="77777777" w:rsidR="00AC76D4" w:rsidRPr="00CD350B" w:rsidRDefault="00AC76D4" w:rsidP="00AC76D4">
                  <w:pPr>
                    <w:rPr>
                      <w:lang w:val="lt-LT"/>
                    </w:rPr>
                  </w:pPr>
                  <w:r w:rsidRPr="00CD350B">
                    <w:rPr>
                      <w:lang w:val="lt-LT"/>
                    </w:rPr>
                    <w:t>Įėjimo įkrovimo įtampa turi būti ne mažesnė kaip 4.5 V</w:t>
                  </w:r>
                </w:p>
              </w:tc>
            </w:tr>
            <w:tr w:rsidR="00AC76D4" w:rsidRPr="00CD350B" w14:paraId="58EF1FC0"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23FB9C1C" w14:textId="77777777" w:rsidR="00AC76D4" w:rsidRPr="00CD350B" w:rsidRDefault="00AC76D4" w:rsidP="00AC76D4">
                  <w:pPr>
                    <w:pStyle w:val="Sraopastraipa"/>
                    <w:numPr>
                      <w:ilvl w:val="0"/>
                      <w:numId w:val="5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6A09134" w14:textId="77777777" w:rsidR="00AC76D4" w:rsidRPr="00CD350B" w:rsidRDefault="00AC76D4" w:rsidP="00AC76D4">
                  <w:pPr>
                    <w:rPr>
                      <w:lang w:val="lt-LT"/>
                    </w:rPr>
                  </w:pPr>
                  <w:r w:rsidRPr="00CD350B">
                    <w:rPr>
                      <w:lang w:val="lt-LT"/>
                    </w:rPr>
                    <w:t>Modulyje integruoti šviesos diodai turi būti ne mažiau kaip 2 vnt.</w:t>
                  </w:r>
                </w:p>
              </w:tc>
            </w:tr>
            <w:tr w:rsidR="00AC76D4" w:rsidRPr="00CD350B" w14:paraId="13FFF503"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68A1FADD" w14:textId="77777777" w:rsidR="00AC76D4" w:rsidRPr="00CD350B" w:rsidRDefault="00AC76D4" w:rsidP="00AC76D4">
                  <w:pPr>
                    <w:rPr>
                      <w:b/>
                      <w:lang w:val="lt-LT"/>
                    </w:rPr>
                  </w:pPr>
                  <w:r w:rsidRPr="00CD350B">
                    <w:rPr>
                      <w:b/>
                      <w:lang w:val="lt-LT"/>
                    </w:rPr>
                    <w:t>19.2</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2921E2A1" w14:textId="77777777" w:rsidR="00AC76D4" w:rsidRPr="00CD350B" w:rsidRDefault="00AC76D4" w:rsidP="00AC76D4">
                  <w:pPr>
                    <w:rPr>
                      <w:b/>
                      <w:lang w:val="lt-LT"/>
                    </w:rPr>
                  </w:pPr>
                  <w:r w:rsidRPr="00CD350B">
                    <w:rPr>
                      <w:b/>
                      <w:bCs/>
                      <w:lang w:val="lt-LT"/>
                    </w:rPr>
                    <w:t>O2 jutiklis</w:t>
                  </w:r>
                  <w:r w:rsidRPr="00CD350B">
                    <w:rPr>
                      <w:b/>
                      <w:lang w:val="lt-LT"/>
                    </w:rPr>
                    <w:t xml:space="preserve"> </w:t>
                  </w:r>
                </w:p>
              </w:tc>
            </w:tr>
            <w:tr w:rsidR="00AC76D4" w:rsidRPr="00CD350B" w14:paraId="43F242F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29F6A71"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8C335C4" w14:textId="77777777" w:rsidR="00AC76D4" w:rsidRPr="00CD350B" w:rsidRDefault="00AC76D4" w:rsidP="00AC76D4">
                  <w:pPr>
                    <w:rPr>
                      <w:lang w:val="lt-LT"/>
                    </w:rPr>
                  </w:pPr>
                  <w:r w:rsidRPr="00CD350B">
                    <w:rPr>
                      <w:lang w:val="lt-LT"/>
                    </w:rPr>
                    <w:t>Deguonies matavimas ore turi būti nuo 0 iki ne mažiau kaip 25 %</w:t>
                  </w:r>
                </w:p>
              </w:tc>
            </w:tr>
            <w:tr w:rsidR="00AC76D4" w:rsidRPr="00CD350B" w14:paraId="3C38F0C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00008B9"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C5B78DF" w14:textId="77777777" w:rsidR="00AC76D4" w:rsidRPr="00CD350B" w:rsidRDefault="00AC76D4" w:rsidP="00AC76D4">
                  <w:pPr>
                    <w:rPr>
                      <w:lang w:val="lt-LT"/>
                    </w:rPr>
                  </w:pPr>
                  <w:r w:rsidRPr="00CD350B">
                    <w:rPr>
                      <w:lang w:val="lt-LT"/>
                    </w:rPr>
                    <w:t>Rezoliucija turi būti ne mažesnė kaip 0.1 %</w:t>
                  </w:r>
                </w:p>
              </w:tc>
            </w:tr>
            <w:tr w:rsidR="00AC76D4" w:rsidRPr="00CD350B" w14:paraId="1CCD31D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F7A0677"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756ECF5" w14:textId="77777777" w:rsidR="00AC76D4" w:rsidRPr="00CD350B" w:rsidRDefault="00AC76D4" w:rsidP="00AC76D4">
                  <w:pPr>
                    <w:rPr>
                      <w:lang w:val="lt-LT"/>
                    </w:rPr>
                  </w:pPr>
                  <w:r w:rsidRPr="00CD350B">
                    <w:rPr>
                      <w:lang w:val="lt-LT"/>
                    </w:rPr>
                    <w:t>Analoginė/skaitmeninė konvertavimo rezoliucija turi būti ne mažesnė kaip 12 bitų</w:t>
                  </w:r>
                </w:p>
              </w:tc>
            </w:tr>
            <w:tr w:rsidR="00AC76D4" w:rsidRPr="00CD350B" w14:paraId="1CEFB2D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6FEFAB4"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EE471D3" w14:textId="77777777" w:rsidR="00AC76D4" w:rsidRPr="00CD350B" w:rsidRDefault="00AC76D4" w:rsidP="00AC76D4">
                  <w:pPr>
                    <w:rPr>
                      <w:lang w:val="lt-LT"/>
                    </w:rPr>
                  </w:pPr>
                  <w:r w:rsidRPr="00CD350B">
                    <w:rPr>
                      <w:lang w:val="lt-LT"/>
                    </w:rPr>
                    <w:t>Pavyzdžių matavimo greitis turi būti ne mažesnis kaip 100 pvz./sek.</w:t>
                  </w:r>
                </w:p>
              </w:tc>
            </w:tr>
            <w:tr w:rsidR="00AC76D4" w:rsidRPr="00CD350B" w14:paraId="4158D1B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2AC1634"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EDCA2A8" w14:textId="77777777" w:rsidR="00AC76D4" w:rsidRPr="00CD350B" w:rsidRDefault="00AC76D4" w:rsidP="00AC76D4">
                  <w:pPr>
                    <w:rPr>
                      <w:lang w:val="lt-LT"/>
                    </w:rPr>
                  </w:pPr>
                  <w:r w:rsidRPr="00CD350B">
                    <w:rPr>
                      <w:lang w:val="lt-LT"/>
                    </w:rPr>
                    <w:t>Matavimas tirpaluose turi būti nuo 0 iki ne mažiau kaip 120 %</w:t>
                  </w:r>
                </w:p>
              </w:tc>
            </w:tr>
            <w:tr w:rsidR="00AC76D4" w:rsidRPr="00CD350B" w14:paraId="3E2D8EF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772F6D0"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073310C" w14:textId="77777777" w:rsidR="00AC76D4" w:rsidRPr="00CD350B" w:rsidRDefault="00AC76D4" w:rsidP="00AC76D4">
                  <w:pPr>
                    <w:rPr>
                      <w:lang w:val="lt-LT"/>
                    </w:rPr>
                  </w:pPr>
                  <w:r w:rsidRPr="00CD350B">
                    <w:rPr>
                      <w:lang w:val="lt-LT"/>
                    </w:rPr>
                    <w:t>Rezoliucija turi būti ne mažesnė kaip 0.1 %</w:t>
                  </w:r>
                </w:p>
              </w:tc>
            </w:tr>
            <w:tr w:rsidR="00AC76D4" w:rsidRPr="00CD350B" w14:paraId="2DB18ED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4D3AD37"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A91C5A" w14:textId="77777777" w:rsidR="00AC76D4" w:rsidRPr="00CD350B" w:rsidRDefault="00AC76D4" w:rsidP="00AC76D4">
                  <w:pPr>
                    <w:rPr>
                      <w:lang w:val="lt-LT"/>
                    </w:rPr>
                  </w:pPr>
                  <w:r w:rsidRPr="00CD350B">
                    <w:rPr>
                      <w:lang w:val="lt-LT"/>
                    </w:rPr>
                    <w:t>Matavimas tirpaluose turi būti nuo 0 iki  ne mažiau kaip 12.0 mg/l</w:t>
                  </w:r>
                </w:p>
              </w:tc>
            </w:tr>
            <w:tr w:rsidR="00AC76D4" w:rsidRPr="00CD350B" w14:paraId="76B49B6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FC0FE4F"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9E8E560" w14:textId="77777777" w:rsidR="00AC76D4" w:rsidRPr="00CD350B" w:rsidRDefault="00AC76D4" w:rsidP="00AC76D4">
                  <w:pPr>
                    <w:rPr>
                      <w:lang w:val="lt-LT"/>
                    </w:rPr>
                  </w:pPr>
                  <w:r w:rsidRPr="00CD350B">
                    <w:rPr>
                      <w:lang w:val="lt-LT"/>
                    </w:rPr>
                    <w:t>Rezoliucija turi būti ne didesnė kaip 0.01 mg/L</w:t>
                  </w:r>
                </w:p>
              </w:tc>
            </w:tr>
            <w:tr w:rsidR="00AC76D4" w:rsidRPr="00CD350B" w14:paraId="695FBD9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9BB4858"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D2FDCE" w14:textId="77777777" w:rsidR="00AC76D4" w:rsidRPr="00CD350B" w:rsidRDefault="00AC76D4" w:rsidP="00AC76D4">
                  <w:pPr>
                    <w:rPr>
                      <w:lang w:val="lt-LT"/>
                    </w:rPr>
                  </w:pPr>
                  <w:r w:rsidRPr="00CD350B">
                    <w:rPr>
                      <w:lang w:val="lt-LT"/>
                    </w:rPr>
                    <w:t>Turi būti deguonies kiekio matavimas % ore ir tirpaluose</w:t>
                  </w:r>
                </w:p>
              </w:tc>
            </w:tr>
            <w:tr w:rsidR="00AC76D4" w:rsidRPr="00CD350B" w14:paraId="4722679C"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18FA6B49" w14:textId="77777777" w:rsidR="00AC76D4" w:rsidRPr="00CD350B" w:rsidRDefault="00AC76D4" w:rsidP="00AC76D4">
                  <w:pPr>
                    <w:pStyle w:val="Sraopastraipa"/>
                    <w:numPr>
                      <w:ilvl w:val="0"/>
                      <w:numId w:val="5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9F27FEC" w14:textId="77777777" w:rsidR="00AC76D4" w:rsidRPr="00CD350B" w:rsidRDefault="00AC76D4" w:rsidP="00AC76D4">
                  <w:pPr>
                    <w:rPr>
                      <w:lang w:val="lt-LT"/>
                    </w:rPr>
                  </w:pPr>
                  <w:r w:rsidRPr="00CD350B">
                    <w:rPr>
                      <w:lang w:val="lt-LT"/>
                    </w:rPr>
                    <w:t>Temp. kompensavimas turi būti panaudojus termistorių arba lygiavertis sprendinys</w:t>
                  </w:r>
                </w:p>
              </w:tc>
            </w:tr>
            <w:tr w:rsidR="00AC76D4" w:rsidRPr="00CD350B" w14:paraId="59A35BC0"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DEDB493" w14:textId="77777777" w:rsidR="00AC76D4" w:rsidRPr="00CD350B" w:rsidRDefault="00AC76D4" w:rsidP="00AC76D4">
                  <w:pPr>
                    <w:rPr>
                      <w:b/>
                      <w:lang w:val="lt-LT"/>
                    </w:rPr>
                  </w:pPr>
                  <w:r w:rsidRPr="00CD350B">
                    <w:rPr>
                      <w:b/>
                      <w:lang w:val="lt-LT"/>
                    </w:rPr>
                    <w:t>19.3</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3352A44" w14:textId="77777777" w:rsidR="00AC76D4" w:rsidRPr="00CD350B" w:rsidRDefault="00AC76D4" w:rsidP="00AC76D4">
                  <w:pPr>
                    <w:rPr>
                      <w:b/>
                      <w:lang w:val="lt-LT"/>
                    </w:rPr>
                  </w:pPr>
                  <w:r w:rsidRPr="00CD350B">
                    <w:rPr>
                      <w:b/>
                      <w:lang w:val="lt-LT"/>
                    </w:rPr>
                    <w:t xml:space="preserve">Pulsų registratoriaus jutiklis </w:t>
                  </w:r>
                </w:p>
              </w:tc>
            </w:tr>
            <w:tr w:rsidR="00AC76D4" w:rsidRPr="00CD350B" w14:paraId="23B4ACF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A4DA83F" w14:textId="77777777" w:rsidR="00AC76D4" w:rsidRPr="00CD350B" w:rsidRDefault="00AC76D4" w:rsidP="00AC76D4">
                  <w:pPr>
                    <w:pStyle w:val="Sraopastraipa"/>
                    <w:numPr>
                      <w:ilvl w:val="0"/>
                      <w:numId w:val="5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03C4877" w14:textId="77777777" w:rsidR="00AC76D4" w:rsidRPr="00CD350B" w:rsidRDefault="00AC76D4" w:rsidP="00AC76D4">
                  <w:pPr>
                    <w:rPr>
                      <w:lang w:val="lt-LT"/>
                    </w:rPr>
                  </w:pPr>
                  <w:r w:rsidRPr="00CD350B">
                    <w:rPr>
                      <w:lang w:val="lt-LT"/>
                    </w:rPr>
                    <w:t>Tikslumas turi būti ne didesnis kaip 1</w:t>
                  </w:r>
                </w:p>
              </w:tc>
            </w:tr>
            <w:tr w:rsidR="00AC76D4" w:rsidRPr="00CD350B" w14:paraId="3131542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55C27E4" w14:textId="77777777" w:rsidR="00AC76D4" w:rsidRPr="00CD350B" w:rsidRDefault="00AC76D4" w:rsidP="00AC76D4">
                  <w:pPr>
                    <w:pStyle w:val="Sraopastraipa"/>
                    <w:numPr>
                      <w:ilvl w:val="0"/>
                      <w:numId w:val="5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B734BD8" w14:textId="77777777" w:rsidR="00AC76D4" w:rsidRPr="00CD350B" w:rsidRDefault="00AC76D4" w:rsidP="00AC76D4">
                  <w:pPr>
                    <w:rPr>
                      <w:lang w:val="lt-LT"/>
                    </w:rPr>
                  </w:pPr>
                  <w:r w:rsidRPr="00CD350B">
                    <w:rPr>
                      <w:lang w:val="lt-LT"/>
                    </w:rPr>
                    <w:t>Rezoliucija turi būti ne didesnė kaip 1</w:t>
                  </w:r>
                </w:p>
              </w:tc>
            </w:tr>
            <w:tr w:rsidR="00AC76D4" w:rsidRPr="00CD350B" w14:paraId="70A8590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C76C006" w14:textId="77777777" w:rsidR="00AC76D4" w:rsidRPr="00CD350B" w:rsidRDefault="00AC76D4" w:rsidP="00AC76D4">
                  <w:pPr>
                    <w:pStyle w:val="Sraopastraipa"/>
                    <w:numPr>
                      <w:ilvl w:val="0"/>
                      <w:numId w:val="5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2B18E2F" w14:textId="77777777" w:rsidR="00AC76D4" w:rsidRPr="00CD350B" w:rsidRDefault="00AC76D4" w:rsidP="00AC76D4">
                  <w:pPr>
                    <w:rPr>
                      <w:lang w:val="lt-LT"/>
                    </w:rPr>
                  </w:pPr>
                  <w:r w:rsidRPr="00CD350B">
                    <w:rPr>
                      <w:lang w:val="lt-LT"/>
                    </w:rPr>
                    <w:t>Maks. pavyzdžių ėmimo greitis turi būti ne mažesnis kaip 100 pvz./sek.</w:t>
                  </w:r>
                </w:p>
              </w:tc>
            </w:tr>
            <w:tr w:rsidR="00AC76D4" w:rsidRPr="00CD350B" w14:paraId="21142EB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56CEF24" w14:textId="77777777" w:rsidR="00AC76D4" w:rsidRPr="00CD350B" w:rsidRDefault="00AC76D4" w:rsidP="00AC76D4">
                  <w:pPr>
                    <w:pStyle w:val="Sraopastraipa"/>
                    <w:numPr>
                      <w:ilvl w:val="0"/>
                      <w:numId w:val="5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F1EF119" w14:textId="77777777" w:rsidR="00AC76D4" w:rsidRPr="00CD350B" w:rsidRDefault="00AC76D4" w:rsidP="00AC76D4">
                  <w:pPr>
                    <w:rPr>
                      <w:lang w:val="lt-LT"/>
                    </w:rPr>
                  </w:pPr>
                  <w:r w:rsidRPr="00CD350B">
                    <w:rPr>
                      <w:lang w:val="lt-LT"/>
                    </w:rPr>
                    <w:t>Analoginis skaitmeninis konvertavimas turi būti ne mažesnės kaip 10 bitų</w:t>
                  </w:r>
                </w:p>
              </w:tc>
            </w:tr>
            <w:tr w:rsidR="00AC76D4" w:rsidRPr="00CD350B" w14:paraId="0C9700F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E4FF147" w14:textId="77777777" w:rsidR="00AC76D4" w:rsidRPr="00CD350B" w:rsidRDefault="00AC76D4" w:rsidP="00AC76D4">
                  <w:pPr>
                    <w:pStyle w:val="Sraopastraipa"/>
                    <w:numPr>
                      <w:ilvl w:val="0"/>
                      <w:numId w:val="5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BE7F460" w14:textId="77777777" w:rsidR="00AC76D4" w:rsidRPr="00CD350B" w:rsidRDefault="00AC76D4" w:rsidP="00AC76D4">
                  <w:pPr>
                    <w:rPr>
                      <w:lang w:val="lt-LT"/>
                    </w:rPr>
                  </w:pPr>
                  <w:r w:rsidRPr="00CD350B">
                    <w:rPr>
                      <w:lang w:val="lt-LT"/>
                    </w:rPr>
                    <w:t xml:space="preserve">Smūgių/mušimų kiekis per min. turi būti ne mažesnis kaip 230 </w:t>
                  </w:r>
                </w:p>
              </w:tc>
            </w:tr>
            <w:tr w:rsidR="00AC76D4" w:rsidRPr="00CD350B" w14:paraId="37F8B84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80BA69F" w14:textId="77777777" w:rsidR="00AC76D4" w:rsidRPr="00CD350B" w:rsidRDefault="00AC76D4" w:rsidP="00AC76D4">
                  <w:pPr>
                    <w:pStyle w:val="Sraopastraipa"/>
                    <w:numPr>
                      <w:ilvl w:val="0"/>
                      <w:numId w:val="5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203D46B" w14:textId="77777777" w:rsidR="00AC76D4" w:rsidRPr="00CD350B" w:rsidRDefault="00AC76D4" w:rsidP="00AC76D4">
                  <w:pPr>
                    <w:rPr>
                      <w:lang w:val="lt-LT"/>
                    </w:rPr>
                  </w:pPr>
                  <w:r w:rsidRPr="00CD350B">
                    <w:rPr>
                      <w:lang w:val="lt-LT"/>
                    </w:rPr>
                    <w:t>Analoginiai vienetai (bangos funkcija) turi būti ne mažiau kaip 1020</w:t>
                  </w:r>
                </w:p>
              </w:tc>
            </w:tr>
            <w:tr w:rsidR="00AC76D4" w:rsidRPr="00CD350B" w14:paraId="1577AF71" w14:textId="77777777" w:rsidTr="00A04155">
              <w:trPr>
                <w:trHeight w:val="227"/>
                <w:tblHeader/>
              </w:trPr>
              <w:tc>
                <w:tcPr>
                  <w:tcW w:w="1142" w:type="dxa"/>
                  <w:tcBorders>
                    <w:top w:val="single" w:sz="4" w:space="0" w:color="auto"/>
                    <w:left w:val="single" w:sz="4" w:space="0" w:color="auto"/>
                    <w:bottom w:val="single" w:sz="4" w:space="0" w:color="auto"/>
                    <w:right w:val="single" w:sz="4" w:space="0" w:color="auto"/>
                  </w:tcBorders>
                </w:tcPr>
                <w:p w14:paraId="5BC175F8" w14:textId="77777777" w:rsidR="00AC76D4" w:rsidRPr="00CD350B" w:rsidRDefault="00AC76D4" w:rsidP="00AC76D4">
                  <w:pPr>
                    <w:pStyle w:val="Sraopastraipa"/>
                    <w:numPr>
                      <w:ilvl w:val="0"/>
                      <w:numId w:val="5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7D79B90" w14:textId="77777777" w:rsidR="00AC76D4" w:rsidRPr="00CD350B" w:rsidRDefault="00AC76D4" w:rsidP="00AC76D4">
                  <w:pPr>
                    <w:rPr>
                      <w:lang w:val="lt-LT"/>
                    </w:rPr>
                  </w:pPr>
                  <w:r w:rsidRPr="00CD350B">
                    <w:rPr>
                      <w:lang w:val="lt-LT"/>
                    </w:rPr>
                    <w:t>Eksperimentų laikotarpio diapazonas turi būti nuo ne daugiau kaip 1 sek. iki  ne mažiau kaip 30 dienų</w:t>
                  </w:r>
                </w:p>
              </w:tc>
            </w:tr>
            <w:tr w:rsidR="00AC76D4" w:rsidRPr="00CD350B" w14:paraId="2CE21042" w14:textId="77777777" w:rsidTr="00A04155">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2B924A82" w14:textId="77777777" w:rsidR="00AC76D4" w:rsidRPr="00CD350B" w:rsidRDefault="00AC76D4" w:rsidP="00AC76D4">
                  <w:pPr>
                    <w:tabs>
                      <w:tab w:val="left" w:pos="-105"/>
                    </w:tabs>
                    <w:rPr>
                      <w:b/>
                      <w:iCs/>
                      <w:lang w:val="lt-LT"/>
                    </w:rPr>
                  </w:pPr>
                  <w:r w:rsidRPr="00CD350B">
                    <w:rPr>
                      <w:b/>
                      <w:iCs/>
                      <w:lang w:val="lt-LT"/>
                    </w:rPr>
                    <w:t>19.4</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26412981" w14:textId="77777777" w:rsidR="00AC76D4" w:rsidRPr="00CD350B" w:rsidRDefault="00AC76D4" w:rsidP="00AC76D4">
                  <w:pPr>
                    <w:rPr>
                      <w:iCs/>
                      <w:lang w:val="lt-LT"/>
                    </w:rPr>
                  </w:pPr>
                  <w:r w:rsidRPr="00CD350B">
                    <w:rPr>
                      <w:b/>
                      <w:iCs/>
                      <w:lang w:val="lt-LT"/>
                    </w:rPr>
                    <w:t xml:space="preserve">Jėgos registravimo jutiklis </w:t>
                  </w:r>
                </w:p>
              </w:tc>
            </w:tr>
            <w:tr w:rsidR="00AC76D4" w:rsidRPr="00CD350B" w14:paraId="7B55585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0ECF002" w14:textId="77777777" w:rsidR="00AC76D4" w:rsidRPr="00CD350B" w:rsidRDefault="00AC76D4" w:rsidP="00AC76D4">
                  <w:pPr>
                    <w:pStyle w:val="Sraopastraipa"/>
                    <w:numPr>
                      <w:ilvl w:val="0"/>
                      <w:numId w:val="5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C060FA" w14:textId="77777777" w:rsidR="00AC76D4" w:rsidRPr="00CD350B" w:rsidRDefault="00AC76D4" w:rsidP="00AC76D4">
                  <w:pPr>
                    <w:rPr>
                      <w:lang w:val="lt-LT"/>
                    </w:rPr>
                  </w:pPr>
                  <w:r w:rsidRPr="00CD350B">
                    <w:rPr>
                      <w:lang w:val="lt-LT"/>
                    </w:rPr>
                    <w:t>Rezoliucija ne didesnė kaip 0.02 N</w:t>
                  </w:r>
                </w:p>
              </w:tc>
            </w:tr>
            <w:tr w:rsidR="00AC76D4" w:rsidRPr="00CD350B" w14:paraId="166D8C2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42C109A" w14:textId="77777777" w:rsidR="00AC76D4" w:rsidRPr="00CD350B" w:rsidRDefault="00AC76D4" w:rsidP="00AC76D4">
                  <w:pPr>
                    <w:pStyle w:val="Sraopastraipa"/>
                    <w:numPr>
                      <w:ilvl w:val="0"/>
                      <w:numId w:val="5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985A08F" w14:textId="77777777" w:rsidR="00AC76D4" w:rsidRPr="00CD350B" w:rsidRDefault="00AC76D4" w:rsidP="00AC76D4">
                  <w:pPr>
                    <w:rPr>
                      <w:lang w:val="lt-LT"/>
                    </w:rPr>
                  </w:pPr>
                  <w:r w:rsidRPr="00CD350B">
                    <w:rPr>
                      <w:lang w:val="lt-LT"/>
                    </w:rPr>
                    <w:t>Tikslumas ne daugiau kaip  ± 2%</w:t>
                  </w:r>
                </w:p>
              </w:tc>
            </w:tr>
            <w:tr w:rsidR="00AC76D4" w:rsidRPr="00CD350B" w14:paraId="027804E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3A5A356" w14:textId="77777777" w:rsidR="00AC76D4" w:rsidRPr="00CD350B" w:rsidRDefault="00AC76D4" w:rsidP="00AC76D4">
                  <w:pPr>
                    <w:pStyle w:val="Sraopastraipa"/>
                    <w:numPr>
                      <w:ilvl w:val="0"/>
                      <w:numId w:val="5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77C973" w14:textId="77777777" w:rsidR="00AC76D4" w:rsidRPr="00CD350B" w:rsidRDefault="00AC76D4" w:rsidP="00AC76D4">
                  <w:pPr>
                    <w:rPr>
                      <w:lang w:val="lt-LT"/>
                    </w:rPr>
                  </w:pPr>
                  <w:r w:rsidRPr="00CD350B">
                    <w:rPr>
                      <w:lang w:val="lt-LT"/>
                    </w:rPr>
                    <w:t>Maks. pavyzdžių ėmimo greitis esant ne didesnei kaip 10 N ribai ne mažiau kaip 3000 pvz./sek., o esant ne mažesnei kaip 50 N ribai ne mažiau kaip 3000 pvz./sek.</w:t>
                  </w:r>
                </w:p>
              </w:tc>
            </w:tr>
            <w:tr w:rsidR="00AC76D4" w:rsidRPr="00CD350B" w14:paraId="53186CE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1605693" w14:textId="77777777" w:rsidR="00AC76D4" w:rsidRPr="00CD350B" w:rsidRDefault="00AC76D4" w:rsidP="00AC76D4">
                  <w:pPr>
                    <w:pStyle w:val="Sraopastraipa"/>
                    <w:numPr>
                      <w:ilvl w:val="0"/>
                      <w:numId w:val="5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E624A3" w14:textId="77777777" w:rsidR="00AC76D4" w:rsidRPr="00CD350B" w:rsidRDefault="00AC76D4" w:rsidP="00AC76D4">
                  <w:pPr>
                    <w:rPr>
                      <w:lang w:val="lt-LT"/>
                    </w:rPr>
                  </w:pPr>
                  <w:r w:rsidRPr="00CD350B">
                    <w:rPr>
                      <w:lang w:val="lt-LT"/>
                    </w:rPr>
                    <w:t>Analoginė skaitmeninė konvertavimo rezoliucija ne mažesnė kaip 15 bitų</w:t>
                  </w:r>
                </w:p>
              </w:tc>
            </w:tr>
            <w:tr w:rsidR="00AC76D4" w:rsidRPr="00CD350B" w14:paraId="308CED0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B161B0D" w14:textId="77777777" w:rsidR="00AC76D4" w:rsidRPr="00CD350B" w:rsidRDefault="00AC76D4" w:rsidP="00AC76D4">
                  <w:pPr>
                    <w:pStyle w:val="Sraopastraipa"/>
                    <w:numPr>
                      <w:ilvl w:val="0"/>
                      <w:numId w:val="5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18B2B7" w14:textId="77777777" w:rsidR="00AC76D4" w:rsidRPr="00CD350B" w:rsidRDefault="00AC76D4" w:rsidP="00AC76D4">
                  <w:pPr>
                    <w:rPr>
                      <w:lang w:val="lt-LT"/>
                    </w:rPr>
                  </w:pPr>
                  <w:r w:rsidRPr="00CD350B">
                    <w:rPr>
                      <w:lang w:val="lt-LT"/>
                    </w:rPr>
                    <w:t>Eksperimentų trukmės diapazonas nuo ne daugiau kaip 60 ms iki ne mažiau kaip 30 dienų</w:t>
                  </w:r>
                </w:p>
              </w:tc>
            </w:tr>
            <w:tr w:rsidR="00AC76D4" w:rsidRPr="00CD350B" w14:paraId="3F263448"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296DD127" w14:textId="77777777" w:rsidR="00AC76D4" w:rsidRPr="00CD350B" w:rsidRDefault="00AC76D4" w:rsidP="00AC76D4">
                  <w:pPr>
                    <w:pStyle w:val="Sraopastraipa"/>
                    <w:numPr>
                      <w:ilvl w:val="0"/>
                      <w:numId w:val="5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4FD9411" w14:textId="77777777" w:rsidR="00AC76D4" w:rsidRPr="00CD350B" w:rsidRDefault="00AC76D4" w:rsidP="00AC76D4">
                  <w:pPr>
                    <w:rPr>
                      <w:lang w:val="lt-LT"/>
                    </w:rPr>
                  </w:pPr>
                  <w:r w:rsidRPr="00CD350B">
                    <w:rPr>
                      <w:lang w:val="lt-LT"/>
                    </w:rPr>
                    <w:t>Nulinės vertės nustatymas turi būti bet kuriuo metu</w:t>
                  </w:r>
                </w:p>
              </w:tc>
            </w:tr>
            <w:tr w:rsidR="00AC76D4" w:rsidRPr="00CD350B" w14:paraId="77E21974"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37B07B68" w14:textId="77777777" w:rsidR="00AC76D4" w:rsidRPr="00CD350B" w:rsidRDefault="00AC76D4" w:rsidP="00AC76D4">
                  <w:pPr>
                    <w:rPr>
                      <w:b/>
                      <w:lang w:val="lt-LT"/>
                    </w:rPr>
                  </w:pPr>
                  <w:r w:rsidRPr="00CD350B">
                    <w:rPr>
                      <w:b/>
                      <w:lang w:val="lt-LT"/>
                    </w:rPr>
                    <w:t>19.5</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087B290A" w14:textId="77777777" w:rsidR="00AC76D4" w:rsidRPr="00CD350B" w:rsidRDefault="00AC76D4" w:rsidP="00AC76D4">
                  <w:pPr>
                    <w:rPr>
                      <w:b/>
                      <w:lang w:val="lt-LT"/>
                    </w:rPr>
                  </w:pPr>
                  <w:r w:rsidRPr="00CD350B">
                    <w:rPr>
                      <w:b/>
                      <w:lang w:val="lt-LT"/>
                    </w:rPr>
                    <w:t xml:space="preserve">EKG registratoriaus jutiklis </w:t>
                  </w:r>
                </w:p>
              </w:tc>
            </w:tr>
            <w:tr w:rsidR="00AC76D4" w:rsidRPr="00CD350B" w14:paraId="43C384C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606F465" w14:textId="77777777" w:rsidR="00AC76D4" w:rsidRPr="00CD350B" w:rsidRDefault="00AC76D4" w:rsidP="00AC76D4">
                  <w:pPr>
                    <w:pStyle w:val="Sraopastraipa"/>
                    <w:numPr>
                      <w:ilvl w:val="0"/>
                      <w:numId w:val="5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3DA9645" w14:textId="77777777" w:rsidR="00AC76D4" w:rsidRPr="00CD350B" w:rsidRDefault="00AC76D4" w:rsidP="00AC76D4">
                  <w:pPr>
                    <w:rPr>
                      <w:lang w:val="lt-LT"/>
                    </w:rPr>
                  </w:pPr>
                  <w:r w:rsidRPr="00CD350B">
                    <w:rPr>
                      <w:lang w:val="lt-LT"/>
                    </w:rPr>
                    <w:t>Maks. pavyzdžių ėmimo greitis turi būti ne mažesnis kaip 100 pvz./sek.</w:t>
                  </w:r>
                </w:p>
              </w:tc>
            </w:tr>
            <w:tr w:rsidR="00AC76D4" w:rsidRPr="00CD350B" w14:paraId="5554D42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ECA54A2" w14:textId="77777777" w:rsidR="00AC76D4" w:rsidRPr="00CD350B" w:rsidRDefault="00AC76D4" w:rsidP="00AC76D4">
                  <w:pPr>
                    <w:pStyle w:val="Sraopastraipa"/>
                    <w:numPr>
                      <w:ilvl w:val="0"/>
                      <w:numId w:val="5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31DB279" w14:textId="77777777" w:rsidR="00AC76D4" w:rsidRPr="00CD350B" w:rsidRDefault="00AC76D4" w:rsidP="00AC76D4">
                  <w:pPr>
                    <w:rPr>
                      <w:lang w:val="lt-LT"/>
                    </w:rPr>
                  </w:pPr>
                  <w:r w:rsidRPr="00CD350B">
                    <w:rPr>
                      <w:lang w:val="lt-LT"/>
                    </w:rPr>
                    <w:t>Rezoliucija turi būti ne mažesnė kaip 1</w:t>
                  </w:r>
                </w:p>
              </w:tc>
            </w:tr>
            <w:tr w:rsidR="00AC76D4" w:rsidRPr="00CD350B" w14:paraId="2F9299E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25CA4E1" w14:textId="77777777" w:rsidR="00AC76D4" w:rsidRPr="00CD350B" w:rsidRDefault="00AC76D4" w:rsidP="00AC76D4">
                  <w:pPr>
                    <w:pStyle w:val="Sraopastraipa"/>
                    <w:numPr>
                      <w:ilvl w:val="0"/>
                      <w:numId w:val="5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72E201C" w14:textId="77777777" w:rsidR="00AC76D4" w:rsidRPr="00CD350B" w:rsidRDefault="00AC76D4" w:rsidP="00AC76D4">
                  <w:pPr>
                    <w:rPr>
                      <w:lang w:val="lt-LT"/>
                    </w:rPr>
                  </w:pPr>
                  <w:r w:rsidRPr="00CD350B">
                    <w:rPr>
                      <w:lang w:val="lt-LT"/>
                    </w:rPr>
                    <w:t>Analoginė skaitmeninė konvertavimo rezoliucija turi būti ne mažesnė kaip 10 bitų</w:t>
                  </w:r>
                </w:p>
              </w:tc>
            </w:tr>
            <w:tr w:rsidR="00AC76D4" w:rsidRPr="00CD350B" w14:paraId="26C21E9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626200F" w14:textId="77777777" w:rsidR="00AC76D4" w:rsidRPr="00CD350B" w:rsidRDefault="00AC76D4" w:rsidP="00AC76D4">
                  <w:pPr>
                    <w:pStyle w:val="Sraopastraipa"/>
                    <w:numPr>
                      <w:ilvl w:val="0"/>
                      <w:numId w:val="5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FA8B8B1" w14:textId="77777777" w:rsidR="00AC76D4" w:rsidRPr="00CD350B" w:rsidRDefault="00AC76D4" w:rsidP="00AC76D4">
                  <w:pPr>
                    <w:rPr>
                      <w:lang w:val="lt-LT"/>
                    </w:rPr>
                  </w:pPr>
                  <w:r w:rsidRPr="00CD350B">
                    <w:rPr>
                      <w:lang w:val="lt-LT"/>
                    </w:rPr>
                    <w:t>Matavimų diapazonas turi būti nuo 0 iki ne mažiau kaip 4000</w:t>
                  </w:r>
                </w:p>
              </w:tc>
            </w:tr>
            <w:tr w:rsidR="00AC76D4" w:rsidRPr="00CD350B" w14:paraId="64D99F29"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001C5ADB" w14:textId="77777777" w:rsidR="00AC76D4" w:rsidRPr="00CD350B" w:rsidRDefault="00AC76D4" w:rsidP="00AC76D4">
                  <w:pPr>
                    <w:pStyle w:val="Sraopastraipa"/>
                    <w:numPr>
                      <w:ilvl w:val="0"/>
                      <w:numId w:val="5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AD6286C" w14:textId="77777777" w:rsidR="00AC76D4" w:rsidRPr="00CD350B" w:rsidRDefault="00AC76D4" w:rsidP="00AC76D4">
                  <w:pPr>
                    <w:rPr>
                      <w:lang w:val="lt-LT"/>
                    </w:rPr>
                  </w:pPr>
                  <w:r w:rsidRPr="00CD350B">
                    <w:rPr>
                      <w:lang w:val="lt-LT"/>
                    </w:rPr>
                    <w:t>Eksperimentų trukmės diapazonas turi būti nuo ne daugiau kaip 1 sek. iki ne mažiau kaip 30 dienų</w:t>
                  </w:r>
                </w:p>
              </w:tc>
            </w:tr>
            <w:tr w:rsidR="00AC76D4" w:rsidRPr="00CD350B" w14:paraId="5F473A19" w14:textId="77777777" w:rsidTr="00A04155">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BBBCDA7" w14:textId="77777777" w:rsidR="00AC76D4" w:rsidRPr="00CD350B" w:rsidRDefault="00AC76D4" w:rsidP="00AC76D4">
                  <w:pPr>
                    <w:tabs>
                      <w:tab w:val="left" w:pos="-105"/>
                    </w:tabs>
                    <w:rPr>
                      <w:b/>
                      <w:iCs/>
                      <w:lang w:val="lt-LT"/>
                    </w:rPr>
                  </w:pPr>
                  <w:r w:rsidRPr="00CD350B">
                    <w:rPr>
                      <w:b/>
                      <w:iCs/>
                      <w:lang w:val="lt-LT"/>
                    </w:rPr>
                    <w:t>19.6</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ECD2668" w14:textId="77777777" w:rsidR="00AC76D4" w:rsidRPr="00CD350B" w:rsidRDefault="00AC76D4" w:rsidP="00AC76D4">
                  <w:pPr>
                    <w:rPr>
                      <w:iCs/>
                      <w:lang w:val="lt-LT"/>
                    </w:rPr>
                  </w:pPr>
                  <w:r w:rsidRPr="00CD350B">
                    <w:rPr>
                      <w:b/>
                      <w:iCs/>
                      <w:lang w:val="lt-LT"/>
                    </w:rPr>
                    <w:t xml:space="preserve">Pagreičio registravimo jutiklis </w:t>
                  </w:r>
                </w:p>
              </w:tc>
            </w:tr>
            <w:tr w:rsidR="00AC76D4" w:rsidRPr="00CD350B" w14:paraId="2F3B28D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56B8D11" w14:textId="77777777" w:rsidR="00AC76D4" w:rsidRPr="00CD350B" w:rsidRDefault="00AC76D4" w:rsidP="00AC76D4">
                  <w:pPr>
                    <w:pStyle w:val="Sraopastraipa"/>
                    <w:numPr>
                      <w:ilvl w:val="0"/>
                      <w:numId w:val="5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A0F7D00" w14:textId="77777777" w:rsidR="00AC76D4" w:rsidRPr="00CD350B" w:rsidRDefault="00AC76D4" w:rsidP="00AC76D4">
                  <w:pPr>
                    <w:rPr>
                      <w:lang w:val="lt-LT"/>
                    </w:rPr>
                  </w:pPr>
                  <w:r w:rsidRPr="00CD350B">
                    <w:rPr>
                      <w:lang w:val="lt-LT"/>
                    </w:rPr>
                    <w:t>Dimensijos ne mažiau kaip 3</w:t>
                  </w:r>
                </w:p>
              </w:tc>
            </w:tr>
            <w:tr w:rsidR="00AC76D4" w:rsidRPr="00CD350B" w14:paraId="4151CB7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B9A90A8" w14:textId="77777777" w:rsidR="00AC76D4" w:rsidRPr="00CD350B" w:rsidRDefault="00AC76D4" w:rsidP="00AC76D4">
                  <w:pPr>
                    <w:pStyle w:val="Sraopastraipa"/>
                    <w:numPr>
                      <w:ilvl w:val="0"/>
                      <w:numId w:val="5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3AC3A9F" w14:textId="77777777" w:rsidR="00AC76D4" w:rsidRPr="00CD350B" w:rsidRDefault="00AC76D4" w:rsidP="00AC76D4">
                  <w:pPr>
                    <w:rPr>
                      <w:lang w:val="lt-LT"/>
                    </w:rPr>
                  </w:pPr>
                  <w:r w:rsidRPr="00CD350B">
                    <w:rPr>
                      <w:lang w:val="lt-LT"/>
                    </w:rPr>
                    <w:t>Maks. pavyzdžių ėmimo greitis ne mažesnis kaip 3000 pvz./sek.</w:t>
                  </w:r>
                </w:p>
              </w:tc>
            </w:tr>
            <w:tr w:rsidR="00AC76D4" w:rsidRPr="00CD350B" w14:paraId="277DC9B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9F6742E" w14:textId="77777777" w:rsidR="00AC76D4" w:rsidRPr="00CD350B" w:rsidRDefault="00AC76D4" w:rsidP="00AC76D4">
                  <w:pPr>
                    <w:pStyle w:val="Sraopastraipa"/>
                    <w:numPr>
                      <w:ilvl w:val="0"/>
                      <w:numId w:val="5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ED40982" w14:textId="77777777" w:rsidR="00AC76D4" w:rsidRPr="00CD350B" w:rsidRDefault="00AC76D4" w:rsidP="00AC76D4">
                  <w:pPr>
                    <w:rPr>
                      <w:lang w:val="lt-LT"/>
                    </w:rPr>
                  </w:pPr>
                  <w:r w:rsidRPr="00CD350B">
                    <w:rPr>
                      <w:lang w:val="lt-LT"/>
                    </w:rPr>
                    <w:t>Rezoliucija ne mažesnė kaip 0.10 m/s2</w:t>
                  </w:r>
                </w:p>
              </w:tc>
            </w:tr>
            <w:tr w:rsidR="00AC76D4" w:rsidRPr="00CD350B" w14:paraId="23DF30C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FB07DAC" w14:textId="77777777" w:rsidR="00AC76D4" w:rsidRPr="00CD350B" w:rsidRDefault="00AC76D4" w:rsidP="00AC76D4">
                  <w:pPr>
                    <w:pStyle w:val="Sraopastraipa"/>
                    <w:numPr>
                      <w:ilvl w:val="0"/>
                      <w:numId w:val="5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0D2038E" w14:textId="77777777" w:rsidR="00AC76D4" w:rsidRPr="00CD350B" w:rsidRDefault="00AC76D4" w:rsidP="00AC76D4">
                  <w:pPr>
                    <w:rPr>
                      <w:lang w:val="lt-LT"/>
                    </w:rPr>
                  </w:pPr>
                  <w:r w:rsidRPr="00CD350B">
                    <w:rPr>
                      <w:lang w:val="lt-LT"/>
                    </w:rPr>
                    <w:t>Analoginė skaitmeninė konvertavimo rezoliucija ne mažesnė kaip 10 bitų</w:t>
                  </w:r>
                </w:p>
              </w:tc>
            </w:tr>
            <w:tr w:rsidR="00AC76D4" w:rsidRPr="00CD350B" w14:paraId="3B0D890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45F4C76" w14:textId="77777777" w:rsidR="00AC76D4" w:rsidRPr="00CD350B" w:rsidRDefault="00AC76D4" w:rsidP="00AC76D4">
                  <w:pPr>
                    <w:pStyle w:val="Sraopastraipa"/>
                    <w:numPr>
                      <w:ilvl w:val="0"/>
                      <w:numId w:val="5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05229C" w14:textId="77777777" w:rsidR="00AC76D4" w:rsidRPr="00CD350B" w:rsidRDefault="00AC76D4" w:rsidP="00AC76D4">
                  <w:pPr>
                    <w:rPr>
                      <w:lang w:val="lt-LT"/>
                    </w:rPr>
                  </w:pPr>
                  <w:r w:rsidRPr="00CD350B">
                    <w:rPr>
                      <w:lang w:val="lt-LT"/>
                    </w:rPr>
                    <w:t>Matavimų diapazonas X,Y,Z ašyse ne mažesnis kaip ±75 m/s2</w:t>
                  </w:r>
                </w:p>
              </w:tc>
            </w:tr>
            <w:tr w:rsidR="00AC76D4" w:rsidRPr="00CD350B" w14:paraId="2CD48B23"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114F6B0D" w14:textId="77777777" w:rsidR="00AC76D4" w:rsidRPr="00CD350B" w:rsidRDefault="00AC76D4" w:rsidP="00AC76D4">
                  <w:pPr>
                    <w:pStyle w:val="Sraopastraipa"/>
                    <w:numPr>
                      <w:ilvl w:val="0"/>
                      <w:numId w:val="5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ECA9576" w14:textId="77777777" w:rsidR="00AC76D4" w:rsidRPr="00CD350B" w:rsidRDefault="00AC76D4" w:rsidP="00AC76D4">
                  <w:pPr>
                    <w:rPr>
                      <w:lang w:val="lt-LT"/>
                    </w:rPr>
                  </w:pPr>
                  <w:r w:rsidRPr="00CD350B">
                    <w:rPr>
                      <w:lang w:val="lt-LT"/>
                    </w:rPr>
                    <w:t>Eksperimentų trukmės diapazonas nuo ne daugiau kaip 60 ms iki ne mažiau kaip 30 dienų</w:t>
                  </w:r>
                </w:p>
              </w:tc>
            </w:tr>
            <w:tr w:rsidR="00AC76D4" w:rsidRPr="00CD350B" w14:paraId="7579217B" w14:textId="77777777" w:rsidTr="00A04155">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70EA8B30" w14:textId="77777777" w:rsidR="00AC76D4" w:rsidRPr="00CD350B" w:rsidRDefault="00AC76D4" w:rsidP="00AC76D4">
                  <w:pPr>
                    <w:tabs>
                      <w:tab w:val="left" w:pos="-105"/>
                    </w:tabs>
                    <w:rPr>
                      <w:b/>
                      <w:iCs/>
                      <w:lang w:val="lt-LT"/>
                    </w:rPr>
                  </w:pPr>
                  <w:r w:rsidRPr="00CD350B">
                    <w:rPr>
                      <w:b/>
                      <w:iCs/>
                      <w:lang w:val="lt-LT"/>
                    </w:rPr>
                    <w:t>19.7</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0EAA998" w14:textId="77777777" w:rsidR="00AC76D4" w:rsidRPr="00CD350B" w:rsidRDefault="00AC76D4" w:rsidP="00AC76D4">
                  <w:pPr>
                    <w:rPr>
                      <w:iCs/>
                      <w:lang w:val="lt-LT"/>
                    </w:rPr>
                  </w:pPr>
                  <w:r w:rsidRPr="00CD350B">
                    <w:rPr>
                      <w:b/>
                      <w:iCs/>
                      <w:lang w:val="lt-LT"/>
                    </w:rPr>
                    <w:t xml:space="preserve">Paviršiaus temperatūros registravimo jutiklis </w:t>
                  </w:r>
                </w:p>
              </w:tc>
            </w:tr>
            <w:tr w:rsidR="00AC76D4" w:rsidRPr="00CD350B" w14:paraId="20A5849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8208AA0" w14:textId="77777777" w:rsidR="00AC76D4" w:rsidRPr="00CD350B" w:rsidRDefault="00AC76D4" w:rsidP="00AC76D4">
                  <w:pPr>
                    <w:pStyle w:val="Sraopastraipa"/>
                    <w:numPr>
                      <w:ilvl w:val="0"/>
                      <w:numId w:val="5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37312CF" w14:textId="77777777" w:rsidR="00AC76D4" w:rsidRPr="00CD350B" w:rsidRDefault="00AC76D4" w:rsidP="00AC76D4">
                  <w:pPr>
                    <w:rPr>
                      <w:lang w:val="lt-LT"/>
                    </w:rPr>
                  </w:pPr>
                  <w:r w:rsidRPr="00CD350B">
                    <w:rPr>
                      <w:lang w:val="lt-LT"/>
                    </w:rPr>
                    <w:t>Matavimo diapazonas nuo ne daugiau (ne šilčiau) kaip – 35C iki ne mažiau kaip (ne šalčiau) +115C</w:t>
                  </w:r>
                </w:p>
              </w:tc>
            </w:tr>
            <w:tr w:rsidR="00AC76D4" w:rsidRPr="00CD350B" w14:paraId="6AAFCD4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8DD46CB" w14:textId="77777777" w:rsidR="00AC76D4" w:rsidRPr="00CD350B" w:rsidRDefault="00AC76D4" w:rsidP="00AC76D4">
                  <w:pPr>
                    <w:pStyle w:val="Sraopastraipa"/>
                    <w:numPr>
                      <w:ilvl w:val="0"/>
                      <w:numId w:val="5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F17F5D" w14:textId="77777777" w:rsidR="00AC76D4" w:rsidRPr="00CD350B" w:rsidRDefault="00AC76D4" w:rsidP="00AC76D4">
                  <w:pPr>
                    <w:rPr>
                      <w:lang w:val="lt-LT"/>
                    </w:rPr>
                  </w:pPr>
                  <w:r w:rsidRPr="00CD350B">
                    <w:rPr>
                      <w:lang w:val="lt-LT"/>
                    </w:rPr>
                    <w:t>Eksperimentų trukmės diapazonas nuo ne daugiau kaip 1 sek. iki ne mažiau kaip 30 dienų</w:t>
                  </w:r>
                </w:p>
              </w:tc>
            </w:tr>
            <w:tr w:rsidR="00AC76D4" w:rsidRPr="00CD350B" w14:paraId="01BEE60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563FDDA" w14:textId="77777777" w:rsidR="00AC76D4" w:rsidRPr="00CD350B" w:rsidRDefault="00AC76D4" w:rsidP="00AC76D4">
                  <w:pPr>
                    <w:pStyle w:val="Sraopastraipa"/>
                    <w:numPr>
                      <w:ilvl w:val="0"/>
                      <w:numId w:val="5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80E9034" w14:textId="77777777" w:rsidR="00AC76D4" w:rsidRPr="00CD350B" w:rsidRDefault="00AC76D4" w:rsidP="00AC76D4">
                  <w:pPr>
                    <w:rPr>
                      <w:lang w:val="lt-LT"/>
                    </w:rPr>
                  </w:pPr>
                  <w:r w:rsidRPr="00CD350B">
                    <w:rPr>
                      <w:lang w:val="lt-LT"/>
                    </w:rPr>
                    <w:t>Termistoriaus varža ne mažesnė kaip 10 kΩ</w:t>
                  </w:r>
                </w:p>
              </w:tc>
            </w:tr>
            <w:tr w:rsidR="00AC76D4" w:rsidRPr="00CD350B" w14:paraId="01CDCA8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38C14F5" w14:textId="77777777" w:rsidR="00AC76D4" w:rsidRPr="00CD350B" w:rsidRDefault="00AC76D4" w:rsidP="00AC76D4">
                  <w:pPr>
                    <w:pStyle w:val="Sraopastraipa"/>
                    <w:numPr>
                      <w:ilvl w:val="0"/>
                      <w:numId w:val="5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00CB022" w14:textId="77777777" w:rsidR="00AC76D4" w:rsidRPr="00CD350B" w:rsidRDefault="00AC76D4" w:rsidP="00AC76D4">
                  <w:pPr>
                    <w:rPr>
                      <w:lang w:val="lt-LT"/>
                    </w:rPr>
                  </w:pPr>
                  <w:r w:rsidRPr="00CD350B">
                    <w:rPr>
                      <w:lang w:val="lt-LT"/>
                    </w:rPr>
                    <w:t>Analoginė skaitmeninė konvertavimo rezoliucija ne mažesnė kaip 10 bitų</w:t>
                  </w:r>
                </w:p>
              </w:tc>
            </w:tr>
            <w:tr w:rsidR="00AC76D4" w:rsidRPr="00CD350B" w14:paraId="6224CEE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EDEEC57" w14:textId="77777777" w:rsidR="00AC76D4" w:rsidRPr="00CD350B" w:rsidRDefault="00AC76D4" w:rsidP="00AC76D4">
                  <w:pPr>
                    <w:pStyle w:val="Sraopastraipa"/>
                    <w:numPr>
                      <w:ilvl w:val="0"/>
                      <w:numId w:val="5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91DAA8D" w14:textId="77777777" w:rsidR="00AC76D4" w:rsidRPr="00CD350B" w:rsidRDefault="00AC76D4" w:rsidP="00AC76D4">
                  <w:pPr>
                    <w:rPr>
                      <w:lang w:val="lt-LT"/>
                    </w:rPr>
                  </w:pPr>
                  <w:r w:rsidRPr="00CD350B">
                    <w:rPr>
                      <w:lang w:val="lt-LT"/>
                    </w:rPr>
                    <w:t>Rezoliucija ne didesnė kaip 0.1 C</w:t>
                  </w:r>
                </w:p>
              </w:tc>
            </w:tr>
            <w:tr w:rsidR="00AC76D4" w:rsidRPr="00CD350B" w14:paraId="19BBFD2C"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392201B5" w14:textId="77777777" w:rsidR="00AC76D4" w:rsidRPr="00CD350B" w:rsidRDefault="00AC76D4" w:rsidP="00AC76D4">
                  <w:pPr>
                    <w:pStyle w:val="Sraopastraipa"/>
                    <w:numPr>
                      <w:ilvl w:val="0"/>
                      <w:numId w:val="5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8A84069" w14:textId="77777777" w:rsidR="00AC76D4" w:rsidRPr="00CD350B" w:rsidRDefault="00AC76D4" w:rsidP="00AC76D4">
                  <w:pPr>
                    <w:rPr>
                      <w:lang w:val="lt-LT"/>
                    </w:rPr>
                  </w:pPr>
                  <w:r w:rsidRPr="00CD350B">
                    <w:rPr>
                      <w:lang w:val="lt-LT"/>
                    </w:rPr>
                    <w:t>Maks. pavyzdžių ėmimo greitis ne mažesnis kaip 100 pvz./sek.</w:t>
                  </w:r>
                </w:p>
              </w:tc>
            </w:tr>
            <w:tr w:rsidR="00AC76D4" w:rsidRPr="00CD350B" w14:paraId="01A12393"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BEC5294" w14:textId="77777777" w:rsidR="00AC76D4" w:rsidRPr="00CD350B" w:rsidRDefault="00AC76D4" w:rsidP="00AC76D4">
                  <w:pPr>
                    <w:rPr>
                      <w:b/>
                      <w:lang w:val="lt-LT"/>
                    </w:rPr>
                  </w:pPr>
                  <w:r w:rsidRPr="00CD350B">
                    <w:rPr>
                      <w:b/>
                      <w:lang w:val="lt-LT"/>
                    </w:rPr>
                    <w:t>19.8</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1428F08E" w14:textId="77777777" w:rsidR="00AC76D4" w:rsidRPr="00CD350B" w:rsidRDefault="00AC76D4" w:rsidP="00AC76D4">
                  <w:pPr>
                    <w:rPr>
                      <w:b/>
                      <w:lang w:val="lt-LT"/>
                    </w:rPr>
                  </w:pPr>
                  <w:r w:rsidRPr="00CD350B">
                    <w:rPr>
                      <w:b/>
                      <w:lang w:val="lt-LT"/>
                    </w:rPr>
                    <w:t xml:space="preserve">Kvėpavimo monitoriaus diržo registratoriaus jutiklis </w:t>
                  </w:r>
                </w:p>
              </w:tc>
            </w:tr>
            <w:tr w:rsidR="00AC76D4" w:rsidRPr="00CD350B" w14:paraId="505A551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96A64A7" w14:textId="77777777" w:rsidR="00AC76D4" w:rsidRPr="00CD350B" w:rsidRDefault="00AC76D4" w:rsidP="00AC76D4">
                  <w:pPr>
                    <w:pStyle w:val="Sraopastraipa"/>
                    <w:numPr>
                      <w:ilvl w:val="0"/>
                      <w:numId w:val="6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1A41F87" w14:textId="77777777" w:rsidR="00AC76D4" w:rsidRPr="00CD350B" w:rsidRDefault="00AC76D4" w:rsidP="00AC76D4">
                  <w:pPr>
                    <w:rPr>
                      <w:lang w:val="lt-LT"/>
                    </w:rPr>
                  </w:pPr>
                  <w:r w:rsidRPr="00CD350B">
                    <w:rPr>
                      <w:lang w:val="lt-LT"/>
                    </w:rPr>
                    <w:t>Analoginė skaitmeninė konvertavimo rezoliucija ne mažesnė kaip 15 bitų</w:t>
                  </w:r>
                </w:p>
              </w:tc>
            </w:tr>
            <w:tr w:rsidR="00AC76D4" w:rsidRPr="00CD350B" w14:paraId="09D7EB8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47FEF8F" w14:textId="77777777" w:rsidR="00AC76D4" w:rsidRPr="00CD350B" w:rsidRDefault="00AC76D4" w:rsidP="00AC76D4">
                  <w:pPr>
                    <w:pStyle w:val="Sraopastraipa"/>
                    <w:numPr>
                      <w:ilvl w:val="0"/>
                      <w:numId w:val="6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16195E" w14:textId="77777777" w:rsidR="00AC76D4" w:rsidRPr="00CD350B" w:rsidRDefault="00AC76D4" w:rsidP="00AC76D4">
                  <w:pPr>
                    <w:rPr>
                      <w:lang w:val="lt-LT"/>
                    </w:rPr>
                  </w:pPr>
                  <w:r w:rsidRPr="00CD350B">
                    <w:rPr>
                      <w:lang w:val="lt-LT"/>
                    </w:rPr>
                    <w:t>Rezoliucija ne didesnė kaip 1</w:t>
                  </w:r>
                </w:p>
              </w:tc>
            </w:tr>
            <w:tr w:rsidR="00AC76D4" w:rsidRPr="00CD350B" w14:paraId="6277779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B72DB8E" w14:textId="77777777" w:rsidR="00AC76D4" w:rsidRPr="00CD350B" w:rsidRDefault="00AC76D4" w:rsidP="00AC76D4">
                  <w:pPr>
                    <w:pStyle w:val="Sraopastraipa"/>
                    <w:numPr>
                      <w:ilvl w:val="0"/>
                      <w:numId w:val="6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05D9DB1" w14:textId="77777777" w:rsidR="00AC76D4" w:rsidRPr="00CD350B" w:rsidRDefault="00AC76D4" w:rsidP="00AC76D4">
                  <w:pPr>
                    <w:rPr>
                      <w:lang w:val="lt-LT"/>
                    </w:rPr>
                  </w:pPr>
                  <w:r w:rsidRPr="00CD350B">
                    <w:rPr>
                      <w:lang w:val="lt-LT"/>
                    </w:rPr>
                    <w:t>Maks. pavyzdžių ėmimo greitis ne mažesnis kaip 100 pvz./sek.</w:t>
                  </w:r>
                </w:p>
              </w:tc>
            </w:tr>
            <w:tr w:rsidR="00AC76D4" w:rsidRPr="00CD350B" w14:paraId="61DAE06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C3422CB" w14:textId="77777777" w:rsidR="00AC76D4" w:rsidRPr="00CD350B" w:rsidRDefault="00AC76D4" w:rsidP="00AC76D4">
                  <w:pPr>
                    <w:pStyle w:val="Sraopastraipa"/>
                    <w:numPr>
                      <w:ilvl w:val="0"/>
                      <w:numId w:val="6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27830A" w14:textId="77777777" w:rsidR="00AC76D4" w:rsidRPr="00CD350B" w:rsidRDefault="00AC76D4" w:rsidP="00AC76D4">
                  <w:pPr>
                    <w:rPr>
                      <w:lang w:val="lt-LT"/>
                    </w:rPr>
                  </w:pPr>
                  <w:r w:rsidRPr="00CD350B">
                    <w:rPr>
                      <w:lang w:val="lt-LT"/>
                    </w:rPr>
                    <w:t>Matavimo diapazonas nuo 0 iki ne mažiau kaip 20 000 vnt.</w:t>
                  </w:r>
                </w:p>
              </w:tc>
            </w:tr>
            <w:tr w:rsidR="00AC76D4" w:rsidRPr="00CD350B" w14:paraId="69426A9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4E0FF4E" w14:textId="77777777" w:rsidR="00AC76D4" w:rsidRPr="00CD350B" w:rsidRDefault="00AC76D4" w:rsidP="00AC76D4">
                  <w:pPr>
                    <w:pStyle w:val="Sraopastraipa"/>
                    <w:numPr>
                      <w:ilvl w:val="0"/>
                      <w:numId w:val="6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6AF2C46" w14:textId="77777777" w:rsidR="00AC76D4" w:rsidRPr="00CD350B" w:rsidRDefault="00AC76D4" w:rsidP="00AC76D4">
                  <w:pPr>
                    <w:rPr>
                      <w:lang w:val="lt-LT"/>
                    </w:rPr>
                  </w:pPr>
                  <w:r w:rsidRPr="00CD350B">
                    <w:rPr>
                      <w:lang w:val="lt-LT"/>
                    </w:rPr>
                    <w:t>Eksperimentų trukmės diapazonas nuo ne daugiau kaip 1 sek. iki ne mažiau kaip 30 dienų</w:t>
                  </w:r>
                </w:p>
              </w:tc>
            </w:tr>
            <w:tr w:rsidR="00AC76D4" w:rsidRPr="00CD350B" w14:paraId="151B3303"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33FF4785" w14:textId="77777777" w:rsidR="00AC76D4" w:rsidRPr="00CD350B" w:rsidRDefault="00AC76D4" w:rsidP="00AC76D4">
                  <w:pPr>
                    <w:pStyle w:val="Sraopastraipa"/>
                    <w:numPr>
                      <w:ilvl w:val="0"/>
                      <w:numId w:val="6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367830B" w14:textId="77777777" w:rsidR="00AC76D4" w:rsidRPr="00CD350B" w:rsidRDefault="00AC76D4" w:rsidP="00AC76D4">
                  <w:pPr>
                    <w:rPr>
                      <w:lang w:val="lt-LT"/>
                    </w:rPr>
                  </w:pPr>
                  <w:r w:rsidRPr="00CD350B">
                    <w:rPr>
                      <w:lang w:val="lt-LT"/>
                    </w:rPr>
                    <w:t>Komplekte turi būti diržas su oro slėgio matavimu</w:t>
                  </w:r>
                </w:p>
              </w:tc>
            </w:tr>
            <w:tr w:rsidR="00AC76D4" w:rsidRPr="00CD350B" w14:paraId="1C03AA06" w14:textId="77777777" w:rsidTr="00A04155">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F80B0C9" w14:textId="77777777" w:rsidR="00AC76D4" w:rsidRPr="00CD350B" w:rsidRDefault="00AC76D4" w:rsidP="00AC76D4">
                  <w:pPr>
                    <w:tabs>
                      <w:tab w:val="left" w:pos="-105"/>
                    </w:tabs>
                    <w:rPr>
                      <w:b/>
                      <w:iCs/>
                      <w:lang w:val="lt-LT"/>
                    </w:rPr>
                  </w:pPr>
                  <w:r w:rsidRPr="00CD350B">
                    <w:rPr>
                      <w:b/>
                      <w:iCs/>
                      <w:lang w:val="lt-LT"/>
                    </w:rPr>
                    <w:t>19.9</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170AFFCA" w14:textId="77777777" w:rsidR="00AC76D4" w:rsidRPr="00CD350B" w:rsidRDefault="00AC76D4" w:rsidP="00AC76D4">
                  <w:pPr>
                    <w:rPr>
                      <w:iCs/>
                      <w:lang w:val="lt-LT"/>
                    </w:rPr>
                  </w:pPr>
                  <w:r w:rsidRPr="00CD350B">
                    <w:rPr>
                      <w:b/>
                      <w:iCs/>
                      <w:lang w:val="lt-LT"/>
                    </w:rPr>
                    <w:t xml:space="preserve">Rankinio dinamometro registravimo jutiklis </w:t>
                  </w:r>
                </w:p>
              </w:tc>
            </w:tr>
            <w:tr w:rsidR="00AC76D4" w:rsidRPr="00CD350B" w14:paraId="5592079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B33D51F" w14:textId="77777777" w:rsidR="00AC76D4" w:rsidRPr="00CD350B" w:rsidRDefault="00AC76D4" w:rsidP="00AC76D4">
                  <w:pPr>
                    <w:pStyle w:val="Sraopastraipa"/>
                    <w:numPr>
                      <w:ilvl w:val="0"/>
                      <w:numId w:val="6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83E917" w14:textId="77777777" w:rsidR="00AC76D4" w:rsidRPr="00CD350B" w:rsidRDefault="00AC76D4" w:rsidP="00AC76D4">
                  <w:pPr>
                    <w:rPr>
                      <w:lang w:val="lt-LT"/>
                    </w:rPr>
                  </w:pPr>
                  <w:r w:rsidRPr="00CD350B">
                    <w:rPr>
                      <w:lang w:val="lt-LT"/>
                    </w:rPr>
                    <w:t>Matavimo diapazonas nuo 0 iki ne mažiau kaip 490 N su rezoliucija ne didesne kaip 0.1 N</w:t>
                  </w:r>
                </w:p>
              </w:tc>
            </w:tr>
            <w:tr w:rsidR="00AC76D4" w:rsidRPr="00CD350B" w14:paraId="615A81F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E3A5651" w14:textId="77777777" w:rsidR="00AC76D4" w:rsidRPr="00CD350B" w:rsidRDefault="00AC76D4" w:rsidP="00AC76D4">
                  <w:pPr>
                    <w:pStyle w:val="Sraopastraipa"/>
                    <w:numPr>
                      <w:ilvl w:val="0"/>
                      <w:numId w:val="6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F0E442E" w14:textId="77777777" w:rsidR="00AC76D4" w:rsidRPr="00CD350B" w:rsidRDefault="00AC76D4" w:rsidP="00AC76D4">
                  <w:pPr>
                    <w:rPr>
                      <w:lang w:val="lt-LT"/>
                    </w:rPr>
                  </w:pPr>
                  <w:r w:rsidRPr="00CD350B">
                    <w:rPr>
                      <w:lang w:val="lt-LT"/>
                    </w:rPr>
                    <w:t>Matavimo diapazonas nuo 0 iki ne mažiau kaip 45 Kg su rezoliucija ne didesne kaip 0.01 kg</w:t>
                  </w:r>
                </w:p>
              </w:tc>
            </w:tr>
            <w:tr w:rsidR="00AC76D4" w:rsidRPr="00CD350B" w14:paraId="0255940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8398253" w14:textId="77777777" w:rsidR="00AC76D4" w:rsidRPr="00CD350B" w:rsidRDefault="00AC76D4" w:rsidP="00AC76D4">
                  <w:pPr>
                    <w:pStyle w:val="Sraopastraipa"/>
                    <w:numPr>
                      <w:ilvl w:val="0"/>
                      <w:numId w:val="6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149ABEF" w14:textId="77777777" w:rsidR="00AC76D4" w:rsidRPr="00CD350B" w:rsidRDefault="00AC76D4" w:rsidP="00AC76D4">
                  <w:pPr>
                    <w:rPr>
                      <w:lang w:val="lt-LT"/>
                    </w:rPr>
                  </w:pPr>
                  <w:r w:rsidRPr="00CD350B">
                    <w:rPr>
                      <w:lang w:val="lt-LT"/>
                    </w:rPr>
                    <w:t>Analoginė skaitmeninė konvertavimo rezoliucija ne mažesnė kaip 15 bitų</w:t>
                  </w:r>
                </w:p>
              </w:tc>
            </w:tr>
            <w:tr w:rsidR="00AC76D4" w:rsidRPr="00CD350B" w14:paraId="5ECDCFE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81C2D08" w14:textId="77777777" w:rsidR="00AC76D4" w:rsidRPr="00CD350B" w:rsidRDefault="00AC76D4" w:rsidP="00AC76D4">
                  <w:pPr>
                    <w:pStyle w:val="Sraopastraipa"/>
                    <w:numPr>
                      <w:ilvl w:val="0"/>
                      <w:numId w:val="6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BF84722" w14:textId="77777777" w:rsidR="00AC76D4" w:rsidRPr="00CD350B" w:rsidRDefault="00AC76D4" w:rsidP="00AC76D4">
                  <w:pPr>
                    <w:rPr>
                      <w:lang w:val="lt-LT"/>
                    </w:rPr>
                  </w:pPr>
                  <w:r w:rsidRPr="00CD350B">
                    <w:rPr>
                      <w:lang w:val="lt-LT"/>
                    </w:rPr>
                    <w:t>Eksperimentų trukmės diapazonas nuo ne daugiau kaip 1 sek. iki ne mažiau kaip 30 dienų</w:t>
                  </w:r>
                </w:p>
              </w:tc>
            </w:tr>
            <w:tr w:rsidR="00AC76D4" w:rsidRPr="00CD350B" w14:paraId="55669517"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18AD023F" w14:textId="77777777" w:rsidR="00AC76D4" w:rsidRPr="00CD350B" w:rsidRDefault="00AC76D4" w:rsidP="00AC76D4">
                  <w:pPr>
                    <w:rPr>
                      <w:b/>
                      <w:lang w:val="lt-LT"/>
                    </w:rPr>
                  </w:pPr>
                  <w:r w:rsidRPr="00CD350B">
                    <w:rPr>
                      <w:b/>
                      <w:lang w:val="lt-LT"/>
                    </w:rPr>
                    <w:t>20.</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403BE901" w14:textId="77777777" w:rsidR="00AC76D4" w:rsidRPr="00CD350B" w:rsidRDefault="00AC76D4" w:rsidP="00AC76D4">
                  <w:pPr>
                    <w:rPr>
                      <w:b/>
                      <w:lang w:val="lt-LT"/>
                    </w:rPr>
                  </w:pPr>
                  <w:r w:rsidRPr="00CD350B">
                    <w:rPr>
                      <w:b/>
                      <w:lang w:val="lt-LT"/>
                    </w:rPr>
                    <w:t>Mechanikos mokomasis rinkinys - 12 vnt.</w:t>
                  </w:r>
                </w:p>
              </w:tc>
            </w:tr>
            <w:tr w:rsidR="00AC76D4" w:rsidRPr="00CD350B" w14:paraId="2683F8C9"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6C2C8C5A"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114B57" w14:textId="77777777" w:rsidR="00AC76D4" w:rsidRPr="00CD350B" w:rsidRDefault="00AC76D4" w:rsidP="00AC76D4">
                  <w:pPr>
                    <w:rPr>
                      <w:bCs/>
                      <w:iCs/>
                      <w:lang w:val="lt-LT"/>
                    </w:rPr>
                  </w:pPr>
                  <w:r w:rsidRPr="00CD350B">
                    <w:rPr>
                      <w:bCs/>
                      <w:iCs/>
                      <w:lang w:val="lt-LT"/>
                    </w:rPr>
                    <w:t>Strypai ne mažiau kaip 2 vnt. ne mažesni kaip 450x10 mm</w:t>
                  </w:r>
                </w:p>
              </w:tc>
            </w:tr>
            <w:tr w:rsidR="00AC76D4" w:rsidRPr="00CD350B" w14:paraId="63E2C716" w14:textId="77777777" w:rsidTr="00AC76D4">
              <w:trPr>
                <w:trHeight w:val="149"/>
                <w:tblHeader/>
              </w:trPr>
              <w:tc>
                <w:tcPr>
                  <w:tcW w:w="1142" w:type="dxa"/>
                  <w:tcBorders>
                    <w:top w:val="single" w:sz="4" w:space="0" w:color="auto"/>
                    <w:left w:val="single" w:sz="4" w:space="0" w:color="auto"/>
                    <w:bottom w:val="single" w:sz="4" w:space="0" w:color="auto"/>
                    <w:right w:val="single" w:sz="4" w:space="0" w:color="auto"/>
                  </w:tcBorders>
                </w:tcPr>
                <w:p w14:paraId="2FEC08FE"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D21C72D" w14:textId="77777777" w:rsidR="00AC76D4" w:rsidRPr="00CD350B" w:rsidRDefault="00AC76D4" w:rsidP="00AC76D4">
                  <w:pPr>
                    <w:rPr>
                      <w:bCs/>
                      <w:iCs/>
                      <w:lang w:val="lt-LT"/>
                    </w:rPr>
                  </w:pPr>
                  <w:r w:rsidRPr="00CD350B">
                    <w:rPr>
                      <w:bCs/>
                      <w:iCs/>
                      <w:lang w:val="lt-LT"/>
                    </w:rPr>
                    <w:t>Turi būti skalė su gradacija</w:t>
                  </w:r>
                </w:p>
              </w:tc>
            </w:tr>
            <w:tr w:rsidR="00AC76D4" w:rsidRPr="00CD350B" w14:paraId="36DFAF80" w14:textId="77777777" w:rsidTr="00AC76D4">
              <w:trPr>
                <w:trHeight w:val="139"/>
                <w:tblHeader/>
              </w:trPr>
              <w:tc>
                <w:tcPr>
                  <w:tcW w:w="1142" w:type="dxa"/>
                  <w:tcBorders>
                    <w:top w:val="single" w:sz="4" w:space="0" w:color="auto"/>
                    <w:left w:val="single" w:sz="4" w:space="0" w:color="auto"/>
                    <w:bottom w:val="single" w:sz="4" w:space="0" w:color="auto"/>
                    <w:right w:val="single" w:sz="4" w:space="0" w:color="auto"/>
                  </w:tcBorders>
                </w:tcPr>
                <w:p w14:paraId="0DFC8A9C"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C5E4090" w14:textId="77777777" w:rsidR="00AC76D4" w:rsidRPr="00CD350B" w:rsidRDefault="00AC76D4" w:rsidP="00AC76D4">
                  <w:pPr>
                    <w:rPr>
                      <w:bCs/>
                      <w:iCs/>
                      <w:lang w:val="lt-LT"/>
                    </w:rPr>
                  </w:pPr>
                  <w:r w:rsidRPr="00CD350B">
                    <w:rPr>
                      <w:bCs/>
                      <w:iCs/>
                      <w:lang w:val="lt-LT"/>
                    </w:rPr>
                    <w:t>Graduota stiklinė plastikinė arba lygiavertė ne mažesnė kaip 100 ml</w:t>
                  </w:r>
                </w:p>
              </w:tc>
            </w:tr>
            <w:tr w:rsidR="00AC76D4" w:rsidRPr="00CD350B" w14:paraId="421CBE03"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3E5C9D83"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2138688" w14:textId="77777777" w:rsidR="00AC76D4" w:rsidRPr="00CD350B" w:rsidRDefault="00AC76D4" w:rsidP="00AC76D4">
                  <w:pPr>
                    <w:rPr>
                      <w:bCs/>
                      <w:iCs/>
                      <w:lang w:val="lt-LT"/>
                    </w:rPr>
                  </w:pPr>
                  <w:r w:rsidRPr="00CD350B">
                    <w:rPr>
                      <w:bCs/>
                      <w:iCs/>
                      <w:lang w:val="lt-LT"/>
                    </w:rPr>
                    <w:t>Matavimo cilindras plastikinis ne mažesnis kaip 100 ml</w:t>
                  </w:r>
                </w:p>
              </w:tc>
            </w:tr>
            <w:tr w:rsidR="00AC76D4" w:rsidRPr="00CD350B" w14:paraId="7E55B521"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63B2522E"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B079E6E" w14:textId="77777777" w:rsidR="00AC76D4" w:rsidRPr="00CD350B" w:rsidRDefault="00AC76D4" w:rsidP="00AC76D4">
                  <w:pPr>
                    <w:rPr>
                      <w:bCs/>
                      <w:iCs/>
                      <w:lang w:val="lt-LT"/>
                    </w:rPr>
                  </w:pPr>
                  <w:r w:rsidRPr="00CD350B">
                    <w:rPr>
                      <w:bCs/>
                      <w:iCs/>
                      <w:lang w:val="lt-LT"/>
                    </w:rPr>
                    <w:t>Mėgintuvėlis ne mažesnis kaip 10x100 mm</w:t>
                  </w:r>
                </w:p>
              </w:tc>
            </w:tr>
            <w:tr w:rsidR="00AC76D4" w:rsidRPr="00CD350B" w14:paraId="09040C6F"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3912A4A8"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B4389A4" w14:textId="77777777" w:rsidR="00AC76D4" w:rsidRPr="00CD350B" w:rsidRDefault="00AC76D4" w:rsidP="00AC76D4">
                  <w:pPr>
                    <w:rPr>
                      <w:bCs/>
                      <w:iCs/>
                      <w:lang w:val="lt-LT"/>
                    </w:rPr>
                  </w:pPr>
                  <w:r w:rsidRPr="00CD350B">
                    <w:rPr>
                      <w:bCs/>
                      <w:iCs/>
                      <w:lang w:val="lt-LT"/>
                    </w:rPr>
                    <w:t>Svareliai ne mažiau kaip 4 vnt. ne lengvesnių kaip 10 g</w:t>
                  </w:r>
                </w:p>
              </w:tc>
            </w:tr>
            <w:tr w:rsidR="00AC76D4" w:rsidRPr="00CD350B" w14:paraId="54B3F909"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7B5DA61C"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2BA6B52" w14:textId="77777777" w:rsidR="00AC76D4" w:rsidRPr="00CD350B" w:rsidRDefault="00AC76D4" w:rsidP="00AC76D4">
                  <w:pPr>
                    <w:rPr>
                      <w:bCs/>
                      <w:iCs/>
                      <w:lang w:val="lt-LT"/>
                    </w:rPr>
                  </w:pPr>
                  <w:r w:rsidRPr="00CD350B">
                    <w:rPr>
                      <w:bCs/>
                      <w:iCs/>
                      <w:lang w:val="lt-LT"/>
                    </w:rPr>
                    <w:t>Svareliai ne mažiau kaip 4 vnt. ne lengvesnių kaip 50 g</w:t>
                  </w:r>
                </w:p>
              </w:tc>
            </w:tr>
            <w:tr w:rsidR="00AC76D4" w:rsidRPr="00CD350B" w14:paraId="3049F6CB"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1765BCB7"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5058848" w14:textId="77777777" w:rsidR="00AC76D4" w:rsidRPr="00CD350B" w:rsidRDefault="00AC76D4" w:rsidP="00AC76D4">
                  <w:pPr>
                    <w:rPr>
                      <w:bCs/>
                      <w:iCs/>
                      <w:lang w:val="lt-LT"/>
                    </w:rPr>
                  </w:pPr>
                  <w:r w:rsidRPr="00CD350B">
                    <w:rPr>
                      <w:bCs/>
                      <w:iCs/>
                      <w:lang w:val="lt-LT"/>
                    </w:rPr>
                    <w:t>Pakabos svareliams pakabinti ne mažiau kaip 2 vnt. ne lengvesnės kaip 10 g</w:t>
                  </w:r>
                </w:p>
              </w:tc>
            </w:tr>
            <w:tr w:rsidR="00AC76D4" w:rsidRPr="00CD350B" w14:paraId="52CF0632"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208D8BE9"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13D2C07" w14:textId="77777777" w:rsidR="00AC76D4" w:rsidRPr="00CD350B" w:rsidRDefault="00AC76D4" w:rsidP="00AC76D4">
                  <w:pPr>
                    <w:rPr>
                      <w:bCs/>
                      <w:iCs/>
                      <w:lang w:val="lt-LT"/>
                    </w:rPr>
                  </w:pPr>
                  <w:r w:rsidRPr="00CD350B">
                    <w:rPr>
                      <w:bCs/>
                      <w:iCs/>
                      <w:lang w:val="lt-LT"/>
                    </w:rPr>
                    <w:t>Vamzdelis plastikinis arba lygiavertis ne trumpesnis kaip 1 m</w:t>
                  </w:r>
                </w:p>
              </w:tc>
            </w:tr>
            <w:tr w:rsidR="00AC76D4" w:rsidRPr="00CD350B" w14:paraId="5A9E6253"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6B2D9D87"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0013D6D" w14:textId="77777777" w:rsidR="00AC76D4" w:rsidRPr="00CD350B" w:rsidRDefault="00AC76D4" w:rsidP="00AC76D4">
                  <w:pPr>
                    <w:rPr>
                      <w:bCs/>
                      <w:iCs/>
                      <w:lang w:val="lt-LT"/>
                    </w:rPr>
                  </w:pPr>
                  <w:r w:rsidRPr="00CD350B">
                    <w:rPr>
                      <w:bCs/>
                      <w:iCs/>
                      <w:lang w:val="lt-LT"/>
                    </w:rPr>
                    <w:t>Turi būti imersinių zondų rinkinys</w:t>
                  </w:r>
                </w:p>
              </w:tc>
            </w:tr>
            <w:tr w:rsidR="00AC76D4" w:rsidRPr="00CD350B" w14:paraId="2805D08E"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092F014B"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B514660" w14:textId="77777777" w:rsidR="00AC76D4" w:rsidRPr="00CD350B" w:rsidRDefault="00AC76D4" w:rsidP="00AC76D4">
                  <w:pPr>
                    <w:rPr>
                      <w:bCs/>
                      <w:iCs/>
                      <w:lang w:val="lt-LT"/>
                    </w:rPr>
                  </w:pPr>
                  <w:r w:rsidRPr="00CD350B">
                    <w:rPr>
                      <w:bCs/>
                      <w:iCs/>
                      <w:lang w:val="lt-LT"/>
                    </w:rPr>
                    <w:t>Dinamometrai ne mažiau kaip 2 vnt. ne mažesnio kaip 2N tamprumo</w:t>
                  </w:r>
                </w:p>
              </w:tc>
            </w:tr>
            <w:tr w:rsidR="00AC76D4" w:rsidRPr="00CD350B" w14:paraId="5607BF93"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021E9ED9"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BC09457" w14:textId="77777777" w:rsidR="00AC76D4" w:rsidRPr="00CD350B" w:rsidRDefault="00AC76D4" w:rsidP="00AC76D4">
                  <w:pPr>
                    <w:rPr>
                      <w:bCs/>
                      <w:iCs/>
                      <w:lang w:val="lt-LT"/>
                    </w:rPr>
                  </w:pPr>
                  <w:r w:rsidRPr="00CD350B">
                    <w:rPr>
                      <w:bCs/>
                      <w:iCs/>
                      <w:lang w:val="lt-LT"/>
                    </w:rPr>
                    <w:t>Spyruoklinės ritės ne mažiau kaip 1 vnt. ne mažesnis kaip 15 N/m tamprumas</w:t>
                  </w:r>
                </w:p>
              </w:tc>
            </w:tr>
            <w:tr w:rsidR="00AC76D4" w:rsidRPr="00CD350B" w14:paraId="3E886E8E"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024D3F73"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887D878" w14:textId="77777777" w:rsidR="00AC76D4" w:rsidRPr="00CD350B" w:rsidRDefault="00AC76D4" w:rsidP="00AC76D4">
                  <w:pPr>
                    <w:rPr>
                      <w:bCs/>
                      <w:iCs/>
                      <w:lang w:val="lt-LT"/>
                    </w:rPr>
                  </w:pPr>
                  <w:r w:rsidRPr="00CD350B">
                    <w:rPr>
                      <w:bCs/>
                      <w:iCs/>
                      <w:lang w:val="lt-LT"/>
                    </w:rPr>
                    <w:t>Spyruoklinės ritės tamprumas ne mažiau kaip 1 vnt. ne mažesnis kaip 3 N/m</w:t>
                  </w:r>
                </w:p>
              </w:tc>
            </w:tr>
            <w:tr w:rsidR="00AC76D4" w:rsidRPr="00CD350B" w14:paraId="0205ECD4"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13060AD7"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DA97FE" w14:textId="77777777" w:rsidR="00AC76D4" w:rsidRPr="00CD350B" w:rsidRDefault="00AC76D4" w:rsidP="00AC76D4">
                  <w:pPr>
                    <w:rPr>
                      <w:bCs/>
                      <w:iCs/>
                      <w:lang w:val="lt-LT"/>
                    </w:rPr>
                  </w:pPr>
                  <w:r w:rsidRPr="00CD350B">
                    <w:rPr>
                      <w:bCs/>
                      <w:iCs/>
                      <w:lang w:val="lt-LT"/>
                    </w:rPr>
                    <w:t>Švirkštas plastikinis arba lygiavertis ne mažesnis kaip 20 ml</w:t>
                  </w:r>
                </w:p>
              </w:tc>
            </w:tr>
            <w:tr w:rsidR="00AC76D4" w:rsidRPr="00CD350B" w14:paraId="092DDFA4" w14:textId="77777777" w:rsidTr="00AC76D4">
              <w:trPr>
                <w:trHeight w:val="129"/>
                <w:tblHeader/>
              </w:trPr>
              <w:tc>
                <w:tcPr>
                  <w:tcW w:w="1142" w:type="dxa"/>
                  <w:tcBorders>
                    <w:top w:val="single" w:sz="4" w:space="0" w:color="auto"/>
                    <w:left w:val="single" w:sz="4" w:space="0" w:color="auto"/>
                    <w:bottom w:val="single" w:sz="4" w:space="0" w:color="auto"/>
                    <w:right w:val="single" w:sz="4" w:space="0" w:color="auto"/>
                  </w:tcBorders>
                </w:tcPr>
                <w:p w14:paraId="385B36AA"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E4CF3B3" w14:textId="77777777" w:rsidR="00AC76D4" w:rsidRPr="00CD350B" w:rsidRDefault="00AC76D4" w:rsidP="00AC76D4">
                  <w:pPr>
                    <w:rPr>
                      <w:bCs/>
                      <w:iCs/>
                      <w:lang w:val="lt-LT"/>
                    </w:rPr>
                  </w:pPr>
                  <w:r w:rsidRPr="00CD350B">
                    <w:rPr>
                      <w:bCs/>
                      <w:iCs/>
                      <w:lang w:val="lt-LT"/>
                    </w:rPr>
                    <w:t>Įdėklas/rūšiavimo forma su išlietais intarpais, skirtais sudėti į savo vietas kiekvieną komponentą</w:t>
                  </w:r>
                </w:p>
              </w:tc>
            </w:tr>
            <w:tr w:rsidR="00AC76D4" w:rsidRPr="00CD350B" w14:paraId="5815D830" w14:textId="77777777" w:rsidTr="00A04155">
              <w:trPr>
                <w:trHeight w:val="129"/>
                <w:tblHeader/>
              </w:trPr>
              <w:tc>
                <w:tcPr>
                  <w:tcW w:w="1142" w:type="dxa"/>
                  <w:tcBorders>
                    <w:top w:val="single" w:sz="4" w:space="0" w:color="auto"/>
                    <w:left w:val="single" w:sz="4" w:space="0" w:color="auto"/>
                    <w:bottom w:val="single" w:sz="4" w:space="0" w:color="auto"/>
                    <w:right w:val="single" w:sz="4" w:space="0" w:color="auto"/>
                  </w:tcBorders>
                </w:tcPr>
                <w:p w14:paraId="3FE9403D" w14:textId="77777777" w:rsidR="00AC76D4" w:rsidRPr="00CD350B" w:rsidRDefault="00AC76D4" w:rsidP="00AC76D4">
                  <w:pPr>
                    <w:pStyle w:val="Sraopastraipa"/>
                    <w:numPr>
                      <w:ilvl w:val="0"/>
                      <w:numId w:val="6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2523DB2" w14:textId="77777777" w:rsidR="00AC76D4" w:rsidRPr="00CD350B" w:rsidRDefault="00AC76D4" w:rsidP="00AC76D4">
                  <w:pPr>
                    <w:rPr>
                      <w:bCs/>
                      <w:iCs/>
                      <w:lang w:val="lt-LT"/>
                    </w:rPr>
                  </w:pPr>
                  <w:r w:rsidRPr="00CD350B">
                    <w:rPr>
                      <w:bCs/>
                      <w:iCs/>
                      <w:lang w:val="lt-LT"/>
                    </w:rPr>
                    <w:t>Turi būti dėžutė skirta priemonių su įdėklu sudėjimui</w:t>
                  </w:r>
                </w:p>
              </w:tc>
            </w:tr>
            <w:tr w:rsidR="00AC76D4" w:rsidRPr="00CD350B" w14:paraId="0E746302"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9139376" w14:textId="362203DD" w:rsidR="00AC76D4" w:rsidRPr="00CD350B" w:rsidRDefault="00AC76D4" w:rsidP="00AC76D4">
                  <w:pPr>
                    <w:rPr>
                      <w:b/>
                      <w:lang w:val="lt-LT"/>
                    </w:rPr>
                  </w:pPr>
                  <w:r w:rsidRPr="00CD350B">
                    <w:rPr>
                      <w:b/>
                      <w:lang w:val="lt-LT"/>
                    </w:rPr>
                    <w:t>20.</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F0CF087" w14:textId="77777777" w:rsidR="00AC76D4" w:rsidRPr="00CD350B" w:rsidRDefault="00AC76D4" w:rsidP="00AC76D4">
                  <w:pPr>
                    <w:rPr>
                      <w:b/>
                      <w:lang w:val="lt-LT"/>
                    </w:rPr>
                  </w:pPr>
                  <w:r w:rsidRPr="00CD350B">
                    <w:rPr>
                      <w:b/>
                      <w:lang w:val="lt-LT"/>
                    </w:rPr>
                    <w:t xml:space="preserve">Turi būti pagalbinių medžiagų ir montavimo priemonių rinkinys </w:t>
                  </w:r>
                </w:p>
              </w:tc>
            </w:tr>
            <w:tr w:rsidR="00AC76D4" w:rsidRPr="00CD350B" w14:paraId="102FEAF7" w14:textId="77777777" w:rsidTr="00AC76D4">
              <w:trPr>
                <w:trHeight w:val="149"/>
                <w:tblHeader/>
              </w:trPr>
              <w:tc>
                <w:tcPr>
                  <w:tcW w:w="1142" w:type="dxa"/>
                  <w:tcBorders>
                    <w:top w:val="single" w:sz="4" w:space="0" w:color="auto"/>
                    <w:left w:val="single" w:sz="4" w:space="0" w:color="auto"/>
                    <w:bottom w:val="single" w:sz="4" w:space="0" w:color="auto"/>
                    <w:right w:val="single" w:sz="4" w:space="0" w:color="auto"/>
                  </w:tcBorders>
                </w:tcPr>
                <w:p w14:paraId="7519A49B" w14:textId="77777777" w:rsidR="00AC76D4" w:rsidRPr="00CD350B" w:rsidRDefault="00AC76D4" w:rsidP="00AC76D4">
                  <w:pPr>
                    <w:pStyle w:val="Sraopastraipa"/>
                    <w:numPr>
                      <w:ilvl w:val="0"/>
                      <w:numId w:val="6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3CCBB07" w14:textId="77777777" w:rsidR="00AC76D4" w:rsidRPr="00CD350B" w:rsidRDefault="00AC76D4" w:rsidP="00AC76D4">
                  <w:pPr>
                    <w:rPr>
                      <w:bCs/>
                      <w:iCs/>
                      <w:lang w:val="lt-LT"/>
                    </w:rPr>
                  </w:pPr>
                  <w:r w:rsidRPr="00CD350B">
                    <w:rPr>
                      <w:bCs/>
                      <w:iCs/>
                      <w:lang w:val="lt-LT"/>
                    </w:rPr>
                    <w:t>Stovo laikančios konstrukcijos ne mažiau kaip 2 vnt. ne trumpesni kaip 300 mm</w:t>
                  </w:r>
                </w:p>
              </w:tc>
            </w:tr>
            <w:tr w:rsidR="00AC76D4" w:rsidRPr="00CD350B" w14:paraId="21B79ACE"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1955BD1B" w14:textId="77777777" w:rsidR="00AC76D4" w:rsidRPr="00CD350B" w:rsidRDefault="00AC76D4" w:rsidP="00AC76D4">
                  <w:pPr>
                    <w:pStyle w:val="Sraopastraipa"/>
                    <w:numPr>
                      <w:ilvl w:val="0"/>
                      <w:numId w:val="6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9447134" w14:textId="77777777" w:rsidR="00AC76D4" w:rsidRPr="00CD350B" w:rsidRDefault="00AC76D4" w:rsidP="00AC76D4">
                  <w:pPr>
                    <w:rPr>
                      <w:bCs/>
                      <w:iCs/>
                      <w:lang w:val="lt-LT"/>
                    </w:rPr>
                  </w:pPr>
                  <w:r w:rsidRPr="00CD350B">
                    <w:rPr>
                      <w:bCs/>
                      <w:iCs/>
                      <w:lang w:val="lt-LT"/>
                    </w:rPr>
                    <w:t>Turi būti stalo spaustukas</w:t>
                  </w:r>
                </w:p>
              </w:tc>
            </w:tr>
            <w:tr w:rsidR="00AC76D4" w:rsidRPr="00CD350B" w14:paraId="5186EE35" w14:textId="77777777" w:rsidTr="00AC76D4">
              <w:trPr>
                <w:trHeight w:val="143"/>
                <w:tblHeader/>
              </w:trPr>
              <w:tc>
                <w:tcPr>
                  <w:tcW w:w="1142" w:type="dxa"/>
                  <w:tcBorders>
                    <w:top w:val="single" w:sz="4" w:space="0" w:color="auto"/>
                    <w:left w:val="single" w:sz="4" w:space="0" w:color="auto"/>
                    <w:bottom w:val="single" w:sz="4" w:space="0" w:color="auto"/>
                    <w:right w:val="single" w:sz="4" w:space="0" w:color="auto"/>
                  </w:tcBorders>
                </w:tcPr>
                <w:p w14:paraId="1BBA8C2F" w14:textId="77777777" w:rsidR="00AC76D4" w:rsidRPr="00CD350B" w:rsidRDefault="00AC76D4" w:rsidP="00AC76D4">
                  <w:pPr>
                    <w:pStyle w:val="Sraopastraipa"/>
                    <w:numPr>
                      <w:ilvl w:val="0"/>
                      <w:numId w:val="6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EA09527" w14:textId="77777777" w:rsidR="00AC76D4" w:rsidRPr="00CD350B" w:rsidRDefault="00AC76D4" w:rsidP="00AC76D4">
                  <w:pPr>
                    <w:rPr>
                      <w:bCs/>
                      <w:iCs/>
                      <w:lang w:val="lt-LT"/>
                    </w:rPr>
                  </w:pPr>
                  <w:r w:rsidRPr="00CD350B">
                    <w:rPr>
                      <w:bCs/>
                      <w:iCs/>
                      <w:lang w:val="lt-LT"/>
                    </w:rPr>
                    <w:t>Strypai ne mažiau kaip 2 vnt. ne mažesni kaip 250x10 mm</w:t>
                  </w:r>
                </w:p>
              </w:tc>
            </w:tr>
            <w:tr w:rsidR="00AC76D4" w:rsidRPr="00CD350B" w14:paraId="7284A43E"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406D3674" w14:textId="77777777" w:rsidR="00AC76D4" w:rsidRPr="00CD350B" w:rsidRDefault="00AC76D4" w:rsidP="00AC76D4">
                  <w:pPr>
                    <w:pStyle w:val="Sraopastraipa"/>
                    <w:numPr>
                      <w:ilvl w:val="0"/>
                      <w:numId w:val="6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8CED9C1" w14:textId="77777777" w:rsidR="00AC76D4" w:rsidRPr="00CD350B" w:rsidRDefault="00AC76D4" w:rsidP="00AC76D4">
                  <w:pPr>
                    <w:rPr>
                      <w:bCs/>
                      <w:iCs/>
                      <w:lang w:val="lt-LT"/>
                    </w:rPr>
                  </w:pPr>
                  <w:r w:rsidRPr="00CD350B">
                    <w:rPr>
                      <w:bCs/>
                      <w:iCs/>
                      <w:lang w:val="lt-LT"/>
                    </w:rPr>
                    <w:t>Turi būti dinamometro laikiklis</w:t>
                  </w:r>
                </w:p>
              </w:tc>
            </w:tr>
            <w:tr w:rsidR="00AC76D4" w:rsidRPr="00CD350B" w14:paraId="6BEB7B3F"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659DC446" w14:textId="77777777" w:rsidR="00AC76D4" w:rsidRPr="00CD350B" w:rsidRDefault="00AC76D4" w:rsidP="00AC76D4">
                  <w:pPr>
                    <w:pStyle w:val="Sraopastraipa"/>
                    <w:numPr>
                      <w:ilvl w:val="0"/>
                      <w:numId w:val="6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7FA50B" w14:textId="77777777" w:rsidR="00AC76D4" w:rsidRPr="00CD350B" w:rsidRDefault="00AC76D4" w:rsidP="00AC76D4">
                  <w:pPr>
                    <w:rPr>
                      <w:bCs/>
                      <w:iCs/>
                      <w:lang w:val="lt-LT"/>
                    </w:rPr>
                  </w:pPr>
                  <w:r w:rsidRPr="00CD350B">
                    <w:rPr>
                      <w:bCs/>
                      <w:iCs/>
                      <w:lang w:val="lt-LT"/>
                    </w:rPr>
                    <w:t>Turi būti žirklės</w:t>
                  </w:r>
                </w:p>
              </w:tc>
            </w:tr>
            <w:tr w:rsidR="00AC76D4" w:rsidRPr="00CD350B" w14:paraId="114EDF9F"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43E42196" w14:textId="77777777" w:rsidR="00AC76D4" w:rsidRPr="00CD350B" w:rsidRDefault="00AC76D4" w:rsidP="00AC76D4">
                  <w:pPr>
                    <w:pStyle w:val="Sraopastraipa"/>
                    <w:numPr>
                      <w:ilvl w:val="0"/>
                      <w:numId w:val="6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1E96185" w14:textId="77777777" w:rsidR="00AC76D4" w:rsidRPr="00CD350B" w:rsidRDefault="00AC76D4" w:rsidP="00AC76D4">
                  <w:pPr>
                    <w:rPr>
                      <w:bCs/>
                      <w:iCs/>
                      <w:lang w:val="lt-LT"/>
                    </w:rPr>
                  </w:pPr>
                  <w:r w:rsidRPr="00CD350B">
                    <w:rPr>
                      <w:bCs/>
                      <w:iCs/>
                      <w:lang w:val="lt-LT"/>
                    </w:rPr>
                    <w:t>Įdėklas su išlietais intarpais, skirtais sudėti į savo vietas kiekvieną komponentą</w:t>
                  </w:r>
                </w:p>
              </w:tc>
            </w:tr>
            <w:tr w:rsidR="00AC76D4" w:rsidRPr="00CD350B" w14:paraId="145E9FCC" w14:textId="77777777" w:rsidTr="00AC76D4">
              <w:trPr>
                <w:trHeight w:val="70"/>
                <w:tblHeader/>
              </w:trPr>
              <w:tc>
                <w:tcPr>
                  <w:tcW w:w="1142" w:type="dxa"/>
                  <w:tcBorders>
                    <w:top w:val="single" w:sz="4" w:space="0" w:color="auto"/>
                    <w:left w:val="single" w:sz="4" w:space="0" w:color="auto"/>
                    <w:bottom w:val="single" w:sz="4" w:space="0" w:color="auto"/>
                    <w:right w:val="single" w:sz="4" w:space="0" w:color="auto"/>
                  </w:tcBorders>
                </w:tcPr>
                <w:p w14:paraId="19E581FF" w14:textId="77777777" w:rsidR="00AC76D4" w:rsidRPr="00CD350B" w:rsidRDefault="00AC76D4" w:rsidP="00AC76D4">
                  <w:pPr>
                    <w:pStyle w:val="Sraopastraipa"/>
                    <w:numPr>
                      <w:ilvl w:val="0"/>
                      <w:numId w:val="6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4B8E610" w14:textId="77777777" w:rsidR="00AC76D4" w:rsidRPr="00CD350B" w:rsidRDefault="00AC76D4" w:rsidP="00AC76D4">
                  <w:pPr>
                    <w:rPr>
                      <w:bCs/>
                      <w:iCs/>
                      <w:lang w:val="lt-LT"/>
                    </w:rPr>
                  </w:pPr>
                  <w:r w:rsidRPr="00CD350B">
                    <w:rPr>
                      <w:bCs/>
                      <w:iCs/>
                      <w:lang w:val="lt-LT"/>
                    </w:rPr>
                    <w:t>Atraminis apvalus strypas ne mažesnis kaip 100 mm</w:t>
                  </w:r>
                </w:p>
              </w:tc>
            </w:tr>
            <w:tr w:rsidR="00AC76D4" w:rsidRPr="00CD350B" w14:paraId="3EE6FBC5"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0D25207E" w14:textId="77777777" w:rsidR="00AC76D4" w:rsidRPr="00CD350B" w:rsidRDefault="00AC76D4" w:rsidP="00AC76D4">
                  <w:pPr>
                    <w:pStyle w:val="Sraopastraipa"/>
                    <w:numPr>
                      <w:ilvl w:val="0"/>
                      <w:numId w:val="6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5C2AE8" w14:textId="77777777" w:rsidR="00AC76D4" w:rsidRPr="00CD350B" w:rsidRDefault="00AC76D4" w:rsidP="00AC76D4">
                  <w:pPr>
                    <w:rPr>
                      <w:bCs/>
                      <w:iCs/>
                      <w:lang w:val="lt-LT"/>
                    </w:rPr>
                  </w:pPr>
                  <w:r w:rsidRPr="00CD350B">
                    <w:rPr>
                      <w:bCs/>
                      <w:iCs/>
                      <w:lang w:val="lt-LT"/>
                    </w:rPr>
                    <w:t>Turi būti dėžutė skirta visų rinkinio komponentų laikymui</w:t>
                  </w:r>
                </w:p>
              </w:tc>
            </w:tr>
            <w:tr w:rsidR="00AC76D4" w:rsidRPr="00CD350B" w14:paraId="5E546F06"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3E558736" w14:textId="77777777" w:rsidR="00AC76D4" w:rsidRPr="00CD350B" w:rsidRDefault="00AC76D4" w:rsidP="00AC76D4">
                  <w:pPr>
                    <w:rPr>
                      <w:b/>
                      <w:lang w:val="lt-LT"/>
                    </w:rPr>
                  </w:pPr>
                  <w:r w:rsidRPr="00CD350B">
                    <w:rPr>
                      <w:b/>
                      <w:lang w:val="lt-LT"/>
                    </w:rPr>
                    <w:t>21.0</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23109DE" w14:textId="77777777" w:rsidR="00AC76D4" w:rsidRPr="00CD350B" w:rsidRDefault="00AC76D4" w:rsidP="00AC76D4">
                  <w:pPr>
                    <w:rPr>
                      <w:b/>
                      <w:iCs/>
                      <w:lang w:val="lt-LT"/>
                    </w:rPr>
                  </w:pPr>
                  <w:r w:rsidRPr="00CD350B">
                    <w:rPr>
                      <w:b/>
                      <w:iCs/>
                      <w:lang w:val="lt-LT"/>
                    </w:rPr>
                    <w:t>Eksperimentinis rinkinys temai „Kintamosios srovės technologijos“ - 12 kompl.</w:t>
                  </w:r>
                </w:p>
              </w:tc>
            </w:tr>
            <w:tr w:rsidR="00AC76D4" w:rsidRPr="00CD350B" w14:paraId="3F6657ED"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07958FD9"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FBC21B8" w14:textId="77777777" w:rsidR="00AC76D4" w:rsidRPr="00CD350B" w:rsidRDefault="00AC76D4" w:rsidP="00AC76D4">
                  <w:pPr>
                    <w:rPr>
                      <w:bCs/>
                      <w:iCs/>
                      <w:lang w:val="lt-LT"/>
                    </w:rPr>
                  </w:pPr>
                  <w:r w:rsidRPr="00CD350B">
                    <w:rPr>
                      <w:bCs/>
                      <w:iCs/>
                      <w:lang w:val="lt-LT"/>
                    </w:rPr>
                    <w:t>Komponentai</w:t>
                  </w:r>
                </w:p>
              </w:tc>
            </w:tr>
            <w:tr w:rsidR="00AC76D4" w:rsidRPr="00CD350B" w14:paraId="5754C3F6"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5447EEE5"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6A4B230" w14:textId="77777777" w:rsidR="00AC76D4" w:rsidRPr="00CD350B" w:rsidRDefault="00AC76D4" w:rsidP="00AC76D4">
                  <w:pPr>
                    <w:rPr>
                      <w:bCs/>
                      <w:iCs/>
                      <w:lang w:val="lt-LT"/>
                    </w:rPr>
                  </w:pPr>
                  <w:r w:rsidRPr="00CD350B">
                    <w:rPr>
                      <w:bCs/>
                      <w:iCs/>
                      <w:lang w:val="lt-LT"/>
                    </w:rPr>
                    <w:t>Integruotas fotorezistorius ne mažiau kaip 1 vnt.</w:t>
                  </w:r>
                </w:p>
              </w:tc>
            </w:tr>
            <w:tr w:rsidR="00AC76D4" w:rsidRPr="00CD350B" w14:paraId="7C66A5BA"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69EE9D1D"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20E5F32" w14:textId="77777777" w:rsidR="00AC76D4" w:rsidRPr="00CD350B" w:rsidRDefault="00AC76D4" w:rsidP="00AC76D4">
                  <w:pPr>
                    <w:rPr>
                      <w:bCs/>
                      <w:iCs/>
                      <w:lang w:val="lt-LT"/>
                    </w:rPr>
                  </w:pPr>
                  <w:r w:rsidRPr="00CD350B">
                    <w:rPr>
                      <w:bCs/>
                      <w:iCs/>
                      <w:lang w:val="lt-LT"/>
                    </w:rPr>
                    <w:t>Integruotas termistorius ne mažiau kaip 1 vnt.</w:t>
                  </w:r>
                </w:p>
              </w:tc>
            </w:tr>
            <w:tr w:rsidR="00AC76D4" w:rsidRPr="00CD350B" w14:paraId="079B02C1"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08F0C2FE"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753C67" w14:textId="77777777" w:rsidR="00AC76D4" w:rsidRPr="00CD350B" w:rsidRDefault="00AC76D4" w:rsidP="00AC76D4">
                  <w:pPr>
                    <w:rPr>
                      <w:bCs/>
                      <w:iCs/>
                      <w:lang w:val="lt-LT"/>
                    </w:rPr>
                  </w:pPr>
                  <w:r w:rsidRPr="00CD350B">
                    <w:rPr>
                      <w:bCs/>
                      <w:iCs/>
                      <w:lang w:val="lt-LT"/>
                    </w:rPr>
                    <w:t>Integruota relė ne mažiau kaip 1 vnt.</w:t>
                  </w:r>
                </w:p>
              </w:tc>
            </w:tr>
            <w:tr w:rsidR="00AC76D4" w:rsidRPr="00CD350B" w14:paraId="1394D3CF"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60C55697"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D97CCB4" w14:textId="77777777" w:rsidR="00AC76D4" w:rsidRPr="00CD350B" w:rsidRDefault="00AC76D4" w:rsidP="00AC76D4">
                  <w:pPr>
                    <w:rPr>
                      <w:bCs/>
                      <w:iCs/>
                      <w:lang w:val="lt-LT"/>
                    </w:rPr>
                  </w:pPr>
                  <w:r w:rsidRPr="00CD350B">
                    <w:rPr>
                      <w:bCs/>
                      <w:iCs/>
                      <w:lang w:val="lt-LT"/>
                    </w:rPr>
                    <w:t>Skirtingi varžų elementai ne mažiau kaip 5 vnt.</w:t>
                  </w:r>
                </w:p>
              </w:tc>
            </w:tr>
            <w:tr w:rsidR="00AC76D4" w:rsidRPr="00CD350B" w14:paraId="4D82558A"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4F8E6B70"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5BC8D38" w14:textId="77777777" w:rsidR="00AC76D4" w:rsidRPr="00CD350B" w:rsidRDefault="00AC76D4" w:rsidP="00AC76D4">
                  <w:pPr>
                    <w:rPr>
                      <w:bCs/>
                      <w:iCs/>
                      <w:lang w:val="lt-LT"/>
                    </w:rPr>
                  </w:pPr>
                  <w:r w:rsidRPr="00CD350B">
                    <w:rPr>
                      <w:bCs/>
                      <w:iCs/>
                      <w:lang w:val="lt-LT"/>
                    </w:rPr>
                    <w:t>Integruota varža I 100(±20) Ω</w:t>
                  </w:r>
                </w:p>
              </w:tc>
            </w:tr>
            <w:tr w:rsidR="00AC76D4" w:rsidRPr="00CD350B" w14:paraId="6DBA9C79"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1C1871D1"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D31ADE" w14:textId="77777777" w:rsidR="00AC76D4" w:rsidRPr="00CD350B" w:rsidRDefault="00AC76D4" w:rsidP="00AC76D4">
                  <w:pPr>
                    <w:rPr>
                      <w:bCs/>
                      <w:iCs/>
                      <w:lang w:val="lt-LT"/>
                    </w:rPr>
                  </w:pPr>
                  <w:r w:rsidRPr="00CD350B">
                    <w:rPr>
                      <w:bCs/>
                      <w:iCs/>
                      <w:lang w:val="lt-LT"/>
                    </w:rPr>
                    <w:t>Integruota varža II 200(±20) Ω</w:t>
                  </w:r>
                </w:p>
              </w:tc>
            </w:tr>
            <w:tr w:rsidR="00AC76D4" w:rsidRPr="00CD350B" w14:paraId="2CB6203F"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2B11C877"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445678" w14:textId="77777777" w:rsidR="00AC76D4" w:rsidRPr="00CD350B" w:rsidRDefault="00AC76D4" w:rsidP="00AC76D4">
                  <w:pPr>
                    <w:rPr>
                      <w:bCs/>
                      <w:iCs/>
                      <w:lang w:val="lt-LT"/>
                    </w:rPr>
                  </w:pPr>
                  <w:r w:rsidRPr="00CD350B">
                    <w:rPr>
                      <w:bCs/>
                      <w:iCs/>
                      <w:lang w:val="lt-LT"/>
                    </w:rPr>
                    <w:t>Integruota varža III 450(±20) Ω</w:t>
                  </w:r>
                </w:p>
              </w:tc>
            </w:tr>
            <w:tr w:rsidR="00AC76D4" w:rsidRPr="00CD350B" w14:paraId="6160E770"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61FFE4E1"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0FC7D55" w14:textId="77777777" w:rsidR="00AC76D4" w:rsidRPr="00CD350B" w:rsidRDefault="00AC76D4" w:rsidP="00AC76D4">
                  <w:pPr>
                    <w:rPr>
                      <w:bCs/>
                      <w:iCs/>
                      <w:lang w:val="lt-LT"/>
                    </w:rPr>
                  </w:pPr>
                  <w:r w:rsidRPr="00CD350B">
                    <w:rPr>
                      <w:bCs/>
                      <w:iCs/>
                      <w:lang w:val="lt-LT"/>
                    </w:rPr>
                    <w:t>Integruota varža IV 650(±30) Ω</w:t>
                  </w:r>
                </w:p>
              </w:tc>
            </w:tr>
            <w:tr w:rsidR="00AC76D4" w:rsidRPr="00CD350B" w14:paraId="3CEC7880"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5D9BB16A"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8F227C5" w14:textId="77777777" w:rsidR="00AC76D4" w:rsidRPr="00CD350B" w:rsidRDefault="00AC76D4" w:rsidP="00AC76D4">
                  <w:pPr>
                    <w:rPr>
                      <w:bCs/>
                      <w:iCs/>
                      <w:lang w:val="lt-LT"/>
                    </w:rPr>
                  </w:pPr>
                  <w:r w:rsidRPr="00CD350B">
                    <w:rPr>
                      <w:bCs/>
                      <w:iCs/>
                      <w:lang w:val="lt-LT"/>
                    </w:rPr>
                    <w:t>Integruota varža V 1(±0.2) kΩ</w:t>
                  </w:r>
                </w:p>
              </w:tc>
            </w:tr>
            <w:tr w:rsidR="00AC76D4" w:rsidRPr="00CD350B" w14:paraId="32664F2C"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56D7885C"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59724AA" w14:textId="77777777" w:rsidR="00AC76D4" w:rsidRPr="00CD350B" w:rsidRDefault="00AC76D4" w:rsidP="00AC76D4">
                  <w:pPr>
                    <w:rPr>
                      <w:bCs/>
                      <w:iCs/>
                      <w:lang w:val="lt-LT"/>
                    </w:rPr>
                  </w:pPr>
                  <w:r w:rsidRPr="00CD350B">
                    <w:rPr>
                      <w:bCs/>
                      <w:iCs/>
                      <w:lang w:val="lt-LT"/>
                    </w:rPr>
                    <w:t>Integruota varža VI  4.5(±.2) kΩ</w:t>
                  </w:r>
                </w:p>
              </w:tc>
            </w:tr>
            <w:tr w:rsidR="00AC76D4" w:rsidRPr="00CD350B" w14:paraId="2F09A77D"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19F8146B"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D3400A5" w14:textId="77777777" w:rsidR="00AC76D4" w:rsidRPr="00CD350B" w:rsidRDefault="00AC76D4" w:rsidP="00AC76D4">
                  <w:pPr>
                    <w:rPr>
                      <w:bCs/>
                      <w:iCs/>
                      <w:lang w:val="lt-LT"/>
                    </w:rPr>
                  </w:pPr>
                  <w:r w:rsidRPr="00CD350B">
                    <w:rPr>
                      <w:bCs/>
                      <w:iCs/>
                      <w:lang w:val="lt-LT"/>
                    </w:rPr>
                    <w:t>Integruota varža VII 10(±2) kΩ</w:t>
                  </w:r>
                </w:p>
              </w:tc>
            </w:tr>
            <w:tr w:rsidR="00AC76D4" w:rsidRPr="00CD350B" w14:paraId="4E0FC3D5"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206B2F51"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B030626" w14:textId="77777777" w:rsidR="00AC76D4" w:rsidRPr="00CD350B" w:rsidRDefault="00AC76D4" w:rsidP="00AC76D4">
                  <w:pPr>
                    <w:rPr>
                      <w:bCs/>
                      <w:iCs/>
                      <w:lang w:val="lt-LT"/>
                    </w:rPr>
                  </w:pPr>
                  <w:r w:rsidRPr="00CD350B">
                    <w:rPr>
                      <w:bCs/>
                      <w:iCs/>
                      <w:lang w:val="lt-LT"/>
                    </w:rPr>
                    <w:t>Integruota varža VIII 30(±3) kΩ</w:t>
                  </w:r>
                </w:p>
              </w:tc>
            </w:tr>
            <w:tr w:rsidR="00AC76D4" w:rsidRPr="00CD350B" w14:paraId="250E5F67"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4DD8AF06"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CBF618F" w14:textId="77777777" w:rsidR="00AC76D4" w:rsidRPr="00CD350B" w:rsidRDefault="00AC76D4" w:rsidP="00AC76D4">
                  <w:pPr>
                    <w:rPr>
                      <w:bCs/>
                      <w:iCs/>
                      <w:lang w:val="lt-LT"/>
                    </w:rPr>
                  </w:pPr>
                  <w:r w:rsidRPr="00CD350B">
                    <w:rPr>
                      <w:bCs/>
                      <w:iCs/>
                      <w:lang w:val="lt-LT"/>
                    </w:rPr>
                    <w:t>Integruota varža IX 100(±2) kΩ</w:t>
                  </w:r>
                </w:p>
              </w:tc>
            </w:tr>
            <w:tr w:rsidR="00AC76D4" w:rsidRPr="00CD350B" w14:paraId="63F14E5D"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336EAB97"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7B98A09" w14:textId="77777777" w:rsidR="00AC76D4" w:rsidRPr="00CD350B" w:rsidRDefault="00AC76D4" w:rsidP="00AC76D4">
                  <w:pPr>
                    <w:rPr>
                      <w:bCs/>
                      <w:iCs/>
                      <w:lang w:val="lt-LT"/>
                    </w:rPr>
                  </w:pPr>
                  <w:r w:rsidRPr="00CD350B">
                    <w:rPr>
                      <w:bCs/>
                      <w:iCs/>
                      <w:lang w:val="lt-LT"/>
                    </w:rPr>
                    <w:t>Pirmo įtampos šaltinio įtampa nuo 0 V iki ne mažiau kaip 12 V</w:t>
                  </w:r>
                </w:p>
              </w:tc>
            </w:tr>
            <w:tr w:rsidR="00AC76D4" w:rsidRPr="00CD350B" w14:paraId="21A192E6"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3B58307C"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148D1B3" w14:textId="77777777" w:rsidR="00AC76D4" w:rsidRPr="00CD350B" w:rsidRDefault="00AC76D4" w:rsidP="00AC76D4">
                  <w:pPr>
                    <w:rPr>
                      <w:bCs/>
                      <w:iCs/>
                      <w:lang w:val="lt-LT"/>
                    </w:rPr>
                  </w:pPr>
                  <w:r w:rsidRPr="00CD350B">
                    <w:rPr>
                      <w:bCs/>
                      <w:iCs/>
                      <w:lang w:val="lt-LT"/>
                    </w:rPr>
                    <w:t>Antro įtampos šaltinio minusinė „-“įtampa ne mažiau kaip 5 V</w:t>
                  </w:r>
                </w:p>
              </w:tc>
            </w:tr>
            <w:tr w:rsidR="00AC76D4" w:rsidRPr="00CD350B" w14:paraId="45CB8A14"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4E8D5759"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F5CCA59" w14:textId="77777777" w:rsidR="00AC76D4" w:rsidRPr="00CD350B" w:rsidRDefault="00AC76D4" w:rsidP="00AC76D4">
                  <w:pPr>
                    <w:rPr>
                      <w:bCs/>
                      <w:iCs/>
                      <w:lang w:val="lt-LT"/>
                    </w:rPr>
                  </w:pPr>
                  <w:r w:rsidRPr="00CD350B">
                    <w:rPr>
                      <w:bCs/>
                      <w:iCs/>
                      <w:lang w:val="lt-LT"/>
                    </w:rPr>
                    <w:t>Integruotos lempos ne mažiau kaip 2 vnt.</w:t>
                  </w:r>
                </w:p>
              </w:tc>
            </w:tr>
            <w:tr w:rsidR="00AC76D4" w:rsidRPr="00CD350B" w14:paraId="636BA08F"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2C7D01A0"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2B4213A" w14:textId="77777777" w:rsidR="00AC76D4" w:rsidRPr="00CD350B" w:rsidRDefault="00AC76D4" w:rsidP="00AC76D4">
                  <w:pPr>
                    <w:rPr>
                      <w:bCs/>
                      <w:iCs/>
                      <w:lang w:val="lt-LT"/>
                    </w:rPr>
                  </w:pPr>
                  <w:r w:rsidRPr="00CD350B">
                    <w:rPr>
                      <w:bCs/>
                      <w:iCs/>
                      <w:lang w:val="lt-LT"/>
                    </w:rPr>
                    <w:t>Integruotas tranzistorius NPN arba lygiavertis ne mažiau kaip 1 vnt.</w:t>
                  </w:r>
                </w:p>
              </w:tc>
            </w:tr>
            <w:tr w:rsidR="00AC76D4" w:rsidRPr="00CD350B" w14:paraId="7792FDDC"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32FB7CC5"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4EE5DD7" w14:textId="77777777" w:rsidR="00AC76D4" w:rsidRPr="00CD350B" w:rsidRDefault="00AC76D4" w:rsidP="00AC76D4">
                  <w:pPr>
                    <w:rPr>
                      <w:bCs/>
                      <w:iCs/>
                      <w:lang w:val="lt-LT"/>
                    </w:rPr>
                  </w:pPr>
                  <w:r w:rsidRPr="00CD350B">
                    <w:rPr>
                      <w:bCs/>
                      <w:iCs/>
                      <w:lang w:val="lt-LT"/>
                    </w:rPr>
                    <w:t>Integruotas potenciometras ne mažiau kaip 1 vnt.</w:t>
                  </w:r>
                </w:p>
              </w:tc>
            </w:tr>
            <w:tr w:rsidR="00AC76D4" w:rsidRPr="00CD350B" w14:paraId="23C1DA94"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5D21CB65"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484BFE0" w14:textId="77777777" w:rsidR="00AC76D4" w:rsidRPr="00CD350B" w:rsidRDefault="00AC76D4" w:rsidP="00AC76D4">
                  <w:pPr>
                    <w:rPr>
                      <w:bCs/>
                      <w:iCs/>
                      <w:lang w:val="lt-LT"/>
                    </w:rPr>
                  </w:pPr>
                  <w:r w:rsidRPr="00CD350B">
                    <w:rPr>
                      <w:bCs/>
                      <w:iCs/>
                      <w:lang w:val="lt-LT"/>
                    </w:rPr>
                    <w:t>Integruotas šviesos diodas ne mažiau kaip 1 vnt.</w:t>
                  </w:r>
                </w:p>
              </w:tc>
            </w:tr>
            <w:tr w:rsidR="00AC76D4" w:rsidRPr="00CD350B" w14:paraId="1D95EC22"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5EEB3050"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FA95103" w14:textId="77777777" w:rsidR="00AC76D4" w:rsidRPr="00CD350B" w:rsidRDefault="00AC76D4" w:rsidP="00AC76D4">
                  <w:pPr>
                    <w:rPr>
                      <w:bCs/>
                      <w:iCs/>
                      <w:lang w:val="lt-LT"/>
                    </w:rPr>
                  </w:pPr>
                  <w:r w:rsidRPr="00CD350B">
                    <w:rPr>
                      <w:bCs/>
                      <w:iCs/>
                      <w:lang w:val="lt-LT"/>
                    </w:rPr>
                    <w:t>Integruoti perjungiami mygtukai ne mažiau kaip 2 vnt.</w:t>
                  </w:r>
                </w:p>
              </w:tc>
            </w:tr>
            <w:tr w:rsidR="00AC76D4" w:rsidRPr="00CD350B" w14:paraId="5A861EFE"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1B909A90"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586415C" w14:textId="77777777" w:rsidR="00AC76D4" w:rsidRPr="00CD350B" w:rsidRDefault="00AC76D4" w:rsidP="00AC76D4">
                  <w:pPr>
                    <w:rPr>
                      <w:bCs/>
                      <w:iCs/>
                      <w:lang w:val="lt-LT"/>
                    </w:rPr>
                  </w:pPr>
                  <w:r w:rsidRPr="00CD350B">
                    <w:rPr>
                      <w:bCs/>
                      <w:iCs/>
                      <w:lang w:val="lt-LT"/>
                    </w:rPr>
                    <w:t>Integruoti elektrolitiniai kondensatoriai ne mažiau kaip 2 vnt.</w:t>
                  </w:r>
                </w:p>
              </w:tc>
            </w:tr>
            <w:tr w:rsidR="00AC76D4" w:rsidRPr="00CD350B" w14:paraId="5FDEBAE1"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665FD56E"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58BD107" w14:textId="77777777" w:rsidR="00AC76D4" w:rsidRPr="00CD350B" w:rsidRDefault="00AC76D4" w:rsidP="00AC76D4">
                  <w:pPr>
                    <w:rPr>
                      <w:bCs/>
                      <w:iCs/>
                      <w:lang w:val="lt-LT"/>
                    </w:rPr>
                  </w:pPr>
                  <w:r w:rsidRPr="00CD350B">
                    <w:rPr>
                      <w:bCs/>
                      <w:iCs/>
                      <w:lang w:val="lt-LT"/>
                    </w:rPr>
                    <w:t>Kondensatorių talpa ne mažiau kaip 100 µF</w:t>
                  </w:r>
                </w:p>
              </w:tc>
            </w:tr>
            <w:tr w:rsidR="00AC76D4" w:rsidRPr="00CD350B" w14:paraId="65F77A5C"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7EB4328F"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2049C92" w14:textId="77777777" w:rsidR="00AC76D4" w:rsidRPr="00CD350B" w:rsidRDefault="00AC76D4" w:rsidP="00AC76D4">
                  <w:pPr>
                    <w:rPr>
                      <w:bCs/>
                      <w:iCs/>
                      <w:lang w:val="lt-LT"/>
                    </w:rPr>
                  </w:pPr>
                  <w:r w:rsidRPr="00CD350B">
                    <w:rPr>
                      <w:bCs/>
                      <w:iCs/>
                      <w:lang w:val="lt-LT"/>
                    </w:rPr>
                    <w:t>Mokiniai turi turėti galimybę išlituoti ir įlituoti komponentus</w:t>
                  </w:r>
                </w:p>
              </w:tc>
            </w:tr>
            <w:tr w:rsidR="00AC76D4" w:rsidRPr="00CD350B" w14:paraId="4D567AB7"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621DF5C9"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26AFC1C" w14:textId="77777777" w:rsidR="00AC76D4" w:rsidRPr="00CD350B" w:rsidRDefault="00AC76D4" w:rsidP="00AC76D4">
                  <w:pPr>
                    <w:rPr>
                      <w:bCs/>
                      <w:iCs/>
                      <w:lang w:val="lt-LT"/>
                    </w:rPr>
                  </w:pPr>
                  <w:r w:rsidRPr="00CD350B">
                    <w:rPr>
                      <w:bCs/>
                      <w:iCs/>
                      <w:lang w:val="lt-LT"/>
                    </w:rPr>
                    <w:t>Turi būti galimybė plokštę sujungti su matavimo sąsaja (komplekte neturi būti)</w:t>
                  </w:r>
                </w:p>
              </w:tc>
            </w:tr>
            <w:tr w:rsidR="00AC76D4" w:rsidRPr="00CD350B" w14:paraId="648B0C60" w14:textId="77777777" w:rsidTr="00AC76D4">
              <w:trPr>
                <w:trHeight w:val="58"/>
                <w:tblHeader/>
              </w:trPr>
              <w:tc>
                <w:tcPr>
                  <w:tcW w:w="1142" w:type="dxa"/>
                  <w:tcBorders>
                    <w:top w:val="single" w:sz="4" w:space="0" w:color="auto"/>
                    <w:left w:val="single" w:sz="4" w:space="0" w:color="auto"/>
                    <w:bottom w:val="single" w:sz="4" w:space="0" w:color="auto"/>
                    <w:right w:val="single" w:sz="4" w:space="0" w:color="auto"/>
                  </w:tcBorders>
                </w:tcPr>
                <w:p w14:paraId="09AE8F55"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8BD62FC" w14:textId="77777777" w:rsidR="00AC76D4" w:rsidRPr="00CD350B" w:rsidRDefault="00AC76D4" w:rsidP="00AC76D4">
                  <w:pPr>
                    <w:rPr>
                      <w:bCs/>
                      <w:iCs/>
                      <w:lang w:val="lt-LT"/>
                    </w:rPr>
                  </w:pPr>
                  <w:r w:rsidRPr="00CD350B">
                    <w:rPr>
                      <w:bCs/>
                      <w:iCs/>
                      <w:lang w:val="lt-LT"/>
                    </w:rPr>
                    <w:t>Turi būti galimybė išduoti įtampos signalus iš matavimų sąsajos į eksperimentinę plokštę</w:t>
                  </w:r>
                </w:p>
              </w:tc>
            </w:tr>
            <w:tr w:rsidR="00AC76D4" w:rsidRPr="00CD350B" w14:paraId="75A7D425" w14:textId="77777777" w:rsidTr="00A04155">
              <w:trPr>
                <w:trHeight w:val="58"/>
                <w:tblHeader/>
              </w:trPr>
              <w:tc>
                <w:tcPr>
                  <w:tcW w:w="1142" w:type="dxa"/>
                  <w:tcBorders>
                    <w:top w:val="single" w:sz="4" w:space="0" w:color="auto"/>
                    <w:left w:val="single" w:sz="4" w:space="0" w:color="auto"/>
                    <w:bottom w:val="single" w:sz="4" w:space="0" w:color="auto"/>
                    <w:right w:val="single" w:sz="4" w:space="0" w:color="auto"/>
                  </w:tcBorders>
                </w:tcPr>
                <w:p w14:paraId="4566ACDF" w14:textId="77777777" w:rsidR="00AC76D4" w:rsidRPr="00CD350B" w:rsidRDefault="00AC76D4" w:rsidP="00AC76D4">
                  <w:pPr>
                    <w:pStyle w:val="Sraopastraipa"/>
                    <w:numPr>
                      <w:ilvl w:val="0"/>
                      <w:numId w:val="6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F02B35E" w14:textId="77777777" w:rsidR="00AC76D4" w:rsidRPr="00CD350B" w:rsidRDefault="00AC76D4" w:rsidP="00AC76D4">
                  <w:pPr>
                    <w:rPr>
                      <w:bCs/>
                      <w:iCs/>
                      <w:lang w:val="lt-LT"/>
                    </w:rPr>
                  </w:pPr>
                  <w:r w:rsidRPr="00CD350B">
                    <w:rPr>
                      <w:bCs/>
                      <w:iCs/>
                      <w:lang w:val="lt-LT"/>
                    </w:rPr>
                    <w:t>Turi būti galimybė sujungus su matavimų sąsaja gauti parametrus į multimetrą ir oscilografą</w:t>
                  </w:r>
                </w:p>
              </w:tc>
            </w:tr>
            <w:tr w:rsidR="00AC76D4" w:rsidRPr="00CD350B" w14:paraId="4C56E820"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28275B8" w14:textId="77777777" w:rsidR="00AC76D4" w:rsidRPr="00CD350B" w:rsidRDefault="00AC76D4" w:rsidP="00AC76D4">
                  <w:pPr>
                    <w:rPr>
                      <w:b/>
                      <w:bCs/>
                      <w:lang w:val="lt-LT"/>
                    </w:rPr>
                  </w:pPr>
                  <w:r w:rsidRPr="00CD350B">
                    <w:rPr>
                      <w:b/>
                      <w:bCs/>
                      <w:lang w:val="lt-LT"/>
                    </w:rPr>
                    <w:t>21.1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21EAEB70" w14:textId="77777777" w:rsidR="00AC76D4" w:rsidRPr="00CD350B" w:rsidRDefault="00AC76D4" w:rsidP="00AC76D4">
                  <w:pPr>
                    <w:rPr>
                      <w:b/>
                      <w:bCs/>
                      <w:lang w:val="lt-LT"/>
                    </w:rPr>
                  </w:pPr>
                  <w:r w:rsidRPr="00CD350B">
                    <w:rPr>
                      <w:b/>
                      <w:bCs/>
                      <w:lang w:val="lt-LT"/>
                    </w:rPr>
                    <w:t xml:space="preserve">Turi būti matavimų sąsaja </w:t>
                  </w:r>
                </w:p>
              </w:tc>
            </w:tr>
            <w:tr w:rsidR="00AC76D4" w:rsidRPr="00CD350B" w14:paraId="667F766D" w14:textId="77777777" w:rsidTr="00AC76D4">
              <w:trPr>
                <w:trHeight w:val="161"/>
                <w:tblHeader/>
              </w:trPr>
              <w:tc>
                <w:tcPr>
                  <w:tcW w:w="1142" w:type="dxa"/>
                  <w:tcBorders>
                    <w:top w:val="single" w:sz="4" w:space="0" w:color="auto"/>
                    <w:left w:val="single" w:sz="4" w:space="0" w:color="auto"/>
                    <w:bottom w:val="single" w:sz="4" w:space="0" w:color="auto"/>
                    <w:right w:val="single" w:sz="4" w:space="0" w:color="auto"/>
                  </w:tcBorders>
                </w:tcPr>
                <w:p w14:paraId="7349F98C"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F754DC" w14:textId="77777777" w:rsidR="00AC76D4" w:rsidRPr="00CD350B" w:rsidRDefault="00AC76D4" w:rsidP="00AC76D4">
                  <w:pPr>
                    <w:rPr>
                      <w:lang w:val="lt-LT"/>
                    </w:rPr>
                  </w:pPr>
                  <w:r w:rsidRPr="00CD350B">
                    <w:rPr>
                      <w:lang w:val="lt-LT"/>
                    </w:rPr>
                    <w:t>Integruota sąsaja USB 1.1 arba lygiavertė</w:t>
                  </w:r>
                </w:p>
              </w:tc>
            </w:tr>
            <w:tr w:rsidR="00AC76D4" w:rsidRPr="00CD350B" w14:paraId="31A242B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2EF3333"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D8C122D" w14:textId="77777777" w:rsidR="00AC76D4" w:rsidRPr="00CD350B" w:rsidRDefault="00AC76D4" w:rsidP="00AC76D4">
                  <w:pPr>
                    <w:rPr>
                      <w:lang w:val="lt-LT"/>
                    </w:rPr>
                  </w:pPr>
                  <w:r w:rsidRPr="00CD350B">
                    <w:rPr>
                      <w:lang w:val="lt-LT"/>
                    </w:rPr>
                    <w:t>Turi būti integruota skaitmeninė sistema</w:t>
                  </w:r>
                </w:p>
              </w:tc>
            </w:tr>
            <w:tr w:rsidR="00AC76D4" w:rsidRPr="00CD350B" w14:paraId="6C43C86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8E5E50F"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69138FA" w14:textId="77777777" w:rsidR="00AC76D4" w:rsidRPr="00CD350B" w:rsidRDefault="00AC76D4" w:rsidP="00AC76D4">
                  <w:pPr>
                    <w:rPr>
                      <w:lang w:val="lt-LT"/>
                    </w:rPr>
                  </w:pPr>
                  <w:r w:rsidRPr="00CD350B">
                    <w:rPr>
                      <w:lang w:val="lt-LT"/>
                    </w:rPr>
                    <w:t>Skaitmeninė sistemoje integruoti ne mažiau kaip 5 vnt. skaitmeniniai išėjimo kanalai po 2 jungtis kanalui</w:t>
                  </w:r>
                </w:p>
              </w:tc>
            </w:tr>
            <w:tr w:rsidR="00AC76D4" w:rsidRPr="00CD350B" w14:paraId="34F924B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F6CF63B"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22F205C" w14:textId="77777777" w:rsidR="00AC76D4" w:rsidRPr="00CD350B" w:rsidRDefault="00AC76D4" w:rsidP="00AC76D4">
                  <w:pPr>
                    <w:rPr>
                      <w:lang w:val="lt-LT"/>
                    </w:rPr>
                  </w:pPr>
                  <w:r w:rsidRPr="00CD350B">
                    <w:rPr>
                      <w:lang w:val="lt-LT"/>
                    </w:rPr>
                    <w:t>Skaitmeninės sistemos įtampa ne mažiau kaip 5 V</w:t>
                  </w:r>
                </w:p>
              </w:tc>
            </w:tr>
            <w:tr w:rsidR="00AC76D4" w:rsidRPr="00CD350B" w14:paraId="6E31112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50167C7"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1F71017" w14:textId="77777777" w:rsidR="00AC76D4" w:rsidRPr="00CD350B" w:rsidRDefault="00AC76D4" w:rsidP="00AC76D4">
                  <w:pPr>
                    <w:tabs>
                      <w:tab w:val="left" w:pos="30"/>
                      <w:tab w:val="left" w:pos="186"/>
                    </w:tabs>
                    <w:spacing w:line="20" w:lineRule="atLeast"/>
                    <w:rPr>
                      <w:lang w:val="lt-LT"/>
                    </w:rPr>
                  </w:pPr>
                  <w:r w:rsidRPr="00CD350B">
                    <w:rPr>
                      <w:lang w:val="lt-LT"/>
                    </w:rPr>
                    <w:t>Skaitmeninės sistemos išėjimo srovė ne mažiau kaip 15 mA</w:t>
                  </w:r>
                </w:p>
              </w:tc>
            </w:tr>
            <w:tr w:rsidR="00AC76D4" w:rsidRPr="00CD350B" w14:paraId="0B90AAB8" w14:textId="77777777" w:rsidTr="00AC76D4">
              <w:trPr>
                <w:trHeight w:val="53"/>
                <w:tblHeader/>
              </w:trPr>
              <w:tc>
                <w:tcPr>
                  <w:tcW w:w="1142" w:type="dxa"/>
                  <w:tcBorders>
                    <w:top w:val="single" w:sz="4" w:space="0" w:color="auto"/>
                    <w:left w:val="single" w:sz="4" w:space="0" w:color="auto"/>
                    <w:bottom w:val="single" w:sz="4" w:space="0" w:color="auto"/>
                    <w:right w:val="single" w:sz="4" w:space="0" w:color="auto"/>
                  </w:tcBorders>
                </w:tcPr>
                <w:p w14:paraId="6B6CEED8"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D13CC47" w14:textId="77777777" w:rsidR="00AC76D4" w:rsidRPr="00CD350B" w:rsidRDefault="00AC76D4" w:rsidP="00AC76D4">
                  <w:pPr>
                    <w:tabs>
                      <w:tab w:val="left" w:pos="30"/>
                      <w:tab w:val="left" w:pos="186"/>
                    </w:tabs>
                    <w:spacing w:line="20" w:lineRule="atLeast"/>
                    <w:rPr>
                      <w:lang w:val="lt-LT"/>
                    </w:rPr>
                  </w:pPr>
                  <w:r w:rsidRPr="00CD350B">
                    <w:rPr>
                      <w:lang w:val="lt-LT"/>
                    </w:rPr>
                    <w:t>Skaitmeninė sistema su TTL arba lygiaverčiais lygiais</w:t>
                  </w:r>
                </w:p>
              </w:tc>
            </w:tr>
            <w:tr w:rsidR="00AC76D4" w:rsidRPr="00CD350B" w14:paraId="5BB1BA16" w14:textId="77777777" w:rsidTr="00AC76D4">
              <w:trPr>
                <w:trHeight w:val="53"/>
                <w:tblHeader/>
              </w:trPr>
              <w:tc>
                <w:tcPr>
                  <w:tcW w:w="1142" w:type="dxa"/>
                  <w:tcBorders>
                    <w:top w:val="single" w:sz="4" w:space="0" w:color="auto"/>
                    <w:left w:val="single" w:sz="4" w:space="0" w:color="auto"/>
                    <w:bottom w:val="single" w:sz="4" w:space="0" w:color="auto"/>
                    <w:right w:val="single" w:sz="4" w:space="0" w:color="auto"/>
                  </w:tcBorders>
                </w:tcPr>
                <w:p w14:paraId="47F21009"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r w:rsidRPr="00CD350B">
                    <w:rPr>
                      <w:rFonts w:ascii="Times New Roman" w:eastAsia="Times New Roman" w:hAnsi="Times New Roman"/>
                      <w:b/>
                      <w:i/>
                      <w:sz w:val="24"/>
                      <w:szCs w:val="24"/>
                    </w:rPr>
                    <w:t>v</w:t>
                  </w:r>
                </w:p>
              </w:tc>
              <w:tc>
                <w:tcPr>
                  <w:tcW w:w="9376" w:type="dxa"/>
                  <w:tcBorders>
                    <w:top w:val="single" w:sz="4" w:space="0" w:color="auto"/>
                    <w:left w:val="single" w:sz="4" w:space="0" w:color="auto"/>
                    <w:bottom w:val="single" w:sz="4" w:space="0" w:color="auto"/>
                    <w:right w:val="single" w:sz="4" w:space="0" w:color="auto"/>
                  </w:tcBorders>
                </w:tcPr>
                <w:p w14:paraId="2C5E1624" w14:textId="77777777" w:rsidR="00AC76D4" w:rsidRPr="00CD350B" w:rsidRDefault="00AC76D4" w:rsidP="00AC76D4">
                  <w:pPr>
                    <w:rPr>
                      <w:lang w:val="lt-LT"/>
                    </w:rPr>
                  </w:pPr>
                  <w:r w:rsidRPr="00CD350B">
                    <w:rPr>
                      <w:lang w:val="lt-LT"/>
                    </w:rPr>
                    <w:t>Skaitmeninėje sistemoje integruoti ne mažiau kaip 8 vnt.</w:t>
                  </w:r>
                </w:p>
                <w:p w14:paraId="308439FF" w14:textId="77777777" w:rsidR="00AC76D4" w:rsidRPr="00CD350B" w:rsidRDefault="00AC76D4" w:rsidP="00AC76D4">
                  <w:pPr>
                    <w:tabs>
                      <w:tab w:val="left" w:pos="30"/>
                      <w:tab w:val="left" w:pos="186"/>
                    </w:tabs>
                    <w:spacing w:line="20" w:lineRule="atLeast"/>
                    <w:rPr>
                      <w:lang w:val="lt-LT"/>
                    </w:rPr>
                  </w:pPr>
                  <w:r w:rsidRPr="00CD350B">
                    <w:rPr>
                      <w:lang w:val="lt-LT"/>
                    </w:rPr>
                    <w:t>skaitmeniniai įėjimo kanalai</w:t>
                  </w:r>
                </w:p>
              </w:tc>
            </w:tr>
            <w:tr w:rsidR="00AC76D4" w:rsidRPr="00CD350B" w14:paraId="092BC82B" w14:textId="77777777" w:rsidTr="00AC76D4">
              <w:trPr>
                <w:trHeight w:val="53"/>
                <w:tblHeader/>
              </w:trPr>
              <w:tc>
                <w:tcPr>
                  <w:tcW w:w="1142" w:type="dxa"/>
                  <w:tcBorders>
                    <w:top w:val="single" w:sz="4" w:space="0" w:color="auto"/>
                    <w:left w:val="single" w:sz="4" w:space="0" w:color="auto"/>
                    <w:bottom w:val="single" w:sz="4" w:space="0" w:color="auto"/>
                    <w:right w:val="single" w:sz="4" w:space="0" w:color="auto"/>
                  </w:tcBorders>
                </w:tcPr>
                <w:p w14:paraId="4C3CBEA6"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16ACC48" w14:textId="77777777" w:rsidR="00AC76D4" w:rsidRPr="00CD350B" w:rsidRDefault="00AC76D4" w:rsidP="00AC76D4">
                  <w:pPr>
                    <w:tabs>
                      <w:tab w:val="left" w:pos="30"/>
                      <w:tab w:val="left" w:pos="186"/>
                    </w:tabs>
                    <w:spacing w:line="20" w:lineRule="atLeast"/>
                    <w:rPr>
                      <w:lang w:val="lt-LT"/>
                    </w:rPr>
                  </w:pPr>
                  <w:r w:rsidRPr="00CD350B">
                    <w:rPr>
                      <w:lang w:val="lt-LT"/>
                    </w:rPr>
                    <w:t>Skaitmeninėje sistema su TTL lygiais arba lygiaverčiais</w:t>
                  </w:r>
                </w:p>
              </w:tc>
            </w:tr>
            <w:tr w:rsidR="00AC76D4" w:rsidRPr="00CD350B" w14:paraId="4CB259D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FAABD36"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29A52D" w14:textId="77777777" w:rsidR="00AC76D4" w:rsidRPr="00CD350B" w:rsidRDefault="00AC76D4" w:rsidP="00AC76D4">
                  <w:pPr>
                    <w:rPr>
                      <w:color w:val="000000"/>
                      <w:lang w:val="lt-LT"/>
                    </w:rPr>
                  </w:pPr>
                  <w:r w:rsidRPr="00CD350B">
                    <w:rPr>
                      <w:lang w:val="lt-LT"/>
                    </w:rPr>
                    <w:t>Skaitmeninės sistemos įėjimo įtampa ne mažesnė kaip 5.0 V</w:t>
                  </w:r>
                </w:p>
              </w:tc>
            </w:tr>
            <w:tr w:rsidR="00AC76D4" w:rsidRPr="00CD350B" w14:paraId="7F01697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12D19D7"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A4548A9" w14:textId="77777777" w:rsidR="00AC76D4" w:rsidRPr="00CD350B" w:rsidRDefault="00AC76D4" w:rsidP="00AC76D4">
                  <w:pPr>
                    <w:rPr>
                      <w:color w:val="000000"/>
                      <w:lang w:val="lt-LT"/>
                    </w:rPr>
                  </w:pPr>
                  <w:r w:rsidRPr="00CD350B">
                    <w:rPr>
                      <w:lang w:val="lt-LT"/>
                    </w:rPr>
                    <w:t>Visos jungtys ne didesnės kaip 2 mm</w:t>
                  </w:r>
                </w:p>
              </w:tc>
            </w:tr>
            <w:tr w:rsidR="00AC76D4" w:rsidRPr="00CD350B" w14:paraId="66BB5C9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437CD8C"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BD57377" w14:textId="77777777" w:rsidR="00AC76D4" w:rsidRPr="00CD350B" w:rsidRDefault="00AC76D4" w:rsidP="00AC76D4">
                  <w:pPr>
                    <w:rPr>
                      <w:color w:val="000000"/>
                      <w:lang w:val="lt-LT"/>
                    </w:rPr>
                  </w:pPr>
                  <w:r w:rsidRPr="00CD350B">
                    <w:rPr>
                      <w:lang w:val="lt-LT"/>
                    </w:rPr>
                    <w:t>Turi būti integruota impulso pločio moduliacijos sistema (IPM)</w:t>
                  </w:r>
                </w:p>
              </w:tc>
            </w:tr>
            <w:tr w:rsidR="00AC76D4" w:rsidRPr="00CD350B" w14:paraId="13901504" w14:textId="77777777" w:rsidTr="00AC76D4">
              <w:trPr>
                <w:trHeight w:val="134"/>
                <w:tblHeader/>
              </w:trPr>
              <w:tc>
                <w:tcPr>
                  <w:tcW w:w="1142" w:type="dxa"/>
                  <w:tcBorders>
                    <w:top w:val="single" w:sz="4" w:space="0" w:color="auto"/>
                    <w:left w:val="single" w:sz="4" w:space="0" w:color="auto"/>
                    <w:bottom w:val="single" w:sz="4" w:space="0" w:color="auto"/>
                    <w:right w:val="single" w:sz="4" w:space="0" w:color="auto"/>
                  </w:tcBorders>
                </w:tcPr>
                <w:p w14:paraId="3CDC0E2F"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118E82E" w14:textId="77777777" w:rsidR="00AC76D4" w:rsidRPr="00CD350B" w:rsidRDefault="00AC76D4" w:rsidP="00AC76D4">
                  <w:pPr>
                    <w:rPr>
                      <w:color w:val="000000"/>
                      <w:lang w:val="lt-LT"/>
                    </w:rPr>
                  </w:pPr>
                  <w:r w:rsidRPr="00CD350B">
                    <w:rPr>
                      <w:lang w:val="lt-LT"/>
                    </w:rPr>
                    <w:t>IPM sistemos išėjimo dažnis nuo 0 iki ne mažiau kaip 100 kHz</w:t>
                  </w:r>
                </w:p>
              </w:tc>
            </w:tr>
            <w:tr w:rsidR="00AC76D4" w:rsidRPr="00CD350B" w14:paraId="3BDAFB7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982E7F0"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E089F7A" w14:textId="77777777" w:rsidR="00AC76D4" w:rsidRPr="00CD350B" w:rsidRDefault="00AC76D4" w:rsidP="00AC76D4">
                  <w:pPr>
                    <w:rPr>
                      <w:color w:val="000000"/>
                      <w:lang w:val="lt-LT"/>
                    </w:rPr>
                  </w:pPr>
                  <w:r w:rsidRPr="00CD350B">
                    <w:rPr>
                      <w:lang w:val="lt-LT"/>
                    </w:rPr>
                    <w:t>IPM sistemos išėjimo impulso plotis reguliuojamas nuo 0 iki ne mažiau kaip 100 %</w:t>
                  </w:r>
                </w:p>
              </w:tc>
            </w:tr>
            <w:tr w:rsidR="00AC76D4" w:rsidRPr="00CD350B" w14:paraId="281C19D4" w14:textId="77777777" w:rsidTr="00AC76D4">
              <w:trPr>
                <w:trHeight w:val="179"/>
                <w:tblHeader/>
              </w:trPr>
              <w:tc>
                <w:tcPr>
                  <w:tcW w:w="1142" w:type="dxa"/>
                  <w:tcBorders>
                    <w:top w:val="single" w:sz="4" w:space="0" w:color="auto"/>
                    <w:left w:val="single" w:sz="4" w:space="0" w:color="auto"/>
                    <w:bottom w:val="single" w:sz="4" w:space="0" w:color="auto"/>
                    <w:right w:val="single" w:sz="4" w:space="0" w:color="auto"/>
                  </w:tcBorders>
                </w:tcPr>
                <w:p w14:paraId="5AEEC107"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470027C" w14:textId="77777777" w:rsidR="00AC76D4" w:rsidRPr="00CD350B" w:rsidRDefault="00AC76D4" w:rsidP="00AC76D4">
                  <w:pPr>
                    <w:rPr>
                      <w:color w:val="000000"/>
                      <w:lang w:val="lt-LT"/>
                    </w:rPr>
                  </w:pPr>
                  <w:r w:rsidRPr="00CD350B">
                    <w:rPr>
                      <w:lang w:val="lt-LT"/>
                    </w:rPr>
                    <w:t>Turi būti stačiakampė IPM sistemos išėjimo forma</w:t>
                  </w:r>
                </w:p>
              </w:tc>
            </w:tr>
            <w:tr w:rsidR="00AC76D4" w:rsidRPr="00CD350B" w14:paraId="5ED96747" w14:textId="77777777" w:rsidTr="00AC76D4">
              <w:trPr>
                <w:trHeight w:val="548"/>
                <w:tblHeader/>
              </w:trPr>
              <w:tc>
                <w:tcPr>
                  <w:tcW w:w="1142" w:type="dxa"/>
                  <w:tcBorders>
                    <w:top w:val="single" w:sz="4" w:space="0" w:color="auto"/>
                    <w:left w:val="single" w:sz="4" w:space="0" w:color="auto"/>
                    <w:bottom w:val="single" w:sz="4" w:space="0" w:color="auto"/>
                    <w:right w:val="single" w:sz="4" w:space="0" w:color="auto"/>
                  </w:tcBorders>
                </w:tcPr>
                <w:p w14:paraId="59179821"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9341A14" w14:textId="77777777" w:rsidR="00AC76D4" w:rsidRPr="00CD350B" w:rsidRDefault="00AC76D4" w:rsidP="00AC76D4">
                  <w:pPr>
                    <w:rPr>
                      <w:color w:val="000000"/>
                      <w:lang w:val="lt-LT"/>
                    </w:rPr>
                  </w:pPr>
                  <w:r w:rsidRPr="00CD350B">
                    <w:rPr>
                      <w:lang w:val="lt-LT"/>
                    </w:rPr>
                    <w:t>IPM sistemos išėjimo įtampa ne mažiau kaip 5 V</w:t>
                  </w:r>
                </w:p>
              </w:tc>
            </w:tr>
            <w:tr w:rsidR="00AC76D4" w:rsidRPr="00CD350B" w14:paraId="64B60142" w14:textId="77777777" w:rsidTr="00AC76D4">
              <w:trPr>
                <w:trHeight w:val="77"/>
                <w:tblHeader/>
              </w:trPr>
              <w:tc>
                <w:tcPr>
                  <w:tcW w:w="1142" w:type="dxa"/>
                  <w:tcBorders>
                    <w:top w:val="single" w:sz="4" w:space="0" w:color="auto"/>
                    <w:left w:val="single" w:sz="4" w:space="0" w:color="auto"/>
                    <w:bottom w:val="single" w:sz="4" w:space="0" w:color="auto"/>
                    <w:right w:val="single" w:sz="4" w:space="0" w:color="auto"/>
                  </w:tcBorders>
                </w:tcPr>
                <w:p w14:paraId="555BEBEE"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76DAD5" w14:textId="77777777" w:rsidR="00AC76D4" w:rsidRPr="00CD350B" w:rsidRDefault="00AC76D4" w:rsidP="00AC76D4">
                  <w:pPr>
                    <w:rPr>
                      <w:color w:val="000000"/>
                      <w:lang w:val="lt-LT"/>
                    </w:rPr>
                  </w:pPr>
                  <w:r w:rsidRPr="00CD350B">
                    <w:rPr>
                      <w:lang w:val="lt-LT"/>
                    </w:rPr>
                    <w:t>IPM sistemos išėjimo srovė ne mažesnė kaip 30 mA</w:t>
                  </w:r>
                </w:p>
              </w:tc>
            </w:tr>
            <w:tr w:rsidR="00AC76D4" w:rsidRPr="00CD350B" w14:paraId="13F8CADE" w14:textId="77777777" w:rsidTr="00AC76D4">
              <w:trPr>
                <w:trHeight w:val="440"/>
                <w:tblHeader/>
              </w:trPr>
              <w:tc>
                <w:tcPr>
                  <w:tcW w:w="1142" w:type="dxa"/>
                  <w:tcBorders>
                    <w:top w:val="single" w:sz="4" w:space="0" w:color="auto"/>
                    <w:left w:val="single" w:sz="4" w:space="0" w:color="auto"/>
                    <w:bottom w:val="single" w:sz="4" w:space="0" w:color="auto"/>
                    <w:right w:val="single" w:sz="4" w:space="0" w:color="auto"/>
                  </w:tcBorders>
                </w:tcPr>
                <w:p w14:paraId="355B1FB0"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3DB6D32" w14:textId="77777777" w:rsidR="00AC76D4" w:rsidRPr="00CD350B" w:rsidRDefault="00AC76D4" w:rsidP="00AC76D4">
                  <w:pPr>
                    <w:rPr>
                      <w:color w:val="000000"/>
                      <w:lang w:val="lt-LT"/>
                    </w:rPr>
                  </w:pPr>
                  <w:r w:rsidRPr="00CD350B">
                    <w:rPr>
                      <w:lang w:val="lt-LT"/>
                    </w:rPr>
                    <w:t>Turi būti integruota skaitmeninė-analoginė sistema</w:t>
                  </w:r>
                </w:p>
              </w:tc>
            </w:tr>
            <w:tr w:rsidR="00AC76D4" w:rsidRPr="00CD350B" w14:paraId="576A4169" w14:textId="77777777" w:rsidTr="00AC76D4">
              <w:trPr>
                <w:trHeight w:val="60"/>
                <w:tblHeader/>
              </w:trPr>
              <w:tc>
                <w:tcPr>
                  <w:tcW w:w="1142" w:type="dxa"/>
                  <w:tcBorders>
                    <w:top w:val="single" w:sz="4" w:space="0" w:color="auto"/>
                    <w:left w:val="single" w:sz="4" w:space="0" w:color="auto"/>
                    <w:bottom w:val="single" w:sz="4" w:space="0" w:color="auto"/>
                    <w:right w:val="single" w:sz="4" w:space="0" w:color="auto"/>
                  </w:tcBorders>
                </w:tcPr>
                <w:p w14:paraId="4A8B66DD"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0F5F94F" w14:textId="77777777" w:rsidR="00AC76D4" w:rsidRPr="00CD350B" w:rsidRDefault="00AC76D4" w:rsidP="00AC76D4">
                  <w:pPr>
                    <w:rPr>
                      <w:color w:val="000000"/>
                      <w:lang w:val="lt-LT"/>
                    </w:rPr>
                  </w:pPr>
                  <w:r w:rsidRPr="00CD350B">
                    <w:rPr>
                      <w:lang w:val="lt-LT"/>
                    </w:rPr>
                    <w:t>Skaitmeninėje-analoginėje sistemoje skaitmeninis - analoginis konverteris ne mažiau kaip 1 vnt.</w:t>
                  </w:r>
                </w:p>
              </w:tc>
            </w:tr>
            <w:tr w:rsidR="00AC76D4" w:rsidRPr="00CD350B" w14:paraId="2C3652B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25C40B3"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82AC78D" w14:textId="77777777" w:rsidR="00AC76D4" w:rsidRPr="00CD350B" w:rsidRDefault="00AC76D4" w:rsidP="00AC76D4">
                  <w:pPr>
                    <w:rPr>
                      <w:color w:val="000000"/>
                      <w:lang w:val="lt-LT"/>
                    </w:rPr>
                  </w:pPr>
                  <w:r w:rsidRPr="00CD350B">
                    <w:rPr>
                      <w:lang w:val="lt-LT"/>
                    </w:rPr>
                    <w:t>Skaitmeninė-analoginė sistema ne mažiau kaip 2 kanalų/išėjimų</w:t>
                  </w:r>
                </w:p>
              </w:tc>
            </w:tr>
            <w:tr w:rsidR="00AC76D4" w:rsidRPr="00CD350B" w14:paraId="468A0C2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B106FA1"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09746F6" w14:textId="77777777" w:rsidR="00AC76D4" w:rsidRPr="00CD350B" w:rsidRDefault="00AC76D4" w:rsidP="00AC76D4">
                  <w:pPr>
                    <w:rPr>
                      <w:color w:val="000000"/>
                      <w:lang w:val="lt-LT"/>
                    </w:rPr>
                  </w:pPr>
                  <w:r w:rsidRPr="00CD350B">
                    <w:rPr>
                      <w:lang w:val="lt-LT"/>
                    </w:rPr>
                    <w:t>Skaitmeninės-analoginės sistemos išėjimo įtampa nuo 0 iki ne mažiau kaip ±5 V</w:t>
                  </w:r>
                </w:p>
              </w:tc>
            </w:tr>
            <w:tr w:rsidR="00AC76D4" w:rsidRPr="00CD350B" w14:paraId="7EC7861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9021F1F"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170C879" w14:textId="77777777" w:rsidR="00AC76D4" w:rsidRPr="00CD350B" w:rsidRDefault="00AC76D4" w:rsidP="00AC76D4">
                  <w:pPr>
                    <w:rPr>
                      <w:color w:val="000000"/>
                      <w:lang w:val="lt-LT"/>
                    </w:rPr>
                  </w:pPr>
                  <w:r w:rsidRPr="00CD350B">
                    <w:rPr>
                      <w:lang w:val="lt-LT"/>
                    </w:rPr>
                    <w:t>Skaitmeninės-analoginės sistemos nuolatinės srovės ofsetas ne mažesnis kaip ±5V</w:t>
                  </w:r>
                </w:p>
              </w:tc>
            </w:tr>
            <w:tr w:rsidR="00AC76D4" w:rsidRPr="00CD350B" w14:paraId="3F287E0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7714DFF"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0C9F77E" w14:textId="77777777" w:rsidR="00AC76D4" w:rsidRPr="00CD350B" w:rsidRDefault="00AC76D4" w:rsidP="00AC76D4">
                  <w:pPr>
                    <w:rPr>
                      <w:color w:val="000000"/>
                      <w:lang w:val="lt-LT"/>
                    </w:rPr>
                  </w:pPr>
                  <w:r w:rsidRPr="00CD350B">
                    <w:rPr>
                      <w:lang w:val="lt-LT"/>
                    </w:rPr>
                    <w:t xml:space="preserve">Programinėje įrangoje turi būti parenkamos skaitmeninės-analoginės sistemos bangų formos </w:t>
                  </w:r>
                </w:p>
              </w:tc>
            </w:tr>
            <w:tr w:rsidR="00AC76D4" w:rsidRPr="00CD350B" w14:paraId="148C38BE" w14:textId="77777777" w:rsidTr="00AC76D4">
              <w:trPr>
                <w:trHeight w:val="629"/>
                <w:tblHeader/>
              </w:trPr>
              <w:tc>
                <w:tcPr>
                  <w:tcW w:w="1142" w:type="dxa"/>
                  <w:tcBorders>
                    <w:top w:val="single" w:sz="4" w:space="0" w:color="auto"/>
                    <w:left w:val="single" w:sz="4" w:space="0" w:color="auto"/>
                    <w:bottom w:val="single" w:sz="4" w:space="0" w:color="auto"/>
                    <w:right w:val="single" w:sz="4" w:space="0" w:color="auto"/>
                  </w:tcBorders>
                </w:tcPr>
                <w:p w14:paraId="0F77C9E8"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1898A53" w14:textId="77777777" w:rsidR="00AC76D4" w:rsidRPr="00CD350B" w:rsidRDefault="00AC76D4" w:rsidP="00AC76D4">
                  <w:pPr>
                    <w:rPr>
                      <w:color w:val="000000"/>
                      <w:lang w:val="lt-LT"/>
                    </w:rPr>
                  </w:pPr>
                  <w:r w:rsidRPr="00CD350B">
                    <w:rPr>
                      <w:lang w:val="lt-LT"/>
                    </w:rPr>
                    <w:t>Skaitmeninėje-analoginėje sistemoje integruotos bangų formos ne mažiau kaip sinusoidinė, pjūklo formos, stačiakampė arba lygiavertės</w:t>
                  </w:r>
                </w:p>
              </w:tc>
            </w:tr>
            <w:tr w:rsidR="00AC76D4" w:rsidRPr="00CD350B" w14:paraId="0D76B90F"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62699967"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82EFB98" w14:textId="77777777" w:rsidR="00AC76D4" w:rsidRPr="00CD350B" w:rsidRDefault="00AC76D4" w:rsidP="00AC76D4">
                  <w:pPr>
                    <w:rPr>
                      <w:color w:val="000000"/>
                      <w:lang w:val="lt-LT"/>
                    </w:rPr>
                  </w:pPr>
                  <w:r w:rsidRPr="00CD350B">
                    <w:rPr>
                      <w:lang w:val="lt-LT"/>
                    </w:rPr>
                    <w:t>Skaitmeninės-analoginės sistemos išėjimo srovė ne mažiau kaip 25 mA</w:t>
                  </w:r>
                </w:p>
              </w:tc>
            </w:tr>
            <w:tr w:rsidR="00AC76D4" w:rsidRPr="00CD350B" w14:paraId="27E3D5A5"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1EA628D4"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778FF37" w14:textId="77777777" w:rsidR="00AC76D4" w:rsidRPr="00CD350B" w:rsidRDefault="00AC76D4" w:rsidP="00AC76D4">
                  <w:pPr>
                    <w:rPr>
                      <w:color w:val="000000"/>
                      <w:lang w:val="lt-LT"/>
                    </w:rPr>
                  </w:pPr>
                  <w:r w:rsidRPr="00CD350B">
                    <w:rPr>
                      <w:lang w:val="lt-LT"/>
                    </w:rPr>
                    <w:t>Turi būti integruota analoginė-skaitmeninė sistema (ASS)</w:t>
                  </w:r>
                </w:p>
              </w:tc>
            </w:tr>
            <w:tr w:rsidR="00AC76D4" w:rsidRPr="00CD350B" w14:paraId="77621A4A"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6A87EDA9"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BB55A9C" w14:textId="77777777" w:rsidR="00AC76D4" w:rsidRPr="00CD350B" w:rsidRDefault="00AC76D4" w:rsidP="00AC76D4">
                  <w:pPr>
                    <w:rPr>
                      <w:color w:val="000000"/>
                      <w:lang w:val="lt-LT"/>
                    </w:rPr>
                  </w:pPr>
                  <w:r w:rsidRPr="00CD350B">
                    <w:rPr>
                      <w:lang w:val="lt-LT"/>
                    </w:rPr>
                    <w:t>ASS įėjimo įtampa nuo 0 iki ne mažiau kaip ± 10 V</w:t>
                  </w:r>
                </w:p>
              </w:tc>
            </w:tr>
            <w:tr w:rsidR="00AC76D4" w:rsidRPr="00CD350B" w14:paraId="7B8951B3"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09978066"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42571BE" w14:textId="77777777" w:rsidR="00AC76D4" w:rsidRPr="00CD350B" w:rsidRDefault="00AC76D4" w:rsidP="00AC76D4">
                  <w:pPr>
                    <w:rPr>
                      <w:color w:val="000000"/>
                      <w:lang w:val="lt-LT"/>
                    </w:rPr>
                  </w:pPr>
                  <w:r w:rsidRPr="00CD350B">
                    <w:rPr>
                      <w:lang w:val="lt-LT"/>
                    </w:rPr>
                    <w:t>ASS nuolatinės srovės ir kintamosios srovės jungtys sistemoje turi būti atskirtos</w:t>
                  </w:r>
                </w:p>
              </w:tc>
            </w:tr>
            <w:tr w:rsidR="00AC76D4" w:rsidRPr="00CD350B" w14:paraId="02936C78"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5E102B66"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D5DCD22" w14:textId="77777777" w:rsidR="00AC76D4" w:rsidRPr="00CD350B" w:rsidRDefault="00AC76D4" w:rsidP="00AC76D4">
                  <w:pPr>
                    <w:rPr>
                      <w:lang w:val="lt-LT"/>
                    </w:rPr>
                  </w:pPr>
                  <w:r w:rsidRPr="00CD350B">
                    <w:rPr>
                      <w:lang w:val="lt-LT"/>
                    </w:rPr>
                    <w:t>ASS ne mažiau kaip 2 kanalai nuolatinės srovės ir 2 kanalai kintamosios srovės jungčių</w:t>
                  </w:r>
                </w:p>
              </w:tc>
            </w:tr>
            <w:tr w:rsidR="00AC76D4" w:rsidRPr="00CD350B" w14:paraId="6C410614"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6CB4E646"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2F2EB7D" w14:textId="77777777" w:rsidR="00AC76D4" w:rsidRPr="00CD350B" w:rsidRDefault="00AC76D4" w:rsidP="00AC76D4">
                  <w:pPr>
                    <w:rPr>
                      <w:lang w:val="lt-LT"/>
                    </w:rPr>
                  </w:pPr>
                  <w:r w:rsidRPr="00CD350B">
                    <w:rPr>
                      <w:lang w:val="lt-LT"/>
                    </w:rPr>
                    <w:t>Turi būti integruota srovės matavimo sistema</w:t>
                  </w:r>
                </w:p>
              </w:tc>
            </w:tr>
            <w:tr w:rsidR="00AC76D4" w:rsidRPr="00CD350B" w14:paraId="023FDAE0"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15932E38"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60E50C" w14:textId="77777777" w:rsidR="00AC76D4" w:rsidRPr="00CD350B" w:rsidRDefault="00AC76D4" w:rsidP="00AC76D4">
                  <w:pPr>
                    <w:rPr>
                      <w:lang w:val="lt-LT"/>
                    </w:rPr>
                  </w:pPr>
                  <w:r w:rsidRPr="00CD350B">
                    <w:rPr>
                      <w:lang w:val="lt-LT"/>
                    </w:rPr>
                    <w:t>Srovės matavimo sistema turi būti pritaikyta matuoti kintamąją ir nuolatinę srovę</w:t>
                  </w:r>
                </w:p>
              </w:tc>
            </w:tr>
            <w:tr w:rsidR="00AC76D4" w:rsidRPr="00CD350B" w14:paraId="2630B889"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66BC6ADC"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55C6F8F" w14:textId="77777777" w:rsidR="00AC76D4" w:rsidRPr="00CD350B" w:rsidRDefault="00AC76D4" w:rsidP="00AC76D4">
                  <w:pPr>
                    <w:rPr>
                      <w:lang w:val="lt-LT"/>
                    </w:rPr>
                  </w:pPr>
                  <w:r w:rsidRPr="00CD350B">
                    <w:rPr>
                      <w:lang w:val="lt-LT"/>
                    </w:rPr>
                    <w:t>Srovės matavimo sistemoje įėjimo įtampa ne mažiau kaip ±10 V</w:t>
                  </w:r>
                </w:p>
              </w:tc>
            </w:tr>
            <w:tr w:rsidR="00AC76D4" w:rsidRPr="00CD350B" w14:paraId="37E4720B"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362435B7"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62D6E12" w14:textId="77777777" w:rsidR="00AC76D4" w:rsidRPr="00CD350B" w:rsidRDefault="00AC76D4" w:rsidP="00AC76D4">
                  <w:pPr>
                    <w:rPr>
                      <w:lang w:val="lt-LT"/>
                    </w:rPr>
                  </w:pPr>
                  <w:r w:rsidRPr="00CD350B">
                    <w:rPr>
                      <w:lang w:val="lt-LT"/>
                    </w:rPr>
                    <w:t>Srovės matavimo sistemoje įėjimo srovė ne mažiau kaip 30 mA</w:t>
                  </w:r>
                </w:p>
              </w:tc>
            </w:tr>
            <w:tr w:rsidR="00AC76D4" w:rsidRPr="00CD350B" w14:paraId="2676434B" w14:textId="77777777" w:rsidTr="00AC76D4">
              <w:trPr>
                <w:trHeight w:val="107"/>
                <w:tblHeader/>
              </w:trPr>
              <w:tc>
                <w:tcPr>
                  <w:tcW w:w="1142" w:type="dxa"/>
                  <w:tcBorders>
                    <w:top w:val="single" w:sz="4" w:space="0" w:color="auto"/>
                    <w:left w:val="single" w:sz="4" w:space="0" w:color="auto"/>
                    <w:bottom w:val="single" w:sz="4" w:space="0" w:color="auto"/>
                    <w:right w:val="single" w:sz="4" w:space="0" w:color="auto"/>
                  </w:tcBorders>
                </w:tcPr>
                <w:p w14:paraId="51F7F11A"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FE95BDF" w14:textId="77777777" w:rsidR="00AC76D4" w:rsidRPr="00CD350B" w:rsidRDefault="00AC76D4" w:rsidP="00AC76D4">
                  <w:pPr>
                    <w:rPr>
                      <w:lang w:val="lt-LT"/>
                    </w:rPr>
                  </w:pPr>
                  <w:r w:rsidRPr="00CD350B">
                    <w:rPr>
                      <w:lang w:val="lt-LT"/>
                    </w:rPr>
                    <w:t>Pagrindo schematiniai žymėjimai turi būti atitinkantys IEC standartą arba lygiavertį</w:t>
                  </w:r>
                </w:p>
              </w:tc>
            </w:tr>
            <w:tr w:rsidR="00AC76D4" w:rsidRPr="00CD350B" w14:paraId="03CBF20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2006073" w14:textId="77777777" w:rsidR="00AC76D4" w:rsidRPr="00CD350B" w:rsidRDefault="00AC76D4" w:rsidP="00AC76D4">
                  <w:pPr>
                    <w:pStyle w:val="Sraopastraipa"/>
                    <w:numPr>
                      <w:ilvl w:val="0"/>
                      <w:numId w:val="6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380EB35" w14:textId="77777777" w:rsidR="00AC76D4" w:rsidRPr="00CD350B" w:rsidRDefault="00AC76D4" w:rsidP="00AC76D4">
                  <w:pPr>
                    <w:rPr>
                      <w:lang w:val="lt-LT"/>
                    </w:rPr>
                  </w:pPr>
                  <w:r w:rsidRPr="00CD350B">
                    <w:rPr>
                      <w:lang w:val="lt-LT"/>
                    </w:rPr>
                    <w:t>Pagrindo schematiniai žymėjimai turi būti išgraviruoti lazeriu arba freza, kad būtų užtikrintas ilgaamžis naudojimas arba lygiaverte ilgą laiką nenusitrinančia ar neišblunkančia technologija.</w:t>
                  </w:r>
                </w:p>
              </w:tc>
            </w:tr>
            <w:tr w:rsidR="00AC76D4" w:rsidRPr="00CD350B" w14:paraId="18DA7667" w14:textId="77777777" w:rsidTr="00A04155">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2118D20" w14:textId="51FB03F6" w:rsidR="00AC76D4" w:rsidRPr="00CD350B" w:rsidRDefault="00AC76D4" w:rsidP="00AC76D4">
                  <w:pPr>
                    <w:rPr>
                      <w:b/>
                      <w:bCs/>
                      <w:lang w:val="lt-LT"/>
                    </w:rPr>
                  </w:pPr>
                  <w:r w:rsidRPr="00CD350B">
                    <w:rPr>
                      <w:b/>
                      <w:bCs/>
                      <w:lang w:val="lt-LT"/>
                    </w:rPr>
                    <w:t>22.</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65FEB81" w14:textId="77777777" w:rsidR="00AC76D4" w:rsidRPr="00CD350B" w:rsidRDefault="00AC76D4" w:rsidP="00AC76D4">
                  <w:pPr>
                    <w:rPr>
                      <w:b/>
                      <w:bCs/>
                      <w:lang w:val="lt-LT"/>
                    </w:rPr>
                  </w:pPr>
                  <w:r w:rsidRPr="00CD350B">
                    <w:rPr>
                      <w:b/>
                      <w:bCs/>
                      <w:lang w:val="lt-LT"/>
                    </w:rPr>
                    <w:t>Biologijos jutiklių rinkinys – 6 kompl.</w:t>
                  </w:r>
                </w:p>
              </w:tc>
            </w:tr>
            <w:tr w:rsidR="00AC76D4" w:rsidRPr="00CD350B" w14:paraId="4ACD310E"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FFD0C49" w14:textId="77777777" w:rsidR="00AC76D4" w:rsidRPr="00CD350B" w:rsidRDefault="00AC76D4" w:rsidP="00AC76D4">
                  <w:pPr>
                    <w:rPr>
                      <w:b/>
                      <w:lang w:val="lt-LT"/>
                    </w:rPr>
                  </w:pPr>
                  <w:r w:rsidRPr="00CD350B">
                    <w:rPr>
                      <w:b/>
                      <w:lang w:val="lt-LT"/>
                    </w:rPr>
                    <w:t>22.1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9CD0F34" w14:textId="77777777" w:rsidR="00AC76D4" w:rsidRPr="00CD350B" w:rsidRDefault="00AC76D4" w:rsidP="00AC76D4">
                  <w:pPr>
                    <w:rPr>
                      <w:b/>
                      <w:lang w:val="lt-LT"/>
                    </w:rPr>
                  </w:pPr>
                  <w:r w:rsidRPr="00CD350B">
                    <w:rPr>
                      <w:b/>
                      <w:bCs/>
                      <w:lang w:val="lt-LT"/>
                    </w:rPr>
                    <w:t>Bluetooth modulis</w:t>
                  </w:r>
                  <w:r w:rsidRPr="00CD350B">
                    <w:rPr>
                      <w:b/>
                      <w:lang w:val="lt-LT"/>
                    </w:rPr>
                    <w:t xml:space="preserve"> </w:t>
                  </w:r>
                </w:p>
              </w:tc>
            </w:tr>
            <w:tr w:rsidR="00AC76D4" w:rsidRPr="00CD350B" w14:paraId="15E07E4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0A93530" w14:textId="77777777" w:rsidR="00AC76D4" w:rsidRPr="00CD350B" w:rsidRDefault="00AC76D4" w:rsidP="00AC76D4">
                  <w:pPr>
                    <w:pStyle w:val="Sraopastraipa"/>
                    <w:numPr>
                      <w:ilvl w:val="0"/>
                      <w:numId w:val="6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66A44DB" w14:textId="77777777" w:rsidR="00AC76D4" w:rsidRPr="00CD350B" w:rsidRDefault="00AC76D4" w:rsidP="00AC76D4">
                  <w:pPr>
                    <w:rPr>
                      <w:lang w:val="lt-LT"/>
                    </w:rPr>
                  </w:pPr>
                  <w:r w:rsidRPr="00CD350B">
                    <w:rPr>
                      <w:lang w:val="lt-LT"/>
                    </w:rPr>
                    <w:t>Akumuliatoriaus talpa turi būti ne mažesnė kaip 2200 mAh</w:t>
                  </w:r>
                </w:p>
              </w:tc>
            </w:tr>
            <w:tr w:rsidR="00AC76D4" w:rsidRPr="00CD350B" w14:paraId="45F9DC2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058E871" w14:textId="77777777" w:rsidR="00AC76D4" w:rsidRPr="00CD350B" w:rsidRDefault="00AC76D4" w:rsidP="00AC76D4">
                  <w:pPr>
                    <w:pStyle w:val="Sraopastraipa"/>
                    <w:numPr>
                      <w:ilvl w:val="0"/>
                      <w:numId w:val="6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DDA2CEA" w14:textId="77777777" w:rsidR="00AC76D4" w:rsidRPr="00CD350B" w:rsidRDefault="00AC76D4" w:rsidP="00AC76D4">
                  <w:pPr>
                    <w:rPr>
                      <w:lang w:val="lt-LT"/>
                    </w:rPr>
                  </w:pPr>
                  <w:r w:rsidRPr="00CD350B">
                    <w:rPr>
                      <w:lang w:val="lt-LT"/>
                    </w:rPr>
                    <w:t>Maks. išėjimo srovė turi būti ne mažesnė kaip 0.5 A</w:t>
                  </w:r>
                </w:p>
              </w:tc>
            </w:tr>
            <w:tr w:rsidR="00AC76D4" w:rsidRPr="00CD350B" w14:paraId="09A278D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D7ED700" w14:textId="77777777" w:rsidR="00AC76D4" w:rsidRPr="00CD350B" w:rsidRDefault="00AC76D4" w:rsidP="00AC76D4">
                  <w:pPr>
                    <w:pStyle w:val="Sraopastraipa"/>
                    <w:numPr>
                      <w:ilvl w:val="0"/>
                      <w:numId w:val="6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60ADBE4" w14:textId="77777777" w:rsidR="00AC76D4" w:rsidRPr="00CD350B" w:rsidRDefault="00AC76D4" w:rsidP="00AC76D4">
                  <w:pPr>
                    <w:rPr>
                      <w:lang w:val="lt-LT"/>
                    </w:rPr>
                  </w:pPr>
                  <w:r w:rsidRPr="00CD350B">
                    <w:rPr>
                      <w:lang w:val="lt-LT"/>
                    </w:rPr>
                    <w:t>Išėjimo srovės apsauga turi būti ne mažesnė kaip 0.5 A</w:t>
                  </w:r>
                </w:p>
              </w:tc>
            </w:tr>
            <w:tr w:rsidR="00AC76D4" w:rsidRPr="00CD350B" w14:paraId="26F08D5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902C718" w14:textId="77777777" w:rsidR="00AC76D4" w:rsidRPr="00CD350B" w:rsidRDefault="00AC76D4" w:rsidP="00AC76D4">
                  <w:pPr>
                    <w:pStyle w:val="Sraopastraipa"/>
                    <w:numPr>
                      <w:ilvl w:val="0"/>
                      <w:numId w:val="6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A9CA847" w14:textId="77777777" w:rsidR="00AC76D4" w:rsidRPr="00CD350B" w:rsidRDefault="00AC76D4" w:rsidP="00AC76D4">
                  <w:pPr>
                    <w:rPr>
                      <w:lang w:val="lt-LT"/>
                    </w:rPr>
                  </w:pPr>
                  <w:r w:rsidRPr="00CD350B">
                    <w:rPr>
                      <w:lang w:val="lt-LT"/>
                    </w:rPr>
                    <w:t>Maks. modulio išėjimo įtampa turi būti ne mažesnė kaip 4.5 V</w:t>
                  </w:r>
                </w:p>
              </w:tc>
            </w:tr>
            <w:tr w:rsidR="00AC76D4" w:rsidRPr="00CD350B" w14:paraId="1180ACA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56B7C33" w14:textId="77777777" w:rsidR="00AC76D4" w:rsidRPr="00CD350B" w:rsidRDefault="00AC76D4" w:rsidP="00AC76D4">
                  <w:pPr>
                    <w:pStyle w:val="Sraopastraipa"/>
                    <w:numPr>
                      <w:ilvl w:val="0"/>
                      <w:numId w:val="6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788ADCF" w14:textId="77777777" w:rsidR="00AC76D4" w:rsidRPr="00CD350B" w:rsidRDefault="00AC76D4" w:rsidP="00AC76D4">
                  <w:pPr>
                    <w:rPr>
                      <w:lang w:val="lt-LT"/>
                    </w:rPr>
                  </w:pPr>
                  <w:r w:rsidRPr="00CD350B">
                    <w:rPr>
                      <w:lang w:val="lt-LT"/>
                    </w:rPr>
                    <w:t>Įėjimo įkrovimo įtampa turi būti ne mažesnė kaip 4.5 V</w:t>
                  </w:r>
                </w:p>
              </w:tc>
            </w:tr>
            <w:tr w:rsidR="00AC76D4" w:rsidRPr="00CD350B" w14:paraId="706704F9"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106C3CF7" w14:textId="77777777" w:rsidR="00AC76D4" w:rsidRPr="00CD350B" w:rsidRDefault="00AC76D4" w:rsidP="00AC76D4">
                  <w:pPr>
                    <w:pStyle w:val="Sraopastraipa"/>
                    <w:numPr>
                      <w:ilvl w:val="0"/>
                      <w:numId w:val="6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36B8F59" w14:textId="77777777" w:rsidR="00AC76D4" w:rsidRPr="00CD350B" w:rsidRDefault="00AC76D4" w:rsidP="00AC76D4">
                  <w:pPr>
                    <w:rPr>
                      <w:lang w:val="lt-LT"/>
                    </w:rPr>
                  </w:pPr>
                  <w:r w:rsidRPr="00CD350B">
                    <w:rPr>
                      <w:lang w:val="lt-LT"/>
                    </w:rPr>
                    <w:t>Modulyje integruoti šviesos diodai turi būti ne mažiau kaip 2 vnt.</w:t>
                  </w:r>
                </w:p>
              </w:tc>
            </w:tr>
            <w:tr w:rsidR="00AC76D4" w:rsidRPr="00CD350B" w14:paraId="77CFE99D"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3B36B4C6" w14:textId="77777777" w:rsidR="00AC76D4" w:rsidRPr="00CD350B" w:rsidRDefault="00AC76D4" w:rsidP="00AC76D4">
                  <w:pPr>
                    <w:rPr>
                      <w:b/>
                      <w:lang w:val="lt-LT"/>
                    </w:rPr>
                  </w:pPr>
                  <w:r w:rsidRPr="00CD350B">
                    <w:rPr>
                      <w:b/>
                      <w:lang w:val="lt-LT"/>
                    </w:rPr>
                    <w:t>22.2</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CC1F48F" w14:textId="77777777" w:rsidR="00AC76D4" w:rsidRPr="00CD350B" w:rsidRDefault="00AC76D4" w:rsidP="00AC76D4">
                  <w:pPr>
                    <w:rPr>
                      <w:b/>
                      <w:lang w:val="lt-LT"/>
                    </w:rPr>
                  </w:pPr>
                  <w:r w:rsidRPr="00CD350B">
                    <w:rPr>
                      <w:b/>
                      <w:bCs/>
                      <w:lang w:val="lt-LT"/>
                    </w:rPr>
                    <w:t xml:space="preserve">Temperatūros jutiklis </w:t>
                  </w:r>
                </w:p>
              </w:tc>
            </w:tr>
            <w:tr w:rsidR="00AC76D4" w:rsidRPr="00CD350B" w14:paraId="4C10A99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5025E7B" w14:textId="77777777" w:rsidR="00AC76D4" w:rsidRPr="00CD350B" w:rsidRDefault="00AC76D4" w:rsidP="00AC76D4">
                  <w:pPr>
                    <w:pStyle w:val="Sraopastraipa"/>
                    <w:numPr>
                      <w:ilvl w:val="0"/>
                      <w:numId w:val="6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6EF7964" w14:textId="77777777" w:rsidR="00AC76D4" w:rsidRPr="00CD350B" w:rsidRDefault="00AC76D4" w:rsidP="00AC76D4">
                  <w:pPr>
                    <w:rPr>
                      <w:lang w:val="lt-LT"/>
                    </w:rPr>
                  </w:pPr>
                  <w:r w:rsidRPr="00CD350B">
                    <w:rPr>
                      <w:lang w:val="lt-LT"/>
                    </w:rPr>
                    <w:t>Min. temperatūros matavimas turi būti ne aukštesnė kaip -40 C</w:t>
                  </w:r>
                </w:p>
              </w:tc>
            </w:tr>
            <w:tr w:rsidR="00AC76D4" w:rsidRPr="00CD350B" w14:paraId="241F709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6473C3B" w14:textId="77777777" w:rsidR="00AC76D4" w:rsidRPr="00CD350B" w:rsidRDefault="00AC76D4" w:rsidP="00AC76D4">
                  <w:pPr>
                    <w:pStyle w:val="Sraopastraipa"/>
                    <w:numPr>
                      <w:ilvl w:val="0"/>
                      <w:numId w:val="6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5DE819E" w14:textId="77777777" w:rsidR="00AC76D4" w:rsidRPr="00CD350B" w:rsidRDefault="00AC76D4" w:rsidP="00AC76D4">
                  <w:pPr>
                    <w:rPr>
                      <w:lang w:val="lt-LT"/>
                    </w:rPr>
                  </w:pPr>
                  <w:r w:rsidRPr="00CD350B">
                    <w:rPr>
                      <w:lang w:val="lt-LT"/>
                    </w:rPr>
                    <w:t>Maks. temperatūros matavimas turi būti ne žemesnė kaip +135 C</w:t>
                  </w:r>
                </w:p>
              </w:tc>
            </w:tr>
            <w:tr w:rsidR="00AC76D4" w:rsidRPr="00CD350B" w14:paraId="2B908A4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52F947E" w14:textId="77777777" w:rsidR="00AC76D4" w:rsidRPr="00CD350B" w:rsidRDefault="00AC76D4" w:rsidP="00AC76D4">
                  <w:pPr>
                    <w:pStyle w:val="Sraopastraipa"/>
                    <w:numPr>
                      <w:ilvl w:val="0"/>
                      <w:numId w:val="6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D6089BA" w14:textId="77777777" w:rsidR="00AC76D4" w:rsidRPr="00CD350B" w:rsidRDefault="00AC76D4" w:rsidP="00AC76D4">
                  <w:pPr>
                    <w:rPr>
                      <w:lang w:val="lt-LT"/>
                    </w:rPr>
                  </w:pPr>
                  <w:r w:rsidRPr="00CD350B">
                    <w:rPr>
                      <w:lang w:val="lt-LT"/>
                    </w:rPr>
                    <w:t>Temp. tikslumas turi būti ne didesnis kaip ±1 C</w:t>
                  </w:r>
                </w:p>
              </w:tc>
            </w:tr>
            <w:tr w:rsidR="00AC76D4" w:rsidRPr="00CD350B" w14:paraId="26ACA59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3147F75" w14:textId="77777777" w:rsidR="00AC76D4" w:rsidRPr="00CD350B" w:rsidRDefault="00AC76D4" w:rsidP="00AC76D4">
                  <w:pPr>
                    <w:pStyle w:val="Sraopastraipa"/>
                    <w:numPr>
                      <w:ilvl w:val="0"/>
                      <w:numId w:val="6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46A8CEA" w14:textId="77777777" w:rsidR="00AC76D4" w:rsidRPr="00CD350B" w:rsidRDefault="00AC76D4" w:rsidP="00AC76D4">
                  <w:pPr>
                    <w:rPr>
                      <w:lang w:val="lt-LT"/>
                    </w:rPr>
                  </w:pPr>
                  <w:r w:rsidRPr="00CD350B">
                    <w:rPr>
                      <w:lang w:val="lt-LT"/>
                    </w:rPr>
                    <w:t>Temp. rezoliucija turi būti ne didesnė kaip 0.1 C</w:t>
                  </w:r>
                </w:p>
              </w:tc>
            </w:tr>
            <w:tr w:rsidR="00AC76D4" w:rsidRPr="00CD350B" w14:paraId="6B668BC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858FDED" w14:textId="77777777" w:rsidR="00AC76D4" w:rsidRPr="00CD350B" w:rsidRDefault="00AC76D4" w:rsidP="00AC76D4">
                  <w:pPr>
                    <w:pStyle w:val="Sraopastraipa"/>
                    <w:numPr>
                      <w:ilvl w:val="0"/>
                      <w:numId w:val="6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9123ACD" w14:textId="77777777" w:rsidR="00AC76D4" w:rsidRPr="00CD350B" w:rsidRDefault="00AC76D4" w:rsidP="00AC76D4">
                  <w:pPr>
                    <w:rPr>
                      <w:lang w:val="lt-LT"/>
                    </w:rPr>
                  </w:pPr>
                  <w:r w:rsidRPr="00CD350B">
                    <w:rPr>
                      <w:lang w:val="lt-LT"/>
                    </w:rPr>
                    <w:t>Pavyzdžių ėmimo greitis turi būti ne mažesnis kaip 100 pvz./sek.</w:t>
                  </w:r>
                </w:p>
              </w:tc>
            </w:tr>
            <w:tr w:rsidR="00AC76D4" w:rsidRPr="00CD350B" w14:paraId="17055EBB"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580E6D06" w14:textId="77777777" w:rsidR="00AC76D4" w:rsidRPr="00CD350B" w:rsidRDefault="00AC76D4" w:rsidP="00AC76D4">
                  <w:pPr>
                    <w:pStyle w:val="Sraopastraipa"/>
                    <w:numPr>
                      <w:ilvl w:val="0"/>
                      <w:numId w:val="6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C795D84" w14:textId="77777777" w:rsidR="00AC76D4" w:rsidRPr="00CD350B" w:rsidRDefault="00AC76D4" w:rsidP="00AC76D4">
                  <w:pPr>
                    <w:rPr>
                      <w:lang w:val="lt-LT"/>
                    </w:rPr>
                  </w:pPr>
                  <w:r w:rsidRPr="00CD350B">
                    <w:rPr>
                      <w:lang w:val="lt-LT"/>
                    </w:rPr>
                    <w:t>Rezoliucija turi būti ne mažesnė kaip 12 bitų</w:t>
                  </w:r>
                </w:p>
              </w:tc>
            </w:tr>
            <w:tr w:rsidR="00AC76D4" w:rsidRPr="00CD350B" w14:paraId="7B0978EB"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40FF43D" w14:textId="77777777" w:rsidR="00AC76D4" w:rsidRPr="00CD350B" w:rsidRDefault="00AC76D4" w:rsidP="00AC76D4">
                  <w:pPr>
                    <w:rPr>
                      <w:b/>
                      <w:lang w:val="lt-LT"/>
                    </w:rPr>
                  </w:pPr>
                  <w:r w:rsidRPr="00CD350B">
                    <w:rPr>
                      <w:b/>
                      <w:lang w:val="lt-LT"/>
                    </w:rPr>
                    <w:t>22.3</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319ACDD" w14:textId="77777777" w:rsidR="00AC76D4" w:rsidRPr="00CD350B" w:rsidRDefault="00AC76D4" w:rsidP="00AC76D4">
                  <w:pPr>
                    <w:rPr>
                      <w:b/>
                      <w:lang w:val="lt-LT"/>
                    </w:rPr>
                  </w:pPr>
                  <w:r w:rsidRPr="00CD350B">
                    <w:rPr>
                      <w:b/>
                      <w:bCs/>
                      <w:lang w:val="lt-LT"/>
                    </w:rPr>
                    <w:t>O2 jutiklis</w:t>
                  </w:r>
                  <w:r w:rsidRPr="00CD350B">
                    <w:rPr>
                      <w:b/>
                      <w:lang w:val="lt-LT"/>
                    </w:rPr>
                    <w:t xml:space="preserve"> </w:t>
                  </w:r>
                </w:p>
              </w:tc>
            </w:tr>
            <w:tr w:rsidR="00AC76D4" w:rsidRPr="00CD350B" w14:paraId="2121809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14454EC"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57ABFEC" w14:textId="77777777" w:rsidR="00AC76D4" w:rsidRPr="00CD350B" w:rsidRDefault="00AC76D4" w:rsidP="00AC76D4">
                  <w:pPr>
                    <w:rPr>
                      <w:lang w:val="lt-LT"/>
                    </w:rPr>
                  </w:pPr>
                  <w:r w:rsidRPr="00CD350B">
                    <w:rPr>
                      <w:lang w:val="lt-LT"/>
                    </w:rPr>
                    <w:t>Deguonies matavimas ore turi būti nuo 0 iki ne mažiau kaip 25 %</w:t>
                  </w:r>
                </w:p>
              </w:tc>
            </w:tr>
            <w:tr w:rsidR="00AC76D4" w:rsidRPr="00CD350B" w14:paraId="0F50621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D4E57F4"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190E93B" w14:textId="77777777" w:rsidR="00AC76D4" w:rsidRPr="00CD350B" w:rsidRDefault="00AC76D4" w:rsidP="00AC76D4">
                  <w:pPr>
                    <w:rPr>
                      <w:lang w:val="lt-LT"/>
                    </w:rPr>
                  </w:pPr>
                  <w:r w:rsidRPr="00CD350B">
                    <w:rPr>
                      <w:lang w:val="lt-LT"/>
                    </w:rPr>
                    <w:t>Rezoliucija turi būti ne mažesnė kaip 0.1 %</w:t>
                  </w:r>
                </w:p>
              </w:tc>
            </w:tr>
            <w:tr w:rsidR="00AC76D4" w:rsidRPr="00CD350B" w14:paraId="52F11B0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9D0B8AC"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49528E" w14:textId="77777777" w:rsidR="00AC76D4" w:rsidRPr="00CD350B" w:rsidRDefault="00AC76D4" w:rsidP="00AC76D4">
                  <w:pPr>
                    <w:rPr>
                      <w:lang w:val="lt-LT"/>
                    </w:rPr>
                  </w:pPr>
                  <w:r w:rsidRPr="00CD350B">
                    <w:rPr>
                      <w:lang w:val="lt-LT"/>
                    </w:rPr>
                    <w:t>Analoginė/skaitmeninė konvertavimo rezoliucija turi būti ne mažesnė kaip 12 bitų</w:t>
                  </w:r>
                </w:p>
              </w:tc>
            </w:tr>
            <w:tr w:rsidR="00AC76D4" w:rsidRPr="00CD350B" w14:paraId="5E7DC14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6A5D44D"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2CE46C5" w14:textId="77777777" w:rsidR="00AC76D4" w:rsidRPr="00CD350B" w:rsidRDefault="00AC76D4" w:rsidP="00AC76D4">
                  <w:pPr>
                    <w:rPr>
                      <w:lang w:val="lt-LT"/>
                    </w:rPr>
                  </w:pPr>
                  <w:r w:rsidRPr="00CD350B">
                    <w:rPr>
                      <w:lang w:val="lt-LT"/>
                    </w:rPr>
                    <w:t>Pavyzdžių matavimo greitis turi būti ne mažesnis kaip 100 pvz./sek.</w:t>
                  </w:r>
                </w:p>
              </w:tc>
            </w:tr>
            <w:tr w:rsidR="00AC76D4" w:rsidRPr="00CD350B" w14:paraId="0D88BDC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96C3568"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749993E" w14:textId="77777777" w:rsidR="00AC76D4" w:rsidRPr="00CD350B" w:rsidRDefault="00AC76D4" w:rsidP="00AC76D4">
                  <w:pPr>
                    <w:rPr>
                      <w:lang w:val="lt-LT"/>
                    </w:rPr>
                  </w:pPr>
                  <w:r w:rsidRPr="00CD350B">
                    <w:rPr>
                      <w:lang w:val="lt-LT"/>
                    </w:rPr>
                    <w:t>Matavimas tirpaluose turi būti nuo 0 iki ne mažiau kaip 120 %</w:t>
                  </w:r>
                </w:p>
              </w:tc>
            </w:tr>
            <w:tr w:rsidR="00AC76D4" w:rsidRPr="00CD350B" w14:paraId="50E6FE6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1E58ED3"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A52771" w14:textId="77777777" w:rsidR="00AC76D4" w:rsidRPr="00CD350B" w:rsidRDefault="00AC76D4" w:rsidP="00AC76D4">
                  <w:pPr>
                    <w:rPr>
                      <w:lang w:val="lt-LT"/>
                    </w:rPr>
                  </w:pPr>
                  <w:r w:rsidRPr="00CD350B">
                    <w:rPr>
                      <w:lang w:val="lt-LT"/>
                    </w:rPr>
                    <w:t>Rezoliucija turi būti ne mažesnė kaip 0.1 %</w:t>
                  </w:r>
                </w:p>
              </w:tc>
            </w:tr>
            <w:tr w:rsidR="00AC76D4" w:rsidRPr="00CD350B" w14:paraId="4A28655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8B9B178"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6DA2775" w14:textId="77777777" w:rsidR="00AC76D4" w:rsidRPr="00CD350B" w:rsidRDefault="00AC76D4" w:rsidP="00AC76D4">
                  <w:pPr>
                    <w:rPr>
                      <w:lang w:val="lt-LT"/>
                    </w:rPr>
                  </w:pPr>
                  <w:r w:rsidRPr="00CD350B">
                    <w:rPr>
                      <w:lang w:val="lt-LT"/>
                    </w:rPr>
                    <w:t>Matavimas tirpaluose turi būti nuo 0 iki  ne mažiau kaip 12.0 mg/l</w:t>
                  </w:r>
                </w:p>
              </w:tc>
            </w:tr>
            <w:tr w:rsidR="00AC76D4" w:rsidRPr="00CD350B" w14:paraId="35BD720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AC43FB4"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5CC9D5B" w14:textId="77777777" w:rsidR="00AC76D4" w:rsidRPr="00CD350B" w:rsidRDefault="00AC76D4" w:rsidP="00AC76D4">
                  <w:pPr>
                    <w:rPr>
                      <w:lang w:val="lt-LT"/>
                    </w:rPr>
                  </w:pPr>
                  <w:r w:rsidRPr="00CD350B">
                    <w:rPr>
                      <w:lang w:val="lt-LT"/>
                    </w:rPr>
                    <w:t>Rezoliucija turi būti ne didesnė kaip 0.01 mg/L</w:t>
                  </w:r>
                </w:p>
              </w:tc>
            </w:tr>
            <w:tr w:rsidR="00AC76D4" w:rsidRPr="00CD350B" w14:paraId="2E0F835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FCCDC80"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133DF6F" w14:textId="77777777" w:rsidR="00AC76D4" w:rsidRPr="00CD350B" w:rsidRDefault="00AC76D4" w:rsidP="00AC76D4">
                  <w:pPr>
                    <w:rPr>
                      <w:lang w:val="lt-LT"/>
                    </w:rPr>
                  </w:pPr>
                  <w:r w:rsidRPr="00CD350B">
                    <w:rPr>
                      <w:lang w:val="lt-LT"/>
                    </w:rPr>
                    <w:t>Turi būti deguonies kiekio matavimas % ore ir tirpaluose</w:t>
                  </w:r>
                </w:p>
              </w:tc>
            </w:tr>
            <w:tr w:rsidR="00AC76D4" w:rsidRPr="00CD350B" w14:paraId="582312C6"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242F38B0" w14:textId="77777777" w:rsidR="00AC76D4" w:rsidRPr="00CD350B" w:rsidRDefault="00AC76D4" w:rsidP="00AC76D4">
                  <w:pPr>
                    <w:pStyle w:val="Sraopastraipa"/>
                    <w:numPr>
                      <w:ilvl w:val="0"/>
                      <w:numId w:val="6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9E90BA" w14:textId="77777777" w:rsidR="00AC76D4" w:rsidRPr="00CD350B" w:rsidRDefault="00AC76D4" w:rsidP="00AC76D4">
                  <w:pPr>
                    <w:rPr>
                      <w:lang w:val="lt-LT"/>
                    </w:rPr>
                  </w:pPr>
                  <w:r w:rsidRPr="00CD350B">
                    <w:rPr>
                      <w:lang w:val="lt-LT"/>
                    </w:rPr>
                    <w:t>Temp. kompensavimas turi būti panaudojus termistorių arba lygiavertis sprendinys</w:t>
                  </w:r>
                </w:p>
              </w:tc>
            </w:tr>
            <w:tr w:rsidR="00AC76D4" w:rsidRPr="00CD350B" w14:paraId="38049BFF"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49422A6" w14:textId="77777777" w:rsidR="00AC76D4" w:rsidRPr="00CD350B" w:rsidRDefault="00AC76D4" w:rsidP="00AC76D4">
                  <w:pPr>
                    <w:rPr>
                      <w:b/>
                      <w:lang w:val="lt-LT"/>
                    </w:rPr>
                  </w:pPr>
                  <w:r w:rsidRPr="00CD350B">
                    <w:rPr>
                      <w:b/>
                      <w:lang w:val="lt-LT"/>
                    </w:rPr>
                    <w:t>22.4</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20229A6" w14:textId="77777777" w:rsidR="00AC76D4" w:rsidRPr="00CD350B" w:rsidRDefault="00AC76D4" w:rsidP="00AC76D4">
                  <w:pPr>
                    <w:rPr>
                      <w:b/>
                      <w:lang w:val="lt-LT"/>
                    </w:rPr>
                  </w:pPr>
                  <w:r w:rsidRPr="00CD350B">
                    <w:rPr>
                      <w:b/>
                      <w:lang w:val="lt-LT"/>
                    </w:rPr>
                    <w:t xml:space="preserve">pH registratoriaus jutiklis </w:t>
                  </w:r>
                </w:p>
              </w:tc>
            </w:tr>
            <w:tr w:rsidR="00AC76D4" w:rsidRPr="00CD350B" w14:paraId="542575C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E5B47AD" w14:textId="77777777" w:rsidR="00AC76D4" w:rsidRPr="00CD350B" w:rsidRDefault="00AC76D4" w:rsidP="00AC76D4">
                  <w:pPr>
                    <w:pStyle w:val="Sraopastraipa"/>
                    <w:numPr>
                      <w:ilvl w:val="0"/>
                      <w:numId w:val="6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ED95F2F" w14:textId="77777777" w:rsidR="00AC76D4" w:rsidRPr="00CD350B" w:rsidRDefault="00AC76D4" w:rsidP="00AC76D4">
                  <w:pPr>
                    <w:rPr>
                      <w:lang w:val="lt-LT"/>
                    </w:rPr>
                  </w:pPr>
                  <w:r w:rsidRPr="00CD350B">
                    <w:rPr>
                      <w:lang w:val="lt-LT"/>
                    </w:rPr>
                    <w:t>Turi būti skirtas matuoti pH</w:t>
                  </w:r>
                </w:p>
              </w:tc>
            </w:tr>
            <w:tr w:rsidR="00AC76D4" w:rsidRPr="00CD350B" w14:paraId="341B08A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C2415C1" w14:textId="77777777" w:rsidR="00AC76D4" w:rsidRPr="00CD350B" w:rsidRDefault="00AC76D4" w:rsidP="00AC76D4">
                  <w:pPr>
                    <w:pStyle w:val="Sraopastraipa"/>
                    <w:numPr>
                      <w:ilvl w:val="0"/>
                      <w:numId w:val="6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F636B5F" w14:textId="77777777" w:rsidR="00AC76D4" w:rsidRPr="00CD350B" w:rsidRDefault="00AC76D4" w:rsidP="00AC76D4">
                  <w:pPr>
                    <w:rPr>
                      <w:lang w:val="lt-LT"/>
                    </w:rPr>
                  </w:pPr>
                  <w:r w:rsidRPr="00CD350B">
                    <w:rPr>
                      <w:lang w:val="lt-LT"/>
                    </w:rPr>
                    <w:t>Matavimo ribos nuo 0 pH iki ne mažiau kaip 14 pH</w:t>
                  </w:r>
                </w:p>
              </w:tc>
            </w:tr>
            <w:tr w:rsidR="00AC76D4" w:rsidRPr="00CD350B" w14:paraId="2E792AA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C28EE01" w14:textId="77777777" w:rsidR="00AC76D4" w:rsidRPr="00CD350B" w:rsidRDefault="00AC76D4" w:rsidP="00AC76D4">
                  <w:pPr>
                    <w:pStyle w:val="Sraopastraipa"/>
                    <w:numPr>
                      <w:ilvl w:val="0"/>
                      <w:numId w:val="6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93F5A55" w14:textId="77777777" w:rsidR="00AC76D4" w:rsidRPr="00CD350B" w:rsidRDefault="00AC76D4" w:rsidP="00AC76D4">
                  <w:pPr>
                    <w:rPr>
                      <w:lang w:val="lt-LT"/>
                    </w:rPr>
                  </w:pPr>
                  <w:r w:rsidRPr="00CD350B">
                    <w:rPr>
                      <w:lang w:val="lt-LT"/>
                    </w:rPr>
                    <w:t>Rezoliucija ne didesnė kaip 0.01 pH</w:t>
                  </w:r>
                </w:p>
              </w:tc>
            </w:tr>
            <w:tr w:rsidR="00AC76D4" w:rsidRPr="00CD350B" w14:paraId="6479C5E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966E05F" w14:textId="77777777" w:rsidR="00AC76D4" w:rsidRPr="00CD350B" w:rsidRDefault="00AC76D4" w:rsidP="00AC76D4">
                  <w:pPr>
                    <w:pStyle w:val="Sraopastraipa"/>
                    <w:numPr>
                      <w:ilvl w:val="0"/>
                      <w:numId w:val="6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ABA9F2F" w14:textId="77777777" w:rsidR="00AC76D4" w:rsidRPr="00CD350B" w:rsidRDefault="00AC76D4" w:rsidP="00AC76D4">
                  <w:pPr>
                    <w:rPr>
                      <w:lang w:val="lt-LT"/>
                    </w:rPr>
                  </w:pPr>
                  <w:r w:rsidRPr="00CD350B">
                    <w:rPr>
                      <w:lang w:val="lt-LT"/>
                    </w:rPr>
                    <w:t>Matavimo sistemos diametras ne mažesnis kaip 12 mm</w:t>
                  </w:r>
                </w:p>
              </w:tc>
            </w:tr>
            <w:tr w:rsidR="00AC76D4" w:rsidRPr="00CD350B" w14:paraId="4B1E0E2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EA95A07" w14:textId="77777777" w:rsidR="00AC76D4" w:rsidRPr="00CD350B" w:rsidRDefault="00AC76D4" w:rsidP="00AC76D4">
                  <w:pPr>
                    <w:pStyle w:val="Sraopastraipa"/>
                    <w:numPr>
                      <w:ilvl w:val="0"/>
                      <w:numId w:val="6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1EF79BD" w14:textId="77777777" w:rsidR="00AC76D4" w:rsidRPr="00CD350B" w:rsidRDefault="00AC76D4" w:rsidP="00AC76D4">
                  <w:pPr>
                    <w:rPr>
                      <w:lang w:val="lt-LT"/>
                    </w:rPr>
                  </w:pPr>
                  <w:r w:rsidRPr="00CD350B">
                    <w:rPr>
                      <w:lang w:val="lt-LT"/>
                    </w:rPr>
                    <w:t>Matavimo sistemos ilgis ne mažesnis kaip 140 mm</w:t>
                  </w:r>
                </w:p>
              </w:tc>
            </w:tr>
            <w:tr w:rsidR="00AC76D4" w:rsidRPr="00CD350B" w14:paraId="21870EC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B125E89" w14:textId="77777777" w:rsidR="00AC76D4" w:rsidRPr="00CD350B" w:rsidRDefault="00AC76D4" w:rsidP="00AC76D4">
                  <w:pPr>
                    <w:pStyle w:val="Sraopastraipa"/>
                    <w:numPr>
                      <w:ilvl w:val="0"/>
                      <w:numId w:val="6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AC1A295" w14:textId="77777777" w:rsidR="00AC76D4" w:rsidRPr="00CD350B" w:rsidRDefault="00AC76D4" w:rsidP="00AC76D4">
                  <w:pPr>
                    <w:rPr>
                      <w:lang w:val="lt-LT"/>
                    </w:rPr>
                  </w:pPr>
                  <w:r w:rsidRPr="00CD350B">
                    <w:rPr>
                      <w:lang w:val="lt-LT"/>
                    </w:rPr>
                    <w:t>Maks. pavyzdžių ėmimo greitis ne mažesnis kaip 100 pvz./sek.</w:t>
                  </w:r>
                </w:p>
              </w:tc>
            </w:tr>
            <w:tr w:rsidR="00AC76D4" w:rsidRPr="00CD350B" w14:paraId="5992A5E5"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554F1AFF" w14:textId="77777777" w:rsidR="00AC76D4" w:rsidRPr="00CD350B" w:rsidRDefault="00AC76D4" w:rsidP="00AC76D4">
                  <w:pPr>
                    <w:pStyle w:val="Sraopastraipa"/>
                    <w:numPr>
                      <w:ilvl w:val="0"/>
                      <w:numId w:val="6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6CB8AA4" w14:textId="77777777" w:rsidR="00AC76D4" w:rsidRPr="00CD350B" w:rsidRDefault="00AC76D4" w:rsidP="00AC76D4">
                  <w:pPr>
                    <w:rPr>
                      <w:lang w:val="lt-LT"/>
                    </w:rPr>
                  </w:pPr>
                  <w:r w:rsidRPr="00CD350B">
                    <w:rPr>
                      <w:lang w:val="lt-LT"/>
                    </w:rPr>
                    <w:t>Analoginė/skaitmeninė rezoliucija ne mažesnė kaip 15 bitų</w:t>
                  </w:r>
                </w:p>
              </w:tc>
            </w:tr>
            <w:tr w:rsidR="00AC76D4" w:rsidRPr="00CD350B" w14:paraId="2CB49D85"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69F326BE" w14:textId="77777777" w:rsidR="00AC76D4" w:rsidRPr="00CD350B" w:rsidRDefault="00AC76D4" w:rsidP="00AC76D4">
                  <w:pPr>
                    <w:rPr>
                      <w:b/>
                      <w:lang w:val="lt-LT"/>
                    </w:rPr>
                  </w:pPr>
                  <w:r w:rsidRPr="00CD350B">
                    <w:rPr>
                      <w:b/>
                      <w:lang w:val="lt-LT"/>
                    </w:rPr>
                    <w:t>22.5</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0223E16" w14:textId="77777777" w:rsidR="00AC76D4" w:rsidRPr="00CD350B" w:rsidRDefault="00AC76D4" w:rsidP="00AC76D4">
                  <w:pPr>
                    <w:rPr>
                      <w:b/>
                      <w:lang w:val="lt-LT"/>
                    </w:rPr>
                  </w:pPr>
                  <w:r w:rsidRPr="00CD350B">
                    <w:rPr>
                      <w:b/>
                      <w:lang w:val="lt-LT"/>
                    </w:rPr>
                    <w:t xml:space="preserve">Pulsų registratoriaus jutiklis </w:t>
                  </w:r>
                </w:p>
              </w:tc>
            </w:tr>
            <w:tr w:rsidR="00AC76D4" w:rsidRPr="00CD350B" w14:paraId="2ACA6A2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00974DD" w14:textId="77777777" w:rsidR="00AC76D4" w:rsidRPr="00CD350B" w:rsidRDefault="00AC76D4" w:rsidP="00AC76D4">
                  <w:pPr>
                    <w:pStyle w:val="Sraopastraipa"/>
                    <w:numPr>
                      <w:ilvl w:val="0"/>
                      <w:numId w:val="7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5D5166F" w14:textId="77777777" w:rsidR="00AC76D4" w:rsidRPr="00CD350B" w:rsidRDefault="00AC76D4" w:rsidP="00AC76D4">
                  <w:pPr>
                    <w:rPr>
                      <w:lang w:val="lt-LT"/>
                    </w:rPr>
                  </w:pPr>
                  <w:r w:rsidRPr="00CD350B">
                    <w:rPr>
                      <w:lang w:val="lt-LT"/>
                    </w:rPr>
                    <w:t>Tikslumas turi būti ne didesnis kaip 1</w:t>
                  </w:r>
                </w:p>
              </w:tc>
            </w:tr>
            <w:tr w:rsidR="00AC76D4" w:rsidRPr="00CD350B" w14:paraId="4265630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2564A9B" w14:textId="77777777" w:rsidR="00AC76D4" w:rsidRPr="00CD350B" w:rsidRDefault="00AC76D4" w:rsidP="00AC76D4">
                  <w:pPr>
                    <w:pStyle w:val="Sraopastraipa"/>
                    <w:numPr>
                      <w:ilvl w:val="0"/>
                      <w:numId w:val="7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378F540" w14:textId="77777777" w:rsidR="00AC76D4" w:rsidRPr="00CD350B" w:rsidRDefault="00AC76D4" w:rsidP="00AC76D4">
                  <w:pPr>
                    <w:rPr>
                      <w:lang w:val="lt-LT"/>
                    </w:rPr>
                  </w:pPr>
                  <w:r w:rsidRPr="00CD350B">
                    <w:rPr>
                      <w:lang w:val="lt-LT"/>
                    </w:rPr>
                    <w:t>Rezoliucija turi būti ne didesnė kaip 1</w:t>
                  </w:r>
                </w:p>
              </w:tc>
            </w:tr>
            <w:tr w:rsidR="00AC76D4" w:rsidRPr="00CD350B" w14:paraId="6954754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694E806" w14:textId="77777777" w:rsidR="00AC76D4" w:rsidRPr="00CD350B" w:rsidRDefault="00AC76D4" w:rsidP="00AC76D4">
                  <w:pPr>
                    <w:pStyle w:val="Sraopastraipa"/>
                    <w:numPr>
                      <w:ilvl w:val="0"/>
                      <w:numId w:val="7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995F7E8" w14:textId="77777777" w:rsidR="00AC76D4" w:rsidRPr="00CD350B" w:rsidRDefault="00AC76D4" w:rsidP="00AC76D4">
                  <w:pPr>
                    <w:rPr>
                      <w:lang w:val="lt-LT"/>
                    </w:rPr>
                  </w:pPr>
                  <w:r w:rsidRPr="00CD350B">
                    <w:rPr>
                      <w:lang w:val="lt-LT"/>
                    </w:rPr>
                    <w:t>Maks. pavyzdžių ėmimo greitis turi būti ne mažesnis kaip 100 pvz./sek.</w:t>
                  </w:r>
                </w:p>
              </w:tc>
            </w:tr>
            <w:tr w:rsidR="00AC76D4" w:rsidRPr="00CD350B" w14:paraId="0B15FD7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8249B4E" w14:textId="77777777" w:rsidR="00AC76D4" w:rsidRPr="00CD350B" w:rsidRDefault="00AC76D4" w:rsidP="00AC76D4">
                  <w:pPr>
                    <w:pStyle w:val="Sraopastraipa"/>
                    <w:numPr>
                      <w:ilvl w:val="0"/>
                      <w:numId w:val="7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F66F01A" w14:textId="77777777" w:rsidR="00AC76D4" w:rsidRPr="00CD350B" w:rsidRDefault="00AC76D4" w:rsidP="00AC76D4">
                  <w:pPr>
                    <w:rPr>
                      <w:lang w:val="lt-LT"/>
                    </w:rPr>
                  </w:pPr>
                  <w:r w:rsidRPr="00CD350B">
                    <w:rPr>
                      <w:lang w:val="lt-LT"/>
                    </w:rPr>
                    <w:t>Analoginis skaitmeninis konvertavimas turi būti ne mažesnės kaip 10 bitų</w:t>
                  </w:r>
                </w:p>
              </w:tc>
            </w:tr>
            <w:tr w:rsidR="00AC76D4" w:rsidRPr="00CD350B" w14:paraId="450E265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5A8DCBF" w14:textId="77777777" w:rsidR="00AC76D4" w:rsidRPr="00CD350B" w:rsidRDefault="00AC76D4" w:rsidP="00AC76D4">
                  <w:pPr>
                    <w:pStyle w:val="Sraopastraipa"/>
                    <w:numPr>
                      <w:ilvl w:val="0"/>
                      <w:numId w:val="7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A297F87" w14:textId="77777777" w:rsidR="00AC76D4" w:rsidRPr="00CD350B" w:rsidRDefault="00AC76D4" w:rsidP="00AC76D4">
                  <w:pPr>
                    <w:rPr>
                      <w:lang w:val="lt-LT"/>
                    </w:rPr>
                  </w:pPr>
                  <w:r w:rsidRPr="00CD350B">
                    <w:rPr>
                      <w:lang w:val="lt-LT"/>
                    </w:rPr>
                    <w:t xml:space="preserve">Smūgių/mušimų kiekis per min. turi būti ne mažesnis kaip 230 </w:t>
                  </w:r>
                </w:p>
              </w:tc>
            </w:tr>
            <w:tr w:rsidR="00AC76D4" w:rsidRPr="00CD350B" w14:paraId="6EA1939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AE20909" w14:textId="77777777" w:rsidR="00AC76D4" w:rsidRPr="00CD350B" w:rsidRDefault="00AC76D4" w:rsidP="00AC76D4">
                  <w:pPr>
                    <w:pStyle w:val="Sraopastraipa"/>
                    <w:numPr>
                      <w:ilvl w:val="0"/>
                      <w:numId w:val="7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C817CE7" w14:textId="77777777" w:rsidR="00AC76D4" w:rsidRPr="00CD350B" w:rsidRDefault="00AC76D4" w:rsidP="00AC76D4">
                  <w:pPr>
                    <w:rPr>
                      <w:lang w:val="lt-LT"/>
                    </w:rPr>
                  </w:pPr>
                  <w:r w:rsidRPr="00CD350B">
                    <w:rPr>
                      <w:lang w:val="lt-LT"/>
                    </w:rPr>
                    <w:t>Analoginiai vienetai (bangos funkcija) turi būti ne mažiau kaip 1020</w:t>
                  </w:r>
                </w:p>
              </w:tc>
            </w:tr>
            <w:tr w:rsidR="00AC76D4" w:rsidRPr="00CD350B" w14:paraId="1713590C" w14:textId="77777777" w:rsidTr="00A04155">
              <w:trPr>
                <w:trHeight w:val="227"/>
                <w:tblHeader/>
              </w:trPr>
              <w:tc>
                <w:tcPr>
                  <w:tcW w:w="1142" w:type="dxa"/>
                  <w:tcBorders>
                    <w:top w:val="single" w:sz="4" w:space="0" w:color="auto"/>
                    <w:left w:val="single" w:sz="4" w:space="0" w:color="auto"/>
                    <w:bottom w:val="single" w:sz="4" w:space="0" w:color="auto"/>
                    <w:right w:val="single" w:sz="4" w:space="0" w:color="auto"/>
                  </w:tcBorders>
                </w:tcPr>
                <w:p w14:paraId="47A6FFDC" w14:textId="77777777" w:rsidR="00AC76D4" w:rsidRPr="00CD350B" w:rsidRDefault="00AC76D4" w:rsidP="00AC76D4">
                  <w:pPr>
                    <w:pStyle w:val="Sraopastraipa"/>
                    <w:numPr>
                      <w:ilvl w:val="0"/>
                      <w:numId w:val="74"/>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CB28132" w14:textId="77777777" w:rsidR="00AC76D4" w:rsidRPr="00CD350B" w:rsidRDefault="00AC76D4" w:rsidP="00AC76D4">
                  <w:pPr>
                    <w:rPr>
                      <w:lang w:val="lt-LT"/>
                    </w:rPr>
                  </w:pPr>
                  <w:r w:rsidRPr="00CD350B">
                    <w:rPr>
                      <w:lang w:val="lt-LT"/>
                    </w:rPr>
                    <w:t>Eksperimentų laikotarpio diapazonas turi būti nuo ne daugiau kaip 1 sek. iki  ne mažiau kaip 30 dienų</w:t>
                  </w:r>
                </w:p>
              </w:tc>
            </w:tr>
            <w:tr w:rsidR="00AC76D4" w:rsidRPr="00CD350B" w14:paraId="392BBE27"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C4BDAD4" w14:textId="77777777" w:rsidR="00AC76D4" w:rsidRPr="00CD350B" w:rsidRDefault="00AC76D4" w:rsidP="00AC76D4">
                  <w:pPr>
                    <w:rPr>
                      <w:b/>
                      <w:lang w:val="lt-LT"/>
                    </w:rPr>
                  </w:pPr>
                  <w:r w:rsidRPr="00CD350B">
                    <w:rPr>
                      <w:b/>
                      <w:lang w:val="lt-LT"/>
                    </w:rPr>
                    <w:t>22.6</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6516DD11" w14:textId="77777777" w:rsidR="00AC76D4" w:rsidRPr="00CD350B" w:rsidRDefault="00AC76D4" w:rsidP="00AC76D4">
                  <w:pPr>
                    <w:rPr>
                      <w:b/>
                      <w:lang w:val="lt-LT"/>
                    </w:rPr>
                  </w:pPr>
                  <w:r w:rsidRPr="00CD350B">
                    <w:rPr>
                      <w:b/>
                      <w:lang w:val="lt-LT"/>
                    </w:rPr>
                    <w:t xml:space="preserve">Slėgio registratoriaus jutiklis </w:t>
                  </w:r>
                </w:p>
              </w:tc>
            </w:tr>
            <w:tr w:rsidR="00AC76D4" w:rsidRPr="00CD350B" w14:paraId="6E41CB6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5E63746"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BE3690C" w14:textId="77777777" w:rsidR="00AC76D4" w:rsidRPr="00CD350B" w:rsidRDefault="00AC76D4" w:rsidP="00AC76D4">
                  <w:pPr>
                    <w:rPr>
                      <w:lang w:val="lt-LT"/>
                    </w:rPr>
                  </w:pPr>
                  <w:r w:rsidRPr="00CD350B">
                    <w:rPr>
                      <w:lang w:val="lt-LT"/>
                    </w:rPr>
                    <w:t>Turi būti analoginis skaitmeninis konvertavimas ne mažesnis kaip 15 bitų</w:t>
                  </w:r>
                </w:p>
              </w:tc>
            </w:tr>
            <w:tr w:rsidR="00AC76D4" w:rsidRPr="00CD350B" w14:paraId="4D26DC2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D25D4CF"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F61FCAA" w14:textId="77777777" w:rsidR="00AC76D4" w:rsidRPr="00CD350B" w:rsidRDefault="00AC76D4" w:rsidP="00AC76D4">
                  <w:pPr>
                    <w:rPr>
                      <w:lang w:val="lt-LT"/>
                    </w:rPr>
                  </w:pPr>
                  <w:r w:rsidRPr="00CD350B">
                    <w:rPr>
                      <w:lang w:val="lt-LT"/>
                    </w:rPr>
                    <w:t>Tikslumas turi būti ne didesnis kaip ±1%</w:t>
                  </w:r>
                </w:p>
              </w:tc>
            </w:tr>
            <w:tr w:rsidR="00AC76D4" w:rsidRPr="00CD350B" w14:paraId="1603B84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6D88833"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BEE0A09" w14:textId="77777777" w:rsidR="00AC76D4" w:rsidRPr="00CD350B" w:rsidRDefault="00AC76D4" w:rsidP="00AC76D4">
                  <w:pPr>
                    <w:rPr>
                      <w:lang w:val="lt-LT"/>
                    </w:rPr>
                  </w:pPr>
                  <w:r w:rsidRPr="00CD350B">
                    <w:rPr>
                      <w:lang w:val="lt-LT"/>
                    </w:rPr>
                    <w:t>Rezoliucija matuojant atm ne daugiau kaip 0.01, psi ne daugiau kaip 0.1, kPa ne daugiau kaip 0.1, barai ne daugiau kaip 0.01</w:t>
                  </w:r>
                </w:p>
              </w:tc>
            </w:tr>
            <w:tr w:rsidR="00AC76D4" w:rsidRPr="00CD350B" w14:paraId="430DA71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7C0B6A3"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72B4BF4" w14:textId="77777777" w:rsidR="00AC76D4" w:rsidRPr="00CD350B" w:rsidRDefault="00AC76D4" w:rsidP="00AC76D4">
                  <w:pPr>
                    <w:rPr>
                      <w:lang w:val="lt-LT"/>
                    </w:rPr>
                  </w:pPr>
                  <w:r w:rsidRPr="00CD350B">
                    <w:rPr>
                      <w:lang w:val="lt-LT"/>
                    </w:rPr>
                    <w:t>Maks. pavyzdžių ėmimo greitis ne mažesnis kaip 100 pvz./sek.</w:t>
                  </w:r>
                </w:p>
              </w:tc>
            </w:tr>
            <w:tr w:rsidR="00AC76D4" w:rsidRPr="00CD350B" w14:paraId="5CB09C9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DCFA97E"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2A630F3" w14:textId="77777777" w:rsidR="00AC76D4" w:rsidRPr="00CD350B" w:rsidRDefault="00AC76D4" w:rsidP="00AC76D4">
                  <w:pPr>
                    <w:rPr>
                      <w:lang w:val="lt-LT"/>
                    </w:rPr>
                  </w:pPr>
                  <w:r w:rsidRPr="00CD350B">
                    <w:rPr>
                      <w:lang w:val="lt-LT"/>
                    </w:rPr>
                    <w:t>Matavimo diapazonas nuo ne daugiau kaip 1 sek. iki ne mažiau kaip 30 dienų</w:t>
                  </w:r>
                </w:p>
              </w:tc>
            </w:tr>
            <w:tr w:rsidR="00AC76D4" w:rsidRPr="00CD350B" w14:paraId="0377D09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E741D2D"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7903CC3" w14:textId="77777777" w:rsidR="00AC76D4" w:rsidRPr="00CD350B" w:rsidRDefault="00AC76D4" w:rsidP="00AC76D4">
                  <w:pPr>
                    <w:rPr>
                      <w:lang w:val="lt-LT"/>
                    </w:rPr>
                  </w:pPr>
                  <w:r w:rsidRPr="00CD350B">
                    <w:rPr>
                      <w:lang w:val="lt-LT"/>
                    </w:rPr>
                    <w:t>Matavimo ribos:</w:t>
                  </w:r>
                </w:p>
              </w:tc>
            </w:tr>
            <w:tr w:rsidR="00AC76D4" w:rsidRPr="00CD350B" w14:paraId="52DB9EE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68A2333"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C75160D" w14:textId="77777777" w:rsidR="00AC76D4" w:rsidRPr="00CD350B" w:rsidRDefault="00AC76D4" w:rsidP="00AC76D4">
                  <w:pPr>
                    <w:rPr>
                      <w:lang w:val="lt-LT"/>
                    </w:rPr>
                  </w:pPr>
                  <w:r w:rsidRPr="00CD350B">
                    <w:rPr>
                      <w:lang w:val="lt-LT"/>
                    </w:rPr>
                    <w:t>-Nuo 0 iki ne mažiau kaip 6 atm</w:t>
                  </w:r>
                </w:p>
              </w:tc>
            </w:tr>
            <w:tr w:rsidR="00AC76D4" w:rsidRPr="00CD350B" w14:paraId="5C9E0A3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E6AF361"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807C1AD" w14:textId="77777777" w:rsidR="00AC76D4" w:rsidRPr="00CD350B" w:rsidRDefault="00AC76D4" w:rsidP="00AC76D4">
                  <w:pPr>
                    <w:rPr>
                      <w:lang w:val="lt-LT"/>
                    </w:rPr>
                  </w:pPr>
                  <w:r w:rsidRPr="00CD350B">
                    <w:rPr>
                      <w:lang w:val="lt-LT"/>
                    </w:rPr>
                    <w:t>-Nuo 0 iki ne mažiau kaip 100 psi</w:t>
                  </w:r>
                </w:p>
              </w:tc>
            </w:tr>
            <w:tr w:rsidR="00AC76D4" w:rsidRPr="00CD350B" w14:paraId="76B3A02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5FA2636"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898BDBB" w14:textId="77777777" w:rsidR="00AC76D4" w:rsidRPr="00CD350B" w:rsidRDefault="00AC76D4" w:rsidP="00AC76D4">
                  <w:pPr>
                    <w:rPr>
                      <w:lang w:val="lt-LT"/>
                    </w:rPr>
                  </w:pPr>
                  <w:r w:rsidRPr="00CD350B">
                    <w:rPr>
                      <w:lang w:val="lt-LT"/>
                    </w:rPr>
                    <w:t>-Nuo 0 iki ne mažiau kaip 650 kPa</w:t>
                  </w:r>
                </w:p>
              </w:tc>
            </w:tr>
            <w:tr w:rsidR="00AC76D4" w:rsidRPr="00CD350B" w14:paraId="72C31678"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6413BD40" w14:textId="77777777" w:rsidR="00AC76D4" w:rsidRPr="00CD350B" w:rsidRDefault="00AC76D4" w:rsidP="00AC76D4">
                  <w:pPr>
                    <w:pStyle w:val="Sraopastraipa"/>
                    <w:numPr>
                      <w:ilvl w:val="0"/>
                      <w:numId w:val="7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502C5F" w14:textId="77777777" w:rsidR="00AC76D4" w:rsidRPr="00CD350B" w:rsidRDefault="00AC76D4" w:rsidP="00AC76D4">
                  <w:pPr>
                    <w:rPr>
                      <w:lang w:val="lt-LT"/>
                    </w:rPr>
                  </w:pPr>
                  <w:r w:rsidRPr="00CD350B">
                    <w:rPr>
                      <w:lang w:val="lt-LT"/>
                    </w:rPr>
                    <w:t>-Nuo 0 iki ne mažiau kaip 6 barų</w:t>
                  </w:r>
                </w:p>
              </w:tc>
            </w:tr>
            <w:tr w:rsidR="00AC76D4" w:rsidRPr="00CD350B" w14:paraId="07E90262"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141F141" w14:textId="77777777" w:rsidR="00AC76D4" w:rsidRPr="00CD350B" w:rsidRDefault="00AC76D4" w:rsidP="00AC76D4">
                  <w:pPr>
                    <w:rPr>
                      <w:b/>
                      <w:lang w:val="lt-LT"/>
                    </w:rPr>
                  </w:pPr>
                  <w:r w:rsidRPr="00CD350B">
                    <w:rPr>
                      <w:b/>
                      <w:lang w:val="lt-LT"/>
                    </w:rPr>
                    <w:t>22.7</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19D1279A" w14:textId="77777777" w:rsidR="00AC76D4" w:rsidRPr="00CD350B" w:rsidRDefault="00AC76D4" w:rsidP="00AC76D4">
                  <w:pPr>
                    <w:rPr>
                      <w:b/>
                      <w:lang w:val="lt-LT"/>
                    </w:rPr>
                  </w:pPr>
                  <w:r w:rsidRPr="00CD350B">
                    <w:rPr>
                      <w:b/>
                      <w:lang w:val="lt-LT"/>
                    </w:rPr>
                    <w:t xml:space="preserve">Laidumo registratoriaus jutiklis </w:t>
                  </w:r>
                </w:p>
              </w:tc>
            </w:tr>
            <w:tr w:rsidR="00AC76D4" w:rsidRPr="00CD350B" w14:paraId="7B9E44D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8E924C1"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333F72E" w14:textId="77777777" w:rsidR="00AC76D4" w:rsidRPr="00CD350B" w:rsidRDefault="00AC76D4" w:rsidP="00AC76D4">
                  <w:pPr>
                    <w:rPr>
                      <w:lang w:val="lt-LT"/>
                    </w:rPr>
                  </w:pPr>
                  <w:r w:rsidRPr="00CD350B">
                    <w:rPr>
                      <w:lang w:val="lt-LT"/>
                    </w:rPr>
                    <w:t>Analoginis skaitmeninis konvertavimas turi būti ne mažesnis kaip 15 bitų</w:t>
                  </w:r>
                </w:p>
              </w:tc>
            </w:tr>
            <w:tr w:rsidR="00AC76D4" w:rsidRPr="00CD350B" w14:paraId="0A7EECD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1C522D1"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2D56374" w14:textId="77777777" w:rsidR="00AC76D4" w:rsidRPr="00CD350B" w:rsidRDefault="00AC76D4" w:rsidP="00AC76D4">
                  <w:pPr>
                    <w:rPr>
                      <w:lang w:val="lt-LT"/>
                    </w:rPr>
                  </w:pPr>
                  <w:r w:rsidRPr="00CD350B">
                    <w:rPr>
                      <w:lang w:val="lt-LT"/>
                    </w:rPr>
                    <w:t>Matavimo ribos:</w:t>
                  </w:r>
                </w:p>
                <w:p w14:paraId="4F54FD1C" w14:textId="77777777" w:rsidR="00AC76D4" w:rsidRPr="00CD350B" w:rsidRDefault="00AC76D4" w:rsidP="00AC76D4">
                  <w:pPr>
                    <w:rPr>
                      <w:lang w:val="lt-LT"/>
                    </w:rPr>
                  </w:pPr>
                  <w:r w:rsidRPr="00CD350B">
                    <w:rPr>
                      <w:lang w:val="lt-LT"/>
                    </w:rPr>
                    <w:t>-Nuo 0 iki ne mažiau kaip 18 000 μS/cm</w:t>
                  </w:r>
                </w:p>
              </w:tc>
            </w:tr>
            <w:tr w:rsidR="00AC76D4" w:rsidRPr="00CD350B" w14:paraId="74EA7B6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250C5DA"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FC31C8E" w14:textId="77777777" w:rsidR="00AC76D4" w:rsidRPr="00CD350B" w:rsidRDefault="00AC76D4" w:rsidP="00AC76D4">
                  <w:pPr>
                    <w:rPr>
                      <w:sz w:val="32"/>
                      <w:szCs w:val="32"/>
                      <w:lang w:val="lt-LT"/>
                    </w:rPr>
                  </w:pPr>
                  <w:r w:rsidRPr="00CD350B">
                    <w:rPr>
                      <w:lang w:val="lt-LT"/>
                    </w:rPr>
                    <w:t>-Nuo 0 iki ne mažiau kaip 17 000 mg/L</w:t>
                  </w:r>
                </w:p>
                <w:p w14:paraId="6B2B3DB0" w14:textId="77777777" w:rsidR="00AC76D4" w:rsidRPr="00CD350B" w:rsidRDefault="00AC76D4" w:rsidP="00AC76D4">
                  <w:pPr>
                    <w:rPr>
                      <w:lang w:val="lt-LT"/>
                    </w:rPr>
                  </w:pPr>
                </w:p>
              </w:tc>
            </w:tr>
            <w:tr w:rsidR="00AC76D4" w:rsidRPr="00CD350B" w14:paraId="38C8369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28DF36A"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AC01C38" w14:textId="77777777" w:rsidR="00AC76D4" w:rsidRPr="00CD350B" w:rsidRDefault="00AC76D4" w:rsidP="00AC76D4">
                  <w:pPr>
                    <w:rPr>
                      <w:sz w:val="32"/>
                      <w:szCs w:val="32"/>
                      <w:lang w:val="lt-LT"/>
                    </w:rPr>
                  </w:pPr>
                  <w:r w:rsidRPr="00CD350B">
                    <w:rPr>
                      <w:lang w:val="lt-LT"/>
                    </w:rPr>
                    <w:t>-Nuo 0 iki ne mažiau kaip 17 000 ppm</w:t>
                  </w:r>
                </w:p>
                <w:p w14:paraId="37079412" w14:textId="77777777" w:rsidR="00AC76D4" w:rsidRPr="00CD350B" w:rsidRDefault="00AC76D4" w:rsidP="00AC76D4">
                  <w:pPr>
                    <w:rPr>
                      <w:lang w:val="lt-LT"/>
                    </w:rPr>
                  </w:pPr>
                </w:p>
              </w:tc>
            </w:tr>
            <w:tr w:rsidR="00AC76D4" w:rsidRPr="00CD350B" w14:paraId="4E49CFD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3E39765"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D33FBA4" w14:textId="77777777" w:rsidR="00AC76D4" w:rsidRPr="00CD350B" w:rsidRDefault="00AC76D4" w:rsidP="00AC76D4">
                  <w:pPr>
                    <w:rPr>
                      <w:lang w:val="lt-LT"/>
                    </w:rPr>
                  </w:pPr>
                  <w:r w:rsidRPr="00CD350B">
                    <w:rPr>
                      <w:lang w:val="lt-LT"/>
                    </w:rPr>
                    <w:t>Maks. pavyzdžių ėmimo greitis turi būti ne mažesnis kaip 100 pvz./sek.</w:t>
                  </w:r>
                </w:p>
              </w:tc>
            </w:tr>
            <w:tr w:rsidR="00AC76D4" w:rsidRPr="00CD350B" w14:paraId="39898A0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0B66DE8"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1A2FCC0" w14:textId="77777777" w:rsidR="00AC76D4" w:rsidRPr="00CD350B" w:rsidRDefault="00AC76D4" w:rsidP="00AC76D4">
                  <w:pPr>
                    <w:rPr>
                      <w:lang w:val="lt-LT"/>
                    </w:rPr>
                  </w:pPr>
                  <w:r w:rsidRPr="00CD350B">
                    <w:rPr>
                      <w:lang w:val="lt-LT"/>
                    </w:rPr>
                    <w:t>Rezoliucija:</w:t>
                  </w:r>
                </w:p>
                <w:p w14:paraId="14C736AF" w14:textId="77777777" w:rsidR="00AC76D4" w:rsidRPr="00CD350B" w:rsidRDefault="00AC76D4" w:rsidP="00AC76D4">
                  <w:pPr>
                    <w:rPr>
                      <w:lang w:val="lt-LT"/>
                    </w:rPr>
                  </w:pPr>
                  <w:r w:rsidRPr="00CD350B">
                    <w:rPr>
                      <w:lang w:val="lt-LT"/>
                    </w:rPr>
                    <w:t xml:space="preserve">-Matuojant nuo 0 iki ne mažiau kaip 1800 μS/cm ne daugiau kaip 0.1 μS/cm, o matuojant nuo ne mažiau kaip 1800 μS/cm ne daugiau kaip 1 μS/cm </w:t>
                  </w:r>
                </w:p>
              </w:tc>
            </w:tr>
            <w:tr w:rsidR="00AC76D4" w:rsidRPr="00CD350B" w14:paraId="7409B81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C800534"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654889E" w14:textId="77777777" w:rsidR="00AC76D4" w:rsidRPr="00CD350B" w:rsidRDefault="00AC76D4" w:rsidP="00AC76D4">
                  <w:pPr>
                    <w:rPr>
                      <w:lang w:val="lt-LT"/>
                    </w:rPr>
                  </w:pPr>
                  <w:r w:rsidRPr="00CD350B">
                    <w:rPr>
                      <w:lang w:val="lt-LT"/>
                    </w:rPr>
                    <w:t>-Matuojant nuo 0 iki ne mažiau kaip 1000 mg/L ne daugiau kaip 0.1 mg/L, o matuojant nuo ne mažiau kaip 1000 mg/L ne daugiau kaip 1 mg/L</w:t>
                  </w:r>
                </w:p>
              </w:tc>
            </w:tr>
            <w:tr w:rsidR="00AC76D4" w:rsidRPr="00CD350B" w14:paraId="6D2CBA4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3E82804"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C53FD63" w14:textId="77777777" w:rsidR="00AC76D4" w:rsidRPr="00CD350B" w:rsidRDefault="00AC76D4" w:rsidP="00AC76D4">
                  <w:pPr>
                    <w:rPr>
                      <w:lang w:val="lt-LT"/>
                    </w:rPr>
                  </w:pPr>
                  <w:r w:rsidRPr="00CD350B">
                    <w:rPr>
                      <w:lang w:val="lt-LT"/>
                    </w:rPr>
                    <w:t>-Matuojant nuo 0 iki ne mažiau kaip 1000 ppm ne daugiau kaip 0.1 ppm, o matuojant nuo ne mažiau kaip 1000 ppm ne daugiau kaip 1 ppm</w:t>
                  </w:r>
                </w:p>
              </w:tc>
            </w:tr>
            <w:tr w:rsidR="00AC76D4" w:rsidRPr="00CD350B" w14:paraId="0806E5EA"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67F3CED9" w14:textId="77777777" w:rsidR="00AC76D4" w:rsidRPr="00CD350B" w:rsidRDefault="00AC76D4" w:rsidP="00AC76D4">
                  <w:pPr>
                    <w:pStyle w:val="Sraopastraipa"/>
                    <w:numPr>
                      <w:ilvl w:val="0"/>
                      <w:numId w:val="7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F534190" w14:textId="77777777" w:rsidR="00AC76D4" w:rsidRPr="00CD350B" w:rsidRDefault="00AC76D4" w:rsidP="00AC76D4">
                  <w:pPr>
                    <w:rPr>
                      <w:lang w:val="lt-LT"/>
                    </w:rPr>
                  </w:pPr>
                  <w:r w:rsidRPr="00CD350B">
                    <w:rPr>
                      <w:lang w:val="lt-LT"/>
                    </w:rPr>
                    <w:t>Matavimo diapazonas turi būti nuo ne daugiau kaip 1 sek. iki ne mažiau kaip 30 dienų</w:t>
                  </w:r>
                </w:p>
              </w:tc>
            </w:tr>
            <w:tr w:rsidR="00AC76D4" w:rsidRPr="00CD350B" w14:paraId="1D043697"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BAF091E" w14:textId="77777777" w:rsidR="00AC76D4" w:rsidRPr="00CD350B" w:rsidRDefault="00AC76D4" w:rsidP="00AC76D4">
                  <w:pPr>
                    <w:rPr>
                      <w:b/>
                      <w:lang w:val="lt-LT"/>
                    </w:rPr>
                  </w:pPr>
                  <w:r w:rsidRPr="00CD350B">
                    <w:rPr>
                      <w:b/>
                      <w:lang w:val="lt-LT"/>
                    </w:rPr>
                    <w:t>22.8</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4FD85D6" w14:textId="77777777" w:rsidR="00AC76D4" w:rsidRPr="00CD350B" w:rsidRDefault="00AC76D4" w:rsidP="00AC76D4">
                  <w:pPr>
                    <w:rPr>
                      <w:b/>
                      <w:lang w:val="lt-LT"/>
                    </w:rPr>
                  </w:pPr>
                  <w:r w:rsidRPr="00CD350B">
                    <w:rPr>
                      <w:b/>
                      <w:lang w:val="lt-LT"/>
                    </w:rPr>
                    <w:t xml:space="preserve">EKG registratoriaus jutiklis </w:t>
                  </w:r>
                </w:p>
              </w:tc>
            </w:tr>
            <w:tr w:rsidR="00AC76D4" w:rsidRPr="00CD350B" w14:paraId="5F9F7B6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C9516C8" w14:textId="77777777" w:rsidR="00AC76D4" w:rsidRPr="00CD350B" w:rsidRDefault="00AC76D4" w:rsidP="00AC76D4">
                  <w:pPr>
                    <w:pStyle w:val="Sraopastraipa"/>
                    <w:numPr>
                      <w:ilvl w:val="0"/>
                      <w:numId w:val="7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E97C64E" w14:textId="77777777" w:rsidR="00AC76D4" w:rsidRPr="00CD350B" w:rsidRDefault="00AC76D4" w:rsidP="00AC76D4">
                  <w:pPr>
                    <w:rPr>
                      <w:lang w:val="lt-LT"/>
                    </w:rPr>
                  </w:pPr>
                  <w:r w:rsidRPr="00CD350B">
                    <w:rPr>
                      <w:lang w:val="lt-LT"/>
                    </w:rPr>
                    <w:t>Maks. pavyzdžių ėmimo greitis turi būti ne mažesnis kaip 100 pvz./sek.</w:t>
                  </w:r>
                </w:p>
              </w:tc>
            </w:tr>
            <w:tr w:rsidR="00AC76D4" w:rsidRPr="00CD350B" w14:paraId="0116353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44DC276" w14:textId="77777777" w:rsidR="00AC76D4" w:rsidRPr="00CD350B" w:rsidRDefault="00AC76D4" w:rsidP="00AC76D4">
                  <w:pPr>
                    <w:pStyle w:val="Sraopastraipa"/>
                    <w:numPr>
                      <w:ilvl w:val="0"/>
                      <w:numId w:val="7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629EA81" w14:textId="77777777" w:rsidR="00AC76D4" w:rsidRPr="00CD350B" w:rsidRDefault="00AC76D4" w:rsidP="00AC76D4">
                  <w:pPr>
                    <w:rPr>
                      <w:lang w:val="lt-LT"/>
                    </w:rPr>
                  </w:pPr>
                  <w:r w:rsidRPr="00CD350B">
                    <w:rPr>
                      <w:lang w:val="lt-LT"/>
                    </w:rPr>
                    <w:t>Rezoliucija turi būti ne mažesnė kaip 1</w:t>
                  </w:r>
                </w:p>
              </w:tc>
            </w:tr>
            <w:tr w:rsidR="00AC76D4" w:rsidRPr="00CD350B" w14:paraId="0BE7A6C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C03B34D" w14:textId="77777777" w:rsidR="00AC76D4" w:rsidRPr="00CD350B" w:rsidRDefault="00AC76D4" w:rsidP="00AC76D4">
                  <w:pPr>
                    <w:pStyle w:val="Sraopastraipa"/>
                    <w:numPr>
                      <w:ilvl w:val="0"/>
                      <w:numId w:val="7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5027FA5" w14:textId="77777777" w:rsidR="00AC76D4" w:rsidRPr="00CD350B" w:rsidRDefault="00AC76D4" w:rsidP="00AC76D4">
                  <w:pPr>
                    <w:rPr>
                      <w:lang w:val="lt-LT"/>
                    </w:rPr>
                  </w:pPr>
                  <w:r w:rsidRPr="00CD350B">
                    <w:rPr>
                      <w:lang w:val="lt-LT"/>
                    </w:rPr>
                    <w:t>Analoginė skaitmeninė konvertavimo rezoliucija turi būti ne mažesnė kaip 10 bitų</w:t>
                  </w:r>
                </w:p>
              </w:tc>
            </w:tr>
            <w:tr w:rsidR="00AC76D4" w:rsidRPr="00CD350B" w14:paraId="5D8D021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0F4C401" w14:textId="77777777" w:rsidR="00AC76D4" w:rsidRPr="00CD350B" w:rsidRDefault="00AC76D4" w:rsidP="00AC76D4">
                  <w:pPr>
                    <w:pStyle w:val="Sraopastraipa"/>
                    <w:numPr>
                      <w:ilvl w:val="0"/>
                      <w:numId w:val="7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910334D" w14:textId="77777777" w:rsidR="00AC76D4" w:rsidRPr="00CD350B" w:rsidRDefault="00AC76D4" w:rsidP="00AC76D4">
                  <w:pPr>
                    <w:rPr>
                      <w:lang w:val="lt-LT"/>
                    </w:rPr>
                  </w:pPr>
                  <w:r w:rsidRPr="00CD350B">
                    <w:rPr>
                      <w:lang w:val="lt-LT"/>
                    </w:rPr>
                    <w:t>Matavimų diapazonas turi būti nuo 0 iki ne mažiau kaip 4000</w:t>
                  </w:r>
                </w:p>
              </w:tc>
            </w:tr>
            <w:tr w:rsidR="00AC76D4" w:rsidRPr="00CD350B" w14:paraId="0C85C0BA"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0596F705" w14:textId="77777777" w:rsidR="00AC76D4" w:rsidRPr="00CD350B" w:rsidRDefault="00AC76D4" w:rsidP="00AC76D4">
                  <w:pPr>
                    <w:pStyle w:val="Sraopastraipa"/>
                    <w:numPr>
                      <w:ilvl w:val="0"/>
                      <w:numId w:val="7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B8F1E30" w14:textId="77777777" w:rsidR="00AC76D4" w:rsidRPr="00CD350B" w:rsidRDefault="00AC76D4" w:rsidP="00AC76D4">
                  <w:pPr>
                    <w:rPr>
                      <w:lang w:val="lt-LT"/>
                    </w:rPr>
                  </w:pPr>
                  <w:r w:rsidRPr="00CD350B">
                    <w:rPr>
                      <w:lang w:val="lt-LT"/>
                    </w:rPr>
                    <w:t>Eksperimentų trukmės diapazonas turi būti nuo ne daugiau kaip 1 sek. iki ne mažiau kaip 30 dienų</w:t>
                  </w:r>
                </w:p>
              </w:tc>
            </w:tr>
            <w:tr w:rsidR="00AC76D4" w:rsidRPr="00CD350B" w14:paraId="11A4669A"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23F5646" w14:textId="77777777" w:rsidR="00AC76D4" w:rsidRPr="00CD350B" w:rsidRDefault="00AC76D4" w:rsidP="00AC76D4">
                  <w:pPr>
                    <w:rPr>
                      <w:b/>
                      <w:lang w:val="lt-LT"/>
                    </w:rPr>
                  </w:pPr>
                  <w:r w:rsidRPr="00CD350B">
                    <w:rPr>
                      <w:b/>
                      <w:lang w:val="lt-LT"/>
                    </w:rPr>
                    <w:t>22.9</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2DD5F78" w14:textId="77777777" w:rsidR="00AC76D4" w:rsidRPr="00CD350B" w:rsidRDefault="00AC76D4" w:rsidP="00AC76D4">
                  <w:pPr>
                    <w:rPr>
                      <w:b/>
                      <w:lang w:val="lt-LT"/>
                    </w:rPr>
                  </w:pPr>
                  <w:r w:rsidRPr="00CD350B">
                    <w:rPr>
                      <w:b/>
                      <w:lang w:val="lt-LT"/>
                    </w:rPr>
                    <w:t xml:space="preserve">Kolorimetro registratoriaus jutiklis </w:t>
                  </w:r>
                </w:p>
              </w:tc>
            </w:tr>
            <w:tr w:rsidR="00AC76D4" w:rsidRPr="00CD350B" w14:paraId="6618D12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D4BA0C5" w14:textId="77777777" w:rsidR="00AC76D4" w:rsidRPr="00CD350B" w:rsidRDefault="00AC76D4" w:rsidP="00AC76D4">
                  <w:pPr>
                    <w:pStyle w:val="Sraopastraipa"/>
                    <w:numPr>
                      <w:ilvl w:val="0"/>
                      <w:numId w:val="7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9636B51" w14:textId="77777777" w:rsidR="00AC76D4" w:rsidRPr="00CD350B" w:rsidRDefault="00AC76D4" w:rsidP="00AC76D4">
                  <w:pPr>
                    <w:rPr>
                      <w:lang w:val="lt-LT"/>
                    </w:rPr>
                  </w:pPr>
                  <w:r w:rsidRPr="00CD350B">
                    <w:rPr>
                      <w:lang w:val="lt-LT"/>
                    </w:rPr>
                    <w:t>Maks. pavyzdžių ėmimo greitis ne mažesnis kaip 100 pvz./sek.</w:t>
                  </w:r>
                </w:p>
              </w:tc>
            </w:tr>
            <w:tr w:rsidR="00AC76D4" w:rsidRPr="00CD350B" w14:paraId="1065660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11BB59B" w14:textId="77777777" w:rsidR="00AC76D4" w:rsidRPr="00CD350B" w:rsidRDefault="00AC76D4" w:rsidP="00AC76D4">
                  <w:pPr>
                    <w:pStyle w:val="Sraopastraipa"/>
                    <w:numPr>
                      <w:ilvl w:val="0"/>
                      <w:numId w:val="7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F12D43F" w14:textId="77777777" w:rsidR="00AC76D4" w:rsidRPr="00CD350B" w:rsidRDefault="00AC76D4" w:rsidP="00AC76D4">
                  <w:pPr>
                    <w:rPr>
                      <w:lang w:val="lt-LT"/>
                    </w:rPr>
                  </w:pPr>
                  <w:r w:rsidRPr="00CD350B">
                    <w:rPr>
                      <w:lang w:val="lt-LT"/>
                    </w:rPr>
                    <w:t>Analoginis skaitmeninis konvertavimas ne mažesnis kaip 12 bitų</w:t>
                  </w:r>
                </w:p>
              </w:tc>
            </w:tr>
            <w:tr w:rsidR="00AC76D4" w:rsidRPr="00CD350B" w14:paraId="4739581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D07FF2D" w14:textId="77777777" w:rsidR="00AC76D4" w:rsidRPr="00CD350B" w:rsidRDefault="00AC76D4" w:rsidP="00AC76D4">
                  <w:pPr>
                    <w:pStyle w:val="Sraopastraipa"/>
                    <w:numPr>
                      <w:ilvl w:val="0"/>
                      <w:numId w:val="7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6D512A6" w14:textId="77777777" w:rsidR="00AC76D4" w:rsidRPr="00CD350B" w:rsidRDefault="00AC76D4" w:rsidP="00AC76D4">
                  <w:pPr>
                    <w:rPr>
                      <w:lang w:val="lt-LT"/>
                    </w:rPr>
                  </w:pPr>
                  <w:r w:rsidRPr="00CD350B">
                    <w:rPr>
                      <w:lang w:val="lt-LT"/>
                    </w:rPr>
                    <w:t>Matavimo ribos (pralaidumo) nuo 0 iki ne mažiau kaip 100%</w:t>
                  </w:r>
                </w:p>
              </w:tc>
            </w:tr>
            <w:tr w:rsidR="00AC76D4" w:rsidRPr="00CD350B" w14:paraId="4B52CE5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DF4AEB6" w14:textId="77777777" w:rsidR="00AC76D4" w:rsidRPr="00CD350B" w:rsidRDefault="00AC76D4" w:rsidP="00AC76D4">
                  <w:pPr>
                    <w:pStyle w:val="Sraopastraipa"/>
                    <w:numPr>
                      <w:ilvl w:val="0"/>
                      <w:numId w:val="7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EDF65D8" w14:textId="77777777" w:rsidR="00AC76D4" w:rsidRPr="00CD350B" w:rsidRDefault="00AC76D4" w:rsidP="00AC76D4">
                  <w:pPr>
                    <w:rPr>
                      <w:lang w:val="lt-LT"/>
                    </w:rPr>
                  </w:pPr>
                  <w:r w:rsidRPr="00CD350B">
                    <w:rPr>
                      <w:lang w:val="lt-LT"/>
                    </w:rPr>
                    <w:t>Matavimo ribos (absorbacijos) nuo 0 iki ne mažiau kaip 3.5</w:t>
                  </w:r>
                </w:p>
              </w:tc>
            </w:tr>
            <w:tr w:rsidR="00AC76D4" w:rsidRPr="00CD350B" w14:paraId="71DDB92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2C27BEE" w14:textId="77777777" w:rsidR="00AC76D4" w:rsidRPr="00CD350B" w:rsidRDefault="00AC76D4" w:rsidP="00AC76D4">
                  <w:pPr>
                    <w:pStyle w:val="Sraopastraipa"/>
                    <w:numPr>
                      <w:ilvl w:val="0"/>
                      <w:numId w:val="7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A192643" w14:textId="77777777" w:rsidR="00AC76D4" w:rsidRPr="00CD350B" w:rsidRDefault="00AC76D4" w:rsidP="00AC76D4">
                  <w:pPr>
                    <w:rPr>
                      <w:lang w:val="lt-LT"/>
                    </w:rPr>
                  </w:pPr>
                  <w:r w:rsidRPr="00CD350B">
                    <w:rPr>
                      <w:lang w:val="lt-LT"/>
                    </w:rPr>
                    <w:t>Rezoliucija (pralaidumo) ne daugiau kaip 0.02%</w:t>
                  </w:r>
                </w:p>
              </w:tc>
            </w:tr>
            <w:tr w:rsidR="00AC76D4" w:rsidRPr="00CD350B" w14:paraId="795BA93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214B45B" w14:textId="77777777" w:rsidR="00AC76D4" w:rsidRPr="00CD350B" w:rsidRDefault="00AC76D4" w:rsidP="00AC76D4">
                  <w:pPr>
                    <w:pStyle w:val="Sraopastraipa"/>
                    <w:numPr>
                      <w:ilvl w:val="0"/>
                      <w:numId w:val="7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F57E0E6" w14:textId="77777777" w:rsidR="00AC76D4" w:rsidRPr="00CD350B" w:rsidRDefault="00AC76D4" w:rsidP="00AC76D4">
                  <w:pPr>
                    <w:rPr>
                      <w:lang w:val="lt-LT"/>
                    </w:rPr>
                  </w:pPr>
                  <w:r w:rsidRPr="00CD350B">
                    <w:rPr>
                      <w:lang w:val="lt-LT"/>
                    </w:rPr>
                    <w:t>Rezoliucija (absorbacijos) ne daugiau kaip 0.01 absorbacijos</w:t>
                  </w:r>
                </w:p>
              </w:tc>
            </w:tr>
            <w:tr w:rsidR="00AC76D4" w:rsidRPr="00CD350B" w14:paraId="62525457"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4C77EF76" w14:textId="77777777" w:rsidR="00AC76D4" w:rsidRPr="00CD350B" w:rsidRDefault="00AC76D4" w:rsidP="00AC76D4">
                  <w:pPr>
                    <w:pStyle w:val="Sraopastraipa"/>
                    <w:numPr>
                      <w:ilvl w:val="0"/>
                      <w:numId w:val="73"/>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02A502B" w14:textId="77777777" w:rsidR="00AC76D4" w:rsidRPr="00CD350B" w:rsidRDefault="00AC76D4" w:rsidP="00AC76D4">
                  <w:pPr>
                    <w:rPr>
                      <w:lang w:val="lt-LT"/>
                    </w:rPr>
                  </w:pPr>
                  <w:r w:rsidRPr="00CD350B">
                    <w:rPr>
                      <w:lang w:val="lt-LT"/>
                    </w:rPr>
                    <w:t>Matavimo diapazonas nuo ne daugiau kaip 1 sek. iki ne mažiau kaip 30 dienų</w:t>
                  </w:r>
                </w:p>
              </w:tc>
            </w:tr>
            <w:tr w:rsidR="00AC76D4" w:rsidRPr="00CD350B" w14:paraId="4A2D71A4"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B7A7BD4" w14:textId="77777777" w:rsidR="00AC76D4" w:rsidRPr="00CD350B" w:rsidRDefault="00AC76D4" w:rsidP="00AC76D4">
                  <w:pPr>
                    <w:rPr>
                      <w:b/>
                      <w:lang w:val="lt-LT"/>
                    </w:rPr>
                  </w:pPr>
                  <w:r w:rsidRPr="00CD350B">
                    <w:rPr>
                      <w:b/>
                      <w:lang w:val="lt-LT"/>
                    </w:rPr>
                    <w:t>22.10</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4ED2EE8" w14:textId="77777777" w:rsidR="00AC76D4" w:rsidRPr="00CD350B" w:rsidRDefault="00AC76D4" w:rsidP="00AC76D4">
                  <w:pPr>
                    <w:rPr>
                      <w:b/>
                      <w:lang w:val="lt-LT"/>
                    </w:rPr>
                  </w:pPr>
                  <w:r w:rsidRPr="00CD350B">
                    <w:rPr>
                      <w:b/>
                      <w:lang w:val="lt-LT"/>
                    </w:rPr>
                    <w:t xml:space="preserve">Kvėpavimo monitoriaus diržo registratoriaus jutiklis </w:t>
                  </w:r>
                </w:p>
              </w:tc>
            </w:tr>
            <w:tr w:rsidR="00AC76D4" w:rsidRPr="00CD350B" w14:paraId="41AF17A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0DF5C96" w14:textId="77777777" w:rsidR="00AC76D4" w:rsidRPr="00CD350B" w:rsidRDefault="00AC76D4" w:rsidP="00AC76D4">
                  <w:pPr>
                    <w:pStyle w:val="Sraopastraipa"/>
                    <w:numPr>
                      <w:ilvl w:val="0"/>
                      <w:numId w:val="7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3EFCD98" w14:textId="77777777" w:rsidR="00AC76D4" w:rsidRPr="00CD350B" w:rsidRDefault="00AC76D4" w:rsidP="00AC76D4">
                  <w:pPr>
                    <w:rPr>
                      <w:lang w:val="lt-LT"/>
                    </w:rPr>
                  </w:pPr>
                  <w:r w:rsidRPr="00CD350B">
                    <w:rPr>
                      <w:lang w:val="lt-LT"/>
                    </w:rPr>
                    <w:t>Analoginė skaitmeninė konvertavimo rezoliucija ne mažesnė kaip 15 bitų</w:t>
                  </w:r>
                </w:p>
              </w:tc>
            </w:tr>
            <w:tr w:rsidR="00AC76D4" w:rsidRPr="00CD350B" w14:paraId="2FC76F7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52B8742" w14:textId="77777777" w:rsidR="00AC76D4" w:rsidRPr="00CD350B" w:rsidRDefault="00AC76D4" w:rsidP="00AC76D4">
                  <w:pPr>
                    <w:pStyle w:val="Sraopastraipa"/>
                    <w:numPr>
                      <w:ilvl w:val="0"/>
                      <w:numId w:val="7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1F0D927" w14:textId="77777777" w:rsidR="00AC76D4" w:rsidRPr="00CD350B" w:rsidRDefault="00AC76D4" w:rsidP="00AC76D4">
                  <w:pPr>
                    <w:rPr>
                      <w:lang w:val="lt-LT"/>
                    </w:rPr>
                  </w:pPr>
                  <w:r w:rsidRPr="00CD350B">
                    <w:rPr>
                      <w:lang w:val="lt-LT"/>
                    </w:rPr>
                    <w:t>Rezoliucija ne didesnė kaip 1</w:t>
                  </w:r>
                </w:p>
              </w:tc>
            </w:tr>
            <w:tr w:rsidR="00AC76D4" w:rsidRPr="00CD350B" w14:paraId="79980EF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10C9203" w14:textId="77777777" w:rsidR="00AC76D4" w:rsidRPr="00CD350B" w:rsidRDefault="00AC76D4" w:rsidP="00AC76D4">
                  <w:pPr>
                    <w:pStyle w:val="Sraopastraipa"/>
                    <w:numPr>
                      <w:ilvl w:val="0"/>
                      <w:numId w:val="7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A4A25C7" w14:textId="77777777" w:rsidR="00AC76D4" w:rsidRPr="00CD350B" w:rsidRDefault="00AC76D4" w:rsidP="00AC76D4">
                  <w:pPr>
                    <w:rPr>
                      <w:lang w:val="lt-LT"/>
                    </w:rPr>
                  </w:pPr>
                  <w:r w:rsidRPr="00CD350B">
                    <w:rPr>
                      <w:lang w:val="lt-LT"/>
                    </w:rPr>
                    <w:t>Maks. pavyzdžių ėmimo greitis ne mažesnis kaip 100 pvz./sek.</w:t>
                  </w:r>
                </w:p>
              </w:tc>
            </w:tr>
            <w:tr w:rsidR="00AC76D4" w:rsidRPr="00CD350B" w14:paraId="389A06D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9832B77" w14:textId="77777777" w:rsidR="00AC76D4" w:rsidRPr="00CD350B" w:rsidRDefault="00AC76D4" w:rsidP="00AC76D4">
                  <w:pPr>
                    <w:pStyle w:val="Sraopastraipa"/>
                    <w:numPr>
                      <w:ilvl w:val="0"/>
                      <w:numId w:val="7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8275950" w14:textId="77777777" w:rsidR="00AC76D4" w:rsidRPr="00CD350B" w:rsidRDefault="00AC76D4" w:rsidP="00AC76D4">
                  <w:pPr>
                    <w:rPr>
                      <w:lang w:val="lt-LT"/>
                    </w:rPr>
                  </w:pPr>
                  <w:r w:rsidRPr="00CD350B">
                    <w:rPr>
                      <w:lang w:val="lt-LT"/>
                    </w:rPr>
                    <w:t>Matavimo diapazonas nuo 0 iki ne mažiau kaip 20 000 vnt.</w:t>
                  </w:r>
                </w:p>
              </w:tc>
            </w:tr>
            <w:tr w:rsidR="00AC76D4" w:rsidRPr="00CD350B" w14:paraId="06527ABF"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8042E9C" w14:textId="77777777" w:rsidR="00AC76D4" w:rsidRPr="00CD350B" w:rsidRDefault="00AC76D4" w:rsidP="00AC76D4">
                  <w:pPr>
                    <w:pStyle w:val="Sraopastraipa"/>
                    <w:numPr>
                      <w:ilvl w:val="0"/>
                      <w:numId w:val="7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37CD05E" w14:textId="77777777" w:rsidR="00AC76D4" w:rsidRPr="00CD350B" w:rsidRDefault="00AC76D4" w:rsidP="00AC76D4">
                  <w:pPr>
                    <w:rPr>
                      <w:lang w:val="lt-LT"/>
                    </w:rPr>
                  </w:pPr>
                  <w:r w:rsidRPr="00CD350B">
                    <w:rPr>
                      <w:lang w:val="lt-LT"/>
                    </w:rPr>
                    <w:t>Eksperimentų trukmės diapazonas nuo ne daugiau kaip 1 sek. iki ne mažiau kaip 30 dienų</w:t>
                  </w:r>
                </w:p>
              </w:tc>
            </w:tr>
            <w:tr w:rsidR="00AC76D4" w:rsidRPr="00CD350B" w14:paraId="5C707559"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253BA7A3" w14:textId="77777777" w:rsidR="00AC76D4" w:rsidRPr="00CD350B" w:rsidRDefault="00AC76D4" w:rsidP="00AC76D4">
                  <w:pPr>
                    <w:pStyle w:val="Sraopastraipa"/>
                    <w:numPr>
                      <w:ilvl w:val="0"/>
                      <w:numId w:val="7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9ADF2B" w14:textId="77777777" w:rsidR="00AC76D4" w:rsidRPr="00CD350B" w:rsidRDefault="00AC76D4" w:rsidP="00AC76D4">
                  <w:pPr>
                    <w:rPr>
                      <w:lang w:val="lt-LT"/>
                    </w:rPr>
                  </w:pPr>
                  <w:r w:rsidRPr="00CD350B">
                    <w:rPr>
                      <w:lang w:val="lt-LT"/>
                    </w:rPr>
                    <w:t>Komplekte turi būti diržas su oro slėgio matavimu</w:t>
                  </w:r>
                </w:p>
              </w:tc>
            </w:tr>
            <w:tr w:rsidR="00AC76D4" w:rsidRPr="00CD350B" w14:paraId="213060ED"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6152B391" w14:textId="77777777" w:rsidR="00AC76D4" w:rsidRPr="00CD350B" w:rsidRDefault="00AC76D4" w:rsidP="00AC76D4">
                  <w:pPr>
                    <w:rPr>
                      <w:b/>
                      <w:lang w:val="lt-LT"/>
                    </w:rPr>
                  </w:pPr>
                  <w:r w:rsidRPr="00CD350B">
                    <w:rPr>
                      <w:b/>
                      <w:lang w:val="lt-LT"/>
                    </w:rPr>
                    <w:t>22.11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CBFB285" w14:textId="77777777" w:rsidR="00AC76D4" w:rsidRPr="00CD350B" w:rsidRDefault="00AC76D4" w:rsidP="00AC76D4">
                  <w:pPr>
                    <w:rPr>
                      <w:b/>
                      <w:lang w:val="lt-LT"/>
                    </w:rPr>
                  </w:pPr>
                  <w:r w:rsidRPr="00CD350B">
                    <w:rPr>
                      <w:b/>
                      <w:lang w:val="lt-LT"/>
                    </w:rPr>
                    <w:t xml:space="preserve">CO2 registratoriaus jutiklis </w:t>
                  </w:r>
                </w:p>
              </w:tc>
            </w:tr>
            <w:tr w:rsidR="00AC76D4" w:rsidRPr="00CD350B" w14:paraId="5CCC1CD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20E8660" w14:textId="77777777" w:rsidR="00AC76D4" w:rsidRPr="00CD350B" w:rsidRDefault="00AC76D4" w:rsidP="00AC76D4">
                  <w:pPr>
                    <w:pStyle w:val="Sraopastraipa"/>
                    <w:numPr>
                      <w:ilvl w:val="0"/>
                      <w:numId w:val="7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245DA14" w14:textId="77777777" w:rsidR="00AC76D4" w:rsidRPr="00CD350B" w:rsidRDefault="00AC76D4" w:rsidP="00AC76D4">
                  <w:pPr>
                    <w:rPr>
                      <w:lang w:val="lt-LT"/>
                    </w:rPr>
                  </w:pPr>
                  <w:r w:rsidRPr="00CD350B">
                    <w:rPr>
                      <w:lang w:val="lt-LT"/>
                    </w:rPr>
                    <w:t>Maks. pavyzdžių ėmimo greitis turi būti ne mažesnis kaip 100 pvz./sek.</w:t>
                  </w:r>
                </w:p>
              </w:tc>
            </w:tr>
            <w:tr w:rsidR="00AC76D4" w:rsidRPr="00CD350B" w14:paraId="07BDCB3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D7C1DD5" w14:textId="77777777" w:rsidR="00AC76D4" w:rsidRPr="00CD350B" w:rsidRDefault="00AC76D4" w:rsidP="00AC76D4">
                  <w:pPr>
                    <w:pStyle w:val="Sraopastraipa"/>
                    <w:numPr>
                      <w:ilvl w:val="0"/>
                      <w:numId w:val="7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D913C29" w14:textId="77777777" w:rsidR="00AC76D4" w:rsidRPr="00CD350B" w:rsidRDefault="00AC76D4" w:rsidP="00AC76D4">
                  <w:pPr>
                    <w:rPr>
                      <w:lang w:val="lt-LT"/>
                    </w:rPr>
                  </w:pPr>
                  <w:r w:rsidRPr="00CD350B">
                    <w:rPr>
                      <w:lang w:val="lt-LT"/>
                    </w:rPr>
                    <w:t>Rezoliucija turi būti ne mažesnė kaip 1 ppm</w:t>
                  </w:r>
                </w:p>
              </w:tc>
            </w:tr>
            <w:tr w:rsidR="00AC76D4" w:rsidRPr="00CD350B" w14:paraId="4002F27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7289F32" w14:textId="77777777" w:rsidR="00AC76D4" w:rsidRPr="00CD350B" w:rsidRDefault="00AC76D4" w:rsidP="00AC76D4">
                  <w:pPr>
                    <w:pStyle w:val="Sraopastraipa"/>
                    <w:numPr>
                      <w:ilvl w:val="0"/>
                      <w:numId w:val="7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C7001D5" w14:textId="77777777" w:rsidR="00AC76D4" w:rsidRPr="00CD350B" w:rsidRDefault="00AC76D4" w:rsidP="00AC76D4">
                  <w:pPr>
                    <w:rPr>
                      <w:lang w:val="lt-LT"/>
                    </w:rPr>
                  </w:pPr>
                  <w:r w:rsidRPr="00CD350B">
                    <w:rPr>
                      <w:lang w:val="lt-LT"/>
                    </w:rPr>
                    <w:t>Analoginė/skaitmeninė konvertavimo rezoliucija turi būti ne didesnė kaip 15 bitų</w:t>
                  </w:r>
                </w:p>
              </w:tc>
            </w:tr>
            <w:tr w:rsidR="00AC76D4" w:rsidRPr="00CD350B" w14:paraId="283D158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C1D8265" w14:textId="77777777" w:rsidR="00AC76D4" w:rsidRPr="00CD350B" w:rsidRDefault="00AC76D4" w:rsidP="00AC76D4">
                  <w:pPr>
                    <w:pStyle w:val="Sraopastraipa"/>
                    <w:numPr>
                      <w:ilvl w:val="0"/>
                      <w:numId w:val="7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320467E" w14:textId="77777777" w:rsidR="00AC76D4" w:rsidRPr="00CD350B" w:rsidRDefault="00AC76D4" w:rsidP="00AC76D4">
                  <w:pPr>
                    <w:rPr>
                      <w:lang w:val="lt-LT"/>
                    </w:rPr>
                  </w:pPr>
                  <w:r w:rsidRPr="00CD350B">
                    <w:rPr>
                      <w:lang w:val="lt-LT"/>
                    </w:rPr>
                    <w:t>Matavimų ribos turi būti nuo ne daugiau kaip 400 ppm iki  ne mažiau kaip 50 000 ppm</w:t>
                  </w:r>
                </w:p>
              </w:tc>
            </w:tr>
            <w:tr w:rsidR="00AC76D4" w:rsidRPr="00CD350B" w14:paraId="1C64BD5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A6FE05E" w14:textId="77777777" w:rsidR="00AC76D4" w:rsidRPr="00CD350B" w:rsidRDefault="00AC76D4" w:rsidP="00AC76D4">
                  <w:pPr>
                    <w:pStyle w:val="Sraopastraipa"/>
                    <w:numPr>
                      <w:ilvl w:val="0"/>
                      <w:numId w:val="7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0FF4772" w14:textId="77777777" w:rsidR="00AC76D4" w:rsidRPr="00CD350B" w:rsidRDefault="00AC76D4" w:rsidP="00AC76D4">
                  <w:pPr>
                    <w:rPr>
                      <w:lang w:val="lt-LT"/>
                    </w:rPr>
                  </w:pPr>
                  <w:r w:rsidRPr="00CD350B">
                    <w:rPr>
                      <w:lang w:val="lt-LT"/>
                    </w:rPr>
                    <w:t>Turi būti skirtas CO2 lygiui matuoti</w:t>
                  </w:r>
                </w:p>
              </w:tc>
            </w:tr>
            <w:tr w:rsidR="00AC76D4" w:rsidRPr="00CD350B" w14:paraId="2C737F2F"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FBFFBFB" w14:textId="013BCEB5" w:rsidR="00AC76D4" w:rsidRPr="00CD350B" w:rsidRDefault="00AC76D4" w:rsidP="00AC76D4">
                  <w:pPr>
                    <w:rPr>
                      <w:b/>
                      <w:lang w:val="lt-LT"/>
                    </w:rPr>
                  </w:pPr>
                  <w:r w:rsidRPr="00CD350B">
                    <w:rPr>
                      <w:b/>
                      <w:lang w:val="lt-LT"/>
                    </w:rPr>
                    <w:t>23.</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6332BC6D" w14:textId="77777777" w:rsidR="00AC76D4" w:rsidRPr="00CD350B" w:rsidRDefault="00AC76D4" w:rsidP="00AC76D4">
                  <w:pPr>
                    <w:rPr>
                      <w:b/>
                      <w:lang w:val="lt-LT"/>
                    </w:rPr>
                  </w:pPr>
                  <w:r w:rsidRPr="00CD350B">
                    <w:rPr>
                      <w:b/>
                      <w:lang w:val="lt-LT"/>
                    </w:rPr>
                    <w:t>Chemijos mokomasis eksperimentų rinkinys - 12 kompl.</w:t>
                  </w:r>
                </w:p>
              </w:tc>
            </w:tr>
            <w:tr w:rsidR="00AC76D4" w:rsidRPr="00CD350B" w14:paraId="468A0A35"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390A3BF"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EE6C7C2" w14:textId="77777777" w:rsidR="00AC76D4" w:rsidRPr="00CD350B" w:rsidRDefault="00AC76D4" w:rsidP="00AC76D4">
                  <w:pPr>
                    <w:rPr>
                      <w:bCs/>
                      <w:iCs/>
                      <w:lang w:val="lt-LT"/>
                    </w:rPr>
                  </w:pPr>
                  <w:r w:rsidRPr="00CD350B">
                    <w:rPr>
                      <w:bCs/>
                      <w:iCs/>
                      <w:lang w:val="lt-LT"/>
                    </w:rPr>
                    <w:t>Deflagruojantis šaukštas turi būti ne mažesnio kaip 400 mm ilgio</w:t>
                  </w:r>
                </w:p>
              </w:tc>
            </w:tr>
            <w:tr w:rsidR="00AC76D4" w:rsidRPr="00CD350B" w14:paraId="5465FE1E"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8B67DF4"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C0AC64B" w14:textId="77777777" w:rsidR="00AC76D4" w:rsidRPr="00CD350B" w:rsidRDefault="00AC76D4" w:rsidP="00AC76D4">
                  <w:pPr>
                    <w:rPr>
                      <w:bCs/>
                      <w:iCs/>
                      <w:lang w:val="lt-LT"/>
                    </w:rPr>
                  </w:pPr>
                  <w:r w:rsidRPr="00CD350B">
                    <w:rPr>
                      <w:bCs/>
                      <w:iCs/>
                      <w:lang w:val="lt-LT"/>
                    </w:rPr>
                    <w:t>Guminės žarnelės ilgis turi būti ne mažesnis kaip 1 m., o diametras ne mažesnis kaip 6 mm</w:t>
                  </w:r>
                </w:p>
              </w:tc>
            </w:tr>
            <w:tr w:rsidR="00AC76D4" w:rsidRPr="00CD350B" w14:paraId="368D622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7D29AB0"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5855152" w14:textId="77777777" w:rsidR="00AC76D4" w:rsidRPr="00CD350B" w:rsidRDefault="00AC76D4" w:rsidP="00AC76D4">
                  <w:pPr>
                    <w:rPr>
                      <w:bCs/>
                      <w:iCs/>
                      <w:lang w:val="lt-LT"/>
                    </w:rPr>
                  </w:pPr>
                  <w:r w:rsidRPr="00CD350B">
                    <w:rPr>
                      <w:bCs/>
                      <w:iCs/>
                      <w:lang w:val="lt-LT"/>
                    </w:rPr>
                    <w:t xml:space="preserve">Turi būti peilis </w:t>
                  </w:r>
                </w:p>
              </w:tc>
            </w:tr>
            <w:tr w:rsidR="00AC76D4" w:rsidRPr="00CD350B" w14:paraId="43CF9908"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8FC1257"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9588413" w14:textId="77777777" w:rsidR="00AC76D4" w:rsidRPr="00CD350B" w:rsidRDefault="00AC76D4" w:rsidP="00AC76D4">
                  <w:pPr>
                    <w:rPr>
                      <w:bCs/>
                      <w:iCs/>
                      <w:lang w:val="lt-LT"/>
                    </w:rPr>
                  </w:pPr>
                  <w:r w:rsidRPr="00CD350B">
                    <w:rPr>
                      <w:bCs/>
                      <w:iCs/>
                      <w:lang w:val="lt-LT"/>
                    </w:rPr>
                    <w:t>Matavimo pipetės gradacija turi būti ne mažesnė kaip 10/0.1 ml.</w:t>
                  </w:r>
                </w:p>
              </w:tc>
            </w:tr>
            <w:tr w:rsidR="00AC76D4" w:rsidRPr="00CD350B" w14:paraId="5E8C983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E2E905E"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650C10" w14:textId="77777777" w:rsidR="00AC76D4" w:rsidRPr="00CD350B" w:rsidRDefault="00AC76D4" w:rsidP="00AC76D4">
                  <w:pPr>
                    <w:rPr>
                      <w:bCs/>
                      <w:iCs/>
                      <w:lang w:val="lt-LT"/>
                    </w:rPr>
                  </w:pPr>
                  <w:r w:rsidRPr="00CD350B">
                    <w:rPr>
                      <w:bCs/>
                      <w:iCs/>
                      <w:lang w:val="lt-LT"/>
                    </w:rPr>
                    <w:t>Pagrindinio tvirtinimo mechanizmo išmatavimai turi būti ne mažesni kaip 250x220 mm</w:t>
                  </w:r>
                </w:p>
              </w:tc>
            </w:tr>
            <w:tr w:rsidR="00AC76D4" w:rsidRPr="00CD350B" w14:paraId="0F75548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2B7ED4A"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5170706" w14:textId="77777777" w:rsidR="00AC76D4" w:rsidRPr="00CD350B" w:rsidRDefault="00AC76D4" w:rsidP="00AC76D4">
                  <w:pPr>
                    <w:rPr>
                      <w:bCs/>
                      <w:iCs/>
                      <w:lang w:val="lt-LT"/>
                    </w:rPr>
                  </w:pPr>
                  <w:r w:rsidRPr="00CD350B">
                    <w:rPr>
                      <w:bCs/>
                      <w:iCs/>
                      <w:lang w:val="lt-LT"/>
                    </w:rPr>
                    <w:t>Tvirtinimo laikiklio dydis turi būti ne mažesnis kaip 100 mm</w:t>
                  </w:r>
                </w:p>
              </w:tc>
            </w:tr>
            <w:tr w:rsidR="00AC76D4" w:rsidRPr="00CD350B" w14:paraId="569B383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338E037"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7FE6CA7" w14:textId="77777777" w:rsidR="00AC76D4" w:rsidRPr="00CD350B" w:rsidRDefault="00AC76D4" w:rsidP="00AC76D4">
                  <w:pPr>
                    <w:rPr>
                      <w:bCs/>
                      <w:iCs/>
                      <w:lang w:val="lt-LT"/>
                    </w:rPr>
                  </w:pPr>
                  <w:r w:rsidRPr="00CD350B">
                    <w:rPr>
                      <w:bCs/>
                      <w:iCs/>
                      <w:lang w:val="lt-LT"/>
                    </w:rPr>
                    <w:t>Tvirtinimo laikiklio dydis turi būti ne mažesnis kaip 60 mm</w:t>
                  </w:r>
                </w:p>
              </w:tc>
            </w:tr>
            <w:tr w:rsidR="00AC76D4" w:rsidRPr="00CD350B" w14:paraId="10EC452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BC9090D"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A6CF47E" w14:textId="77777777" w:rsidR="00AC76D4" w:rsidRPr="00CD350B" w:rsidRDefault="00AC76D4" w:rsidP="00AC76D4">
                  <w:pPr>
                    <w:rPr>
                      <w:bCs/>
                      <w:iCs/>
                      <w:lang w:val="lt-LT"/>
                    </w:rPr>
                  </w:pPr>
                  <w:r w:rsidRPr="00CD350B">
                    <w:rPr>
                      <w:bCs/>
                      <w:iCs/>
                      <w:lang w:val="lt-LT"/>
                    </w:rPr>
                    <w:t>Tvirtinimo strypas turi būti ne mažesnis kaip 500 mm</w:t>
                  </w:r>
                </w:p>
              </w:tc>
            </w:tr>
            <w:tr w:rsidR="00AC76D4" w:rsidRPr="00CD350B" w14:paraId="73AA2A1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326295C"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A0D84BC" w14:textId="77777777" w:rsidR="00AC76D4" w:rsidRPr="00CD350B" w:rsidRDefault="00AC76D4" w:rsidP="00AC76D4">
                  <w:pPr>
                    <w:rPr>
                      <w:bCs/>
                      <w:iCs/>
                      <w:lang w:val="lt-LT"/>
                    </w:rPr>
                  </w:pPr>
                  <w:r w:rsidRPr="00CD350B">
                    <w:rPr>
                      <w:bCs/>
                      <w:iCs/>
                      <w:lang w:val="lt-LT"/>
                    </w:rPr>
                    <w:t>Turi būti universalus tvirtinimas ne mažiau kaip 1 vnt.</w:t>
                  </w:r>
                </w:p>
              </w:tc>
            </w:tr>
            <w:tr w:rsidR="00AC76D4" w:rsidRPr="00CD350B" w14:paraId="5FD541D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21D8FB1"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31E6354" w14:textId="77777777" w:rsidR="00AC76D4" w:rsidRPr="00CD350B" w:rsidRDefault="00AC76D4" w:rsidP="00AC76D4">
                  <w:pPr>
                    <w:rPr>
                      <w:bCs/>
                      <w:iCs/>
                      <w:lang w:val="lt-LT"/>
                    </w:rPr>
                  </w:pPr>
                  <w:r w:rsidRPr="00CD350B">
                    <w:rPr>
                      <w:bCs/>
                      <w:iCs/>
                      <w:lang w:val="lt-LT"/>
                    </w:rPr>
                    <w:t>Porcelianinis tiglis turi būti ne mažesnis kaip 35 ml.</w:t>
                  </w:r>
                </w:p>
              </w:tc>
            </w:tr>
            <w:tr w:rsidR="00AC76D4" w:rsidRPr="00CD350B" w14:paraId="6DBF62C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34AC087"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5C8A71A" w14:textId="77777777" w:rsidR="00AC76D4" w:rsidRPr="00CD350B" w:rsidRDefault="00AC76D4" w:rsidP="00AC76D4">
                  <w:pPr>
                    <w:rPr>
                      <w:bCs/>
                      <w:iCs/>
                      <w:lang w:val="lt-LT"/>
                    </w:rPr>
                  </w:pPr>
                  <w:r w:rsidRPr="00CD350B">
                    <w:rPr>
                      <w:bCs/>
                      <w:iCs/>
                      <w:lang w:val="lt-LT"/>
                    </w:rPr>
                    <w:t>Porcelianinis garinimo indas turi būti ne mažesnis kaip 70 ml.</w:t>
                  </w:r>
                </w:p>
              </w:tc>
            </w:tr>
            <w:tr w:rsidR="00AC76D4" w:rsidRPr="00CD350B" w14:paraId="4254C27E"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23DD11F"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88C8845" w14:textId="77777777" w:rsidR="00AC76D4" w:rsidRPr="00CD350B" w:rsidRDefault="00AC76D4" w:rsidP="00AC76D4">
                  <w:pPr>
                    <w:rPr>
                      <w:bCs/>
                      <w:iCs/>
                      <w:lang w:val="lt-LT"/>
                    </w:rPr>
                  </w:pPr>
                  <w:r w:rsidRPr="00CD350B">
                    <w:rPr>
                      <w:bCs/>
                      <w:iCs/>
                      <w:lang w:val="lt-LT"/>
                    </w:rPr>
                    <w:t>Porcelianinio indo dydis turi būti ne mažesnis kaip 100 mm</w:t>
                  </w:r>
                </w:p>
              </w:tc>
            </w:tr>
            <w:tr w:rsidR="00AC76D4" w:rsidRPr="00CD350B" w14:paraId="23802C73"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8B62654"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EE93418" w14:textId="77777777" w:rsidR="00AC76D4" w:rsidRPr="00CD350B" w:rsidRDefault="00AC76D4" w:rsidP="00AC76D4">
                  <w:pPr>
                    <w:rPr>
                      <w:bCs/>
                      <w:iCs/>
                      <w:lang w:val="lt-LT"/>
                    </w:rPr>
                  </w:pPr>
                  <w:r w:rsidRPr="00CD350B">
                    <w:rPr>
                      <w:bCs/>
                      <w:iCs/>
                      <w:lang w:val="lt-LT"/>
                    </w:rPr>
                    <w:t>Porcelianinio grūstuvėlio dydis turi būti ne mažesnis kaip 100 mm</w:t>
                  </w:r>
                </w:p>
              </w:tc>
            </w:tr>
            <w:tr w:rsidR="00AC76D4" w:rsidRPr="00CD350B" w14:paraId="19A3927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736064E"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E9C9F99" w14:textId="77777777" w:rsidR="00AC76D4" w:rsidRPr="00CD350B" w:rsidRDefault="00AC76D4" w:rsidP="00AC76D4">
                  <w:pPr>
                    <w:rPr>
                      <w:bCs/>
                      <w:iCs/>
                      <w:lang w:val="lt-LT"/>
                    </w:rPr>
                  </w:pPr>
                  <w:r w:rsidRPr="00CD350B">
                    <w:rPr>
                      <w:bCs/>
                      <w:iCs/>
                      <w:lang w:val="lt-LT"/>
                    </w:rPr>
                    <w:t>Plokščios mentelės dydis turi būti ne mažesnis kaip 10 mm</w:t>
                  </w:r>
                </w:p>
              </w:tc>
            </w:tr>
            <w:tr w:rsidR="00AC76D4" w:rsidRPr="00CD350B" w14:paraId="226CD568"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335B512"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E7039F9" w14:textId="77777777" w:rsidR="00AC76D4" w:rsidRPr="00CD350B" w:rsidRDefault="00AC76D4" w:rsidP="00AC76D4">
                  <w:pPr>
                    <w:rPr>
                      <w:bCs/>
                      <w:iCs/>
                      <w:lang w:val="lt-LT"/>
                    </w:rPr>
                  </w:pPr>
                  <w:r w:rsidRPr="00CD350B">
                    <w:rPr>
                      <w:bCs/>
                      <w:iCs/>
                      <w:lang w:val="lt-LT"/>
                    </w:rPr>
                    <w:t>Plokštelės su vienu plokščiu galu, o kitu šaukštelio formos dydis turi būti ne mažesnis kaip 150x15 mm</w:t>
                  </w:r>
                </w:p>
              </w:tc>
            </w:tr>
            <w:tr w:rsidR="00AC76D4" w:rsidRPr="00CD350B" w14:paraId="790B9D5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443C95A"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9061FA" w14:textId="77777777" w:rsidR="00AC76D4" w:rsidRPr="00CD350B" w:rsidRDefault="00AC76D4" w:rsidP="00AC76D4">
                  <w:pPr>
                    <w:rPr>
                      <w:bCs/>
                      <w:iCs/>
                      <w:lang w:val="lt-LT"/>
                    </w:rPr>
                  </w:pPr>
                  <w:r w:rsidRPr="00CD350B">
                    <w:rPr>
                      <w:bCs/>
                      <w:iCs/>
                      <w:lang w:val="lt-LT"/>
                    </w:rPr>
                    <w:t>Tiglio žnyplės turi būti nerūdijančio plieno medžiagos arba lygiavertis</w:t>
                  </w:r>
                </w:p>
              </w:tc>
            </w:tr>
            <w:tr w:rsidR="00AC76D4" w:rsidRPr="00CD350B" w14:paraId="19AE622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D9F2309"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D0FFEC9" w14:textId="77777777" w:rsidR="00AC76D4" w:rsidRPr="00CD350B" w:rsidRDefault="00AC76D4" w:rsidP="00AC76D4">
                  <w:pPr>
                    <w:rPr>
                      <w:bCs/>
                      <w:iCs/>
                      <w:lang w:val="lt-LT"/>
                    </w:rPr>
                  </w:pPr>
                  <w:r w:rsidRPr="00CD350B">
                    <w:rPr>
                      <w:bCs/>
                      <w:iCs/>
                      <w:lang w:val="lt-LT"/>
                    </w:rPr>
                    <w:t>Medinis mėgintuvėlio laikiklio dydis turi būti nuo ne daugiau kaip 10 mm iki ne mažiau kaip 30 mm</w:t>
                  </w:r>
                </w:p>
              </w:tc>
            </w:tr>
            <w:tr w:rsidR="00AC76D4" w:rsidRPr="00CD350B" w14:paraId="04F8B92F"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1F832D5"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9C2E5DA" w14:textId="77777777" w:rsidR="00AC76D4" w:rsidRPr="00CD350B" w:rsidRDefault="00AC76D4" w:rsidP="00AC76D4">
                  <w:pPr>
                    <w:rPr>
                      <w:bCs/>
                      <w:iCs/>
                      <w:lang w:val="lt-LT"/>
                    </w:rPr>
                  </w:pPr>
                  <w:r w:rsidRPr="00CD350B">
                    <w:rPr>
                      <w:bCs/>
                      <w:iCs/>
                      <w:lang w:val="lt-LT"/>
                    </w:rPr>
                    <w:t>Turi būti medinis mėgintuvėlių stovas</w:t>
                  </w:r>
                </w:p>
              </w:tc>
            </w:tr>
            <w:tr w:rsidR="00AC76D4" w:rsidRPr="00CD350B" w14:paraId="3D2FFA4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4E50382"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C47E58" w14:textId="77777777" w:rsidR="00AC76D4" w:rsidRPr="00CD350B" w:rsidRDefault="00AC76D4" w:rsidP="00AC76D4">
                  <w:pPr>
                    <w:rPr>
                      <w:bCs/>
                      <w:iCs/>
                      <w:lang w:val="lt-LT"/>
                    </w:rPr>
                  </w:pPr>
                  <w:r w:rsidRPr="00CD350B">
                    <w:rPr>
                      <w:bCs/>
                      <w:iCs/>
                      <w:lang w:val="lt-LT"/>
                    </w:rPr>
                    <w:t>Žnyplės smailiais galais turi būti iš nerūdijančio plieno arba lygiavertės medžiagos ne mažesnės kaip 100 mm</w:t>
                  </w:r>
                </w:p>
              </w:tc>
            </w:tr>
            <w:tr w:rsidR="00AC76D4" w:rsidRPr="00CD350B" w14:paraId="08A5798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4A1E0B1"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135D127" w14:textId="77777777" w:rsidR="00AC76D4" w:rsidRPr="00CD350B" w:rsidRDefault="00AC76D4" w:rsidP="00AC76D4">
                  <w:pPr>
                    <w:rPr>
                      <w:bCs/>
                      <w:iCs/>
                      <w:lang w:val="lt-LT"/>
                    </w:rPr>
                  </w:pPr>
                  <w:r w:rsidRPr="00CD350B">
                    <w:rPr>
                      <w:bCs/>
                      <w:iCs/>
                      <w:lang w:val="lt-LT"/>
                    </w:rPr>
                    <w:t>Stiklinis maišymo strypas turi būti ne mažesnis kaip 8 x 250 mm</w:t>
                  </w:r>
                </w:p>
              </w:tc>
            </w:tr>
            <w:tr w:rsidR="00AC76D4" w:rsidRPr="00CD350B" w14:paraId="1CF57D7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F34A210"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13A199E" w14:textId="77777777" w:rsidR="00AC76D4" w:rsidRPr="00CD350B" w:rsidRDefault="00AC76D4" w:rsidP="00AC76D4">
                  <w:pPr>
                    <w:rPr>
                      <w:bCs/>
                      <w:iCs/>
                      <w:lang w:val="lt-LT"/>
                    </w:rPr>
                  </w:pPr>
                  <w:r w:rsidRPr="00CD350B">
                    <w:rPr>
                      <w:bCs/>
                      <w:iCs/>
                      <w:lang w:val="lt-LT"/>
                    </w:rPr>
                    <w:t>Rūšiavimo forma turi būti su išlietais intarpais, skirtais sudėti į savo vietas kiekvieną komponentą</w:t>
                  </w:r>
                </w:p>
              </w:tc>
            </w:tr>
            <w:tr w:rsidR="00AC76D4" w:rsidRPr="00CD350B" w14:paraId="1FCB2D75"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0DA36FD"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E7C40B5" w14:textId="77777777" w:rsidR="00AC76D4" w:rsidRPr="00CD350B" w:rsidRDefault="00AC76D4" w:rsidP="00AC76D4">
                  <w:pPr>
                    <w:rPr>
                      <w:bCs/>
                      <w:iCs/>
                      <w:lang w:val="lt-LT"/>
                    </w:rPr>
                  </w:pPr>
                  <w:r w:rsidRPr="00CD350B">
                    <w:rPr>
                      <w:bCs/>
                      <w:iCs/>
                      <w:lang w:val="lt-LT"/>
                    </w:rPr>
                    <w:t>Dėžutės skirtos priemonių su rūšiavimo forma sudėjimui atlaikomas svoris turi būti ne mažesnis kaip 120 kg.</w:t>
                  </w:r>
                </w:p>
              </w:tc>
            </w:tr>
            <w:tr w:rsidR="00AC76D4" w:rsidRPr="00CD350B" w14:paraId="3C215AB9" w14:textId="77777777" w:rsidTr="00AC76D4">
              <w:trPr>
                <w:trHeight w:val="161"/>
                <w:tblHeader/>
              </w:trPr>
              <w:tc>
                <w:tcPr>
                  <w:tcW w:w="1142" w:type="dxa"/>
                  <w:tcBorders>
                    <w:top w:val="single" w:sz="4" w:space="0" w:color="auto"/>
                    <w:left w:val="single" w:sz="4" w:space="0" w:color="auto"/>
                    <w:bottom w:val="single" w:sz="4" w:space="0" w:color="auto"/>
                    <w:right w:val="single" w:sz="4" w:space="0" w:color="auto"/>
                  </w:tcBorders>
                </w:tcPr>
                <w:p w14:paraId="509BA2D7"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DC2FAED" w14:textId="77777777" w:rsidR="00AC76D4" w:rsidRPr="00CD350B" w:rsidRDefault="00AC76D4" w:rsidP="00AC76D4">
                  <w:pPr>
                    <w:rPr>
                      <w:bCs/>
                      <w:iCs/>
                      <w:lang w:val="lt-LT"/>
                    </w:rPr>
                  </w:pPr>
                  <w:r w:rsidRPr="00CD350B">
                    <w:rPr>
                      <w:bCs/>
                      <w:iCs/>
                      <w:lang w:val="lt-LT"/>
                    </w:rPr>
                    <w:t>Dėžutės dangtis turi būti nuimamas</w:t>
                  </w:r>
                </w:p>
              </w:tc>
            </w:tr>
            <w:tr w:rsidR="00AC76D4" w:rsidRPr="00CD350B" w14:paraId="6ADA62D9" w14:textId="77777777" w:rsidTr="00A04155">
              <w:trPr>
                <w:trHeight w:val="47"/>
                <w:tblHeader/>
              </w:trPr>
              <w:tc>
                <w:tcPr>
                  <w:tcW w:w="1142" w:type="dxa"/>
                  <w:tcBorders>
                    <w:top w:val="single" w:sz="4" w:space="0" w:color="auto"/>
                    <w:left w:val="single" w:sz="4" w:space="0" w:color="auto"/>
                    <w:bottom w:val="single" w:sz="4" w:space="0" w:color="auto"/>
                    <w:right w:val="single" w:sz="4" w:space="0" w:color="auto"/>
                  </w:tcBorders>
                </w:tcPr>
                <w:p w14:paraId="66A23229" w14:textId="77777777" w:rsidR="00AC76D4" w:rsidRPr="00CD350B" w:rsidRDefault="00AC76D4" w:rsidP="00AC76D4">
                  <w:pPr>
                    <w:pStyle w:val="Sraopastraipa"/>
                    <w:numPr>
                      <w:ilvl w:val="0"/>
                      <w:numId w:val="79"/>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6B4F9E" w14:textId="77777777" w:rsidR="00AC76D4" w:rsidRPr="00CD350B" w:rsidRDefault="00AC76D4" w:rsidP="00AC76D4">
                  <w:pPr>
                    <w:rPr>
                      <w:bCs/>
                      <w:iCs/>
                      <w:lang w:val="lt-LT"/>
                    </w:rPr>
                  </w:pPr>
                  <w:r w:rsidRPr="00CD350B">
                    <w:rPr>
                      <w:bCs/>
                      <w:iCs/>
                      <w:lang w:val="lt-LT"/>
                    </w:rPr>
                    <w:t>Turi būti galimybė sudėti dėžutes vieną ant kitos ne mažiau kaip 10 vnt.</w:t>
                  </w:r>
                </w:p>
              </w:tc>
            </w:tr>
            <w:tr w:rsidR="00AC76D4" w:rsidRPr="00CD350B" w14:paraId="30121E74"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70F01D0" w14:textId="77777777" w:rsidR="00AC76D4" w:rsidRPr="00CD350B" w:rsidRDefault="00AC76D4" w:rsidP="00AC76D4">
                  <w:pPr>
                    <w:rPr>
                      <w:b/>
                      <w:lang w:val="lt-LT"/>
                    </w:rPr>
                  </w:pPr>
                  <w:r w:rsidRPr="00CD350B">
                    <w:rPr>
                      <w:b/>
                      <w:lang w:val="lt-LT"/>
                    </w:rPr>
                    <w:lastRenderedPageBreak/>
                    <w:t>23.1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75C56073" w14:textId="77777777" w:rsidR="00AC76D4" w:rsidRPr="00CD350B" w:rsidRDefault="00AC76D4" w:rsidP="00AC76D4">
                  <w:pPr>
                    <w:rPr>
                      <w:b/>
                      <w:lang w:val="lt-LT"/>
                    </w:rPr>
                  </w:pPr>
                  <w:r w:rsidRPr="00CD350B">
                    <w:rPr>
                      <w:b/>
                      <w:lang w:val="lt-LT"/>
                    </w:rPr>
                    <w:t xml:space="preserve">Turi būti eksperimentų rinkinys chemija (stiklas) </w:t>
                  </w:r>
                </w:p>
              </w:tc>
            </w:tr>
            <w:tr w:rsidR="00AC76D4" w:rsidRPr="00CD350B" w14:paraId="625D649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2E088A9"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AE79C21" w14:textId="77777777" w:rsidR="00AC76D4" w:rsidRPr="00CD350B" w:rsidRDefault="00AC76D4" w:rsidP="00AC76D4">
                  <w:pPr>
                    <w:rPr>
                      <w:bCs/>
                      <w:iCs/>
                      <w:lang w:val="lt-LT"/>
                    </w:rPr>
                  </w:pPr>
                  <w:r w:rsidRPr="00CD350B">
                    <w:rPr>
                      <w:bCs/>
                      <w:iCs/>
                      <w:lang w:val="lt-LT"/>
                    </w:rPr>
                    <w:t>Pipetė-prisiurbtuko talpa turi būti ne mažesnė kaip 10 ml</w:t>
                  </w:r>
                </w:p>
              </w:tc>
            </w:tr>
            <w:tr w:rsidR="00AC76D4" w:rsidRPr="00CD350B" w14:paraId="2BBDAEA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3E812ED"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2AD86D" w14:textId="77777777" w:rsidR="00AC76D4" w:rsidRPr="00CD350B" w:rsidRDefault="00AC76D4" w:rsidP="00AC76D4">
                  <w:pPr>
                    <w:rPr>
                      <w:bCs/>
                      <w:iCs/>
                      <w:lang w:val="lt-LT"/>
                    </w:rPr>
                  </w:pPr>
                  <w:r w:rsidRPr="00CD350B">
                    <w:rPr>
                      <w:bCs/>
                      <w:iCs/>
                      <w:lang w:val="lt-LT"/>
                    </w:rPr>
                    <w:t>Silikoninis stabdys turi būti su ne mažiau kaip 1 skyle ir ne mažesnių kaip 21, 27, 30 mm dydžių</w:t>
                  </w:r>
                </w:p>
              </w:tc>
            </w:tr>
            <w:tr w:rsidR="00AC76D4" w:rsidRPr="00CD350B" w14:paraId="599F144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6E138F2"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9526951" w14:textId="77777777" w:rsidR="00AC76D4" w:rsidRPr="00CD350B" w:rsidRDefault="00AC76D4" w:rsidP="00AC76D4">
                  <w:pPr>
                    <w:rPr>
                      <w:bCs/>
                      <w:iCs/>
                      <w:lang w:val="lt-LT"/>
                    </w:rPr>
                  </w:pPr>
                  <w:r w:rsidRPr="00CD350B">
                    <w:rPr>
                      <w:bCs/>
                      <w:iCs/>
                      <w:lang w:val="lt-LT"/>
                    </w:rPr>
                    <w:t>Stiklas-1 turi būti ne mažesnis kaip 100 ml.</w:t>
                  </w:r>
                </w:p>
              </w:tc>
            </w:tr>
            <w:tr w:rsidR="00AC76D4" w:rsidRPr="00CD350B" w14:paraId="6E5B710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6D8D48F"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75F4EB7" w14:textId="77777777" w:rsidR="00AC76D4" w:rsidRPr="00CD350B" w:rsidRDefault="00AC76D4" w:rsidP="00AC76D4">
                  <w:pPr>
                    <w:rPr>
                      <w:bCs/>
                      <w:iCs/>
                      <w:lang w:val="lt-LT"/>
                    </w:rPr>
                  </w:pPr>
                  <w:r w:rsidRPr="00CD350B">
                    <w:rPr>
                      <w:bCs/>
                      <w:iCs/>
                      <w:lang w:val="lt-LT"/>
                    </w:rPr>
                    <w:t>Stiklas-2 turi būti ne mažesnis kaip 150 ml.</w:t>
                  </w:r>
                </w:p>
              </w:tc>
            </w:tr>
            <w:tr w:rsidR="00AC76D4" w:rsidRPr="00CD350B" w14:paraId="4D60440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50B5236"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E5DBE74" w14:textId="77777777" w:rsidR="00AC76D4" w:rsidRPr="00CD350B" w:rsidRDefault="00AC76D4" w:rsidP="00AC76D4">
                  <w:pPr>
                    <w:rPr>
                      <w:bCs/>
                      <w:iCs/>
                      <w:lang w:val="lt-LT"/>
                    </w:rPr>
                  </w:pPr>
                  <w:r w:rsidRPr="00CD350B">
                    <w:rPr>
                      <w:bCs/>
                      <w:iCs/>
                      <w:lang w:val="lt-LT"/>
                    </w:rPr>
                    <w:t>Stiklas-3 turi būti ne mažesnis kaip 250 ml.</w:t>
                  </w:r>
                </w:p>
              </w:tc>
            </w:tr>
            <w:tr w:rsidR="00AC76D4" w:rsidRPr="00CD350B" w14:paraId="0B8812F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11DA85E"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D0D4FE" w14:textId="77777777" w:rsidR="00AC76D4" w:rsidRPr="00CD350B" w:rsidRDefault="00AC76D4" w:rsidP="00AC76D4">
                  <w:pPr>
                    <w:rPr>
                      <w:bCs/>
                      <w:iCs/>
                      <w:lang w:val="lt-LT"/>
                    </w:rPr>
                  </w:pPr>
                  <w:r w:rsidRPr="00CD350B">
                    <w:rPr>
                      <w:bCs/>
                      <w:iCs/>
                      <w:lang w:val="lt-LT"/>
                    </w:rPr>
                    <w:t>Stiklo vamzdelis S formos turi būti ne mažesnis kaip 150 mm ir 60 mm ilgio</w:t>
                  </w:r>
                </w:p>
              </w:tc>
            </w:tr>
            <w:tr w:rsidR="00AC76D4" w:rsidRPr="00CD350B" w14:paraId="1E81F75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E4CEC0A"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8083910" w14:textId="77777777" w:rsidR="00AC76D4" w:rsidRPr="00CD350B" w:rsidRDefault="00AC76D4" w:rsidP="00AC76D4">
                  <w:pPr>
                    <w:rPr>
                      <w:bCs/>
                      <w:iCs/>
                      <w:lang w:val="lt-LT"/>
                    </w:rPr>
                  </w:pPr>
                  <w:r w:rsidRPr="00CD350B">
                    <w:rPr>
                      <w:bCs/>
                      <w:iCs/>
                      <w:lang w:val="lt-LT"/>
                    </w:rPr>
                    <w:t>Cilindrinis stiklas turi būti ne mažesnis kaip 200x50 mm</w:t>
                  </w:r>
                </w:p>
              </w:tc>
            </w:tr>
            <w:tr w:rsidR="00AC76D4" w:rsidRPr="00CD350B" w14:paraId="6639C23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AFAF7AE"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8FCD310" w14:textId="77777777" w:rsidR="00AC76D4" w:rsidRPr="00CD350B" w:rsidRDefault="00AC76D4" w:rsidP="00AC76D4">
                  <w:pPr>
                    <w:rPr>
                      <w:bCs/>
                      <w:iCs/>
                      <w:lang w:val="lt-LT"/>
                    </w:rPr>
                  </w:pPr>
                  <w:r w:rsidRPr="00CD350B">
                    <w:rPr>
                      <w:bCs/>
                      <w:iCs/>
                      <w:lang w:val="lt-LT"/>
                    </w:rPr>
                    <w:t>Stiklo plokštelė turi būti ne mažesnė kaip 50x50 mm</w:t>
                  </w:r>
                </w:p>
              </w:tc>
            </w:tr>
            <w:tr w:rsidR="00AC76D4" w:rsidRPr="00CD350B" w14:paraId="3E45F25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0DD6531"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87FEA22" w14:textId="77777777" w:rsidR="00AC76D4" w:rsidRPr="00CD350B" w:rsidRDefault="00AC76D4" w:rsidP="00AC76D4">
                  <w:pPr>
                    <w:rPr>
                      <w:bCs/>
                      <w:iCs/>
                      <w:lang w:val="lt-LT"/>
                    </w:rPr>
                  </w:pPr>
                  <w:r w:rsidRPr="00CD350B">
                    <w:rPr>
                      <w:bCs/>
                      <w:iCs/>
                      <w:lang w:val="lt-LT"/>
                    </w:rPr>
                    <w:t>Mikroskopo plokštelės turi būti ne mažesnės kaip 75x25x1 mm</w:t>
                  </w:r>
                </w:p>
              </w:tc>
            </w:tr>
            <w:tr w:rsidR="00AC76D4" w:rsidRPr="00CD350B" w14:paraId="7240737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C6DF0B5"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0B81D15" w14:textId="77777777" w:rsidR="00AC76D4" w:rsidRPr="00CD350B" w:rsidRDefault="00AC76D4" w:rsidP="00AC76D4">
                  <w:pPr>
                    <w:rPr>
                      <w:bCs/>
                      <w:iCs/>
                      <w:lang w:val="lt-LT"/>
                    </w:rPr>
                  </w:pPr>
                  <w:r w:rsidRPr="00CD350B">
                    <w:rPr>
                      <w:bCs/>
                      <w:iCs/>
                      <w:lang w:val="lt-LT"/>
                    </w:rPr>
                    <w:t>Piltuvėlio diametras turi būti ne mažesnis kaip 70 mm</w:t>
                  </w:r>
                </w:p>
              </w:tc>
            </w:tr>
            <w:tr w:rsidR="00AC76D4" w:rsidRPr="00CD350B" w14:paraId="7B83ACE8"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D9B597A"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BC479DB" w14:textId="77777777" w:rsidR="00AC76D4" w:rsidRPr="00CD350B" w:rsidRDefault="00AC76D4" w:rsidP="00AC76D4">
                  <w:pPr>
                    <w:rPr>
                      <w:bCs/>
                      <w:iCs/>
                      <w:lang w:val="lt-LT"/>
                    </w:rPr>
                  </w:pPr>
                  <w:r w:rsidRPr="00CD350B">
                    <w:rPr>
                      <w:bCs/>
                      <w:iCs/>
                      <w:lang w:val="lt-LT"/>
                    </w:rPr>
                    <w:t>Kolba su plačiu kakliuku turi būti ne mažesnė kaip 250 ml</w:t>
                  </w:r>
                </w:p>
              </w:tc>
            </w:tr>
            <w:tr w:rsidR="00AC76D4" w:rsidRPr="00CD350B" w14:paraId="37EC3F53"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58D4522"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7A1DEC7" w14:textId="77777777" w:rsidR="00AC76D4" w:rsidRPr="00CD350B" w:rsidRDefault="00AC76D4" w:rsidP="00AC76D4">
                  <w:pPr>
                    <w:rPr>
                      <w:bCs/>
                      <w:iCs/>
                      <w:lang w:val="lt-LT"/>
                    </w:rPr>
                  </w:pPr>
                  <w:r w:rsidRPr="00CD350B">
                    <w:rPr>
                      <w:bCs/>
                      <w:iCs/>
                      <w:lang w:val="lt-LT"/>
                    </w:rPr>
                    <w:t>Testavimo vamzdelis su šonine rankenėle turi būti ne mažesnis kaip 200x25 mm</w:t>
                  </w:r>
                </w:p>
              </w:tc>
            </w:tr>
            <w:tr w:rsidR="00AC76D4" w:rsidRPr="00CD350B" w14:paraId="1C28C38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D46347B"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9585104" w14:textId="77777777" w:rsidR="00AC76D4" w:rsidRPr="00CD350B" w:rsidRDefault="00AC76D4" w:rsidP="00AC76D4">
                  <w:pPr>
                    <w:rPr>
                      <w:bCs/>
                      <w:iCs/>
                      <w:lang w:val="lt-LT"/>
                    </w:rPr>
                  </w:pPr>
                  <w:r w:rsidRPr="00CD350B">
                    <w:rPr>
                      <w:bCs/>
                      <w:iCs/>
                      <w:lang w:val="lt-LT"/>
                    </w:rPr>
                    <w:t>Testavimo vamzdelis turi būti ne mažesnis kaip 15x150 mm</w:t>
                  </w:r>
                </w:p>
              </w:tc>
            </w:tr>
            <w:tr w:rsidR="00AC76D4" w:rsidRPr="00CD350B" w14:paraId="418CE73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2E1A094"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DA30C0" w14:textId="77777777" w:rsidR="00AC76D4" w:rsidRPr="00CD350B" w:rsidRDefault="00AC76D4" w:rsidP="00AC76D4">
                  <w:pPr>
                    <w:rPr>
                      <w:bCs/>
                      <w:iCs/>
                      <w:lang w:val="lt-LT"/>
                    </w:rPr>
                  </w:pPr>
                  <w:r w:rsidRPr="00CD350B">
                    <w:rPr>
                      <w:bCs/>
                      <w:iCs/>
                      <w:lang w:val="lt-LT"/>
                    </w:rPr>
                    <w:t>Rankinis padidinimo stiklas turi būti su didinimu ne mažesniu kaip x3 ir x5</w:t>
                  </w:r>
                </w:p>
              </w:tc>
            </w:tr>
            <w:tr w:rsidR="00AC76D4" w:rsidRPr="00CD350B" w14:paraId="4DE4A44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58E8B3C"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880525D" w14:textId="77777777" w:rsidR="00AC76D4" w:rsidRPr="00CD350B" w:rsidRDefault="00AC76D4" w:rsidP="00AC76D4">
                  <w:pPr>
                    <w:rPr>
                      <w:bCs/>
                      <w:iCs/>
                      <w:lang w:val="lt-LT"/>
                    </w:rPr>
                  </w:pPr>
                  <w:r w:rsidRPr="00CD350B">
                    <w:rPr>
                      <w:bCs/>
                      <w:iCs/>
                      <w:lang w:val="lt-LT"/>
                    </w:rPr>
                    <w:t>Termometro matavimas turi būti nuo ne daugiau kaip -20C iki ne mažiau kaip +110 C</w:t>
                  </w:r>
                </w:p>
              </w:tc>
            </w:tr>
            <w:tr w:rsidR="00AC76D4" w:rsidRPr="00CD350B" w14:paraId="7806AAB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77E5616"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4B9693A" w14:textId="77777777" w:rsidR="00AC76D4" w:rsidRPr="00CD350B" w:rsidRDefault="00AC76D4" w:rsidP="00AC76D4">
                  <w:pPr>
                    <w:rPr>
                      <w:bCs/>
                      <w:iCs/>
                      <w:lang w:val="lt-LT"/>
                    </w:rPr>
                  </w:pPr>
                  <w:r w:rsidRPr="00CD350B">
                    <w:rPr>
                      <w:bCs/>
                      <w:iCs/>
                      <w:lang w:val="lt-LT"/>
                    </w:rPr>
                    <w:t>Stiklinė plokštelė turi būti ne mažesnė kaip 70 mm</w:t>
                  </w:r>
                </w:p>
              </w:tc>
            </w:tr>
            <w:tr w:rsidR="00AC76D4" w:rsidRPr="00CD350B" w14:paraId="6D38F50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2D0F83E"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5D02570" w14:textId="77777777" w:rsidR="00AC76D4" w:rsidRPr="00CD350B" w:rsidRDefault="00AC76D4" w:rsidP="00AC76D4">
                  <w:pPr>
                    <w:rPr>
                      <w:bCs/>
                      <w:iCs/>
                      <w:lang w:val="lt-LT"/>
                    </w:rPr>
                  </w:pPr>
                  <w:r w:rsidRPr="00CD350B">
                    <w:rPr>
                      <w:bCs/>
                      <w:iCs/>
                      <w:lang w:val="lt-LT"/>
                    </w:rPr>
                    <w:t>Stebėjimo stiklas turi būti ne mažesnis kaip 100 mm</w:t>
                  </w:r>
                </w:p>
              </w:tc>
            </w:tr>
            <w:tr w:rsidR="00AC76D4" w:rsidRPr="00CD350B" w14:paraId="3D807295"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D1D085A"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DD63373" w14:textId="77777777" w:rsidR="00AC76D4" w:rsidRPr="00CD350B" w:rsidRDefault="00AC76D4" w:rsidP="00AC76D4">
                  <w:pPr>
                    <w:rPr>
                      <w:bCs/>
                      <w:iCs/>
                      <w:lang w:val="lt-LT"/>
                    </w:rPr>
                  </w:pPr>
                  <w:r w:rsidRPr="00CD350B">
                    <w:rPr>
                      <w:bCs/>
                      <w:iCs/>
                      <w:lang w:val="lt-LT"/>
                    </w:rPr>
                    <w:t>Stiklo vamzdelis turi būti su smailiu kampu</w:t>
                  </w:r>
                </w:p>
              </w:tc>
            </w:tr>
            <w:tr w:rsidR="00AC76D4" w:rsidRPr="00CD350B" w14:paraId="4809F8EF"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3B893A0"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B041E44" w14:textId="77777777" w:rsidR="00AC76D4" w:rsidRPr="00CD350B" w:rsidRDefault="00AC76D4" w:rsidP="00AC76D4">
                  <w:pPr>
                    <w:rPr>
                      <w:bCs/>
                      <w:iCs/>
                      <w:lang w:val="lt-LT"/>
                    </w:rPr>
                  </w:pPr>
                  <w:r w:rsidRPr="00CD350B">
                    <w:rPr>
                      <w:bCs/>
                      <w:iCs/>
                      <w:lang w:val="lt-LT"/>
                    </w:rPr>
                    <w:t>Stiklo vamzdelis su dešiniu palenkimu turi būti ne mažesnis kaip 150 mm ir 80 mm ilgio</w:t>
                  </w:r>
                </w:p>
              </w:tc>
            </w:tr>
            <w:tr w:rsidR="00AC76D4" w:rsidRPr="00CD350B" w14:paraId="3A3F9D0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19FC7AF"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9BC5CC4" w14:textId="77777777" w:rsidR="00AC76D4" w:rsidRPr="00CD350B" w:rsidRDefault="00AC76D4" w:rsidP="00AC76D4">
                  <w:pPr>
                    <w:rPr>
                      <w:bCs/>
                      <w:iCs/>
                      <w:lang w:val="lt-LT"/>
                    </w:rPr>
                  </w:pPr>
                  <w:r w:rsidRPr="00CD350B">
                    <w:rPr>
                      <w:bCs/>
                      <w:iCs/>
                      <w:lang w:val="lt-LT"/>
                    </w:rPr>
                    <w:t>Stiklinio vamzdelio su susiaurėjusiu galu ilgis turi būti ne mažesnis kaip 110 mm</w:t>
                  </w:r>
                </w:p>
              </w:tc>
            </w:tr>
            <w:tr w:rsidR="00AC76D4" w:rsidRPr="00CD350B" w14:paraId="5D87871E"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577D682"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16CFF35" w14:textId="77777777" w:rsidR="00AC76D4" w:rsidRPr="00CD350B" w:rsidRDefault="00AC76D4" w:rsidP="00AC76D4">
                  <w:pPr>
                    <w:rPr>
                      <w:bCs/>
                      <w:iCs/>
                      <w:lang w:val="lt-LT"/>
                    </w:rPr>
                  </w:pPr>
                  <w:r w:rsidRPr="00CD350B">
                    <w:rPr>
                      <w:bCs/>
                      <w:iCs/>
                      <w:lang w:val="lt-LT"/>
                    </w:rPr>
                    <w:t>Cilindrinis separatorius turi būti su stikliniu stabdžiu</w:t>
                  </w:r>
                </w:p>
              </w:tc>
            </w:tr>
            <w:tr w:rsidR="00AC76D4" w:rsidRPr="00CD350B" w14:paraId="232DC5CC"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3577532"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D37DD33" w14:textId="77777777" w:rsidR="00AC76D4" w:rsidRPr="00CD350B" w:rsidRDefault="00AC76D4" w:rsidP="00AC76D4">
                  <w:pPr>
                    <w:rPr>
                      <w:bCs/>
                      <w:iCs/>
                      <w:lang w:val="lt-LT"/>
                    </w:rPr>
                  </w:pPr>
                  <w:r w:rsidRPr="00CD350B">
                    <w:rPr>
                      <w:bCs/>
                      <w:iCs/>
                      <w:lang w:val="lt-LT"/>
                    </w:rPr>
                    <w:t>Pipetė su guminiu įsiurbėju turi būti ne mažesnė kaip 5 ml.</w:t>
                  </w:r>
                </w:p>
              </w:tc>
            </w:tr>
            <w:tr w:rsidR="00AC76D4" w:rsidRPr="00CD350B" w14:paraId="3F0AFC2E"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E09D58A"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A51CBF9" w14:textId="77777777" w:rsidR="00AC76D4" w:rsidRPr="00CD350B" w:rsidRDefault="00AC76D4" w:rsidP="00AC76D4">
                  <w:pPr>
                    <w:rPr>
                      <w:bCs/>
                      <w:iCs/>
                      <w:lang w:val="lt-LT"/>
                    </w:rPr>
                  </w:pPr>
                  <w:r w:rsidRPr="00CD350B">
                    <w:rPr>
                      <w:bCs/>
                      <w:iCs/>
                      <w:lang w:val="lt-LT"/>
                    </w:rPr>
                    <w:t>Testavimo indelių šepečio diametras turi būti ne mažesnis kaip 15 mm</w:t>
                  </w:r>
                </w:p>
              </w:tc>
            </w:tr>
            <w:tr w:rsidR="00AC76D4" w:rsidRPr="00CD350B" w14:paraId="306A1D2F"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237939B1" w14:textId="77777777" w:rsidR="00AC76D4" w:rsidRPr="00CD350B" w:rsidRDefault="00AC76D4" w:rsidP="00AC76D4">
                  <w:pPr>
                    <w:pStyle w:val="Sraopastraipa"/>
                    <w:numPr>
                      <w:ilvl w:val="0"/>
                      <w:numId w:val="8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A711FD" w14:textId="77777777" w:rsidR="00AC76D4" w:rsidRPr="00CD350B" w:rsidRDefault="00AC76D4" w:rsidP="00AC76D4">
                  <w:pPr>
                    <w:rPr>
                      <w:bCs/>
                      <w:iCs/>
                      <w:lang w:val="lt-LT"/>
                    </w:rPr>
                  </w:pPr>
                  <w:r w:rsidRPr="00CD350B">
                    <w:rPr>
                      <w:bCs/>
                      <w:iCs/>
                      <w:lang w:val="lt-LT"/>
                    </w:rPr>
                    <w:t>Tiesaus stiklinio vamzdžio ilgis turi būti ne mažesnis kaip 250 mm</w:t>
                  </w:r>
                </w:p>
              </w:tc>
            </w:tr>
            <w:tr w:rsidR="00AC76D4" w:rsidRPr="00CD350B" w14:paraId="1E5AB7BE"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71EE5ABB" w14:textId="77777777" w:rsidR="00AC76D4" w:rsidRPr="00CD350B" w:rsidRDefault="00AC76D4" w:rsidP="00AC76D4">
                  <w:pPr>
                    <w:rPr>
                      <w:b/>
                      <w:lang w:val="lt-LT"/>
                    </w:rPr>
                  </w:pPr>
                  <w:r w:rsidRPr="00CD350B">
                    <w:rPr>
                      <w:b/>
                      <w:lang w:val="lt-LT"/>
                    </w:rPr>
                    <w:t>24.</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601B9CC9" w14:textId="77777777" w:rsidR="00AC76D4" w:rsidRPr="00CD350B" w:rsidRDefault="00AC76D4" w:rsidP="00AC76D4">
                  <w:pPr>
                    <w:rPr>
                      <w:b/>
                      <w:lang w:val="lt-LT"/>
                    </w:rPr>
                  </w:pPr>
                  <w:r w:rsidRPr="00CD350B">
                    <w:rPr>
                      <w:b/>
                      <w:lang w:val="lt-LT"/>
                    </w:rPr>
                    <w:t>Mobilioji aplinkosaugos laboratorija – 12 vnt.</w:t>
                  </w:r>
                </w:p>
              </w:tc>
            </w:tr>
            <w:tr w:rsidR="00AC76D4" w:rsidRPr="00CD350B" w14:paraId="5514BBE6"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5DADD013"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1447D5" w14:textId="77777777" w:rsidR="00AC76D4" w:rsidRPr="00CD350B" w:rsidRDefault="00AC76D4" w:rsidP="00AC76D4">
                  <w:pPr>
                    <w:rPr>
                      <w:bCs/>
                      <w:iCs/>
                      <w:lang w:val="lt-LT"/>
                    </w:rPr>
                  </w:pPr>
                  <w:r w:rsidRPr="00CD350B">
                    <w:rPr>
                      <w:bCs/>
                      <w:iCs/>
                      <w:lang w:val="lt-LT"/>
                    </w:rPr>
                    <w:t>Turi būti vandens tyrimai ne mažiau kaip fosfatų (PO₄), nitratų (NO₃), nitritų (NO₂), amonio (NH₄), pH bei bendro vandens kietumo nustatymas naudojant reagentus, nuosėdų analizė</w:t>
                  </w:r>
                </w:p>
              </w:tc>
            </w:tr>
            <w:tr w:rsidR="00AC76D4" w:rsidRPr="00CD350B" w14:paraId="5E07ACF2"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17795AC5"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59C06D8" w14:textId="77777777" w:rsidR="00AC76D4" w:rsidRPr="00CD350B" w:rsidRDefault="00AC76D4" w:rsidP="00AC76D4">
                  <w:pPr>
                    <w:rPr>
                      <w:bCs/>
                      <w:iCs/>
                      <w:lang w:val="lt-LT"/>
                    </w:rPr>
                  </w:pPr>
                  <w:r w:rsidRPr="00CD350B">
                    <w:rPr>
                      <w:bCs/>
                      <w:iCs/>
                      <w:lang w:val="lt-LT"/>
                    </w:rPr>
                    <w:t xml:space="preserve">Turi būti dirvožemio tyrimai ne mažiau kaip </w:t>
                  </w:r>
                </w:p>
                <w:p w14:paraId="6DBF46B0" w14:textId="77777777" w:rsidR="00AC76D4" w:rsidRPr="00CD350B" w:rsidRDefault="00AC76D4" w:rsidP="00AC76D4">
                  <w:pPr>
                    <w:rPr>
                      <w:bCs/>
                      <w:iCs/>
                      <w:lang w:val="lt-LT"/>
                    </w:rPr>
                  </w:pPr>
                  <w:r w:rsidRPr="00CD350B">
                    <w:rPr>
                      <w:bCs/>
                      <w:iCs/>
                      <w:lang w:val="lt-LT"/>
                    </w:rPr>
                    <w:t>dirvožemio sudėties analizė (fosfatų, nitratų, amonio kiekis ir pH reikšmės), dirvožemio organizmų stebėjimas, dirvožemio formavimosi procesų analizė</w:t>
                  </w:r>
                </w:p>
              </w:tc>
            </w:tr>
            <w:tr w:rsidR="00AC76D4" w:rsidRPr="00CD350B" w14:paraId="27FD987B"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6782A60A"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A28BD94" w14:textId="77777777" w:rsidR="00AC76D4" w:rsidRPr="00CD350B" w:rsidRDefault="00AC76D4" w:rsidP="00AC76D4">
                  <w:pPr>
                    <w:rPr>
                      <w:bCs/>
                      <w:iCs/>
                      <w:lang w:val="lt-LT"/>
                    </w:rPr>
                  </w:pPr>
                  <w:r w:rsidRPr="00CD350B">
                    <w:rPr>
                      <w:bCs/>
                      <w:iCs/>
                      <w:lang w:val="lt-LT"/>
                    </w:rPr>
                    <w:t>Turi būti organizmai: ne mažiau kaip smulkių sausumos ir vandens gyvūnų, taip pat bioindikatorių stebėjimas, augalijos tyrimai – augalų priklausomybės nuo dirvožemio ir vandens kokybės analizė</w:t>
                  </w:r>
                </w:p>
              </w:tc>
            </w:tr>
            <w:tr w:rsidR="00AC76D4" w:rsidRPr="00CD350B" w14:paraId="7DDEE555"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46CF65A0"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D7A74C8" w14:textId="77777777" w:rsidR="00AC76D4" w:rsidRPr="00CD350B" w:rsidRDefault="00AC76D4" w:rsidP="00AC76D4">
                  <w:pPr>
                    <w:rPr>
                      <w:bCs/>
                      <w:iCs/>
                      <w:lang w:val="lt-LT"/>
                    </w:rPr>
                  </w:pPr>
                  <w:r w:rsidRPr="00CD350B">
                    <w:rPr>
                      <w:bCs/>
                      <w:iCs/>
                      <w:lang w:val="lt-LT"/>
                    </w:rPr>
                    <w:t>Turi būti ne mažiau kaip 2 plastikiniai lašintuvai</w:t>
                  </w:r>
                </w:p>
              </w:tc>
            </w:tr>
            <w:tr w:rsidR="00AC76D4" w:rsidRPr="00CD350B" w14:paraId="27876598"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6B10F56C"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A420B5" w14:textId="77777777" w:rsidR="00AC76D4" w:rsidRPr="00CD350B" w:rsidRDefault="00AC76D4" w:rsidP="00AC76D4">
                  <w:pPr>
                    <w:rPr>
                      <w:bCs/>
                      <w:iCs/>
                      <w:lang w:val="lt-LT"/>
                    </w:rPr>
                  </w:pPr>
                  <w:r w:rsidRPr="00CD350B">
                    <w:rPr>
                      <w:bCs/>
                      <w:iCs/>
                      <w:lang w:val="lt-LT"/>
                    </w:rPr>
                    <w:t>Turi būti vandeniui atsparus DIN A4 dydžio biologinių tyrimų kilimėlis</w:t>
                  </w:r>
                </w:p>
              </w:tc>
            </w:tr>
            <w:tr w:rsidR="00AC76D4" w:rsidRPr="00CD350B" w14:paraId="53388ED9"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105147A5"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9364D1A" w14:textId="77777777" w:rsidR="00AC76D4" w:rsidRPr="00CD350B" w:rsidRDefault="00AC76D4" w:rsidP="00AC76D4">
                  <w:pPr>
                    <w:rPr>
                      <w:bCs/>
                      <w:iCs/>
                      <w:lang w:val="lt-LT"/>
                    </w:rPr>
                  </w:pPr>
                  <w:r w:rsidRPr="00CD350B">
                    <w:rPr>
                      <w:bCs/>
                      <w:iCs/>
                      <w:lang w:val="lt-LT"/>
                    </w:rPr>
                    <w:t>Turi būti spec. pincetas smulkiems gyvūnams stebėti</w:t>
                  </w:r>
                </w:p>
              </w:tc>
            </w:tr>
            <w:tr w:rsidR="00AC76D4" w:rsidRPr="00CD350B" w14:paraId="76939CE5"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3BCD01B6"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C765A7" w14:textId="77777777" w:rsidR="00AC76D4" w:rsidRPr="00CD350B" w:rsidRDefault="00AC76D4" w:rsidP="00AC76D4">
                  <w:pPr>
                    <w:rPr>
                      <w:bCs/>
                      <w:iCs/>
                      <w:lang w:val="lt-LT"/>
                    </w:rPr>
                  </w:pPr>
                  <w:r w:rsidRPr="00CD350B">
                    <w:rPr>
                      <w:bCs/>
                      <w:iCs/>
                      <w:lang w:val="lt-LT"/>
                    </w:rPr>
                    <w:t>Turi būti insektų stebėjimo indelis su padidinimo stiklu</w:t>
                  </w:r>
                </w:p>
              </w:tc>
            </w:tr>
            <w:tr w:rsidR="00AC76D4" w:rsidRPr="00CD350B" w14:paraId="6C3801B3"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17F6E63E"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5EBA579" w14:textId="77777777" w:rsidR="00AC76D4" w:rsidRPr="00CD350B" w:rsidRDefault="00AC76D4" w:rsidP="00AC76D4">
                  <w:pPr>
                    <w:rPr>
                      <w:bCs/>
                      <w:iCs/>
                      <w:lang w:val="lt-LT"/>
                    </w:rPr>
                  </w:pPr>
                  <w:r w:rsidRPr="00CD350B">
                    <w:rPr>
                      <w:bCs/>
                      <w:iCs/>
                      <w:lang w:val="lt-LT"/>
                    </w:rPr>
                    <w:t>Turi būti filtravimo popierius (sulankstytas)</w:t>
                  </w:r>
                </w:p>
              </w:tc>
            </w:tr>
            <w:tr w:rsidR="00AC76D4" w:rsidRPr="00CD350B" w14:paraId="552357CF"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3BA61BDA"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E873C5B" w14:textId="77777777" w:rsidR="00AC76D4" w:rsidRPr="00CD350B" w:rsidRDefault="00AC76D4" w:rsidP="00AC76D4">
                  <w:pPr>
                    <w:rPr>
                      <w:bCs/>
                      <w:iCs/>
                      <w:lang w:val="lt-LT"/>
                    </w:rPr>
                  </w:pPr>
                  <w:r w:rsidRPr="00CD350B">
                    <w:rPr>
                      <w:bCs/>
                      <w:iCs/>
                      <w:lang w:val="lt-LT"/>
                    </w:rPr>
                    <w:t>Turi būti piltuvėlis su laikikliu filtravimui</w:t>
                  </w:r>
                </w:p>
              </w:tc>
            </w:tr>
            <w:tr w:rsidR="00AC76D4" w:rsidRPr="00CD350B" w14:paraId="5B428439"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47EC77A4"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5B6A771" w14:textId="77777777" w:rsidR="00AC76D4" w:rsidRPr="00CD350B" w:rsidRDefault="00AC76D4" w:rsidP="00AC76D4">
                  <w:pPr>
                    <w:rPr>
                      <w:bCs/>
                      <w:iCs/>
                      <w:lang w:val="lt-LT"/>
                    </w:rPr>
                  </w:pPr>
                  <w:r w:rsidRPr="00CD350B">
                    <w:rPr>
                      <w:bCs/>
                      <w:iCs/>
                      <w:lang w:val="lt-LT"/>
                    </w:rPr>
                    <w:t>Turi būti mėginių surinkimo buteliukai 100(±20) ml. ir 250(±20)ml.</w:t>
                  </w:r>
                </w:p>
              </w:tc>
            </w:tr>
            <w:tr w:rsidR="00AC76D4" w:rsidRPr="00CD350B" w14:paraId="0CEBEB43"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21D7674F"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FA30B0D" w14:textId="77777777" w:rsidR="00AC76D4" w:rsidRPr="00CD350B" w:rsidRDefault="00AC76D4" w:rsidP="00AC76D4">
                  <w:pPr>
                    <w:rPr>
                      <w:bCs/>
                      <w:iCs/>
                      <w:lang w:val="lt-LT"/>
                    </w:rPr>
                  </w:pPr>
                  <w:r w:rsidRPr="00CD350B">
                    <w:rPr>
                      <w:bCs/>
                      <w:iCs/>
                      <w:lang w:val="lt-LT"/>
                    </w:rPr>
                    <w:t>Turi būti tūrinis indas ne mažesnis kaip 100 ml.</w:t>
                  </w:r>
                </w:p>
              </w:tc>
            </w:tr>
            <w:tr w:rsidR="00AC76D4" w:rsidRPr="00CD350B" w14:paraId="48993B2F"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51AD0E47"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709A8AF" w14:textId="77777777" w:rsidR="00AC76D4" w:rsidRPr="00CD350B" w:rsidRDefault="00AC76D4" w:rsidP="00AC76D4">
                  <w:pPr>
                    <w:rPr>
                      <w:bCs/>
                      <w:iCs/>
                      <w:lang w:val="lt-LT"/>
                    </w:rPr>
                  </w:pPr>
                  <w:r w:rsidRPr="00CD350B">
                    <w:rPr>
                      <w:bCs/>
                      <w:iCs/>
                      <w:lang w:val="lt-LT"/>
                    </w:rPr>
                    <w:t>Turi būti spalvų skalė testų rezultatams vertinti</w:t>
                  </w:r>
                </w:p>
              </w:tc>
            </w:tr>
            <w:tr w:rsidR="00AC76D4" w:rsidRPr="00CD350B" w14:paraId="539ED489"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39804C6C"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A00969E" w14:textId="77777777" w:rsidR="00AC76D4" w:rsidRPr="00CD350B" w:rsidRDefault="00AC76D4" w:rsidP="00AC76D4">
                  <w:pPr>
                    <w:rPr>
                      <w:bCs/>
                      <w:iCs/>
                      <w:lang w:val="lt-LT"/>
                    </w:rPr>
                  </w:pPr>
                  <w:r w:rsidRPr="00CD350B">
                    <w:rPr>
                      <w:bCs/>
                      <w:iCs/>
                      <w:lang w:val="lt-LT"/>
                    </w:rPr>
                    <w:t>Turi būti ne mažiau kaip 5 mėginių stiklinės</w:t>
                  </w:r>
                </w:p>
              </w:tc>
            </w:tr>
            <w:tr w:rsidR="00AC76D4" w:rsidRPr="00CD350B" w14:paraId="01E359FF" w14:textId="77777777" w:rsidTr="00AC76D4">
              <w:trPr>
                <w:trHeight w:val="96"/>
                <w:tblHeader/>
              </w:trPr>
              <w:tc>
                <w:tcPr>
                  <w:tcW w:w="1142" w:type="dxa"/>
                  <w:tcBorders>
                    <w:top w:val="single" w:sz="4" w:space="0" w:color="auto"/>
                    <w:left w:val="single" w:sz="4" w:space="0" w:color="auto"/>
                    <w:bottom w:val="single" w:sz="4" w:space="0" w:color="auto"/>
                    <w:right w:val="single" w:sz="4" w:space="0" w:color="auto"/>
                  </w:tcBorders>
                </w:tcPr>
                <w:p w14:paraId="0F4C5AE6" w14:textId="77777777" w:rsidR="00AC76D4" w:rsidRPr="00CD350B" w:rsidRDefault="00AC76D4" w:rsidP="00AC76D4">
                  <w:pPr>
                    <w:pStyle w:val="Sraopastraipa"/>
                    <w:numPr>
                      <w:ilvl w:val="0"/>
                      <w:numId w:val="81"/>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F47D5D5" w14:textId="77777777" w:rsidR="00AC76D4" w:rsidRPr="00CD350B" w:rsidRDefault="00AC76D4" w:rsidP="00AC76D4">
                  <w:pPr>
                    <w:rPr>
                      <w:bCs/>
                      <w:iCs/>
                      <w:lang w:val="lt-LT"/>
                    </w:rPr>
                  </w:pPr>
                  <w:r w:rsidRPr="00CD350B">
                    <w:rPr>
                      <w:bCs/>
                      <w:iCs/>
                      <w:lang w:val="lt-LT"/>
                    </w:rPr>
                    <w:t>Turi būti dirvožemio ištraukiamieji tirpalai ne mažiau kaip 2x250 ml ir 1x250 ml.</w:t>
                  </w:r>
                </w:p>
              </w:tc>
            </w:tr>
            <w:tr w:rsidR="00AC76D4" w:rsidRPr="00CD350B" w14:paraId="392A2195"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0A004ACE" w14:textId="77777777" w:rsidR="00AC76D4" w:rsidRPr="00CD350B" w:rsidRDefault="00AC76D4" w:rsidP="00AC76D4">
                  <w:pPr>
                    <w:rPr>
                      <w:b/>
                      <w:lang w:val="lt-LT"/>
                    </w:rPr>
                  </w:pPr>
                  <w:r w:rsidRPr="00CD350B">
                    <w:rPr>
                      <w:b/>
                      <w:lang w:val="lt-LT"/>
                    </w:rPr>
                    <w:t>25.</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48427909" w14:textId="77777777" w:rsidR="00AC76D4" w:rsidRPr="00CD350B" w:rsidRDefault="00AC76D4" w:rsidP="00AC76D4">
                  <w:pPr>
                    <w:rPr>
                      <w:b/>
                      <w:lang w:val="lt-LT"/>
                    </w:rPr>
                  </w:pPr>
                  <w:r w:rsidRPr="00CD350B">
                    <w:rPr>
                      <w:b/>
                      <w:lang w:val="lt-LT"/>
                    </w:rPr>
                    <w:t>Optikos mokymo sistema - 12 vnt.</w:t>
                  </w:r>
                </w:p>
              </w:tc>
            </w:tr>
            <w:tr w:rsidR="00AC76D4" w:rsidRPr="00CD350B" w14:paraId="1C67BD4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CE899B9"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25E080D" w14:textId="77777777" w:rsidR="00AC76D4" w:rsidRPr="00CD350B" w:rsidRDefault="00AC76D4" w:rsidP="00AC76D4">
                  <w:pPr>
                    <w:rPr>
                      <w:lang w:val="lt-LT"/>
                    </w:rPr>
                  </w:pPr>
                  <w:r w:rsidRPr="00CD350B">
                    <w:rPr>
                      <w:lang w:val="lt-LT"/>
                    </w:rPr>
                    <w:t>Lempos ne mažiau kaip 20 W galia</w:t>
                  </w:r>
                </w:p>
              </w:tc>
            </w:tr>
            <w:tr w:rsidR="00AC76D4" w:rsidRPr="00CD350B" w14:paraId="68CF03D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2D43B0F"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2EA7D20" w14:textId="77777777" w:rsidR="00AC76D4" w:rsidRPr="00CD350B" w:rsidRDefault="00AC76D4" w:rsidP="00AC76D4">
                  <w:pPr>
                    <w:rPr>
                      <w:lang w:val="lt-LT"/>
                    </w:rPr>
                  </w:pPr>
                  <w:r w:rsidRPr="00CD350B">
                    <w:rPr>
                      <w:lang w:val="lt-LT"/>
                    </w:rPr>
                    <w:t>Lempa turi būti halogeninė arba lygiavertė</w:t>
                  </w:r>
                </w:p>
              </w:tc>
            </w:tr>
            <w:tr w:rsidR="00AC76D4" w:rsidRPr="00CD350B" w14:paraId="5145FF2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8D28F44"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CF06D5" w14:textId="77777777" w:rsidR="00AC76D4" w:rsidRPr="00CD350B" w:rsidRDefault="00AC76D4" w:rsidP="00AC76D4">
                  <w:pPr>
                    <w:rPr>
                      <w:lang w:val="lt-LT"/>
                    </w:rPr>
                  </w:pPr>
                  <w:r w:rsidRPr="00CD350B">
                    <w:rPr>
                      <w:lang w:val="lt-LT"/>
                    </w:rPr>
                    <w:t>Turi būti pusapvalis lęšis</w:t>
                  </w:r>
                </w:p>
              </w:tc>
            </w:tr>
            <w:tr w:rsidR="00AC76D4" w:rsidRPr="00CD350B" w14:paraId="12A95FB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559889B"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6DA6033" w14:textId="77777777" w:rsidR="00AC76D4" w:rsidRPr="00CD350B" w:rsidRDefault="00AC76D4" w:rsidP="00AC76D4">
                  <w:pPr>
                    <w:rPr>
                      <w:lang w:val="lt-LT"/>
                    </w:rPr>
                  </w:pPr>
                  <w:r w:rsidRPr="00CD350B">
                    <w:rPr>
                      <w:lang w:val="lt-LT"/>
                    </w:rPr>
                    <w:t xml:space="preserve">Turi būti plokščiai išgaubtas lęšis (PIL) </w:t>
                  </w:r>
                </w:p>
              </w:tc>
            </w:tr>
            <w:tr w:rsidR="00AC76D4" w:rsidRPr="00CD350B" w14:paraId="700D271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6C9CB7F"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6907CB7" w14:textId="77777777" w:rsidR="00AC76D4" w:rsidRPr="00CD350B" w:rsidRDefault="00AC76D4" w:rsidP="00AC76D4">
                  <w:pPr>
                    <w:rPr>
                      <w:lang w:val="lt-LT"/>
                    </w:rPr>
                  </w:pPr>
                  <w:r w:rsidRPr="00CD350B">
                    <w:rPr>
                      <w:lang w:val="lt-LT"/>
                    </w:rPr>
                    <w:t>PIL turi būti ne mažiau kaip 2 vnt.</w:t>
                  </w:r>
                </w:p>
              </w:tc>
            </w:tr>
            <w:tr w:rsidR="00AC76D4" w:rsidRPr="00CD350B" w14:paraId="3158021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3A15015"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E8A0E6C" w14:textId="77777777" w:rsidR="00AC76D4" w:rsidRPr="00CD350B" w:rsidRDefault="00AC76D4" w:rsidP="00AC76D4">
                  <w:pPr>
                    <w:rPr>
                      <w:lang w:val="lt-LT"/>
                    </w:rPr>
                  </w:pPr>
                  <w:r w:rsidRPr="00CD350B">
                    <w:rPr>
                      <w:lang w:val="lt-LT"/>
                    </w:rPr>
                    <w:t>Turi būti plokščiai įgaubtas lęšis</w:t>
                  </w:r>
                </w:p>
              </w:tc>
            </w:tr>
            <w:tr w:rsidR="00AC76D4" w:rsidRPr="00CD350B" w14:paraId="2978708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8547FA0"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B0E61A" w14:textId="77777777" w:rsidR="00AC76D4" w:rsidRPr="00CD350B" w:rsidRDefault="00AC76D4" w:rsidP="00AC76D4">
                  <w:pPr>
                    <w:rPr>
                      <w:lang w:val="lt-LT"/>
                    </w:rPr>
                  </w:pPr>
                  <w:r w:rsidRPr="00CD350B">
                    <w:rPr>
                      <w:lang w:val="lt-LT"/>
                    </w:rPr>
                    <w:t>Turi būti trapecijos formos prizmė</w:t>
                  </w:r>
                </w:p>
              </w:tc>
            </w:tr>
            <w:tr w:rsidR="00AC76D4" w:rsidRPr="00CD350B" w14:paraId="3D746F3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C80BE7D"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21868AC" w14:textId="77777777" w:rsidR="00AC76D4" w:rsidRPr="00CD350B" w:rsidRDefault="00AC76D4" w:rsidP="00AC76D4">
                  <w:pPr>
                    <w:rPr>
                      <w:lang w:val="lt-LT"/>
                    </w:rPr>
                  </w:pPr>
                  <w:r w:rsidRPr="00CD350B">
                    <w:rPr>
                      <w:lang w:val="lt-LT"/>
                    </w:rPr>
                    <w:t>Turi būti prizmė su stačiu kampu</w:t>
                  </w:r>
                </w:p>
              </w:tc>
            </w:tr>
            <w:tr w:rsidR="00AC76D4" w:rsidRPr="00CD350B" w14:paraId="0AC9EFE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6DB7DED"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D7ACAFC" w14:textId="77777777" w:rsidR="00AC76D4" w:rsidRPr="00CD350B" w:rsidRDefault="00AC76D4" w:rsidP="00AC76D4">
                  <w:pPr>
                    <w:rPr>
                      <w:lang w:val="lt-LT"/>
                    </w:rPr>
                  </w:pPr>
                  <w:r w:rsidRPr="00CD350B">
                    <w:rPr>
                      <w:lang w:val="lt-LT"/>
                    </w:rPr>
                    <w:t>Optinis diskas turi būti su gradacija</w:t>
                  </w:r>
                </w:p>
              </w:tc>
            </w:tr>
            <w:tr w:rsidR="00AC76D4" w:rsidRPr="00CD350B" w14:paraId="5388B69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0044569"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EE7893D" w14:textId="77777777" w:rsidR="00AC76D4" w:rsidRPr="00CD350B" w:rsidRDefault="00AC76D4" w:rsidP="00AC76D4">
                  <w:pPr>
                    <w:rPr>
                      <w:lang w:val="lt-LT"/>
                    </w:rPr>
                  </w:pPr>
                  <w:r w:rsidRPr="00CD350B">
                    <w:rPr>
                      <w:bCs/>
                      <w:iCs/>
                      <w:lang w:val="lt-LT"/>
                    </w:rPr>
                    <w:t>Rūšiavimo forma turi būti su išlietais intarpais, skirtais sudėti į savo vietas kiekvieną komponentą</w:t>
                  </w:r>
                </w:p>
              </w:tc>
            </w:tr>
            <w:tr w:rsidR="00AC76D4" w:rsidRPr="00CD350B" w14:paraId="16978EB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ED08C01"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197C619" w14:textId="77777777" w:rsidR="00AC76D4" w:rsidRPr="00CD350B" w:rsidRDefault="00AC76D4" w:rsidP="00AC76D4">
                  <w:pPr>
                    <w:rPr>
                      <w:lang w:val="lt-LT"/>
                    </w:rPr>
                  </w:pPr>
                  <w:r w:rsidRPr="00CD350B">
                    <w:rPr>
                      <w:bCs/>
                      <w:iCs/>
                      <w:lang w:val="lt-LT"/>
                    </w:rPr>
                    <w:t>Turi būti dėžutė skirta priemonių su rūšiavimo forma sudėjimui</w:t>
                  </w:r>
                </w:p>
              </w:tc>
            </w:tr>
            <w:tr w:rsidR="00AC76D4" w:rsidRPr="00CD350B" w14:paraId="440FD34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F4ACFF5"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18BCCE" w14:textId="77777777" w:rsidR="00AC76D4" w:rsidRPr="00CD350B" w:rsidRDefault="00AC76D4" w:rsidP="00AC76D4">
                  <w:pPr>
                    <w:rPr>
                      <w:lang w:val="lt-LT"/>
                    </w:rPr>
                  </w:pPr>
                  <w:r w:rsidRPr="00CD350B">
                    <w:rPr>
                      <w:bCs/>
                      <w:iCs/>
                      <w:lang w:val="lt-LT"/>
                    </w:rPr>
                    <w:t>Dėžutės dangtis turi būti nuimamas</w:t>
                  </w:r>
                </w:p>
              </w:tc>
            </w:tr>
            <w:tr w:rsidR="00AC76D4" w:rsidRPr="00CD350B" w14:paraId="2749055C" w14:textId="77777777" w:rsidTr="00A04155">
              <w:trPr>
                <w:tblHeader/>
              </w:trPr>
              <w:tc>
                <w:tcPr>
                  <w:tcW w:w="1142" w:type="dxa"/>
                  <w:tcBorders>
                    <w:top w:val="single" w:sz="4" w:space="0" w:color="auto"/>
                    <w:left w:val="single" w:sz="4" w:space="0" w:color="auto"/>
                    <w:bottom w:val="single" w:sz="4" w:space="0" w:color="auto"/>
                    <w:right w:val="single" w:sz="4" w:space="0" w:color="auto"/>
                  </w:tcBorders>
                </w:tcPr>
                <w:p w14:paraId="2E29E7BF" w14:textId="77777777" w:rsidR="00AC76D4" w:rsidRPr="00CD350B" w:rsidRDefault="00AC76D4" w:rsidP="00AC76D4">
                  <w:pPr>
                    <w:pStyle w:val="Sraopastraipa"/>
                    <w:numPr>
                      <w:ilvl w:val="0"/>
                      <w:numId w:val="82"/>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8AC5BC3" w14:textId="77777777" w:rsidR="00AC76D4" w:rsidRPr="00CD350B" w:rsidRDefault="00AC76D4" w:rsidP="00AC76D4">
                  <w:pPr>
                    <w:rPr>
                      <w:lang w:val="lt-LT"/>
                    </w:rPr>
                  </w:pPr>
                  <w:r w:rsidRPr="00CD350B">
                    <w:rPr>
                      <w:lang w:val="lt-LT"/>
                    </w:rPr>
                    <w:t xml:space="preserve">Turi būti </w:t>
                  </w:r>
                  <w:r w:rsidRPr="00CD350B">
                    <w:rPr>
                      <w:bCs/>
                      <w:iCs/>
                      <w:lang w:val="lt-LT"/>
                    </w:rPr>
                    <w:t>galimybė sudėti dėžutes vieną ant kitos ne mažiau kaip 20 vnt.</w:t>
                  </w:r>
                </w:p>
              </w:tc>
            </w:tr>
            <w:tr w:rsidR="00AC76D4" w:rsidRPr="00CD350B" w14:paraId="48A6675A" w14:textId="77777777" w:rsidTr="00A04155">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375F52C5" w14:textId="77777777" w:rsidR="00AC76D4" w:rsidRPr="00CD350B" w:rsidRDefault="00AC76D4" w:rsidP="00AC76D4">
                  <w:pPr>
                    <w:rPr>
                      <w:b/>
                      <w:lang w:val="lt-LT"/>
                    </w:rPr>
                  </w:pPr>
                  <w:r w:rsidRPr="00CD350B">
                    <w:rPr>
                      <w:b/>
                      <w:lang w:val="lt-LT"/>
                    </w:rPr>
                    <w:t>25.1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EF719D2" w14:textId="77777777" w:rsidR="00AC76D4" w:rsidRPr="00CD350B" w:rsidRDefault="00AC76D4" w:rsidP="00AC76D4">
                  <w:pPr>
                    <w:rPr>
                      <w:b/>
                      <w:lang w:val="lt-LT"/>
                    </w:rPr>
                  </w:pPr>
                  <w:r w:rsidRPr="00CD350B">
                    <w:rPr>
                      <w:b/>
                      <w:lang w:val="lt-LT"/>
                    </w:rPr>
                    <w:t>Turi būti pastovios įtampos maitinimo šaltinis</w:t>
                  </w:r>
                </w:p>
              </w:tc>
            </w:tr>
            <w:tr w:rsidR="00AC76D4" w:rsidRPr="00CD350B" w14:paraId="0058AD3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418D8E1" w14:textId="77777777" w:rsidR="00AC76D4" w:rsidRPr="00CD350B" w:rsidRDefault="00AC76D4" w:rsidP="00AC76D4">
                  <w:pPr>
                    <w:pStyle w:val="Sraopastraipa"/>
                    <w:numPr>
                      <w:ilvl w:val="0"/>
                      <w:numId w:val="83"/>
                    </w:numPr>
                    <w:tabs>
                      <w:tab w:val="left" w:pos="-105"/>
                    </w:tabs>
                    <w:spacing w:after="0" w:line="240" w:lineRule="auto"/>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8452993" w14:textId="77777777" w:rsidR="00AC76D4" w:rsidRPr="00CD350B" w:rsidRDefault="00AC76D4" w:rsidP="00AC76D4">
                  <w:pPr>
                    <w:rPr>
                      <w:lang w:val="lt-LT"/>
                    </w:rPr>
                  </w:pPr>
                  <w:r w:rsidRPr="00CD350B">
                    <w:rPr>
                      <w:lang w:val="lt-LT"/>
                    </w:rPr>
                    <w:t>Išėjimo įtampa turi būti ne mažesnė kaip 12 V kintamoji srovė</w:t>
                  </w:r>
                </w:p>
              </w:tc>
            </w:tr>
            <w:tr w:rsidR="00AC76D4" w:rsidRPr="00CD350B" w14:paraId="3252F579"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4F9F563" w14:textId="77777777" w:rsidR="00AC76D4" w:rsidRPr="00CD350B" w:rsidRDefault="00AC76D4" w:rsidP="00AC76D4">
                  <w:pPr>
                    <w:pStyle w:val="Sraopastraipa"/>
                    <w:numPr>
                      <w:ilvl w:val="0"/>
                      <w:numId w:val="83"/>
                    </w:numPr>
                    <w:tabs>
                      <w:tab w:val="left" w:pos="-105"/>
                    </w:tabs>
                    <w:spacing w:after="0" w:line="240" w:lineRule="auto"/>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47D212" w14:textId="77777777" w:rsidR="00AC76D4" w:rsidRPr="00CD350B" w:rsidRDefault="00AC76D4" w:rsidP="00AC76D4">
                  <w:pPr>
                    <w:rPr>
                      <w:lang w:val="lt-LT"/>
                    </w:rPr>
                  </w:pPr>
                  <w:r w:rsidRPr="00CD350B">
                    <w:rPr>
                      <w:lang w:val="lt-LT"/>
                    </w:rPr>
                    <w:t>Jungiamasis laidas (JL) turi būti su įjungimo/išjungimo jungikliu</w:t>
                  </w:r>
                </w:p>
              </w:tc>
            </w:tr>
            <w:tr w:rsidR="00AC76D4" w:rsidRPr="00CD350B" w14:paraId="1FF037A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3A0033E" w14:textId="77777777" w:rsidR="00AC76D4" w:rsidRPr="00CD350B" w:rsidRDefault="00AC76D4" w:rsidP="00AC76D4">
                  <w:pPr>
                    <w:pStyle w:val="Sraopastraipa"/>
                    <w:numPr>
                      <w:ilvl w:val="0"/>
                      <w:numId w:val="83"/>
                    </w:numPr>
                    <w:tabs>
                      <w:tab w:val="left" w:pos="-105"/>
                    </w:tabs>
                    <w:spacing w:after="0" w:line="240" w:lineRule="auto"/>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CA924A9" w14:textId="77777777" w:rsidR="00AC76D4" w:rsidRPr="00CD350B" w:rsidRDefault="00AC76D4" w:rsidP="00AC76D4">
                  <w:pPr>
                    <w:rPr>
                      <w:lang w:val="lt-LT"/>
                    </w:rPr>
                  </w:pPr>
                  <w:r w:rsidRPr="00CD350B">
                    <w:rPr>
                      <w:lang w:val="lt-LT"/>
                    </w:rPr>
                    <w:t>JL turi būti su ne mažiau kaip 2 vnt. 4 mm apsauginiais kištukais</w:t>
                  </w:r>
                </w:p>
              </w:tc>
            </w:tr>
            <w:tr w:rsidR="00AC76D4" w:rsidRPr="00CD350B" w14:paraId="172147D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D937D05" w14:textId="77777777" w:rsidR="00AC76D4" w:rsidRPr="00CD350B" w:rsidRDefault="00AC76D4" w:rsidP="00AC76D4">
                  <w:pPr>
                    <w:pStyle w:val="Sraopastraipa"/>
                    <w:numPr>
                      <w:ilvl w:val="0"/>
                      <w:numId w:val="83"/>
                    </w:numPr>
                    <w:tabs>
                      <w:tab w:val="left" w:pos="-105"/>
                    </w:tabs>
                    <w:spacing w:after="0" w:line="240" w:lineRule="auto"/>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E301EFA" w14:textId="77777777" w:rsidR="00AC76D4" w:rsidRPr="00CD350B" w:rsidRDefault="00AC76D4" w:rsidP="00AC76D4">
                  <w:pPr>
                    <w:rPr>
                      <w:lang w:val="lt-LT"/>
                    </w:rPr>
                  </w:pPr>
                  <w:r w:rsidRPr="00CD350B">
                    <w:rPr>
                      <w:lang w:val="lt-LT"/>
                    </w:rPr>
                    <w:t>JL  ilgis turi būti ne mažesnis kaip 170 cm</w:t>
                  </w:r>
                </w:p>
              </w:tc>
            </w:tr>
            <w:tr w:rsidR="00AC76D4" w:rsidRPr="00CD350B" w14:paraId="2916137C" w14:textId="77777777" w:rsidTr="00AC76D4">
              <w:trPr>
                <w:trHeight w:val="64"/>
                <w:tblHeader/>
              </w:trPr>
              <w:tc>
                <w:tcPr>
                  <w:tcW w:w="1142" w:type="dxa"/>
                  <w:tcBorders>
                    <w:top w:val="single" w:sz="4" w:space="0" w:color="auto"/>
                    <w:left w:val="single" w:sz="4" w:space="0" w:color="auto"/>
                    <w:bottom w:val="single" w:sz="4" w:space="0" w:color="auto"/>
                    <w:right w:val="single" w:sz="4" w:space="0" w:color="auto"/>
                  </w:tcBorders>
                </w:tcPr>
                <w:p w14:paraId="72CD0573" w14:textId="77777777" w:rsidR="00AC76D4" w:rsidRPr="00CD350B" w:rsidRDefault="00AC76D4" w:rsidP="00AC76D4">
                  <w:pPr>
                    <w:pStyle w:val="Sraopastraipa"/>
                    <w:numPr>
                      <w:ilvl w:val="0"/>
                      <w:numId w:val="83"/>
                    </w:numPr>
                    <w:tabs>
                      <w:tab w:val="left" w:pos="-105"/>
                    </w:tabs>
                    <w:spacing w:after="0" w:line="240" w:lineRule="auto"/>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E56F587" w14:textId="77777777" w:rsidR="00AC76D4" w:rsidRPr="00CD350B" w:rsidRDefault="00AC76D4" w:rsidP="00AC76D4">
                  <w:pPr>
                    <w:rPr>
                      <w:lang w:val="lt-LT"/>
                    </w:rPr>
                  </w:pPr>
                  <w:r w:rsidRPr="00CD350B">
                    <w:rPr>
                      <w:lang w:val="lt-LT"/>
                    </w:rPr>
                    <w:t>Įtampos šaltinis (ĮŠ) ne mažesnė kaip 230 V kintamoji srovė</w:t>
                  </w:r>
                </w:p>
              </w:tc>
            </w:tr>
            <w:tr w:rsidR="00AC76D4" w:rsidRPr="00CD350B" w14:paraId="1C703287" w14:textId="77777777" w:rsidTr="00AC76D4">
              <w:trPr>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EF654E9" w14:textId="77777777" w:rsidR="00AC76D4" w:rsidRPr="00CD350B" w:rsidRDefault="00AC76D4" w:rsidP="00AC76D4">
                  <w:pPr>
                    <w:pStyle w:val="Sraopastraipa"/>
                    <w:tabs>
                      <w:tab w:val="left" w:pos="-105"/>
                    </w:tabs>
                    <w:ind w:left="-105"/>
                    <w:jc w:val="center"/>
                    <w:rPr>
                      <w:rFonts w:ascii="Times New Roman" w:eastAsia="Times New Roman" w:hAnsi="Times New Roman"/>
                      <w:b/>
                      <w:i/>
                      <w:sz w:val="24"/>
                      <w:szCs w:val="24"/>
                    </w:rPr>
                  </w:pPr>
                  <w:r w:rsidRPr="00CD350B">
                    <w:rPr>
                      <w:rFonts w:ascii="Times New Roman" w:eastAsia="Times New Roman" w:hAnsi="Times New Roman"/>
                      <w:b/>
                      <w:sz w:val="24"/>
                      <w:szCs w:val="24"/>
                    </w:rPr>
                    <w:t>26.</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B2458D1" w14:textId="77777777" w:rsidR="00AC76D4" w:rsidRPr="00CD350B" w:rsidRDefault="00AC76D4" w:rsidP="00AC76D4">
                  <w:pPr>
                    <w:rPr>
                      <w:b/>
                      <w:bCs/>
                      <w:iCs/>
                      <w:lang w:val="lt-LT"/>
                    </w:rPr>
                  </w:pPr>
                  <w:r w:rsidRPr="00CD350B">
                    <w:rPr>
                      <w:rFonts w:eastAsiaTheme="minorHAnsi"/>
                      <w:b/>
                      <w:bCs/>
                      <w:lang w:val="lt-LT"/>
                    </w:rPr>
                    <w:t xml:space="preserve">Interaktyvus ekranas </w:t>
                  </w:r>
                  <w:r w:rsidRPr="00CD350B">
                    <w:rPr>
                      <w:b/>
                      <w:bCs/>
                      <w:iCs/>
                      <w:lang w:val="lt-LT"/>
                    </w:rPr>
                    <w:t>- 1 vnt.</w:t>
                  </w:r>
                </w:p>
              </w:tc>
            </w:tr>
            <w:tr w:rsidR="00AC76D4" w:rsidRPr="00CD350B" w14:paraId="3EAC8509" w14:textId="77777777" w:rsidTr="00AC76D4">
              <w:trPr>
                <w:trHeight w:val="77"/>
                <w:tblHeader/>
              </w:trPr>
              <w:tc>
                <w:tcPr>
                  <w:tcW w:w="1142" w:type="dxa"/>
                  <w:tcBorders>
                    <w:top w:val="single" w:sz="4" w:space="0" w:color="auto"/>
                    <w:left w:val="single" w:sz="4" w:space="0" w:color="auto"/>
                    <w:bottom w:val="single" w:sz="4" w:space="0" w:color="auto"/>
                    <w:right w:val="single" w:sz="4" w:space="0" w:color="auto"/>
                  </w:tcBorders>
                </w:tcPr>
                <w:p w14:paraId="533CAA56"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95F78DC" w14:textId="77777777" w:rsidR="00AC76D4" w:rsidRPr="00CD350B" w:rsidRDefault="00AC76D4" w:rsidP="00AC76D4">
                  <w:pPr>
                    <w:rPr>
                      <w:lang w:val="lt-LT"/>
                    </w:rPr>
                  </w:pPr>
                  <w:r w:rsidRPr="00CD350B">
                    <w:rPr>
                      <w:lang w:val="lt-LT"/>
                    </w:rPr>
                    <w:t>Ekrano dydis 75“</w:t>
                  </w:r>
                </w:p>
              </w:tc>
            </w:tr>
            <w:tr w:rsidR="00AC76D4" w:rsidRPr="00CD350B" w14:paraId="4266AE4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B78806F"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8E41E2E" w14:textId="77777777" w:rsidR="00AC76D4" w:rsidRPr="00CD350B" w:rsidRDefault="00AC76D4" w:rsidP="00AC76D4">
                  <w:pPr>
                    <w:rPr>
                      <w:lang w:val="lt-LT"/>
                    </w:rPr>
                  </w:pPr>
                  <w:r w:rsidRPr="00CD350B">
                    <w:rPr>
                      <w:lang w:val="lt-LT"/>
                    </w:rPr>
                    <w:t>Foninis apšvietimas turi būti su DLED technologija</w:t>
                  </w:r>
                </w:p>
              </w:tc>
            </w:tr>
            <w:tr w:rsidR="00AC76D4" w:rsidRPr="00CD350B" w14:paraId="3BB454C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8393614"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5DC9E5E" w14:textId="77777777" w:rsidR="00AC76D4" w:rsidRPr="00CD350B" w:rsidRDefault="00AC76D4" w:rsidP="00AC76D4">
                  <w:pPr>
                    <w:rPr>
                      <w:lang w:val="lt-LT"/>
                    </w:rPr>
                  </w:pPr>
                  <w:r w:rsidRPr="00CD350B">
                    <w:rPr>
                      <w:lang w:val="lt-LT"/>
                    </w:rPr>
                    <w:t>Ekrano ryškumas ne mažesnis kaip 545 cd/m2</w:t>
                  </w:r>
                </w:p>
              </w:tc>
            </w:tr>
            <w:tr w:rsidR="00AC76D4" w:rsidRPr="00CD350B" w14:paraId="6AA28E4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0259EA8"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E443B45" w14:textId="77777777" w:rsidR="00AC76D4" w:rsidRPr="00CD350B" w:rsidRDefault="00AC76D4" w:rsidP="00AC76D4">
                  <w:pPr>
                    <w:rPr>
                      <w:lang w:val="lt-LT"/>
                    </w:rPr>
                  </w:pPr>
                  <w:r w:rsidRPr="00CD350B">
                    <w:rPr>
                      <w:lang w:val="lt-LT"/>
                    </w:rPr>
                    <w:t>Vaizdo kadrų atnaujinimo dažnis „Frame Rate“ ne mažesnis kaip &gt;300 Hz</w:t>
                  </w:r>
                </w:p>
              </w:tc>
            </w:tr>
            <w:tr w:rsidR="00AC76D4" w:rsidRPr="00CD350B" w14:paraId="1D71FBA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939D757"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B072DBA" w14:textId="77777777" w:rsidR="00AC76D4" w:rsidRPr="00CD350B" w:rsidRDefault="00AC76D4" w:rsidP="00AC76D4">
                  <w:pPr>
                    <w:rPr>
                      <w:lang w:val="lt-LT"/>
                    </w:rPr>
                  </w:pPr>
                  <w:r w:rsidRPr="00CD350B">
                    <w:rPr>
                      <w:lang w:val="lt-LT"/>
                    </w:rPr>
                    <w:t>Tikslumas ne didesnis kaip ±0,5 mm</w:t>
                  </w:r>
                </w:p>
              </w:tc>
            </w:tr>
            <w:tr w:rsidR="00AC76D4" w:rsidRPr="00CD350B" w14:paraId="35B5620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8CF3F22"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1B5C78F" w14:textId="77777777" w:rsidR="00AC76D4" w:rsidRPr="00CD350B" w:rsidRDefault="00AC76D4" w:rsidP="00AC76D4">
                  <w:pPr>
                    <w:rPr>
                      <w:lang w:val="lt-LT"/>
                    </w:rPr>
                  </w:pPr>
                  <w:r w:rsidRPr="00CD350B">
                    <w:rPr>
                      <w:lang w:val="lt-LT"/>
                    </w:rPr>
                    <w:t xml:space="preserve">Skaitmeninių rašiklių kiekis ne mažesnis kaip 2 vnt. </w:t>
                  </w:r>
                </w:p>
              </w:tc>
            </w:tr>
            <w:tr w:rsidR="00AC76D4" w:rsidRPr="00CD350B" w14:paraId="52476DD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A7DD540"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86ABFA9" w14:textId="77777777" w:rsidR="00AC76D4" w:rsidRPr="00CD350B" w:rsidRDefault="00AC76D4" w:rsidP="00AC76D4">
                  <w:pPr>
                    <w:rPr>
                      <w:lang w:val="lt-LT"/>
                    </w:rPr>
                  </w:pPr>
                  <w:r w:rsidRPr="00CD350B">
                    <w:rPr>
                      <w:lang w:val="lt-LT"/>
                    </w:rPr>
                    <w:t>Kontrasto santykis ne mažesnis kaip 6000:1</w:t>
                  </w:r>
                </w:p>
              </w:tc>
            </w:tr>
            <w:tr w:rsidR="00AC76D4" w:rsidRPr="00CD350B" w14:paraId="21E21FB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94DBAD5"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6053C2B" w14:textId="77777777" w:rsidR="00AC76D4" w:rsidRPr="00CD350B" w:rsidRDefault="00AC76D4" w:rsidP="00AC76D4">
                  <w:pPr>
                    <w:rPr>
                      <w:lang w:val="lt-LT"/>
                    </w:rPr>
                  </w:pPr>
                  <w:r w:rsidRPr="00CD350B">
                    <w:rPr>
                      <w:lang w:val="lt-LT"/>
                    </w:rPr>
                    <w:t>Rezoliucija ne mažesnė kaip 4K UHD 3800x2150 su ne mažiau kaip 1.05 milijardu spalvų</w:t>
                  </w:r>
                </w:p>
              </w:tc>
            </w:tr>
            <w:tr w:rsidR="00AC76D4" w:rsidRPr="00CD350B" w14:paraId="6AF85748"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AE70D4F"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CF69680" w14:textId="77777777" w:rsidR="00AC76D4" w:rsidRPr="00CD350B" w:rsidRDefault="00AC76D4" w:rsidP="00AC76D4">
                  <w:pPr>
                    <w:rPr>
                      <w:lang w:val="lt-LT"/>
                    </w:rPr>
                  </w:pPr>
                  <w:r w:rsidRPr="00CD350B">
                    <w:rPr>
                      <w:lang w:val="lt-LT"/>
                    </w:rPr>
                    <w:t>Ekrano tarnavimo laikas ne trumpesnis kaip ≥50 000 val.</w:t>
                  </w:r>
                </w:p>
              </w:tc>
            </w:tr>
            <w:tr w:rsidR="00AC76D4" w:rsidRPr="00CD350B" w14:paraId="4C81D3B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4395A7E"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7517EFF" w14:textId="77777777" w:rsidR="00AC76D4" w:rsidRPr="00CD350B" w:rsidRDefault="00AC76D4" w:rsidP="00AC76D4">
                  <w:pPr>
                    <w:rPr>
                      <w:lang w:val="lt-LT"/>
                    </w:rPr>
                  </w:pPr>
                  <w:r w:rsidRPr="00CD350B">
                    <w:rPr>
                      <w:lang w:val="lt-LT"/>
                    </w:rPr>
                    <w:t>Jutiklinio ekrano paviršiaus storis ne plonesnis kaip 4 mm, o kietumas Mohso skalėje ne mažesnis kaip 7 Mohs.</w:t>
                  </w:r>
                </w:p>
              </w:tc>
            </w:tr>
            <w:tr w:rsidR="00AC76D4" w:rsidRPr="00CD350B" w14:paraId="48CC247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BA37CC7"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9F6B6B6" w14:textId="77777777" w:rsidR="00AC76D4" w:rsidRPr="00CD350B" w:rsidRDefault="00AC76D4" w:rsidP="00AC76D4">
                  <w:pPr>
                    <w:rPr>
                      <w:lang w:val="lt-LT"/>
                    </w:rPr>
                  </w:pPr>
                  <w:r w:rsidRPr="00CD350B">
                    <w:rPr>
                      <w:lang w:val="lt-LT"/>
                    </w:rPr>
                    <w:t>Ekranas turi būti neatspindintis šviesos „Anti Glare“, grūdinto stiklo</w:t>
                  </w:r>
                </w:p>
              </w:tc>
            </w:tr>
            <w:tr w:rsidR="00AC76D4" w:rsidRPr="00CD350B" w14:paraId="7E26547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AA05DA5"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5357069" w14:textId="77777777" w:rsidR="00AC76D4" w:rsidRPr="00CD350B" w:rsidRDefault="00AC76D4" w:rsidP="00AC76D4">
                  <w:pPr>
                    <w:rPr>
                      <w:lang w:val="lt-LT"/>
                    </w:rPr>
                  </w:pPr>
                  <w:r w:rsidRPr="00CD350B">
                    <w:rPr>
                      <w:lang w:val="lt-LT"/>
                    </w:rPr>
                    <w:t>Turi būti oro kokybės nustatymo sensorius ne didesnis kaip PM 2,5</w:t>
                  </w:r>
                </w:p>
              </w:tc>
            </w:tr>
            <w:tr w:rsidR="00AC76D4" w:rsidRPr="00CD350B" w14:paraId="2ED8D08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F826D43"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A660B4" w14:textId="77777777" w:rsidR="00AC76D4" w:rsidRPr="00CD350B" w:rsidRDefault="00AC76D4" w:rsidP="00AC76D4">
                  <w:pPr>
                    <w:rPr>
                      <w:lang w:val="lt-LT"/>
                    </w:rPr>
                  </w:pPr>
                  <w:r w:rsidRPr="00CD350B">
                    <w:rPr>
                      <w:lang w:val="lt-LT"/>
                    </w:rPr>
                    <w:t>Sujungimo technologija turi būti sertifikuota be oro tarpo „Zero bonding“, atspari pirštų anspaudams „Anti Fingerprint“</w:t>
                  </w:r>
                </w:p>
              </w:tc>
            </w:tr>
            <w:tr w:rsidR="00AC76D4" w:rsidRPr="00CD350B" w14:paraId="139E530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EC49D8A"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7DC9072" w14:textId="77777777" w:rsidR="00AC76D4" w:rsidRPr="00CD350B" w:rsidRDefault="00AC76D4" w:rsidP="00AC76D4">
                  <w:pPr>
                    <w:rPr>
                      <w:lang w:val="lt-LT"/>
                    </w:rPr>
                  </w:pPr>
                  <w:r w:rsidRPr="00CD350B">
                    <w:rPr>
                      <w:lang w:val="lt-LT"/>
                    </w:rPr>
                    <w:t>Matymo kampas ne mažesnis kaip 178° (horizontalus) / ne mažesnis kaip 178° (vertikalus)</w:t>
                  </w:r>
                </w:p>
              </w:tc>
            </w:tr>
            <w:tr w:rsidR="00AC76D4" w:rsidRPr="00CD350B" w14:paraId="6EF4F56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BE45025"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0E3670B" w14:textId="77777777" w:rsidR="00AC76D4" w:rsidRPr="00CD350B" w:rsidRDefault="00AC76D4" w:rsidP="00AC76D4">
                  <w:pPr>
                    <w:rPr>
                      <w:lang w:val="lt-LT"/>
                    </w:rPr>
                  </w:pPr>
                  <w:r w:rsidRPr="00CD350B">
                    <w:rPr>
                      <w:lang w:val="lt-LT"/>
                    </w:rPr>
                    <w:t>Atsako laikas ne didesnis kaip &lt; 3 ms</w:t>
                  </w:r>
                </w:p>
              </w:tc>
            </w:tr>
            <w:tr w:rsidR="00AC76D4" w:rsidRPr="00CD350B" w14:paraId="3FDA0E3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677332E"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5F33F8E" w14:textId="77777777" w:rsidR="00AC76D4" w:rsidRPr="00CD350B" w:rsidRDefault="00AC76D4" w:rsidP="00AC76D4">
                  <w:pPr>
                    <w:rPr>
                      <w:lang w:val="lt-LT"/>
                    </w:rPr>
                  </w:pPr>
                  <w:r w:rsidRPr="00CD350B">
                    <w:rPr>
                      <w:lang w:val="lt-LT"/>
                    </w:rPr>
                    <w:t>Kad būtų prisidedama prie energijos mažinimo ir žaliosios energetikos kurso, energijos vartojimas budėjimo rėžime ne didesnis kaip &lt; 0,5 W</w:t>
                  </w:r>
                </w:p>
              </w:tc>
            </w:tr>
            <w:tr w:rsidR="00AC76D4" w:rsidRPr="00CD350B" w14:paraId="5AC8844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B612A54"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9A1AF22" w14:textId="77777777" w:rsidR="00AC76D4" w:rsidRPr="00CD350B" w:rsidRDefault="00AC76D4" w:rsidP="00AC76D4">
                  <w:pPr>
                    <w:rPr>
                      <w:lang w:val="lt-LT"/>
                    </w:rPr>
                  </w:pPr>
                  <w:r w:rsidRPr="00CD350B">
                    <w:rPr>
                      <w:lang w:val="lt-LT"/>
                    </w:rPr>
                    <w:t xml:space="preserve">Jutiklinio ekrano rašymo priemonės ne mažiau kaip pirštai, rašiklis,  nepermatomas įrankis, trynimui kumštis arba delnas </w:t>
                  </w:r>
                </w:p>
              </w:tc>
            </w:tr>
            <w:tr w:rsidR="00AC76D4" w:rsidRPr="00CD350B" w14:paraId="2FF55B2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987FC06"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0DC56A8" w14:textId="77777777" w:rsidR="00AC76D4" w:rsidRPr="00CD350B" w:rsidRDefault="00AC76D4" w:rsidP="00AC76D4">
                  <w:pPr>
                    <w:rPr>
                      <w:lang w:val="lt-LT"/>
                    </w:rPr>
                  </w:pPr>
                  <w:r w:rsidRPr="00CD350B">
                    <w:rPr>
                      <w:lang w:val="lt-LT"/>
                    </w:rPr>
                    <w:t>Jutiklinė technologija turi būti infraraudonųjų spindulių daugiataškio nuskaitymo technologija su ne mažiau kaip 50 prisilietimų vienu metu</w:t>
                  </w:r>
                </w:p>
              </w:tc>
            </w:tr>
            <w:tr w:rsidR="00AC76D4" w:rsidRPr="00CD350B" w14:paraId="6F1BD85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2B5AA45"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E521C7E" w14:textId="77777777" w:rsidR="00AC76D4" w:rsidRPr="00CD350B" w:rsidRDefault="00AC76D4" w:rsidP="00AC76D4">
                  <w:pPr>
                    <w:rPr>
                      <w:lang w:val="lt-LT"/>
                    </w:rPr>
                  </w:pPr>
                  <w:r w:rsidRPr="00CD350B">
                    <w:rPr>
                      <w:lang w:val="lt-LT"/>
                    </w:rPr>
                    <w:t xml:space="preserve">Garsiakalbių sistema su ne mažiau kaip 2 x ne mažiau kaip 15 W aukštųjų dažnių garsiakalbiais ir ne mažiau kaip 1 x ne mažiau kaip 20 W žemųjų dažnių garsiakalbiu </w:t>
                  </w:r>
                </w:p>
              </w:tc>
            </w:tr>
            <w:tr w:rsidR="00AC76D4" w:rsidRPr="00CD350B" w14:paraId="7048400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A46DE18"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C2EE99" w14:textId="77777777" w:rsidR="00AC76D4" w:rsidRPr="00CD350B" w:rsidRDefault="00AC76D4" w:rsidP="00AC76D4">
                  <w:pPr>
                    <w:rPr>
                      <w:lang w:val="lt-LT"/>
                    </w:rPr>
                  </w:pPr>
                  <w:r w:rsidRPr="00CD350B">
                    <w:rPr>
                      <w:lang w:val="lt-LT"/>
                    </w:rPr>
                    <w:t>RAM atmintis ne mažesnė kaip 8 GB DDR4</w:t>
                  </w:r>
                </w:p>
              </w:tc>
            </w:tr>
            <w:tr w:rsidR="00AC76D4" w:rsidRPr="00CD350B" w14:paraId="1B08A5A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ECDC562"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719FCEB" w14:textId="77777777" w:rsidR="00AC76D4" w:rsidRPr="00CD350B" w:rsidRDefault="00AC76D4" w:rsidP="00AC76D4">
                  <w:pPr>
                    <w:rPr>
                      <w:lang w:val="lt-LT"/>
                    </w:rPr>
                  </w:pPr>
                  <w:r w:rsidRPr="00CD350B">
                    <w:rPr>
                      <w:lang w:val="lt-LT"/>
                    </w:rPr>
                    <w:t>Kietojo disko atmintis ne mažesnė kaip 125 GB ir turi būti galimybė ją praplėsti</w:t>
                  </w:r>
                </w:p>
              </w:tc>
            </w:tr>
            <w:tr w:rsidR="00AC76D4" w:rsidRPr="00CD350B" w14:paraId="285BE49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35C8C3AD"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20797EA" w14:textId="77777777" w:rsidR="00AC76D4" w:rsidRPr="00CD350B" w:rsidRDefault="00AC76D4" w:rsidP="00AC76D4">
                  <w:pPr>
                    <w:rPr>
                      <w:lang w:val="lt-LT"/>
                    </w:rPr>
                  </w:pPr>
                  <w:r w:rsidRPr="00CD350B">
                    <w:rPr>
                      <w:lang w:val="lt-LT"/>
                    </w:rPr>
                    <w:t>Operacinė sistema ne prastesnė kaip Android 13 su galimybe atnaujinti iki ne mažesnės kaip 15 versijos ir turi būti sertifikuota</w:t>
                  </w:r>
                </w:p>
              </w:tc>
            </w:tr>
            <w:tr w:rsidR="00AC76D4" w:rsidRPr="00CD350B" w14:paraId="46E37DD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85C728E"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DA3904C" w14:textId="77777777" w:rsidR="00AC76D4" w:rsidRPr="00CD350B" w:rsidRDefault="00AC76D4" w:rsidP="00AC76D4">
                  <w:pPr>
                    <w:rPr>
                      <w:lang w:val="lt-LT"/>
                    </w:rPr>
                  </w:pPr>
                  <w:r w:rsidRPr="00CD350B">
                    <w:rPr>
                      <w:lang w:val="lt-LT"/>
                    </w:rPr>
                    <w:t>Turi būti Google EDLA sistemos palaikymas</w:t>
                  </w:r>
                </w:p>
              </w:tc>
            </w:tr>
            <w:tr w:rsidR="00AC76D4" w:rsidRPr="00CD350B" w14:paraId="4AE8ACAC"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060615A"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C8379E9" w14:textId="77777777" w:rsidR="00AC76D4" w:rsidRPr="00CD350B" w:rsidRDefault="00AC76D4" w:rsidP="00AC76D4">
                  <w:pPr>
                    <w:rPr>
                      <w:lang w:val="lt-LT"/>
                    </w:rPr>
                  </w:pPr>
                  <w:r w:rsidRPr="00CD350B">
                    <w:rPr>
                      <w:lang w:val="lt-LT"/>
                    </w:rPr>
                    <w:t>Turi būti šios funkcijos belaidžio vaizdo perdavimo, kelių langų, kelių ekranų, ne mažiau kaip 9 naudotojų profilių su slaptažodžiais, veidrodinio atvaizdavimo per programėlę, integruotų „Google“ arba lygiaverčių programų</w:t>
                  </w:r>
                </w:p>
              </w:tc>
            </w:tr>
            <w:tr w:rsidR="00AC76D4" w:rsidRPr="00CD350B" w14:paraId="1ADC285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B3511D5"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DF9FFEF" w14:textId="77777777" w:rsidR="00AC76D4" w:rsidRPr="00CD350B" w:rsidRDefault="00AC76D4" w:rsidP="00AC76D4">
                  <w:pPr>
                    <w:rPr>
                      <w:lang w:val="lt-LT"/>
                    </w:rPr>
                  </w:pPr>
                  <w:r w:rsidRPr="00CD350B">
                    <w:rPr>
                      <w:lang w:val="lt-LT"/>
                    </w:rPr>
                    <w:t>Procesorius ne mažesnis kaip aštuonių branduolių ne mažiau kaip 4 × A76 + 4 × A55</w:t>
                  </w:r>
                </w:p>
              </w:tc>
            </w:tr>
            <w:tr w:rsidR="00AC76D4" w:rsidRPr="00CD350B" w14:paraId="48076BEE"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B04C4D6"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1000BCD" w14:textId="77777777" w:rsidR="00AC76D4" w:rsidRPr="00CD350B" w:rsidRDefault="00AC76D4" w:rsidP="00AC76D4">
                  <w:pPr>
                    <w:rPr>
                      <w:lang w:val="lt-LT"/>
                    </w:rPr>
                  </w:pPr>
                  <w:r w:rsidRPr="00CD350B">
                    <w:rPr>
                      <w:lang w:val="lt-LT"/>
                    </w:rPr>
                    <w:t xml:space="preserve">Veidrodinis atvaizdavimas turi būti daugiafunkcinis sujungiamas su skirtingomis gamintojų technologijomis, nes mokytojai ir mokiniai naudosis skirtingomis technologijomis:   </w:t>
                  </w:r>
                </w:p>
                <w:p w14:paraId="09D18AF2" w14:textId="77777777" w:rsidR="00AC76D4" w:rsidRPr="00CD350B" w:rsidRDefault="00AC76D4" w:rsidP="00AC76D4">
                  <w:pPr>
                    <w:rPr>
                      <w:lang w:val="lt-LT"/>
                    </w:rPr>
                  </w:pPr>
                  <w:r w:rsidRPr="00CD350B">
                    <w:rPr>
                      <w:lang w:val="lt-LT"/>
                    </w:rPr>
                    <w:t>- tiesioginė AirPlay funkcija kuri nereikalauja papildomų programėlių ir galima sujungti su iPhone, iPad, Mac sistemomis;</w:t>
                  </w:r>
                </w:p>
                <w:p w14:paraId="46CC26BA" w14:textId="77777777" w:rsidR="00AC76D4" w:rsidRPr="00CD350B" w:rsidRDefault="00AC76D4" w:rsidP="00AC76D4">
                  <w:pPr>
                    <w:rPr>
                      <w:lang w:val="lt-LT"/>
                    </w:rPr>
                  </w:pPr>
                  <w:r w:rsidRPr="00CD350B">
                    <w:rPr>
                      <w:lang w:val="lt-LT"/>
                    </w:rPr>
                    <w:t>- tiesioginė Android veidrodinė funkcija panaudojant Miracast ir Chromecast nenaudojant jokių papildomų programėlių</w:t>
                  </w:r>
                </w:p>
                <w:p w14:paraId="20F68BFB" w14:textId="77777777" w:rsidR="00AC76D4" w:rsidRPr="00CD350B" w:rsidRDefault="00AC76D4" w:rsidP="00AC76D4">
                  <w:pPr>
                    <w:rPr>
                      <w:lang w:val="lt-LT"/>
                    </w:rPr>
                  </w:pPr>
                  <w:r w:rsidRPr="00CD350B">
                    <w:rPr>
                      <w:lang w:val="lt-LT"/>
                    </w:rPr>
                    <w:t>- tiesioginis Windows atvaizdavimas per Windows Wireless Display nenaudojant jokių papildomų programėlių;</w:t>
                  </w:r>
                </w:p>
                <w:p w14:paraId="2D64F0EE" w14:textId="77777777" w:rsidR="00AC76D4" w:rsidRPr="00CD350B" w:rsidRDefault="00AC76D4" w:rsidP="00AC76D4">
                  <w:pPr>
                    <w:rPr>
                      <w:lang w:val="lt-LT"/>
                    </w:rPr>
                  </w:pPr>
                  <w:r w:rsidRPr="00CD350B">
                    <w:rPr>
                      <w:lang w:val="lt-LT"/>
                    </w:rPr>
                    <w:t>- atvirkštinis vaizdo atvaizdavimas (Mirrorback) iš ekrano į „Windows“ įrenginį;</w:t>
                  </w:r>
                </w:p>
                <w:p w14:paraId="147B9EA6" w14:textId="77777777" w:rsidR="00AC76D4" w:rsidRPr="00CD350B" w:rsidRDefault="00AC76D4" w:rsidP="00AC76D4">
                  <w:pPr>
                    <w:rPr>
                      <w:lang w:val="lt-LT"/>
                    </w:rPr>
                  </w:pPr>
                  <w:r w:rsidRPr="00CD350B">
                    <w:rPr>
                      <w:lang w:val="lt-LT"/>
                    </w:rPr>
                    <w:t>- atvirkštinis vaizdo atvaizdavimas (Mirrorback) iš ekrano į „Mac“ įrenginį;</w:t>
                  </w:r>
                </w:p>
                <w:p w14:paraId="65820505" w14:textId="77777777" w:rsidR="00AC76D4" w:rsidRPr="00CD350B" w:rsidRDefault="00AC76D4" w:rsidP="00AC76D4">
                  <w:pPr>
                    <w:rPr>
                      <w:lang w:val="lt-LT"/>
                    </w:rPr>
                  </w:pPr>
                  <w:r w:rsidRPr="00CD350B">
                    <w:rPr>
                      <w:lang w:val="lt-LT"/>
                    </w:rPr>
                    <w:t>- Webcast palaikymas, kuris leistų įrenginio ekrano atvaizdavimą be bendrojo interneto (globalaus interneto) ryšio, naudojant internetinę programėlę.</w:t>
                  </w:r>
                </w:p>
              </w:tc>
            </w:tr>
            <w:tr w:rsidR="00AC76D4" w:rsidRPr="00CD350B" w14:paraId="0A2EE45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5FC45E81"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B6A5AED" w14:textId="77777777" w:rsidR="00AC76D4" w:rsidRPr="00CD350B" w:rsidRDefault="00AC76D4" w:rsidP="00AC76D4">
                  <w:pPr>
                    <w:rPr>
                      <w:lang w:val="lt-LT"/>
                    </w:rPr>
                  </w:pPr>
                  <w:r w:rsidRPr="00CD350B">
                    <w:rPr>
                      <w:lang w:val="lt-LT"/>
                    </w:rPr>
                    <w:t>Belaidis ryšys ne mažesnis kaip Wi-Fi 6</w:t>
                  </w:r>
                </w:p>
              </w:tc>
            </w:tr>
            <w:tr w:rsidR="00AC76D4" w:rsidRPr="00CD350B" w14:paraId="30DDB54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3FA4721"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38783F1" w14:textId="77777777" w:rsidR="00AC76D4" w:rsidRPr="00CD350B" w:rsidRDefault="00AC76D4" w:rsidP="00AC76D4">
                  <w:pPr>
                    <w:rPr>
                      <w:lang w:val="lt-LT"/>
                    </w:rPr>
                  </w:pPr>
                  <w:r w:rsidRPr="00CD350B">
                    <w:rPr>
                      <w:lang w:val="lt-LT"/>
                    </w:rPr>
                    <w:t>USB tipo C jungtis su ne mažesne kaip 100 W galia (naudojamas vienas kabelis), skirta perduoti vaizdą, garsą, lietimą ir maitinimą</w:t>
                  </w:r>
                </w:p>
              </w:tc>
            </w:tr>
            <w:tr w:rsidR="00AC76D4" w:rsidRPr="00CD350B" w14:paraId="7A6E9091"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4804108"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74B9A64" w14:textId="77777777" w:rsidR="00AC76D4" w:rsidRPr="00CD350B" w:rsidRDefault="00AC76D4" w:rsidP="00AC76D4">
                  <w:pPr>
                    <w:rPr>
                      <w:lang w:val="lt-LT"/>
                    </w:rPr>
                  </w:pPr>
                  <w:r w:rsidRPr="00CD350B">
                    <w:rPr>
                      <w:lang w:val="lt-LT"/>
                    </w:rPr>
                    <w:t>Turi būti NFC skaitytuvas skirtas saugiam prisijungimui su asmeniniais naudotojo profiliais ir prieiga prie debesų saugyklos</w:t>
                  </w:r>
                </w:p>
              </w:tc>
            </w:tr>
            <w:tr w:rsidR="00AC76D4" w:rsidRPr="00CD350B" w14:paraId="36F9461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EAD0B40"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F958AC3" w14:textId="77777777" w:rsidR="00AC76D4" w:rsidRPr="00CD350B" w:rsidRDefault="00AC76D4" w:rsidP="00AC76D4">
                  <w:pPr>
                    <w:rPr>
                      <w:lang w:val="lt-LT"/>
                    </w:rPr>
                  </w:pPr>
                  <w:r w:rsidRPr="00CD350B">
                    <w:rPr>
                      <w:lang w:val="lt-LT"/>
                    </w:rPr>
                    <w:t>Sertifikatai ne mažiau kaip Energy Star, Reach, RoHS, WEEE, ErP, ISO 9241-11 „Žmogaus ir sistemos sąveikos ergonomika“, energetinio efektyvumo sertifikatas ir CE arba lygiaverčiai (lygiavertiškumą privalo įrodyti tiekėjas, pateikdamas pagrindžiančius dokumentus)</w:t>
                  </w:r>
                </w:p>
              </w:tc>
            </w:tr>
            <w:tr w:rsidR="00AC76D4" w:rsidRPr="00CD350B" w14:paraId="2AC5E20B"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401AAE2"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F055621" w14:textId="77777777" w:rsidR="00AC76D4" w:rsidRPr="00CD350B" w:rsidRDefault="00AC76D4" w:rsidP="00AC76D4">
                  <w:pPr>
                    <w:rPr>
                      <w:lang w:val="lt-LT"/>
                    </w:rPr>
                  </w:pPr>
                  <w:r w:rsidRPr="00CD350B">
                    <w:rPr>
                      <w:lang w:val="lt-LT"/>
                    </w:rPr>
                    <w:t>Sistema turi atitikti Europos Sąjungos žaliojo kurso DNSH  (Do No Significant Harm/ „reikšmingos žalos nedarymo“) principus</w:t>
                  </w:r>
                </w:p>
              </w:tc>
            </w:tr>
            <w:tr w:rsidR="00AC76D4" w:rsidRPr="00CD350B" w14:paraId="162AB11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47D805D"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DB22462" w14:textId="77777777" w:rsidR="00AC76D4" w:rsidRPr="00CD350B" w:rsidRDefault="00AC76D4" w:rsidP="00AC76D4">
                  <w:pPr>
                    <w:rPr>
                      <w:lang w:val="lt-LT"/>
                    </w:rPr>
                  </w:pPr>
                  <w:r w:rsidRPr="00CD350B">
                    <w:rPr>
                      <w:lang w:val="lt-LT"/>
                    </w:rPr>
                    <w:t xml:space="preserve">Komplektacijoje ne mažiau kaip 2 belaidės antenos, Bluetooth antena, nuotolinio valdymo pultelis, HDMI kabelis, USB laidas, 2 magnetiniai rašikliai </w:t>
                  </w:r>
                </w:p>
              </w:tc>
            </w:tr>
            <w:tr w:rsidR="00AC76D4" w:rsidRPr="00CD350B" w14:paraId="003FAC03"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ED7E7D6"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BE5F6F3" w14:textId="77777777" w:rsidR="00AC76D4" w:rsidRPr="00CD350B" w:rsidRDefault="00AC76D4" w:rsidP="00AC76D4">
                  <w:pPr>
                    <w:rPr>
                      <w:lang w:val="lt-LT"/>
                    </w:rPr>
                  </w:pPr>
                  <w:r w:rsidRPr="00CD350B">
                    <w:rPr>
                      <w:lang w:val="lt-LT"/>
                    </w:rPr>
                    <w:t xml:space="preserve">Komplektacijoje ne mažiau 1 išmanus rašiklis (toliau  „IR“), kuris realiojo laiko režimu rašomą ant popieriaus turinį skaitmenina </w:t>
                  </w:r>
                </w:p>
              </w:tc>
            </w:tr>
            <w:tr w:rsidR="00AC76D4" w:rsidRPr="00CD350B" w14:paraId="48263F56"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5B69980"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2B95FF" w14:textId="77777777" w:rsidR="00AC76D4" w:rsidRPr="00CD350B" w:rsidRDefault="00AC76D4" w:rsidP="00AC76D4">
                  <w:pPr>
                    <w:rPr>
                      <w:lang w:val="lt-LT"/>
                    </w:rPr>
                  </w:pPr>
                  <w:r w:rsidRPr="00CD350B">
                    <w:rPr>
                      <w:lang w:val="lt-LT"/>
                    </w:rPr>
                    <w:t xml:space="preserve">IR su ne mažesne kaip 30 MB atmintimi, ne mažesniu kaip 5.0 Bluetooth ryšiu, ne mažesne kaip 3.5 V įtampa ir ne mažesne kaip 250 mAh baterija. </w:t>
                  </w:r>
                </w:p>
              </w:tc>
            </w:tr>
            <w:tr w:rsidR="00AC76D4" w:rsidRPr="00CD350B" w14:paraId="774778A4"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E58AF10"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40FD70" w14:textId="77777777" w:rsidR="00AC76D4" w:rsidRPr="00CD350B" w:rsidRDefault="00AC76D4" w:rsidP="00AC76D4">
                  <w:pPr>
                    <w:rPr>
                      <w:lang w:val="lt-LT"/>
                    </w:rPr>
                  </w:pPr>
                  <w:r w:rsidRPr="00CD350B">
                    <w:rPr>
                      <w:lang w:val="lt-LT"/>
                    </w:rPr>
                    <w:t>Sistemoje turi būti turinio kūrimo platforma, debesų technologija skirta hibridiniam/mišriam mokymui ir „MDM“ (mobiliųjų įrenginių valdymo) platforma centralizuotam monitoriaus valdymui</w:t>
                  </w:r>
                </w:p>
              </w:tc>
            </w:tr>
            <w:tr w:rsidR="00AC76D4" w:rsidRPr="00CD350B" w14:paraId="24C039E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BEC2C4F"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E6C8892" w14:textId="77777777" w:rsidR="00AC76D4" w:rsidRPr="00CD350B" w:rsidRDefault="00AC76D4" w:rsidP="00AC76D4">
                  <w:pPr>
                    <w:rPr>
                      <w:lang w:val="lt-LT"/>
                    </w:rPr>
                  </w:pPr>
                  <w:r w:rsidRPr="00CD350B">
                    <w:rPr>
                      <w:lang w:val="lt-LT"/>
                    </w:rPr>
                    <w:t>Interaktyvaus ekrano sistema turi būti sertifikuota „Google EDLA (Enterprise Device License Agreement)“ sistema, kuri integruoja „Google“ programinius paketus („Google Play Store“ ir „Google Play Protect“)  užtikrinant saugumą, duomenų šifravimą, nuotolinį duomenų ištrynimą ir įrenginio valdymo įrankius, bei galimybe dirbti su „Word“, PowerPoint, Teams programomis, kuriomis naudojasi mokymo institucija.</w:t>
                  </w:r>
                </w:p>
              </w:tc>
            </w:tr>
            <w:tr w:rsidR="00AC76D4" w:rsidRPr="00CD350B" w14:paraId="45B1B42D"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D795BDA"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3C5C8B6" w14:textId="77777777" w:rsidR="00AC76D4" w:rsidRPr="00CD350B" w:rsidRDefault="00AC76D4" w:rsidP="00AC76D4">
                  <w:pPr>
                    <w:rPr>
                      <w:lang w:val="lt-LT"/>
                    </w:rPr>
                  </w:pPr>
                  <w:r w:rsidRPr="00CD350B">
                    <w:rPr>
                      <w:lang w:val="lt-LT"/>
                    </w:rPr>
                    <w:t>Ekrano pagrindinė plokštė turi būti sertifikuota „Google EDLA“ (be integruotos „Android OPS“)</w:t>
                  </w:r>
                </w:p>
              </w:tc>
            </w:tr>
            <w:tr w:rsidR="00AC76D4" w:rsidRPr="00CD350B" w14:paraId="7B19D5D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4D59F5D1"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F383A1B" w14:textId="77777777" w:rsidR="00AC76D4" w:rsidRPr="00CD350B" w:rsidRDefault="00AC76D4" w:rsidP="00AC76D4">
                  <w:pPr>
                    <w:rPr>
                      <w:lang w:val="lt-LT"/>
                    </w:rPr>
                  </w:pPr>
                  <w:r w:rsidRPr="00CD350B">
                    <w:rPr>
                      <w:lang w:val="lt-LT"/>
                    </w:rPr>
                    <w:t>Ekrano gamintojo programinė įranga (EGPĮ) turi būti su dirbtiniu intelektu pagrįstomis funkcijomis ir interaktyvių priemonių skirtų mokymui sistema. Programinė įranga turi būti prieinama kaip programėlė visiems iOS ir Android įrenginiams.</w:t>
                  </w:r>
                </w:p>
              </w:tc>
            </w:tr>
            <w:tr w:rsidR="00AC76D4" w:rsidRPr="00CD350B" w14:paraId="1D8C5645"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92E074E"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5DAFF98" w14:textId="77777777" w:rsidR="00AC76D4" w:rsidRPr="00CD350B" w:rsidRDefault="00AC76D4" w:rsidP="00AC76D4">
                  <w:pPr>
                    <w:rPr>
                      <w:lang w:val="lt-LT"/>
                    </w:rPr>
                  </w:pPr>
                  <w:r w:rsidRPr="00CD350B">
                    <w:rPr>
                      <w:lang w:val="lt-LT"/>
                    </w:rPr>
                    <w:t>EGPĮ interaktyvioje lentoje mokytojai turi turėti galimybę kurti pamokas, naudodami pažangias vaizdines priemones ir palengvindami mokinių bendravimą</w:t>
                  </w:r>
                </w:p>
              </w:tc>
            </w:tr>
            <w:tr w:rsidR="00AC76D4" w:rsidRPr="00CD350B" w14:paraId="6CE3692A"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2BD645B2"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63C9315" w14:textId="77777777" w:rsidR="00AC76D4" w:rsidRPr="00CD350B" w:rsidRDefault="00AC76D4" w:rsidP="00AC76D4">
                  <w:pPr>
                    <w:rPr>
                      <w:lang w:val="lt-LT"/>
                    </w:rPr>
                  </w:pPr>
                  <w:r w:rsidRPr="00CD350B">
                    <w:rPr>
                      <w:lang w:val="lt-LT"/>
                    </w:rPr>
                    <w:t>EGPĮ srautinė transliacija realiu laiku turi būti  su galimybe mokytojui tiesiogiai bendrauti su mokiniais, dinamiškai stebėti atsakymus ir veiklą nuotoliniu būdu.</w:t>
                  </w:r>
                </w:p>
              </w:tc>
            </w:tr>
            <w:tr w:rsidR="00AC76D4" w:rsidRPr="00CD350B" w14:paraId="2A550310"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B46569C"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757D4F" w14:textId="77777777" w:rsidR="00AC76D4" w:rsidRPr="00CD350B" w:rsidRDefault="00AC76D4" w:rsidP="00AC76D4">
                  <w:pPr>
                    <w:rPr>
                      <w:lang w:val="lt-LT"/>
                    </w:rPr>
                  </w:pPr>
                  <w:r w:rsidRPr="00CD350B">
                    <w:rPr>
                      <w:lang w:val="lt-LT"/>
                    </w:rPr>
                    <w:t>EGPĮ turi būti išplėsto dirbtinio intelekto funkcijos (pokalbių langelis) su galimybe naudotojui įkelti dokumentus, kurti veiklą, kuri pagal tą turinį generuoja atsakymus ir taip supaprastina informacijos paiešką ir didina efektyvumą.</w:t>
                  </w:r>
                </w:p>
              </w:tc>
            </w:tr>
            <w:tr w:rsidR="00AC76D4" w:rsidRPr="00CD350B" w14:paraId="4D1A8E77"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1A633B9B"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BF26506" w14:textId="77777777" w:rsidR="00AC76D4" w:rsidRPr="00CD350B" w:rsidRDefault="00AC76D4" w:rsidP="00AC76D4">
                  <w:pPr>
                    <w:rPr>
                      <w:lang w:val="lt-LT"/>
                    </w:rPr>
                  </w:pPr>
                  <w:r w:rsidRPr="00CD350B">
                    <w:rPr>
                      <w:lang w:val="lt-LT"/>
                    </w:rPr>
                    <w:t>EGPĮ turi būti skaitmeninė užrašų knygelė, kurioje mokytojai ir mokiniai turi turėti galimybę prisijungti prie užrašų tvarkyklės programinės įrangos ir ja naudotis iš ne mažiau kaip interaktyvaus ekrano, išmanios rašymo sistemos – rašalinio rašiklio (realiu laiku skaitmeninančio ranka rašytą turinį), Android ir iOS planšetinių kompiuterių. Turi būti galimybė kurti, redaguoti, išsaugoti ir dalytis savo užrašais ar turiniu vieningoje sistemoje. Visos sistemos turi būti susietos vieningoje ekosistemoje, užtikrinant nuolatinį ryšį ir turinio sinchronizavimą realiuoju laiku visuose susietuose įrenginiuose, kad prieiga būtų sklandi ir nenutrūkstama.</w:t>
                  </w:r>
                </w:p>
              </w:tc>
            </w:tr>
            <w:tr w:rsidR="00AC76D4" w:rsidRPr="00CD350B" w14:paraId="7343786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0ED84BAB"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ADB89D5" w14:textId="77777777" w:rsidR="00AC76D4" w:rsidRPr="00CD350B" w:rsidRDefault="00AC76D4" w:rsidP="00AC76D4">
                  <w:pPr>
                    <w:rPr>
                      <w:lang w:val="lt-LT"/>
                    </w:rPr>
                  </w:pPr>
                  <w:r w:rsidRPr="00CD350B">
                    <w:rPr>
                      <w:lang w:val="lt-LT"/>
                    </w:rPr>
                    <w:t>IR programinė įranga turi būti naudojama ta pati kaip ir EGPĮ.</w:t>
                  </w:r>
                </w:p>
              </w:tc>
            </w:tr>
            <w:tr w:rsidR="00AC76D4" w:rsidRPr="00CD350B" w14:paraId="55B01E8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7E6E36CB"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538F8DD" w14:textId="77777777" w:rsidR="00AC76D4" w:rsidRPr="00CD350B" w:rsidRDefault="00AC76D4" w:rsidP="00AC76D4">
                  <w:pPr>
                    <w:rPr>
                      <w:lang w:val="lt-LT"/>
                    </w:rPr>
                  </w:pPr>
                  <w:r w:rsidRPr="00CD350B">
                    <w:rPr>
                      <w:lang w:val="lt-LT"/>
                    </w:rPr>
                    <w:t>GPU ne prastesnis kaip ARM Mali-G610 MP4</w:t>
                  </w:r>
                </w:p>
              </w:tc>
            </w:tr>
            <w:tr w:rsidR="00AC76D4" w:rsidRPr="00CD350B" w14:paraId="3222D102" w14:textId="77777777" w:rsidTr="00AC76D4">
              <w:trPr>
                <w:tblHeader/>
              </w:trPr>
              <w:tc>
                <w:tcPr>
                  <w:tcW w:w="1142" w:type="dxa"/>
                  <w:tcBorders>
                    <w:top w:val="single" w:sz="4" w:space="0" w:color="auto"/>
                    <w:left w:val="single" w:sz="4" w:space="0" w:color="auto"/>
                    <w:bottom w:val="single" w:sz="4" w:space="0" w:color="auto"/>
                    <w:right w:val="single" w:sz="4" w:space="0" w:color="auto"/>
                  </w:tcBorders>
                </w:tcPr>
                <w:p w14:paraId="608F5477" w14:textId="77777777" w:rsidR="00AC76D4" w:rsidRPr="00CD350B" w:rsidRDefault="00AC76D4" w:rsidP="00AC76D4">
                  <w:pPr>
                    <w:pStyle w:val="Sraopastraipa"/>
                    <w:numPr>
                      <w:ilvl w:val="0"/>
                      <w:numId w:val="84"/>
                    </w:numPr>
                    <w:tabs>
                      <w:tab w:val="left" w:pos="-105"/>
                    </w:tabs>
                    <w:spacing w:after="0" w:line="240" w:lineRule="auto"/>
                    <w:contextualSpacing/>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5A84101" w14:textId="77777777" w:rsidR="00AC76D4" w:rsidRPr="00CD350B" w:rsidRDefault="00AC76D4" w:rsidP="00AC76D4">
                  <w:pPr>
                    <w:rPr>
                      <w:lang w:val="lt-LT"/>
                    </w:rPr>
                  </w:pPr>
                  <w:r w:rsidRPr="00CD350B">
                    <w:rPr>
                      <w:lang w:val="lt-LT"/>
                    </w:rPr>
                    <w:t xml:space="preserve">Priekinės jungtys ne mažiau kaip </w:t>
                  </w:r>
                </w:p>
                <w:p w14:paraId="52D2B328" w14:textId="77777777" w:rsidR="00AC76D4" w:rsidRPr="00CD350B" w:rsidRDefault="00AC76D4" w:rsidP="00AC76D4">
                  <w:pPr>
                    <w:rPr>
                      <w:lang w:val="lt-LT"/>
                    </w:rPr>
                  </w:pPr>
                  <w:r w:rsidRPr="00CD350B">
                    <w:rPr>
                      <w:lang w:val="lt-LT"/>
                    </w:rPr>
                    <w:t>1x USB tipas C</w:t>
                  </w:r>
                </w:p>
                <w:p w14:paraId="782FDFAB" w14:textId="77777777" w:rsidR="00AC76D4" w:rsidRPr="00CD350B" w:rsidRDefault="00AC76D4" w:rsidP="00AC76D4">
                  <w:pPr>
                    <w:rPr>
                      <w:lang w:val="lt-LT"/>
                    </w:rPr>
                  </w:pPr>
                  <w:r w:rsidRPr="00CD350B">
                    <w:rPr>
                      <w:lang w:val="lt-LT"/>
                    </w:rPr>
                    <w:t>1x USB tipas B (lietimui)</w:t>
                  </w:r>
                </w:p>
                <w:p w14:paraId="5FA490AA" w14:textId="77777777" w:rsidR="00AC76D4" w:rsidRPr="00CD350B" w:rsidRDefault="00AC76D4" w:rsidP="00AC76D4">
                  <w:pPr>
                    <w:rPr>
                      <w:lang w:val="lt-LT"/>
                    </w:rPr>
                  </w:pPr>
                  <w:r w:rsidRPr="00CD350B">
                    <w:rPr>
                      <w:lang w:val="lt-LT"/>
                    </w:rPr>
                    <w:t>3x USB 3.2 tipas A</w:t>
                  </w:r>
                </w:p>
                <w:p w14:paraId="474EB92D" w14:textId="77777777" w:rsidR="00AC76D4" w:rsidRPr="00CD350B" w:rsidRDefault="00AC76D4" w:rsidP="00AC76D4">
                  <w:pPr>
                    <w:rPr>
                      <w:lang w:val="lt-LT"/>
                    </w:rPr>
                  </w:pPr>
                  <w:r w:rsidRPr="00CD350B">
                    <w:rPr>
                      <w:lang w:val="lt-LT"/>
                    </w:rPr>
                    <w:t>NFC</w:t>
                  </w:r>
                </w:p>
              </w:tc>
            </w:tr>
            <w:tr w:rsidR="00AC76D4" w:rsidRPr="00CD350B" w14:paraId="07ECB7E2" w14:textId="77777777" w:rsidTr="00AC76D4">
              <w:trPr>
                <w:trHeight w:val="4526"/>
                <w:tblHeader/>
              </w:trPr>
              <w:tc>
                <w:tcPr>
                  <w:tcW w:w="1142" w:type="dxa"/>
                  <w:tcBorders>
                    <w:top w:val="single" w:sz="4" w:space="0" w:color="auto"/>
                    <w:left w:val="single" w:sz="4" w:space="0" w:color="auto"/>
                    <w:bottom w:val="single" w:sz="4" w:space="0" w:color="auto"/>
                    <w:right w:val="single" w:sz="4" w:space="0" w:color="auto"/>
                  </w:tcBorders>
                </w:tcPr>
                <w:p w14:paraId="7CB91583" w14:textId="77777777" w:rsidR="00AC76D4" w:rsidRPr="00CD350B" w:rsidRDefault="00AC76D4" w:rsidP="00AC76D4">
                  <w:pPr>
                    <w:pStyle w:val="Sraopastraipa"/>
                    <w:numPr>
                      <w:ilvl w:val="0"/>
                      <w:numId w:val="84"/>
                    </w:numPr>
                    <w:tabs>
                      <w:tab w:val="left" w:pos="-105"/>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37B2FFC" w14:textId="77777777" w:rsidR="00AC76D4" w:rsidRPr="00CD350B" w:rsidRDefault="00AC76D4" w:rsidP="00AC76D4">
                  <w:pPr>
                    <w:rPr>
                      <w:lang w:val="lt-LT"/>
                    </w:rPr>
                  </w:pPr>
                  <w:r w:rsidRPr="00CD350B">
                    <w:rPr>
                      <w:lang w:val="lt-LT"/>
                    </w:rPr>
                    <w:t>EGPĮ MDM (mobiliųjų įrenginių valdymo) platforma turi turėti ne mažiau kaip nuotolinį įrenginių valdymą realiuoju laiku, ryšio valdymą ir kiekvieno ekrano veiklos stebėjimą, grupės arba atskiro įrenginio administravimą, individualizuotų politikų („policies“) taikymą kiekvienam ekranui ar jų grupei, kelių naudotojų valdymą su pritaikomais vaidmenimis ir leidimais, masinių pranešimų siuntimo (ne mažiau kaip vaizdus, GIF, vaizdo įrašus), nuotolinį programėlių diegimą arba failų išsiuntimą į pasirinktus įrenginius, išsamų veiksmų žurnalo (logų) peržiūrą – kokios komandos buvo siųstos, kada ir kam, įspėjimai apie anomalijas (ne mažiau kaip CPU perkrova, RAM apkrova), NFC kortelių valdymo (naudotojų kūrimas ir funkcijų pritaikymas pagal asmeninius poreikius). EGPĮ MDM sistema turi suteikti visišką ir lanksčią įrenginių administravimo galimybę, leidžiančią IT ar mokymo įstaigos atsakingiems asmenims (administracijai ar mokytojams) optimizuoti ir stebėti ekranų naudojimą realiuoju laiku.</w:t>
                  </w:r>
                </w:p>
              </w:tc>
            </w:tr>
            <w:tr w:rsidR="00AC76D4" w:rsidRPr="00CD350B" w14:paraId="370259D0" w14:textId="77777777" w:rsidTr="00AC76D4">
              <w:trPr>
                <w:trHeight w:val="113"/>
                <w:tblHeader/>
              </w:trPr>
              <w:tc>
                <w:tcPr>
                  <w:tcW w:w="1142" w:type="dxa"/>
                  <w:tcBorders>
                    <w:top w:val="single" w:sz="4" w:space="0" w:color="auto"/>
                    <w:left w:val="single" w:sz="4" w:space="0" w:color="auto"/>
                    <w:bottom w:val="single" w:sz="4" w:space="0" w:color="auto"/>
                    <w:right w:val="single" w:sz="4" w:space="0" w:color="auto"/>
                  </w:tcBorders>
                </w:tcPr>
                <w:p w14:paraId="1F570AB5" w14:textId="77777777" w:rsidR="00AC76D4" w:rsidRPr="00CD350B" w:rsidRDefault="00AC76D4" w:rsidP="00AC76D4">
                  <w:pPr>
                    <w:pStyle w:val="Sraopastraipa"/>
                    <w:numPr>
                      <w:ilvl w:val="0"/>
                      <w:numId w:val="84"/>
                    </w:numPr>
                    <w:tabs>
                      <w:tab w:val="left" w:pos="-105"/>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9427EAB" w14:textId="77777777" w:rsidR="00AC76D4" w:rsidRPr="00CD350B" w:rsidRDefault="00AC76D4" w:rsidP="00AC76D4">
                  <w:pPr>
                    <w:rPr>
                      <w:lang w:val="lt-LT"/>
                    </w:rPr>
                  </w:pPr>
                  <w:r w:rsidRPr="00CD350B">
                    <w:rPr>
                      <w:lang w:val="lt-LT"/>
                    </w:rPr>
                    <w:t>Paveikslėlių formatai ne mažiau kaip JPG, JPEG, BMP, PNG</w:t>
                  </w:r>
                </w:p>
              </w:tc>
            </w:tr>
            <w:tr w:rsidR="00AC76D4" w:rsidRPr="00CD350B" w14:paraId="5CCAC182" w14:textId="77777777" w:rsidTr="00AC76D4">
              <w:trPr>
                <w:trHeight w:val="132"/>
                <w:tblHeader/>
              </w:trPr>
              <w:tc>
                <w:tcPr>
                  <w:tcW w:w="1142" w:type="dxa"/>
                  <w:tcBorders>
                    <w:top w:val="single" w:sz="4" w:space="0" w:color="auto"/>
                    <w:left w:val="single" w:sz="4" w:space="0" w:color="auto"/>
                    <w:bottom w:val="single" w:sz="4" w:space="0" w:color="auto"/>
                    <w:right w:val="single" w:sz="4" w:space="0" w:color="auto"/>
                  </w:tcBorders>
                </w:tcPr>
                <w:p w14:paraId="703C456B" w14:textId="77777777" w:rsidR="00AC76D4" w:rsidRPr="00CD350B" w:rsidRDefault="00AC76D4" w:rsidP="00AC76D4">
                  <w:pPr>
                    <w:pStyle w:val="Sraopastraipa"/>
                    <w:numPr>
                      <w:ilvl w:val="0"/>
                      <w:numId w:val="84"/>
                    </w:numPr>
                    <w:tabs>
                      <w:tab w:val="left" w:pos="-105"/>
                    </w:tabs>
                    <w:spacing w:after="0" w:line="240" w:lineRule="auto"/>
                    <w:contextualSpacing/>
                    <w:jc w:val="center"/>
                    <w:rPr>
                      <w:rFonts w:ascii="Times New Roman" w:eastAsia="Times New Roman" w:hAnsi="Times New Roman"/>
                      <w:bCs/>
                      <w:iCs/>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340174D" w14:textId="77777777" w:rsidR="00AC76D4" w:rsidRPr="00CD350B" w:rsidRDefault="00AC76D4" w:rsidP="00AC76D4">
                  <w:pPr>
                    <w:rPr>
                      <w:lang w:val="lt-LT"/>
                    </w:rPr>
                  </w:pPr>
                  <w:r w:rsidRPr="00CD350B">
                    <w:rPr>
                      <w:lang w:val="lt-LT"/>
                    </w:rPr>
                    <w:t>Turi būti ne mažiau kaip 1 kameros lizdas</w:t>
                  </w:r>
                </w:p>
              </w:tc>
            </w:tr>
            <w:tr w:rsidR="00AC76D4" w:rsidRPr="00CD350B" w14:paraId="0760BCF7"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696E7E94" w14:textId="77777777" w:rsidR="00AC76D4" w:rsidRPr="00CD350B" w:rsidRDefault="00AC76D4" w:rsidP="00AC76D4">
                  <w:pPr>
                    <w:rPr>
                      <w:b/>
                      <w:lang w:val="lt-LT"/>
                    </w:rPr>
                  </w:pPr>
                  <w:r w:rsidRPr="00CD350B">
                    <w:rPr>
                      <w:b/>
                      <w:lang w:val="lt-LT"/>
                    </w:rPr>
                    <w:t>27.</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4EFAD240" w14:textId="77777777" w:rsidR="00AC76D4" w:rsidRPr="00CD350B" w:rsidRDefault="00AC76D4" w:rsidP="00AC76D4">
                  <w:pPr>
                    <w:rPr>
                      <w:b/>
                      <w:lang w:val="lt-LT"/>
                    </w:rPr>
                  </w:pPr>
                  <w:r w:rsidRPr="00CD350B">
                    <w:rPr>
                      <w:b/>
                      <w:lang w:val="lt-LT"/>
                    </w:rPr>
                    <w:t>Kintamo tūrio mechaninė pipetė - 5 vnt.</w:t>
                  </w:r>
                </w:p>
              </w:tc>
            </w:tr>
            <w:tr w:rsidR="00AC76D4" w:rsidRPr="00CD350B" w14:paraId="32234EC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DA3825E" w14:textId="77777777" w:rsidR="00AC76D4" w:rsidRPr="00CD350B" w:rsidRDefault="00AC76D4" w:rsidP="00AC76D4">
                  <w:pPr>
                    <w:pStyle w:val="Sraopastraipa"/>
                    <w:numPr>
                      <w:ilvl w:val="0"/>
                      <w:numId w:val="8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CD46D5" w14:textId="77777777" w:rsidR="00AC76D4" w:rsidRPr="00CD350B" w:rsidRDefault="00AC76D4" w:rsidP="00AC76D4">
                  <w:pPr>
                    <w:rPr>
                      <w:bCs/>
                      <w:iCs/>
                      <w:lang w:val="lt-LT"/>
                    </w:rPr>
                  </w:pPr>
                  <w:r w:rsidRPr="00CD350B">
                    <w:rPr>
                      <w:bCs/>
                      <w:iCs/>
                      <w:lang w:val="lt-LT"/>
                    </w:rPr>
                    <w:t>Turi būti vieno kanalo</w:t>
                  </w:r>
                </w:p>
              </w:tc>
            </w:tr>
            <w:tr w:rsidR="00AC76D4" w:rsidRPr="00CD350B" w14:paraId="65BC464F"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F928D6D" w14:textId="77777777" w:rsidR="00AC76D4" w:rsidRPr="00CD350B" w:rsidRDefault="00AC76D4" w:rsidP="00AC76D4">
                  <w:pPr>
                    <w:pStyle w:val="Sraopastraipa"/>
                    <w:numPr>
                      <w:ilvl w:val="0"/>
                      <w:numId w:val="8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448539C" w14:textId="77777777" w:rsidR="00AC76D4" w:rsidRPr="00CD350B" w:rsidRDefault="00AC76D4" w:rsidP="00AC76D4">
                  <w:pPr>
                    <w:rPr>
                      <w:bCs/>
                      <w:iCs/>
                      <w:lang w:val="lt-LT"/>
                    </w:rPr>
                  </w:pPr>
                  <w:r w:rsidRPr="00CD350B">
                    <w:rPr>
                      <w:bCs/>
                      <w:iCs/>
                      <w:lang w:val="lt-LT"/>
                    </w:rPr>
                    <w:t>Turi būti pilnai autoklavuojama</w:t>
                  </w:r>
                </w:p>
              </w:tc>
            </w:tr>
            <w:tr w:rsidR="00AC76D4" w:rsidRPr="00CD350B" w14:paraId="54CCC18E"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2E23F36" w14:textId="77777777" w:rsidR="00AC76D4" w:rsidRPr="00CD350B" w:rsidRDefault="00AC76D4" w:rsidP="00AC76D4">
                  <w:pPr>
                    <w:pStyle w:val="Sraopastraipa"/>
                    <w:numPr>
                      <w:ilvl w:val="0"/>
                      <w:numId w:val="8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C9FAD6B" w14:textId="77777777" w:rsidR="00AC76D4" w:rsidRPr="00CD350B" w:rsidRDefault="00AC76D4" w:rsidP="00AC76D4">
                  <w:pPr>
                    <w:rPr>
                      <w:bCs/>
                      <w:iCs/>
                      <w:lang w:val="lt-LT"/>
                    </w:rPr>
                  </w:pPr>
                  <w:r w:rsidRPr="00CD350B">
                    <w:rPr>
                      <w:bCs/>
                      <w:iCs/>
                      <w:lang w:val="lt-LT"/>
                    </w:rPr>
                    <w:t>Turi būti tūrio ekranas</w:t>
                  </w:r>
                </w:p>
              </w:tc>
            </w:tr>
            <w:tr w:rsidR="00AC76D4" w:rsidRPr="00CD350B" w14:paraId="6F86826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E2A53B4" w14:textId="77777777" w:rsidR="00AC76D4" w:rsidRPr="00CD350B" w:rsidRDefault="00AC76D4" w:rsidP="00AC76D4">
                  <w:pPr>
                    <w:pStyle w:val="Sraopastraipa"/>
                    <w:numPr>
                      <w:ilvl w:val="0"/>
                      <w:numId w:val="8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8DA088A" w14:textId="77777777" w:rsidR="00AC76D4" w:rsidRPr="00CD350B" w:rsidRDefault="00AC76D4" w:rsidP="00AC76D4">
                  <w:pPr>
                    <w:rPr>
                      <w:bCs/>
                      <w:iCs/>
                      <w:lang w:val="lt-LT"/>
                    </w:rPr>
                  </w:pPr>
                  <w:r w:rsidRPr="00CD350B">
                    <w:rPr>
                      <w:bCs/>
                      <w:iCs/>
                      <w:lang w:val="lt-LT"/>
                    </w:rPr>
                    <w:t>Mažiausias paėmimo tūris ne didesnis kaip 0,001 ml</w:t>
                  </w:r>
                </w:p>
              </w:tc>
            </w:tr>
            <w:tr w:rsidR="00AC76D4" w:rsidRPr="00CD350B" w14:paraId="2CD80558"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6459551" w14:textId="77777777" w:rsidR="00AC76D4" w:rsidRPr="00CD350B" w:rsidRDefault="00AC76D4" w:rsidP="00AC76D4">
                  <w:pPr>
                    <w:pStyle w:val="Sraopastraipa"/>
                    <w:numPr>
                      <w:ilvl w:val="0"/>
                      <w:numId w:val="85"/>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67E0D7C" w14:textId="77777777" w:rsidR="00AC76D4" w:rsidRPr="00CD350B" w:rsidRDefault="00AC76D4" w:rsidP="00AC76D4">
                  <w:pPr>
                    <w:rPr>
                      <w:bCs/>
                      <w:iCs/>
                      <w:lang w:val="lt-LT"/>
                    </w:rPr>
                  </w:pPr>
                  <w:r w:rsidRPr="00CD350B">
                    <w:rPr>
                      <w:bCs/>
                      <w:iCs/>
                      <w:lang w:val="lt-LT"/>
                    </w:rPr>
                    <w:t>Didžiausias paėmimo tūris ne mažesnis kaip 0,01 ml</w:t>
                  </w:r>
                </w:p>
              </w:tc>
            </w:tr>
            <w:tr w:rsidR="00AC76D4" w:rsidRPr="00CD350B" w14:paraId="293BED8F"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7651DCC1" w14:textId="77777777" w:rsidR="00AC76D4" w:rsidRPr="00CD350B" w:rsidRDefault="00AC76D4" w:rsidP="00AC76D4">
                  <w:pPr>
                    <w:rPr>
                      <w:b/>
                      <w:lang w:val="lt-LT"/>
                    </w:rPr>
                  </w:pPr>
                  <w:r w:rsidRPr="00CD350B">
                    <w:rPr>
                      <w:b/>
                      <w:lang w:val="lt-LT"/>
                    </w:rPr>
                    <w:t>28.</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3D8EC582" w14:textId="11F35712" w:rsidR="00AC76D4" w:rsidRPr="00CD350B" w:rsidRDefault="00AC76D4" w:rsidP="00AC76D4">
                  <w:pPr>
                    <w:rPr>
                      <w:b/>
                      <w:lang w:val="lt-LT"/>
                    </w:rPr>
                  </w:pPr>
                  <w:r w:rsidRPr="00CD350B">
                    <w:rPr>
                      <w:b/>
                      <w:lang w:val="lt-LT"/>
                    </w:rPr>
                    <w:t xml:space="preserve"> Automatinė pipetė</w:t>
                  </w:r>
                  <w:r w:rsidR="00CD350B" w:rsidRPr="00CD350B">
                    <w:rPr>
                      <w:b/>
                      <w:lang w:val="lt-LT"/>
                    </w:rPr>
                    <w:t xml:space="preserve"> 1</w:t>
                  </w:r>
                  <w:r w:rsidRPr="00CD350B">
                    <w:rPr>
                      <w:b/>
                      <w:lang w:val="lt-LT"/>
                    </w:rPr>
                    <w:t xml:space="preserve"> - 5 vnt.</w:t>
                  </w:r>
                </w:p>
              </w:tc>
            </w:tr>
            <w:tr w:rsidR="00AC76D4" w:rsidRPr="00CD350B" w14:paraId="4D12EF5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565FFC2" w14:textId="77777777" w:rsidR="00AC76D4" w:rsidRPr="00CD350B" w:rsidRDefault="00AC76D4" w:rsidP="00AC76D4">
                  <w:pPr>
                    <w:pStyle w:val="Sraopastraipa"/>
                    <w:numPr>
                      <w:ilvl w:val="0"/>
                      <w:numId w:val="9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5118B1F" w14:textId="77777777" w:rsidR="00AC76D4" w:rsidRPr="00CD350B" w:rsidRDefault="00AC76D4" w:rsidP="00AC76D4">
                  <w:pPr>
                    <w:rPr>
                      <w:bCs/>
                      <w:iCs/>
                      <w:lang w:val="lt-LT"/>
                    </w:rPr>
                  </w:pPr>
                  <w:r w:rsidRPr="00CD350B">
                    <w:rPr>
                      <w:bCs/>
                      <w:iCs/>
                      <w:lang w:val="lt-LT"/>
                    </w:rPr>
                    <w:t xml:space="preserve">Kanalas ne daugiau kaip 1 </w:t>
                  </w:r>
                </w:p>
              </w:tc>
            </w:tr>
            <w:tr w:rsidR="00AC76D4" w:rsidRPr="00CD350B" w14:paraId="4BC4CA2A"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A74B698" w14:textId="77777777" w:rsidR="00AC76D4" w:rsidRPr="00CD350B" w:rsidRDefault="00AC76D4" w:rsidP="00AC76D4">
                  <w:pPr>
                    <w:pStyle w:val="Sraopastraipa"/>
                    <w:numPr>
                      <w:ilvl w:val="0"/>
                      <w:numId w:val="90"/>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A8DC4D4" w14:textId="77777777" w:rsidR="00AC76D4" w:rsidRPr="00CD350B" w:rsidRDefault="00AC76D4" w:rsidP="00AC76D4">
                  <w:pPr>
                    <w:rPr>
                      <w:bCs/>
                      <w:iCs/>
                      <w:lang w:val="lt-LT"/>
                    </w:rPr>
                  </w:pPr>
                  <w:r w:rsidRPr="00CD350B">
                    <w:rPr>
                      <w:bCs/>
                      <w:iCs/>
                      <w:lang w:val="lt-LT"/>
                    </w:rPr>
                    <w:t>Talpa nuo 1 iki ne mažiau kaip 10 ml. keičiama</w:t>
                  </w:r>
                </w:p>
              </w:tc>
            </w:tr>
            <w:tr w:rsidR="00AC76D4" w:rsidRPr="00CD350B" w14:paraId="25AD1A5C"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78C7C3B" w14:textId="77777777" w:rsidR="00AC76D4" w:rsidRPr="00CD350B" w:rsidRDefault="00AC76D4" w:rsidP="00AC76D4">
                  <w:pPr>
                    <w:rPr>
                      <w:b/>
                      <w:lang w:val="lt-LT"/>
                    </w:rPr>
                  </w:pPr>
                  <w:r w:rsidRPr="00CD350B">
                    <w:rPr>
                      <w:b/>
                      <w:lang w:val="lt-LT"/>
                    </w:rPr>
                    <w:t>29.</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4386CE82" w14:textId="6313711A" w:rsidR="00AC76D4" w:rsidRPr="00CD350B" w:rsidRDefault="00AC76D4" w:rsidP="00AC76D4">
                  <w:pPr>
                    <w:rPr>
                      <w:b/>
                      <w:lang w:val="lt-LT"/>
                    </w:rPr>
                  </w:pPr>
                  <w:r w:rsidRPr="00CD350B">
                    <w:rPr>
                      <w:b/>
                      <w:lang w:val="lt-LT"/>
                    </w:rPr>
                    <w:t xml:space="preserve"> Automatinė pipetė</w:t>
                  </w:r>
                  <w:r w:rsidR="00CD350B" w:rsidRPr="00CD350B">
                    <w:rPr>
                      <w:b/>
                      <w:lang w:val="lt-LT"/>
                    </w:rPr>
                    <w:t xml:space="preserve"> 2</w:t>
                  </w:r>
                  <w:r w:rsidRPr="00CD350B">
                    <w:rPr>
                      <w:b/>
                      <w:lang w:val="lt-LT"/>
                    </w:rPr>
                    <w:t xml:space="preserve"> - 5 vnt.</w:t>
                  </w:r>
                </w:p>
              </w:tc>
            </w:tr>
            <w:tr w:rsidR="00AC76D4" w:rsidRPr="00CD350B" w14:paraId="0E6BD64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D8901B0" w14:textId="77777777" w:rsidR="00AC76D4" w:rsidRPr="00CD350B" w:rsidRDefault="00AC76D4" w:rsidP="00AC76D4">
                  <w:pPr>
                    <w:pStyle w:val="Sraopastraipa"/>
                    <w:numPr>
                      <w:ilvl w:val="0"/>
                      <w:numId w:val="8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C128B04" w14:textId="77777777" w:rsidR="00AC76D4" w:rsidRPr="00CD350B" w:rsidRDefault="00AC76D4" w:rsidP="00AC76D4">
                  <w:pPr>
                    <w:rPr>
                      <w:bCs/>
                      <w:iCs/>
                      <w:lang w:val="lt-LT"/>
                    </w:rPr>
                  </w:pPr>
                  <w:r w:rsidRPr="00CD350B">
                    <w:rPr>
                      <w:bCs/>
                      <w:iCs/>
                      <w:lang w:val="lt-LT"/>
                    </w:rPr>
                    <w:t>Talpa 2000(±100) µL</w:t>
                  </w:r>
                </w:p>
              </w:tc>
            </w:tr>
            <w:tr w:rsidR="00AC76D4" w:rsidRPr="00CD350B" w14:paraId="59E7633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A07E949" w14:textId="77777777" w:rsidR="00AC76D4" w:rsidRPr="00CD350B" w:rsidRDefault="00AC76D4" w:rsidP="00AC76D4">
                  <w:pPr>
                    <w:pStyle w:val="Sraopastraipa"/>
                    <w:numPr>
                      <w:ilvl w:val="0"/>
                      <w:numId w:val="8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8D75A6" w14:textId="77777777" w:rsidR="00AC76D4" w:rsidRPr="00CD350B" w:rsidRDefault="00AC76D4" w:rsidP="00AC76D4">
                  <w:pPr>
                    <w:rPr>
                      <w:bCs/>
                      <w:iCs/>
                      <w:lang w:val="lt-LT"/>
                    </w:rPr>
                  </w:pPr>
                  <w:r w:rsidRPr="00CD350B">
                    <w:rPr>
                      <w:bCs/>
                      <w:iCs/>
                      <w:lang w:val="lt-LT"/>
                    </w:rPr>
                    <w:t>Talpos tikslumas ne didesnis kaip ±1%</w:t>
                  </w:r>
                </w:p>
              </w:tc>
            </w:tr>
            <w:tr w:rsidR="00AC76D4" w:rsidRPr="00CD350B" w14:paraId="7A6DBB95"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CD6A714" w14:textId="77777777" w:rsidR="00AC76D4" w:rsidRPr="00CD350B" w:rsidRDefault="00AC76D4" w:rsidP="00AC76D4">
                  <w:pPr>
                    <w:pStyle w:val="Sraopastraipa"/>
                    <w:numPr>
                      <w:ilvl w:val="0"/>
                      <w:numId w:val="86"/>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1D4592B" w14:textId="77777777" w:rsidR="00AC76D4" w:rsidRPr="00CD350B" w:rsidRDefault="00AC76D4" w:rsidP="00AC76D4">
                  <w:pPr>
                    <w:rPr>
                      <w:bCs/>
                      <w:iCs/>
                      <w:lang w:val="lt-LT"/>
                    </w:rPr>
                  </w:pPr>
                  <w:r w:rsidRPr="00CD350B">
                    <w:rPr>
                      <w:bCs/>
                      <w:iCs/>
                      <w:lang w:val="lt-LT"/>
                    </w:rPr>
                    <w:t>Turi būti fiksuoto tūrio talpa</w:t>
                  </w:r>
                </w:p>
              </w:tc>
            </w:tr>
            <w:tr w:rsidR="00AC76D4" w:rsidRPr="00CD350B" w14:paraId="41224111"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5EC231CC" w14:textId="77777777" w:rsidR="00AC76D4" w:rsidRPr="00CD350B" w:rsidRDefault="00AC76D4" w:rsidP="00AC76D4">
                  <w:pPr>
                    <w:rPr>
                      <w:b/>
                      <w:lang w:val="lt-LT"/>
                    </w:rPr>
                  </w:pPr>
                  <w:r w:rsidRPr="00CD350B">
                    <w:rPr>
                      <w:b/>
                      <w:lang w:val="lt-LT"/>
                    </w:rPr>
                    <w:t>30.</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5AFD43E3" w14:textId="77777777" w:rsidR="00AC76D4" w:rsidRPr="00CD350B" w:rsidRDefault="00AC76D4" w:rsidP="00AC76D4">
                  <w:pPr>
                    <w:rPr>
                      <w:b/>
                      <w:lang w:val="lt-LT"/>
                    </w:rPr>
                  </w:pPr>
                  <w:r w:rsidRPr="00CD350B">
                    <w:rPr>
                      <w:b/>
                      <w:lang w:val="lt-LT"/>
                    </w:rPr>
                    <w:t xml:space="preserve"> Skaitmeninės svarstyklės - 10 vnt.</w:t>
                  </w:r>
                </w:p>
              </w:tc>
            </w:tr>
            <w:tr w:rsidR="00AC76D4" w:rsidRPr="00CD350B" w14:paraId="6C1F126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6DCEABBB"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C9F08BD" w14:textId="77777777" w:rsidR="00AC76D4" w:rsidRPr="00CD350B" w:rsidRDefault="00AC76D4" w:rsidP="00AC76D4">
                  <w:pPr>
                    <w:rPr>
                      <w:bCs/>
                      <w:iCs/>
                      <w:lang w:val="lt-LT"/>
                    </w:rPr>
                  </w:pPr>
                  <w:r w:rsidRPr="00CD350B">
                    <w:rPr>
                      <w:lang w:val="lt-LT"/>
                    </w:rPr>
                    <w:t>Mygtukų kiekis ne mažiau kaip 4 vnt.</w:t>
                  </w:r>
                </w:p>
              </w:tc>
            </w:tr>
            <w:tr w:rsidR="00AC76D4" w:rsidRPr="00CD350B" w14:paraId="43F99C3D"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F11C7CA"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82A9095" w14:textId="77777777" w:rsidR="00AC76D4" w:rsidRPr="00CD350B" w:rsidRDefault="00AC76D4" w:rsidP="00AC76D4">
                  <w:pPr>
                    <w:rPr>
                      <w:bCs/>
                      <w:iCs/>
                      <w:lang w:val="lt-LT"/>
                    </w:rPr>
                  </w:pPr>
                  <w:r w:rsidRPr="00CD350B">
                    <w:rPr>
                      <w:lang w:val="lt-LT"/>
                    </w:rPr>
                    <w:t>Turi būti nulio ir taros nustatymo funkcija</w:t>
                  </w:r>
                </w:p>
              </w:tc>
            </w:tr>
            <w:tr w:rsidR="00AC76D4" w:rsidRPr="00CD350B" w14:paraId="3C4D035D"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9EBB084"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1DFA86C" w14:textId="77777777" w:rsidR="00AC76D4" w:rsidRPr="00CD350B" w:rsidRDefault="00AC76D4" w:rsidP="00AC76D4">
                  <w:pPr>
                    <w:rPr>
                      <w:bCs/>
                      <w:iCs/>
                      <w:lang w:val="lt-LT"/>
                    </w:rPr>
                  </w:pPr>
                  <w:r w:rsidRPr="00CD350B">
                    <w:rPr>
                      <w:lang w:val="lt-LT"/>
                    </w:rPr>
                    <w:t>Matavimo vienetai ne mažiau kaip gramų, uncijų, karatų</w:t>
                  </w:r>
                </w:p>
              </w:tc>
            </w:tr>
            <w:tr w:rsidR="00AC76D4" w:rsidRPr="00CD350B" w14:paraId="5421140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186CF3D"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BC949CD" w14:textId="77777777" w:rsidR="00AC76D4" w:rsidRPr="00CD350B" w:rsidRDefault="00AC76D4" w:rsidP="00AC76D4">
                  <w:pPr>
                    <w:rPr>
                      <w:bCs/>
                      <w:iCs/>
                      <w:lang w:val="lt-LT"/>
                    </w:rPr>
                  </w:pPr>
                  <w:r w:rsidRPr="00CD350B">
                    <w:rPr>
                      <w:lang w:val="lt-LT"/>
                    </w:rPr>
                    <w:t>Turi būti automatinis išsijungimas</w:t>
                  </w:r>
                </w:p>
              </w:tc>
            </w:tr>
            <w:tr w:rsidR="00AC76D4" w:rsidRPr="00CD350B" w14:paraId="3ADB673E"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409AF6D"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29BB77F" w14:textId="77777777" w:rsidR="00AC76D4" w:rsidRPr="00CD350B" w:rsidRDefault="00AC76D4" w:rsidP="00AC76D4">
                  <w:pPr>
                    <w:rPr>
                      <w:bCs/>
                      <w:iCs/>
                      <w:lang w:val="lt-LT"/>
                    </w:rPr>
                  </w:pPr>
                  <w:r w:rsidRPr="00CD350B">
                    <w:rPr>
                      <w:lang w:val="lt-LT"/>
                    </w:rPr>
                    <w:t>Turi būti vieneto skaitiklio funkcija</w:t>
                  </w:r>
                </w:p>
              </w:tc>
            </w:tr>
            <w:tr w:rsidR="00AC76D4" w:rsidRPr="00CD350B" w14:paraId="7AFE484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E1482C7"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43E9CA2F" w14:textId="77777777" w:rsidR="00AC76D4" w:rsidRPr="00CD350B" w:rsidRDefault="00AC76D4" w:rsidP="00AC76D4">
                  <w:pPr>
                    <w:rPr>
                      <w:bCs/>
                      <w:iCs/>
                      <w:lang w:val="lt-LT"/>
                    </w:rPr>
                  </w:pPr>
                  <w:r w:rsidRPr="00CD350B">
                    <w:rPr>
                      <w:lang w:val="lt-LT"/>
                    </w:rPr>
                    <w:t>Ekranas turi būti su pašvietimu ir ne mažesniais kaip 10 mm skaitmenimis</w:t>
                  </w:r>
                </w:p>
              </w:tc>
            </w:tr>
            <w:tr w:rsidR="00AC76D4" w:rsidRPr="00CD350B" w14:paraId="0AC711D3"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8270E5B"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D5E6EA2" w14:textId="77777777" w:rsidR="00AC76D4" w:rsidRPr="00CD350B" w:rsidRDefault="00AC76D4" w:rsidP="00AC76D4">
                  <w:pPr>
                    <w:rPr>
                      <w:bCs/>
                      <w:iCs/>
                      <w:lang w:val="lt-LT"/>
                    </w:rPr>
                  </w:pPr>
                  <w:r w:rsidRPr="00CD350B">
                    <w:rPr>
                      <w:lang w:val="lt-LT"/>
                    </w:rPr>
                    <w:t>Permatoma svėrimo tara ne mažesnė kaip 100 x 100 x 5 mm</w:t>
                  </w:r>
                </w:p>
              </w:tc>
            </w:tr>
            <w:tr w:rsidR="00AC76D4" w:rsidRPr="00CD350B" w14:paraId="3F4D97E1"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2037E62"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1427F4" w14:textId="77777777" w:rsidR="00AC76D4" w:rsidRPr="00CD350B" w:rsidRDefault="00AC76D4" w:rsidP="00AC76D4">
                  <w:pPr>
                    <w:rPr>
                      <w:bCs/>
                      <w:iCs/>
                      <w:lang w:val="lt-LT"/>
                    </w:rPr>
                  </w:pPr>
                  <w:r w:rsidRPr="00CD350B">
                    <w:rPr>
                      <w:lang w:val="lt-LT"/>
                    </w:rPr>
                    <w:t>Permatoma svėrimo tara ne mažesnė kaip 125 x 100 x 20 mm</w:t>
                  </w:r>
                </w:p>
              </w:tc>
            </w:tr>
            <w:tr w:rsidR="00AC76D4" w:rsidRPr="00CD350B" w14:paraId="1164457F"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EC85D38"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7ACF5F4" w14:textId="77777777" w:rsidR="00AC76D4" w:rsidRPr="00CD350B" w:rsidRDefault="00AC76D4" w:rsidP="00AC76D4">
                  <w:pPr>
                    <w:rPr>
                      <w:bCs/>
                      <w:iCs/>
                      <w:lang w:val="lt-LT"/>
                    </w:rPr>
                  </w:pPr>
                  <w:r w:rsidRPr="00CD350B">
                    <w:rPr>
                      <w:lang w:val="lt-LT"/>
                    </w:rPr>
                    <w:t>Svėrimo platformos išmatavimai ne mažesni kaip 100 x 100 mm</w:t>
                  </w:r>
                </w:p>
              </w:tc>
            </w:tr>
            <w:tr w:rsidR="00AC76D4" w:rsidRPr="00CD350B" w14:paraId="73599632"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ECAC0EC" w14:textId="77777777" w:rsidR="00AC76D4" w:rsidRPr="00CD350B" w:rsidRDefault="00AC76D4" w:rsidP="00AC76D4">
                  <w:pPr>
                    <w:pStyle w:val="Sraopastraipa"/>
                    <w:numPr>
                      <w:ilvl w:val="0"/>
                      <w:numId w:val="87"/>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535808E2" w14:textId="77777777" w:rsidR="00AC76D4" w:rsidRPr="00CD350B" w:rsidRDefault="00AC76D4" w:rsidP="00AC76D4">
                  <w:pPr>
                    <w:rPr>
                      <w:bCs/>
                      <w:iCs/>
                      <w:lang w:val="lt-LT"/>
                    </w:rPr>
                  </w:pPr>
                  <w:r w:rsidRPr="00CD350B">
                    <w:rPr>
                      <w:lang w:val="lt-LT"/>
                    </w:rPr>
                    <w:t>Turi būti savaiminis kalibravimas</w:t>
                  </w:r>
                </w:p>
              </w:tc>
            </w:tr>
            <w:tr w:rsidR="00AC76D4" w:rsidRPr="00CD350B" w14:paraId="0EC3E8F3" w14:textId="77777777" w:rsidTr="00AC76D4">
              <w:trPr>
                <w:trHeight w:val="341"/>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4EE40309" w14:textId="77777777" w:rsidR="00AC76D4" w:rsidRPr="00CD350B" w:rsidRDefault="00AC76D4" w:rsidP="00AC76D4">
                  <w:pPr>
                    <w:rPr>
                      <w:b/>
                      <w:lang w:val="lt-LT"/>
                    </w:rPr>
                  </w:pPr>
                  <w:r w:rsidRPr="00CD350B">
                    <w:rPr>
                      <w:b/>
                      <w:lang w:val="lt-LT"/>
                    </w:rPr>
                    <w:t>31.</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1C554850" w14:textId="77777777" w:rsidR="00AC76D4" w:rsidRPr="00CD350B" w:rsidRDefault="00AC76D4" w:rsidP="00AC76D4">
                  <w:pPr>
                    <w:rPr>
                      <w:b/>
                      <w:lang w:val="lt-LT"/>
                    </w:rPr>
                  </w:pPr>
                  <w:r w:rsidRPr="00CD350B">
                    <w:rPr>
                      <w:b/>
                      <w:lang w:val="lt-LT"/>
                    </w:rPr>
                    <w:t>Magnetinė maišyklė – 10 vnt.</w:t>
                  </w:r>
                </w:p>
              </w:tc>
            </w:tr>
            <w:tr w:rsidR="00AC76D4" w:rsidRPr="00CD350B" w14:paraId="4F88948B"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53F54C3"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39A379E8" w14:textId="77777777" w:rsidR="00AC76D4" w:rsidRPr="00CD350B" w:rsidRDefault="00AC76D4" w:rsidP="00AC76D4">
                  <w:pPr>
                    <w:rPr>
                      <w:bCs/>
                      <w:iCs/>
                      <w:lang w:val="lt-LT"/>
                    </w:rPr>
                  </w:pPr>
                  <w:r w:rsidRPr="00CD350B">
                    <w:rPr>
                      <w:bCs/>
                      <w:iCs/>
                      <w:lang w:val="lt-LT"/>
                    </w:rPr>
                    <w:t>Talpa ne mažesnė kaip 3 l.</w:t>
                  </w:r>
                </w:p>
              </w:tc>
            </w:tr>
            <w:tr w:rsidR="00AC76D4" w:rsidRPr="00CD350B" w14:paraId="0BFF471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5B77B7A"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B08CF23" w14:textId="77777777" w:rsidR="00AC76D4" w:rsidRPr="00CD350B" w:rsidRDefault="00AC76D4" w:rsidP="00AC76D4">
                  <w:pPr>
                    <w:rPr>
                      <w:bCs/>
                      <w:iCs/>
                      <w:lang w:val="lt-LT"/>
                    </w:rPr>
                  </w:pPr>
                  <w:r w:rsidRPr="00CD350B">
                    <w:rPr>
                      <w:bCs/>
                      <w:iCs/>
                      <w:lang w:val="lt-LT"/>
                    </w:rPr>
                    <w:t>Maks. temp. ne mažesnė kaip 280 laipsnių (plokštelės)</w:t>
                  </w:r>
                </w:p>
              </w:tc>
            </w:tr>
            <w:tr w:rsidR="00AC76D4" w:rsidRPr="00CD350B" w14:paraId="2D57D93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B55E004"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087FE3EE" w14:textId="77777777" w:rsidR="00AC76D4" w:rsidRPr="00CD350B" w:rsidRDefault="00AC76D4" w:rsidP="00AC76D4">
                  <w:pPr>
                    <w:rPr>
                      <w:bCs/>
                      <w:iCs/>
                      <w:lang w:val="lt-LT"/>
                    </w:rPr>
                  </w:pPr>
                  <w:r w:rsidRPr="00CD350B">
                    <w:rPr>
                      <w:bCs/>
                      <w:iCs/>
                      <w:lang w:val="lt-LT"/>
                    </w:rPr>
                    <w:t>Maišymo greitis min. ne didesnis kaip 220 aps./min., o maks. ne mažesnis kaip 1480 aps./min</w:t>
                  </w:r>
                </w:p>
              </w:tc>
            </w:tr>
            <w:tr w:rsidR="00AC76D4" w:rsidRPr="00CD350B" w14:paraId="550DBFD8"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E34A57D"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64BD8114" w14:textId="77777777" w:rsidR="00AC76D4" w:rsidRPr="00CD350B" w:rsidRDefault="00AC76D4" w:rsidP="00AC76D4">
                  <w:pPr>
                    <w:rPr>
                      <w:bCs/>
                      <w:iCs/>
                      <w:lang w:val="lt-LT"/>
                    </w:rPr>
                  </w:pPr>
                  <w:r w:rsidRPr="00CD350B">
                    <w:rPr>
                      <w:bCs/>
                      <w:iCs/>
                      <w:lang w:val="lt-LT"/>
                    </w:rPr>
                    <w:t xml:space="preserve">Kaitinimo galia ne didesnė kaip 0.6 kW, </w:t>
                  </w:r>
                  <w:r w:rsidRPr="00CD350B">
                    <w:rPr>
                      <w:bCs/>
                      <w:iCs/>
                      <w:u w:val="single"/>
                      <w:lang w:val="lt-LT"/>
                    </w:rPr>
                    <w:t>kad būtų prisidedama prie žaliojo kurso ir sunaudojama kuo mažiau elektros energijos</w:t>
                  </w:r>
                </w:p>
              </w:tc>
            </w:tr>
            <w:tr w:rsidR="00AC76D4" w:rsidRPr="00CD350B" w14:paraId="3EB89C7D"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B85AAAC"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21F13CDD" w14:textId="77777777" w:rsidR="00AC76D4" w:rsidRPr="00CD350B" w:rsidRDefault="00AC76D4" w:rsidP="00AC76D4">
                  <w:pPr>
                    <w:rPr>
                      <w:bCs/>
                      <w:iCs/>
                      <w:lang w:val="lt-LT"/>
                    </w:rPr>
                  </w:pPr>
                  <w:r w:rsidRPr="00CD350B">
                    <w:rPr>
                      <w:bCs/>
                      <w:iCs/>
                      <w:lang w:val="lt-LT"/>
                    </w:rPr>
                    <w:t>Plokštelė turi būti padengta keramika</w:t>
                  </w:r>
                </w:p>
              </w:tc>
            </w:tr>
            <w:tr w:rsidR="00AC76D4" w:rsidRPr="00CD350B" w14:paraId="3EB054F6"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4B5835B6"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21159D7" w14:textId="77777777" w:rsidR="00AC76D4" w:rsidRPr="00CD350B" w:rsidRDefault="00AC76D4" w:rsidP="00AC76D4">
                  <w:pPr>
                    <w:rPr>
                      <w:bCs/>
                      <w:iCs/>
                      <w:lang w:val="lt-LT"/>
                    </w:rPr>
                  </w:pPr>
                  <w:r w:rsidRPr="00CD350B">
                    <w:rPr>
                      <w:bCs/>
                      <w:iCs/>
                      <w:lang w:val="lt-LT"/>
                    </w:rPr>
                    <w:t>Korpusas turi būti atsparus silpnoms rūgštims ir šarmams</w:t>
                  </w:r>
                </w:p>
              </w:tc>
            </w:tr>
            <w:tr w:rsidR="00AC76D4" w:rsidRPr="00CD350B" w14:paraId="79F71DA9"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0DB842A1"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0E0C51F" w14:textId="77777777" w:rsidR="00AC76D4" w:rsidRPr="00CD350B" w:rsidRDefault="00AC76D4" w:rsidP="00AC76D4">
                  <w:pPr>
                    <w:rPr>
                      <w:bCs/>
                      <w:iCs/>
                      <w:lang w:val="lt-LT"/>
                    </w:rPr>
                  </w:pPr>
                  <w:r w:rsidRPr="00CD350B">
                    <w:rPr>
                      <w:bCs/>
                      <w:iCs/>
                      <w:lang w:val="lt-LT"/>
                    </w:rPr>
                    <w:t xml:space="preserve">Bešepetinis NS variklis, kuris nereikalauja priežiūros,  </w:t>
                  </w:r>
                  <w:r w:rsidRPr="00CD350B">
                    <w:rPr>
                      <w:bCs/>
                      <w:iCs/>
                      <w:u w:val="single"/>
                      <w:lang w:val="lt-LT"/>
                    </w:rPr>
                    <w:t>kad būtų prisidedama prie žaliojo kurso ir nebūtų reikalingas detalių ir mechanizmų taisymas ar keitimas</w:t>
                  </w:r>
                </w:p>
              </w:tc>
            </w:tr>
            <w:tr w:rsidR="00AC76D4" w:rsidRPr="00CD350B" w14:paraId="0EFA70AF"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1839CFB6"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E24192" w14:textId="77777777" w:rsidR="00AC76D4" w:rsidRPr="00CD350B" w:rsidRDefault="00AC76D4" w:rsidP="00AC76D4">
                  <w:pPr>
                    <w:tabs>
                      <w:tab w:val="left" w:pos="945"/>
                    </w:tabs>
                    <w:rPr>
                      <w:bCs/>
                      <w:iCs/>
                      <w:lang w:val="lt-LT"/>
                    </w:rPr>
                  </w:pPr>
                  <w:r w:rsidRPr="00CD350B">
                    <w:rPr>
                      <w:bCs/>
                      <w:iCs/>
                      <w:lang w:val="lt-LT"/>
                    </w:rPr>
                    <w:t>Komplektacijoje magnetinė PTFE arba lygiavertė juosta</w:t>
                  </w:r>
                </w:p>
              </w:tc>
            </w:tr>
            <w:tr w:rsidR="00AC76D4" w:rsidRPr="00CD350B" w14:paraId="506441E4"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8C199C1"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6345315" w14:textId="77777777" w:rsidR="00AC76D4" w:rsidRPr="00CD350B" w:rsidRDefault="00AC76D4" w:rsidP="00AC76D4">
                  <w:pPr>
                    <w:rPr>
                      <w:bCs/>
                      <w:iCs/>
                      <w:lang w:val="lt-LT"/>
                    </w:rPr>
                  </w:pPr>
                  <w:r w:rsidRPr="00CD350B">
                    <w:rPr>
                      <w:bCs/>
                      <w:iCs/>
                      <w:lang w:val="lt-LT"/>
                    </w:rPr>
                    <w:t xml:space="preserve">Turi būti temperatūros šviesos diodų indikacija </w:t>
                  </w:r>
                </w:p>
              </w:tc>
            </w:tr>
            <w:tr w:rsidR="00AC76D4" w:rsidRPr="00CD350B" w14:paraId="2078D00D"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140AC02"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19139CF3" w14:textId="77777777" w:rsidR="00AC76D4" w:rsidRPr="00CD350B" w:rsidRDefault="00AC76D4" w:rsidP="00AC76D4">
                  <w:pPr>
                    <w:rPr>
                      <w:bCs/>
                      <w:iCs/>
                      <w:lang w:val="lt-LT"/>
                    </w:rPr>
                  </w:pPr>
                  <w:r w:rsidRPr="00CD350B">
                    <w:rPr>
                      <w:bCs/>
                      <w:iCs/>
                      <w:lang w:val="lt-LT"/>
                    </w:rPr>
                    <w:t xml:space="preserve">Turi būti greičio šviesos diodų indikacija </w:t>
                  </w:r>
                </w:p>
              </w:tc>
            </w:tr>
            <w:tr w:rsidR="00AC76D4" w:rsidRPr="00CD350B" w14:paraId="4145456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55D237EC" w14:textId="77777777" w:rsidR="00AC76D4" w:rsidRPr="00CD350B" w:rsidRDefault="00AC76D4" w:rsidP="00AC76D4">
                  <w:pPr>
                    <w:pStyle w:val="Sraopastraipa"/>
                    <w:numPr>
                      <w:ilvl w:val="0"/>
                      <w:numId w:val="88"/>
                    </w:numPr>
                    <w:tabs>
                      <w:tab w:val="left" w:pos="-105"/>
                    </w:tabs>
                    <w:spacing w:after="0" w:line="240" w:lineRule="auto"/>
                    <w:ind w:left="-105" w:firstLine="0"/>
                    <w:contextualSpacing/>
                    <w:jc w:val="center"/>
                    <w:rPr>
                      <w:rFonts w:ascii="Times New Roman" w:eastAsia="Times New Roman" w:hAnsi="Times New Roman"/>
                      <w:b/>
                      <w:i/>
                      <w:sz w:val="24"/>
                      <w:szCs w:val="24"/>
                    </w:rPr>
                  </w:pPr>
                </w:p>
              </w:tc>
              <w:tc>
                <w:tcPr>
                  <w:tcW w:w="9376" w:type="dxa"/>
                  <w:tcBorders>
                    <w:top w:val="single" w:sz="4" w:space="0" w:color="auto"/>
                    <w:left w:val="single" w:sz="4" w:space="0" w:color="auto"/>
                    <w:bottom w:val="single" w:sz="4" w:space="0" w:color="auto"/>
                    <w:right w:val="single" w:sz="4" w:space="0" w:color="auto"/>
                  </w:tcBorders>
                </w:tcPr>
                <w:p w14:paraId="7CB83139" w14:textId="77777777" w:rsidR="00AC76D4" w:rsidRPr="00CD350B" w:rsidRDefault="00AC76D4" w:rsidP="00AC76D4">
                  <w:pPr>
                    <w:rPr>
                      <w:bCs/>
                      <w:iCs/>
                      <w:lang w:val="lt-LT"/>
                    </w:rPr>
                  </w:pPr>
                  <w:r w:rsidRPr="00CD350B">
                    <w:rPr>
                      <w:bCs/>
                      <w:iCs/>
                      <w:lang w:val="lt-LT"/>
                    </w:rPr>
                    <w:t xml:space="preserve">Apsaugos klasė IP ne žemesnė kaip 21 </w:t>
                  </w:r>
                </w:p>
              </w:tc>
            </w:tr>
            <w:tr w:rsidR="00AC76D4" w:rsidRPr="00CD350B" w14:paraId="7B9F9910"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shd w:val="clear" w:color="auto" w:fill="92D050"/>
                </w:tcPr>
                <w:p w14:paraId="19845743" w14:textId="70A5DC95" w:rsidR="00AC76D4" w:rsidRPr="0075418D" w:rsidRDefault="0075418D" w:rsidP="00AC76D4">
                  <w:pPr>
                    <w:tabs>
                      <w:tab w:val="left" w:pos="-105"/>
                    </w:tabs>
                    <w:rPr>
                      <w:b/>
                      <w:iCs/>
                      <w:lang w:val="lt-LT"/>
                    </w:rPr>
                  </w:pPr>
                  <w:r w:rsidRPr="0075418D">
                    <w:rPr>
                      <w:b/>
                      <w:iCs/>
                      <w:lang w:val="lt-LT"/>
                    </w:rPr>
                    <w:t>32.</w:t>
                  </w:r>
                </w:p>
              </w:tc>
              <w:tc>
                <w:tcPr>
                  <w:tcW w:w="9376" w:type="dxa"/>
                  <w:tcBorders>
                    <w:top w:val="single" w:sz="4" w:space="0" w:color="auto"/>
                    <w:left w:val="single" w:sz="4" w:space="0" w:color="auto"/>
                    <w:bottom w:val="single" w:sz="4" w:space="0" w:color="auto"/>
                    <w:right w:val="single" w:sz="4" w:space="0" w:color="auto"/>
                  </w:tcBorders>
                  <w:shd w:val="clear" w:color="auto" w:fill="92D050"/>
                </w:tcPr>
                <w:p w14:paraId="05146CD3" w14:textId="77777777" w:rsidR="00AC76D4" w:rsidRPr="00CD350B" w:rsidRDefault="00AC76D4" w:rsidP="00AC76D4">
                  <w:pPr>
                    <w:rPr>
                      <w:b/>
                      <w:iCs/>
                      <w:lang w:val="lt-LT"/>
                    </w:rPr>
                  </w:pPr>
                  <w:r w:rsidRPr="00CD350B">
                    <w:rPr>
                      <w:b/>
                      <w:iCs/>
                      <w:lang w:val="lt-LT"/>
                    </w:rPr>
                    <w:t>Bendri reikalavimai:</w:t>
                  </w:r>
                </w:p>
              </w:tc>
            </w:tr>
            <w:tr w:rsidR="00AC76D4" w:rsidRPr="00CD350B" w14:paraId="7A0D87D8"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34C006C8" w14:textId="77777777" w:rsidR="00AC76D4" w:rsidRPr="0075418D" w:rsidRDefault="00AC76D4" w:rsidP="00AC76D4">
                  <w:pPr>
                    <w:tabs>
                      <w:tab w:val="left" w:pos="-105"/>
                    </w:tabs>
                    <w:rPr>
                      <w:bCs/>
                      <w:iCs/>
                      <w:lang w:val="lt-LT"/>
                    </w:rPr>
                  </w:pPr>
                  <w:r w:rsidRPr="0075418D">
                    <w:rPr>
                      <w:bCs/>
                      <w:iCs/>
                      <w:lang w:val="lt-LT"/>
                    </w:rPr>
                    <w:t>1.</w:t>
                  </w:r>
                </w:p>
              </w:tc>
              <w:tc>
                <w:tcPr>
                  <w:tcW w:w="9376" w:type="dxa"/>
                  <w:tcBorders>
                    <w:top w:val="single" w:sz="4" w:space="0" w:color="auto"/>
                    <w:left w:val="single" w:sz="4" w:space="0" w:color="auto"/>
                    <w:bottom w:val="single" w:sz="4" w:space="0" w:color="auto"/>
                    <w:right w:val="single" w:sz="4" w:space="0" w:color="auto"/>
                  </w:tcBorders>
                </w:tcPr>
                <w:p w14:paraId="45D0E5D2" w14:textId="77777777" w:rsidR="00AC76D4" w:rsidRPr="00CD350B" w:rsidRDefault="00AC76D4" w:rsidP="00AC76D4">
                  <w:pPr>
                    <w:rPr>
                      <w:bCs/>
                      <w:iCs/>
                      <w:lang w:val="lt-LT"/>
                    </w:rPr>
                  </w:pPr>
                  <w:r w:rsidRPr="00CD350B">
                    <w:rPr>
                      <w:bCs/>
                      <w:iCs/>
                      <w:lang w:val="lt-LT"/>
                    </w:rPr>
                    <w:t>Garantinis laikotarpis ne trumpesnis kaip 12 mėn.</w:t>
                  </w:r>
                </w:p>
              </w:tc>
            </w:tr>
            <w:tr w:rsidR="00AC76D4" w:rsidRPr="00CD350B" w14:paraId="36E02FF7" w14:textId="77777777" w:rsidTr="00AC76D4">
              <w:trPr>
                <w:trHeight w:val="287"/>
                <w:tblHeader/>
              </w:trPr>
              <w:tc>
                <w:tcPr>
                  <w:tcW w:w="1142" w:type="dxa"/>
                  <w:tcBorders>
                    <w:top w:val="single" w:sz="4" w:space="0" w:color="auto"/>
                    <w:left w:val="single" w:sz="4" w:space="0" w:color="auto"/>
                    <w:bottom w:val="single" w:sz="4" w:space="0" w:color="auto"/>
                    <w:right w:val="single" w:sz="4" w:space="0" w:color="auto"/>
                  </w:tcBorders>
                </w:tcPr>
                <w:p w14:paraId="74217282" w14:textId="77777777" w:rsidR="00AC76D4" w:rsidRPr="0075418D" w:rsidRDefault="00AC76D4" w:rsidP="00AC76D4">
                  <w:pPr>
                    <w:tabs>
                      <w:tab w:val="left" w:pos="-105"/>
                    </w:tabs>
                    <w:rPr>
                      <w:bCs/>
                      <w:iCs/>
                      <w:lang w:val="lt-LT"/>
                    </w:rPr>
                  </w:pPr>
                  <w:r w:rsidRPr="0075418D">
                    <w:rPr>
                      <w:bCs/>
                      <w:iCs/>
                      <w:lang w:val="lt-LT"/>
                    </w:rPr>
                    <w:t>2.</w:t>
                  </w:r>
                </w:p>
              </w:tc>
              <w:tc>
                <w:tcPr>
                  <w:tcW w:w="9376" w:type="dxa"/>
                  <w:tcBorders>
                    <w:top w:val="single" w:sz="4" w:space="0" w:color="auto"/>
                    <w:left w:val="single" w:sz="4" w:space="0" w:color="auto"/>
                    <w:bottom w:val="single" w:sz="4" w:space="0" w:color="auto"/>
                    <w:right w:val="single" w:sz="4" w:space="0" w:color="auto"/>
                  </w:tcBorders>
                </w:tcPr>
                <w:p w14:paraId="4232EDF9" w14:textId="260C43B4" w:rsidR="00AC76D4" w:rsidRPr="00CD350B" w:rsidRDefault="00AC76D4" w:rsidP="00AC76D4">
                  <w:pPr>
                    <w:rPr>
                      <w:bCs/>
                      <w:iCs/>
                      <w:lang w:val="lt-LT"/>
                    </w:rPr>
                  </w:pPr>
                  <w:r w:rsidRPr="00CD350B">
                    <w:rPr>
                      <w:bCs/>
                      <w:iCs/>
                      <w:lang w:val="lt-LT"/>
                    </w:rPr>
                    <w:t>Tiekėjas privalės pristatyti prekes, sunešti, surinkti ir pademonstruoti kaip veikia įranga. Įrangos apmokymas ne trumpesnis kaip 1 d.</w:t>
                  </w:r>
                  <w:r w:rsidR="0075418D">
                    <w:rPr>
                      <w:bCs/>
                      <w:iCs/>
                      <w:lang w:val="lt-LT"/>
                    </w:rPr>
                    <w:t xml:space="preserve"> </w:t>
                  </w:r>
                  <w:r w:rsidRPr="00CD350B">
                    <w:rPr>
                      <w:bCs/>
                      <w:iCs/>
                      <w:lang w:val="lt-LT"/>
                    </w:rPr>
                    <w:t>d.</w:t>
                  </w:r>
                </w:p>
              </w:tc>
            </w:tr>
          </w:tbl>
          <w:p w14:paraId="42B9DDC8" w14:textId="12A0F3AC" w:rsidR="00AC76D4" w:rsidRPr="00CD350B" w:rsidRDefault="00AC76D4" w:rsidP="005A0F30">
            <w:pPr>
              <w:ind w:firstLine="319"/>
              <w:contextualSpacing/>
              <w:jc w:val="both"/>
              <w:rPr>
                <w:lang w:val="lt-LT"/>
              </w:rPr>
            </w:pPr>
          </w:p>
        </w:tc>
      </w:tr>
      <w:tr w:rsidR="00D12491" w:rsidRPr="00CD350B" w14:paraId="16854996" w14:textId="77777777" w:rsidTr="00D24F26">
        <w:trPr>
          <w:cantSplit/>
          <w:trHeight w:val="624"/>
        </w:trPr>
        <w:tc>
          <w:tcPr>
            <w:tcW w:w="10774" w:type="dxa"/>
            <w:shd w:val="clear" w:color="auto" w:fill="D9D9D9" w:themeFill="background1" w:themeFillShade="D9"/>
            <w:vAlign w:val="center"/>
          </w:tcPr>
          <w:p w14:paraId="53704EA1" w14:textId="14726D40" w:rsidR="00D12491" w:rsidRPr="00CD350B" w:rsidRDefault="00D45505" w:rsidP="00D45505">
            <w:pPr>
              <w:tabs>
                <w:tab w:val="left" w:pos="319"/>
              </w:tabs>
              <w:ind w:firstLine="319"/>
              <w:contextualSpacing/>
              <w:jc w:val="both"/>
              <w:rPr>
                <w:b/>
                <w:lang w:val="lt-LT"/>
              </w:rPr>
            </w:pPr>
            <w:r w:rsidRPr="00CD350B">
              <w:rPr>
                <w:b/>
                <w:bCs/>
                <w:color w:val="000000"/>
                <w:lang w:val="lt-LT"/>
              </w:rPr>
              <w:lastRenderedPageBreak/>
              <w:t>Pirkimo objekto k</w:t>
            </w:r>
            <w:r w:rsidRPr="00CD350B">
              <w:rPr>
                <w:b/>
                <w:lang w:val="lt-LT"/>
              </w:rPr>
              <w:t xml:space="preserve">iekis ar apimtys </w:t>
            </w:r>
            <w:r w:rsidRPr="00CD350B">
              <w:rPr>
                <w:i/>
                <w:lang w:val="lt-LT"/>
              </w:rPr>
              <w:t>(atsižvelgiant į visą pirkimo sutarties trukmę su galimais pratęsimais)</w:t>
            </w:r>
          </w:p>
        </w:tc>
      </w:tr>
      <w:tr w:rsidR="00D12491" w:rsidRPr="00CD350B" w14:paraId="3EB968AB" w14:textId="77777777" w:rsidTr="00AB5DF2">
        <w:trPr>
          <w:trHeight w:val="345"/>
        </w:trPr>
        <w:tc>
          <w:tcPr>
            <w:tcW w:w="10774" w:type="dxa"/>
          </w:tcPr>
          <w:tbl>
            <w:tblPr>
              <w:tblStyle w:val="Lentelstinklelis"/>
              <w:tblpPr w:leftFromText="180" w:rightFromText="180" w:horzAnchor="margin" w:tblpY="656"/>
              <w:tblOverlap w:val="never"/>
              <w:tblW w:w="0" w:type="auto"/>
              <w:tblLook w:val="04A0" w:firstRow="1" w:lastRow="0" w:firstColumn="1" w:lastColumn="0" w:noHBand="0" w:noVBand="1"/>
            </w:tblPr>
            <w:tblGrid>
              <w:gridCol w:w="593"/>
              <w:gridCol w:w="7797"/>
              <w:gridCol w:w="2158"/>
            </w:tblGrid>
            <w:tr w:rsidR="00D24F26" w:rsidRPr="00CD350B" w14:paraId="7B05908D" w14:textId="77777777" w:rsidTr="008B1602">
              <w:tc>
                <w:tcPr>
                  <w:tcW w:w="593" w:type="dxa"/>
                </w:tcPr>
                <w:p w14:paraId="5A5463BC" w14:textId="313174E0" w:rsidR="00D24F26" w:rsidRPr="00CD350B" w:rsidRDefault="008B1602" w:rsidP="005A0F30">
                  <w:pPr>
                    <w:contextualSpacing/>
                    <w:jc w:val="both"/>
                    <w:rPr>
                      <w:bCs/>
                      <w:lang w:val="lt-LT"/>
                    </w:rPr>
                  </w:pPr>
                  <w:r w:rsidRPr="00CD350B">
                    <w:rPr>
                      <w:bCs/>
                      <w:lang w:val="lt-LT"/>
                    </w:rPr>
                    <w:t>Nr.</w:t>
                  </w:r>
                </w:p>
              </w:tc>
              <w:tc>
                <w:tcPr>
                  <w:tcW w:w="7797" w:type="dxa"/>
                </w:tcPr>
                <w:p w14:paraId="728319D5" w14:textId="4DAD277E" w:rsidR="00D24F26" w:rsidRPr="00D157EA" w:rsidRDefault="008B1602" w:rsidP="005A0F30">
                  <w:pPr>
                    <w:contextualSpacing/>
                    <w:jc w:val="both"/>
                    <w:rPr>
                      <w:bCs/>
                      <w:lang w:val="lt-LT"/>
                    </w:rPr>
                  </w:pPr>
                  <w:r w:rsidRPr="00D157EA">
                    <w:rPr>
                      <w:bCs/>
                      <w:lang w:val="lt-LT"/>
                    </w:rPr>
                    <w:t>Pavadinimas</w:t>
                  </w:r>
                </w:p>
              </w:tc>
              <w:tc>
                <w:tcPr>
                  <w:tcW w:w="2158" w:type="dxa"/>
                </w:tcPr>
                <w:p w14:paraId="2A82E7DB" w14:textId="4A7B39EA" w:rsidR="00D24F26" w:rsidRPr="00CD350B" w:rsidRDefault="008B1602" w:rsidP="005A0F30">
                  <w:pPr>
                    <w:contextualSpacing/>
                    <w:jc w:val="both"/>
                    <w:rPr>
                      <w:bCs/>
                      <w:lang w:val="lt-LT"/>
                    </w:rPr>
                  </w:pPr>
                  <w:r w:rsidRPr="00CD350B">
                    <w:rPr>
                      <w:bCs/>
                      <w:lang w:val="lt-LT"/>
                    </w:rPr>
                    <w:t>Kiekis</w:t>
                  </w:r>
                </w:p>
              </w:tc>
            </w:tr>
            <w:tr w:rsidR="00D24F26" w:rsidRPr="00CD350B" w14:paraId="75AEF957" w14:textId="77777777" w:rsidTr="008B1602">
              <w:tc>
                <w:tcPr>
                  <w:tcW w:w="593" w:type="dxa"/>
                </w:tcPr>
                <w:p w14:paraId="53677534" w14:textId="14570A70" w:rsidR="00D24F26" w:rsidRPr="00CD350B" w:rsidRDefault="008B1602" w:rsidP="005A0F30">
                  <w:pPr>
                    <w:contextualSpacing/>
                    <w:jc w:val="both"/>
                    <w:rPr>
                      <w:bCs/>
                      <w:lang w:val="lt-LT"/>
                    </w:rPr>
                  </w:pPr>
                  <w:r w:rsidRPr="00CD350B">
                    <w:rPr>
                      <w:bCs/>
                      <w:lang w:val="lt-LT"/>
                    </w:rPr>
                    <w:t xml:space="preserve">1. </w:t>
                  </w:r>
                </w:p>
              </w:tc>
              <w:tc>
                <w:tcPr>
                  <w:tcW w:w="7797" w:type="dxa"/>
                </w:tcPr>
                <w:p w14:paraId="43082E32" w14:textId="57457980" w:rsidR="00D24F26" w:rsidRPr="00D157EA" w:rsidRDefault="008B1602" w:rsidP="005A0F30">
                  <w:pPr>
                    <w:contextualSpacing/>
                    <w:jc w:val="both"/>
                    <w:rPr>
                      <w:bCs/>
                      <w:lang w:val="lt-LT"/>
                    </w:rPr>
                  </w:pPr>
                  <w:r w:rsidRPr="00D157EA">
                    <w:rPr>
                      <w:bCs/>
                      <w:iCs/>
                      <w:lang w:val="lt-LT"/>
                    </w:rPr>
                    <w:t>Laboratorinis mokytojo stalas</w:t>
                  </w:r>
                </w:p>
              </w:tc>
              <w:tc>
                <w:tcPr>
                  <w:tcW w:w="2158" w:type="dxa"/>
                </w:tcPr>
                <w:p w14:paraId="2BE119FE" w14:textId="49E6FFF2" w:rsidR="00D24F26" w:rsidRPr="00CD350B" w:rsidRDefault="008B1602" w:rsidP="005A0F30">
                  <w:pPr>
                    <w:contextualSpacing/>
                    <w:jc w:val="both"/>
                    <w:rPr>
                      <w:bCs/>
                      <w:lang w:val="lt-LT"/>
                    </w:rPr>
                  </w:pPr>
                  <w:r w:rsidRPr="00CD350B">
                    <w:rPr>
                      <w:bCs/>
                      <w:lang w:val="lt-LT"/>
                    </w:rPr>
                    <w:t>1 vnt.</w:t>
                  </w:r>
                </w:p>
              </w:tc>
            </w:tr>
            <w:tr w:rsidR="00D24F26" w:rsidRPr="00CD350B" w14:paraId="74C92D03" w14:textId="77777777" w:rsidTr="008B1602">
              <w:tc>
                <w:tcPr>
                  <w:tcW w:w="593" w:type="dxa"/>
                </w:tcPr>
                <w:p w14:paraId="0E836FEC" w14:textId="1F2EED7A" w:rsidR="00D24F26" w:rsidRPr="00CD350B" w:rsidRDefault="008B1602" w:rsidP="005A0F30">
                  <w:pPr>
                    <w:contextualSpacing/>
                    <w:jc w:val="both"/>
                    <w:rPr>
                      <w:bCs/>
                      <w:lang w:val="lt-LT"/>
                    </w:rPr>
                  </w:pPr>
                  <w:r w:rsidRPr="00CD350B">
                    <w:rPr>
                      <w:bCs/>
                      <w:lang w:val="lt-LT"/>
                    </w:rPr>
                    <w:t xml:space="preserve">2. </w:t>
                  </w:r>
                </w:p>
              </w:tc>
              <w:tc>
                <w:tcPr>
                  <w:tcW w:w="7797" w:type="dxa"/>
                </w:tcPr>
                <w:p w14:paraId="636970B9" w14:textId="11CFF785" w:rsidR="00D24F26" w:rsidRPr="00D157EA" w:rsidRDefault="008B1602" w:rsidP="005A0F30">
                  <w:pPr>
                    <w:contextualSpacing/>
                    <w:jc w:val="both"/>
                    <w:rPr>
                      <w:bCs/>
                      <w:lang w:val="lt-LT"/>
                    </w:rPr>
                  </w:pPr>
                  <w:r w:rsidRPr="00D157EA">
                    <w:rPr>
                      <w:bCs/>
                      <w:iCs/>
                      <w:lang w:val="lt-LT"/>
                    </w:rPr>
                    <w:t>Mokytojo kėdė</w:t>
                  </w:r>
                </w:p>
              </w:tc>
              <w:tc>
                <w:tcPr>
                  <w:tcW w:w="2158" w:type="dxa"/>
                </w:tcPr>
                <w:p w14:paraId="5F1647B1" w14:textId="4B4CFE86" w:rsidR="00D24F26" w:rsidRPr="00CD350B" w:rsidRDefault="008B1602" w:rsidP="005A0F30">
                  <w:pPr>
                    <w:contextualSpacing/>
                    <w:jc w:val="both"/>
                    <w:rPr>
                      <w:bCs/>
                      <w:lang w:val="lt-LT"/>
                    </w:rPr>
                  </w:pPr>
                  <w:r w:rsidRPr="00CD350B">
                    <w:rPr>
                      <w:bCs/>
                      <w:lang w:val="lt-LT"/>
                    </w:rPr>
                    <w:t>1 vnt.</w:t>
                  </w:r>
                </w:p>
              </w:tc>
            </w:tr>
            <w:tr w:rsidR="00D24F26" w:rsidRPr="00CD350B" w14:paraId="4CE25B89" w14:textId="77777777" w:rsidTr="008B1602">
              <w:tc>
                <w:tcPr>
                  <w:tcW w:w="593" w:type="dxa"/>
                </w:tcPr>
                <w:p w14:paraId="3F15EB8D" w14:textId="3614E60A" w:rsidR="00D24F26" w:rsidRPr="00CD350B" w:rsidRDefault="008B1602" w:rsidP="005A0F30">
                  <w:pPr>
                    <w:contextualSpacing/>
                    <w:jc w:val="both"/>
                    <w:rPr>
                      <w:bCs/>
                      <w:lang w:val="lt-LT"/>
                    </w:rPr>
                  </w:pPr>
                  <w:r w:rsidRPr="00CD350B">
                    <w:rPr>
                      <w:bCs/>
                      <w:lang w:val="lt-LT"/>
                    </w:rPr>
                    <w:t xml:space="preserve">3. </w:t>
                  </w:r>
                </w:p>
              </w:tc>
              <w:tc>
                <w:tcPr>
                  <w:tcW w:w="7797" w:type="dxa"/>
                </w:tcPr>
                <w:p w14:paraId="46FA67B3" w14:textId="0BAF176D" w:rsidR="00D24F26" w:rsidRPr="00D157EA" w:rsidRDefault="008B1602" w:rsidP="005A0F30">
                  <w:pPr>
                    <w:contextualSpacing/>
                    <w:jc w:val="both"/>
                    <w:rPr>
                      <w:bCs/>
                      <w:lang w:val="lt-LT"/>
                    </w:rPr>
                  </w:pPr>
                  <w:r w:rsidRPr="00D157EA">
                    <w:rPr>
                      <w:bCs/>
                      <w:lang w:val="lt-LT"/>
                    </w:rPr>
                    <w:t>Traukos spinta su integruotu ekranu</w:t>
                  </w:r>
                </w:p>
              </w:tc>
              <w:tc>
                <w:tcPr>
                  <w:tcW w:w="2158" w:type="dxa"/>
                </w:tcPr>
                <w:p w14:paraId="0F6911F3" w14:textId="36FB9ED4" w:rsidR="00D24F26" w:rsidRPr="00CD350B" w:rsidRDefault="008B1602" w:rsidP="005A0F30">
                  <w:pPr>
                    <w:contextualSpacing/>
                    <w:jc w:val="both"/>
                    <w:rPr>
                      <w:bCs/>
                      <w:lang w:val="lt-LT"/>
                    </w:rPr>
                  </w:pPr>
                  <w:r w:rsidRPr="00CD350B">
                    <w:rPr>
                      <w:bCs/>
                      <w:lang w:val="lt-LT"/>
                    </w:rPr>
                    <w:t>1 vnt.</w:t>
                  </w:r>
                </w:p>
              </w:tc>
            </w:tr>
            <w:tr w:rsidR="00D24F26" w:rsidRPr="00CD350B" w14:paraId="6277E06C" w14:textId="77777777" w:rsidTr="008B1602">
              <w:tc>
                <w:tcPr>
                  <w:tcW w:w="593" w:type="dxa"/>
                </w:tcPr>
                <w:p w14:paraId="177FE426" w14:textId="6863E519" w:rsidR="00D24F26" w:rsidRPr="00CD350B" w:rsidRDefault="00CD350B" w:rsidP="005A0F30">
                  <w:pPr>
                    <w:contextualSpacing/>
                    <w:jc w:val="both"/>
                    <w:rPr>
                      <w:bCs/>
                      <w:lang w:val="lt-LT"/>
                    </w:rPr>
                  </w:pPr>
                  <w:r w:rsidRPr="00CD350B">
                    <w:rPr>
                      <w:bCs/>
                      <w:lang w:val="lt-LT"/>
                    </w:rPr>
                    <w:t>4.</w:t>
                  </w:r>
                </w:p>
              </w:tc>
              <w:tc>
                <w:tcPr>
                  <w:tcW w:w="7797" w:type="dxa"/>
                </w:tcPr>
                <w:p w14:paraId="20603EC1" w14:textId="44104299" w:rsidR="00D24F26" w:rsidRPr="00D157EA" w:rsidRDefault="008B1602" w:rsidP="008B1602">
                  <w:pPr>
                    <w:contextualSpacing/>
                    <w:jc w:val="both"/>
                    <w:rPr>
                      <w:bCs/>
                      <w:lang w:val="lt-LT"/>
                    </w:rPr>
                  </w:pPr>
                  <w:r w:rsidRPr="00D157EA">
                    <w:rPr>
                      <w:bCs/>
                      <w:lang w:val="lt-LT"/>
                    </w:rPr>
                    <w:t>Mokytojo demonstracinis stalas</w:t>
                  </w:r>
                </w:p>
              </w:tc>
              <w:tc>
                <w:tcPr>
                  <w:tcW w:w="2158" w:type="dxa"/>
                </w:tcPr>
                <w:p w14:paraId="27542764" w14:textId="67065AEB" w:rsidR="00D24F26" w:rsidRPr="00CD350B" w:rsidRDefault="008B1602" w:rsidP="005A0F30">
                  <w:pPr>
                    <w:contextualSpacing/>
                    <w:jc w:val="both"/>
                    <w:rPr>
                      <w:bCs/>
                      <w:lang w:val="lt-LT"/>
                    </w:rPr>
                  </w:pPr>
                  <w:r w:rsidRPr="00CD350B">
                    <w:rPr>
                      <w:bCs/>
                      <w:lang w:val="lt-LT"/>
                    </w:rPr>
                    <w:t>1 vnt.</w:t>
                  </w:r>
                </w:p>
              </w:tc>
            </w:tr>
            <w:tr w:rsidR="00D24F26" w:rsidRPr="00CD350B" w14:paraId="257958BC" w14:textId="77777777" w:rsidTr="008B1602">
              <w:tc>
                <w:tcPr>
                  <w:tcW w:w="593" w:type="dxa"/>
                </w:tcPr>
                <w:p w14:paraId="0767365D" w14:textId="79D6C26D" w:rsidR="00D24F26" w:rsidRPr="00CD350B" w:rsidRDefault="00CD350B" w:rsidP="005A0F30">
                  <w:pPr>
                    <w:contextualSpacing/>
                    <w:jc w:val="both"/>
                    <w:rPr>
                      <w:bCs/>
                      <w:lang w:val="lt-LT"/>
                    </w:rPr>
                  </w:pPr>
                  <w:r w:rsidRPr="00CD350B">
                    <w:rPr>
                      <w:bCs/>
                      <w:lang w:val="lt-LT"/>
                    </w:rPr>
                    <w:t>5.</w:t>
                  </w:r>
                </w:p>
              </w:tc>
              <w:tc>
                <w:tcPr>
                  <w:tcW w:w="7797" w:type="dxa"/>
                </w:tcPr>
                <w:p w14:paraId="1D9D4742" w14:textId="495CEF10" w:rsidR="00D24F26" w:rsidRPr="00D157EA" w:rsidRDefault="008B1602" w:rsidP="005A0F30">
                  <w:pPr>
                    <w:contextualSpacing/>
                    <w:jc w:val="both"/>
                    <w:rPr>
                      <w:bCs/>
                      <w:lang w:val="lt-LT"/>
                    </w:rPr>
                  </w:pPr>
                  <w:r w:rsidRPr="00D157EA">
                    <w:rPr>
                      <w:bCs/>
                      <w:iCs/>
                      <w:lang w:val="lt-LT"/>
                    </w:rPr>
                    <w:t>Priemonių spinta</w:t>
                  </w:r>
                </w:p>
              </w:tc>
              <w:tc>
                <w:tcPr>
                  <w:tcW w:w="2158" w:type="dxa"/>
                </w:tcPr>
                <w:p w14:paraId="35C36EAB" w14:textId="58CA011E" w:rsidR="00D24F26" w:rsidRPr="00CD350B" w:rsidRDefault="008B1602" w:rsidP="005A0F30">
                  <w:pPr>
                    <w:contextualSpacing/>
                    <w:jc w:val="both"/>
                    <w:rPr>
                      <w:bCs/>
                      <w:lang w:val="lt-LT"/>
                    </w:rPr>
                  </w:pPr>
                  <w:r w:rsidRPr="00CD350B">
                    <w:rPr>
                      <w:bCs/>
                      <w:lang w:val="lt-LT"/>
                    </w:rPr>
                    <w:t>6 vnt.</w:t>
                  </w:r>
                </w:p>
              </w:tc>
            </w:tr>
            <w:tr w:rsidR="00D24F26" w:rsidRPr="00CD350B" w14:paraId="66EC07DE" w14:textId="77777777" w:rsidTr="008B1602">
              <w:tc>
                <w:tcPr>
                  <w:tcW w:w="593" w:type="dxa"/>
                </w:tcPr>
                <w:p w14:paraId="18364D72" w14:textId="449D1965" w:rsidR="00D24F26" w:rsidRPr="00CD350B" w:rsidRDefault="00CD350B" w:rsidP="005A0F30">
                  <w:pPr>
                    <w:contextualSpacing/>
                    <w:jc w:val="both"/>
                    <w:rPr>
                      <w:bCs/>
                      <w:lang w:val="lt-LT"/>
                    </w:rPr>
                  </w:pPr>
                  <w:r w:rsidRPr="00CD350B">
                    <w:rPr>
                      <w:bCs/>
                      <w:lang w:val="lt-LT"/>
                    </w:rPr>
                    <w:t>6.</w:t>
                  </w:r>
                </w:p>
              </w:tc>
              <w:tc>
                <w:tcPr>
                  <w:tcW w:w="7797" w:type="dxa"/>
                </w:tcPr>
                <w:p w14:paraId="7645D884" w14:textId="750FB7CD" w:rsidR="00D24F26" w:rsidRPr="00D157EA" w:rsidRDefault="008B1602" w:rsidP="005A0F30">
                  <w:pPr>
                    <w:contextualSpacing/>
                    <w:jc w:val="both"/>
                    <w:rPr>
                      <w:bCs/>
                      <w:lang w:val="lt-LT"/>
                    </w:rPr>
                  </w:pPr>
                  <w:r w:rsidRPr="00D157EA">
                    <w:rPr>
                      <w:bCs/>
                      <w:iCs/>
                      <w:lang w:val="lt-LT"/>
                    </w:rPr>
                    <w:t>Daiktų vežimėlis</w:t>
                  </w:r>
                </w:p>
              </w:tc>
              <w:tc>
                <w:tcPr>
                  <w:tcW w:w="2158" w:type="dxa"/>
                </w:tcPr>
                <w:p w14:paraId="70903271" w14:textId="78DBB399" w:rsidR="00D24F26" w:rsidRPr="00CD350B" w:rsidRDefault="008B1602" w:rsidP="005A0F30">
                  <w:pPr>
                    <w:contextualSpacing/>
                    <w:jc w:val="both"/>
                    <w:rPr>
                      <w:bCs/>
                      <w:lang w:val="lt-LT"/>
                    </w:rPr>
                  </w:pPr>
                  <w:r w:rsidRPr="00CD350B">
                    <w:rPr>
                      <w:bCs/>
                      <w:lang w:val="lt-LT"/>
                    </w:rPr>
                    <w:t>1 vnt.</w:t>
                  </w:r>
                </w:p>
              </w:tc>
            </w:tr>
            <w:tr w:rsidR="00D24F26" w:rsidRPr="00CD350B" w14:paraId="168C8819" w14:textId="77777777" w:rsidTr="008B1602">
              <w:tc>
                <w:tcPr>
                  <w:tcW w:w="593" w:type="dxa"/>
                </w:tcPr>
                <w:p w14:paraId="7E59FE78" w14:textId="1CC6887D" w:rsidR="00D24F26" w:rsidRPr="00CD350B" w:rsidRDefault="00CD350B" w:rsidP="005A0F30">
                  <w:pPr>
                    <w:contextualSpacing/>
                    <w:jc w:val="both"/>
                    <w:rPr>
                      <w:bCs/>
                      <w:lang w:val="lt-LT"/>
                    </w:rPr>
                  </w:pPr>
                  <w:r w:rsidRPr="00CD350B">
                    <w:rPr>
                      <w:bCs/>
                      <w:lang w:val="lt-LT"/>
                    </w:rPr>
                    <w:t>7.</w:t>
                  </w:r>
                </w:p>
              </w:tc>
              <w:tc>
                <w:tcPr>
                  <w:tcW w:w="7797" w:type="dxa"/>
                </w:tcPr>
                <w:p w14:paraId="5D842D1D" w14:textId="4F577688" w:rsidR="00D24F26" w:rsidRPr="00D157EA" w:rsidRDefault="00AB5DF2" w:rsidP="005A0F30">
                  <w:pPr>
                    <w:contextualSpacing/>
                    <w:jc w:val="both"/>
                    <w:rPr>
                      <w:bCs/>
                      <w:lang w:val="lt-LT"/>
                    </w:rPr>
                  </w:pPr>
                  <w:r w:rsidRPr="00D157EA">
                    <w:rPr>
                      <w:bCs/>
                      <w:iCs/>
                      <w:lang w:val="lt-LT"/>
                    </w:rPr>
                    <w:t>Spinta chemikalams</w:t>
                  </w:r>
                </w:p>
              </w:tc>
              <w:tc>
                <w:tcPr>
                  <w:tcW w:w="2158" w:type="dxa"/>
                </w:tcPr>
                <w:p w14:paraId="32C3A48D" w14:textId="5120595B" w:rsidR="00D24F26" w:rsidRPr="00CD350B" w:rsidRDefault="00AB5DF2" w:rsidP="005A0F30">
                  <w:pPr>
                    <w:contextualSpacing/>
                    <w:jc w:val="both"/>
                    <w:rPr>
                      <w:bCs/>
                      <w:lang w:val="lt-LT"/>
                    </w:rPr>
                  </w:pPr>
                  <w:r w:rsidRPr="00CD350B">
                    <w:rPr>
                      <w:bCs/>
                      <w:lang w:val="lt-LT"/>
                    </w:rPr>
                    <w:t>1 vnt.</w:t>
                  </w:r>
                </w:p>
              </w:tc>
            </w:tr>
            <w:tr w:rsidR="00D24F26" w:rsidRPr="00CD350B" w14:paraId="0F5833F8" w14:textId="77777777" w:rsidTr="008B1602">
              <w:tc>
                <w:tcPr>
                  <w:tcW w:w="593" w:type="dxa"/>
                </w:tcPr>
                <w:p w14:paraId="3F634283" w14:textId="420B7614" w:rsidR="00D24F26" w:rsidRPr="00CD350B" w:rsidRDefault="00CD350B" w:rsidP="005A0F30">
                  <w:pPr>
                    <w:contextualSpacing/>
                    <w:jc w:val="both"/>
                    <w:rPr>
                      <w:bCs/>
                      <w:lang w:val="lt-LT"/>
                    </w:rPr>
                  </w:pPr>
                  <w:r w:rsidRPr="00CD350B">
                    <w:rPr>
                      <w:bCs/>
                      <w:lang w:val="lt-LT"/>
                    </w:rPr>
                    <w:t>8.</w:t>
                  </w:r>
                </w:p>
              </w:tc>
              <w:tc>
                <w:tcPr>
                  <w:tcW w:w="7797" w:type="dxa"/>
                </w:tcPr>
                <w:p w14:paraId="5DFB652B" w14:textId="03762170" w:rsidR="00D24F26" w:rsidRPr="00D157EA" w:rsidRDefault="00AB5DF2" w:rsidP="005A0F30">
                  <w:pPr>
                    <w:contextualSpacing/>
                    <w:jc w:val="both"/>
                    <w:rPr>
                      <w:bCs/>
                      <w:lang w:val="lt-LT"/>
                    </w:rPr>
                  </w:pPr>
                  <w:r w:rsidRPr="00D157EA">
                    <w:rPr>
                      <w:bCs/>
                      <w:lang w:val="lt-LT"/>
                    </w:rPr>
                    <w:t>Laboratorinis darbo stalas</w:t>
                  </w:r>
                </w:p>
              </w:tc>
              <w:tc>
                <w:tcPr>
                  <w:tcW w:w="2158" w:type="dxa"/>
                </w:tcPr>
                <w:p w14:paraId="10650AB3" w14:textId="7D98E378" w:rsidR="00D24F26" w:rsidRPr="00CD350B" w:rsidRDefault="00AB5DF2" w:rsidP="005A0F30">
                  <w:pPr>
                    <w:contextualSpacing/>
                    <w:jc w:val="both"/>
                    <w:rPr>
                      <w:bCs/>
                      <w:lang w:val="lt-LT"/>
                    </w:rPr>
                  </w:pPr>
                  <w:r w:rsidRPr="00CD350B">
                    <w:rPr>
                      <w:bCs/>
                      <w:lang w:val="lt-LT"/>
                    </w:rPr>
                    <w:t>16 vnt.</w:t>
                  </w:r>
                </w:p>
              </w:tc>
            </w:tr>
            <w:tr w:rsidR="00D24F26" w:rsidRPr="00CD350B" w14:paraId="4C8503F8" w14:textId="77777777" w:rsidTr="008B1602">
              <w:tc>
                <w:tcPr>
                  <w:tcW w:w="593" w:type="dxa"/>
                </w:tcPr>
                <w:p w14:paraId="29D8E7BD" w14:textId="22D912FF" w:rsidR="00D24F26" w:rsidRPr="00CD350B" w:rsidRDefault="00CD350B" w:rsidP="005A0F30">
                  <w:pPr>
                    <w:contextualSpacing/>
                    <w:jc w:val="both"/>
                    <w:rPr>
                      <w:bCs/>
                      <w:lang w:val="lt-LT"/>
                    </w:rPr>
                  </w:pPr>
                  <w:r w:rsidRPr="00CD350B">
                    <w:rPr>
                      <w:bCs/>
                      <w:lang w:val="lt-LT"/>
                    </w:rPr>
                    <w:t>9.</w:t>
                  </w:r>
                </w:p>
              </w:tc>
              <w:tc>
                <w:tcPr>
                  <w:tcW w:w="7797" w:type="dxa"/>
                </w:tcPr>
                <w:p w14:paraId="013EF842" w14:textId="1129EE1D" w:rsidR="00D24F26" w:rsidRPr="00D157EA" w:rsidRDefault="00AB5DF2" w:rsidP="005A0F30">
                  <w:pPr>
                    <w:contextualSpacing/>
                    <w:jc w:val="both"/>
                    <w:rPr>
                      <w:bCs/>
                      <w:lang w:val="lt-LT"/>
                    </w:rPr>
                  </w:pPr>
                  <w:r w:rsidRPr="00D157EA">
                    <w:rPr>
                      <w:rFonts w:eastAsiaTheme="minorHAnsi"/>
                      <w:bCs/>
                      <w:lang w:val="lt-LT"/>
                    </w:rPr>
                    <w:t>Elektros stovas 1</w:t>
                  </w:r>
                </w:p>
              </w:tc>
              <w:tc>
                <w:tcPr>
                  <w:tcW w:w="2158" w:type="dxa"/>
                </w:tcPr>
                <w:p w14:paraId="67C6B119" w14:textId="45C0B028" w:rsidR="00D24F26" w:rsidRPr="00CD350B" w:rsidRDefault="00AB5DF2" w:rsidP="005A0F30">
                  <w:pPr>
                    <w:contextualSpacing/>
                    <w:jc w:val="both"/>
                    <w:rPr>
                      <w:bCs/>
                      <w:lang w:val="lt-LT"/>
                    </w:rPr>
                  </w:pPr>
                  <w:r w:rsidRPr="00CD350B">
                    <w:rPr>
                      <w:bCs/>
                      <w:lang w:val="lt-LT"/>
                    </w:rPr>
                    <w:t>11 vnt.</w:t>
                  </w:r>
                </w:p>
              </w:tc>
            </w:tr>
            <w:tr w:rsidR="00D24F26" w:rsidRPr="00CD350B" w14:paraId="4775F420" w14:textId="77777777" w:rsidTr="008B1602">
              <w:tc>
                <w:tcPr>
                  <w:tcW w:w="593" w:type="dxa"/>
                </w:tcPr>
                <w:p w14:paraId="1A472532" w14:textId="45F6322C" w:rsidR="00D24F26" w:rsidRPr="00CD350B" w:rsidRDefault="00CD350B" w:rsidP="005A0F30">
                  <w:pPr>
                    <w:contextualSpacing/>
                    <w:jc w:val="both"/>
                    <w:rPr>
                      <w:bCs/>
                      <w:lang w:val="lt-LT"/>
                    </w:rPr>
                  </w:pPr>
                  <w:r w:rsidRPr="00CD350B">
                    <w:rPr>
                      <w:bCs/>
                      <w:lang w:val="lt-LT"/>
                    </w:rPr>
                    <w:t>10.</w:t>
                  </w:r>
                </w:p>
              </w:tc>
              <w:tc>
                <w:tcPr>
                  <w:tcW w:w="7797" w:type="dxa"/>
                </w:tcPr>
                <w:p w14:paraId="366AC076" w14:textId="09A8E356" w:rsidR="00D24F26" w:rsidRPr="00D157EA" w:rsidRDefault="00AB5DF2" w:rsidP="005A0F30">
                  <w:pPr>
                    <w:contextualSpacing/>
                    <w:jc w:val="both"/>
                    <w:rPr>
                      <w:bCs/>
                      <w:lang w:val="lt-LT"/>
                    </w:rPr>
                  </w:pPr>
                  <w:r w:rsidRPr="00D157EA">
                    <w:rPr>
                      <w:rFonts w:eastAsiaTheme="minorHAnsi"/>
                      <w:bCs/>
                      <w:lang w:val="lt-LT"/>
                    </w:rPr>
                    <w:t>Elektros stovas 2</w:t>
                  </w:r>
                </w:p>
              </w:tc>
              <w:tc>
                <w:tcPr>
                  <w:tcW w:w="2158" w:type="dxa"/>
                </w:tcPr>
                <w:p w14:paraId="38664BC7" w14:textId="7999B742" w:rsidR="00D24F26" w:rsidRPr="00CD350B" w:rsidRDefault="00AB5DF2" w:rsidP="005A0F30">
                  <w:pPr>
                    <w:contextualSpacing/>
                    <w:jc w:val="both"/>
                    <w:rPr>
                      <w:bCs/>
                      <w:lang w:val="lt-LT"/>
                    </w:rPr>
                  </w:pPr>
                  <w:r w:rsidRPr="00CD350B">
                    <w:rPr>
                      <w:bCs/>
                      <w:lang w:val="lt-LT"/>
                    </w:rPr>
                    <w:t>3 vnt.</w:t>
                  </w:r>
                </w:p>
              </w:tc>
            </w:tr>
            <w:tr w:rsidR="00D24F26" w:rsidRPr="00CD350B" w14:paraId="5AF9B168" w14:textId="77777777" w:rsidTr="008B1602">
              <w:tc>
                <w:tcPr>
                  <w:tcW w:w="593" w:type="dxa"/>
                </w:tcPr>
                <w:p w14:paraId="4AB8306F" w14:textId="79405E96" w:rsidR="00D24F26" w:rsidRPr="00CD350B" w:rsidRDefault="00CD350B" w:rsidP="005A0F30">
                  <w:pPr>
                    <w:contextualSpacing/>
                    <w:jc w:val="both"/>
                    <w:rPr>
                      <w:bCs/>
                      <w:lang w:val="lt-LT"/>
                    </w:rPr>
                  </w:pPr>
                  <w:r w:rsidRPr="00CD350B">
                    <w:rPr>
                      <w:bCs/>
                      <w:lang w:val="lt-LT"/>
                    </w:rPr>
                    <w:t>11.</w:t>
                  </w:r>
                </w:p>
              </w:tc>
              <w:tc>
                <w:tcPr>
                  <w:tcW w:w="7797" w:type="dxa"/>
                </w:tcPr>
                <w:p w14:paraId="1726E2E0" w14:textId="44D0CAC7" w:rsidR="00D24F26" w:rsidRPr="00D157EA" w:rsidRDefault="00AB5DF2" w:rsidP="005A0F30">
                  <w:pPr>
                    <w:contextualSpacing/>
                    <w:jc w:val="both"/>
                    <w:rPr>
                      <w:bCs/>
                      <w:lang w:val="lt-LT"/>
                    </w:rPr>
                  </w:pPr>
                  <w:r w:rsidRPr="00D157EA">
                    <w:rPr>
                      <w:bCs/>
                      <w:lang w:val="lt-LT"/>
                    </w:rPr>
                    <w:t>Laboratorinė kėdė</w:t>
                  </w:r>
                </w:p>
              </w:tc>
              <w:tc>
                <w:tcPr>
                  <w:tcW w:w="2158" w:type="dxa"/>
                </w:tcPr>
                <w:p w14:paraId="49DA68F7" w14:textId="6A2B4F24" w:rsidR="00D24F26" w:rsidRPr="00CD350B" w:rsidRDefault="00AB5DF2" w:rsidP="005A0F30">
                  <w:pPr>
                    <w:contextualSpacing/>
                    <w:jc w:val="both"/>
                    <w:rPr>
                      <w:bCs/>
                      <w:lang w:val="lt-LT"/>
                    </w:rPr>
                  </w:pPr>
                  <w:r w:rsidRPr="00CD350B">
                    <w:rPr>
                      <w:bCs/>
                      <w:lang w:val="lt-LT"/>
                    </w:rPr>
                    <w:t>28 vnt.</w:t>
                  </w:r>
                </w:p>
              </w:tc>
            </w:tr>
            <w:tr w:rsidR="00D24F26" w:rsidRPr="00CD350B" w14:paraId="4811A792" w14:textId="77777777" w:rsidTr="008B1602">
              <w:tc>
                <w:tcPr>
                  <w:tcW w:w="593" w:type="dxa"/>
                </w:tcPr>
                <w:p w14:paraId="43681D64" w14:textId="07435FAE" w:rsidR="00D24F26" w:rsidRPr="00CD350B" w:rsidRDefault="00CD350B" w:rsidP="005A0F30">
                  <w:pPr>
                    <w:contextualSpacing/>
                    <w:jc w:val="both"/>
                    <w:rPr>
                      <w:bCs/>
                      <w:lang w:val="lt-LT"/>
                    </w:rPr>
                  </w:pPr>
                  <w:r w:rsidRPr="00CD350B">
                    <w:rPr>
                      <w:bCs/>
                      <w:lang w:val="lt-LT"/>
                    </w:rPr>
                    <w:t>12.</w:t>
                  </w:r>
                </w:p>
              </w:tc>
              <w:tc>
                <w:tcPr>
                  <w:tcW w:w="7797" w:type="dxa"/>
                </w:tcPr>
                <w:p w14:paraId="0C3C57AE" w14:textId="0CD47F98" w:rsidR="00D24F26" w:rsidRPr="00D157EA" w:rsidRDefault="00AB5DF2" w:rsidP="005A0F30">
                  <w:pPr>
                    <w:contextualSpacing/>
                    <w:jc w:val="both"/>
                    <w:rPr>
                      <w:bCs/>
                      <w:lang w:val="lt-LT"/>
                    </w:rPr>
                  </w:pPr>
                  <w:r w:rsidRPr="00D157EA">
                    <w:rPr>
                      <w:bCs/>
                      <w:lang w:val="lt-LT"/>
                    </w:rPr>
                    <w:t>Laboratorinė spintelė</w:t>
                  </w:r>
                </w:p>
              </w:tc>
              <w:tc>
                <w:tcPr>
                  <w:tcW w:w="2158" w:type="dxa"/>
                </w:tcPr>
                <w:p w14:paraId="01FC533B" w14:textId="0B50402E" w:rsidR="00D24F26" w:rsidRPr="00CD350B" w:rsidRDefault="00AB5DF2" w:rsidP="005A0F30">
                  <w:pPr>
                    <w:contextualSpacing/>
                    <w:jc w:val="both"/>
                    <w:rPr>
                      <w:bCs/>
                      <w:lang w:val="lt-LT"/>
                    </w:rPr>
                  </w:pPr>
                  <w:r w:rsidRPr="00CD350B">
                    <w:rPr>
                      <w:bCs/>
                      <w:lang w:val="lt-LT"/>
                    </w:rPr>
                    <w:t>1vnt.</w:t>
                  </w:r>
                </w:p>
              </w:tc>
            </w:tr>
            <w:tr w:rsidR="00D24F26" w:rsidRPr="00CD350B" w14:paraId="00D3135B" w14:textId="77777777" w:rsidTr="008B1602">
              <w:tc>
                <w:tcPr>
                  <w:tcW w:w="593" w:type="dxa"/>
                </w:tcPr>
                <w:p w14:paraId="4438EA9D" w14:textId="7AC46CF8" w:rsidR="00D24F26" w:rsidRPr="00CD350B" w:rsidRDefault="00CD350B" w:rsidP="005A0F30">
                  <w:pPr>
                    <w:contextualSpacing/>
                    <w:jc w:val="both"/>
                    <w:rPr>
                      <w:bCs/>
                      <w:lang w:val="lt-LT"/>
                    </w:rPr>
                  </w:pPr>
                  <w:r w:rsidRPr="00CD350B">
                    <w:rPr>
                      <w:bCs/>
                      <w:lang w:val="lt-LT"/>
                    </w:rPr>
                    <w:t>13.</w:t>
                  </w:r>
                </w:p>
              </w:tc>
              <w:tc>
                <w:tcPr>
                  <w:tcW w:w="7797" w:type="dxa"/>
                </w:tcPr>
                <w:p w14:paraId="568D72E8" w14:textId="120419EB" w:rsidR="00D24F26" w:rsidRPr="00D157EA" w:rsidRDefault="00AB5DF2" w:rsidP="005A0F30">
                  <w:pPr>
                    <w:contextualSpacing/>
                    <w:jc w:val="both"/>
                    <w:rPr>
                      <w:bCs/>
                      <w:lang w:val="lt-LT"/>
                    </w:rPr>
                  </w:pPr>
                  <w:r w:rsidRPr="00D157EA">
                    <w:rPr>
                      <w:bCs/>
                      <w:lang w:val="lt-LT"/>
                    </w:rPr>
                    <w:t>Laboratorinė spintelė su kriaukle ir elektros lizdais</w:t>
                  </w:r>
                </w:p>
              </w:tc>
              <w:tc>
                <w:tcPr>
                  <w:tcW w:w="2158" w:type="dxa"/>
                </w:tcPr>
                <w:p w14:paraId="0B7E2160" w14:textId="65847EB6" w:rsidR="00D24F26" w:rsidRPr="00CD350B" w:rsidRDefault="00AB5DF2" w:rsidP="005A0F30">
                  <w:pPr>
                    <w:contextualSpacing/>
                    <w:jc w:val="both"/>
                    <w:rPr>
                      <w:bCs/>
                      <w:lang w:val="lt-LT"/>
                    </w:rPr>
                  </w:pPr>
                  <w:r w:rsidRPr="00CD350B">
                    <w:rPr>
                      <w:bCs/>
                      <w:lang w:val="lt-LT"/>
                    </w:rPr>
                    <w:t>5 vnt.</w:t>
                  </w:r>
                </w:p>
              </w:tc>
            </w:tr>
            <w:tr w:rsidR="008B1602" w:rsidRPr="00CD350B" w14:paraId="01CB427F" w14:textId="77777777" w:rsidTr="008B1602">
              <w:tc>
                <w:tcPr>
                  <w:tcW w:w="593" w:type="dxa"/>
                </w:tcPr>
                <w:p w14:paraId="4E74DE78" w14:textId="0AB53DC7" w:rsidR="008B1602" w:rsidRPr="00CD350B" w:rsidRDefault="00CD350B" w:rsidP="005A0F30">
                  <w:pPr>
                    <w:contextualSpacing/>
                    <w:jc w:val="both"/>
                    <w:rPr>
                      <w:bCs/>
                      <w:lang w:val="lt-LT"/>
                    </w:rPr>
                  </w:pPr>
                  <w:r w:rsidRPr="00CD350B">
                    <w:rPr>
                      <w:bCs/>
                      <w:lang w:val="lt-LT"/>
                    </w:rPr>
                    <w:t>14.</w:t>
                  </w:r>
                </w:p>
              </w:tc>
              <w:tc>
                <w:tcPr>
                  <w:tcW w:w="7797" w:type="dxa"/>
                </w:tcPr>
                <w:p w14:paraId="748772E3" w14:textId="7D956C6F" w:rsidR="008B1602" w:rsidRPr="00D157EA" w:rsidRDefault="00AB5DF2" w:rsidP="005A0F30">
                  <w:pPr>
                    <w:contextualSpacing/>
                    <w:jc w:val="both"/>
                    <w:rPr>
                      <w:bCs/>
                      <w:lang w:val="lt-LT"/>
                    </w:rPr>
                  </w:pPr>
                  <w:r w:rsidRPr="00D157EA">
                    <w:rPr>
                      <w:rFonts w:eastAsiaTheme="minorHAnsi"/>
                      <w:bCs/>
                      <w:lang w:val="lt-LT"/>
                    </w:rPr>
                    <w:t>Pakabinama laboratorinė spintelė</w:t>
                  </w:r>
                </w:p>
              </w:tc>
              <w:tc>
                <w:tcPr>
                  <w:tcW w:w="2158" w:type="dxa"/>
                </w:tcPr>
                <w:p w14:paraId="0B4F71BE" w14:textId="0BB52AEA" w:rsidR="008B1602" w:rsidRPr="00CD350B" w:rsidRDefault="00AB5DF2" w:rsidP="005A0F30">
                  <w:pPr>
                    <w:contextualSpacing/>
                    <w:jc w:val="both"/>
                    <w:rPr>
                      <w:bCs/>
                      <w:lang w:val="lt-LT"/>
                    </w:rPr>
                  </w:pPr>
                  <w:r w:rsidRPr="00CD350B">
                    <w:rPr>
                      <w:bCs/>
                      <w:lang w:val="lt-LT"/>
                    </w:rPr>
                    <w:t>3 vnt.</w:t>
                  </w:r>
                </w:p>
              </w:tc>
            </w:tr>
            <w:tr w:rsidR="008B1602" w:rsidRPr="00CD350B" w14:paraId="433D2CEC" w14:textId="77777777" w:rsidTr="008B1602">
              <w:tc>
                <w:tcPr>
                  <w:tcW w:w="593" w:type="dxa"/>
                </w:tcPr>
                <w:p w14:paraId="6826D3D6" w14:textId="2CE52AF4" w:rsidR="008B1602" w:rsidRPr="00CD350B" w:rsidRDefault="00CD350B" w:rsidP="005A0F30">
                  <w:pPr>
                    <w:contextualSpacing/>
                    <w:jc w:val="both"/>
                    <w:rPr>
                      <w:bCs/>
                      <w:lang w:val="lt-LT"/>
                    </w:rPr>
                  </w:pPr>
                  <w:r w:rsidRPr="00CD350B">
                    <w:rPr>
                      <w:bCs/>
                      <w:lang w:val="lt-LT"/>
                    </w:rPr>
                    <w:t>15.</w:t>
                  </w:r>
                </w:p>
              </w:tc>
              <w:tc>
                <w:tcPr>
                  <w:tcW w:w="7797" w:type="dxa"/>
                </w:tcPr>
                <w:p w14:paraId="3499AC95" w14:textId="4C9B9DA3" w:rsidR="008B1602" w:rsidRPr="00D157EA" w:rsidRDefault="00AB5DF2" w:rsidP="005A0F30">
                  <w:pPr>
                    <w:contextualSpacing/>
                    <w:jc w:val="both"/>
                    <w:rPr>
                      <w:bCs/>
                      <w:lang w:val="lt-LT"/>
                    </w:rPr>
                  </w:pPr>
                  <w:r w:rsidRPr="00D157EA">
                    <w:rPr>
                      <w:bCs/>
                      <w:lang w:val="lt-LT"/>
                    </w:rPr>
                    <w:t>Laboratorinis keturvietis darbo stalas</w:t>
                  </w:r>
                </w:p>
              </w:tc>
              <w:tc>
                <w:tcPr>
                  <w:tcW w:w="2158" w:type="dxa"/>
                </w:tcPr>
                <w:p w14:paraId="067EA2EE" w14:textId="754B1442" w:rsidR="008B1602" w:rsidRPr="00CD350B" w:rsidRDefault="00AB5DF2" w:rsidP="005A0F30">
                  <w:pPr>
                    <w:contextualSpacing/>
                    <w:jc w:val="both"/>
                    <w:rPr>
                      <w:bCs/>
                      <w:lang w:val="lt-LT"/>
                    </w:rPr>
                  </w:pPr>
                  <w:r w:rsidRPr="00CD350B">
                    <w:rPr>
                      <w:bCs/>
                      <w:lang w:val="lt-LT"/>
                    </w:rPr>
                    <w:t>4 vnt.</w:t>
                  </w:r>
                </w:p>
              </w:tc>
            </w:tr>
            <w:tr w:rsidR="008B1602" w:rsidRPr="00CD350B" w14:paraId="0D05BF4C" w14:textId="77777777" w:rsidTr="008B1602">
              <w:tc>
                <w:tcPr>
                  <w:tcW w:w="593" w:type="dxa"/>
                </w:tcPr>
                <w:p w14:paraId="209591E6" w14:textId="42ED75AE" w:rsidR="008B1602" w:rsidRPr="00CD350B" w:rsidRDefault="00CD350B" w:rsidP="005A0F30">
                  <w:pPr>
                    <w:contextualSpacing/>
                    <w:jc w:val="both"/>
                    <w:rPr>
                      <w:bCs/>
                      <w:lang w:val="lt-LT"/>
                    </w:rPr>
                  </w:pPr>
                  <w:r w:rsidRPr="00CD350B">
                    <w:rPr>
                      <w:bCs/>
                      <w:lang w:val="lt-LT"/>
                    </w:rPr>
                    <w:t>16.</w:t>
                  </w:r>
                </w:p>
              </w:tc>
              <w:tc>
                <w:tcPr>
                  <w:tcW w:w="7797" w:type="dxa"/>
                </w:tcPr>
                <w:p w14:paraId="250AF09C" w14:textId="12677C35" w:rsidR="008B1602" w:rsidRPr="00D157EA" w:rsidRDefault="00AB5DF2" w:rsidP="005A0F30">
                  <w:pPr>
                    <w:contextualSpacing/>
                    <w:jc w:val="both"/>
                    <w:rPr>
                      <w:bCs/>
                      <w:lang w:val="lt-LT"/>
                    </w:rPr>
                  </w:pPr>
                  <w:r w:rsidRPr="00D157EA">
                    <w:rPr>
                      <w:bCs/>
                      <w:lang w:val="lt-LT"/>
                    </w:rPr>
                    <w:t>Laboratorinio stalo lentynėlės</w:t>
                  </w:r>
                </w:p>
              </w:tc>
              <w:tc>
                <w:tcPr>
                  <w:tcW w:w="2158" w:type="dxa"/>
                </w:tcPr>
                <w:p w14:paraId="2FBD5229" w14:textId="76F7FD52" w:rsidR="008B1602" w:rsidRPr="00CD350B" w:rsidRDefault="00AB5DF2" w:rsidP="005A0F30">
                  <w:pPr>
                    <w:contextualSpacing/>
                    <w:jc w:val="both"/>
                    <w:rPr>
                      <w:bCs/>
                      <w:lang w:val="lt-LT"/>
                    </w:rPr>
                  </w:pPr>
                  <w:r w:rsidRPr="00CD350B">
                    <w:rPr>
                      <w:bCs/>
                      <w:lang w:val="lt-LT"/>
                    </w:rPr>
                    <w:t>4 vnt.</w:t>
                  </w:r>
                </w:p>
              </w:tc>
            </w:tr>
            <w:tr w:rsidR="00AB5DF2" w:rsidRPr="00CD350B" w14:paraId="49CB6E02" w14:textId="77777777" w:rsidTr="008B1602">
              <w:tc>
                <w:tcPr>
                  <w:tcW w:w="593" w:type="dxa"/>
                </w:tcPr>
                <w:p w14:paraId="0985015D" w14:textId="6ECFDC16" w:rsidR="00AB5DF2" w:rsidRPr="00CD350B" w:rsidRDefault="00CD350B" w:rsidP="005A0F30">
                  <w:pPr>
                    <w:contextualSpacing/>
                    <w:jc w:val="both"/>
                    <w:rPr>
                      <w:bCs/>
                      <w:lang w:val="lt-LT"/>
                    </w:rPr>
                  </w:pPr>
                  <w:r w:rsidRPr="00CD350B">
                    <w:rPr>
                      <w:bCs/>
                      <w:lang w:val="lt-LT"/>
                    </w:rPr>
                    <w:t>17.</w:t>
                  </w:r>
                </w:p>
              </w:tc>
              <w:tc>
                <w:tcPr>
                  <w:tcW w:w="7797" w:type="dxa"/>
                </w:tcPr>
                <w:p w14:paraId="4E91FF36" w14:textId="04D7A146" w:rsidR="00AB5DF2" w:rsidRPr="00D157EA" w:rsidRDefault="00AB5DF2" w:rsidP="005A0F30">
                  <w:pPr>
                    <w:contextualSpacing/>
                    <w:jc w:val="both"/>
                    <w:rPr>
                      <w:bCs/>
                      <w:lang w:val="lt-LT"/>
                    </w:rPr>
                  </w:pPr>
                  <w:r w:rsidRPr="00D157EA">
                    <w:rPr>
                      <w:bCs/>
                      <w:iCs/>
                      <w:lang w:val="lt-LT"/>
                    </w:rPr>
                    <w:t>Taburetė</w:t>
                  </w:r>
                </w:p>
              </w:tc>
              <w:tc>
                <w:tcPr>
                  <w:tcW w:w="2158" w:type="dxa"/>
                </w:tcPr>
                <w:p w14:paraId="51F89DD2" w14:textId="5C62C1E0" w:rsidR="00AB5DF2" w:rsidRPr="00CD350B" w:rsidRDefault="00AB5DF2" w:rsidP="005A0F30">
                  <w:pPr>
                    <w:contextualSpacing/>
                    <w:jc w:val="both"/>
                    <w:rPr>
                      <w:bCs/>
                      <w:lang w:val="lt-LT"/>
                    </w:rPr>
                  </w:pPr>
                  <w:r w:rsidRPr="00CD350B">
                    <w:rPr>
                      <w:bCs/>
                      <w:lang w:val="lt-LT"/>
                    </w:rPr>
                    <w:t>16 vnt.</w:t>
                  </w:r>
                </w:p>
              </w:tc>
            </w:tr>
            <w:tr w:rsidR="00AB5DF2" w:rsidRPr="00CD350B" w14:paraId="0AFF2D39" w14:textId="77777777" w:rsidTr="008B1602">
              <w:tc>
                <w:tcPr>
                  <w:tcW w:w="593" w:type="dxa"/>
                </w:tcPr>
                <w:p w14:paraId="48F17D17" w14:textId="027A6F09" w:rsidR="00AB5DF2" w:rsidRPr="00CD350B" w:rsidRDefault="00CD350B" w:rsidP="005A0F30">
                  <w:pPr>
                    <w:contextualSpacing/>
                    <w:jc w:val="both"/>
                    <w:rPr>
                      <w:bCs/>
                      <w:lang w:val="lt-LT"/>
                    </w:rPr>
                  </w:pPr>
                  <w:r w:rsidRPr="00CD350B">
                    <w:rPr>
                      <w:bCs/>
                      <w:lang w:val="lt-LT"/>
                    </w:rPr>
                    <w:t>18.</w:t>
                  </w:r>
                </w:p>
              </w:tc>
              <w:tc>
                <w:tcPr>
                  <w:tcW w:w="7797" w:type="dxa"/>
                </w:tcPr>
                <w:p w14:paraId="7358A60E" w14:textId="7092C622" w:rsidR="00AB5DF2" w:rsidRPr="00D157EA" w:rsidRDefault="00AB5DF2" w:rsidP="005A0F30">
                  <w:pPr>
                    <w:contextualSpacing/>
                    <w:jc w:val="both"/>
                    <w:rPr>
                      <w:bCs/>
                      <w:lang w:val="lt-LT"/>
                    </w:rPr>
                  </w:pPr>
                  <w:r w:rsidRPr="00D157EA">
                    <w:rPr>
                      <w:bCs/>
                      <w:lang w:val="lt-LT"/>
                    </w:rPr>
                    <w:t>Elektros eksperimentų rinkinys</w:t>
                  </w:r>
                </w:p>
              </w:tc>
              <w:tc>
                <w:tcPr>
                  <w:tcW w:w="2158" w:type="dxa"/>
                </w:tcPr>
                <w:p w14:paraId="2AE76AF6" w14:textId="53B4A270" w:rsidR="00AB5DF2" w:rsidRPr="00CD350B" w:rsidRDefault="00AB5DF2" w:rsidP="005A0F30">
                  <w:pPr>
                    <w:contextualSpacing/>
                    <w:jc w:val="both"/>
                    <w:rPr>
                      <w:bCs/>
                      <w:lang w:val="lt-LT"/>
                    </w:rPr>
                  </w:pPr>
                  <w:r w:rsidRPr="00CD350B">
                    <w:rPr>
                      <w:bCs/>
                      <w:lang w:val="lt-LT"/>
                    </w:rPr>
                    <w:t>12 vnt.</w:t>
                  </w:r>
                </w:p>
              </w:tc>
            </w:tr>
            <w:tr w:rsidR="00AB5DF2" w:rsidRPr="00CD350B" w14:paraId="1E4B6BC3" w14:textId="77777777" w:rsidTr="008B1602">
              <w:tc>
                <w:tcPr>
                  <w:tcW w:w="593" w:type="dxa"/>
                </w:tcPr>
                <w:p w14:paraId="38389729" w14:textId="7FD7E1A1" w:rsidR="00AB5DF2" w:rsidRPr="00CD350B" w:rsidRDefault="00CD350B" w:rsidP="005A0F30">
                  <w:pPr>
                    <w:contextualSpacing/>
                    <w:jc w:val="both"/>
                    <w:rPr>
                      <w:bCs/>
                      <w:lang w:val="lt-LT"/>
                    </w:rPr>
                  </w:pPr>
                  <w:r w:rsidRPr="00CD350B">
                    <w:rPr>
                      <w:bCs/>
                      <w:lang w:val="lt-LT"/>
                    </w:rPr>
                    <w:lastRenderedPageBreak/>
                    <w:t>19.</w:t>
                  </w:r>
                </w:p>
              </w:tc>
              <w:tc>
                <w:tcPr>
                  <w:tcW w:w="7797" w:type="dxa"/>
                </w:tcPr>
                <w:p w14:paraId="6E0BD2B0" w14:textId="5EC983A4" w:rsidR="00AB5DF2" w:rsidRPr="00D157EA" w:rsidRDefault="00AB5DF2" w:rsidP="005A0F30">
                  <w:pPr>
                    <w:contextualSpacing/>
                    <w:jc w:val="both"/>
                    <w:rPr>
                      <w:bCs/>
                      <w:lang w:val="lt-LT"/>
                    </w:rPr>
                  </w:pPr>
                  <w:r w:rsidRPr="00D157EA">
                    <w:rPr>
                      <w:bCs/>
                      <w:lang w:val="lt-LT"/>
                    </w:rPr>
                    <w:t>Fizikos jutiklių rinkinys</w:t>
                  </w:r>
                </w:p>
              </w:tc>
              <w:tc>
                <w:tcPr>
                  <w:tcW w:w="2158" w:type="dxa"/>
                </w:tcPr>
                <w:p w14:paraId="569E9F20" w14:textId="7483EBAD" w:rsidR="00AB5DF2" w:rsidRPr="00CD350B" w:rsidRDefault="00AB5DF2" w:rsidP="005A0F30">
                  <w:pPr>
                    <w:contextualSpacing/>
                    <w:jc w:val="both"/>
                    <w:rPr>
                      <w:bCs/>
                      <w:lang w:val="lt-LT"/>
                    </w:rPr>
                  </w:pPr>
                  <w:r w:rsidRPr="00CD350B">
                    <w:rPr>
                      <w:bCs/>
                      <w:lang w:val="lt-LT"/>
                    </w:rPr>
                    <w:t>6 kompl.</w:t>
                  </w:r>
                </w:p>
              </w:tc>
            </w:tr>
            <w:tr w:rsidR="00AB5DF2" w:rsidRPr="00CD350B" w14:paraId="7321CD1E" w14:textId="77777777" w:rsidTr="008B1602">
              <w:tc>
                <w:tcPr>
                  <w:tcW w:w="593" w:type="dxa"/>
                </w:tcPr>
                <w:p w14:paraId="6D8F2DC8" w14:textId="413BB7AF" w:rsidR="00AB5DF2" w:rsidRPr="00CD350B" w:rsidRDefault="00CD350B" w:rsidP="005A0F30">
                  <w:pPr>
                    <w:contextualSpacing/>
                    <w:jc w:val="both"/>
                    <w:rPr>
                      <w:bCs/>
                      <w:lang w:val="lt-LT"/>
                    </w:rPr>
                  </w:pPr>
                  <w:r w:rsidRPr="00CD350B">
                    <w:rPr>
                      <w:bCs/>
                      <w:lang w:val="lt-LT"/>
                    </w:rPr>
                    <w:t>20.</w:t>
                  </w:r>
                </w:p>
              </w:tc>
              <w:tc>
                <w:tcPr>
                  <w:tcW w:w="7797" w:type="dxa"/>
                </w:tcPr>
                <w:p w14:paraId="28DC34A3" w14:textId="503EFD8F" w:rsidR="00AB5DF2" w:rsidRPr="00D157EA" w:rsidRDefault="00AB5DF2" w:rsidP="005A0F30">
                  <w:pPr>
                    <w:contextualSpacing/>
                    <w:jc w:val="both"/>
                    <w:rPr>
                      <w:bCs/>
                      <w:lang w:val="lt-LT"/>
                    </w:rPr>
                  </w:pPr>
                  <w:r w:rsidRPr="00D157EA">
                    <w:rPr>
                      <w:bCs/>
                      <w:lang w:val="lt-LT"/>
                    </w:rPr>
                    <w:t>Mechanikos mokomasis rinkinys</w:t>
                  </w:r>
                </w:p>
              </w:tc>
              <w:tc>
                <w:tcPr>
                  <w:tcW w:w="2158" w:type="dxa"/>
                </w:tcPr>
                <w:p w14:paraId="22DC291C" w14:textId="2D1DF37E" w:rsidR="00AB5DF2" w:rsidRPr="00CD350B" w:rsidRDefault="00AB5DF2" w:rsidP="005A0F30">
                  <w:pPr>
                    <w:contextualSpacing/>
                    <w:jc w:val="both"/>
                    <w:rPr>
                      <w:bCs/>
                      <w:lang w:val="lt-LT"/>
                    </w:rPr>
                  </w:pPr>
                  <w:r w:rsidRPr="00CD350B">
                    <w:rPr>
                      <w:bCs/>
                      <w:lang w:val="lt-LT"/>
                    </w:rPr>
                    <w:t>12 vnt.</w:t>
                  </w:r>
                </w:p>
              </w:tc>
            </w:tr>
            <w:tr w:rsidR="00AB5DF2" w:rsidRPr="00CD350B" w14:paraId="15D8A758" w14:textId="77777777" w:rsidTr="008B1602">
              <w:tc>
                <w:tcPr>
                  <w:tcW w:w="593" w:type="dxa"/>
                </w:tcPr>
                <w:p w14:paraId="5D5DE376" w14:textId="236050EC" w:rsidR="00AB5DF2" w:rsidRPr="00CD350B" w:rsidRDefault="00CD350B" w:rsidP="005A0F30">
                  <w:pPr>
                    <w:contextualSpacing/>
                    <w:jc w:val="both"/>
                    <w:rPr>
                      <w:bCs/>
                      <w:lang w:val="lt-LT"/>
                    </w:rPr>
                  </w:pPr>
                  <w:r w:rsidRPr="00CD350B">
                    <w:rPr>
                      <w:bCs/>
                      <w:lang w:val="lt-LT"/>
                    </w:rPr>
                    <w:t>21.</w:t>
                  </w:r>
                </w:p>
              </w:tc>
              <w:tc>
                <w:tcPr>
                  <w:tcW w:w="7797" w:type="dxa"/>
                </w:tcPr>
                <w:p w14:paraId="75EC198E" w14:textId="3D088DC1" w:rsidR="00AB5DF2" w:rsidRPr="00D157EA" w:rsidRDefault="00AB5DF2" w:rsidP="005A0F30">
                  <w:pPr>
                    <w:contextualSpacing/>
                    <w:jc w:val="both"/>
                    <w:rPr>
                      <w:bCs/>
                      <w:lang w:val="lt-LT"/>
                    </w:rPr>
                  </w:pPr>
                  <w:r w:rsidRPr="00D157EA">
                    <w:rPr>
                      <w:bCs/>
                      <w:iCs/>
                      <w:lang w:val="lt-LT"/>
                    </w:rPr>
                    <w:t>Eksperimentinis rinkinys temai „Kintamosios srovės technologijos“</w:t>
                  </w:r>
                </w:p>
              </w:tc>
              <w:tc>
                <w:tcPr>
                  <w:tcW w:w="2158" w:type="dxa"/>
                </w:tcPr>
                <w:p w14:paraId="7D9D47CE" w14:textId="6215FAA9" w:rsidR="00AB5DF2" w:rsidRPr="00CD350B" w:rsidRDefault="00AB5DF2" w:rsidP="005A0F30">
                  <w:pPr>
                    <w:contextualSpacing/>
                    <w:jc w:val="both"/>
                    <w:rPr>
                      <w:bCs/>
                      <w:lang w:val="lt-LT"/>
                    </w:rPr>
                  </w:pPr>
                  <w:r w:rsidRPr="00CD350B">
                    <w:rPr>
                      <w:bCs/>
                      <w:lang w:val="lt-LT"/>
                    </w:rPr>
                    <w:t>12 kompl.</w:t>
                  </w:r>
                </w:p>
              </w:tc>
            </w:tr>
            <w:tr w:rsidR="00AB5DF2" w:rsidRPr="00CD350B" w14:paraId="5A3C9B5E" w14:textId="77777777" w:rsidTr="008B1602">
              <w:tc>
                <w:tcPr>
                  <w:tcW w:w="593" w:type="dxa"/>
                </w:tcPr>
                <w:p w14:paraId="0CA9DF94" w14:textId="34299377" w:rsidR="00AB5DF2" w:rsidRPr="00CD350B" w:rsidRDefault="00CD350B" w:rsidP="005A0F30">
                  <w:pPr>
                    <w:contextualSpacing/>
                    <w:jc w:val="both"/>
                    <w:rPr>
                      <w:bCs/>
                      <w:lang w:val="lt-LT"/>
                    </w:rPr>
                  </w:pPr>
                  <w:r w:rsidRPr="00CD350B">
                    <w:rPr>
                      <w:bCs/>
                      <w:lang w:val="lt-LT"/>
                    </w:rPr>
                    <w:t>22</w:t>
                  </w:r>
                </w:p>
              </w:tc>
              <w:tc>
                <w:tcPr>
                  <w:tcW w:w="7797" w:type="dxa"/>
                </w:tcPr>
                <w:p w14:paraId="6BF2F0C1" w14:textId="47071785" w:rsidR="00AB5DF2" w:rsidRPr="00D157EA" w:rsidRDefault="00AB5DF2" w:rsidP="005A0F30">
                  <w:pPr>
                    <w:contextualSpacing/>
                    <w:jc w:val="both"/>
                    <w:rPr>
                      <w:bCs/>
                      <w:lang w:val="lt-LT"/>
                    </w:rPr>
                  </w:pPr>
                  <w:r w:rsidRPr="00D157EA">
                    <w:rPr>
                      <w:bCs/>
                      <w:lang w:val="lt-LT"/>
                    </w:rPr>
                    <w:t>Biologijos jutiklių rinkinys</w:t>
                  </w:r>
                </w:p>
              </w:tc>
              <w:tc>
                <w:tcPr>
                  <w:tcW w:w="2158" w:type="dxa"/>
                </w:tcPr>
                <w:p w14:paraId="620AFA99" w14:textId="5C73A3E0" w:rsidR="00AB5DF2" w:rsidRPr="00CD350B" w:rsidRDefault="00AB5DF2" w:rsidP="005A0F30">
                  <w:pPr>
                    <w:contextualSpacing/>
                    <w:jc w:val="both"/>
                    <w:rPr>
                      <w:bCs/>
                      <w:lang w:val="lt-LT"/>
                    </w:rPr>
                  </w:pPr>
                  <w:r w:rsidRPr="00CD350B">
                    <w:rPr>
                      <w:bCs/>
                      <w:lang w:val="lt-LT"/>
                    </w:rPr>
                    <w:t>6 kompl.</w:t>
                  </w:r>
                </w:p>
              </w:tc>
            </w:tr>
            <w:tr w:rsidR="00AB5DF2" w:rsidRPr="00CD350B" w14:paraId="6D32BEB1" w14:textId="77777777" w:rsidTr="008B1602">
              <w:tc>
                <w:tcPr>
                  <w:tcW w:w="593" w:type="dxa"/>
                </w:tcPr>
                <w:p w14:paraId="0B52CF36" w14:textId="6D002338" w:rsidR="00AB5DF2" w:rsidRPr="00CD350B" w:rsidRDefault="00CD350B" w:rsidP="005A0F30">
                  <w:pPr>
                    <w:contextualSpacing/>
                    <w:jc w:val="both"/>
                    <w:rPr>
                      <w:bCs/>
                      <w:lang w:val="lt-LT"/>
                    </w:rPr>
                  </w:pPr>
                  <w:r w:rsidRPr="00CD350B">
                    <w:rPr>
                      <w:bCs/>
                      <w:lang w:val="lt-LT"/>
                    </w:rPr>
                    <w:t>23.</w:t>
                  </w:r>
                </w:p>
              </w:tc>
              <w:tc>
                <w:tcPr>
                  <w:tcW w:w="7797" w:type="dxa"/>
                </w:tcPr>
                <w:p w14:paraId="02E40B22" w14:textId="28D604FA" w:rsidR="00AB5DF2" w:rsidRPr="00D157EA" w:rsidRDefault="00AB5DF2" w:rsidP="005A0F30">
                  <w:pPr>
                    <w:contextualSpacing/>
                    <w:jc w:val="both"/>
                    <w:rPr>
                      <w:bCs/>
                      <w:lang w:val="lt-LT"/>
                    </w:rPr>
                  </w:pPr>
                  <w:r w:rsidRPr="00D157EA">
                    <w:rPr>
                      <w:bCs/>
                      <w:lang w:val="lt-LT"/>
                    </w:rPr>
                    <w:t>Chemijos mokomasis eksperimentų rinkinys</w:t>
                  </w:r>
                </w:p>
              </w:tc>
              <w:tc>
                <w:tcPr>
                  <w:tcW w:w="2158" w:type="dxa"/>
                </w:tcPr>
                <w:p w14:paraId="018BD9E4" w14:textId="085FDA3F" w:rsidR="00AB5DF2" w:rsidRPr="00CD350B" w:rsidRDefault="00AB5DF2" w:rsidP="005A0F30">
                  <w:pPr>
                    <w:contextualSpacing/>
                    <w:jc w:val="both"/>
                    <w:rPr>
                      <w:bCs/>
                      <w:lang w:val="lt-LT"/>
                    </w:rPr>
                  </w:pPr>
                  <w:r w:rsidRPr="00CD350B">
                    <w:rPr>
                      <w:bCs/>
                      <w:lang w:val="lt-LT"/>
                    </w:rPr>
                    <w:t>12 kompl.</w:t>
                  </w:r>
                </w:p>
              </w:tc>
            </w:tr>
            <w:tr w:rsidR="00AB5DF2" w:rsidRPr="00CD350B" w14:paraId="01387530" w14:textId="77777777" w:rsidTr="008B1602">
              <w:tc>
                <w:tcPr>
                  <w:tcW w:w="593" w:type="dxa"/>
                </w:tcPr>
                <w:p w14:paraId="2CD8C7C8" w14:textId="38189F66" w:rsidR="00AB5DF2" w:rsidRPr="00CD350B" w:rsidRDefault="00CD350B" w:rsidP="005A0F30">
                  <w:pPr>
                    <w:contextualSpacing/>
                    <w:jc w:val="both"/>
                    <w:rPr>
                      <w:bCs/>
                      <w:lang w:val="lt-LT"/>
                    </w:rPr>
                  </w:pPr>
                  <w:r w:rsidRPr="00CD350B">
                    <w:rPr>
                      <w:bCs/>
                      <w:lang w:val="lt-LT"/>
                    </w:rPr>
                    <w:t>24.</w:t>
                  </w:r>
                </w:p>
              </w:tc>
              <w:tc>
                <w:tcPr>
                  <w:tcW w:w="7797" w:type="dxa"/>
                </w:tcPr>
                <w:p w14:paraId="1375030C" w14:textId="1545C4D4" w:rsidR="00AB5DF2" w:rsidRPr="00D157EA" w:rsidRDefault="00AB5DF2" w:rsidP="00AB5DF2">
                  <w:pPr>
                    <w:contextualSpacing/>
                    <w:jc w:val="both"/>
                    <w:rPr>
                      <w:bCs/>
                      <w:lang w:val="lt-LT"/>
                    </w:rPr>
                  </w:pPr>
                  <w:r w:rsidRPr="00D157EA">
                    <w:rPr>
                      <w:bCs/>
                      <w:lang w:val="lt-LT"/>
                    </w:rPr>
                    <w:t>Mobilioji aplinkosaugos laboratorija</w:t>
                  </w:r>
                </w:p>
              </w:tc>
              <w:tc>
                <w:tcPr>
                  <w:tcW w:w="2158" w:type="dxa"/>
                </w:tcPr>
                <w:p w14:paraId="0B02B077" w14:textId="5848ED5E" w:rsidR="00AB5DF2" w:rsidRPr="00CD350B" w:rsidRDefault="00AB5DF2" w:rsidP="005A0F30">
                  <w:pPr>
                    <w:contextualSpacing/>
                    <w:jc w:val="both"/>
                    <w:rPr>
                      <w:bCs/>
                      <w:lang w:val="lt-LT"/>
                    </w:rPr>
                  </w:pPr>
                  <w:r w:rsidRPr="00CD350B">
                    <w:rPr>
                      <w:bCs/>
                      <w:lang w:val="lt-LT"/>
                    </w:rPr>
                    <w:t>12 vnt.</w:t>
                  </w:r>
                </w:p>
              </w:tc>
            </w:tr>
            <w:tr w:rsidR="00AB5DF2" w:rsidRPr="00CD350B" w14:paraId="1B94BB61" w14:textId="77777777" w:rsidTr="008B1602">
              <w:tc>
                <w:tcPr>
                  <w:tcW w:w="593" w:type="dxa"/>
                </w:tcPr>
                <w:p w14:paraId="45BC95EC" w14:textId="3EBAAA5B" w:rsidR="00AB5DF2" w:rsidRPr="00CD350B" w:rsidRDefault="00CD350B" w:rsidP="005A0F30">
                  <w:pPr>
                    <w:contextualSpacing/>
                    <w:jc w:val="both"/>
                    <w:rPr>
                      <w:bCs/>
                      <w:lang w:val="lt-LT"/>
                    </w:rPr>
                  </w:pPr>
                  <w:r w:rsidRPr="00CD350B">
                    <w:rPr>
                      <w:bCs/>
                      <w:lang w:val="lt-LT"/>
                    </w:rPr>
                    <w:t>25.</w:t>
                  </w:r>
                </w:p>
              </w:tc>
              <w:tc>
                <w:tcPr>
                  <w:tcW w:w="7797" w:type="dxa"/>
                </w:tcPr>
                <w:p w14:paraId="6ED055E0" w14:textId="770C1FC4" w:rsidR="00AB5DF2" w:rsidRPr="00D157EA" w:rsidRDefault="00AB5DF2" w:rsidP="005A0F30">
                  <w:pPr>
                    <w:contextualSpacing/>
                    <w:jc w:val="both"/>
                    <w:rPr>
                      <w:bCs/>
                      <w:lang w:val="lt-LT"/>
                    </w:rPr>
                  </w:pPr>
                  <w:r w:rsidRPr="00D157EA">
                    <w:rPr>
                      <w:bCs/>
                      <w:lang w:val="lt-LT"/>
                    </w:rPr>
                    <w:t>Optikos mokymo sistema</w:t>
                  </w:r>
                </w:p>
              </w:tc>
              <w:tc>
                <w:tcPr>
                  <w:tcW w:w="2158" w:type="dxa"/>
                </w:tcPr>
                <w:p w14:paraId="497B55BB" w14:textId="642B677A" w:rsidR="00AB5DF2" w:rsidRPr="00CD350B" w:rsidRDefault="00AB5DF2" w:rsidP="005A0F30">
                  <w:pPr>
                    <w:contextualSpacing/>
                    <w:jc w:val="both"/>
                    <w:rPr>
                      <w:bCs/>
                      <w:lang w:val="lt-LT"/>
                    </w:rPr>
                  </w:pPr>
                  <w:r w:rsidRPr="00CD350B">
                    <w:rPr>
                      <w:bCs/>
                      <w:lang w:val="lt-LT"/>
                    </w:rPr>
                    <w:t>12 vnt.</w:t>
                  </w:r>
                </w:p>
              </w:tc>
            </w:tr>
            <w:tr w:rsidR="00AB5DF2" w:rsidRPr="00CD350B" w14:paraId="5CF52209" w14:textId="77777777" w:rsidTr="008B1602">
              <w:tc>
                <w:tcPr>
                  <w:tcW w:w="593" w:type="dxa"/>
                </w:tcPr>
                <w:p w14:paraId="78FD6E12" w14:textId="19A554BE" w:rsidR="00AB5DF2" w:rsidRPr="00CD350B" w:rsidRDefault="00CD350B" w:rsidP="005A0F30">
                  <w:pPr>
                    <w:contextualSpacing/>
                    <w:jc w:val="both"/>
                    <w:rPr>
                      <w:bCs/>
                      <w:lang w:val="lt-LT"/>
                    </w:rPr>
                  </w:pPr>
                  <w:r w:rsidRPr="00CD350B">
                    <w:rPr>
                      <w:bCs/>
                      <w:lang w:val="lt-LT"/>
                    </w:rPr>
                    <w:t>26.</w:t>
                  </w:r>
                </w:p>
              </w:tc>
              <w:tc>
                <w:tcPr>
                  <w:tcW w:w="7797" w:type="dxa"/>
                </w:tcPr>
                <w:p w14:paraId="2D74915D" w14:textId="3E90ADFB" w:rsidR="00AB5DF2" w:rsidRPr="00D157EA" w:rsidRDefault="00AB5DF2" w:rsidP="00AB5DF2">
                  <w:pPr>
                    <w:contextualSpacing/>
                    <w:jc w:val="both"/>
                    <w:rPr>
                      <w:bCs/>
                      <w:lang w:val="lt-LT"/>
                    </w:rPr>
                  </w:pPr>
                  <w:r w:rsidRPr="00D157EA">
                    <w:rPr>
                      <w:rFonts w:eastAsiaTheme="minorHAnsi"/>
                      <w:bCs/>
                      <w:lang w:val="lt-LT"/>
                    </w:rPr>
                    <w:t>Interaktyvus ekranas</w:t>
                  </w:r>
                </w:p>
              </w:tc>
              <w:tc>
                <w:tcPr>
                  <w:tcW w:w="2158" w:type="dxa"/>
                </w:tcPr>
                <w:p w14:paraId="6BF97B1E" w14:textId="07BE79CC" w:rsidR="00AB5DF2" w:rsidRPr="00CD350B" w:rsidRDefault="00AB5DF2" w:rsidP="005A0F30">
                  <w:pPr>
                    <w:contextualSpacing/>
                    <w:jc w:val="both"/>
                    <w:rPr>
                      <w:bCs/>
                      <w:lang w:val="lt-LT"/>
                    </w:rPr>
                  </w:pPr>
                  <w:r w:rsidRPr="00CD350B">
                    <w:rPr>
                      <w:bCs/>
                      <w:lang w:val="lt-LT"/>
                    </w:rPr>
                    <w:t>1 vnt.</w:t>
                  </w:r>
                </w:p>
              </w:tc>
            </w:tr>
            <w:tr w:rsidR="00AB5DF2" w:rsidRPr="00CD350B" w14:paraId="65AC0EBC" w14:textId="77777777" w:rsidTr="008B1602">
              <w:tc>
                <w:tcPr>
                  <w:tcW w:w="593" w:type="dxa"/>
                </w:tcPr>
                <w:p w14:paraId="43F7FCA0" w14:textId="534D40D1" w:rsidR="00AB5DF2" w:rsidRPr="00CD350B" w:rsidRDefault="00CD350B" w:rsidP="005A0F30">
                  <w:pPr>
                    <w:contextualSpacing/>
                    <w:jc w:val="both"/>
                    <w:rPr>
                      <w:bCs/>
                      <w:lang w:val="lt-LT"/>
                    </w:rPr>
                  </w:pPr>
                  <w:r w:rsidRPr="00CD350B">
                    <w:rPr>
                      <w:bCs/>
                      <w:lang w:val="lt-LT"/>
                    </w:rPr>
                    <w:t>27.</w:t>
                  </w:r>
                </w:p>
              </w:tc>
              <w:tc>
                <w:tcPr>
                  <w:tcW w:w="7797" w:type="dxa"/>
                </w:tcPr>
                <w:p w14:paraId="1BA36AFB" w14:textId="4B597822" w:rsidR="00AB5DF2" w:rsidRPr="00D157EA" w:rsidRDefault="00CD350B" w:rsidP="005A0F30">
                  <w:pPr>
                    <w:contextualSpacing/>
                    <w:jc w:val="both"/>
                    <w:rPr>
                      <w:bCs/>
                      <w:lang w:val="lt-LT"/>
                    </w:rPr>
                  </w:pPr>
                  <w:r w:rsidRPr="00D157EA">
                    <w:rPr>
                      <w:bCs/>
                      <w:lang w:val="lt-LT"/>
                    </w:rPr>
                    <w:t>Kintamo tūrio mechaninė pipetė</w:t>
                  </w:r>
                </w:p>
              </w:tc>
              <w:tc>
                <w:tcPr>
                  <w:tcW w:w="2158" w:type="dxa"/>
                </w:tcPr>
                <w:p w14:paraId="674BE564" w14:textId="114AB7DA" w:rsidR="00AB5DF2" w:rsidRPr="00CD350B" w:rsidRDefault="00CD350B" w:rsidP="005A0F30">
                  <w:pPr>
                    <w:contextualSpacing/>
                    <w:jc w:val="both"/>
                    <w:rPr>
                      <w:bCs/>
                      <w:lang w:val="lt-LT"/>
                    </w:rPr>
                  </w:pPr>
                  <w:r w:rsidRPr="00CD350B">
                    <w:rPr>
                      <w:bCs/>
                      <w:lang w:val="lt-LT"/>
                    </w:rPr>
                    <w:t>5 vnt.</w:t>
                  </w:r>
                </w:p>
              </w:tc>
            </w:tr>
            <w:tr w:rsidR="00AB5DF2" w:rsidRPr="00CD350B" w14:paraId="3E5FE602" w14:textId="77777777" w:rsidTr="008B1602">
              <w:tc>
                <w:tcPr>
                  <w:tcW w:w="593" w:type="dxa"/>
                </w:tcPr>
                <w:p w14:paraId="7FF3B4DB" w14:textId="73D02F3A" w:rsidR="00AB5DF2" w:rsidRPr="00CD350B" w:rsidRDefault="00CD350B" w:rsidP="005A0F30">
                  <w:pPr>
                    <w:contextualSpacing/>
                    <w:jc w:val="both"/>
                    <w:rPr>
                      <w:bCs/>
                      <w:lang w:val="lt-LT"/>
                    </w:rPr>
                  </w:pPr>
                  <w:r w:rsidRPr="00CD350B">
                    <w:rPr>
                      <w:bCs/>
                      <w:lang w:val="lt-LT"/>
                    </w:rPr>
                    <w:t>28.</w:t>
                  </w:r>
                </w:p>
              </w:tc>
              <w:tc>
                <w:tcPr>
                  <w:tcW w:w="7797" w:type="dxa"/>
                </w:tcPr>
                <w:p w14:paraId="436E2102" w14:textId="5061958B" w:rsidR="00AB5DF2" w:rsidRPr="00D157EA" w:rsidRDefault="00CD350B" w:rsidP="005A0F30">
                  <w:pPr>
                    <w:contextualSpacing/>
                    <w:jc w:val="both"/>
                    <w:rPr>
                      <w:bCs/>
                      <w:lang w:val="lt-LT"/>
                    </w:rPr>
                  </w:pPr>
                  <w:r w:rsidRPr="00D157EA">
                    <w:rPr>
                      <w:bCs/>
                      <w:lang w:val="lt-LT"/>
                    </w:rPr>
                    <w:t>Automatinė pipetė 1</w:t>
                  </w:r>
                </w:p>
              </w:tc>
              <w:tc>
                <w:tcPr>
                  <w:tcW w:w="2158" w:type="dxa"/>
                </w:tcPr>
                <w:p w14:paraId="72F50F7B" w14:textId="73F756C9" w:rsidR="00AB5DF2" w:rsidRPr="00CD350B" w:rsidRDefault="00CD350B" w:rsidP="005A0F30">
                  <w:pPr>
                    <w:contextualSpacing/>
                    <w:jc w:val="both"/>
                    <w:rPr>
                      <w:bCs/>
                      <w:lang w:val="lt-LT"/>
                    </w:rPr>
                  </w:pPr>
                  <w:r w:rsidRPr="00CD350B">
                    <w:rPr>
                      <w:bCs/>
                      <w:lang w:val="lt-LT"/>
                    </w:rPr>
                    <w:t>5 vnt.</w:t>
                  </w:r>
                </w:p>
              </w:tc>
            </w:tr>
            <w:tr w:rsidR="00CD350B" w:rsidRPr="00CD350B" w14:paraId="3F59F239" w14:textId="77777777" w:rsidTr="008B1602">
              <w:tc>
                <w:tcPr>
                  <w:tcW w:w="593" w:type="dxa"/>
                </w:tcPr>
                <w:p w14:paraId="09BEB020" w14:textId="7B3457E0" w:rsidR="00CD350B" w:rsidRPr="00CD350B" w:rsidRDefault="00CD350B" w:rsidP="005A0F30">
                  <w:pPr>
                    <w:contextualSpacing/>
                    <w:jc w:val="both"/>
                    <w:rPr>
                      <w:bCs/>
                      <w:lang w:val="lt-LT"/>
                    </w:rPr>
                  </w:pPr>
                  <w:r w:rsidRPr="00CD350B">
                    <w:rPr>
                      <w:bCs/>
                      <w:lang w:val="lt-LT"/>
                    </w:rPr>
                    <w:t>29.</w:t>
                  </w:r>
                </w:p>
              </w:tc>
              <w:tc>
                <w:tcPr>
                  <w:tcW w:w="7797" w:type="dxa"/>
                </w:tcPr>
                <w:p w14:paraId="73776DD3" w14:textId="3073DDCC" w:rsidR="00CD350B" w:rsidRPr="00D157EA" w:rsidRDefault="00CD350B" w:rsidP="005A0F30">
                  <w:pPr>
                    <w:contextualSpacing/>
                    <w:jc w:val="both"/>
                    <w:rPr>
                      <w:bCs/>
                      <w:lang w:val="lt-LT"/>
                    </w:rPr>
                  </w:pPr>
                  <w:r w:rsidRPr="00D157EA">
                    <w:rPr>
                      <w:bCs/>
                      <w:lang w:val="lt-LT"/>
                    </w:rPr>
                    <w:t>Automatinė pipetė 2</w:t>
                  </w:r>
                </w:p>
              </w:tc>
              <w:tc>
                <w:tcPr>
                  <w:tcW w:w="2158" w:type="dxa"/>
                </w:tcPr>
                <w:p w14:paraId="47BD2C51" w14:textId="0A9F5B75" w:rsidR="00CD350B" w:rsidRPr="00CD350B" w:rsidRDefault="00CD350B" w:rsidP="005A0F30">
                  <w:pPr>
                    <w:contextualSpacing/>
                    <w:jc w:val="both"/>
                    <w:rPr>
                      <w:bCs/>
                      <w:lang w:val="lt-LT"/>
                    </w:rPr>
                  </w:pPr>
                  <w:r w:rsidRPr="00CD350B">
                    <w:rPr>
                      <w:bCs/>
                      <w:lang w:val="lt-LT"/>
                    </w:rPr>
                    <w:t>5 vnt.</w:t>
                  </w:r>
                </w:p>
              </w:tc>
            </w:tr>
            <w:tr w:rsidR="00CD350B" w:rsidRPr="00CD350B" w14:paraId="047739F8" w14:textId="77777777" w:rsidTr="008B1602">
              <w:tc>
                <w:tcPr>
                  <w:tcW w:w="593" w:type="dxa"/>
                </w:tcPr>
                <w:p w14:paraId="42521235" w14:textId="4B04F86E" w:rsidR="00CD350B" w:rsidRPr="00CD350B" w:rsidRDefault="00CD350B" w:rsidP="005A0F30">
                  <w:pPr>
                    <w:contextualSpacing/>
                    <w:jc w:val="both"/>
                    <w:rPr>
                      <w:bCs/>
                      <w:lang w:val="lt-LT"/>
                    </w:rPr>
                  </w:pPr>
                  <w:r w:rsidRPr="00CD350B">
                    <w:rPr>
                      <w:bCs/>
                      <w:lang w:val="lt-LT"/>
                    </w:rPr>
                    <w:t>30.</w:t>
                  </w:r>
                </w:p>
              </w:tc>
              <w:tc>
                <w:tcPr>
                  <w:tcW w:w="7797" w:type="dxa"/>
                </w:tcPr>
                <w:p w14:paraId="6191517F" w14:textId="2A37E4E2" w:rsidR="00CD350B" w:rsidRPr="00D157EA" w:rsidRDefault="00CD350B" w:rsidP="005A0F30">
                  <w:pPr>
                    <w:contextualSpacing/>
                    <w:jc w:val="both"/>
                    <w:rPr>
                      <w:bCs/>
                      <w:lang w:val="lt-LT"/>
                    </w:rPr>
                  </w:pPr>
                  <w:r w:rsidRPr="00D157EA">
                    <w:rPr>
                      <w:bCs/>
                      <w:lang w:val="lt-LT"/>
                    </w:rPr>
                    <w:t>Skaitmeninės svarstyklės</w:t>
                  </w:r>
                </w:p>
              </w:tc>
              <w:tc>
                <w:tcPr>
                  <w:tcW w:w="2158" w:type="dxa"/>
                </w:tcPr>
                <w:p w14:paraId="1EF0519A" w14:textId="6B323C21" w:rsidR="00CD350B" w:rsidRPr="00CD350B" w:rsidRDefault="00CD350B" w:rsidP="005A0F30">
                  <w:pPr>
                    <w:contextualSpacing/>
                    <w:jc w:val="both"/>
                    <w:rPr>
                      <w:bCs/>
                      <w:lang w:val="lt-LT"/>
                    </w:rPr>
                  </w:pPr>
                  <w:r w:rsidRPr="00CD350B">
                    <w:rPr>
                      <w:bCs/>
                      <w:lang w:val="lt-LT"/>
                    </w:rPr>
                    <w:t>10 vnt.</w:t>
                  </w:r>
                </w:p>
              </w:tc>
            </w:tr>
            <w:tr w:rsidR="00CD350B" w:rsidRPr="00CD350B" w14:paraId="50B8EDCA" w14:textId="77777777" w:rsidTr="008B1602">
              <w:tc>
                <w:tcPr>
                  <w:tcW w:w="593" w:type="dxa"/>
                </w:tcPr>
                <w:p w14:paraId="33F43472" w14:textId="5FB7429B" w:rsidR="00CD350B" w:rsidRPr="00CD350B" w:rsidRDefault="00CD350B" w:rsidP="005A0F30">
                  <w:pPr>
                    <w:contextualSpacing/>
                    <w:jc w:val="both"/>
                    <w:rPr>
                      <w:bCs/>
                      <w:lang w:val="lt-LT"/>
                    </w:rPr>
                  </w:pPr>
                  <w:r w:rsidRPr="00CD350B">
                    <w:rPr>
                      <w:bCs/>
                      <w:lang w:val="lt-LT"/>
                    </w:rPr>
                    <w:t>31.</w:t>
                  </w:r>
                </w:p>
              </w:tc>
              <w:tc>
                <w:tcPr>
                  <w:tcW w:w="7797" w:type="dxa"/>
                </w:tcPr>
                <w:p w14:paraId="3A8CC026" w14:textId="0A589A78" w:rsidR="00CD350B" w:rsidRPr="00D157EA" w:rsidRDefault="00CD350B" w:rsidP="005A0F30">
                  <w:pPr>
                    <w:contextualSpacing/>
                    <w:jc w:val="both"/>
                    <w:rPr>
                      <w:bCs/>
                      <w:lang w:val="lt-LT"/>
                    </w:rPr>
                  </w:pPr>
                  <w:r w:rsidRPr="00D157EA">
                    <w:rPr>
                      <w:bCs/>
                      <w:lang w:val="lt-LT"/>
                    </w:rPr>
                    <w:t>Magnetinė maišyklė</w:t>
                  </w:r>
                </w:p>
              </w:tc>
              <w:tc>
                <w:tcPr>
                  <w:tcW w:w="2158" w:type="dxa"/>
                </w:tcPr>
                <w:p w14:paraId="44B43743" w14:textId="1F50345C" w:rsidR="00CD350B" w:rsidRPr="00CD350B" w:rsidRDefault="00CD350B" w:rsidP="005A0F30">
                  <w:pPr>
                    <w:contextualSpacing/>
                    <w:jc w:val="both"/>
                    <w:rPr>
                      <w:bCs/>
                      <w:lang w:val="lt-LT"/>
                    </w:rPr>
                  </w:pPr>
                  <w:r w:rsidRPr="00CD350B">
                    <w:rPr>
                      <w:bCs/>
                      <w:lang w:val="lt-LT"/>
                    </w:rPr>
                    <w:t>10 vnt.</w:t>
                  </w:r>
                </w:p>
              </w:tc>
            </w:tr>
          </w:tbl>
          <w:p w14:paraId="1264C3D4" w14:textId="2CEEEAC0" w:rsidR="008B1602" w:rsidRPr="00CD350B" w:rsidRDefault="008B1602" w:rsidP="008B1602">
            <w:pPr>
              <w:rPr>
                <w:lang w:val="lt-LT"/>
              </w:rPr>
            </w:pPr>
          </w:p>
        </w:tc>
      </w:tr>
      <w:tr w:rsidR="00D12491" w:rsidRPr="00CD350B" w14:paraId="6670F810" w14:textId="77777777" w:rsidTr="00D24F26">
        <w:trPr>
          <w:cantSplit/>
          <w:trHeight w:val="397"/>
        </w:trPr>
        <w:tc>
          <w:tcPr>
            <w:tcW w:w="10774" w:type="dxa"/>
            <w:shd w:val="clear" w:color="auto" w:fill="D9D9D9" w:themeFill="background1" w:themeFillShade="D9"/>
            <w:vAlign w:val="center"/>
          </w:tcPr>
          <w:p w14:paraId="69F13AFD" w14:textId="30EB3F64" w:rsidR="00D12491" w:rsidRPr="00CD350B" w:rsidRDefault="00D45505" w:rsidP="00261838">
            <w:pPr>
              <w:tabs>
                <w:tab w:val="left" w:pos="319"/>
              </w:tabs>
              <w:ind w:firstLine="319"/>
              <w:contextualSpacing/>
              <w:jc w:val="both"/>
              <w:rPr>
                <w:b/>
                <w:lang w:val="lt-LT"/>
              </w:rPr>
            </w:pPr>
            <w:r w:rsidRPr="00CD350B">
              <w:rPr>
                <w:b/>
                <w:lang w:val="lt-LT"/>
              </w:rPr>
              <w:lastRenderedPageBreak/>
              <w:t>Prekių pristatymo, paslaugų suteikimo ar darbų atlikimo terminai</w:t>
            </w:r>
          </w:p>
        </w:tc>
      </w:tr>
      <w:tr w:rsidR="00D12491" w:rsidRPr="00CD350B" w14:paraId="1674928D" w14:textId="77777777" w:rsidTr="00D24F26">
        <w:trPr>
          <w:cantSplit/>
          <w:trHeight w:val="345"/>
        </w:trPr>
        <w:tc>
          <w:tcPr>
            <w:tcW w:w="10774" w:type="dxa"/>
          </w:tcPr>
          <w:p w14:paraId="16E97D32" w14:textId="5374C095" w:rsidR="005A0F30" w:rsidRPr="00CD350B" w:rsidRDefault="00A04155" w:rsidP="005A0F30">
            <w:pPr>
              <w:ind w:firstLine="319"/>
              <w:contextualSpacing/>
              <w:jc w:val="both"/>
              <w:rPr>
                <w:bCs/>
                <w:lang w:val="lt-LT"/>
              </w:rPr>
            </w:pPr>
            <w:r>
              <w:rPr>
                <w:bCs/>
                <w:lang w:val="lt-LT"/>
              </w:rPr>
              <w:t>Per 2 mėnesius nuo sutarties pasirašymo</w:t>
            </w:r>
          </w:p>
        </w:tc>
      </w:tr>
      <w:tr w:rsidR="00D12491" w:rsidRPr="00CD350B" w14:paraId="1C345F73" w14:textId="77777777" w:rsidTr="00D24F26">
        <w:trPr>
          <w:cantSplit/>
          <w:trHeight w:val="397"/>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CD350B" w:rsidRDefault="00261838" w:rsidP="00261838">
            <w:pPr>
              <w:tabs>
                <w:tab w:val="left" w:pos="319"/>
              </w:tabs>
              <w:ind w:firstLine="319"/>
              <w:contextualSpacing/>
              <w:jc w:val="both"/>
              <w:rPr>
                <w:b/>
                <w:bCs/>
                <w:i/>
                <w:iCs/>
                <w:lang w:val="lt-LT"/>
              </w:rPr>
            </w:pPr>
            <w:r w:rsidRPr="00CD350B">
              <w:rPr>
                <w:b/>
                <w:bCs/>
                <w:lang w:val="lt-LT"/>
              </w:rPr>
              <w:t>Papildoma informacija</w:t>
            </w:r>
          </w:p>
        </w:tc>
      </w:tr>
      <w:tr w:rsidR="00D12491" w:rsidRPr="00CD350B" w14:paraId="1A63AEBD" w14:textId="77777777" w:rsidTr="00D24F26">
        <w:trPr>
          <w:cantSplit/>
          <w:trHeight w:val="380"/>
        </w:trPr>
        <w:tc>
          <w:tcPr>
            <w:tcW w:w="10774" w:type="dxa"/>
            <w:tcBorders>
              <w:bottom w:val="single" w:sz="4" w:space="0" w:color="auto"/>
              <w:right w:val="single" w:sz="4" w:space="0" w:color="auto"/>
            </w:tcBorders>
            <w:vAlign w:val="center"/>
          </w:tcPr>
          <w:p w14:paraId="203E8AE8" w14:textId="10F3E6D5" w:rsidR="00261838" w:rsidRPr="00CD350B" w:rsidRDefault="00261838" w:rsidP="005A0F30">
            <w:pPr>
              <w:tabs>
                <w:tab w:val="left" w:pos="319"/>
              </w:tabs>
              <w:ind w:firstLine="319"/>
              <w:jc w:val="both"/>
              <w:rPr>
                <w:color w:val="FF0000"/>
                <w:lang w:val="lt-LT"/>
              </w:rPr>
            </w:pPr>
          </w:p>
        </w:tc>
      </w:tr>
    </w:tbl>
    <w:p w14:paraId="60528256" w14:textId="77777777" w:rsidR="00D12491" w:rsidRPr="00CD350B" w:rsidRDefault="00D12491" w:rsidP="00D12491">
      <w:pPr>
        <w:widowControl w:val="0"/>
        <w:jc w:val="both"/>
        <w:rPr>
          <w:bCs/>
          <w:lang w:val="lt-LT"/>
        </w:rPr>
      </w:pPr>
    </w:p>
    <w:p w14:paraId="647D23D7" w14:textId="77777777" w:rsidR="000B76DB" w:rsidRPr="00CD350B" w:rsidRDefault="000B76DB" w:rsidP="00D12491">
      <w:pPr>
        <w:widowControl w:val="0"/>
        <w:jc w:val="both"/>
        <w:rPr>
          <w:bCs/>
          <w:lang w:val="lt-LT"/>
        </w:rPr>
      </w:pPr>
    </w:p>
    <w:p w14:paraId="2E23F5BA" w14:textId="77777777" w:rsidR="00262BC5" w:rsidRPr="00CD350B" w:rsidRDefault="00262BC5" w:rsidP="00262BC5">
      <w:pPr>
        <w:widowControl w:val="0"/>
        <w:jc w:val="both"/>
        <w:rPr>
          <w:lang w:val="lt-LT"/>
        </w:rPr>
      </w:pPr>
      <w:r w:rsidRPr="00CD350B">
        <w:rPr>
          <w:lang w:val="lt-LT"/>
        </w:rPr>
        <w:t>Viešųjų pirkimų administratorius</w:t>
      </w:r>
      <w:r w:rsidRPr="00CD350B">
        <w:rPr>
          <w:lang w:val="lt-LT"/>
        </w:rPr>
        <w:tab/>
      </w:r>
      <w:r w:rsidRPr="00CD350B">
        <w:rPr>
          <w:lang w:val="lt-LT"/>
        </w:rPr>
        <w:tab/>
      </w:r>
      <w:r w:rsidRPr="00CD350B">
        <w:rPr>
          <w:lang w:val="lt-LT"/>
        </w:rPr>
        <w:tab/>
      </w:r>
      <w:r w:rsidRPr="00CD350B">
        <w:rPr>
          <w:lang w:val="lt-LT"/>
        </w:rPr>
        <w:tab/>
      </w:r>
      <w:r w:rsidRPr="00CD350B">
        <w:rPr>
          <w:lang w:val="lt-LT"/>
        </w:rPr>
        <w:tab/>
      </w:r>
      <w:r w:rsidRPr="00CD350B">
        <w:rPr>
          <w:lang w:val="lt-LT"/>
        </w:rPr>
        <w:tab/>
        <w:t>Sigitas Bartaška</w:t>
      </w:r>
    </w:p>
    <w:tbl>
      <w:tblPr>
        <w:tblW w:w="9577" w:type="dxa"/>
        <w:tblLook w:val="04A0" w:firstRow="1" w:lastRow="0" w:firstColumn="1" w:lastColumn="0" w:noHBand="0" w:noVBand="1"/>
      </w:tblPr>
      <w:tblGrid>
        <w:gridCol w:w="4219"/>
        <w:gridCol w:w="284"/>
        <w:gridCol w:w="1559"/>
        <w:gridCol w:w="567"/>
        <w:gridCol w:w="2948"/>
      </w:tblGrid>
      <w:tr w:rsidR="00262BC5" w:rsidRPr="00CD350B" w14:paraId="2AF62A07" w14:textId="77777777" w:rsidTr="00F84BBF">
        <w:trPr>
          <w:trHeight w:val="71"/>
        </w:trPr>
        <w:tc>
          <w:tcPr>
            <w:tcW w:w="4219" w:type="dxa"/>
            <w:tcBorders>
              <w:top w:val="single" w:sz="4" w:space="0" w:color="auto"/>
              <w:left w:val="nil"/>
              <w:bottom w:val="nil"/>
              <w:right w:val="nil"/>
            </w:tcBorders>
            <w:hideMark/>
          </w:tcPr>
          <w:p w14:paraId="3496BA8F" w14:textId="77777777" w:rsidR="00262BC5" w:rsidRPr="00CD350B" w:rsidRDefault="00262BC5" w:rsidP="00F84BBF">
            <w:pPr>
              <w:widowControl w:val="0"/>
              <w:rPr>
                <w:i/>
                <w:sz w:val="20"/>
                <w:szCs w:val="20"/>
                <w:lang w:val="lt-LT"/>
              </w:rPr>
            </w:pPr>
            <w:r w:rsidRPr="00CD350B">
              <w:rPr>
                <w:i/>
                <w:sz w:val="20"/>
                <w:szCs w:val="20"/>
                <w:shd w:val="clear" w:color="auto" w:fill="D9D9D9" w:themeFill="background1" w:themeFillShade="D9"/>
                <w:lang w:val="lt-LT"/>
              </w:rPr>
              <w:t>(Viešojo pirkimo iniciatoriaus pareigos)</w:t>
            </w:r>
          </w:p>
        </w:tc>
        <w:tc>
          <w:tcPr>
            <w:tcW w:w="284" w:type="dxa"/>
          </w:tcPr>
          <w:p w14:paraId="157FDF90" w14:textId="77777777" w:rsidR="00262BC5" w:rsidRPr="00CD350B" w:rsidRDefault="00262BC5" w:rsidP="00F84BBF">
            <w:pPr>
              <w:widowControl w:val="0"/>
              <w:jc w:val="center"/>
              <w:rPr>
                <w:i/>
                <w:sz w:val="20"/>
                <w:szCs w:val="20"/>
                <w:lang w:val="lt-LT"/>
              </w:rPr>
            </w:pPr>
          </w:p>
        </w:tc>
        <w:tc>
          <w:tcPr>
            <w:tcW w:w="1559" w:type="dxa"/>
            <w:tcBorders>
              <w:top w:val="single" w:sz="4" w:space="0" w:color="auto"/>
              <w:left w:val="nil"/>
              <w:bottom w:val="nil"/>
              <w:right w:val="nil"/>
            </w:tcBorders>
            <w:hideMark/>
          </w:tcPr>
          <w:p w14:paraId="65B04218" w14:textId="77777777" w:rsidR="00262BC5" w:rsidRPr="00CD350B" w:rsidRDefault="00262BC5" w:rsidP="00F84BBF">
            <w:pPr>
              <w:widowControl w:val="0"/>
              <w:jc w:val="center"/>
              <w:rPr>
                <w:i/>
                <w:sz w:val="20"/>
                <w:szCs w:val="20"/>
                <w:lang w:val="lt-LT"/>
              </w:rPr>
            </w:pPr>
            <w:r w:rsidRPr="00CD350B">
              <w:rPr>
                <w:i/>
                <w:sz w:val="20"/>
                <w:szCs w:val="20"/>
                <w:shd w:val="clear" w:color="auto" w:fill="D9D9D9" w:themeFill="background1" w:themeFillShade="D9"/>
                <w:lang w:val="lt-LT"/>
              </w:rPr>
              <w:t>(parašas)</w:t>
            </w:r>
          </w:p>
        </w:tc>
        <w:tc>
          <w:tcPr>
            <w:tcW w:w="567" w:type="dxa"/>
          </w:tcPr>
          <w:p w14:paraId="35E4880F" w14:textId="77777777" w:rsidR="00262BC5" w:rsidRPr="00CD350B" w:rsidRDefault="00262BC5" w:rsidP="00F84BBF">
            <w:pPr>
              <w:widowControl w:val="0"/>
              <w:jc w:val="center"/>
              <w:rPr>
                <w:i/>
                <w:sz w:val="20"/>
                <w:szCs w:val="20"/>
                <w:lang w:val="lt-LT"/>
              </w:rPr>
            </w:pPr>
          </w:p>
        </w:tc>
        <w:tc>
          <w:tcPr>
            <w:tcW w:w="2948" w:type="dxa"/>
            <w:tcBorders>
              <w:top w:val="single" w:sz="4" w:space="0" w:color="auto"/>
              <w:left w:val="nil"/>
              <w:bottom w:val="nil"/>
              <w:right w:val="nil"/>
            </w:tcBorders>
            <w:hideMark/>
          </w:tcPr>
          <w:p w14:paraId="1B446C29" w14:textId="77777777" w:rsidR="00262BC5" w:rsidRPr="00CD350B" w:rsidRDefault="00262BC5" w:rsidP="00F84BBF">
            <w:pPr>
              <w:widowControl w:val="0"/>
              <w:jc w:val="center"/>
              <w:rPr>
                <w:i/>
                <w:sz w:val="20"/>
                <w:szCs w:val="20"/>
                <w:lang w:val="lt-LT"/>
              </w:rPr>
            </w:pPr>
            <w:r w:rsidRPr="00CD350B">
              <w:rPr>
                <w:i/>
                <w:sz w:val="20"/>
                <w:szCs w:val="20"/>
                <w:shd w:val="clear" w:color="auto" w:fill="D9D9D9" w:themeFill="background1" w:themeFillShade="D9"/>
                <w:lang w:val="lt-LT"/>
              </w:rPr>
              <w:t>(vardas ir pavardė)</w:t>
            </w:r>
          </w:p>
        </w:tc>
      </w:tr>
    </w:tbl>
    <w:p w14:paraId="40B70CCF" w14:textId="77777777" w:rsidR="00262BC5" w:rsidRPr="00CD350B" w:rsidRDefault="00262BC5" w:rsidP="00262BC5">
      <w:pPr>
        <w:tabs>
          <w:tab w:val="left" w:pos="5540"/>
        </w:tabs>
        <w:jc w:val="both"/>
        <w:rPr>
          <w:lang w:val="lt-LT"/>
        </w:rPr>
      </w:pPr>
    </w:p>
    <w:p w14:paraId="497338DD" w14:textId="77777777" w:rsidR="00262BC5" w:rsidRPr="00CD350B" w:rsidRDefault="00262BC5" w:rsidP="00262BC5">
      <w:pPr>
        <w:tabs>
          <w:tab w:val="left" w:pos="5540"/>
        </w:tabs>
        <w:jc w:val="both"/>
        <w:rPr>
          <w:lang w:val="lt-LT"/>
        </w:rPr>
      </w:pPr>
    </w:p>
    <w:p w14:paraId="6459640E" w14:textId="77777777" w:rsidR="00262BC5" w:rsidRPr="00CD350B" w:rsidRDefault="00262BC5" w:rsidP="00262BC5">
      <w:pPr>
        <w:tabs>
          <w:tab w:val="left" w:pos="5540"/>
        </w:tabs>
        <w:rPr>
          <w:lang w:val="lt-LT"/>
        </w:rPr>
      </w:pPr>
      <w:r w:rsidRPr="00CD350B">
        <w:rPr>
          <w:lang w:val="lt-LT"/>
        </w:rPr>
        <w:t>TVIRTINA:</w:t>
      </w:r>
    </w:p>
    <w:p w14:paraId="54604AE5" w14:textId="77777777" w:rsidR="00262BC5" w:rsidRPr="00CD350B" w:rsidRDefault="00262BC5" w:rsidP="00262BC5">
      <w:pPr>
        <w:tabs>
          <w:tab w:val="left" w:pos="5540"/>
        </w:tabs>
        <w:rPr>
          <w:lang w:val="lt-LT"/>
        </w:rPr>
      </w:pPr>
    </w:p>
    <w:p w14:paraId="0D261CEB" w14:textId="77777777" w:rsidR="00262BC5" w:rsidRPr="00CD350B" w:rsidRDefault="00262BC5" w:rsidP="00262BC5">
      <w:pPr>
        <w:widowControl w:val="0"/>
        <w:jc w:val="both"/>
        <w:rPr>
          <w:lang w:val="lt-LT"/>
        </w:rPr>
      </w:pPr>
      <w:r w:rsidRPr="00CD350B">
        <w:rPr>
          <w:lang w:val="lt-LT"/>
        </w:rPr>
        <w:t>Direktorius</w:t>
      </w:r>
      <w:r w:rsidRPr="00CD350B">
        <w:rPr>
          <w:lang w:val="lt-LT"/>
        </w:rPr>
        <w:tab/>
      </w:r>
      <w:r w:rsidRPr="00CD350B">
        <w:rPr>
          <w:lang w:val="lt-LT"/>
        </w:rPr>
        <w:tab/>
      </w:r>
      <w:r w:rsidRPr="00CD350B">
        <w:rPr>
          <w:lang w:val="lt-LT"/>
        </w:rPr>
        <w:tab/>
      </w:r>
      <w:r w:rsidRPr="00CD350B">
        <w:rPr>
          <w:lang w:val="lt-LT"/>
        </w:rPr>
        <w:tab/>
      </w:r>
      <w:r w:rsidRPr="00CD350B">
        <w:rPr>
          <w:lang w:val="lt-LT"/>
        </w:rPr>
        <w:tab/>
      </w:r>
      <w:r w:rsidRPr="00CD350B">
        <w:rPr>
          <w:lang w:val="lt-LT"/>
        </w:rPr>
        <w:tab/>
      </w:r>
      <w:r w:rsidRPr="00CD350B">
        <w:rPr>
          <w:lang w:val="lt-LT"/>
        </w:rPr>
        <w:tab/>
      </w:r>
      <w:r w:rsidRPr="00CD350B">
        <w:rPr>
          <w:lang w:val="lt-LT"/>
        </w:rPr>
        <w:tab/>
      </w:r>
      <w:r w:rsidRPr="00CD350B">
        <w:rPr>
          <w:lang w:val="lt-LT"/>
        </w:rPr>
        <w:tab/>
        <w:t>Rimantas Bikulčius</w:t>
      </w:r>
    </w:p>
    <w:tbl>
      <w:tblPr>
        <w:tblW w:w="9577" w:type="dxa"/>
        <w:tblLook w:val="04A0" w:firstRow="1" w:lastRow="0" w:firstColumn="1" w:lastColumn="0" w:noHBand="0" w:noVBand="1"/>
      </w:tblPr>
      <w:tblGrid>
        <w:gridCol w:w="4219"/>
        <w:gridCol w:w="284"/>
        <w:gridCol w:w="1559"/>
        <w:gridCol w:w="567"/>
        <w:gridCol w:w="2948"/>
      </w:tblGrid>
      <w:tr w:rsidR="00262BC5" w:rsidRPr="00CD350B" w14:paraId="7177EEC5" w14:textId="77777777" w:rsidTr="00F84BBF">
        <w:trPr>
          <w:trHeight w:val="71"/>
        </w:trPr>
        <w:tc>
          <w:tcPr>
            <w:tcW w:w="4219" w:type="dxa"/>
            <w:tcBorders>
              <w:top w:val="single" w:sz="4" w:space="0" w:color="auto"/>
              <w:left w:val="nil"/>
              <w:bottom w:val="nil"/>
              <w:right w:val="nil"/>
            </w:tcBorders>
            <w:hideMark/>
          </w:tcPr>
          <w:p w14:paraId="0A30222A" w14:textId="77777777" w:rsidR="00262BC5" w:rsidRPr="00CD350B" w:rsidRDefault="00262BC5" w:rsidP="00F84BBF">
            <w:pPr>
              <w:widowControl w:val="0"/>
              <w:rPr>
                <w:i/>
                <w:sz w:val="20"/>
                <w:szCs w:val="20"/>
                <w:lang w:val="lt-LT"/>
              </w:rPr>
            </w:pPr>
            <w:r w:rsidRPr="00CD350B">
              <w:rPr>
                <w:i/>
                <w:sz w:val="20"/>
                <w:szCs w:val="20"/>
                <w:shd w:val="clear" w:color="auto" w:fill="D9D9D9" w:themeFill="background1" w:themeFillShade="D9"/>
                <w:lang w:val="lt-LT"/>
              </w:rPr>
              <w:t>(Vadovo pareigos)</w:t>
            </w:r>
          </w:p>
        </w:tc>
        <w:tc>
          <w:tcPr>
            <w:tcW w:w="284" w:type="dxa"/>
          </w:tcPr>
          <w:p w14:paraId="739B60F9" w14:textId="77777777" w:rsidR="00262BC5" w:rsidRPr="00CD350B" w:rsidRDefault="00262BC5" w:rsidP="00F84BBF">
            <w:pPr>
              <w:widowControl w:val="0"/>
              <w:jc w:val="center"/>
              <w:rPr>
                <w:i/>
                <w:sz w:val="20"/>
                <w:szCs w:val="20"/>
                <w:lang w:val="lt-LT"/>
              </w:rPr>
            </w:pPr>
          </w:p>
        </w:tc>
        <w:tc>
          <w:tcPr>
            <w:tcW w:w="1559" w:type="dxa"/>
            <w:tcBorders>
              <w:top w:val="single" w:sz="4" w:space="0" w:color="auto"/>
              <w:left w:val="nil"/>
              <w:bottom w:val="nil"/>
              <w:right w:val="nil"/>
            </w:tcBorders>
            <w:hideMark/>
          </w:tcPr>
          <w:p w14:paraId="2AE427BF" w14:textId="77777777" w:rsidR="00262BC5" w:rsidRPr="00CD350B" w:rsidRDefault="00262BC5" w:rsidP="00F84BBF">
            <w:pPr>
              <w:widowControl w:val="0"/>
              <w:jc w:val="center"/>
              <w:rPr>
                <w:i/>
                <w:sz w:val="20"/>
                <w:szCs w:val="20"/>
                <w:lang w:val="lt-LT"/>
              </w:rPr>
            </w:pPr>
            <w:r w:rsidRPr="00CD350B">
              <w:rPr>
                <w:i/>
                <w:sz w:val="20"/>
                <w:szCs w:val="20"/>
                <w:shd w:val="clear" w:color="auto" w:fill="D9D9D9" w:themeFill="background1" w:themeFillShade="D9"/>
                <w:lang w:val="lt-LT"/>
              </w:rPr>
              <w:t>(parašas)</w:t>
            </w:r>
          </w:p>
        </w:tc>
        <w:tc>
          <w:tcPr>
            <w:tcW w:w="567" w:type="dxa"/>
          </w:tcPr>
          <w:p w14:paraId="0DD58476" w14:textId="77777777" w:rsidR="00262BC5" w:rsidRPr="00CD350B" w:rsidRDefault="00262BC5" w:rsidP="00F84BBF">
            <w:pPr>
              <w:widowControl w:val="0"/>
              <w:jc w:val="center"/>
              <w:rPr>
                <w:i/>
                <w:sz w:val="20"/>
                <w:szCs w:val="20"/>
                <w:lang w:val="lt-LT"/>
              </w:rPr>
            </w:pPr>
          </w:p>
        </w:tc>
        <w:tc>
          <w:tcPr>
            <w:tcW w:w="2948" w:type="dxa"/>
            <w:tcBorders>
              <w:top w:val="single" w:sz="4" w:space="0" w:color="auto"/>
              <w:left w:val="nil"/>
              <w:bottom w:val="nil"/>
              <w:right w:val="nil"/>
            </w:tcBorders>
            <w:hideMark/>
          </w:tcPr>
          <w:p w14:paraId="53474D93" w14:textId="77777777" w:rsidR="00262BC5" w:rsidRPr="00CD350B" w:rsidRDefault="00262BC5" w:rsidP="00F84BBF">
            <w:pPr>
              <w:widowControl w:val="0"/>
              <w:jc w:val="center"/>
              <w:rPr>
                <w:i/>
                <w:sz w:val="20"/>
                <w:szCs w:val="20"/>
                <w:lang w:val="lt-LT"/>
              </w:rPr>
            </w:pPr>
            <w:r w:rsidRPr="00CD350B">
              <w:rPr>
                <w:i/>
                <w:sz w:val="20"/>
                <w:szCs w:val="20"/>
                <w:shd w:val="clear" w:color="auto" w:fill="D9D9D9" w:themeFill="background1" w:themeFillShade="D9"/>
                <w:lang w:val="lt-LT"/>
              </w:rPr>
              <w:t>(vardas ir pavardė)</w:t>
            </w:r>
          </w:p>
        </w:tc>
      </w:tr>
    </w:tbl>
    <w:p w14:paraId="40DE67DD" w14:textId="77777777" w:rsidR="00806344" w:rsidRPr="00CD350B" w:rsidRDefault="00806344" w:rsidP="00806344">
      <w:pPr>
        <w:tabs>
          <w:tab w:val="left" w:pos="5540"/>
        </w:tabs>
        <w:rPr>
          <w:lang w:val="lt-LT"/>
        </w:rPr>
      </w:pPr>
    </w:p>
    <w:sectPr w:rsidR="00806344" w:rsidRPr="00CD350B" w:rsidSect="00D1249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A969" w14:textId="77777777" w:rsidR="00B62993" w:rsidRDefault="00B62993" w:rsidP="00D12491">
      <w:r>
        <w:separator/>
      </w:r>
    </w:p>
  </w:endnote>
  <w:endnote w:type="continuationSeparator" w:id="0">
    <w:p w14:paraId="2F3622E1" w14:textId="77777777" w:rsidR="00B62993" w:rsidRDefault="00B62993"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D6D9" w14:textId="77777777" w:rsidR="00B62993" w:rsidRDefault="00B62993" w:rsidP="00D12491">
      <w:r>
        <w:separator/>
      </w:r>
    </w:p>
  </w:footnote>
  <w:footnote w:type="continuationSeparator" w:id="0">
    <w:p w14:paraId="6EE6C530" w14:textId="77777777" w:rsidR="00B62993" w:rsidRDefault="00B62993"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Pr="00D12491">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D25DF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60370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48759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C25896"/>
    <w:multiLevelType w:val="hybridMultilevel"/>
    <w:tmpl w:val="222691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F412F"/>
    <w:multiLevelType w:val="hybridMultilevel"/>
    <w:tmpl w:val="DA381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5521BE2"/>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7" w15:restartNumberingAfterBreak="0">
    <w:nsid w:val="15D70108"/>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35004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1E4C4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2D123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D03EAE"/>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08219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120F9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354CC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1FE49C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3C31BE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C7368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7AB05A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3D537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9C52DF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D844D5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E44213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634A7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23B45B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25812F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55702C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7613DD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82231D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855603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A98192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B795D2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0ED7CA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804A9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72108F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80E0A5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82876CF"/>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AAB488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E196459"/>
    <w:multiLevelType w:val="hybridMultilevel"/>
    <w:tmpl w:val="F22AE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F4C4B6E"/>
    <w:multiLevelType w:val="hybridMultilevel"/>
    <w:tmpl w:val="E94484F8"/>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1526F2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4F86DE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7663DE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80B55A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594450B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950113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CE670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B44C2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17E714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3267ED3"/>
    <w:multiLevelType w:val="hybridMultilevel"/>
    <w:tmpl w:val="222691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3CF3DC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4D103FA"/>
    <w:multiLevelType w:val="hybridMultilevel"/>
    <w:tmpl w:val="6924FF2C"/>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56C1DF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6E06A8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A092EC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A405DF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BC4062D"/>
    <w:multiLevelType w:val="hybridMultilevel"/>
    <w:tmpl w:val="22DCC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CDC106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43741CB"/>
    <w:multiLevelType w:val="multilevel"/>
    <w:tmpl w:val="1B12E64A"/>
    <w:lvl w:ilvl="0">
      <w:start w:val="1"/>
      <w:numFmt w:val="decimal"/>
      <w:lvlText w:val="%1."/>
      <w:lvlJc w:val="left"/>
      <w:pPr>
        <w:ind w:left="360" w:hanging="360"/>
      </w:pPr>
      <w:rPr>
        <w:b/>
        <w:bCs/>
      </w:rPr>
    </w:lvl>
    <w:lvl w:ilvl="1">
      <w:start w:val="1"/>
      <w:numFmt w:val="decimal"/>
      <w:lvlText w:val="%1.%2."/>
      <w:lvlJc w:val="left"/>
      <w:pPr>
        <w:ind w:left="857"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6E9147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BCB7C7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F7E5AB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6743128">
    <w:abstractNumId w:val="30"/>
  </w:num>
  <w:num w:numId="2" w16cid:durableId="956371658">
    <w:abstractNumId w:val="84"/>
  </w:num>
  <w:num w:numId="3" w16cid:durableId="801921253">
    <w:abstractNumId w:val="27"/>
  </w:num>
  <w:num w:numId="4" w16cid:durableId="891313429">
    <w:abstractNumId w:val="38"/>
  </w:num>
  <w:num w:numId="5" w16cid:durableId="537083144">
    <w:abstractNumId w:val="13"/>
  </w:num>
  <w:num w:numId="6" w16cid:durableId="332997452">
    <w:abstractNumId w:val="61"/>
  </w:num>
  <w:num w:numId="7" w16cid:durableId="1056733251">
    <w:abstractNumId w:val="1"/>
  </w:num>
  <w:num w:numId="8" w16cid:durableId="146552051">
    <w:abstractNumId w:val="7"/>
  </w:num>
  <w:num w:numId="9" w16cid:durableId="1397048594">
    <w:abstractNumId w:val="87"/>
  </w:num>
  <w:num w:numId="10" w16cid:durableId="1807430915">
    <w:abstractNumId w:val="85"/>
  </w:num>
  <w:num w:numId="11" w16cid:durableId="760952603">
    <w:abstractNumId w:val="42"/>
  </w:num>
  <w:num w:numId="12" w16cid:durableId="1725369000">
    <w:abstractNumId w:val="10"/>
  </w:num>
  <w:num w:numId="13" w16cid:durableId="1218861134">
    <w:abstractNumId w:val="74"/>
  </w:num>
  <w:num w:numId="14" w16cid:durableId="761879240">
    <w:abstractNumId w:val="90"/>
  </w:num>
  <w:num w:numId="15" w16cid:durableId="1355307800">
    <w:abstractNumId w:val="0"/>
  </w:num>
  <w:num w:numId="16" w16cid:durableId="56128344">
    <w:abstractNumId w:val="65"/>
  </w:num>
  <w:num w:numId="17" w16cid:durableId="958875866">
    <w:abstractNumId w:val="31"/>
  </w:num>
  <w:num w:numId="18" w16cid:durableId="148180411">
    <w:abstractNumId w:val="83"/>
  </w:num>
  <w:num w:numId="19" w16cid:durableId="1244683322">
    <w:abstractNumId w:val="88"/>
  </w:num>
  <w:num w:numId="20" w16cid:durableId="476069980">
    <w:abstractNumId w:val="50"/>
  </w:num>
  <w:num w:numId="21" w16cid:durableId="984774837">
    <w:abstractNumId w:val="15"/>
  </w:num>
  <w:num w:numId="22" w16cid:durableId="1715152944">
    <w:abstractNumId w:val="2"/>
  </w:num>
  <w:num w:numId="23" w16cid:durableId="252200431">
    <w:abstractNumId w:val="14"/>
  </w:num>
  <w:num w:numId="24" w16cid:durableId="952324607">
    <w:abstractNumId w:val="82"/>
  </w:num>
  <w:num w:numId="25" w16cid:durableId="2036805463">
    <w:abstractNumId w:val="58"/>
  </w:num>
  <w:num w:numId="26" w16cid:durableId="1392079739">
    <w:abstractNumId w:val="89"/>
  </w:num>
  <w:num w:numId="27" w16cid:durableId="288171417">
    <w:abstractNumId w:val="9"/>
  </w:num>
  <w:num w:numId="28" w16cid:durableId="949241258">
    <w:abstractNumId w:val="56"/>
  </w:num>
  <w:num w:numId="29" w16cid:durableId="423765815">
    <w:abstractNumId w:val="25"/>
  </w:num>
  <w:num w:numId="30" w16cid:durableId="983776002">
    <w:abstractNumId w:val="8"/>
  </w:num>
  <w:num w:numId="31" w16cid:durableId="1200632594">
    <w:abstractNumId w:val="80"/>
  </w:num>
  <w:num w:numId="32" w16cid:durableId="480922315">
    <w:abstractNumId w:val="5"/>
  </w:num>
  <w:num w:numId="33" w16cid:durableId="1872763610">
    <w:abstractNumId w:val="54"/>
  </w:num>
  <w:num w:numId="34" w16cid:durableId="1839077032">
    <w:abstractNumId w:val="57"/>
  </w:num>
  <w:num w:numId="35" w16cid:durableId="1932352403">
    <w:abstractNumId w:val="76"/>
  </w:num>
  <w:num w:numId="36" w16cid:durableId="2012829507">
    <w:abstractNumId w:val="12"/>
  </w:num>
  <w:num w:numId="37" w16cid:durableId="1174956846">
    <w:abstractNumId w:val="62"/>
  </w:num>
  <w:num w:numId="38" w16cid:durableId="152454592">
    <w:abstractNumId w:val="41"/>
  </w:num>
  <w:num w:numId="39" w16cid:durableId="290525538">
    <w:abstractNumId w:val="23"/>
  </w:num>
  <w:num w:numId="40" w16cid:durableId="829058414">
    <w:abstractNumId w:val="75"/>
  </w:num>
  <w:num w:numId="41" w16cid:durableId="628241272">
    <w:abstractNumId w:val="49"/>
  </w:num>
  <w:num w:numId="42" w16cid:durableId="715542663">
    <w:abstractNumId w:val="66"/>
  </w:num>
  <w:num w:numId="43" w16cid:durableId="1329358311">
    <w:abstractNumId w:val="81"/>
  </w:num>
  <w:num w:numId="44" w16cid:durableId="1762725382">
    <w:abstractNumId w:val="16"/>
  </w:num>
  <w:num w:numId="45" w16cid:durableId="620964587">
    <w:abstractNumId w:val="6"/>
  </w:num>
  <w:num w:numId="46" w16cid:durableId="1629582197">
    <w:abstractNumId w:val="79"/>
  </w:num>
  <w:num w:numId="47" w16cid:durableId="1927767062">
    <w:abstractNumId w:val="22"/>
  </w:num>
  <w:num w:numId="48" w16cid:durableId="1481075470">
    <w:abstractNumId w:val="69"/>
  </w:num>
  <w:num w:numId="49" w16cid:durableId="2049454885">
    <w:abstractNumId w:val="32"/>
  </w:num>
  <w:num w:numId="50" w16cid:durableId="823202355">
    <w:abstractNumId w:val="4"/>
  </w:num>
  <w:num w:numId="51" w16cid:durableId="356589553">
    <w:abstractNumId w:val="33"/>
  </w:num>
  <w:num w:numId="52" w16cid:durableId="2035307755">
    <w:abstractNumId w:val="55"/>
  </w:num>
  <w:num w:numId="53" w16cid:durableId="1359621828">
    <w:abstractNumId w:val="17"/>
  </w:num>
  <w:num w:numId="54" w16cid:durableId="1672373696">
    <w:abstractNumId w:val="37"/>
  </w:num>
  <w:num w:numId="55" w16cid:durableId="1591042941">
    <w:abstractNumId w:val="39"/>
  </w:num>
  <w:num w:numId="56" w16cid:durableId="2145585337">
    <w:abstractNumId w:val="24"/>
  </w:num>
  <w:num w:numId="57" w16cid:durableId="1590576890">
    <w:abstractNumId w:val="19"/>
  </w:num>
  <w:num w:numId="58" w16cid:durableId="133987217">
    <w:abstractNumId w:val="29"/>
  </w:num>
  <w:num w:numId="59" w16cid:durableId="247233326">
    <w:abstractNumId w:val="26"/>
  </w:num>
  <w:num w:numId="60" w16cid:durableId="1733844850">
    <w:abstractNumId w:val="92"/>
  </w:num>
  <w:num w:numId="61" w16cid:durableId="933395832">
    <w:abstractNumId w:val="48"/>
  </w:num>
  <w:num w:numId="62" w16cid:durableId="17704881">
    <w:abstractNumId w:val="60"/>
  </w:num>
  <w:num w:numId="63" w16cid:durableId="2025086224">
    <w:abstractNumId w:val="43"/>
  </w:num>
  <w:num w:numId="64" w16cid:durableId="1583220743">
    <w:abstractNumId w:val="46"/>
  </w:num>
  <w:num w:numId="65" w16cid:durableId="1652637763">
    <w:abstractNumId w:val="91"/>
  </w:num>
  <w:num w:numId="66" w16cid:durableId="155347261">
    <w:abstractNumId w:val="28"/>
  </w:num>
  <w:num w:numId="67" w16cid:durableId="1648316778">
    <w:abstractNumId w:val="77"/>
  </w:num>
  <w:num w:numId="68" w16cid:durableId="1110128606">
    <w:abstractNumId w:val="18"/>
  </w:num>
  <w:num w:numId="69" w16cid:durableId="802772366">
    <w:abstractNumId w:val="86"/>
  </w:num>
  <w:num w:numId="70" w16cid:durableId="370037561">
    <w:abstractNumId w:val="35"/>
  </w:num>
  <w:num w:numId="71" w16cid:durableId="183179444">
    <w:abstractNumId w:val="3"/>
  </w:num>
  <w:num w:numId="72" w16cid:durableId="1309280975">
    <w:abstractNumId w:val="36"/>
  </w:num>
  <w:num w:numId="73" w16cid:durableId="1530678548">
    <w:abstractNumId w:val="21"/>
  </w:num>
  <w:num w:numId="74" w16cid:durableId="422066593">
    <w:abstractNumId w:val="63"/>
  </w:num>
  <w:num w:numId="75" w16cid:durableId="761075427">
    <w:abstractNumId w:val="53"/>
  </w:num>
  <w:num w:numId="76" w16cid:durableId="1518428003">
    <w:abstractNumId w:val="68"/>
  </w:num>
  <w:num w:numId="77" w16cid:durableId="1021392675">
    <w:abstractNumId w:val="11"/>
  </w:num>
  <w:num w:numId="78" w16cid:durableId="1022587443">
    <w:abstractNumId w:val="71"/>
  </w:num>
  <w:num w:numId="79" w16cid:durableId="1716654779">
    <w:abstractNumId w:val="20"/>
  </w:num>
  <w:num w:numId="80" w16cid:durableId="385378340">
    <w:abstractNumId w:val="44"/>
  </w:num>
  <w:num w:numId="81" w16cid:durableId="1369795677">
    <w:abstractNumId w:val="70"/>
  </w:num>
  <w:num w:numId="82" w16cid:durableId="1649944423">
    <w:abstractNumId w:val="64"/>
  </w:num>
  <w:num w:numId="83" w16cid:durableId="1963687546">
    <w:abstractNumId w:val="59"/>
  </w:num>
  <w:num w:numId="84" w16cid:durableId="951522406">
    <w:abstractNumId w:val="73"/>
  </w:num>
  <w:num w:numId="85" w16cid:durableId="525481380">
    <w:abstractNumId w:val="72"/>
  </w:num>
  <w:num w:numId="86" w16cid:durableId="1869022882">
    <w:abstractNumId w:val="52"/>
  </w:num>
  <w:num w:numId="87" w16cid:durableId="620762966">
    <w:abstractNumId w:val="47"/>
  </w:num>
  <w:num w:numId="88" w16cid:durableId="1231501641">
    <w:abstractNumId w:val="78"/>
  </w:num>
  <w:num w:numId="89" w16cid:durableId="64694912">
    <w:abstractNumId w:val="34"/>
  </w:num>
  <w:num w:numId="90" w16cid:durableId="1540241422">
    <w:abstractNumId w:val="40"/>
  </w:num>
  <w:num w:numId="91" w16cid:durableId="1678117705">
    <w:abstractNumId w:val="45"/>
  </w:num>
  <w:num w:numId="92" w16cid:durableId="1470434827">
    <w:abstractNumId w:val="67"/>
  </w:num>
  <w:num w:numId="93" w16cid:durableId="69110539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16D4B"/>
    <w:rsid w:val="00046D4D"/>
    <w:rsid w:val="00072DE8"/>
    <w:rsid w:val="000853BC"/>
    <w:rsid w:val="000B76DB"/>
    <w:rsid w:val="00173659"/>
    <w:rsid w:val="001A440D"/>
    <w:rsid w:val="001F5B8A"/>
    <w:rsid w:val="001F67F1"/>
    <w:rsid w:val="00203272"/>
    <w:rsid w:val="00261838"/>
    <w:rsid w:val="00262BC5"/>
    <w:rsid w:val="00280DBC"/>
    <w:rsid w:val="002B3730"/>
    <w:rsid w:val="002B69FC"/>
    <w:rsid w:val="002C3EDA"/>
    <w:rsid w:val="0034075A"/>
    <w:rsid w:val="003E3B1C"/>
    <w:rsid w:val="003E6ECC"/>
    <w:rsid w:val="005573F3"/>
    <w:rsid w:val="00585D49"/>
    <w:rsid w:val="005A0F30"/>
    <w:rsid w:val="005F1E37"/>
    <w:rsid w:val="0060432B"/>
    <w:rsid w:val="0060528A"/>
    <w:rsid w:val="00613343"/>
    <w:rsid w:val="00630C47"/>
    <w:rsid w:val="0069522E"/>
    <w:rsid w:val="006A757D"/>
    <w:rsid w:val="006E11D6"/>
    <w:rsid w:val="006F3A7F"/>
    <w:rsid w:val="007134AB"/>
    <w:rsid w:val="00753A3A"/>
    <w:rsid w:val="0075418D"/>
    <w:rsid w:val="00775D0D"/>
    <w:rsid w:val="007D28FF"/>
    <w:rsid w:val="00806344"/>
    <w:rsid w:val="00834CF1"/>
    <w:rsid w:val="008B1602"/>
    <w:rsid w:val="008B5381"/>
    <w:rsid w:val="00910A9C"/>
    <w:rsid w:val="00941C4C"/>
    <w:rsid w:val="00963B60"/>
    <w:rsid w:val="00975410"/>
    <w:rsid w:val="00983175"/>
    <w:rsid w:val="009B067C"/>
    <w:rsid w:val="009B63BF"/>
    <w:rsid w:val="009E6EF9"/>
    <w:rsid w:val="00A04155"/>
    <w:rsid w:val="00A47E42"/>
    <w:rsid w:val="00A87F3A"/>
    <w:rsid w:val="00AB5DF2"/>
    <w:rsid w:val="00AC76D4"/>
    <w:rsid w:val="00B62993"/>
    <w:rsid w:val="00BB5E93"/>
    <w:rsid w:val="00C30E9F"/>
    <w:rsid w:val="00C44D69"/>
    <w:rsid w:val="00C65F75"/>
    <w:rsid w:val="00C76325"/>
    <w:rsid w:val="00C915A4"/>
    <w:rsid w:val="00C978BE"/>
    <w:rsid w:val="00CB5C26"/>
    <w:rsid w:val="00CD350B"/>
    <w:rsid w:val="00CF2C8D"/>
    <w:rsid w:val="00D12491"/>
    <w:rsid w:val="00D157EA"/>
    <w:rsid w:val="00D24F26"/>
    <w:rsid w:val="00D45505"/>
    <w:rsid w:val="00D57464"/>
    <w:rsid w:val="00D929AD"/>
    <w:rsid w:val="00D92A1E"/>
    <w:rsid w:val="00DF7C5C"/>
    <w:rsid w:val="00E02EE9"/>
    <w:rsid w:val="00E40C61"/>
    <w:rsid w:val="00E7501A"/>
    <w:rsid w:val="00EC7E60"/>
    <w:rsid w:val="00FB1134"/>
    <w:rsid w:val="00FD1E2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uiPriority w:val="99"/>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C76D4"/>
    <w:rPr>
      <w:rFonts w:ascii="Segoe UI" w:eastAsia="Calibri" w:hAnsi="Segoe UI" w:cs="Segoe UI"/>
      <w:sz w:val="18"/>
      <w:szCs w:val="18"/>
      <w:lang w:val="lt-LT" w:eastAsia="en-US"/>
    </w:rPr>
  </w:style>
  <w:style w:type="character" w:customStyle="1" w:styleId="DebesliotekstasDiagrama">
    <w:name w:val="Debesėlio tekstas Diagrama"/>
    <w:basedOn w:val="Numatytasispastraiposriftas"/>
    <w:link w:val="Debesliotekstas"/>
    <w:uiPriority w:val="99"/>
    <w:semiHidden/>
    <w:rsid w:val="00AC76D4"/>
    <w:rPr>
      <w:rFonts w:ascii="Segoe UI" w:eastAsia="Calibr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36715</Words>
  <Characters>20928</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Lipskytė</dc:creator>
  <cp:lastModifiedBy>Zarasu Savivaldybe</cp:lastModifiedBy>
  <cp:revision>5</cp:revision>
  <cp:lastPrinted>2025-07-03T06:36:00Z</cp:lastPrinted>
  <dcterms:created xsi:type="dcterms:W3CDTF">2025-07-17T11:40:00Z</dcterms:created>
  <dcterms:modified xsi:type="dcterms:W3CDTF">2025-07-18T10:22:00Z</dcterms:modified>
</cp:coreProperties>
</file>