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7D50" w:rsidR="00507D50" w:rsidP="00507D50" w:rsidRDefault="00507D50" w14:paraId="1E215986" w14:textId="26EEDAB2">
      <w:pPr>
        <w:spacing w:before="240"/>
        <w:jc w:val="right"/>
        <w:rPr>
          <w:b/>
          <w:bCs/>
        </w:rPr>
      </w:pPr>
      <w:r w:rsidRPr="00507D50">
        <w:rPr>
          <w:b/>
          <w:bCs/>
        </w:rPr>
        <w:t>Priedas Nr.2</w:t>
      </w:r>
    </w:p>
    <w:p w:rsidRPr="00042DAF" w:rsidR="00942B3F" w:rsidP="00A341F9" w:rsidRDefault="00942B3F" w14:paraId="59592A8F" w14:textId="4410C3FB">
      <w:pPr>
        <w:pStyle w:val="Heading1"/>
        <w:spacing w:before="240"/>
      </w:pPr>
      <w:r w:rsidRPr="00042DAF">
        <w:t>Dangos konstrukcijos atnaujinimo sprendiniai</w:t>
      </w:r>
    </w:p>
    <w:p w:rsidRPr="00042DAF" w:rsidR="00C51077" w:rsidP="00942B3F" w:rsidRDefault="00F65863" w14:paraId="6A08E157" w14:textId="61A48EB2">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009A1DF9">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617E4488">
      <w:pPr>
        <w:pStyle w:val="ListParagraph"/>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w:t>
      </w:r>
      <w:r w:rsidRPr="002B1E1E" w:rsidR="002B1E1E">
        <w:rPr>
          <w:lang w:val="lt-LT"/>
        </w:rPr>
        <w:t xml:space="preserve">„Automobilių kelių standartizuotų dangų konstrukcijų projektavimo taisyklės“ </w:t>
      </w:r>
      <w:r w:rsidRPr="00042DAF">
        <w:rPr>
          <w:lang w:val="lt-LT"/>
        </w:rPr>
        <w:t>3 Priedas 2 lentelė);</w:t>
      </w:r>
    </w:p>
    <w:p w:rsidRPr="00042DAF" w:rsidR="00F56B6B" w:rsidP="00C51077" w:rsidRDefault="00F56B6B" w14:paraId="14DA2081" w14:textId="5C3AD961">
      <w:pPr>
        <w:pStyle w:val="ListParagraph"/>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 xml:space="preserve">=0,18 </w:t>
      </w:r>
      <w:r w:rsidRPr="00042DAF" w:rsidR="002B1E1E">
        <w:rPr>
          <w:lang w:val="lt-LT"/>
        </w:rPr>
        <w:t>(</w:t>
      </w:r>
      <w:r w:rsidRPr="002B1E1E" w:rsidR="002B1E1E">
        <w:rPr>
          <w:lang w:val="lt-LT"/>
        </w:rPr>
        <w:t>„Automobilių kelių standartizuotų dangų konstrukcijų projektavimo taisyklės“</w:t>
      </w:r>
      <w:r w:rsidR="002B1E1E">
        <w:rPr>
          <w:lang w:val="lt-LT"/>
        </w:rPr>
        <w:t xml:space="preserve"> </w:t>
      </w:r>
      <w:r w:rsidRPr="00042DAF">
        <w:rPr>
          <w:lang w:val="lt-LT"/>
        </w:rPr>
        <w:t>3 Priedas 3 lentelė)</w:t>
      </w:r>
      <w:r w:rsidR="00FB3FE1">
        <w:rPr>
          <w:lang w:val="lt-LT"/>
        </w:rPr>
        <w:t>;</w:t>
      </w:r>
    </w:p>
    <w:p w:rsidRPr="00042DAF" w:rsidR="00C51077" w:rsidP="00C51077" w:rsidRDefault="00F56B6B" w14:paraId="79D604FA" w14:textId="5FB5CB08">
      <w:pPr>
        <w:pStyle w:val="ListParagraph"/>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w:t>
      </w:r>
      <w:r w:rsidRPr="002B1E1E" w:rsidR="002B1E1E">
        <w:rPr>
          <w:lang w:val="lt-LT"/>
        </w:rPr>
        <w:t>„Automobilių kelių standartizuotų dangų konstrukcijų projektavimo taisyklės“</w:t>
      </w:r>
      <w:r w:rsidRPr="00042DAF">
        <w:rPr>
          <w:lang w:val="lt-LT"/>
        </w:rPr>
        <w:t xml:space="preserve"> 3 Priedas 4 lentelė)</w:t>
      </w:r>
      <w:r w:rsidRPr="00042DAF" w:rsidR="00C51077">
        <w:rPr>
          <w:lang w:val="lt-LT"/>
        </w:rPr>
        <w:t>;</w:t>
      </w:r>
    </w:p>
    <w:p w:rsidRPr="00042DAF" w:rsidR="00C51077" w:rsidP="00C51077" w:rsidRDefault="00F56B6B" w14:paraId="2289F2D1" w14:textId="4D2E733C">
      <w:pPr>
        <w:pStyle w:val="ListParagraph"/>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 xml:space="preserve">,4 </w:t>
      </w:r>
      <w:r w:rsidRPr="00042DAF" w:rsidR="002B1E1E">
        <w:rPr>
          <w:lang w:val="lt-LT"/>
        </w:rPr>
        <w:t>(</w:t>
      </w:r>
      <w:r w:rsidRPr="002B1E1E" w:rsidR="002B1E1E">
        <w:rPr>
          <w:lang w:val="lt-LT"/>
        </w:rPr>
        <w:t>„Automobilių kelių standartizuotų dangų konstrukcijų projektavimo taisyklės“</w:t>
      </w:r>
      <w:r w:rsidRPr="00042DAF">
        <w:rPr>
          <w:lang w:val="lt-LT"/>
        </w:rPr>
        <w:t xml:space="preserve"> 3 Priedas 5 lentelė)</w:t>
      </w:r>
      <w:r w:rsidRPr="00042DAF" w:rsidR="00C51077">
        <w:rPr>
          <w:lang w:val="lt-LT"/>
        </w:rPr>
        <w:t>;</w:t>
      </w:r>
    </w:p>
    <w:p w:rsidRPr="00042DAF" w:rsidR="00C51077" w:rsidP="00C51077" w:rsidRDefault="00C51077" w14:paraId="2135097B" w14:textId="0217BA03">
      <w:pPr>
        <w:pStyle w:val="ListParagraph"/>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w:t>
      </w:r>
      <w:r w:rsidRPr="002B1E1E" w:rsidR="002B1E1E">
        <w:rPr>
          <w:lang w:val="lt-LT"/>
        </w:rPr>
        <w:t>„Automobilių kelių standartizuotų dangų konstrukcijų projektavimo taisyklės“</w:t>
      </w:r>
      <w:r w:rsidRPr="00042DAF" w:rsidR="00F56B6B">
        <w:rPr>
          <w:lang w:val="lt-LT"/>
        </w:rPr>
        <w:t xml:space="preserve"> 3 Priedas 6 lentelė)</w:t>
      </w:r>
      <w:r w:rsidRPr="00042DAF">
        <w:rPr>
          <w:lang w:val="lt-LT"/>
        </w:rPr>
        <w:t>;</w:t>
      </w:r>
    </w:p>
    <w:p w:rsidRPr="00042DAF" w:rsidR="00C51077" w:rsidP="00C51077" w:rsidRDefault="00F56B6B" w14:paraId="0AB96717" w14:textId="6347C514">
      <w:pPr>
        <w:pStyle w:val="ListParagraph"/>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w:t>
      </w:r>
    </w:p>
    <w:p w:rsidRPr="00042DAF" w:rsidR="009753FC" w:rsidP="00044251" w:rsidRDefault="009753FC" w14:paraId="02C81CF8" w14:textId="520C0227">
      <w:pPr>
        <w:ind w:firstLine="0"/>
        <w:rPr>
          <w:rFonts w:cs="Arial"/>
          <w:szCs w:val="20"/>
          <w:lang w:eastAsia="ar-SA"/>
        </w:rPr>
      </w:pPr>
    </w:p>
    <w:p w:rsidRPr="00042DAF" w:rsidR="009753FC" w:rsidP="009753FC" w:rsidRDefault="009A1DF9" w14:paraId="31BB6485" w14:textId="163FE0F6">
      <w:pPr>
        <w:pStyle w:val="Caption"/>
        <w:keepNext/>
        <w:spacing w:before="120"/>
        <w:rPr>
          <w:b w:val="0"/>
          <w:bCs/>
        </w:rPr>
      </w:pPr>
      <w:fldSimple w:instr=" SEQ lentelė \* ARABIC ">
        <w:r>
          <w:t/>
        </w:r>
      </w:fldSimple>
      <w:r w:rsidRPr="00042DAF" w:rsidR="009753FC">
        <w:t xml:space="preserve"> lentelė. </w:t>
      </w:r>
      <w:r w:rsidRPr="00042DAF" w:rsidR="009753FC">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35"/>
        <w:gridCol w:w="748"/>
        <w:gridCol w:w="1131"/>
        <w:gridCol w:w="991"/>
        <w:gridCol w:w="850"/>
        <w:gridCol w:w="1694"/>
        <w:gridCol w:w="1822"/>
      </w:tblGrid>
      <w:tr w:rsidRPr="007E5D70" w:rsidR="00D64C01" w:rsidTr="00B2568A" w14:paraId="771CBE31" w14:textId="7A7C5E38">
        <w:trPr>
          <w:trHeight w:val="429"/>
          <w:tblHeader/>
        </w:trPr>
        <w:tc>
          <w:tcPr>
            <w:tcW w:w="557" w:type="dxa"/>
            <w:tcMar>
              <w:top w:w="0" w:type="dxa"/>
              <w:left w:w="108" w:type="dxa"/>
              <w:bottom w:w="0" w:type="dxa"/>
              <w:right w:w="108" w:type="dxa"/>
            </w:tcMar>
            <w:vAlign w:val="center"/>
            <w:hideMark/>
          </w:tcPr>
          <w:p w:rsidRPr="007E5D70"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 xml:space="preserve">Eil. </w:t>
            </w:r>
            <w:r w:rsidRPr="007E5D70" w:rsidR="000A4C48">
              <w:rPr>
                <w:rFonts w:eastAsia="Times New Roman" w:cs="Times New Roman"/>
                <w:b/>
                <w:bCs/>
                <w:color w:val="000000"/>
                <w:sz w:val="20"/>
                <w:szCs w:val="20"/>
              </w:rPr>
              <w:t>N</w:t>
            </w:r>
            <w:r w:rsidRPr="007E5D70">
              <w:rPr>
                <w:rFonts w:eastAsia="Times New Roman" w:cs="Times New Roman"/>
                <w:b/>
                <w:bCs/>
                <w:color w:val="000000"/>
                <w:sz w:val="20"/>
                <w:szCs w:val="20"/>
              </w:rPr>
              <w:t>r.</w:t>
            </w:r>
          </w:p>
        </w:tc>
        <w:tc>
          <w:tcPr>
            <w:tcW w:w="1835" w:type="dxa"/>
            <w:tcMar>
              <w:top w:w="0" w:type="dxa"/>
              <w:left w:w="108" w:type="dxa"/>
              <w:bottom w:w="0" w:type="dxa"/>
              <w:right w:w="108" w:type="dxa"/>
            </w:tcMar>
            <w:vAlign w:val="center"/>
            <w:hideMark/>
          </w:tcPr>
          <w:p w:rsidRPr="007E5D70"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Savivaldybė</w:t>
            </w:r>
          </w:p>
        </w:tc>
        <w:tc>
          <w:tcPr>
            <w:tcW w:w="748" w:type="dxa"/>
            <w:tcMar>
              <w:top w:w="0" w:type="dxa"/>
              <w:left w:w="108" w:type="dxa"/>
              <w:bottom w:w="0" w:type="dxa"/>
              <w:right w:w="108" w:type="dxa"/>
            </w:tcMar>
            <w:vAlign w:val="center"/>
            <w:hideMark/>
          </w:tcPr>
          <w:p w:rsidRPr="007E5D70"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 xml:space="preserve">Kelio </w:t>
            </w:r>
            <w:r w:rsidRPr="007E5D70" w:rsidR="000A4C48">
              <w:rPr>
                <w:rFonts w:eastAsia="Times New Roman" w:cs="Times New Roman"/>
                <w:b/>
                <w:bCs/>
                <w:color w:val="000000"/>
                <w:sz w:val="20"/>
                <w:szCs w:val="20"/>
              </w:rPr>
              <w:t>N</w:t>
            </w:r>
            <w:r w:rsidRPr="007E5D70">
              <w:rPr>
                <w:rFonts w:eastAsia="Times New Roman" w:cs="Times New Roman"/>
                <w:b/>
                <w:bCs/>
                <w:color w:val="000000"/>
                <w:sz w:val="20"/>
                <w:szCs w:val="20"/>
              </w:rPr>
              <w:t>r.</w:t>
            </w:r>
          </w:p>
        </w:tc>
        <w:tc>
          <w:tcPr>
            <w:tcW w:w="1131" w:type="dxa"/>
            <w:tcMar>
              <w:top w:w="0" w:type="dxa"/>
              <w:left w:w="108" w:type="dxa"/>
              <w:bottom w:w="0" w:type="dxa"/>
              <w:right w:w="108" w:type="dxa"/>
            </w:tcMar>
            <w:vAlign w:val="center"/>
            <w:hideMark/>
          </w:tcPr>
          <w:p w:rsidRPr="007E5D70"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pradžia, km</w:t>
            </w:r>
          </w:p>
        </w:tc>
        <w:tc>
          <w:tcPr>
            <w:tcW w:w="991" w:type="dxa"/>
            <w:tcMar>
              <w:top w:w="0" w:type="dxa"/>
              <w:left w:w="108" w:type="dxa"/>
              <w:bottom w:w="0" w:type="dxa"/>
              <w:right w:w="108" w:type="dxa"/>
            </w:tcMar>
            <w:vAlign w:val="center"/>
            <w:hideMark/>
          </w:tcPr>
          <w:p w:rsidRPr="007E5D70"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pabaiga, km</w:t>
            </w:r>
          </w:p>
        </w:tc>
        <w:tc>
          <w:tcPr>
            <w:tcW w:w="850" w:type="dxa"/>
            <w:tcMar>
              <w:top w:w="0" w:type="dxa"/>
              <w:left w:w="108" w:type="dxa"/>
              <w:bottom w:w="0" w:type="dxa"/>
              <w:right w:w="108" w:type="dxa"/>
            </w:tcMar>
            <w:vAlign w:val="center"/>
            <w:hideMark/>
          </w:tcPr>
          <w:p w:rsidRPr="007E5D70"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ilgis, km</w:t>
            </w:r>
          </w:p>
        </w:tc>
        <w:tc>
          <w:tcPr>
            <w:tcW w:w="1694" w:type="dxa"/>
            <w:vAlign w:val="center"/>
          </w:tcPr>
          <w:p w:rsidRPr="007E5D70"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7E5D70">
              <w:rPr>
                <w:rFonts w:eastAsia="Times New Roman" w:cs="Times New Roman"/>
                <w:b/>
                <w:bCs/>
                <w:color w:val="000000"/>
                <w:sz w:val="20"/>
                <w:szCs w:val="20"/>
              </w:rPr>
              <w:t>Bendras eismo intensyvumas (aut./parą)</w:t>
            </w:r>
            <w:r w:rsidRPr="007E5D70">
              <w:rPr>
                <w:rFonts w:cs="Times New Roman"/>
                <w:b/>
                <w:bCs/>
                <w:color w:val="000000"/>
                <w:sz w:val="20"/>
                <w:szCs w:val="20"/>
              </w:rPr>
              <w:t xml:space="preserve"> </w:t>
            </w:r>
          </w:p>
        </w:tc>
        <w:tc>
          <w:tcPr>
            <w:tcW w:w="1822" w:type="dxa"/>
            <w:vAlign w:val="center"/>
          </w:tcPr>
          <w:p w:rsidRPr="007E5D70"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7E5D70">
              <w:rPr>
                <w:rFonts w:eastAsia="Times New Roman" w:cs="Times New Roman"/>
                <w:b/>
                <w:bCs/>
                <w:color w:val="000000"/>
                <w:sz w:val="20"/>
                <w:szCs w:val="20"/>
              </w:rPr>
              <w:t>Krovininio transporto eismo intensyvumas (aut./parą)</w:t>
            </w:r>
            <w:r w:rsidRPr="007E5D70">
              <w:rPr>
                <w:rFonts w:cs="Times New Roman"/>
                <w:b/>
                <w:bCs/>
                <w:color w:val="000000"/>
                <w:sz w:val="20"/>
                <w:szCs w:val="20"/>
              </w:rPr>
              <w:t xml:space="preserve"> </w:t>
            </w:r>
          </w:p>
        </w:tc>
      </w:tr>
      <w:tr w:rsidRPr="007E5D70" w:rsidR="0021481C" w:rsidTr="00B2568A" w14:paraId="6C0E720A" w14:textId="3E0D0BB5">
        <w:trPr>
          <w:trHeight w:val="384"/>
        </w:trPr>
        <w:tc>
          <w:tcPr>
            <w:tcW w:w="557" w:type="dxa"/>
            <w:tcMar>
              <w:top w:w="0" w:type="dxa"/>
              <w:left w:w="108" w:type="dxa"/>
              <w:bottom w:w="0" w:type="dxa"/>
              <w:right w:w="108" w:type="dxa"/>
            </w:tcMar>
            <w:vAlign w:val="center"/>
            <w:hideMark/>
          </w:tcPr>
          <w:p w:rsidRPr="007E5D70" w:rsidR="0021481C" w:rsidP="0021481C" w:rsidRDefault="0021481C" w14:paraId="24B960A1"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1</w:t>
            </w:r>
          </w:p>
        </w:tc>
        <w:tc>
          <w:tcPr>
            <w:tcW w:w="183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6BCB9A8" w14:textId="72A4E6D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Jurbarko r. sav.</w:t>
            </w:r>
          </w:p>
        </w:tc>
        <w:tc>
          <w:tcPr>
            <w:tcW w:w="748"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412B5293" w14:textId="7E52B541">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1727</w:t>
            </w:r>
          </w:p>
        </w:tc>
        <w:tc>
          <w:tcPr>
            <w:tcW w:w="1131"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360BA4A6" w14:textId="1C898430">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0,871</w:t>
            </w:r>
          </w:p>
        </w:tc>
        <w:tc>
          <w:tcPr>
            <w:tcW w:w="991"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7B84693" w14:textId="53E44A2E">
            <w:pPr>
              <w:spacing w:line="240" w:lineRule="auto"/>
              <w:ind w:firstLine="23"/>
              <w:jc w:val="center"/>
              <w:rPr>
                <w:rFonts w:eastAsia="Times New Roman" w:cs="Times New Roman"/>
                <w:color w:val="000000"/>
                <w:sz w:val="20"/>
                <w:szCs w:val="20"/>
              </w:rPr>
            </w:pPr>
            <w:r w:rsidRPr="008F024A">
              <w:rPr>
                <w:rFonts w:cs="Times New Roman"/>
                <w:sz w:val="20"/>
                <w:szCs w:val="20"/>
              </w:rPr>
              <w:t>1,770</w:t>
            </w:r>
          </w:p>
        </w:tc>
        <w:tc>
          <w:tcPr>
            <w:tcW w:w="850"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378602C" w14:textId="026FC436">
            <w:pPr>
              <w:spacing w:line="240" w:lineRule="auto"/>
              <w:ind w:firstLine="23"/>
              <w:jc w:val="center"/>
              <w:rPr>
                <w:rFonts w:eastAsia="Times New Roman" w:cs="Times New Roman"/>
                <w:color w:val="000000"/>
                <w:sz w:val="20"/>
                <w:szCs w:val="20"/>
              </w:rPr>
            </w:pPr>
            <w:r w:rsidRPr="008F024A">
              <w:rPr>
                <w:rFonts w:cs="Times New Roman"/>
                <w:sz w:val="20"/>
                <w:szCs w:val="20"/>
              </w:rPr>
              <w:t>0,899</w:t>
            </w:r>
          </w:p>
        </w:tc>
        <w:tc>
          <w:tcPr>
            <w:tcW w:w="1694" w:type="dxa"/>
            <w:shd w:val="clear" w:color="auto" w:fill="auto"/>
            <w:vAlign w:val="center"/>
          </w:tcPr>
          <w:p w:rsidRPr="008F024A" w:rsidR="0021481C" w:rsidP="0021481C" w:rsidRDefault="0021481C" w14:paraId="79E646B5" w14:textId="77F43D9C">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303</w:t>
            </w:r>
          </w:p>
        </w:tc>
        <w:tc>
          <w:tcPr>
            <w:tcW w:w="1822" w:type="dxa"/>
            <w:shd w:val="clear" w:color="auto" w:fill="auto"/>
            <w:vAlign w:val="center"/>
          </w:tcPr>
          <w:p w:rsidRPr="008F024A" w:rsidR="0021481C" w:rsidP="0021481C" w:rsidRDefault="0021481C" w14:paraId="1586F406" w14:textId="5CB4F343">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40</w:t>
            </w:r>
          </w:p>
        </w:tc>
      </w:tr>
      <w:tr w:rsidRPr="007E5D70" w:rsidR="0021481C" w:rsidTr="00B2568A" w14:paraId="0E582EAC" w14:textId="754C58C7">
        <w:trPr>
          <w:trHeight w:val="280"/>
        </w:trPr>
        <w:tc>
          <w:tcPr>
            <w:tcW w:w="557" w:type="dxa"/>
            <w:tcMar>
              <w:top w:w="0" w:type="dxa"/>
              <w:left w:w="108" w:type="dxa"/>
              <w:bottom w:w="0" w:type="dxa"/>
              <w:right w:w="108" w:type="dxa"/>
            </w:tcMar>
            <w:vAlign w:val="center"/>
            <w:hideMark/>
          </w:tcPr>
          <w:p w:rsidRPr="007E5D70" w:rsidR="0021481C" w:rsidP="0021481C" w:rsidRDefault="0021481C" w14:paraId="0139E5CB"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2</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25314F79" w14:textId="326B7F6D">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Lazdijų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6FC2ADAC" w14:textId="7DC7454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2525</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1A8D873A" w14:textId="36E4268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5,025</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42896EF2" w14:textId="34C78621">
            <w:pPr>
              <w:spacing w:line="240" w:lineRule="auto"/>
              <w:ind w:firstLine="23"/>
              <w:jc w:val="center"/>
              <w:rPr>
                <w:rFonts w:eastAsia="Times New Roman" w:cs="Times New Roman"/>
                <w:color w:val="000000"/>
                <w:sz w:val="20"/>
                <w:szCs w:val="20"/>
              </w:rPr>
            </w:pPr>
            <w:r w:rsidRPr="008F024A">
              <w:rPr>
                <w:rFonts w:cs="Times New Roman"/>
                <w:sz w:val="20"/>
                <w:szCs w:val="20"/>
              </w:rPr>
              <w:t>5,563</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2D722091" w14:textId="4C8F74DF">
            <w:pPr>
              <w:spacing w:line="240" w:lineRule="auto"/>
              <w:ind w:firstLine="23"/>
              <w:jc w:val="center"/>
              <w:rPr>
                <w:rFonts w:eastAsia="Times New Roman" w:cs="Times New Roman"/>
                <w:color w:val="000000"/>
                <w:sz w:val="20"/>
                <w:szCs w:val="20"/>
              </w:rPr>
            </w:pPr>
            <w:r w:rsidRPr="008F024A">
              <w:rPr>
                <w:rFonts w:cs="Times New Roman"/>
                <w:sz w:val="20"/>
                <w:szCs w:val="20"/>
              </w:rPr>
              <w:t>0,538</w:t>
            </w:r>
          </w:p>
        </w:tc>
        <w:tc>
          <w:tcPr>
            <w:tcW w:w="1694" w:type="dxa"/>
            <w:shd w:val="clear" w:color="auto" w:fill="auto"/>
            <w:vAlign w:val="center"/>
          </w:tcPr>
          <w:p w:rsidRPr="008F024A" w:rsidR="0021481C" w:rsidP="0021481C" w:rsidRDefault="0021481C" w14:paraId="6049B132" w14:textId="076E4D1C">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34</w:t>
            </w:r>
          </w:p>
        </w:tc>
        <w:tc>
          <w:tcPr>
            <w:tcW w:w="1822" w:type="dxa"/>
            <w:shd w:val="clear" w:color="auto" w:fill="auto"/>
            <w:vAlign w:val="center"/>
          </w:tcPr>
          <w:p w:rsidRPr="008F024A" w:rsidR="0021481C" w:rsidP="0021481C" w:rsidRDefault="0021481C" w14:paraId="0CF6B8E4" w14:textId="2D90E2FF">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6</w:t>
            </w:r>
          </w:p>
        </w:tc>
      </w:tr>
      <w:tr w:rsidRPr="007E5D70" w:rsidR="0021481C" w:rsidTr="00B2568A" w14:paraId="34E0FDA0" w14:textId="701FBA33">
        <w:trPr>
          <w:trHeight w:val="280"/>
        </w:trPr>
        <w:tc>
          <w:tcPr>
            <w:tcW w:w="557" w:type="dxa"/>
            <w:tcMar>
              <w:top w:w="0" w:type="dxa"/>
              <w:left w:w="108" w:type="dxa"/>
              <w:bottom w:w="0" w:type="dxa"/>
              <w:right w:w="108" w:type="dxa"/>
            </w:tcMar>
            <w:vAlign w:val="center"/>
            <w:hideMark/>
          </w:tcPr>
          <w:p w:rsidRPr="007E5D70" w:rsidR="0021481C" w:rsidP="0021481C" w:rsidRDefault="0021481C" w14:paraId="680347B6"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3</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60E2F90B" w14:textId="6823FE58">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Pasvalio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E78F25C" w14:textId="2A9CDFEA">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3117</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00F6ABB0" w14:textId="3D7EA24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4,048</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12252095" w14:textId="7402FB6F">
            <w:pPr>
              <w:spacing w:line="240" w:lineRule="auto"/>
              <w:ind w:firstLine="23"/>
              <w:jc w:val="center"/>
              <w:rPr>
                <w:rFonts w:eastAsia="Times New Roman" w:cs="Times New Roman"/>
                <w:color w:val="000000"/>
                <w:sz w:val="20"/>
                <w:szCs w:val="20"/>
              </w:rPr>
            </w:pPr>
            <w:r w:rsidRPr="008F024A">
              <w:rPr>
                <w:rFonts w:cs="Times New Roman"/>
                <w:sz w:val="20"/>
                <w:szCs w:val="20"/>
              </w:rPr>
              <w:t>8,089</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355FBCF6" w14:textId="69439D9D">
            <w:pPr>
              <w:spacing w:line="240" w:lineRule="auto"/>
              <w:ind w:firstLine="23"/>
              <w:jc w:val="center"/>
              <w:rPr>
                <w:rFonts w:eastAsia="Times New Roman" w:cs="Times New Roman"/>
                <w:color w:val="000000"/>
                <w:sz w:val="20"/>
                <w:szCs w:val="20"/>
              </w:rPr>
            </w:pPr>
            <w:r w:rsidRPr="008F024A">
              <w:rPr>
                <w:rFonts w:cs="Times New Roman"/>
                <w:sz w:val="20"/>
                <w:szCs w:val="20"/>
              </w:rPr>
              <w:t>4,041</w:t>
            </w:r>
          </w:p>
        </w:tc>
        <w:tc>
          <w:tcPr>
            <w:tcW w:w="1694" w:type="dxa"/>
            <w:shd w:val="clear" w:color="auto" w:fill="auto"/>
            <w:vAlign w:val="center"/>
          </w:tcPr>
          <w:p w:rsidRPr="008F024A" w:rsidR="0021481C" w:rsidP="0021481C" w:rsidRDefault="0021481C" w14:paraId="0973ED3C" w14:textId="720F709A">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150</w:t>
            </w:r>
          </w:p>
        </w:tc>
        <w:tc>
          <w:tcPr>
            <w:tcW w:w="1822" w:type="dxa"/>
            <w:shd w:val="clear" w:color="auto" w:fill="auto"/>
            <w:vAlign w:val="center"/>
          </w:tcPr>
          <w:p w:rsidRPr="008F024A" w:rsidR="0021481C" w:rsidP="0021481C" w:rsidRDefault="0021481C" w14:paraId="0C371949" w14:textId="51FB2555">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31</w:t>
            </w:r>
          </w:p>
        </w:tc>
      </w:tr>
      <w:tr w:rsidRPr="007E5D70" w:rsidR="00003514" w:rsidTr="00B2568A" w14:paraId="4AE53D61" w14:textId="628A1958">
        <w:trPr>
          <w:trHeight w:val="280"/>
        </w:trPr>
        <w:tc>
          <w:tcPr>
            <w:tcW w:w="557" w:type="dxa"/>
            <w:tcMar>
              <w:top w:w="0" w:type="dxa"/>
              <w:left w:w="108" w:type="dxa"/>
              <w:bottom w:w="0" w:type="dxa"/>
              <w:right w:w="108" w:type="dxa"/>
            </w:tcMar>
            <w:vAlign w:val="center"/>
            <w:hideMark/>
          </w:tcPr>
          <w:p w:rsidRPr="007E5D70" w:rsidR="00003514" w:rsidP="00003514" w:rsidRDefault="009E2D4B" w14:paraId="1FD9C246" w14:textId="4FAED678">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4</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FFEBC36" w14:textId="003C2EC6">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Šiaulių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6A875A14" w14:textId="30D15F7A">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4009</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659791D9" w14:textId="59FE09B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12,434</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2C310D8" w14:textId="55BE879C">
            <w:pPr>
              <w:spacing w:line="240" w:lineRule="auto"/>
              <w:ind w:firstLine="23"/>
              <w:jc w:val="center"/>
              <w:rPr>
                <w:rFonts w:eastAsia="Times New Roman" w:cs="Times New Roman"/>
                <w:color w:val="000000"/>
                <w:sz w:val="20"/>
                <w:szCs w:val="20"/>
              </w:rPr>
            </w:pPr>
            <w:r w:rsidRPr="008F024A">
              <w:rPr>
                <w:rFonts w:cs="Times New Roman"/>
                <w:sz w:val="20"/>
                <w:szCs w:val="20"/>
              </w:rPr>
              <w:t>19,934</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069EE3C" w14:textId="10E8B013">
            <w:pPr>
              <w:spacing w:line="240" w:lineRule="auto"/>
              <w:ind w:firstLine="23"/>
              <w:jc w:val="center"/>
              <w:rPr>
                <w:rFonts w:eastAsia="Times New Roman" w:cs="Times New Roman"/>
                <w:color w:val="000000"/>
                <w:sz w:val="20"/>
                <w:szCs w:val="20"/>
              </w:rPr>
            </w:pPr>
            <w:r w:rsidRPr="008F024A">
              <w:rPr>
                <w:rFonts w:cs="Times New Roman"/>
                <w:sz w:val="20"/>
                <w:szCs w:val="20"/>
              </w:rPr>
              <w:t>7,500</w:t>
            </w:r>
          </w:p>
        </w:tc>
        <w:tc>
          <w:tcPr>
            <w:tcW w:w="1694" w:type="dxa"/>
            <w:shd w:val="clear" w:color="auto" w:fill="auto"/>
            <w:vAlign w:val="center"/>
          </w:tcPr>
          <w:p w:rsidRPr="008F024A" w:rsidR="00003514" w:rsidP="00003514" w:rsidRDefault="00003514" w14:paraId="7B64A3F6" w14:textId="38DB058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248</w:t>
            </w:r>
          </w:p>
        </w:tc>
        <w:tc>
          <w:tcPr>
            <w:tcW w:w="1822" w:type="dxa"/>
            <w:shd w:val="clear" w:color="auto" w:fill="auto"/>
            <w:vAlign w:val="center"/>
          </w:tcPr>
          <w:p w:rsidRPr="008F024A" w:rsidR="00003514" w:rsidP="00003514" w:rsidRDefault="00003514" w14:paraId="66FB3AC1" w14:textId="529518D0">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85</w:t>
            </w:r>
          </w:p>
        </w:tc>
      </w:tr>
      <w:tr w:rsidRPr="007E5D70" w:rsidR="00003514" w:rsidTr="00B2568A" w14:paraId="27CDB3E2" w14:textId="4F09ECA2">
        <w:trPr>
          <w:trHeight w:val="280"/>
        </w:trPr>
        <w:tc>
          <w:tcPr>
            <w:tcW w:w="557" w:type="dxa"/>
            <w:tcMar>
              <w:top w:w="0" w:type="dxa"/>
              <w:left w:w="108" w:type="dxa"/>
              <w:bottom w:w="0" w:type="dxa"/>
              <w:right w:w="108" w:type="dxa"/>
            </w:tcMar>
            <w:vAlign w:val="center"/>
            <w:hideMark/>
          </w:tcPr>
          <w:p w:rsidRPr="007E5D70" w:rsidR="00003514" w:rsidP="00003514" w:rsidRDefault="009E2D4B" w14:paraId="57708AF4" w14:textId="24D33222">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w:t>
            </w:r>
            <w:r w:rsidR="00003514">
              <w:rPr>
                <w:rFonts w:eastAsia="Times New Roman" w:cs="Times New Roman"/>
                <w:color w:val="000000"/>
                <w:sz w:val="20"/>
                <w:szCs w:val="20"/>
              </w:rPr>
              <w:t>.1</w:t>
            </w:r>
          </w:p>
        </w:tc>
        <w:tc>
          <w:tcPr>
            <w:tcW w:w="1835" w:type="dxa"/>
            <w:vMerge w:val="restart"/>
            <w:tcBorders>
              <w:top w:val="nil"/>
              <w:left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38F8EE1" w14:textId="1E708F5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Kretingos r. sav.</w:t>
            </w:r>
          </w:p>
        </w:tc>
        <w:tc>
          <w:tcPr>
            <w:tcW w:w="748" w:type="dxa"/>
            <w:vMerge w:val="restart"/>
            <w:tcBorders>
              <w:top w:val="nil"/>
              <w:left w:val="nil"/>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5691839" w14:textId="4F8F64BE">
            <w:pPr>
              <w:spacing w:line="240" w:lineRule="auto"/>
              <w:ind w:firstLine="23"/>
              <w:jc w:val="center"/>
              <w:rPr>
                <w:rFonts w:eastAsia="Times New Roman" w:cs="Times New Roman"/>
                <w:color w:val="000000"/>
                <w:sz w:val="20"/>
                <w:szCs w:val="20"/>
                <w:vertAlign w:val="superscript"/>
              </w:rPr>
            </w:pPr>
            <w:r w:rsidRPr="008F024A">
              <w:rPr>
                <w:rFonts w:cs="Times New Roman"/>
                <w:color w:val="000000"/>
                <w:sz w:val="20"/>
                <w:szCs w:val="20"/>
              </w:rPr>
              <w:t>2307</w:t>
            </w:r>
            <w:r w:rsidRPr="008F024A">
              <w:rPr>
                <w:rFonts w:cs="Times New Roman"/>
                <w:color w:val="000000"/>
                <w:sz w:val="20"/>
                <w:szCs w:val="20"/>
                <w:vertAlign w:val="superscript"/>
              </w:rPr>
              <w:t>1)</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BD2E4F3" w14:textId="248859E4">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0,136</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4A6187D" w14:textId="2B889EFB">
            <w:pPr>
              <w:spacing w:line="240" w:lineRule="auto"/>
              <w:ind w:firstLine="23"/>
              <w:jc w:val="center"/>
              <w:rPr>
                <w:rFonts w:eastAsia="Times New Roman" w:cs="Times New Roman"/>
                <w:color w:val="000000"/>
                <w:sz w:val="20"/>
                <w:szCs w:val="20"/>
              </w:rPr>
            </w:pPr>
            <w:r w:rsidRPr="008F024A">
              <w:rPr>
                <w:rFonts w:cs="Times New Roman"/>
                <w:sz w:val="20"/>
                <w:szCs w:val="20"/>
              </w:rPr>
              <w:t>1,095</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30667ED" w14:textId="53CF4DC9">
            <w:pPr>
              <w:spacing w:line="240" w:lineRule="auto"/>
              <w:ind w:firstLine="23"/>
              <w:jc w:val="center"/>
              <w:rPr>
                <w:rFonts w:eastAsia="Times New Roman" w:cs="Times New Roman"/>
                <w:color w:val="000000"/>
                <w:sz w:val="20"/>
                <w:szCs w:val="20"/>
              </w:rPr>
            </w:pPr>
            <w:r w:rsidRPr="008F024A">
              <w:rPr>
                <w:rFonts w:cs="Times New Roman"/>
                <w:sz w:val="20"/>
                <w:szCs w:val="20"/>
              </w:rPr>
              <w:t>0,959</w:t>
            </w:r>
          </w:p>
        </w:tc>
        <w:tc>
          <w:tcPr>
            <w:tcW w:w="1694" w:type="dxa"/>
            <w:shd w:val="clear" w:color="auto" w:fill="auto"/>
            <w:vAlign w:val="center"/>
          </w:tcPr>
          <w:p w:rsidRPr="008F024A" w:rsidR="00003514" w:rsidP="00003514" w:rsidRDefault="00003514" w14:paraId="2EAB13E3" w14:textId="0086264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440</w:t>
            </w:r>
          </w:p>
        </w:tc>
        <w:tc>
          <w:tcPr>
            <w:tcW w:w="1822" w:type="dxa"/>
            <w:shd w:val="clear" w:color="auto" w:fill="auto"/>
            <w:vAlign w:val="center"/>
          </w:tcPr>
          <w:p w:rsidRPr="008F024A" w:rsidR="00003514" w:rsidP="00003514" w:rsidRDefault="00003514" w14:paraId="4AC7D99E" w14:textId="745CDACD">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59</w:t>
            </w:r>
          </w:p>
        </w:tc>
      </w:tr>
      <w:tr w:rsidRPr="007E5D70" w:rsidR="00003514" w:rsidTr="00B2568A" w14:paraId="6246F1E8" w14:textId="77777777">
        <w:trPr>
          <w:trHeight w:val="280"/>
        </w:trPr>
        <w:tc>
          <w:tcPr>
            <w:tcW w:w="557" w:type="dxa"/>
            <w:tcMar>
              <w:top w:w="0" w:type="dxa"/>
              <w:left w:w="108" w:type="dxa"/>
              <w:bottom w:w="0" w:type="dxa"/>
              <w:right w:w="108" w:type="dxa"/>
            </w:tcMar>
            <w:vAlign w:val="center"/>
          </w:tcPr>
          <w:p w:rsidRPr="007E5D70" w:rsidR="00003514" w:rsidP="00003514" w:rsidRDefault="009E2D4B" w14:paraId="5B5BF8BE" w14:textId="3B9AF3FE">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w:t>
            </w:r>
            <w:r w:rsidR="00003514">
              <w:rPr>
                <w:rFonts w:eastAsia="Times New Roman" w:cs="Times New Roman"/>
                <w:color w:val="000000"/>
                <w:sz w:val="20"/>
                <w:szCs w:val="20"/>
              </w:rPr>
              <w:t>.2</w:t>
            </w:r>
          </w:p>
        </w:tc>
        <w:tc>
          <w:tcPr>
            <w:tcW w:w="1835" w:type="dxa"/>
            <w:vMerge/>
            <w:tcBorders>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72627520" w14:textId="77777777">
            <w:pPr>
              <w:spacing w:line="240" w:lineRule="auto"/>
              <w:ind w:firstLine="23"/>
              <w:jc w:val="center"/>
              <w:rPr>
                <w:rFonts w:cs="Times New Roman"/>
                <w:color w:val="000000"/>
                <w:sz w:val="20"/>
                <w:szCs w:val="20"/>
              </w:rPr>
            </w:pPr>
          </w:p>
        </w:tc>
        <w:tc>
          <w:tcPr>
            <w:tcW w:w="748" w:type="dxa"/>
            <w:vMerge/>
            <w:tcBorders>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4634403D" w14:textId="77777777">
            <w:pPr>
              <w:spacing w:line="240" w:lineRule="auto"/>
              <w:ind w:firstLine="23"/>
              <w:jc w:val="center"/>
              <w:rPr>
                <w:rFonts w:cs="Times New Roman"/>
                <w:color w:val="000000"/>
                <w:sz w:val="20"/>
                <w:szCs w:val="20"/>
              </w:rPr>
            </w:pP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5D91487D" w14:textId="2682FDA4">
            <w:pPr>
              <w:spacing w:line="240" w:lineRule="auto"/>
              <w:ind w:firstLine="23"/>
              <w:jc w:val="center"/>
              <w:rPr>
                <w:rFonts w:cs="Times New Roman"/>
                <w:color w:val="000000"/>
                <w:sz w:val="20"/>
                <w:szCs w:val="20"/>
              </w:rPr>
            </w:pPr>
            <w:r w:rsidRPr="008F024A">
              <w:rPr>
                <w:rFonts w:cs="Times New Roman"/>
                <w:color w:val="000000"/>
                <w:sz w:val="20"/>
                <w:szCs w:val="20"/>
              </w:rPr>
              <w:t>1,095</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2996C591" w14:textId="0F21864B">
            <w:pPr>
              <w:spacing w:line="240" w:lineRule="auto"/>
              <w:ind w:firstLine="23"/>
              <w:jc w:val="center"/>
              <w:rPr>
                <w:rFonts w:cs="Times New Roman"/>
                <w:sz w:val="20"/>
                <w:szCs w:val="20"/>
              </w:rPr>
            </w:pPr>
            <w:r w:rsidRPr="008F024A">
              <w:rPr>
                <w:rFonts w:cs="Times New Roman"/>
                <w:sz w:val="20"/>
                <w:szCs w:val="20"/>
              </w:rPr>
              <w:t>6,610</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18262392" w14:textId="262A3B5B">
            <w:pPr>
              <w:spacing w:line="240" w:lineRule="auto"/>
              <w:ind w:firstLine="23"/>
              <w:jc w:val="center"/>
              <w:rPr>
                <w:rFonts w:cs="Times New Roman"/>
                <w:sz w:val="20"/>
                <w:szCs w:val="20"/>
              </w:rPr>
            </w:pPr>
            <w:r w:rsidRPr="008F024A">
              <w:rPr>
                <w:rFonts w:cs="Times New Roman"/>
                <w:sz w:val="20"/>
                <w:szCs w:val="20"/>
              </w:rPr>
              <w:t>5,515</w:t>
            </w:r>
          </w:p>
        </w:tc>
        <w:tc>
          <w:tcPr>
            <w:tcW w:w="1694" w:type="dxa"/>
            <w:shd w:val="clear" w:color="auto" w:fill="auto"/>
            <w:vAlign w:val="center"/>
          </w:tcPr>
          <w:p w:rsidRPr="008F024A" w:rsidR="00003514" w:rsidP="00003514" w:rsidRDefault="00003514" w14:paraId="0A2F4DFE" w14:textId="6E4E4AF7">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144</w:t>
            </w:r>
          </w:p>
        </w:tc>
        <w:tc>
          <w:tcPr>
            <w:tcW w:w="1822" w:type="dxa"/>
            <w:shd w:val="clear" w:color="auto" w:fill="auto"/>
            <w:vAlign w:val="center"/>
          </w:tcPr>
          <w:p w:rsidRPr="008F024A" w:rsidR="00003514" w:rsidP="00003514" w:rsidRDefault="00003514" w14:paraId="53CFB45B" w14:textId="1F6E5B80">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13</w:t>
            </w:r>
          </w:p>
        </w:tc>
      </w:tr>
      <w:tr w:rsidRPr="007E5D70" w:rsidR="00003514" w:rsidTr="00B2568A" w14:paraId="754125FA" w14:textId="6FF46946">
        <w:trPr>
          <w:trHeight w:val="280"/>
        </w:trPr>
        <w:tc>
          <w:tcPr>
            <w:tcW w:w="557" w:type="dxa"/>
            <w:tcMar>
              <w:top w:w="0" w:type="dxa"/>
              <w:left w:w="108" w:type="dxa"/>
              <w:bottom w:w="0" w:type="dxa"/>
              <w:right w:w="108" w:type="dxa"/>
            </w:tcMar>
            <w:vAlign w:val="center"/>
            <w:hideMark/>
          </w:tcPr>
          <w:p w:rsidRPr="007E5D70" w:rsidR="00003514" w:rsidP="00003514" w:rsidRDefault="009E2D4B" w14:paraId="197AB534" w14:textId="0C5020B5">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6</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3865D0A" w14:textId="5AA50ABF">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Kretingos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4AC179C" w14:textId="1D88E0E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2222</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9128061" w14:textId="49A0F969">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20,343</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5D3F8BB" w14:textId="210DB5AB">
            <w:pPr>
              <w:spacing w:line="240" w:lineRule="auto"/>
              <w:ind w:firstLine="23"/>
              <w:jc w:val="center"/>
              <w:rPr>
                <w:rFonts w:eastAsia="Times New Roman" w:cs="Times New Roman"/>
                <w:color w:val="000000"/>
                <w:sz w:val="20"/>
                <w:szCs w:val="20"/>
              </w:rPr>
            </w:pPr>
            <w:r w:rsidRPr="008F024A">
              <w:rPr>
                <w:rFonts w:cs="Times New Roman"/>
                <w:sz w:val="20"/>
                <w:szCs w:val="20"/>
              </w:rPr>
              <w:t>24,167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FFA0290" w14:textId="49CB14F4">
            <w:pPr>
              <w:spacing w:line="240" w:lineRule="auto"/>
              <w:ind w:firstLine="23"/>
              <w:jc w:val="center"/>
              <w:rPr>
                <w:rFonts w:eastAsia="Times New Roman" w:cs="Times New Roman"/>
                <w:color w:val="000000"/>
                <w:sz w:val="20"/>
                <w:szCs w:val="20"/>
              </w:rPr>
            </w:pPr>
            <w:r w:rsidRPr="008F024A">
              <w:rPr>
                <w:rFonts w:cs="Times New Roman"/>
                <w:sz w:val="20"/>
                <w:szCs w:val="20"/>
              </w:rPr>
              <w:t>3,824</w:t>
            </w:r>
          </w:p>
        </w:tc>
        <w:tc>
          <w:tcPr>
            <w:tcW w:w="1694" w:type="dxa"/>
            <w:shd w:val="clear" w:color="auto" w:fill="auto"/>
            <w:vAlign w:val="center"/>
          </w:tcPr>
          <w:p w:rsidRPr="008F024A" w:rsidR="00003514" w:rsidP="00003514" w:rsidRDefault="002B1E1E" w14:paraId="0DBCBAE6" w14:textId="30412524">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236</w:t>
            </w:r>
          </w:p>
        </w:tc>
        <w:tc>
          <w:tcPr>
            <w:tcW w:w="1822" w:type="dxa"/>
            <w:shd w:val="clear" w:color="auto" w:fill="auto"/>
            <w:vAlign w:val="center"/>
          </w:tcPr>
          <w:p w:rsidRPr="008F024A" w:rsidR="00003514" w:rsidP="00003514" w:rsidRDefault="002B1E1E" w14:paraId="0E778B55" w14:textId="508A7E7B">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26</w:t>
            </w:r>
          </w:p>
        </w:tc>
      </w:tr>
      <w:tr w:rsidRPr="007E5D70" w:rsidR="00003514" w:rsidTr="00B2568A" w14:paraId="2DCC3C21" w14:textId="1B28FABF">
        <w:trPr>
          <w:trHeight w:val="280"/>
        </w:trPr>
        <w:tc>
          <w:tcPr>
            <w:tcW w:w="557" w:type="dxa"/>
            <w:tcMar>
              <w:top w:w="0" w:type="dxa"/>
              <w:left w:w="108" w:type="dxa"/>
              <w:bottom w:w="0" w:type="dxa"/>
              <w:right w:w="108" w:type="dxa"/>
            </w:tcMar>
            <w:vAlign w:val="center"/>
            <w:hideMark/>
          </w:tcPr>
          <w:p w:rsidRPr="007E5D70" w:rsidR="00003514" w:rsidP="00003514" w:rsidRDefault="009E2D4B" w14:paraId="5F5AD597" w14:textId="161D5C73">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7</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AC0DFBE" w14:textId="1F13532E">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Kauno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454465B" w14:textId="75A1F327">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1948</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01BCBBB" w14:textId="74A3E780">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0,000</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5638107" w14:textId="29DF979F">
            <w:pPr>
              <w:spacing w:line="240" w:lineRule="auto"/>
              <w:ind w:firstLine="23"/>
              <w:jc w:val="center"/>
              <w:rPr>
                <w:rFonts w:eastAsia="Times New Roman" w:cs="Times New Roman"/>
                <w:color w:val="000000"/>
                <w:sz w:val="20"/>
                <w:szCs w:val="20"/>
              </w:rPr>
            </w:pPr>
            <w:r w:rsidRPr="008F024A">
              <w:rPr>
                <w:rFonts w:cs="Times New Roman"/>
                <w:sz w:val="20"/>
                <w:szCs w:val="20"/>
              </w:rPr>
              <w:t>0,517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559B6F3" w14:textId="03FF7B33">
            <w:pPr>
              <w:spacing w:line="240" w:lineRule="auto"/>
              <w:ind w:firstLine="23"/>
              <w:jc w:val="center"/>
              <w:rPr>
                <w:rFonts w:eastAsia="Times New Roman" w:cs="Times New Roman"/>
                <w:color w:val="000000"/>
                <w:sz w:val="20"/>
                <w:szCs w:val="20"/>
              </w:rPr>
            </w:pPr>
            <w:r w:rsidRPr="008F024A">
              <w:rPr>
                <w:rFonts w:cs="Times New Roman"/>
                <w:sz w:val="20"/>
                <w:szCs w:val="20"/>
              </w:rPr>
              <w:t>0,517</w:t>
            </w:r>
          </w:p>
        </w:tc>
        <w:tc>
          <w:tcPr>
            <w:tcW w:w="1694" w:type="dxa"/>
            <w:shd w:val="clear" w:color="auto" w:fill="auto"/>
            <w:vAlign w:val="center"/>
          </w:tcPr>
          <w:p w:rsidRPr="008F024A" w:rsidR="00003514" w:rsidP="00003514" w:rsidRDefault="00003514" w14:paraId="6331C9A0" w14:textId="053C18E4">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234</w:t>
            </w:r>
          </w:p>
        </w:tc>
        <w:tc>
          <w:tcPr>
            <w:tcW w:w="1822" w:type="dxa"/>
            <w:shd w:val="clear" w:color="auto" w:fill="auto"/>
            <w:vAlign w:val="center"/>
          </w:tcPr>
          <w:p w:rsidRPr="008F024A" w:rsidR="00003514" w:rsidP="00003514" w:rsidRDefault="00003514" w14:paraId="0E283414" w14:textId="519284AA">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41</w:t>
            </w:r>
          </w:p>
        </w:tc>
      </w:tr>
      <w:tr w:rsidRPr="007E5D70" w:rsidR="00003514" w:rsidTr="00B2568A" w14:paraId="62F003DA" w14:textId="376289B4">
        <w:trPr>
          <w:trHeight w:val="280"/>
        </w:trPr>
        <w:tc>
          <w:tcPr>
            <w:tcW w:w="557" w:type="dxa"/>
            <w:tcMar>
              <w:top w:w="0" w:type="dxa"/>
              <w:left w:w="108" w:type="dxa"/>
              <w:bottom w:w="0" w:type="dxa"/>
              <w:right w:w="108" w:type="dxa"/>
            </w:tcMar>
            <w:vAlign w:val="center"/>
            <w:hideMark/>
          </w:tcPr>
          <w:p w:rsidRPr="007E5D70" w:rsidR="00003514" w:rsidP="00003514" w:rsidRDefault="009E2D4B" w14:paraId="0F2B8C24" w14:textId="183AF251">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lastRenderedPageBreak/>
              <w:t>8</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4AC05DE" w14:textId="7E71684F">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Mažeikių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669BF63" w14:textId="39BAED76">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2703</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1DFF31C" w14:textId="24CD92B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0,000</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77E5136" w14:textId="6BE27571">
            <w:pPr>
              <w:spacing w:line="240" w:lineRule="auto"/>
              <w:ind w:firstLine="23"/>
              <w:jc w:val="center"/>
              <w:rPr>
                <w:rFonts w:eastAsia="Times New Roman" w:cs="Times New Roman"/>
                <w:color w:val="000000"/>
                <w:sz w:val="20"/>
                <w:szCs w:val="20"/>
              </w:rPr>
            </w:pPr>
            <w:r w:rsidRPr="008F024A">
              <w:rPr>
                <w:rFonts w:cs="Times New Roman"/>
                <w:sz w:val="20"/>
                <w:szCs w:val="20"/>
              </w:rPr>
              <w:t>6,135</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3FE6EDD" w14:textId="14B0D59B">
            <w:pPr>
              <w:spacing w:line="240" w:lineRule="auto"/>
              <w:ind w:firstLine="23"/>
              <w:jc w:val="center"/>
              <w:rPr>
                <w:rFonts w:eastAsia="Times New Roman" w:cs="Times New Roman"/>
                <w:color w:val="000000"/>
                <w:sz w:val="20"/>
                <w:szCs w:val="20"/>
              </w:rPr>
            </w:pPr>
            <w:r w:rsidRPr="008F024A">
              <w:rPr>
                <w:rFonts w:cs="Times New Roman"/>
                <w:sz w:val="20"/>
                <w:szCs w:val="20"/>
              </w:rPr>
              <w:t>6,135</w:t>
            </w:r>
          </w:p>
        </w:tc>
        <w:tc>
          <w:tcPr>
            <w:tcW w:w="1694" w:type="dxa"/>
            <w:shd w:val="clear" w:color="auto" w:fill="auto"/>
            <w:vAlign w:val="center"/>
          </w:tcPr>
          <w:p w:rsidRPr="008F024A" w:rsidR="00003514" w:rsidP="00003514" w:rsidRDefault="00003514" w14:paraId="0A184521" w14:textId="4F355F3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154</w:t>
            </w:r>
          </w:p>
        </w:tc>
        <w:tc>
          <w:tcPr>
            <w:tcW w:w="1822" w:type="dxa"/>
            <w:shd w:val="clear" w:color="auto" w:fill="auto"/>
            <w:vAlign w:val="center"/>
          </w:tcPr>
          <w:p w:rsidRPr="008F024A" w:rsidR="00003514" w:rsidP="00003514" w:rsidRDefault="00003514" w14:paraId="5A499F32" w14:textId="1687C605">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28</w:t>
            </w:r>
          </w:p>
        </w:tc>
      </w:tr>
      <w:tr w:rsidRPr="007E5D70" w:rsidR="00003514" w:rsidTr="00B2568A" w14:paraId="027DB662" w14:textId="07E56F9D">
        <w:trPr>
          <w:trHeight w:val="198"/>
        </w:trPr>
        <w:tc>
          <w:tcPr>
            <w:tcW w:w="557" w:type="dxa"/>
            <w:tcMar>
              <w:top w:w="0" w:type="dxa"/>
              <w:left w:w="108" w:type="dxa"/>
              <w:bottom w:w="0" w:type="dxa"/>
              <w:right w:w="108" w:type="dxa"/>
            </w:tcMar>
            <w:vAlign w:val="center"/>
            <w:hideMark/>
          </w:tcPr>
          <w:p w:rsidRPr="007E5D70" w:rsidR="00003514" w:rsidP="00003514" w:rsidRDefault="009E2D4B" w14:paraId="5A36D811" w14:textId="3E9D108D">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9</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50BFBEA" w14:textId="0735BBE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Rietavo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7CBFD86" w14:textId="460D80A4">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3218</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7C9DC64" w14:textId="7F6A031D">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12,366</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618B296" w14:textId="10F64072">
            <w:pPr>
              <w:spacing w:line="240" w:lineRule="auto"/>
              <w:ind w:firstLine="23"/>
              <w:jc w:val="center"/>
              <w:rPr>
                <w:rFonts w:eastAsia="Times New Roman" w:cs="Times New Roman"/>
                <w:color w:val="000000"/>
                <w:sz w:val="20"/>
                <w:szCs w:val="20"/>
              </w:rPr>
            </w:pPr>
            <w:r w:rsidRPr="008F024A">
              <w:rPr>
                <w:rFonts w:cs="Times New Roman"/>
                <w:sz w:val="20"/>
                <w:szCs w:val="20"/>
              </w:rPr>
              <w:t>16,107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C87D830" w14:textId="3F23862E">
            <w:pPr>
              <w:spacing w:line="240" w:lineRule="auto"/>
              <w:ind w:firstLine="23"/>
              <w:jc w:val="center"/>
              <w:rPr>
                <w:rFonts w:eastAsia="Times New Roman" w:cs="Times New Roman"/>
                <w:color w:val="000000"/>
                <w:sz w:val="20"/>
                <w:szCs w:val="20"/>
              </w:rPr>
            </w:pPr>
            <w:r w:rsidRPr="008F024A">
              <w:rPr>
                <w:rFonts w:cs="Times New Roman"/>
                <w:sz w:val="20"/>
                <w:szCs w:val="20"/>
              </w:rPr>
              <w:t>3,741</w:t>
            </w:r>
          </w:p>
        </w:tc>
        <w:tc>
          <w:tcPr>
            <w:tcW w:w="1694" w:type="dxa"/>
            <w:shd w:val="clear" w:color="auto" w:fill="auto"/>
            <w:vAlign w:val="center"/>
          </w:tcPr>
          <w:p w:rsidRPr="008F024A" w:rsidR="00003514" w:rsidP="00003514" w:rsidRDefault="00003514" w14:paraId="7CBCEFAE" w14:textId="1DF5539F">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124</w:t>
            </w:r>
          </w:p>
        </w:tc>
        <w:tc>
          <w:tcPr>
            <w:tcW w:w="1822" w:type="dxa"/>
            <w:shd w:val="clear" w:color="auto" w:fill="auto"/>
            <w:vAlign w:val="center"/>
          </w:tcPr>
          <w:p w:rsidRPr="008F024A" w:rsidR="00003514" w:rsidP="00003514" w:rsidRDefault="00003514" w14:paraId="07F79130" w14:textId="15F20AA1">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17</w:t>
            </w:r>
          </w:p>
        </w:tc>
      </w:tr>
      <w:tr w:rsidRPr="007E5D70" w:rsidR="00003514" w:rsidTr="003E2D9B" w14:paraId="45E45875" w14:textId="77777777">
        <w:trPr>
          <w:trHeight w:val="198"/>
        </w:trPr>
        <w:tc>
          <w:tcPr>
            <w:tcW w:w="9628" w:type="dxa"/>
            <w:gridSpan w:val="8"/>
            <w:tcMar>
              <w:top w:w="0" w:type="dxa"/>
              <w:left w:w="108" w:type="dxa"/>
              <w:bottom w:w="0" w:type="dxa"/>
              <w:right w:w="108" w:type="dxa"/>
            </w:tcMar>
            <w:vAlign w:val="center"/>
          </w:tcPr>
          <w:p w:rsidRPr="00B2568A" w:rsidR="00003514" w:rsidP="00003514" w:rsidRDefault="00003514" w14:paraId="765475AB" w14:textId="77777777">
            <w:pPr>
              <w:spacing w:line="240" w:lineRule="auto"/>
              <w:ind w:firstLine="23"/>
              <w:rPr>
                <w:rFonts w:eastAsia="Times New Roman" w:cs="Times New Roman"/>
                <w:color w:val="000000"/>
                <w:sz w:val="20"/>
                <w:szCs w:val="20"/>
              </w:rPr>
            </w:pPr>
            <w:r w:rsidRPr="00B2568A">
              <w:rPr>
                <w:rFonts w:eastAsia="Times New Roman" w:cs="Times New Roman"/>
                <w:color w:val="000000"/>
                <w:sz w:val="20"/>
                <w:szCs w:val="20"/>
              </w:rPr>
              <w:t>Pastabos:</w:t>
            </w:r>
          </w:p>
          <w:p w:rsidRPr="00B2568A" w:rsidR="00003514" w:rsidP="00003514" w:rsidRDefault="00003514" w14:paraId="76701BB8" w14:textId="7E372EA1">
            <w:pPr>
              <w:pStyle w:val="ListParagraph"/>
              <w:numPr>
                <w:ilvl w:val="0"/>
                <w:numId w:val="26"/>
              </w:numPr>
              <w:rPr>
                <w:color w:val="000000"/>
                <w:sz w:val="20"/>
                <w:lang w:val="lt-LT"/>
              </w:rPr>
            </w:pPr>
            <w:r w:rsidRPr="00B2568A">
              <w:rPr>
                <w:color w:val="000000"/>
                <w:sz w:val="20"/>
                <w:lang w:val="lt-LT"/>
              </w:rPr>
              <w:t xml:space="preserve">Atsižvelgiant į Užsakovo pateiktus eismo intensyvumo duomenis, išskiriami </w:t>
            </w:r>
            <w:r>
              <w:rPr>
                <w:color w:val="000000"/>
                <w:sz w:val="20"/>
                <w:lang w:val="lt-LT"/>
              </w:rPr>
              <w:t>du ruožai.</w:t>
            </w:r>
          </w:p>
        </w:tc>
      </w:tr>
    </w:tbl>
    <w:p w:rsidRPr="00042DAF" w:rsidR="00D64C01" w:rsidP="007C2FD9" w:rsidRDefault="00D64C01" w14:paraId="57F77CFF" w14:textId="702F2B43">
      <w:pPr>
        <w:spacing w:after="160" w:line="259" w:lineRule="auto"/>
        <w:ind w:firstLine="0"/>
        <w:jc w:val="left"/>
        <w:rPr>
          <w:rFonts w:cs="Arial"/>
          <w:szCs w:val="20"/>
          <w:lang w:eastAsia="ar-SA"/>
        </w:rPr>
      </w:pPr>
    </w:p>
    <w:p w:rsidRPr="00042DAF" w:rsidR="00C33462" w:rsidP="00C33462" w:rsidRDefault="00C33462" w14:paraId="46CBF372" w14:textId="79BCC75B">
      <w:pPr>
        <w:rPr>
          <w:rFonts w:cs="Arial"/>
          <w:szCs w:val="20"/>
          <w:lang w:eastAsia="ar-SA"/>
        </w:rPr>
      </w:pPr>
      <w:r w:rsidRPr="00042DAF">
        <w:rPr>
          <w:rFonts w:cs="Arial"/>
          <w:szCs w:val="20"/>
          <w:lang w:eastAsia="ar-SA"/>
        </w:rPr>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009A1DF9">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9A1DF9" w14:paraId="5D9FBA46" w14:textId="5ECBC40D">
      <w:pPr>
        <w:pStyle w:val="Caption"/>
        <w:keepNext/>
        <w:spacing w:before="120"/>
        <w:rPr>
          <w:b w:val="0"/>
          <w:bCs/>
        </w:rPr>
      </w:pPr>
      <w:fldSimple w:instr=" SEQ lentelė \* ARABIC ">
        <w:r>
          <w:t/>
        </w:r>
      </w:fldSimple>
      <w:r w:rsidRPr="00042DAF" w:rsidR="00C33462">
        <w:t xml:space="preserve"> lentelė. </w:t>
      </w:r>
      <w:r w:rsidR="008E15CB">
        <w:rPr>
          <w:rFonts w:eastAsia="Times New Roman" w:cs="Times New Roman"/>
          <w:b w:val="0"/>
          <w:szCs w:val="20"/>
          <w:lang w:eastAsia="ar-SA"/>
          <w14:ligatures w14:val="none"/>
        </w:rPr>
        <w:t>P</w:t>
      </w:r>
      <w:r w:rsidRPr="00042DAF" w:rsidR="00C33462">
        <w:rPr>
          <w:rFonts w:eastAsia="Times New Roman" w:cs="Times New Roman"/>
          <w:b w:val="0"/>
          <w:szCs w:val="20"/>
          <w:lang w:eastAsia="ar-SA"/>
          <w14:ligatures w14:val="none"/>
        </w:rPr>
        <w:t>rojektin</w:t>
      </w:r>
      <w:r w:rsidR="008E15CB">
        <w:rPr>
          <w:rFonts w:eastAsia="Times New Roman" w:cs="Times New Roman"/>
          <w:b w:val="0"/>
          <w:szCs w:val="20"/>
          <w:lang w:eastAsia="ar-SA"/>
          <w14:ligatures w14:val="none"/>
        </w:rPr>
        <w:t>ės</w:t>
      </w:r>
      <w:r w:rsidRPr="00042DAF" w:rsidR="00C33462">
        <w:rPr>
          <w:rFonts w:eastAsia="Times New Roman" w:cs="Times New Roman"/>
          <w:b w:val="0"/>
          <w:szCs w:val="20"/>
          <w:lang w:eastAsia="ar-SA"/>
          <w14:ligatures w14:val="none"/>
        </w:rPr>
        <w:t xml:space="preserve"> </w:t>
      </w:r>
      <w:r w:rsidRPr="00042DAF" w:rsidR="008E15CB">
        <w:rPr>
          <w:rFonts w:eastAsia="Times New Roman" w:cs="Times New Roman"/>
          <w:b w:val="0"/>
          <w:szCs w:val="20"/>
          <w:lang w:eastAsia="ar-SA"/>
          <w14:ligatures w14:val="none"/>
        </w:rPr>
        <w:t>apkrov</w:t>
      </w:r>
      <w:r w:rsidR="008E15CB">
        <w:rPr>
          <w:rFonts w:eastAsia="Times New Roman" w:cs="Times New Roman"/>
          <w:b w:val="0"/>
          <w:szCs w:val="20"/>
          <w:lang w:eastAsia="ar-SA"/>
          <w14:ligatures w14:val="none"/>
        </w:rPr>
        <w:t>os</w:t>
      </w:r>
      <w:r w:rsidRPr="00042DAF" w:rsidR="008E15CB">
        <w:rPr>
          <w:rFonts w:eastAsia="Times New Roman" w:cs="Times New Roman"/>
          <w:b w:val="0"/>
          <w:szCs w:val="20"/>
          <w:lang w:eastAsia="ar-SA"/>
          <w14:ligatures w14:val="none"/>
        </w:rPr>
        <w:t xml:space="preserve"> </w:t>
      </w:r>
      <w:r w:rsidRPr="00042DAF" w:rsidR="00C33462">
        <w:rPr>
          <w:rFonts w:eastAsia="Times New Roman" w:cs="Times New Roman"/>
          <w:b w:val="0"/>
          <w:szCs w:val="20"/>
          <w:lang w:eastAsia="ar-SA"/>
          <w14:ligatures w14:val="none"/>
        </w:rPr>
        <w:t xml:space="preserve">A ir </w:t>
      </w:r>
      <w:r w:rsidRPr="00042DAF" w:rsidR="008E15CB">
        <w:rPr>
          <w:rFonts w:eastAsia="Times New Roman" w:cs="Times New Roman"/>
          <w:b w:val="0"/>
          <w:szCs w:val="20"/>
          <w:lang w:eastAsia="ar-SA"/>
          <w14:ligatures w14:val="none"/>
        </w:rPr>
        <w:t>parinkt</w:t>
      </w:r>
      <w:r w:rsidR="008E15CB">
        <w:rPr>
          <w:rFonts w:eastAsia="Times New Roman" w:cs="Times New Roman"/>
          <w:b w:val="0"/>
          <w:szCs w:val="20"/>
          <w:lang w:eastAsia="ar-SA"/>
          <w14:ligatures w14:val="none"/>
        </w:rPr>
        <w:t>os</w:t>
      </w:r>
      <w:r w:rsidRPr="00042DAF" w:rsidR="008E15CB">
        <w:rPr>
          <w:rFonts w:eastAsia="Times New Roman" w:cs="Times New Roman"/>
          <w:b w:val="0"/>
          <w:szCs w:val="20"/>
          <w:lang w:eastAsia="ar-SA"/>
          <w14:ligatures w14:val="none"/>
        </w:rPr>
        <w:t xml:space="preserve"> </w:t>
      </w:r>
      <w:r w:rsidRPr="00042DAF" w:rsidR="00C33462">
        <w:rPr>
          <w:rFonts w:eastAsia="Times New Roman" w:cs="Times New Roman"/>
          <w:b w:val="0"/>
          <w:szCs w:val="20"/>
          <w:lang w:eastAsia="ar-SA"/>
          <w14:ligatures w14:val="none"/>
        </w:rPr>
        <w:t>dangos konstrukcijų klas</w:t>
      </w:r>
      <w:r w:rsidR="008E15CB">
        <w:rPr>
          <w:rFonts w:eastAsia="Times New Roman" w:cs="Times New Roman"/>
          <w:b w:val="0"/>
          <w:szCs w:val="20"/>
          <w:lang w:eastAsia="ar-SA"/>
          <w14:ligatures w14:val="none"/>
        </w:rPr>
        <w:t>ės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06"/>
        <w:gridCol w:w="725"/>
        <w:gridCol w:w="927"/>
        <w:gridCol w:w="951"/>
        <w:gridCol w:w="770"/>
        <w:gridCol w:w="1607"/>
        <w:gridCol w:w="1413"/>
        <w:gridCol w:w="1393"/>
      </w:tblGrid>
      <w:tr w:rsidRPr="00042DAF" w:rsidR="000A4C48" w:rsidTr="00040B09"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06"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725"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7"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1"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0"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607"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41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1B3EAC" w:rsidTr="00040B09" w14:paraId="0023E71E" w14:textId="77777777">
        <w:trPr>
          <w:trHeight w:val="179"/>
        </w:trPr>
        <w:tc>
          <w:tcPr>
            <w:tcW w:w="547" w:type="dxa"/>
            <w:shd w:val="clear" w:color="auto" w:fill="auto"/>
            <w:noWrap/>
            <w:vAlign w:val="center"/>
            <w:hideMark/>
          </w:tcPr>
          <w:p w:rsidRPr="00042DAF" w:rsidR="001B3EAC" w:rsidP="001B3EAC" w:rsidRDefault="001B3EAC"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06" w:type="dxa"/>
            <w:shd w:val="clear" w:color="auto" w:fill="auto"/>
            <w:vAlign w:val="center"/>
          </w:tcPr>
          <w:p w:rsidRPr="00042DAF" w:rsidR="001B3EAC" w:rsidP="001B3EAC" w:rsidRDefault="001B3EAC" w14:paraId="47D2ABCB" w14:textId="33BA316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Jurbarko r. sav.</w:t>
            </w:r>
          </w:p>
        </w:tc>
        <w:tc>
          <w:tcPr>
            <w:tcW w:w="725" w:type="dxa"/>
            <w:shd w:val="clear" w:color="auto" w:fill="auto"/>
            <w:vAlign w:val="center"/>
          </w:tcPr>
          <w:p w:rsidRPr="00042DAF" w:rsidR="001B3EAC" w:rsidP="001B3EAC" w:rsidRDefault="001B3EAC" w14:paraId="78156EB3" w14:textId="0905E37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1727</w:t>
            </w:r>
          </w:p>
        </w:tc>
        <w:tc>
          <w:tcPr>
            <w:tcW w:w="927" w:type="dxa"/>
            <w:shd w:val="clear" w:color="auto" w:fill="auto"/>
            <w:vAlign w:val="center"/>
          </w:tcPr>
          <w:p w:rsidRPr="00042DAF" w:rsidR="001B3EAC" w:rsidP="001B3EAC" w:rsidRDefault="001B3EAC" w14:paraId="6944AEB4" w14:textId="41F3CB5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0,871</w:t>
            </w:r>
          </w:p>
        </w:tc>
        <w:tc>
          <w:tcPr>
            <w:tcW w:w="951" w:type="dxa"/>
            <w:shd w:val="clear" w:color="auto" w:fill="auto"/>
            <w:vAlign w:val="center"/>
          </w:tcPr>
          <w:p w:rsidRPr="00042DAF" w:rsidR="001B3EAC" w:rsidP="001B3EAC" w:rsidRDefault="001B3EAC" w14:paraId="0AEF1BF7" w14:textId="40CC4ED3">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1,770</w:t>
            </w:r>
          </w:p>
        </w:tc>
        <w:tc>
          <w:tcPr>
            <w:tcW w:w="770" w:type="dxa"/>
            <w:shd w:val="clear" w:color="auto" w:fill="auto"/>
            <w:vAlign w:val="center"/>
          </w:tcPr>
          <w:p w:rsidRPr="00042DAF" w:rsidR="001B3EAC" w:rsidP="001B3EAC" w:rsidRDefault="001B3EAC" w14:paraId="12108DC7" w14:textId="78F8D169">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0,899</w:t>
            </w:r>
          </w:p>
        </w:tc>
        <w:tc>
          <w:tcPr>
            <w:tcW w:w="1607" w:type="dxa"/>
            <w:shd w:val="clear" w:color="auto" w:fill="auto"/>
            <w:vAlign w:val="center"/>
          </w:tcPr>
          <w:p w:rsidRPr="00042DAF" w:rsidR="001B3EAC" w:rsidP="001B3EAC" w:rsidRDefault="001B3EAC" w14:paraId="757A09C8" w14:textId="10B5AD95">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40</w:t>
            </w:r>
          </w:p>
        </w:tc>
        <w:tc>
          <w:tcPr>
            <w:tcW w:w="141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201BC3DE" w14:textId="2EF06093">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0,150</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6435D471" w14:textId="7DF91E43">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3</w:t>
            </w:r>
            <w:r w:rsidRPr="00042DAF">
              <w:rPr>
                <w:sz w:val="20"/>
                <w:szCs w:val="20"/>
              </w:rPr>
              <w:t>(0,</w:t>
            </w:r>
            <w:r w:rsidR="00B76E8A">
              <w:rPr>
                <w:sz w:val="20"/>
                <w:szCs w:val="20"/>
              </w:rPr>
              <w:t>15</w:t>
            </w:r>
            <w:r w:rsidRPr="00042DAF">
              <w:rPr>
                <w:sz w:val="20"/>
                <w:szCs w:val="20"/>
              </w:rPr>
              <w:t>)</w:t>
            </w:r>
          </w:p>
        </w:tc>
      </w:tr>
      <w:tr w:rsidRPr="00042DAF" w:rsidR="001B3EAC" w:rsidTr="00040B09" w14:paraId="57996F1D" w14:textId="77777777">
        <w:trPr>
          <w:trHeight w:val="179"/>
        </w:trPr>
        <w:tc>
          <w:tcPr>
            <w:tcW w:w="547" w:type="dxa"/>
            <w:shd w:val="clear" w:color="auto" w:fill="auto"/>
            <w:noWrap/>
            <w:vAlign w:val="center"/>
            <w:hideMark/>
          </w:tcPr>
          <w:p w:rsidRPr="00042DAF" w:rsidR="001B3EAC" w:rsidP="001B3EAC" w:rsidRDefault="001B3EAC"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06" w:type="dxa"/>
            <w:shd w:val="clear" w:color="auto" w:fill="auto"/>
            <w:vAlign w:val="center"/>
          </w:tcPr>
          <w:p w:rsidRPr="00042DAF" w:rsidR="001B3EAC" w:rsidP="001B3EAC" w:rsidRDefault="001B3EAC" w14:paraId="7695859F" w14:textId="7C86A46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Lazdijų r. sav.</w:t>
            </w:r>
          </w:p>
        </w:tc>
        <w:tc>
          <w:tcPr>
            <w:tcW w:w="725" w:type="dxa"/>
            <w:shd w:val="clear" w:color="auto" w:fill="auto"/>
            <w:vAlign w:val="center"/>
          </w:tcPr>
          <w:p w:rsidRPr="00042DAF" w:rsidR="001B3EAC" w:rsidP="001B3EAC" w:rsidRDefault="001B3EAC" w14:paraId="6134117B" w14:textId="545DD59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2525</w:t>
            </w:r>
          </w:p>
        </w:tc>
        <w:tc>
          <w:tcPr>
            <w:tcW w:w="927" w:type="dxa"/>
            <w:shd w:val="clear" w:color="auto" w:fill="auto"/>
            <w:vAlign w:val="center"/>
          </w:tcPr>
          <w:p w:rsidRPr="00042DAF" w:rsidR="001B3EAC" w:rsidP="001B3EAC" w:rsidRDefault="001B3EAC" w14:paraId="258F8B1B" w14:textId="2ED8CBE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5,025</w:t>
            </w:r>
          </w:p>
        </w:tc>
        <w:tc>
          <w:tcPr>
            <w:tcW w:w="951" w:type="dxa"/>
            <w:shd w:val="clear" w:color="auto" w:fill="auto"/>
            <w:vAlign w:val="center"/>
          </w:tcPr>
          <w:p w:rsidRPr="00042DAF" w:rsidR="001B3EAC" w:rsidP="001B3EAC" w:rsidRDefault="001B3EAC" w14:paraId="0ED8421C" w14:textId="4E13AEB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5,563</w:t>
            </w:r>
          </w:p>
        </w:tc>
        <w:tc>
          <w:tcPr>
            <w:tcW w:w="770" w:type="dxa"/>
            <w:shd w:val="clear" w:color="auto" w:fill="auto"/>
            <w:vAlign w:val="center"/>
          </w:tcPr>
          <w:p w:rsidRPr="00042DAF" w:rsidR="001B3EAC" w:rsidP="001B3EAC" w:rsidRDefault="001B3EAC" w14:paraId="196CE199" w14:textId="64229319">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0,538</w:t>
            </w:r>
          </w:p>
        </w:tc>
        <w:tc>
          <w:tcPr>
            <w:tcW w:w="1607" w:type="dxa"/>
            <w:shd w:val="clear" w:color="auto" w:fill="auto"/>
            <w:vAlign w:val="center"/>
          </w:tcPr>
          <w:p w:rsidRPr="00042DAF" w:rsidR="001B3EAC" w:rsidP="001B3EAC" w:rsidRDefault="001B3EAC" w14:paraId="654CA70C" w14:textId="24D0D571">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6</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0117719E" w14:textId="56B5B8B3">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0,021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7B6E755D" w14:textId="143C305A">
            <w:pPr>
              <w:spacing w:line="240" w:lineRule="auto"/>
              <w:ind w:firstLine="0"/>
              <w:jc w:val="center"/>
              <w:rPr>
                <w:rFonts w:eastAsia="Times New Roman" w:cs="Times New Roman"/>
                <w:sz w:val="20"/>
                <w:szCs w:val="20"/>
                <w:lang w:eastAsia="lt-LT"/>
                <w14:ligatures w14:val="none"/>
              </w:rPr>
            </w:pPr>
            <w:r w:rsidRPr="00042DAF">
              <w:rPr>
                <w:sz w:val="20"/>
                <w:szCs w:val="20"/>
              </w:rPr>
              <w:t>DK 0,05(0,0</w:t>
            </w:r>
            <w:r w:rsidR="00B76E8A">
              <w:rPr>
                <w:sz w:val="20"/>
                <w:szCs w:val="20"/>
              </w:rPr>
              <w:t>2</w:t>
            </w:r>
            <w:r w:rsidRPr="00042DAF">
              <w:rPr>
                <w:sz w:val="20"/>
                <w:szCs w:val="20"/>
              </w:rPr>
              <w:t>)</w:t>
            </w:r>
          </w:p>
        </w:tc>
      </w:tr>
      <w:tr w:rsidRPr="00042DAF" w:rsidR="001B3EAC" w:rsidTr="00040B09" w14:paraId="242AFD31" w14:textId="77777777">
        <w:trPr>
          <w:trHeight w:val="179"/>
        </w:trPr>
        <w:tc>
          <w:tcPr>
            <w:tcW w:w="547" w:type="dxa"/>
            <w:shd w:val="clear" w:color="auto" w:fill="auto"/>
            <w:noWrap/>
            <w:vAlign w:val="center"/>
            <w:hideMark/>
          </w:tcPr>
          <w:p w:rsidRPr="00042DAF" w:rsidR="001B3EAC" w:rsidP="001B3EAC" w:rsidRDefault="001B3EAC"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06" w:type="dxa"/>
            <w:shd w:val="clear" w:color="auto" w:fill="auto"/>
            <w:vAlign w:val="center"/>
          </w:tcPr>
          <w:p w:rsidRPr="00042DAF" w:rsidR="001B3EAC" w:rsidP="001B3EAC" w:rsidRDefault="001B3EAC" w14:paraId="60566155" w14:textId="1D72002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Pasvalio r. sav.</w:t>
            </w:r>
          </w:p>
        </w:tc>
        <w:tc>
          <w:tcPr>
            <w:tcW w:w="725" w:type="dxa"/>
            <w:shd w:val="clear" w:color="auto" w:fill="auto"/>
            <w:vAlign w:val="center"/>
          </w:tcPr>
          <w:p w:rsidRPr="00042DAF" w:rsidR="001B3EAC" w:rsidP="001B3EAC" w:rsidRDefault="001B3EAC" w14:paraId="6CE0F6A2" w14:textId="397C720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3117</w:t>
            </w:r>
          </w:p>
        </w:tc>
        <w:tc>
          <w:tcPr>
            <w:tcW w:w="927" w:type="dxa"/>
            <w:shd w:val="clear" w:color="auto" w:fill="auto"/>
            <w:vAlign w:val="center"/>
          </w:tcPr>
          <w:p w:rsidRPr="00042DAF" w:rsidR="001B3EAC" w:rsidP="001B3EAC" w:rsidRDefault="001B3EAC" w14:paraId="0D628F41" w14:textId="762EF6D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4,048</w:t>
            </w:r>
          </w:p>
        </w:tc>
        <w:tc>
          <w:tcPr>
            <w:tcW w:w="951" w:type="dxa"/>
            <w:shd w:val="clear" w:color="auto" w:fill="auto"/>
            <w:vAlign w:val="center"/>
          </w:tcPr>
          <w:p w:rsidRPr="00042DAF" w:rsidR="001B3EAC" w:rsidP="001B3EAC" w:rsidRDefault="001B3EAC" w14:paraId="191E6165" w14:textId="02C08BD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8,089</w:t>
            </w:r>
          </w:p>
        </w:tc>
        <w:tc>
          <w:tcPr>
            <w:tcW w:w="770" w:type="dxa"/>
            <w:shd w:val="clear" w:color="auto" w:fill="auto"/>
            <w:vAlign w:val="center"/>
          </w:tcPr>
          <w:p w:rsidRPr="00042DAF" w:rsidR="001B3EAC" w:rsidP="001B3EAC" w:rsidRDefault="001B3EAC" w14:paraId="3D8B1CAF" w14:textId="2FC0B88E">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4,041</w:t>
            </w:r>
          </w:p>
        </w:tc>
        <w:tc>
          <w:tcPr>
            <w:tcW w:w="1607" w:type="dxa"/>
            <w:shd w:val="clear" w:color="auto" w:fill="auto"/>
            <w:vAlign w:val="center"/>
          </w:tcPr>
          <w:p w:rsidRPr="00042DAF" w:rsidR="001B3EAC" w:rsidP="001B3EAC" w:rsidRDefault="001B3EAC" w14:paraId="56C3F4D8" w14:textId="7A991F3F">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31</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1CD839DF" w14:textId="147B87F1">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0,111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2E30E0C0" w14:textId="262441F1">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3</w:t>
            </w:r>
            <w:r w:rsidRPr="00042DAF">
              <w:rPr>
                <w:sz w:val="20"/>
                <w:szCs w:val="20"/>
              </w:rPr>
              <w:t>(0,</w:t>
            </w:r>
            <w:r w:rsidR="00B76E8A">
              <w:rPr>
                <w:sz w:val="20"/>
                <w:szCs w:val="20"/>
              </w:rPr>
              <w:t>11</w:t>
            </w:r>
            <w:r w:rsidRPr="00042DAF">
              <w:rPr>
                <w:sz w:val="20"/>
                <w:szCs w:val="20"/>
              </w:rPr>
              <w:t>)</w:t>
            </w:r>
          </w:p>
        </w:tc>
      </w:tr>
      <w:tr w:rsidRPr="00042DAF" w:rsidR="001B3EAC" w:rsidTr="00040B09" w14:paraId="34201DBC" w14:textId="77777777">
        <w:trPr>
          <w:trHeight w:val="179"/>
        </w:trPr>
        <w:tc>
          <w:tcPr>
            <w:tcW w:w="547" w:type="dxa"/>
            <w:shd w:val="clear" w:color="auto" w:fill="auto"/>
            <w:noWrap/>
            <w:vAlign w:val="center"/>
            <w:hideMark/>
          </w:tcPr>
          <w:p w:rsidRPr="00042DAF" w:rsidR="001B3EAC" w:rsidP="001B3EAC" w:rsidRDefault="00E36AB5" w14:paraId="1E1E37E3" w14:textId="3F6C246B">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4</w:t>
            </w:r>
          </w:p>
        </w:tc>
        <w:tc>
          <w:tcPr>
            <w:tcW w:w="1306" w:type="dxa"/>
            <w:shd w:val="clear" w:color="auto" w:fill="auto"/>
            <w:vAlign w:val="center"/>
          </w:tcPr>
          <w:p w:rsidRPr="00042DAF" w:rsidR="001B3EAC" w:rsidP="001B3EAC" w:rsidRDefault="001B3EAC" w14:paraId="0852CDEB" w14:textId="3203581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Šiaulių r. sav.</w:t>
            </w:r>
          </w:p>
        </w:tc>
        <w:tc>
          <w:tcPr>
            <w:tcW w:w="725" w:type="dxa"/>
            <w:shd w:val="clear" w:color="auto" w:fill="auto"/>
            <w:vAlign w:val="center"/>
          </w:tcPr>
          <w:p w:rsidRPr="00042DAF" w:rsidR="001B3EAC" w:rsidP="001B3EAC" w:rsidRDefault="001B3EAC" w14:paraId="6BB26AAA" w14:textId="4557319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4009</w:t>
            </w:r>
          </w:p>
        </w:tc>
        <w:tc>
          <w:tcPr>
            <w:tcW w:w="927" w:type="dxa"/>
            <w:shd w:val="clear" w:color="auto" w:fill="auto"/>
            <w:vAlign w:val="center"/>
          </w:tcPr>
          <w:p w:rsidRPr="00042DAF" w:rsidR="001B3EAC" w:rsidP="001B3EAC" w:rsidRDefault="001B3EAC" w14:paraId="36B2E1BC" w14:textId="3D1723E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12,434</w:t>
            </w:r>
          </w:p>
        </w:tc>
        <w:tc>
          <w:tcPr>
            <w:tcW w:w="951" w:type="dxa"/>
            <w:shd w:val="clear" w:color="auto" w:fill="auto"/>
            <w:vAlign w:val="center"/>
          </w:tcPr>
          <w:p w:rsidRPr="00042DAF" w:rsidR="001B3EAC" w:rsidP="001B3EAC" w:rsidRDefault="001B3EAC" w14:paraId="078ACB62" w14:textId="3BC96D3F">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19,934</w:t>
            </w:r>
          </w:p>
        </w:tc>
        <w:tc>
          <w:tcPr>
            <w:tcW w:w="770" w:type="dxa"/>
            <w:shd w:val="clear" w:color="auto" w:fill="auto"/>
            <w:vAlign w:val="center"/>
          </w:tcPr>
          <w:p w:rsidRPr="00042DAF" w:rsidR="001B3EAC" w:rsidP="001B3EAC" w:rsidRDefault="001B3EAC" w14:paraId="72A91928" w14:textId="3970EE4B">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7,500</w:t>
            </w:r>
          </w:p>
        </w:tc>
        <w:tc>
          <w:tcPr>
            <w:tcW w:w="1607" w:type="dxa"/>
            <w:shd w:val="clear" w:color="auto" w:fill="auto"/>
            <w:vAlign w:val="center"/>
          </w:tcPr>
          <w:p w:rsidRPr="00042DAF" w:rsidR="001B3EAC" w:rsidP="001B3EAC" w:rsidRDefault="001B3EAC" w14:paraId="692697D5" w14:textId="3611086B">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85</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5C371A53" w14:textId="3CD0BAB2">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0,304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48F9D9AA" w14:textId="677156EA">
            <w:pPr>
              <w:spacing w:line="240" w:lineRule="auto"/>
              <w:ind w:firstLine="0"/>
              <w:jc w:val="center"/>
              <w:rPr>
                <w:rFonts w:eastAsia="Times New Roman" w:cs="Times New Roman"/>
                <w:sz w:val="20"/>
                <w:szCs w:val="20"/>
                <w:lang w:eastAsia="lt-LT"/>
                <w14:ligatures w14:val="none"/>
              </w:rPr>
            </w:pPr>
            <w:r w:rsidRPr="00B53138">
              <w:rPr>
                <w:sz w:val="20"/>
                <w:szCs w:val="20"/>
              </w:rPr>
              <w:t xml:space="preserve">DK </w:t>
            </w:r>
            <w:r w:rsidRPr="00B53138" w:rsidR="00B53138">
              <w:rPr>
                <w:sz w:val="20"/>
                <w:szCs w:val="20"/>
              </w:rPr>
              <w:t>0,3</w:t>
            </w:r>
            <w:r w:rsidRPr="00B53138">
              <w:rPr>
                <w:sz w:val="20"/>
                <w:szCs w:val="20"/>
              </w:rPr>
              <w:t>(0,</w:t>
            </w:r>
            <w:r w:rsidRPr="00B53138" w:rsidR="00B76E8A">
              <w:rPr>
                <w:sz w:val="20"/>
                <w:szCs w:val="20"/>
              </w:rPr>
              <w:t>3</w:t>
            </w:r>
            <w:r w:rsidRPr="00B53138">
              <w:rPr>
                <w:sz w:val="20"/>
                <w:szCs w:val="20"/>
              </w:rPr>
              <w:t>)</w:t>
            </w:r>
          </w:p>
        </w:tc>
      </w:tr>
      <w:tr w:rsidRPr="00042DAF" w:rsidR="00040B09" w:rsidTr="00040B09" w14:paraId="2CC12E73" w14:textId="77777777">
        <w:trPr>
          <w:trHeight w:val="179"/>
        </w:trPr>
        <w:tc>
          <w:tcPr>
            <w:tcW w:w="547" w:type="dxa"/>
            <w:shd w:val="clear" w:color="auto" w:fill="auto"/>
            <w:noWrap/>
            <w:vAlign w:val="center"/>
            <w:hideMark/>
          </w:tcPr>
          <w:p w:rsidRPr="00042DAF" w:rsidR="00040B09" w:rsidP="001B3EAC" w:rsidRDefault="00E36AB5" w14:paraId="4F217A01" w14:textId="3C219C2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040B09">
              <w:rPr>
                <w:rFonts w:eastAsia="Times New Roman" w:cs="Times New Roman"/>
                <w:color w:val="000000"/>
                <w:sz w:val="20"/>
                <w:szCs w:val="20"/>
                <w:lang w:eastAsia="lt-LT"/>
                <w14:ligatures w14:val="none"/>
              </w:rPr>
              <w:t>.1</w:t>
            </w:r>
          </w:p>
        </w:tc>
        <w:tc>
          <w:tcPr>
            <w:tcW w:w="1306" w:type="dxa"/>
            <w:vMerge w:val="restart"/>
            <w:shd w:val="clear" w:color="auto" w:fill="auto"/>
            <w:vAlign w:val="center"/>
          </w:tcPr>
          <w:p w:rsidRPr="00042DAF" w:rsidR="00040B09" w:rsidP="001B3EAC" w:rsidRDefault="00040B09" w14:paraId="525267DB" w14:textId="3C72760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Kretingos r. sav.</w:t>
            </w:r>
          </w:p>
        </w:tc>
        <w:tc>
          <w:tcPr>
            <w:tcW w:w="725" w:type="dxa"/>
            <w:vMerge w:val="restart"/>
            <w:shd w:val="clear" w:color="auto" w:fill="auto"/>
            <w:vAlign w:val="center"/>
          </w:tcPr>
          <w:p w:rsidRPr="00042DAF" w:rsidR="00040B09" w:rsidP="001B3EAC" w:rsidRDefault="00040B09" w14:paraId="3E672130" w14:textId="0E25FE8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2307</w:t>
            </w:r>
            <w:r w:rsidRPr="008F024A">
              <w:rPr>
                <w:rFonts w:cs="Times New Roman"/>
                <w:color w:val="000000"/>
                <w:sz w:val="20"/>
                <w:szCs w:val="20"/>
                <w:vertAlign w:val="superscript"/>
              </w:rPr>
              <w:t>1)</w:t>
            </w:r>
          </w:p>
        </w:tc>
        <w:tc>
          <w:tcPr>
            <w:tcW w:w="927" w:type="dxa"/>
            <w:shd w:val="clear" w:color="auto" w:fill="auto"/>
            <w:vAlign w:val="center"/>
          </w:tcPr>
          <w:p w:rsidRPr="00042DAF" w:rsidR="00040B09" w:rsidP="001B3EAC" w:rsidRDefault="00040B09" w14:paraId="1571061B" w14:textId="62A12AD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0,136</w:t>
            </w:r>
          </w:p>
        </w:tc>
        <w:tc>
          <w:tcPr>
            <w:tcW w:w="951" w:type="dxa"/>
            <w:shd w:val="clear" w:color="auto" w:fill="auto"/>
            <w:vAlign w:val="center"/>
          </w:tcPr>
          <w:p w:rsidRPr="00042DAF" w:rsidR="00040B09" w:rsidP="001B3EAC" w:rsidRDefault="00040B09" w14:paraId="2C040138" w14:textId="5BF4AE9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1,095</w:t>
            </w:r>
          </w:p>
        </w:tc>
        <w:tc>
          <w:tcPr>
            <w:tcW w:w="770" w:type="dxa"/>
            <w:shd w:val="clear" w:color="auto" w:fill="auto"/>
            <w:vAlign w:val="center"/>
          </w:tcPr>
          <w:p w:rsidRPr="00042DAF" w:rsidR="00040B09" w:rsidP="001B3EAC" w:rsidRDefault="00040B09" w14:paraId="30AF78CB" w14:textId="54DA3A0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0,959</w:t>
            </w:r>
          </w:p>
        </w:tc>
        <w:tc>
          <w:tcPr>
            <w:tcW w:w="1607" w:type="dxa"/>
            <w:shd w:val="clear" w:color="auto" w:fill="auto"/>
            <w:vAlign w:val="center"/>
          </w:tcPr>
          <w:p w:rsidRPr="00042DAF" w:rsidR="00040B09" w:rsidP="001B3EAC" w:rsidRDefault="00DE3B92" w14:paraId="58D68E0D" w14:textId="557F220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rPr>
              <w:t>59</w:t>
            </w:r>
          </w:p>
        </w:tc>
        <w:tc>
          <w:tcPr>
            <w:tcW w:w="141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6B9C71B" w14:textId="343E570C">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0,</w:t>
            </w:r>
            <w:r w:rsidR="00DE3B92">
              <w:rPr>
                <w:rFonts w:eastAsia="Times New Roman" w:cs="Times New Roman"/>
                <w:color w:val="000000"/>
                <w:sz w:val="20"/>
                <w:szCs w:val="20"/>
                <w:lang w:eastAsia="lt-LT"/>
                <w14:ligatures w14:val="none"/>
              </w:rPr>
              <w:t>211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040B09" w:rsidP="001B3EAC" w:rsidRDefault="00040B09" w14:paraId="30183BF7" w14:textId="2C5F31A2">
            <w:pPr>
              <w:spacing w:line="240" w:lineRule="auto"/>
              <w:ind w:firstLine="0"/>
              <w:jc w:val="center"/>
              <w:rPr>
                <w:rFonts w:eastAsia="Times New Roman" w:cs="Times New Roman"/>
                <w:sz w:val="20"/>
                <w:szCs w:val="20"/>
                <w:lang w:eastAsia="lt-LT"/>
                <w14:ligatures w14:val="none"/>
              </w:rPr>
            </w:pPr>
            <w:r w:rsidRPr="00042DAF">
              <w:rPr>
                <w:sz w:val="20"/>
                <w:szCs w:val="20"/>
              </w:rPr>
              <w:t xml:space="preserve">DK </w:t>
            </w:r>
            <w:r>
              <w:rPr>
                <w:sz w:val="20"/>
                <w:szCs w:val="20"/>
              </w:rPr>
              <w:t>0,3</w:t>
            </w:r>
            <w:r w:rsidRPr="00042DAF">
              <w:rPr>
                <w:sz w:val="20"/>
                <w:szCs w:val="20"/>
              </w:rPr>
              <w:t>(0,</w:t>
            </w:r>
            <w:r w:rsidR="00DE3B92">
              <w:rPr>
                <w:sz w:val="20"/>
                <w:szCs w:val="20"/>
              </w:rPr>
              <w:t>211</w:t>
            </w:r>
            <w:r w:rsidRPr="00042DAF">
              <w:rPr>
                <w:sz w:val="20"/>
                <w:szCs w:val="20"/>
              </w:rPr>
              <w:t>)</w:t>
            </w:r>
          </w:p>
        </w:tc>
      </w:tr>
      <w:tr w:rsidRPr="00042DAF" w:rsidR="00040B09" w:rsidTr="00040B09" w14:paraId="114C354E" w14:textId="77777777">
        <w:trPr>
          <w:trHeight w:val="179"/>
        </w:trPr>
        <w:tc>
          <w:tcPr>
            <w:tcW w:w="547" w:type="dxa"/>
            <w:shd w:val="clear" w:color="auto" w:fill="auto"/>
            <w:noWrap/>
            <w:vAlign w:val="center"/>
          </w:tcPr>
          <w:p w:rsidRPr="00042DAF" w:rsidR="00040B09" w:rsidP="001B3EAC" w:rsidRDefault="00E36AB5" w14:paraId="09FD356B" w14:textId="7B07E33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040B09">
              <w:rPr>
                <w:rFonts w:eastAsia="Times New Roman" w:cs="Times New Roman"/>
                <w:color w:val="000000"/>
                <w:sz w:val="20"/>
                <w:szCs w:val="20"/>
                <w:lang w:eastAsia="lt-LT"/>
                <w14:ligatures w14:val="none"/>
              </w:rPr>
              <w:t>.2</w:t>
            </w:r>
          </w:p>
        </w:tc>
        <w:tc>
          <w:tcPr>
            <w:tcW w:w="1306" w:type="dxa"/>
            <w:vMerge/>
            <w:shd w:val="clear" w:color="auto" w:fill="auto"/>
            <w:vAlign w:val="center"/>
          </w:tcPr>
          <w:p w:rsidRPr="00042DAF" w:rsidR="00040B09" w:rsidP="001B3EAC" w:rsidRDefault="00040B09" w14:paraId="51F6F9AD" w14:textId="77777777">
            <w:pPr>
              <w:spacing w:line="240" w:lineRule="auto"/>
              <w:ind w:firstLine="0"/>
              <w:jc w:val="center"/>
              <w:rPr>
                <w:rFonts w:eastAsia="Times New Roman" w:cs="Times New Roman"/>
                <w:color w:val="000000"/>
                <w:sz w:val="20"/>
                <w:szCs w:val="20"/>
                <w:lang w:eastAsia="lt-LT"/>
                <w14:ligatures w14:val="none"/>
              </w:rPr>
            </w:pPr>
          </w:p>
        </w:tc>
        <w:tc>
          <w:tcPr>
            <w:tcW w:w="725" w:type="dxa"/>
            <w:vMerge/>
            <w:shd w:val="clear" w:color="auto" w:fill="auto"/>
            <w:vAlign w:val="center"/>
          </w:tcPr>
          <w:p w:rsidRPr="00042DAF" w:rsidR="00040B09" w:rsidP="001B3EAC" w:rsidRDefault="00040B09" w14:paraId="0AD53758" w14:textId="77777777">
            <w:pPr>
              <w:spacing w:line="240" w:lineRule="auto"/>
              <w:ind w:firstLine="0"/>
              <w:jc w:val="center"/>
              <w:rPr>
                <w:rFonts w:eastAsia="Times New Roman" w:cs="Times New Roman"/>
                <w:color w:val="000000"/>
                <w:sz w:val="20"/>
                <w:szCs w:val="20"/>
                <w:lang w:eastAsia="lt-LT"/>
                <w14:ligatures w14:val="none"/>
              </w:rPr>
            </w:pPr>
          </w:p>
        </w:tc>
        <w:tc>
          <w:tcPr>
            <w:tcW w:w="927" w:type="dxa"/>
            <w:shd w:val="clear" w:color="auto" w:fill="auto"/>
            <w:vAlign w:val="center"/>
          </w:tcPr>
          <w:p w:rsidRPr="00042DAF" w:rsidR="00040B09" w:rsidP="001B3EAC" w:rsidRDefault="00040B09" w14:paraId="30B8E81D" w14:textId="52F03B3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1,095</w:t>
            </w:r>
          </w:p>
        </w:tc>
        <w:tc>
          <w:tcPr>
            <w:tcW w:w="951" w:type="dxa"/>
            <w:shd w:val="clear" w:color="auto" w:fill="auto"/>
            <w:vAlign w:val="center"/>
          </w:tcPr>
          <w:p w:rsidRPr="00042DAF" w:rsidR="00040B09" w:rsidP="001B3EAC" w:rsidRDefault="00040B09" w14:paraId="40AD5C67" w14:textId="651B7FD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6,610</w:t>
            </w:r>
          </w:p>
        </w:tc>
        <w:tc>
          <w:tcPr>
            <w:tcW w:w="770" w:type="dxa"/>
            <w:shd w:val="clear" w:color="auto" w:fill="auto"/>
            <w:vAlign w:val="center"/>
          </w:tcPr>
          <w:p w:rsidRPr="00042DAF" w:rsidR="00040B09" w:rsidP="001B3EAC" w:rsidRDefault="00040B09" w14:paraId="55BEBA47" w14:textId="6B037DE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5,515</w:t>
            </w:r>
          </w:p>
        </w:tc>
        <w:tc>
          <w:tcPr>
            <w:tcW w:w="1607" w:type="dxa"/>
            <w:shd w:val="clear" w:color="auto" w:fill="auto"/>
            <w:vAlign w:val="center"/>
          </w:tcPr>
          <w:p w:rsidRPr="00042DAF" w:rsidR="00040B09" w:rsidP="001B3EAC" w:rsidRDefault="00040B09" w14:paraId="10FD0DFD" w14:textId="3882C771">
            <w:pPr>
              <w:spacing w:line="240" w:lineRule="auto"/>
              <w:ind w:firstLine="0"/>
              <w:jc w:val="center"/>
              <w:rPr>
                <w:rFonts w:eastAsia="Times New Roman" w:cs="Times New Roman"/>
                <w:color w:val="000000"/>
                <w:sz w:val="20"/>
                <w:szCs w:val="20"/>
              </w:rPr>
            </w:pPr>
            <w:r w:rsidRPr="008F024A">
              <w:rPr>
                <w:rFonts w:eastAsia="Times New Roman" w:cs="Times New Roman"/>
                <w:color w:val="000000"/>
                <w:sz w:val="20"/>
                <w:szCs w:val="20"/>
              </w:rPr>
              <w:t>13</w:t>
            </w:r>
          </w:p>
        </w:tc>
        <w:tc>
          <w:tcPr>
            <w:tcW w:w="141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70E4E5E" w14:textId="4E322CF6">
            <w:pPr>
              <w:spacing w:line="240" w:lineRule="auto"/>
              <w:ind w:firstLine="0"/>
              <w:jc w:val="center"/>
              <w:rPr>
                <w:sz w:val="20"/>
                <w:szCs w:val="20"/>
              </w:rPr>
            </w:pPr>
            <w:r>
              <w:rPr>
                <w:sz w:val="20"/>
                <w:szCs w:val="20"/>
              </w:rPr>
              <w:t>0,047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AE15379" w14:textId="1D6629DD">
            <w:pPr>
              <w:spacing w:line="240" w:lineRule="auto"/>
              <w:ind w:firstLine="0"/>
              <w:jc w:val="center"/>
              <w:rPr>
                <w:sz w:val="20"/>
                <w:szCs w:val="20"/>
              </w:rPr>
            </w:pPr>
            <w:r w:rsidRPr="00042DAF">
              <w:rPr>
                <w:sz w:val="20"/>
                <w:szCs w:val="20"/>
              </w:rPr>
              <w:t>DK 0,05(0,0</w:t>
            </w:r>
            <w:r>
              <w:rPr>
                <w:sz w:val="20"/>
                <w:szCs w:val="20"/>
              </w:rPr>
              <w:t>5)</w:t>
            </w:r>
          </w:p>
        </w:tc>
      </w:tr>
      <w:tr w:rsidRPr="00042DAF" w:rsidR="001B3EAC" w:rsidTr="00040B09" w14:paraId="3D5D8404" w14:textId="77777777">
        <w:trPr>
          <w:trHeight w:val="179"/>
        </w:trPr>
        <w:tc>
          <w:tcPr>
            <w:tcW w:w="547" w:type="dxa"/>
            <w:shd w:val="clear" w:color="auto" w:fill="auto"/>
            <w:noWrap/>
            <w:vAlign w:val="center"/>
            <w:hideMark/>
          </w:tcPr>
          <w:p w:rsidRPr="00042DAF" w:rsidR="001B3EAC" w:rsidP="001B3EAC" w:rsidRDefault="00E36AB5" w14:paraId="0A1FC2B4" w14:textId="628B150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6</w:t>
            </w:r>
          </w:p>
        </w:tc>
        <w:tc>
          <w:tcPr>
            <w:tcW w:w="1306" w:type="dxa"/>
            <w:shd w:val="clear" w:color="auto" w:fill="auto"/>
            <w:vAlign w:val="center"/>
          </w:tcPr>
          <w:p w:rsidRPr="00042DAF" w:rsidR="001B3EAC" w:rsidP="001B3EAC" w:rsidRDefault="001B3EAC" w14:paraId="7F7D2D75" w14:textId="0001958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Kretingos r. sav.</w:t>
            </w:r>
          </w:p>
        </w:tc>
        <w:tc>
          <w:tcPr>
            <w:tcW w:w="725" w:type="dxa"/>
            <w:shd w:val="clear" w:color="auto" w:fill="auto"/>
            <w:vAlign w:val="center"/>
          </w:tcPr>
          <w:p w:rsidRPr="00042DAF" w:rsidR="001B3EAC" w:rsidP="001B3EAC" w:rsidRDefault="001B3EAC" w14:paraId="0045D8F2" w14:textId="57D24611">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2222</w:t>
            </w:r>
          </w:p>
        </w:tc>
        <w:tc>
          <w:tcPr>
            <w:tcW w:w="927" w:type="dxa"/>
            <w:shd w:val="clear" w:color="auto" w:fill="auto"/>
            <w:vAlign w:val="center"/>
          </w:tcPr>
          <w:p w:rsidRPr="00042DAF" w:rsidR="001B3EAC" w:rsidP="001B3EAC" w:rsidRDefault="001B3EAC" w14:paraId="12A05DB6" w14:textId="38D6D4D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20,343</w:t>
            </w:r>
          </w:p>
        </w:tc>
        <w:tc>
          <w:tcPr>
            <w:tcW w:w="951" w:type="dxa"/>
            <w:shd w:val="clear" w:color="auto" w:fill="auto"/>
            <w:vAlign w:val="center"/>
          </w:tcPr>
          <w:p w:rsidRPr="00042DAF" w:rsidR="001B3EAC" w:rsidP="001B3EAC" w:rsidRDefault="001B3EAC" w14:paraId="2D37BF86" w14:textId="24B01B91">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24,167</w:t>
            </w:r>
          </w:p>
        </w:tc>
        <w:tc>
          <w:tcPr>
            <w:tcW w:w="770" w:type="dxa"/>
            <w:shd w:val="clear" w:color="auto" w:fill="auto"/>
            <w:vAlign w:val="center"/>
          </w:tcPr>
          <w:p w:rsidRPr="00042DAF" w:rsidR="001B3EAC" w:rsidP="001B3EAC" w:rsidRDefault="001B3EAC" w14:paraId="4EBB468F" w14:textId="131E4CE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3,824</w:t>
            </w:r>
          </w:p>
        </w:tc>
        <w:tc>
          <w:tcPr>
            <w:tcW w:w="1607" w:type="dxa"/>
            <w:shd w:val="clear" w:color="auto" w:fill="auto"/>
            <w:vAlign w:val="center"/>
          </w:tcPr>
          <w:p w:rsidRPr="00042DAF" w:rsidR="001B3EAC" w:rsidP="001B3EAC" w:rsidRDefault="002B1E1E" w14:paraId="3FA7EB59" w14:textId="6F8183E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rPr>
              <w:t>26</w:t>
            </w:r>
          </w:p>
        </w:tc>
        <w:tc>
          <w:tcPr>
            <w:tcW w:w="141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018EC7ED" w14:textId="4B4BA1FF">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w:t>
            </w:r>
            <w:r w:rsidR="002B1E1E">
              <w:rPr>
                <w:color w:val="000000"/>
                <w:sz w:val="20"/>
                <w:szCs w:val="20"/>
              </w:rPr>
              <w:t>,093</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5D9878C2" w14:textId="65902C53">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2B1E1E">
              <w:rPr>
                <w:sz w:val="20"/>
                <w:szCs w:val="20"/>
              </w:rPr>
              <w:t>1</w:t>
            </w:r>
            <w:r w:rsidRPr="00042DAF">
              <w:rPr>
                <w:sz w:val="20"/>
                <w:szCs w:val="20"/>
              </w:rPr>
              <w:t>(0,</w:t>
            </w:r>
            <w:r w:rsidR="002B1E1E">
              <w:rPr>
                <w:sz w:val="20"/>
                <w:szCs w:val="20"/>
              </w:rPr>
              <w:t>09</w:t>
            </w:r>
            <w:r w:rsidRPr="00042DAF">
              <w:rPr>
                <w:sz w:val="20"/>
                <w:szCs w:val="20"/>
              </w:rPr>
              <w:t>)</w:t>
            </w:r>
          </w:p>
        </w:tc>
      </w:tr>
      <w:tr w:rsidRPr="00042DAF" w:rsidR="001B3EAC" w:rsidTr="00040B09" w14:paraId="5F1A29D3" w14:textId="77777777">
        <w:trPr>
          <w:trHeight w:val="179"/>
        </w:trPr>
        <w:tc>
          <w:tcPr>
            <w:tcW w:w="547" w:type="dxa"/>
            <w:shd w:val="clear" w:color="auto" w:fill="auto"/>
            <w:noWrap/>
            <w:vAlign w:val="center"/>
            <w:hideMark/>
          </w:tcPr>
          <w:p w:rsidRPr="00042DAF" w:rsidR="001B3EAC" w:rsidP="001B3EAC" w:rsidRDefault="00E36AB5" w14:paraId="479E7514" w14:textId="373D151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7</w:t>
            </w:r>
          </w:p>
        </w:tc>
        <w:tc>
          <w:tcPr>
            <w:tcW w:w="1306" w:type="dxa"/>
            <w:shd w:val="clear" w:color="auto" w:fill="auto"/>
            <w:vAlign w:val="center"/>
          </w:tcPr>
          <w:p w:rsidRPr="00042DAF" w:rsidR="001B3EAC" w:rsidP="001B3EAC" w:rsidRDefault="001B3EAC" w14:paraId="24FE6220" w14:textId="0C7877AF">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Kauno r. sav.</w:t>
            </w:r>
          </w:p>
        </w:tc>
        <w:tc>
          <w:tcPr>
            <w:tcW w:w="725" w:type="dxa"/>
            <w:shd w:val="clear" w:color="auto" w:fill="auto"/>
            <w:vAlign w:val="center"/>
          </w:tcPr>
          <w:p w:rsidRPr="00042DAF" w:rsidR="001B3EAC" w:rsidP="001B3EAC" w:rsidRDefault="001B3EAC" w14:paraId="4E0721A4" w14:textId="0494388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1948</w:t>
            </w:r>
          </w:p>
        </w:tc>
        <w:tc>
          <w:tcPr>
            <w:tcW w:w="927" w:type="dxa"/>
            <w:shd w:val="clear" w:color="auto" w:fill="auto"/>
            <w:vAlign w:val="center"/>
          </w:tcPr>
          <w:p w:rsidRPr="00042DAF" w:rsidR="001B3EAC" w:rsidP="001B3EAC" w:rsidRDefault="001B3EAC" w14:paraId="02A27D61" w14:textId="4549AFF1">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951" w:type="dxa"/>
            <w:shd w:val="clear" w:color="auto" w:fill="auto"/>
            <w:vAlign w:val="center"/>
          </w:tcPr>
          <w:p w:rsidRPr="00042DAF" w:rsidR="001B3EAC" w:rsidP="001B3EAC" w:rsidRDefault="001B3EAC" w14:paraId="2EB09BD3" w14:textId="36EF980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0,517</w:t>
            </w:r>
          </w:p>
        </w:tc>
        <w:tc>
          <w:tcPr>
            <w:tcW w:w="770" w:type="dxa"/>
            <w:shd w:val="clear" w:color="auto" w:fill="auto"/>
            <w:vAlign w:val="center"/>
          </w:tcPr>
          <w:p w:rsidRPr="00042DAF" w:rsidR="001B3EAC" w:rsidP="001B3EAC" w:rsidRDefault="001B3EAC" w14:paraId="4856C03A" w14:textId="20A8187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0,517</w:t>
            </w:r>
          </w:p>
        </w:tc>
        <w:tc>
          <w:tcPr>
            <w:tcW w:w="1607" w:type="dxa"/>
            <w:shd w:val="clear" w:color="auto" w:fill="auto"/>
            <w:vAlign w:val="center"/>
          </w:tcPr>
          <w:p w:rsidRPr="00042DAF" w:rsidR="001B3EAC" w:rsidP="001B3EAC" w:rsidRDefault="001B3EAC" w14:paraId="20972AF1" w14:textId="44C2C994">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41</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431941FE" w14:textId="431CD08F">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0,147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3B058DB5" w14:textId="4B80EC45">
            <w:pPr>
              <w:spacing w:line="240" w:lineRule="auto"/>
              <w:ind w:firstLine="0"/>
              <w:jc w:val="center"/>
              <w:rPr>
                <w:rFonts w:eastAsia="Times New Roman" w:cs="Times New Roman"/>
                <w:sz w:val="20"/>
                <w:szCs w:val="20"/>
                <w:lang w:eastAsia="lt-LT"/>
                <w14:ligatures w14:val="none"/>
              </w:rPr>
            </w:pPr>
            <w:r w:rsidRPr="00042DAF">
              <w:rPr>
                <w:sz w:val="20"/>
                <w:szCs w:val="20"/>
              </w:rPr>
              <w:t>DK 0,3(0,1</w:t>
            </w:r>
            <w:r w:rsidR="00B76E8A">
              <w:rPr>
                <w:sz w:val="20"/>
                <w:szCs w:val="20"/>
              </w:rPr>
              <w:t>5</w:t>
            </w:r>
            <w:r w:rsidRPr="00042DAF">
              <w:rPr>
                <w:sz w:val="20"/>
                <w:szCs w:val="20"/>
              </w:rPr>
              <w:t>)</w:t>
            </w:r>
          </w:p>
        </w:tc>
      </w:tr>
      <w:tr w:rsidRPr="00042DAF" w:rsidR="001B3EAC" w:rsidTr="00040B09" w14:paraId="4C488402" w14:textId="77777777">
        <w:trPr>
          <w:trHeight w:val="179"/>
        </w:trPr>
        <w:tc>
          <w:tcPr>
            <w:tcW w:w="547" w:type="dxa"/>
            <w:shd w:val="clear" w:color="auto" w:fill="auto"/>
            <w:noWrap/>
            <w:vAlign w:val="center"/>
            <w:hideMark/>
          </w:tcPr>
          <w:p w:rsidRPr="00042DAF" w:rsidR="001B3EAC" w:rsidP="001B3EAC" w:rsidRDefault="00E36AB5" w14:paraId="09C37206" w14:textId="5CEF22B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8</w:t>
            </w:r>
          </w:p>
        </w:tc>
        <w:tc>
          <w:tcPr>
            <w:tcW w:w="1306" w:type="dxa"/>
            <w:shd w:val="clear" w:color="auto" w:fill="auto"/>
            <w:vAlign w:val="center"/>
          </w:tcPr>
          <w:p w:rsidRPr="00042DAF" w:rsidR="001B3EAC" w:rsidP="001B3EAC" w:rsidRDefault="001B3EAC" w14:paraId="29FA1903" w14:textId="6BBF517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Mažeikių r. sav.</w:t>
            </w:r>
          </w:p>
        </w:tc>
        <w:tc>
          <w:tcPr>
            <w:tcW w:w="725" w:type="dxa"/>
            <w:shd w:val="clear" w:color="auto" w:fill="auto"/>
            <w:vAlign w:val="center"/>
          </w:tcPr>
          <w:p w:rsidRPr="00042DAF" w:rsidR="001B3EAC" w:rsidP="001B3EAC" w:rsidRDefault="001B3EAC" w14:paraId="7A9E50D8" w14:textId="25A6147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2703</w:t>
            </w:r>
          </w:p>
        </w:tc>
        <w:tc>
          <w:tcPr>
            <w:tcW w:w="927" w:type="dxa"/>
            <w:shd w:val="clear" w:color="auto" w:fill="auto"/>
            <w:vAlign w:val="center"/>
          </w:tcPr>
          <w:p w:rsidRPr="00042DAF" w:rsidR="001B3EAC" w:rsidP="001B3EAC" w:rsidRDefault="001B3EAC" w14:paraId="2690569F" w14:textId="6F6BA3A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951" w:type="dxa"/>
            <w:shd w:val="clear" w:color="auto" w:fill="auto"/>
            <w:vAlign w:val="center"/>
          </w:tcPr>
          <w:p w:rsidRPr="00042DAF" w:rsidR="001B3EAC" w:rsidP="001B3EAC" w:rsidRDefault="001B3EAC" w14:paraId="0A57D7D3" w14:textId="0F71D44D">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6,135</w:t>
            </w:r>
          </w:p>
        </w:tc>
        <w:tc>
          <w:tcPr>
            <w:tcW w:w="770" w:type="dxa"/>
            <w:shd w:val="clear" w:color="auto" w:fill="auto"/>
            <w:vAlign w:val="center"/>
          </w:tcPr>
          <w:p w:rsidRPr="00042DAF" w:rsidR="001B3EAC" w:rsidP="001B3EAC" w:rsidRDefault="001B3EAC" w14:paraId="66FF66C2" w14:textId="1CEA3C0E">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6,135</w:t>
            </w:r>
          </w:p>
        </w:tc>
        <w:tc>
          <w:tcPr>
            <w:tcW w:w="1607" w:type="dxa"/>
            <w:shd w:val="clear" w:color="auto" w:fill="auto"/>
            <w:vAlign w:val="center"/>
          </w:tcPr>
          <w:p w:rsidRPr="00042DAF" w:rsidR="001B3EAC" w:rsidP="001B3EAC" w:rsidRDefault="001B3EAC" w14:paraId="4311533D" w14:textId="7FBC0E06">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28</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6F1607A6" w14:textId="4379E0C8">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0,100</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3B307014" w14:textId="3DBC196C">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1</w:t>
            </w:r>
            <w:r w:rsidRPr="00042DAF">
              <w:rPr>
                <w:sz w:val="20"/>
                <w:szCs w:val="20"/>
              </w:rPr>
              <w:t>(0,</w:t>
            </w:r>
            <w:r w:rsidR="00B76E8A">
              <w:rPr>
                <w:sz w:val="20"/>
                <w:szCs w:val="20"/>
              </w:rPr>
              <w:t>1</w:t>
            </w:r>
            <w:r w:rsidRPr="00042DAF">
              <w:rPr>
                <w:sz w:val="20"/>
                <w:szCs w:val="20"/>
              </w:rPr>
              <w:t>)</w:t>
            </w:r>
          </w:p>
        </w:tc>
      </w:tr>
      <w:tr w:rsidRPr="00042DAF" w:rsidR="001B3EAC" w:rsidTr="00040B09" w14:paraId="33F7FE9C" w14:textId="77777777">
        <w:trPr>
          <w:trHeight w:val="179"/>
        </w:trPr>
        <w:tc>
          <w:tcPr>
            <w:tcW w:w="547" w:type="dxa"/>
            <w:shd w:val="clear" w:color="auto" w:fill="auto"/>
            <w:noWrap/>
            <w:vAlign w:val="center"/>
            <w:hideMark/>
          </w:tcPr>
          <w:p w:rsidRPr="00617275" w:rsidR="001B3EAC" w:rsidP="001B3EAC" w:rsidRDefault="00E36AB5" w14:paraId="14FD2B47" w14:textId="65817D17">
            <w:pPr>
              <w:spacing w:line="240" w:lineRule="auto"/>
              <w:ind w:firstLine="0"/>
              <w:jc w:val="center"/>
              <w:rPr>
                <w:rFonts w:eastAsia="Times New Roman" w:cs="Times New Roman"/>
                <w:color w:val="000000"/>
                <w:sz w:val="20"/>
                <w:szCs w:val="20"/>
                <w:lang w:val="en-US" w:eastAsia="lt-LT"/>
                <w14:ligatures w14:val="none"/>
              </w:rPr>
            </w:pPr>
            <w:r>
              <w:rPr>
                <w:rFonts w:eastAsia="Times New Roman" w:cs="Times New Roman"/>
                <w:color w:val="000000"/>
                <w:sz w:val="20"/>
                <w:szCs w:val="20"/>
                <w:lang w:eastAsia="lt-LT"/>
                <w14:ligatures w14:val="none"/>
              </w:rPr>
              <w:t>9</w:t>
            </w:r>
          </w:p>
        </w:tc>
        <w:tc>
          <w:tcPr>
            <w:tcW w:w="1306" w:type="dxa"/>
            <w:shd w:val="clear" w:color="auto" w:fill="auto"/>
            <w:vAlign w:val="center"/>
          </w:tcPr>
          <w:p w:rsidRPr="00042DAF" w:rsidR="001B3EAC" w:rsidP="001B3EAC" w:rsidRDefault="001B3EAC" w14:paraId="4F720182" w14:textId="610EB3C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Rietavo sav.</w:t>
            </w:r>
          </w:p>
        </w:tc>
        <w:tc>
          <w:tcPr>
            <w:tcW w:w="725" w:type="dxa"/>
            <w:shd w:val="clear" w:color="auto" w:fill="auto"/>
            <w:vAlign w:val="center"/>
          </w:tcPr>
          <w:p w:rsidRPr="00042DAF" w:rsidR="001B3EAC" w:rsidP="001B3EAC" w:rsidRDefault="001B3EAC" w14:paraId="63B0B356" w14:textId="0C130F0B">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3218</w:t>
            </w:r>
          </w:p>
        </w:tc>
        <w:tc>
          <w:tcPr>
            <w:tcW w:w="927" w:type="dxa"/>
            <w:shd w:val="clear" w:color="auto" w:fill="auto"/>
            <w:vAlign w:val="center"/>
          </w:tcPr>
          <w:p w:rsidRPr="00042DAF" w:rsidR="001B3EAC" w:rsidP="001B3EAC" w:rsidRDefault="001B3EAC" w14:paraId="0CDCE5A7" w14:textId="5234CC3F">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12,366</w:t>
            </w:r>
          </w:p>
        </w:tc>
        <w:tc>
          <w:tcPr>
            <w:tcW w:w="951" w:type="dxa"/>
            <w:shd w:val="clear" w:color="auto" w:fill="auto"/>
            <w:vAlign w:val="center"/>
          </w:tcPr>
          <w:p w:rsidRPr="00042DAF" w:rsidR="001B3EAC" w:rsidP="001B3EAC" w:rsidRDefault="001B3EAC" w14:paraId="1162F15E" w14:textId="4E8C700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16,107</w:t>
            </w:r>
          </w:p>
        </w:tc>
        <w:tc>
          <w:tcPr>
            <w:tcW w:w="770" w:type="dxa"/>
            <w:shd w:val="clear" w:color="auto" w:fill="auto"/>
            <w:vAlign w:val="center"/>
          </w:tcPr>
          <w:p w:rsidRPr="00042DAF" w:rsidR="001B3EAC" w:rsidP="001B3EAC" w:rsidRDefault="001B3EAC" w14:paraId="1BD25162" w14:textId="7CB22F3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3,741</w:t>
            </w:r>
          </w:p>
        </w:tc>
        <w:tc>
          <w:tcPr>
            <w:tcW w:w="1607" w:type="dxa"/>
            <w:shd w:val="clear" w:color="auto" w:fill="auto"/>
            <w:vAlign w:val="center"/>
          </w:tcPr>
          <w:p w:rsidRPr="00042DAF" w:rsidR="001B3EAC" w:rsidP="001B3EAC" w:rsidRDefault="001B3EAC" w14:paraId="15F29EED" w14:textId="6C730585">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17</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6E88D2D9" w14:textId="35B12289">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0,061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120DBC28" w14:textId="75DEC86D">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1</w:t>
            </w:r>
            <w:r w:rsidRPr="00042DAF">
              <w:rPr>
                <w:sz w:val="20"/>
                <w:szCs w:val="20"/>
              </w:rPr>
              <w:t>(0,</w:t>
            </w:r>
            <w:r w:rsidR="00B76E8A">
              <w:rPr>
                <w:sz w:val="20"/>
                <w:szCs w:val="20"/>
              </w:rPr>
              <w:t>06</w:t>
            </w:r>
            <w:r w:rsidRPr="00042DAF">
              <w:rPr>
                <w:sz w:val="20"/>
                <w:szCs w:val="20"/>
              </w:rPr>
              <w:t>)</w:t>
            </w:r>
          </w:p>
        </w:tc>
      </w:tr>
      <w:tr w:rsidRPr="00042DAF" w:rsidR="001B3EAC" w:rsidTr="005D57E1" w14:paraId="2437A3FE" w14:textId="77777777">
        <w:trPr>
          <w:trHeight w:val="179"/>
        </w:trPr>
        <w:tc>
          <w:tcPr>
            <w:tcW w:w="9639" w:type="dxa"/>
            <w:gridSpan w:val="9"/>
            <w:tcBorders>
              <w:right w:val="single" w:color="auto" w:sz="4" w:space="0"/>
            </w:tcBorders>
            <w:shd w:val="clear" w:color="auto" w:fill="auto"/>
            <w:noWrap/>
            <w:vAlign w:val="center"/>
          </w:tcPr>
          <w:p w:rsidRPr="00B2568A" w:rsidR="001B3EAC" w:rsidP="001B3EAC" w:rsidRDefault="001B3EAC" w14:paraId="33A852BE" w14:textId="77777777">
            <w:pPr>
              <w:spacing w:line="240" w:lineRule="auto"/>
              <w:ind w:firstLine="23"/>
              <w:rPr>
                <w:rFonts w:eastAsia="Times New Roman" w:cs="Times New Roman"/>
                <w:color w:val="000000"/>
                <w:sz w:val="20"/>
                <w:szCs w:val="20"/>
              </w:rPr>
            </w:pPr>
            <w:r w:rsidRPr="00B2568A">
              <w:rPr>
                <w:rFonts w:eastAsia="Times New Roman" w:cs="Times New Roman"/>
                <w:color w:val="000000"/>
                <w:sz w:val="20"/>
                <w:szCs w:val="20"/>
              </w:rPr>
              <w:t>Pastabos:</w:t>
            </w:r>
          </w:p>
          <w:p w:rsidRPr="008F024A" w:rsidR="001B3EAC" w:rsidP="001B3EAC" w:rsidRDefault="001B3EAC" w14:paraId="664C9D33" w14:textId="5B7B1D50">
            <w:pPr>
              <w:pStyle w:val="ListParagraph"/>
              <w:numPr>
                <w:ilvl w:val="0"/>
                <w:numId w:val="27"/>
              </w:numPr>
              <w:rPr>
                <w:sz w:val="20"/>
              </w:rPr>
            </w:pPr>
            <w:proofErr w:type="spellStart"/>
            <w:r w:rsidRPr="008F024A">
              <w:rPr>
                <w:color w:val="000000"/>
                <w:sz w:val="20"/>
              </w:rPr>
              <w:t>Atsižvelgiant</w:t>
            </w:r>
            <w:proofErr w:type="spellEnd"/>
            <w:r w:rsidRPr="008F024A">
              <w:rPr>
                <w:color w:val="000000"/>
                <w:sz w:val="20"/>
              </w:rPr>
              <w:t xml:space="preserve"> į </w:t>
            </w:r>
            <w:proofErr w:type="spellStart"/>
            <w:r w:rsidRPr="008F024A">
              <w:rPr>
                <w:color w:val="000000"/>
                <w:sz w:val="20"/>
              </w:rPr>
              <w:t>Užsakovo</w:t>
            </w:r>
            <w:proofErr w:type="spellEnd"/>
            <w:r w:rsidRPr="008F024A">
              <w:rPr>
                <w:color w:val="000000"/>
                <w:sz w:val="20"/>
              </w:rPr>
              <w:t xml:space="preserve"> </w:t>
            </w:r>
            <w:proofErr w:type="spellStart"/>
            <w:r w:rsidRPr="008F024A">
              <w:rPr>
                <w:color w:val="000000"/>
                <w:sz w:val="20"/>
              </w:rPr>
              <w:t>pateiktus</w:t>
            </w:r>
            <w:proofErr w:type="spellEnd"/>
            <w:r w:rsidRPr="008F024A">
              <w:rPr>
                <w:color w:val="000000"/>
                <w:sz w:val="20"/>
              </w:rPr>
              <w:t xml:space="preserve"> </w:t>
            </w:r>
            <w:proofErr w:type="spellStart"/>
            <w:r w:rsidRPr="008F024A">
              <w:rPr>
                <w:color w:val="000000"/>
                <w:sz w:val="20"/>
              </w:rPr>
              <w:t>eismo</w:t>
            </w:r>
            <w:proofErr w:type="spellEnd"/>
            <w:r w:rsidRPr="008F024A">
              <w:rPr>
                <w:color w:val="000000"/>
                <w:sz w:val="20"/>
              </w:rPr>
              <w:t xml:space="preserve"> </w:t>
            </w:r>
            <w:proofErr w:type="spellStart"/>
            <w:r w:rsidRPr="008F024A">
              <w:rPr>
                <w:color w:val="000000"/>
                <w:sz w:val="20"/>
              </w:rPr>
              <w:t>intensyvumo</w:t>
            </w:r>
            <w:proofErr w:type="spellEnd"/>
            <w:r w:rsidRPr="008F024A">
              <w:rPr>
                <w:color w:val="000000"/>
                <w:sz w:val="20"/>
              </w:rPr>
              <w:t xml:space="preserve"> </w:t>
            </w:r>
            <w:proofErr w:type="spellStart"/>
            <w:r w:rsidRPr="008F024A">
              <w:rPr>
                <w:color w:val="000000"/>
                <w:sz w:val="20"/>
              </w:rPr>
              <w:t>duomenis</w:t>
            </w:r>
            <w:proofErr w:type="spellEnd"/>
            <w:r w:rsidRPr="008F024A">
              <w:rPr>
                <w:color w:val="000000"/>
                <w:sz w:val="20"/>
              </w:rPr>
              <w:t xml:space="preserve">, </w:t>
            </w:r>
            <w:proofErr w:type="spellStart"/>
            <w:r w:rsidRPr="008F024A">
              <w:rPr>
                <w:color w:val="000000"/>
                <w:sz w:val="20"/>
              </w:rPr>
              <w:t>išskiriami</w:t>
            </w:r>
            <w:proofErr w:type="spellEnd"/>
            <w:r w:rsidRPr="008F024A">
              <w:rPr>
                <w:color w:val="000000"/>
                <w:sz w:val="20"/>
              </w:rPr>
              <w:t xml:space="preserve"> du </w:t>
            </w:r>
            <w:proofErr w:type="spellStart"/>
            <w:r w:rsidRPr="008F024A">
              <w:rPr>
                <w:color w:val="000000"/>
                <w:sz w:val="20"/>
              </w:rPr>
              <w:t>ruožai</w:t>
            </w:r>
            <w:proofErr w:type="spellEnd"/>
            <w:r w:rsidRPr="008F024A">
              <w:rPr>
                <w:color w:val="000000"/>
                <w:sz w:val="20"/>
              </w:rPr>
              <w:t>.</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71504B88">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A bei vertinimui pateiktus esamos dangos konstrukcijos tyrimų duomenis, pateikiamos dangos konstrukcijų įrengimo alternatyvos ir technologijos.</w:t>
      </w:r>
    </w:p>
    <w:p w:rsidRPr="00042DAF" w:rsidR="007E6076" w:rsidP="007E6076" w:rsidRDefault="007E6076" w14:paraId="7312F598" w14:textId="79685BE4">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009A1DF9">
        <w:rPr>
          <w:noProof/>
        </w:rPr>
        <w:t/>
      </w:r>
      <w:r w:rsidRPr="00042DAF">
        <w:rPr>
          <w:color w:val="000000"/>
        </w:rPr>
        <w:fldChar w:fldCharType="end"/>
      </w:r>
      <w:r w:rsidRPr="00042DAF">
        <w:rPr>
          <w:color w:val="000000"/>
        </w:rPr>
        <w:t xml:space="preserve"> lentelėje.</w:t>
      </w:r>
    </w:p>
    <w:p w:rsidRPr="00042DAF" w:rsidR="007E6076" w:rsidP="00A63F12" w:rsidRDefault="007E6076" w14:paraId="3964C56D" w14:textId="6C09CAB1">
      <w:pPr>
        <w:spacing w:line="240" w:lineRule="auto"/>
        <w:ind w:firstLine="0"/>
        <w:jc w:val="left"/>
        <w:rPr>
          <w:color w:val="000000"/>
        </w:rPr>
      </w:pPr>
    </w:p>
    <w:p w:rsidRPr="00042DAF" w:rsidR="007E6076" w:rsidP="007E6076" w:rsidRDefault="009A1DF9" w14:paraId="69F6AE27" w14:textId="52ABEBD6">
      <w:pPr>
        <w:pStyle w:val="Caption"/>
        <w:keepNext/>
        <w:spacing w:before="120"/>
        <w:rPr>
          <w:b w:val="0"/>
          <w:bCs/>
        </w:rPr>
      </w:pPr>
      <w:fldSimple w:instr=" SEQ lentelė \* ARABIC ">
        <w:r>
          <w:t/>
        </w:r>
      </w:fldSimple>
      <w:r w:rsidRPr="00042DAF" w:rsidR="007E6076">
        <w:t xml:space="preserve"> lentelė. </w:t>
      </w:r>
      <w:r w:rsidR="00603716">
        <w:rPr>
          <w:rFonts w:eastAsia="Times New Roman" w:cs="Times New Roman"/>
          <w:b w:val="0"/>
          <w:szCs w:val="20"/>
          <w:lang w:eastAsia="ar-SA"/>
          <w14:ligatures w14:val="none"/>
        </w:rPr>
        <w:t>Rekomenduojamos d</w:t>
      </w:r>
      <w:r w:rsidR="008E15CB">
        <w:rPr>
          <w:rFonts w:eastAsia="Times New Roman" w:cs="Times New Roman"/>
          <w:b w:val="0"/>
          <w:szCs w:val="20"/>
          <w:lang w:eastAsia="ar-SA"/>
          <w14:ligatures w14:val="none"/>
        </w:rPr>
        <w:t>angos konstrukcijų atnaujinimo</w:t>
      </w:r>
      <w:r w:rsidRPr="00042DAF" w:rsidR="007E6076">
        <w:rPr>
          <w:rFonts w:eastAsia="Times New Roman" w:cs="Times New Roman"/>
          <w:b w:val="0"/>
          <w:szCs w:val="20"/>
          <w:lang w:eastAsia="ar-SA"/>
          <w14:ligatures w14:val="none"/>
        </w:rPr>
        <w:t xml:space="preserve">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505"/>
        <w:gridCol w:w="624"/>
        <w:gridCol w:w="567"/>
        <w:gridCol w:w="709"/>
        <w:gridCol w:w="709"/>
        <w:gridCol w:w="1417"/>
        <w:gridCol w:w="1276"/>
        <w:gridCol w:w="1701"/>
        <w:gridCol w:w="2131"/>
      </w:tblGrid>
      <w:tr w:rsidRPr="00042DAF" w:rsidR="007E6076" w:rsidTr="006C79C9" w14:paraId="0111B348" w14:textId="77777777">
        <w:trPr>
          <w:trHeight w:val="969"/>
        </w:trPr>
        <w:tc>
          <w:tcPr>
            <w:tcW w:w="505"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624"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567"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709"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09"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417"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76" w:type="dxa"/>
            <w:shd w:val="clear" w:color="auto" w:fill="auto"/>
            <w:vAlign w:val="center"/>
            <w:hideMark/>
          </w:tcPr>
          <w:p w:rsidRPr="00A36997"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A36997">
              <w:rPr>
                <w:rFonts w:eastAsia="Times New Roman" w:cs="Times New Roman"/>
                <w:b/>
                <w:bCs/>
                <w:color w:val="000000"/>
                <w:sz w:val="20"/>
                <w:szCs w:val="20"/>
                <w:lang w:eastAsia="lt-LT"/>
                <w14:ligatures w14:val="none"/>
              </w:rPr>
              <w:t>Dangos konstrukcijos klasė</w:t>
            </w:r>
          </w:p>
        </w:tc>
        <w:tc>
          <w:tcPr>
            <w:tcW w:w="1701" w:type="dxa"/>
            <w:vAlign w:val="center"/>
          </w:tcPr>
          <w:p w:rsidRPr="00042DAF" w:rsidR="007E6076" w:rsidP="005D60FC" w:rsidRDefault="007E6076" w14:paraId="02FD4432" w14:textId="547FD6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r w:rsidR="008F3598">
              <w:rPr>
                <w:rFonts w:eastAsia="Times New Roman" w:cs="Times New Roman"/>
                <w:b/>
                <w:bCs/>
                <w:color w:val="000000"/>
                <w:sz w:val="20"/>
                <w:szCs w:val="20"/>
                <w:vertAlign w:val="superscript"/>
                <w:lang w:eastAsia="lt-LT"/>
                <w14:ligatures w14:val="none"/>
              </w:rPr>
              <w:t xml:space="preserve"> 3)</w:t>
            </w:r>
          </w:p>
        </w:tc>
        <w:tc>
          <w:tcPr>
            <w:tcW w:w="2131"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5D26A8" w:rsidTr="006C79C9" w14:paraId="6D48F279" w14:textId="77777777">
        <w:trPr>
          <w:trHeight w:val="475"/>
        </w:trPr>
        <w:tc>
          <w:tcPr>
            <w:tcW w:w="505" w:type="dxa"/>
            <w:shd w:val="clear" w:color="auto" w:fill="auto"/>
            <w:noWrap/>
            <w:vAlign w:val="center"/>
            <w:hideMark/>
          </w:tcPr>
          <w:p w:rsidRPr="00042DAF" w:rsidR="005D26A8" w:rsidP="000E70B8" w:rsidRDefault="005D26A8"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624" w:type="dxa"/>
            <w:shd w:val="clear" w:color="auto" w:fill="auto"/>
            <w:vAlign w:val="center"/>
          </w:tcPr>
          <w:p w:rsidRPr="00042DAF" w:rsidR="005D26A8" w:rsidP="000E70B8" w:rsidRDefault="005D26A8" w14:paraId="64F484C3" w14:textId="12AB944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1727</w:t>
            </w:r>
          </w:p>
        </w:tc>
        <w:tc>
          <w:tcPr>
            <w:tcW w:w="567" w:type="dxa"/>
            <w:shd w:val="clear" w:color="auto" w:fill="auto"/>
            <w:vAlign w:val="center"/>
          </w:tcPr>
          <w:p w:rsidRPr="00042DAF" w:rsidR="005D26A8" w:rsidP="000E70B8" w:rsidRDefault="005D26A8" w14:paraId="13962703" w14:textId="5B631684">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0,871</w:t>
            </w:r>
          </w:p>
        </w:tc>
        <w:tc>
          <w:tcPr>
            <w:tcW w:w="709" w:type="dxa"/>
            <w:shd w:val="clear" w:color="auto" w:fill="auto"/>
            <w:vAlign w:val="center"/>
          </w:tcPr>
          <w:p w:rsidRPr="00042DAF" w:rsidR="005D26A8" w:rsidP="000E70B8" w:rsidRDefault="005D26A8" w14:paraId="02636B1F" w14:textId="0363B9C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1,770</w:t>
            </w:r>
          </w:p>
        </w:tc>
        <w:tc>
          <w:tcPr>
            <w:tcW w:w="709" w:type="dxa"/>
            <w:shd w:val="clear" w:color="auto" w:fill="auto"/>
            <w:vAlign w:val="center"/>
          </w:tcPr>
          <w:p w:rsidRPr="00042DAF" w:rsidR="005D26A8" w:rsidP="000E70B8" w:rsidRDefault="005D26A8" w14:paraId="3B112D40" w14:textId="23DB738B">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0,899</w:t>
            </w:r>
          </w:p>
        </w:tc>
        <w:tc>
          <w:tcPr>
            <w:tcW w:w="1417" w:type="dxa"/>
            <w:shd w:val="clear" w:color="auto" w:fill="auto"/>
            <w:vAlign w:val="center"/>
          </w:tcPr>
          <w:p w:rsidRPr="00042DAF" w:rsidR="005D26A8" w:rsidP="000E70B8" w:rsidRDefault="005D26A8" w14:paraId="1D01B171" w14:textId="34EC6A52">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40</w:t>
            </w:r>
          </w:p>
        </w:tc>
        <w:tc>
          <w:tcPr>
            <w:tcW w:w="1276" w:type="dxa"/>
            <w:shd w:val="clear" w:color="auto" w:fill="auto"/>
            <w:noWrap/>
            <w:vAlign w:val="center"/>
          </w:tcPr>
          <w:p w:rsidRPr="00A36997" w:rsidR="005D26A8" w:rsidP="000E70B8" w:rsidRDefault="005D26A8" w14:paraId="65010794" w14:textId="0536B26C">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0,3(0,15)</w:t>
            </w:r>
          </w:p>
        </w:tc>
        <w:tc>
          <w:tcPr>
            <w:tcW w:w="1701" w:type="dxa"/>
            <w:vAlign w:val="center"/>
          </w:tcPr>
          <w:p w:rsidRPr="00042DAF" w:rsidR="005D26A8" w:rsidP="00A36997" w:rsidRDefault="005D26A8" w14:paraId="738C9633" w14:textId="52D924E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5D26A8" w:rsidP="00A36997" w:rsidRDefault="005D26A8" w14:paraId="736B0FC5" w14:textId="224DAF4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VII DK sprendinys</w:t>
            </w:r>
          </w:p>
        </w:tc>
      </w:tr>
      <w:tr w:rsidRPr="00042DAF" w:rsidR="000E70B8" w:rsidTr="006C79C9" w14:paraId="5B0BD065" w14:textId="77777777">
        <w:trPr>
          <w:trHeight w:val="470"/>
        </w:trPr>
        <w:tc>
          <w:tcPr>
            <w:tcW w:w="505" w:type="dxa"/>
            <w:shd w:val="clear" w:color="auto" w:fill="auto"/>
            <w:noWrap/>
            <w:vAlign w:val="center"/>
            <w:hideMark/>
          </w:tcPr>
          <w:p w:rsidRPr="00042DAF" w:rsidR="000E70B8" w:rsidP="000E70B8" w:rsidRDefault="000E70B8"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624" w:type="dxa"/>
            <w:shd w:val="clear" w:color="auto" w:fill="auto"/>
            <w:vAlign w:val="center"/>
          </w:tcPr>
          <w:p w:rsidRPr="00042DAF" w:rsidR="000E70B8" w:rsidP="000E70B8" w:rsidRDefault="000E70B8" w14:paraId="48AC71AE" w14:textId="6CB7A8EC">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2525</w:t>
            </w:r>
          </w:p>
        </w:tc>
        <w:tc>
          <w:tcPr>
            <w:tcW w:w="567" w:type="dxa"/>
            <w:shd w:val="clear" w:color="auto" w:fill="auto"/>
            <w:vAlign w:val="center"/>
          </w:tcPr>
          <w:p w:rsidRPr="00042DAF" w:rsidR="000E70B8" w:rsidP="000E70B8" w:rsidRDefault="000E70B8" w14:paraId="1A91F82E" w14:textId="5CD85D7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5,025</w:t>
            </w:r>
          </w:p>
        </w:tc>
        <w:tc>
          <w:tcPr>
            <w:tcW w:w="709" w:type="dxa"/>
            <w:shd w:val="clear" w:color="auto" w:fill="auto"/>
            <w:vAlign w:val="center"/>
          </w:tcPr>
          <w:p w:rsidRPr="00042DAF" w:rsidR="000E70B8" w:rsidP="000E70B8" w:rsidRDefault="000E70B8" w14:paraId="6CEAB9A0" w14:textId="7386A89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5,563</w:t>
            </w:r>
          </w:p>
        </w:tc>
        <w:tc>
          <w:tcPr>
            <w:tcW w:w="709" w:type="dxa"/>
            <w:shd w:val="clear" w:color="auto" w:fill="auto"/>
            <w:vAlign w:val="center"/>
          </w:tcPr>
          <w:p w:rsidRPr="00042DAF" w:rsidR="000E70B8" w:rsidP="000E70B8" w:rsidRDefault="000E70B8" w14:paraId="03E022D1" w14:textId="0FFFC869">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0,538</w:t>
            </w:r>
          </w:p>
        </w:tc>
        <w:tc>
          <w:tcPr>
            <w:tcW w:w="1417" w:type="dxa"/>
            <w:shd w:val="clear" w:color="auto" w:fill="auto"/>
            <w:vAlign w:val="center"/>
          </w:tcPr>
          <w:p w:rsidRPr="00042DAF" w:rsidR="000E70B8" w:rsidP="000E70B8" w:rsidRDefault="000E70B8" w14:paraId="48A470C9" w14:textId="62B8264E">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6</w:t>
            </w:r>
          </w:p>
        </w:tc>
        <w:tc>
          <w:tcPr>
            <w:tcW w:w="1276" w:type="dxa"/>
            <w:shd w:val="clear" w:color="auto" w:fill="auto"/>
            <w:noWrap/>
            <w:vAlign w:val="center"/>
          </w:tcPr>
          <w:p w:rsidRPr="00A36997" w:rsidR="000E70B8" w:rsidP="000E70B8" w:rsidRDefault="000E70B8" w14:paraId="6787A616" w14:textId="1E6792B5">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0,05(0,02)</w:t>
            </w:r>
          </w:p>
        </w:tc>
        <w:tc>
          <w:tcPr>
            <w:tcW w:w="1701" w:type="dxa"/>
            <w:vAlign w:val="center"/>
          </w:tcPr>
          <w:p w:rsidRPr="00042DAF" w:rsidR="000E70B8" w:rsidP="000E70B8" w:rsidRDefault="00C760CB" w14:paraId="59FB7661" w14:textId="4CDE9F6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0E70B8" w:rsidP="000E70B8" w:rsidRDefault="004541BB" w14:paraId="1EF93FA8" w14:textId="6E8404D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 DK sprendinys</w:t>
            </w:r>
          </w:p>
        </w:tc>
      </w:tr>
      <w:tr w:rsidRPr="00042DAF" w:rsidR="000E70B8" w:rsidTr="006C79C9" w14:paraId="4B103EFE" w14:textId="77777777">
        <w:trPr>
          <w:trHeight w:val="228"/>
        </w:trPr>
        <w:tc>
          <w:tcPr>
            <w:tcW w:w="505" w:type="dxa"/>
            <w:shd w:val="clear" w:color="auto" w:fill="auto"/>
            <w:noWrap/>
            <w:vAlign w:val="center"/>
            <w:hideMark/>
          </w:tcPr>
          <w:p w:rsidRPr="00042DAF" w:rsidR="000E70B8" w:rsidP="000E70B8" w:rsidRDefault="000E70B8"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624" w:type="dxa"/>
            <w:shd w:val="clear" w:color="auto" w:fill="auto"/>
            <w:vAlign w:val="center"/>
          </w:tcPr>
          <w:p w:rsidRPr="00042DAF" w:rsidR="000E70B8" w:rsidP="000E70B8" w:rsidRDefault="000E70B8" w14:paraId="00B52D24" w14:textId="4DA2671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3117</w:t>
            </w:r>
          </w:p>
        </w:tc>
        <w:tc>
          <w:tcPr>
            <w:tcW w:w="567" w:type="dxa"/>
            <w:shd w:val="clear" w:color="auto" w:fill="auto"/>
            <w:vAlign w:val="center"/>
          </w:tcPr>
          <w:p w:rsidRPr="00042DAF" w:rsidR="000E70B8" w:rsidP="000E70B8" w:rsidRDefault="000E70B8" w14:paraId="41918017" w14:textId="6A598E4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4,048</w:t>
            </w:r>
          </w:p>
        </w:tc>
        <w:tc>
          <w:tcPr>
            <w:tcW w:w="709" w:type="dxa"/>
            <w:shd w:val="clear" w:color="auto" w:fill="auto"/>
            <w:vAlign w:val="center"/>
          </w:tcPr>
          <w:p w:rsidRPr="00042DAF" w:rsidR="000E70B8" w:rsidP="000E70B8" w:rsidRDefault="000E70B8" w14:paraId="05EBCD2C" w14:textId="08B4517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8,089</w:t>
            </w:r>
          </w:p>
        </w:tc>
        <w:tc>
          <w:tcPr>
            <w:tcW w:w="709" w:type="dxa"/>
            <w:shd w:val="clear" w:color="auto" w:fill="auto"/>
            <w:vAlign w:val="center"/>
          </w:tcPr>
          <w:p w:rsidRPr="00042DAF" w:rsidR="000E70B8" w:rsidP="000E70B8" w:rsidRDefault="000E70B8" w14:paraId="422AD59E" w14:textId="08A574D5">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4,041</w:t>
            </w:r>
          </w:p>
        </w:tc>
        <w:tc>
          <w:tcPr>
            <w:tcW w:w="1417" w:type="dxa"/>
            <w:shd w:val="clear" w:color="auto" w:fill="auto"/>
            <w:vAlign w:val="center"/>
          </w:tcPr>
          <w:p w:rsidRPr="00042DAF" w:rsidR="000E70B8" w:rsidP="000E70B8" w:rsidRDefault="000E70B8" w14:paraId="0051F6ED" w14:textId="4E7FD0DE">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31</w:t>
            </w:r>
          </w:p>
        </w:tc>
        <w:tc>
          <w:tcPr>
            <w:tcW w:w="1276" w:type="dxa"/>
            <w:shd w:val="clear" w:color="auto" w:fill="auto"/>
            <w:noWrap/>
            <w:vAlign w:val="center"/>
          </w:tcPr>
          <w:p w:rsidRPr="00A36997" w:rsidR="000E70B8" w:rsidP="000E70B8" w:rsidRDefault="000E70B8" w14:paraId="637AA47B" w14:textId="0673E972">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0,3(0,11)</w:t>
            </w:r>
          </w:p>
        </w:tc>
        <w:tc>
          <w:tcPr>
            <w:tcW w:w="1701" w:type="dxa"/>
            <w:vAlign w:val="center"/>
          </w:tcPr>
          <w:p w:rsidRPr="00042DAF" w:rsidR="000E70B8" w:rsidP="000E70B8" w:rsidRDefault="00077885" w14:paraId="73050056" w14:textId="58F23E59">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0E70B8" w:rsidP="000E70B8" w:rsidRDefault="00186D26" w14:paraId="21EAE2EC" w14:textId="45261A8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w:t>
            </w:r>
            <w:r w:rsidR="00750595">
              <w:rPr>
                <w:rFonts w:eastAsia="Times New Roman" w:cs="Times New Roman"/>
                <w:color w:val="000000"/>
                <w:sz w:val="20"/>
                <w:szCs w:val="20"/>
                <w:lang w:eastAsia="lt-LT"/>
                <w14:ligatures w14:val="none"/>
              </w:rPr>
              <w:t>II</w:t>
            </w:r>
            <w:r>
              <w:rPr>
                <w:rFonts w:eastAsia="Times New Roman" w:cs="Times New Roman"/>
                <w:color w:val="000000"/>
                <w:sz w:val="20"/>
                <w:szCs w:val="20"/>
                <w:lang w:eastAsia="lt-LT"/>
                <w14:ligatures w14:val="none"/>
              </w:rPr>
              <w:t xml:space="preserve"> DK sprendinys</w:t>
            </w:r>
          </w:p>
        </w:tc>
      </w:tr>
      <w:tr w:rsidRPr="00042DAF" w:rsidR="00906C88" w:rsidTr="006C79C9" w14:paraId="4BBF92EA" w14:textId="77777777">
        <w:trPr>
          <w:trHeight w:val="113"/>
        </w:trPr>
        <w:tc>
          <w:tcPr>
            <w:tcW w:w="505" w:type="dxa"/>
            <w:vMerge w:val="restart"/>
            <w:shd w:val="clear" w:color="auto" w:fill="auto"/>
            <w:noWrap/>
            <w:vAlign w:val="center"/>
            <w:hideMark/>
          </w:tcPr>
          <w:p w:rsidRPr="00042DAF" w:rsidR="00906C88" w:rsidP="00906C88" w:rsidRDefault="004D7925" w14:paraId="15AF749A" w14:textId="1A20E6F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4</w:t>
            </w:r>
          </w:p>
        </w:tc>
        <w:tc>
          <w:tcPr>
            <w:tcW w:w="624" w:type="dxa"/>
            <w:vMerge w:val="restart"/>
            <w:shd w:val="clear" w:color="auto" w:fill="auto"/>
            <w:vAlign w:val="center"/>
          </w:tcPr>
          <w:p w:rsidRPr="00042DAF" w:rsidR="00906C88" w:rsidP="00906C88" w:rsidRDefault="00906C88" w14:paraId="0718E1FC" w14:textId="4E49089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4009</w:t>
            </w:r>
          </w:p>
        </w:tc>
        <w:tc>
          <w:tcPr>
            <w:tcW w:w="567" w:type="dxa"/>
            <w:vMerge w:val="restart"/>
            <w:shd w:val="clear" w:color="auto" w:fill="auto"/>
            <w:vAlign w:val="center"/>
          </w:tcPr>
          <w:p w:rsidRPr="00042DAF" w:rsidR="00906C88" w:rsidP="00906C88" w:rsidRDefault="00906C88" w14:paraId="60A23033" w14:textId="62DBC22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12,434</w:t>
            </w:r>
          </w:p>
        </w:tc>
        <w:tc>
          <w:tcPr>
            <w:tcW w:w="709" w:type="dxa"/>
            <w:vMerge w:val="restart"/>
            <w:shd w:val="clear" w:color="auto" w:fill="auto"/>
            <w:vAlign w:val="center"/>
          </w:tcPr>
          <w:p w:rsidRPr="00042DAF" w:rsidR="00906C88" w:rsidP="00906C88" w:rsidRDefault="00906C88" w14:paraId="49200272" w14:textId="23B4339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19,934</w:t>
            </w:r>
          </w:p>
        </w:tc>
        <w:tc>
          <w:tcPr>
            <w:tcW w:w="709" w:type="dxa"/>
            <w:vMerge w:val="restart"/>
            <w:shd w:val="clear" w:color="auto" w:fill="auto"/>
            <w:vAlign w:val="center"/>
          </w:tcPr>
          <w:p w:rsidRPr="00042DAF" w:rsidR="00906C88" w:rsidP="00906C88" w:rsidRDefault="00906C88" w14:paraId="6C0ABB29" w14:textId="532B6D56">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7,500</w:t>
            </w:r>
          </w:p>
        </w:tc>
        <w:tc>
          <w:tcPr>
            <w:tcW w:w="1417" w:type="dxa"/>
            <w:vMerge w:val="restart"/>
            <w:shd w:val="clear" w:color="auto" w:fill="auto"/>
            <w:vAlign w:val="center"/>
          </w:tcPr>
          <w:p w:rsidRPr="00042DAF" w:rsidR="00906C88" w:rsidP="00906C88" w:rsidRDefault="00906C88" w14:paraId="72BAF560" w14:textId="440E5B67">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85</w:t>
            </w:r>
          </w:p>
        </w:tc>
        <w:tc>
          <w:tcPr>
            <w:tcW w:w="1276" w:type="dxa"/>
            <w:vMerge w:val="restart"/>
            <w:shd w:val="clear" w:color="auto" w:fill="auto"/>
            <w:noWrap/>
            <w:vAlign w:val="center"/>
          </w:tcPr>
          <w:p w:rsidRPr="00A36997" w:rsidR="00906C88" w:rsidP="00906C88" w:rsidRDefault="00906C88" w14:paraId="096449DB" w14:textId="5DFC3B60">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0,3(0,3)</w:t>
            </w:r>
          </w:p>
        </w:tc>
        <w:tc>
          <w:tcPr>
            <w:tcW w:w="1701" w:type="dxa"/>
            <w:vAlign w:val="center"/>
          </w:tcPr>
          <w:p w:rsidRPr="00042DAF" w:rsidR="00906C88" w:rsidP="00906C88" w:rsidRDefault="00906C88" w14:paraId="67721246" w14:textId="0C1F3354">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1E33FEB8" w14:textId="72C745F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 DK sprendinys</w:t>
            </w:r>
          </w:p>
        </w:tc>
      </w:tr>
      <w:tr w:rsidRPr="00042DAF" w:rsidR="00906C88" w:rsidTr="006C79C9" w14:paraId="32FB07BD" w14:textId="77777777">
        <w:trPr>
          <w:trHeight w:val="112"/>
        </w:trPr>
        <w:tc>
          <w:tcPr>
            <w:tcW w:w="505" w:type="dxa"/>
            <w:vMerge/>
            <w:shd w:val="clear" w:color="auto" w:fill="auto"/>
            <w:noWrap/>
            <w:vAlign w:val="center"/>
          </w:tcPr>
          <w:p w:rsidRPr="00042DAF" w:rsidR="00906C88" w:rsidP="00906C88" w:rsidRDefault="00906C88" w14:paraId="293F437E"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7B0D0B0B"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3E6D8FC5"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0C314C44"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5A477C0E"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036F1D80"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58CB6701" w14:textId="77777777">
            <w:pPr>
              <w:spacing w:line="240" w:lineRule="auto"/>
              <w:ind w:firstLine="0"/>
              <w:jc w:val="center"/>
              <w:rPr>
                <w:sz w:val="20"/>
                <w:szCs w:val="20"/>
              </w:rPr>
            </w:pPr>
          </w:p>
        </w:tc>
        <w:tc>
          <w:tcPr>
            <w:tcW w:w="1701" w:type="dxa"/>
            <w:vAlign w:val="center"/>
          </w:tcPr>
          <w:p w:rsidRPr="00042DAF" w:rsidR="00906C88" w:rsidP="00906C88" w:rsidRDefault="00906C88" w14:paraId="0E3B715A" w14:textId="2400D6E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197830F6" w14:textId="4F6AC81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 DK sprendinys</w:t>
            </w:r>
          </w:p>
        </w:tc>
      </w:tr>
      <w:tr w:rsidRPr="00042DAF" w:rsidR="00906C88" w:rsidTr="006C79C9" w14:paraId="3420EF90" w14:textId="77777777">
        <w:trPr>
          <w:trHeight w:val="233"/>
        </w:trPr>
        <w:tc>
          <w:tcPr>
            <w:tcW w:w="505" w:type="dxa"/>
            <w:vMerge w:val="restart"/>
            <w:shd w:val="clear" w:color="auto" w:fill="auto"/>
            <w:noWrap/>
            <w:vAlign w:val="center"/>
            <w:hideMark/>
          </w:tcPr>
          <w:p w:rsidRPr="00042DAF" w:rsidR="00906C88" w:rsidP="00906C88" w:rsidRDefault="004D7925" w14:paraId="59FD051F" w14:textId="6DCD1D4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906C88">
              <w:rPr>
                <w:rFonts w:eastAsia="Times New Roman" w:cs="Times New Roman"/>
                <w:color w:val="000000"/>
                <w:sz w:val="20"/>
                <w:szCs w:val="20"/>
                <w:lang w:eastAsia="lt-LT"/>
                <w14:ligatures w14:val="none"/>
              </w:rPr>
              <w:t>.1</w:t>
            </w:r>
          </w:p>
        </w:tc>
        <w:tc>
          <w:tcPr>
            <w:tcW w:w="624" w:type="dxa"/>
            <w:vMerge w:val="restart"/>
            <w:shd w:val="clear" w:color="auto" w:fill="auto"/>
            <w:vAlign w:val="center"/>
          </w:tcPr>
          <w:p w:rsidRPr="00042DAF" w:rsidR="00906C88" w:rsidP="00906C88" w:rsidRDefault="00906C88" w14:paraId="5ABA5798" w14:textId="1EA6564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2307</w:t>
            </w:r>
            <w:r>
              <w:rPr>
                <w:rFonts w:cs="Times New Roman"/>
                <w:color w:val="000000"/>
                <w:sz w:val="20"/>
                <w:szCs w:val="20"/>
                <w:vertAlign w:val="superscript"/>
              </w:rPr>
              <w:t>2</w:t>
            </w:r>
            <w:r w:rsidRPr="008F024A">
              <w:rPr>
                <w:rFonts w:cs="Times New Roman"/>
                <w:color w:val="000000"/>
                <w:sz w:val="20"/>
                <w:szCs w:val="20"/>
                <w:vertAlign w:val="superscript"/>
              </w:rPr>
              <w:t>)</w:t>
            </w:r>
          </w:p>
        </w:tc>
        <w:tc>
          <w:tcPr>
            <w:tcW w:w="567" w:type="dxa"/>
            <w:vMerge w:val="restart"/>
            <w:shd w:val="clear" w:color="auto" w:fill="auto"/>
            <w:vAlign w:val="center"/>
          </w:tcPr>
          <w:p w:rsidRPr="00042DAF" w:rsidR="00906C88" w:rsidP="00906C88" w:rsidRDefault="00906C88" w14:paraId="39BF3A2F" w14:textId="12D6029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0,136</w:t>
            </w:r>
          </w:p>
        </w:tc>
        <w:tc>
          <w:tcPr>
            <w:tcW w:w="709" w:type="dxa"/>
            <w:vMerge w:val="restart"/>
            <w:shd w:val="clear" w:color="auto" w:fill="auto"/>
            <w:vAlign w:val="center"/>
          </w:tcPr>
          <w:p w:rsidRPr="00042DAF" w:rsidR="00906C88" w:rsidP="00906C88" w:rsidRDefault="00906C88" w14:paraId="7828005A" w14:textId="372E906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1,095</w:t>
            </w:r>
          </w:p>
        </w:tc>
        <w:tc>
          <w:tcPr>
            <w:tcW w:w="709" w:type="dxa"/>
            <w:vMerge w:val="restart"/>
            <w:shd w:val="clear" w:color="auto" w:fill="auto"/>
            <w:vAlign w:val="center"/>
          </w:tcPr>
          <w:p w:rsidRPr="00042DAF" w:rsidR="00906C88" w:rsidP="00906C88" w:rsidRDefault="00906C88" w14:paraId="31A27063" w14:textId="1066C40B">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0,959</w:t>
            </w:r>
          </w:p>
        </w:tc>
        <w:tc>
          <w:tcPr>
            <w:tcW w:w="1417" w:type="dxa"/>
            <w:vMerge w:val="restart"/>
            <w:shd w:val="clear" w:color="auto" w:fill="auto"/>
            <w:vAlign w:val="center"/>
          </w:tcPr>
          <w:p w:rsidRPr="00042DAF" w:rsidR="00906C88" w:rsidP="00906C88" w:rsidRDefault="00906C88" w14:paraId="3FBE4AD3" w14:textId="7746BB7C">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rPr>
              <w:t>59</w:t>
            </w:r>
          </w:p>
        </w:tc>
        <w:tc>
          <w:tcPr>
            <w:tcW w:w="1276" w:type="dxa"/>
            <w:vMerge w:val="restart"/>
            <w:shd w:val="clear" w:color="auto" w:fill="auto"/>
            <w:noWrap/>
            <w:vAlign w:val="center"/>
          </w:tcPr>
          <w:p w:rsidRPr="00A36997" w:rsidR="00906C88" w:rsidP="00906C88" w:rsidRDefault="00906C88" w14:paraId="024957B9" w14:textId="51431E32">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0,3(0,211)</w:t>
            </w:r>
          </w:p>
        </w:tc>
        <w:tc>
          <w:tcPr>
            <w:tcW w:w="1701" w:type="dxa"/>
            <w:vAlign w:val="center"/>
          </w:tcPr>
          <w:p w:rsidRPr="00042DAF" w:rsidR="00906C88" w:rsidP="00906C88" w:rsidRDefault="00906C88" w14:paraId="52B70A3B" w14:textId="17D7C463">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531051DA" w14:textId="143FE88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 DK sprendinys</w:t>
            </w:r>
          </w:p>
        </w:tc>
      </w:tr>
      <w:tr w:rsidRPr="00042DAF" w:rsidR="00906C88" w:rsidTr="006C79C9" w14:paraId="01E0F279" w14:textId="77777777">
        <w:trPr>
          <w:trHeight w:val="232"/>
        </w:trPr>
        <w:tc>
          <w:tcPr>
            <w:tcW w:w="505" w:type="dxa"/>
            <w:vMerge/>
            <w:shd w:val="clear" w:color="auto" w:fill="auto"/>
            <w:noWrap/>
            <w:vAlign w:val="center"/>
          </w:tcPr>
          <w:p w:rsidRPr="00042DAF" w:rsidR="00906C88" w:rsidP="00906C88" w:rsidRDefault="00906C88" w14:paraId="27641244"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451D887B"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19099EF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2125349E"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2B6049AC"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27F70EC6"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4BFE79C0" w14:textId="77777777">
            <w:pPr>
              <w:spacing w:line="240" w:lineRule="auto"/>
              <w:ind w:firstLine="0"/>
              <w:jc w:val="center"/>
              <w:rPr>
                <w:sz w:val="20"/>
                <w:szCs w:val="20"/>
              </w:rPr>
            </w:pPr>
          </w:p>
        </w:tc>
        <w:tc>
          <w:tcPr>
            <w:tcW w:w="1701" w:type="dxa"/>
            <w:vAlign w:val="center"/>
          </w:tcPr>
          <w:p w:rsidRPr="00042DAF" w:rsidR="00906C88" w:rsidP="00906C88" w:rsidRDefault="00906C88" w14:paraId="7C91A0F3" w14:textId="4B95B54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79D8812F" w14:textId="4E8C0C33">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 DK sprendinys</w:t>
            </w:r>
          </w:p>
        </w:tc>
      </w:tr>
      <w:tr w:rsidRPr="00042DAF" w:rsidR="00906C88" w:rsidTr="006C79C9" w14:paraId="61509622" w14:textId="77777777">
        <w:trPr>
          <w:trHeight w:val="233"/>
        </w:trPr>
        <w:tc>
          <w:tcPr>
            <w:tcW w:w="505" w:type="dxa"/>
            <w:vMerge w:val="restart"/>
            <w:shd w:val="clear" w:color="auto" w:fill="auto"/>
            <w:noWrap/>
            <w:vAlign w:val="center"/>
          </w:tcPr>
          <w:p w:rsidRPr="00042DAF" w:rsidR="00906C88" w:rsidP="00906C88" w:rsidRDefault="004D7925" w14:paraId="5A576A3A" w14:textId="6526EF7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906C88">
              <w:rPr>
                <w:rFonts w:eastAsia="Times New Roman" w:cs="Times New Roman"/>
                <w:color w:val="000000"/>
                <w:sz w:val="20"/>
                <w:szCs w:val="20"/>
                <w:lang w:eastAsia="lt-LT"/>
                <w14:ligatures w14:val="none"/>
              </w:rPr>
              <w:t>.2</w:t>
            </w:r>
          </w:p>
        </w:tc>
        <w:tc>
          <w:tcPr>
            <w:tcW w:w="624" w:type="dxa"/>
            <w:vMerge/>
            <w:shd w:val="clear" w:color="auto" w:fill="auto"/>
            <w:vAlign w:val="center"/>
          </w:tcPr>
          <w:p w:rsidRPr="00042DAF" w:rsidR="00906C88" w:rsidP="00906C88" w:rsidRDefault="00906C88" w14:paraId="66932961" w14:textId="77777777">
            <w:pPr>
              <w:spacing w:line="240" w:lineRule="auto"/>
              <w:ind w:firstLine="0"/>
              <w:jc w:val="center"/>
              <w:rPr>
                <w:rFonts w:eastAsia="Times New Roman" w:cs="Times New Roman"/>
                <w:color w:val="000000"/>
                <w:sz w:val="20"/>
                <w:szCs w:val="20"/>
                <w:lang w:eastAsia="lt-LT"/>
                <w14:ligatures w14:val="none"/>
              </w:rPr>
            </w:pPr>
          </w:p>
        </w:tc>
        <w:tc>
          <w:tcPr>
            <w:tcW w:w="567" w:type="dxa"/>
            <w:vMerge w:val="restart"/>
            <w:shd w:val="clear" w:color="auto" w:fill="auto"/>
            <w:vAlign w:val="center"/>
          </w:tcPr>
          <w:p w:rsidRPr="00042DAF" w:rsidR="00906C88" w:rsidP="00906C88" w:rsidRDefault="00906C88" w14:paraId="36A7672C" w14:textId="0ED4CB44">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1,095</w:t>
            </w:r>
          </w:p>
        </w:tc>
        <w:tc>
          <w:tcPr>
            <w:tcW w:w="709" w:type="dxa"/>
            <w:vMerge w:val="restart"/>
            <w:shd w:val="clear" w:color="auto" w:fill="auto"/>
            <w:vAlign w:val="center"/>
          </w:tcPr>
          <w:p w:rsidRPr="00042DAF" w:rsidR="00906C88" w:rsidP="00906C88" w:rsidRDefault="00906C88" w14:paraId="4F2DE344" w14:textId="1486ADA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6,610</w:t>
            </w:r>
          </w:p>
        </w:tc>
        <w:tc>
          <w:tcPr>
            <w:tcW w:w="709" w:type="dxa"/>
            <w:vMerge w:val="restart"/>
            <w:shd w:val="clear" w:color="auto" w:fill="auto"/>
            <w:vAlign w:val="center"/>
          </w:tcPr>
          <w:p w:rsidRPr="00042DAF" w:rsidR="00906C88" w:rsidP="00906C88" w:rsidRDefault="00906C88" w14:paraId="2E749134" w14:textId="0DC15B4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5,515</w:t>
            </w:r>
          </w:p>
        </w:tc>
        <w:tc>
          <w:tcPr>
            <w:tcW w:w="1417" w:type="dxa"/>
            <w:vMerge w:val="restart"/>
            <w:shd w:val="clear" w:color="auto" w:fill="auto"/>
            <w:vAlign w:val="center"/>
          </w:tcPr>
          <w:p w:rsidRPr="00042DAF" w:rsidR="00906C88" w:rsidP="00906C88" w:rsidRDefault="00906C88" w14:paraId="48F34823" w14:textId="4DD78AAF">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13</w:t>
            </w:r>
          </w:p>
        </w:tc>
        <w:tc>
          <w:tcPr>
            <w:tcW w:w="1276" w:type="dxa"/>
            <w:vMerge w:val="restart"/>
            <w:shd w:val="clear" w:color="auto" w:fill="auto"/>
            <w:noWrap/>
            <w:vAlign w:val="center"/>
          </w:tcPr>
          <w:p w:rsidRPr="00A36997" w:rsidR="00906C88" w:rsidP="00906C88" w:rsidRDefault="00906C88" w14:paraId="38235529" w14:textId="0837CA04">
            <w:pPr>
              <w:spacing w:line="240" w:lineRule="auto"/>
              <w:ind w:firstLine="0"/>
              <w:jc w:val="center"/>
              <w:rPr>
                <w:sz w:val="20"/>
                <w:szCs w:val="20"/>
              </w:rPr>
            </w:pPr>
            <w:r w:rsidRPr="00A36997">
              <w:rPr>
                <w:sz w:val="20"/>
                <w:szCs w:val="20"/>
              </w:rPr>
              <w:t>DK 0,05(0,05)</w:t>
            </w:r>
          </w:p>
        </w:tc>
        <w:tc>
          <w:tcPr>
            <w:tcW w:w="1701" w:type="dxa"/>
            <w:vAlign w:val="center"/>
          </w:tcPr>
          <w:p w:rsidRPr="00042DAF" w:rsidR="00906C88" w:rsidP="00906C88" w:rsidRDefault="00906C88" w14:paraId="3E86D5B2" w14:textId="70896C8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55C0D24C" w14:textId="431C6F5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 DK sprendinys</w:t>
            </w:r>
          </w:p>
        </w:tc>
      </w:tr>
      <w:tr w:rsidRPr="00042DAF" w:rsidR="00906C88" w:rsidTr="006C79C9" w14:paraId="18D29FCF" w14:textId="77777777">
        <w:trPr>
          <w:trHeight w:val="232"/>
        </w:trPr>
        <w:tc>
          <w:tcPr>
            <w:tcW w:w="505" w:type="dxa"/>
            <w:vMerge/>
            <w:shd w:val="clear" w:color="auto" w:fill="auto"/>
            <w:noWrap/>
            <w:vAlign w:val="center"/>
          </w:tcPr>
          <w:p w:rsidR="00906C88" w:rsidP="00906C88" w:rsidRDefault="00906C88" w14:paraId="2DF06F15"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042DAF" w:rsidR="00906C88" w:rsidP="00906C88" w:rsidRDefault="00906C88" w14:paraId="7BE243B4" w14:textId="77777777">
            <w:pPr>
              <w:spacing w:line="240" w:lineRule="auto"/>
              <w:ind w:firstLine="0"/>
              <w:jc w:val="center"/>
              <w:rPr>
                <w:rFonts w:eastAsia="Times New Roman" w:cs="Times New Roman"/>
                <w:color w:val="000000"/>
                <w:sz w:val="20"/>
                <w:szCs w:val="20"/>
                <w:lang w:eastAsia="lt-LT"/>
                <w14:ligatures w14:val="none"/>
              </w:rPr>
            </w:pPr>
          </w:p>
        </w:tc>
        <w:tc>
          <w:tcPr>
            <w:tcW w:w="567" w:type="dxa"/>
            <w:vMerge/>
            <w:shd w:val="clear" w:color="auto" w:fill="auto"/>
            <w:vAlign w:val="center"/>
          </w:tcPr>
          <w:p w:rsidRPr="008F024A" w:rsidR="00906C88" w:rsidP="00906C88" w:rsidRDefault="00906C88" w14:paraId="324C50B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34C268B5"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2137BFDF"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72C898DD"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149D41BC" w14:textId="77777777">
            <w:pPr>
              <w:spacing w:line="240" w:lineRule="auto"/>
              <w:ind w:firstLine="0"/>
              <w:jc w:val="center"/>
              <w:rPr>
                <w:sz w:val="20"/>
                <w:szCs w:val="20"/>
              </w:rPr>
            </w:pPr>
          </w:p>
        </w:tc>
        <w:tc>
          <w:tcPr>
            <w:tcW w:w="1701" w:type="dxa"/>
            <w:vAlign w:val="center"/>
          </w:tcPr>
          <w:p w:rsidRPr="00F67344" w:rsidR="00906C88" w:rsidP="00906C88" w:rsidRDefault="00906C88" w14:paraId="6FEF8F0D" w14:textId="635DD08C">
            <w:pPr>
              <w:spacing w:line="240" w:lineRule="auto"/>
              <w:ind w:firstLine="0"/>
              <w:jc w:val="center"/>
              <w:rPr>
                <w:rFonts w:eastAsia="Times New Roman" w:cs="Times New Roman"/>
                <w:color w:val="000000"/>
                <w:sz w:val="20"/>
                <w:szCs w:val="20"/>
                <w:vertAlign w:val="superscript"/>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544FEA0C" w14:textId="34E9719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 DK sprendinys</w:t>
            </w:r>
          </w:p>
        </w:tc>
      </w:tr>
      <w:tr w:rsidRPr="00042DAF" w:rsidR="00906C88" w:rsidTr="006C79C9" w14:paraId="1A9EA254" w14:textId="77777777">
        <w:trPr>
          <w:trHeight w:val="470"/>
        </w:trPr>
        <w:tc>
          <w:tcPr>
            <w:tcW w:w="505" w:type="dxa"/>
            <w:shd w:val="clear" w:color="auto" w:fill="auto"/>
            <w:noWrap/>
            <w:vAlign w:val="center"/>
            <w:hideMark/>
          </w:tcPr>
          <w:p w:rsidRPr="00042DAF" w:rsidR="00906C88" w:rsidP="00906C88" w:rsidRDefault="004D7925" w14:paraId="6E933935" w14:textId="65409D9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6</w:t>
            </w:r>
          </w:p>
        </w:tc>
        <w:tc>
          <w:tcPr>
            <w:tcW w:w="624" w:type="dxa"/>
            <w:shd w:val="clear" w:color="auto" w:fill="auto"/>
            <w:vAlign w:val="center"/>
          </w:tcPr>
          <w:p w:rsidRPr="00042DAF" w:rsidR="00906C88" w:rsidP="00906C88" w:rsidRDefault="00906C88" w14:paraId="2106948D" w14:textId="60F037E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2222</w:t>
            </w:r>
          </w:p>
        </w:tc>
        <w:tc>
          <w:tcPr>
            <w:tcW w:w="567" w:type="dxa"/>
            <w:shd w:val="clear" w:color="auto" w:fill="auto"/>
            <w:vAlign w:val="center"/>
          </w:tcPr>
          <w:p w:rsidRPr="00042DAF" w:rsidR="00906C88" w:rsidP="00906C88" w:rsidRDefault="00906C88" w14:paraId="147DA716" w14:textId="7A9CD0E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20,343</w:t>
            </w:r>
          </w:p>
        </w:tc>
        <w:tc>
          <w:tcPr>
            <w:tcW w:w="709" w:type="dxa"/>
            <w:shd w:val="clear" w:color="auto" w:fill="auto"/>
            <w:vAlign w:val="center"/>
          </w:tcPr>
          <w:p w:rsidRPr="00042DAF" w:rsidR="00906C88" w:rsidP="00906C88" w:rsidRDefault="00906C88" w14:paraId="337FC3DF" w14:textId="6D07657D">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24,167</w:t>
            </w:r>
          </w:p>
        </w:tc>
        <w:tc>
          <w:tcPr>
            <w:tcW w:w="709" w:type="dxa"/>
            <w:shd w:val="clear" w:color="auto" w:fill="auto"/>
            <w:vAlign w:val="center"/>
          </w:tcPr>
          <w:p w:rsidRPr="00042DAF" w:rsidR="00906C88" w:rsidP="00906C88" w:rsidRDefault="00906C88" w14:paraId="478A036D" w14:textId="4FCD6D83">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3,824</w:t>
            </w:r>
          </w:p>
        </w:tc>
        <w:tc>
          <w:tcPr>
            <w:tcW w:w="1417" w:type="dxa"/>
            <w:shd w:val="clear" w:color="auto" w:fill="auto"/>
            <w:vAlign w:val="center"/>
          </w:tcPr>
          <w:p w:rsidRPr="00042DAF" w:rsidR="00906C88" w:rsidP="00906C88" w:rsidRDefault="002B1E1E" w14:paraId="14B23608" w14:textId="6482E89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rPr>
              <w:t>2</w:t>
            </w:r>
            <w:r w:rsidRPr="008F024A" w:rsidR="00906C88">
              <w:rPr>
                <w:rFonts w:eastAsia="Times New Roman" w:cs="Times New Roman"/>
                <w:color w:val="000000"/>
                <w:sz w:val="20"/>
                <w:szCs w:val="20"/>
              </w:rPr>
              <w:t>6</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2B1E1E" w14:paraId="13CF84AF" w14:textId="44F92FE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w:t>
            </w:r>
            <w:r>
              <w:rPr>
                <w:sz w:val="20"/>
                <w:szCs w:val="20"/>
              </w:rPr>
              <w:t>1</w:t>
            </w:r>
            <w:r w:rsidRPr="00042DAF">
              <w:rPr>
                <w:sz w:val="20"/>
                <w:szCs w:val="20"/>
              </w:rPr>
              <w:t>(0,</w:t>
            </w:r>
            <w:r>
              <w:rPr>
                <w:sz w:val="20"/>
                <w:szCs w:val="20"/>
              </w:rPr>
              <w:t>09</w:t>
            </w:r>
            <w:r w:rsidRPr="00A36997" w:rsidR="00906C88">
              <w:rPr>
                <w:sz w:val="20"/>
                <w:szCs w:val="20"/>
              </w:rPr>
              <w:t>)</w:t>
            </w:r>
          </w:p>
        </w:tc>
        <w:tc>
          <w:tcPr>
            <w:tcW w:w="1701" w:type="dxa"/>
            <w:vAlign w:val="center"/>
          </w:tcPr>
          <w:p w:rsidRPr="00042DAF" w:rsidR="00906C88" w:rsidP="00906C88" w:rsidRDefault="00906C88" w14:paraId="1B21F4C2" w14:textId="07DC40C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2B1E1E" w14:paraId="00B77F63" w14:textId="56FB643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w:t>
            </w:r>
            <w:r w:rsidR="00906C88">
              <w:rPr>
                <w:rFonts w:eastAsia="Times New Roman" w:cs="Times New Roman"/>
                <w:color w:val="000000"/>
                <w:sz w:val="20"/>
                <w:szCs w:val="20"/>
                <w:lang w:eastAsia="lt-LT"/>
                <w14:ligatures w14:val="none"/>
              </w:rPr>
              <w:t xml:space="preserve"> DK sprendinys</w:t>
            </w:r>
          </w:p>
        </w:tc>
      </w:tr>
      <w:tr w:rsidRPr="00042DAF" w:rsidR="00906C88" w:rsidTr="006C79C9" w14:paraId="19974C03" w14:textId="77777777">
        <w:trPr>
          <w:trHeight w:val="470"/>
        </w:trPr>
        <w:tc>
          <w:tcPr>
            <w:tcW w:w="505" w:type="dxa"/>
            <w:shd w:val="clear" w:color="auto" w:fill="auto"/>
            <w:noWrap/>
            <w:vAlign w:val="center"/>
            <w:hideMark/>
          </w:tcPr>
          <w:p w:rsidRPr="00042DAF" w:rsidR="00906C88" w:rsidP="00906C88" w:rsidRDefault="004D7925" w14:paraId="52C62E2F" w14:textId="78F4B36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7</w:t>
            </w:r>
          </w:p>
        </w:tc>
        <w:tc>
          <w:tcPr>
            <w:tcW w:w="624" w:type="dxa"/>
            <w:shd w:val="clear" w:color="auto" w:fill="auto"/>
            <w:vAlign w:val="center"/>
          </w:tcPr>
          <w:p w:rsidRPr="00042DAF" w:rsidR="00906C88" w:rsidP="00906C88" w:rsidRDefault="00906C88" w14:paraId="17E692DC" w14:textId="6CC193B3">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1948</w:t>
            </w:r>
          </w:p>
        </w:tc>
        <w:tc>
          <w:tcPr>
            <w:tcW w:w="567" w:type="dxa"/>
            <w:shd w:val="clear" w:color="auto" w:fill="auto"/>
            <w:vAlign w:val="center"/>
          </w:tcPr>
          <w:p w:rsidRPr="00042DAF" w:rsidR="00906C88" w:rsidP="00906C88" w:rsidRDefault="00906C88" w14:paraId="039CD28C" w14:textId="594C2EF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709" w:type="dxa"/>
            <w:shd w:val="clear" w:color="auto" w:fill="auto"/>
            <w:vAlign w:val="center"/>
          </w:tcPr>
          <w:p w:rsidRPr="00042DAF" w:rsidR="00906C88" w:rsidP="00906C88" w:rsidRDefault="00906C88" w14:paraId="3246096C" w14:textId="5AB38E9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0,517</w:t>
            </w:r>
          </w:p>
        </w:tc>
        <w:tc>
          <w:tcPr>
            <w:tcW w:w="709" w:type="dxa"/>
            <w:shd w:val="clear" w:color="auto" w:fill="auto"/>
            <w:vAlign w:val="center"/>
          </w:tcPr>
          <w:p w:rsidRPr="00042DAF" w:rsidR="00906C88" w:rsidP="00906C88" w:rsidRDefault="00906C88" w14:paraId="43E42F6E" w14:textId="3571A87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0,517</w:t>
            </w:r>
          </w:p>
        </w:tc>
        <w:tc>
          <w:tcPr>
            <w:tcW w:w="1417" w:type="dxa"/>
            <w:shd w:val="clear" w:color="auto" w:fill="auto"/>
            <w:vAlign w:val="center"/>
          </w:tcPr>
          <w:p w:rsidRPr="00042DAF" w:rsidR="00906C88" w:rsidP="00906C88" w:rsidRDefault="00906C88" w14:paraId="23FC5578" w14:textId="6458E23A">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41</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2267B383" w14:textId="42C0EC2F">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0,3(0,15)</w:t>
            </w:r>
          </w:p>
        </w:tc>
        <w:tc>
          <w:tcPr>
            <w:tcW w:w="1701" w:type="dxa"/>
            <w:vAlign w:val="center"/>
          </w:tcPr>
          <w:p w:rsidRPr="00042DAF" w:rsidR="00906C88" w:rsidP="00906C88" w:rsidRDefault="00906C88" w14:paraId="7F5E7709" w14:textId="380415F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66099B4A" w14:textId="7ED6807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w:t>
            </w:r>
            <w:r w:rsidR="00482595">
              <w:rPr>
                <w:rFonts w:eastAsia="Times New Roman" w:cs="Times New Roman"/>
                <w:color w:val="000000"/>
                <w:sz w:val="20"/>
                <w:szCs w:val="20"/>
                <w:lang w:eastAsia="lt-LT"/>
                <w14:ligatures w14:val="none"/>
              </w:rPr>
              <w:t>II</w:t>
            </w:r>
            <w:r>
              <w:rPr>
                <w:rFonts w:eastAsia="Times New Roman" w:cs="Times New Roman"/>
                <w:color w:val="000000"/>
                <w:sz w:val="20"/>
                <w:szCs w:val="20"/>
                <w:lang w:eastAsia="lt-LT"/>
                <w14:ligatures w14:val="none"/>
              </w:rPr>
              <w:t xml:space="preserve"> DK sprendinys</w:t>
            </w:r>
          </w:p>
        </w:tc>
      </w:tr>
      <w:tr w:rsidRPr="00042DAF" w:rsidR="00906C88" w:rsidTr="006C79C9" w14:paraId="1EE60DBA" w14:textId="77777777">
        <w:trPr>
          <w:trHeight w:val="233"/>
        </w:trPr>
        <w:tc>
          <w:tcPr>
            <w:tcW w:w="505" w:type="dxa"/>
            <w:vMerge w:val="restart"/>
            <w:shd w:val="clear" w:color="auto" w:fill="auto"/>
            <w:noWrap/>
            <w:vAlign w:val="center"/>
            <w:hideMark/>
          </w:tcPr>
          <w:p w:rsidRPr="00042DAF" w:rsidR="00906C88" w:rsidP="00906C88" w:rsidRDefault="004D7925" w14:paraId="5C4BD8AB" w14:textId="57FB9D5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8</w:t>
            </w:r>
          </w:p>
        </w:tc>
        <w:tc>
          <w:tcPr>
            <w:tcW w:w="624" w:type="dxa"/>
            <w:vMerge w:val="restart"/>
            <w:shd w:val="clear" w:color="auto" w:fill="auto"/>
            <w:vAlign w:val="center"/>
          </w:tcPr>
          <w:p w:rsidRPr="00042DAF" w:rsidR="00906C88" w:rsidP="00906C88" w:rsidRDefault="00906C88" w14:paraId="64C40032" w14:textId="40EBB4B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2703</w:t>
            </w:r>
          </w:p>
        </w:tc>
        <w:tc>
          <w:tcPr>
            <w:tcW w:w="567" w:type="dxa"/>
            <w:vMerge w:val="restart"/>
            <w:shd w:val="clear" w:color="auto" w:fill="auto"/>
            <w:vAlign w:val="center"/>
          </w:tcPr>
          <w:p w:rsidRPr="00042DAF" w:rsidR="00906C88" w:rsidP="00906C88" w:rsidRDefault="00906C88" w14:paraId="4E486377" w14:textId="2D80D50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709" w:type="dxa"/>
            <w:vMerge w:val="restart"/>
            <w:shd w:val="clear" w:color="auto" w:fill="auto"/>
            <w:vAlign w:val="center"/>
          </w:tcPr>
          <w:p w:rsidRPr="00042DAF" w:rsidR="00906C88" w:rsidP="00906C88" w:rsidRDefault="00906C88" w14:paraId="4A1CBC3F" w14:textId="427953B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6,135</w:t>
            </w:r>
          </w:p>
        </w:tc>
        <w:tc>
          <w:tcPr>
            <w:tcW w:w="709" w:type="dxa"/>
            <w:vMerge w:val="restart"/>
            <w:shd w:val="clear" w:color="auto" w:fill="auto"/>
            <w:vAlign w:val="center"/>
          </w:tcPr>
          <w:p w:rsidRPr="00042DAF" w:rsidR="00906C88" w:rsidP="00906C88" w:rsidRDefault="00906C88" w14:paraId="4B6EABEE" w14:textId="438E96E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6,135</w:t>
            </w:r>
          </w:p>
        </w:tc>
        <w:tc>
          <w:tcPr>
            <w:tcW w:w="1417" w:type="dxa"/>
            <w:vMerge w:val="restart"/>
            <w:shd w:val="clear" w:color="auto" w:fill="auto"/>
            <w:vAlign w:val="center"/>
          </w:tcPr>
          <w:p w:rsidRPr="00042DAF" w:rsidR="00906C88" w:rsidP="00906C88" w:rsidRDefault="00906C88" w14:paraId="6FC6AAA4" w14:textId="504132C7">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28</w:t>
            </w:r>
          </w:p>
        </w:tc>
        <w:tc>
          <w:tcPr>
            <w:tcW w:w="1276" w:type="dxa"/>
            <w:vMerge w:val="restart"/>
            <w:tcBorders>
              <w:top w:val="single" w:color="auto" w:sz="4" w:space="0"/>
              <w:left w:val="single" w:color="auto" w:sz="4" w:space="0"/>
              <w:right w:val="single" w:color="auto" w:sz="4" w:space="0"/>
            </w:tcBorders>
            <w:shd w:val="clear" w:color="000000" w:fill="auto"/>
            <w:noWrap/>
            <w:vAlign w:val="center"/>
          </w:tcPr>
          <w:p w:rsidRPr="00A36997" w:rsidR="00906C88" w:rsidP="00906C88" w:rsidRDefault="00906C88" w14:paraId="338D45F9" w14:textId="7E31A2B5">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0,1(0,1)</w:t>
            </w:r>
          </w:p>
        </w:tc>
        <w:tc>
          <w:tcPr>
            <w:tcW w:w="1701" w:type="dxa"/>
            <w:vAlign w:val="center"/>
          </w:tcPr>
          <w:p w:rsidRPr="00042DAF" w:rsidR="00906C88" w:rsidP="00906C88" w:rsidRDefault="00906C88" w14:paraId="4DC2269E" w14:textId="0C25A3FD">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2C5047FA" w14:textId="3268B5C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 DK sprendinys</w:t>
            </w:r>
          </w:p>
        </w:tc>
      </w:tr>
      <w:tr w:rsidRPr="00042DAF" w:rsidR="00906C88" w:rsidTr="006C79C9" w14:paraId="2927FCC5" w14:textId="77777777">
        <w:trPr>
          <w:trHeight w:val="232"/>
        </w:trPr>
        <w:tc>
          <w:tcPr>
            <w:tcW w:w="505" w:type="dxa"/>
            <w:vMerge/>
            <w:shd w:val="clear" w:color="auto" w:fill="auto"/>
            <w:noWrap/>
            <w:vAlign w:val="center"/>
          </w:tcPr>
          <w:p w:rsidRPr="00042DAF" w:rsidR="00906C88" w:rsidP="00906C88" w:rsidRDefault="00906C88" w14:paraId="4C1841F4"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59A70B86"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7872045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491E918B"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34C26407"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208434EA" w14:textId="77777777">
            <w:pPr>
              <w:spacing w:line="240" w:lineRule="auto"/>
              <w:ind w:firstLine="0"/>
              <w:jc w:val="center"/>
              <w:rPr>
                <w:rFonts w:eastAsia="Times New Roman" w:cs="Times New Roman"/>
                <w:color w:val="000000"/>
                <w:sz w:val="20"/>
                <w:szCs w:val="20"/>
              </w:rPr>
            </w:pPr>
          </w:p>
        </w:tc>
        <w:tc>
          <w:tcPr>
            <w:tcW w:w="1276" w:type="dxa"/>
            <w:vMerge/>
            <w:tcBorders>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0AEEBCB8" w14:textId="77777777">
            <w:pPr>
              <w:spacing w:line="240" w:lineRule="auto"/>
              <w:ind w:firstLine="0"/>
              <w:jc w:val="center"/>
              <w:rPr>
                <w:sz w:val="20"/>
                <w:szCs w:val="20"/>
              </w:rPr>
            </w:pPr>
          </w:p>
        </w:tc>
        <w:tc>
          <w:tcPr>
            <w:tcW w:w="1701" w:type="dxa"/>
            <w:vAlign w:val="center"/>
          </w:tcPr>
          <w:p w:rsidRPr="00042DAF" w:rsidR="00906C88" w:rsidP="00906C88" w:rsidRDefault="00906C88" w14:paraId="03CA8BCE" w14:textId="1B10E699">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0C6210B7" w14:textId="58182BC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IV DK sprendinys</w:t>
            </w:r>
          </w:p>
        </w:tc>
      </w:tr>
      <w:tr w:rsidRPr="00042DAF" w:rsidR="00906C88" w:rsidTr="006C79C9" w14:paraId="005F0FF0" w14:textId="77777777">
        <w:trPr>
          <w:trHeight w:val="470"/>
        </w:trPr>
        <w:tc>
          <w:tcPr>
            <w:tcW w:w="505" w:type="dxa"/>
            <w:shd w:val="clear" w:color="auto" w:fill="auto"/>
            <w:noWrap/>
            <w:vAlign w:val="center"/>
            <w:hideMark/>
          </w:tcPr>
          <w:p w:rsidRPr="00042DAF" w:rsidR="00906C88" w:rsidP="00906C88" w:rsidRDefault="004D7925" w14:paraId="7AA94C1E" w14:textId="776F860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9</w:t>
            </w:r>
          </w:p>
        </w:tc>
        <w:tc>
          <w:tcPr>
            <w:tcW w:w="624" w:type="dxa"/>
            <w:shd w:val="clear" w:color="auto" w:fill="auto"/>
            <w:vAlign w:val="center"/>
          </w:tcPr>
          <w:p w:rsidRPr="00042DAF" w:rsidR="00906C88" w:rsidP="00906C88" w:rsidRDefault="00906C88" w14:paraId="4BDA19E7" w14:textId="7045E1F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3218</w:t>
            </w:r>
          </w:p>
        </w:tc>
        <w:tc>
          <w:tcPr>
            <w:tcW w:w="567" w:type="dxa"/>
            <w:shd w:val="clear" w:color="auto" w:fill="auto"/>
            <w:vAlign w:val="center"/>
          </w:tcPr>
          <w:p w:rsidRPr="00042DAF" w:rsidR="00906C88" w:rsidP="00906C88" w:rsidRDefault="00906C88" w14:paraId="09208844" w14:textId="43FAD39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12,366</w:t>
            </w:r>
          </w:p>
        </w:tc>
        <w:tc>
          <w:tcPr>
            <w:tcW w:w="709" w:type="dxa"/>
            <w:shd w:val="clear" w:color="auto" w:fill="auto"/>
            <w:vAlign w:val="center"/>
          </w:tcPr>
          <w:p w:rsidRPr="00042DAF" w:rsidR="00906C88" w:rsidP="00906C88" w:rsidRDefault="00906C88" w14:paraId="401847E9" w14:textId="0894224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16,107</w:t>
            </w:r>
          </w:p>
        </w:tc>
        <w:tc>
          <w:tcPr>
            <w:tcW w:w="709" w:type="dxa"/>
            <w:shd w:val="clear" w:color="auto" w:fill="auto"/>
            <w:vAlign w:val="center"/>
          </w:tcPr>
          <w:p w:rsidRPr="00042DAF" w:rsidR="00906C88" w:rsidP="00906C88" w:rsidRDefault="00906C88" w14:paraId="7E8B79C0" w14:textId="35F47A4D">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3,741</w:t>
            </w:r>
          </w:p>
        </w:tc>
        <w:tc>
          <w:tcPr>
            <w:tcW w:w="1417" w:type="dxa"/>
            <w:shd w:val="clear" w:color="auto" w:fill="auto"/>
            <w:vAlign w:val="center"/>
          </w:tcPr>
          <w:p w:rsidRPr="00042DAF" w:rsidR="00906C88" w:rsidP="00906C88" w:rsidRDefault="00906C88" w14:paraId="47CABF39" w14:textId="7F04BAC1">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17</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4816CCF1" w14:textId="513BFF93">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0,1(0,06)</w:t>
            </w:r>
          </w:p>
        </w:tc>
        <w:tc>
          <w:tcPr>
            <w:tcW w:w="1701" w:type="dxa"/>
            <w:vAlign w:val="center"/>
          </w:tcPr>
          <w:p w:rsidRPr="00042DAF" w:rsidR="00906C88" w:rsidP="00906C88" w:rsidRDefault="00906C88" w14:paraId="2DC10E39" w14:textId="358F096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624B5DEC" w14:textId="421B751D">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 DK sprendinys</w:t>
            </w:r>
          </w:p>
        </w:tc>
      </w:tr>
      <w:tr w:rsidRPr="00042DAF" w:rsidR="00906C88" w:rsidTr="00EF55A0" w14:paraId="17E09CD3" w14:textId="77777777">
        <w:trPr>
          <w:trHeight w:val="228"/>
        </w:trPr>
        <w:tc>
          <w:tcPr>
            <w:tcW w:w="9639" w:type="dxa"/>
            <w:gridSpan w:val="9"/>
            <w:vAlign w:val="center"/>
          </w:tcPr>
          <w:p w:rsidRPr="00042DAF" w:rsidR="00906C88" w:rsidP="00906C88" w:rsidRDefault="00906C88"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5B1B08" w:rsidR="00906C88" w:rsidP="004D7925" w:rsidRDefault="00906C88" w14:paraId="01BE8F83" w14:textId="2F6B68E8">
            <w:pPr>
              <w:pStyle w:val="ListParagraph"/>
              <w:numPr>
                <w:ilvl w:val="0"/>
                <w:numId w:val="20"/>
              </w:numPr>
              <w:ind w:right="144"/>
              <w:rPr>
                <w:color w:val="000000"/>
                <w:sz w:val="20"/>
                <w:lang w:val="lt-LT"/>
              </w:rPr>
            </w:pPr>
            <w:bookmarkStart w:name="_Hlk203206340" w:id="3"/>
            <w:r w:rsidRPr="00042DAF">
              <w:rPr>
                <w:color w:val="000000"/>
                <w:sz w:val="20"/>
                <w:lang w:val="lt-LT"/>
              </w:rPr>
              <w:t>CTB pagrindo dangos konstrukcijos sprendinys gali būti taikomas visame kelio ruože, tačiau projektavimo metu turi būti išskiriamos atkarpos, kuriose turi</w:t>
            </w:r>
            <w:r>
              <w:rPr>
                <w:color w:val="000000"/>
                <w:sz w:val="20"/>
                <w:lang w:val="lt-LT"/>
              </w:rPr>
              <w:t xml:space="preserve"> būti</w:t>
            </w:r>
            <w:r w:rsidRPr="00042DAF">
              <w:rPr>
                <w:color w:val="000000"/>
                <w:sz w:val="20"/>
                <w:lang w:val="lt-LT"/>
              </w:rPr>
              <w:t xml:space="preserve"> parenkamas cemento kiekis atskiru tinkamumo bandymu. SPS </w:t>
            </w:r>
            <w:r w:rsidRPr="005B1B08">
              <w:rPr>
                <w:color w:val="000000"/>
                <w:sz w:val="20"/>
                <w:lang w:val="lt-LT"/>
              </w:rPr>
              <w:t xml:space="preserve">pagrindo dangos konstrukcijos sprendinys gali būti taikomas kelio ruožo atkarpose, kuriose esami dangos konstrukcijos sluoksniai atitinka </w:t>
            </w:r>
            <w:r>
              <w:rPr>
                <w:color w:val="000000"/>
                <w:sz w:val="20"/>
                <w:lang w:val="lt-LT"/>
              </w:rPr>
              <w:t>„A</w:t>
            </w:r>
            <w:r w:rsidRPr="00F305F2">
              <w:rPr>
                <w:color w:val="000000"/>
                <w:sz w:val="20"/>
                <w:lang w:val="lt-LT"/>
              </w:rPr>
              <w:t>utomobilių kelių standartizuotų dangų konstrukcijų projektavimo taisyklės</w:t>
            </w:r>
            <w:r>
              <w:rPr>
                <w:color w:val="000000"/>
                <w:sz w:val="20"/>
                <w:lang w:val="lt-LT"/>
              </w:rPr>
              <w:t>“</w:t>
            </w:r>
            <w:r w:rsidRPr="005B1B08">
              <w:rPr>
                <w:color w:val="000000"/>
                <w:sz w:val="20"/>
                <w:lang w:val="lt-LT"/>
              </w:rPr>
              <w:t xml:space="preserve"> VII skyriaus aštuntojo skirsnio nuostatas. Atkarp</w:t>
            </w:r>
            <w:r>
              <w:rPr>
                <w:color w:val="000000"/>
                <w:sz w:val="20"/>
                <w:lang w:val="lt-LT"/>
              </w:rPr>
              <w:t>o</w:t>
            </w:r>
            <w:r w:rsidRPr="005B1B08">
              <w:rPr>
                <w:color w:val="000000"/>
                <w:sz w:val="20"/>
                <w:lang w:val="lt-LT"/>
              </w:rPr>
              <w:t>s, kuriose galima taikyti dangos konstrukcijos sprendinį su SPS pagrindu, turi būti nustatomos projektavimo metu.</w:t>
            </w:r>
            <w:bookmarkEnd w:id="3"/>
          </w:p>
          <w:p w:rsidR="00906C88" w:rsidP="004D7925" w:rsidRDefault="00906C88" w14:paraId="714D262D" w14:textId="77777777">
            <w:pPr>
              <w:pStyle w:val="ListParagraph"/>
              <w:numPr>
                <w:ilvl w:val="0"/>
                <w:numId w:val="20"/>
              </w:numPr>
              <w:ind w:right="144"/>
              <w:rPr>
                <w:color w:val="000000"/>
                <w:sz w:val="20"/>
                <w:lang w:val="lt-LT"/>
              </w:rPr>
            </w:pPr>
            <w:r w:rsidRPr="005B1B08">
              <w:rPr>
                <w:color w:val="000000"/>
                <w:sz w:val="20"/>
                <w:lang w:val="lt-LT"/>
              </w:rPr>
              <w:t>Atsižvelgiant į Užsakovo pateiktus eismo intensyvumo duomenis, išskiriami du ruožai.</w:t>
            </w:r>
          </w:p>
          <w:p w:rsidRPr="00F67344" w:rsidR="00906C88" w:rsidP="004D7925" w:rsidRDefault="00906C88" w14:paraId="2708CE57" w14:textId="3A1762D0">
            <w:pPr>
              <w:pStyle w:val="ListParagraph"/>
              <w:numPr>
                <w:ilvl w:val="0"/>
                <w:numId w:val="20"/>
              </w:numPr>
              <w:ind w:right="144"/>
              <w:rPr>
                <w:color w:val="000000"/>
                <w:sz w:val="20"/>
                <w:lang w:val="lt-LT"/>
              </w:rPr>
            </w:pPr>
            <w:r>
              <w:rPr>
                <w:color w:val="000000"/>
                <w:sz w:val="20"/>
                <w:lang w:val="lt-LT"/>
              </w:rPr>
              <w:t>Įgyvendinant dangos konstrukcijos sprendinius su skaldos pagrindo sluoksniu, naujai įrengiami sluoksniai turi būti rengiami ant esamų nesurištųjų sluoksnių (juos tinkamai suprofiliuojant, sutankinant ir kt.).</w:t>
            </w:r>
          </w:p>
        </w:tc>
      </w:tr>
    </w:tbl>
    <w:p w:rsidRPr="00042DAF" w:rsidR="007E6076" w:rsidP="007E6076" w:rsidRDefault="007E6076" w14:paraId="1EED0D7E" w14:textId="77777777">
      <w:pPr>
        <w:rPr>
          <w:rFonts w:cs="Arial"/>
          <w:szCs w:val="20"/>
          <w:lang w:eastAsia="ar-SA"/>
        </w:rPr>
      </w:pPr>
    </w:p>
    <w:p w:rsidR="009A1DF9" w:rsidP="007E6076" w:rsidRDefault="009A1DF9" w14:paraId="11A97AAB" w14:textId="77777777">
      <w:pPr>
        <w:rPr>
          <w:rFonts w:cs="Arial"/>
          <w:szCs w:val="20"/>
          <w:lang w:eastAsia="ar-SA"/>
        </w:rPr>
      </w:pPr>
    </w:p>
    <w:p w:rsidR="00603716" w:rsidP="007E6076" w:rsidRDefault="00603716" w14:paraId="28E45773" w14:textId="0150A35E">
      <w:pPr>
        <w:rPr>
          <w:color w:val="000000"/>
          <w:szCs w:val="28"/>
        </w:rPr>
      </w:pPr>
      <w:r w:rsidRPr="000156F7">
        <w:rPr>
          <w:rFonts w:cs="Times New Roman"/>
        </w:rPr>
        <w:t xml:space="preserve">Rekomenduojamos dangos konstrukcijų atnaujinimo alternatyvos laikomosios gebos atžvilgiu yra lygiavertės dangos konstrukcijos sprendiniams pakeičiant visą esamą dangos konstrukciją, tačiau </w:t>
      </w:r>
      <w:r w:rsidRPr="000156F7">
        <w:t>dėl esamų skirtingo tolygumo dangos konstrukcijų medžiagų projektiniu naudojimo laikotarpiu gali reikšmingiau didėti dangos nelygumas (lyginant su visiškai nauja dangos konstrukcija) dėl neigiamo šalčio poveikio.</w:t>
      </w:r>
    </w:p>
    <w:p w:rsidRPr="009A1DF9" w:rsidR="009A1DF9" w:rsidP="007E6076" w:rsidRDefault="009A1DF9" w14:paraId="70F821B0" w14:textId="751E5D0B">
      <w:pPr>
        <w:rPr>
          <w:color w:val="000000"/>
          <w:szCs w:val="28"/>
        </w:rPr>
      </w:pPr>
      <w:r w:rsidRPr="009A1DF9">
        <w:rPr>
          <w:color w:val="000000"/>
          <w:szCs w:val="28"/>
        </w:rPr>
        <w:lastRenderedPageBreak/>
        <w:t>CTB pagrindo dangos konstrukcijos sprendinys gali būti taikomas visame kelio ruože, tačiau projektavimo metu turi būti išskiriamos atkarpos, kuriose turi būti parenkamas cemento kiekis atskiru tinkamumo bandymu. SPS pagrindo dangos konstrukcijos sprendinys gali būti taikomas kelio ruožo atkarpose, kuriose esami dangos konstrukcijos sluoksniai atitinka „Automobilių kelių standartizuotų dangų konstrukcijų projektavimo taisyklės“ VII skyriaus aštuntojo skirsnio nuostatas. Atkarpos, kuriose galima taikyti dangos konstrukcijos sprendinį su SPS pagrindu, turi būti nustatomos projektavimo metu.</w:t>
      </w:r>
    </w:p>
    <w:p w:rsidRPr="00042DAF" w:rsidR="007E6076" w:rsidP="007E6076" w:rsidRDefault="007E6076" w14:paraId="1E530C7E" w14:textId="2CDEE91E">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w:t>
      </w:r>
      <w:r w:rsidR="00951F9F">
        <w:rPr>
          <w:rFonts w:cs="Arial"/>
          <w:szCs w:val="20"/>
          <w:lang w:eastAsia="ar-SA"/>
        </w:rPr>
        <w:t xml:space="preserve">Papildomai turi būti įvertintas papildomų medžiagų paskleidimo poreikis prieš apdorojant gruntus. Tuo atveju, jeigu bus naudojamos papildomos medžiagos apdorojant gruntus, atitinkamai į tai turi būti atsižvelgta atliekant tinkamumo bandymus. </w:t>
      </w:r>
      <w:r w:rsidRPr="00042DAF">
        <w:rPr>
          <w:rFonts w:cs="Arial"/>
          <w:szCs w:val="20"/>
          <w:lang w:eastAsia="ar-SA"/>
        </w:rPr>
        <w:t xml:space="preserve">Tinkamumo bandymais nustačius skirtingą rišiklio kiekį išilgai kelio ruožo, gali būti taikomas didžiausias nustatytas rišiklio kiekis išilgai viso kelio ruožo. </w:t>
      </w:r>
      <w:r w:rsidR="00001315">
        <w:rPr>
          <w:rFonts w:cs="Arial"/>
          <w:szCs w:val="20"/>
          <w:lang w:eastAsia="ar-SA"/>
        </w:rPr>
        <w:t>Rangovas</w:t>
      </w:r>
      <w:r w:rsidRPr="00042DAF">
        <w:rPr>
          <w:rFonts w:cs="Arial"/>
          <w:szCs w:val="20"/>
          <w:lang w:eastAsia="ar-SA"/>
        </w:rPr>
        <w:t xml:space="preserve"> tinkamumo bandymams į laboratoriją privalo pristatyti tas pačias medžiagas (mažiausiai 50 kg vienos rūšies grunto), kurios bus naudojamos objekte atliekant darbus.</w:t>
      </w:r>
    </w:p>
    <w:p w:rsidR="00647556" w:rsidP="007E6076" w:rsidRDefault="00647556" w14:paraId="6A53E2DC" w14:textId="60DC6F94">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w:t>
      </w:r>
      <w:r w:rsidR="00F85653">
        <w:rPr>
          <w:rFonts w:cs="Arial"/>
          <w:szCs w:val="24"/>
          <w:lang w:eastAsia="ar-SA"/>
        </w:rPr>
        <w:t>–</w:t>
      </w:r>
      <w:r w:rsidRPr="00042DAF" w:rsidR="00A64B7D">
        <w:rPr>
          <w:rFonts w:cs="Arial"/>
          <w:szCs w:val="24"/>
          <w:lang w:eastAsia="ar-SA"/>
        </w:rPr>
        <w:t xml:space="preserve"> </w:t>
      </w:r>
      <w:r w:rsidRPr="00042DAF" w:rsidR="00A64B7D">
        <w:rPr>
          <w:rFonts w:cs="Times New Roman"/>
          <w:szCs w:val="24"/>
          <w:lang w:eastAsia="lt-LT"/>
        </w:rPr>
        <w:t>E</w:t>
      </w:r>
      <w:r w:rsidRPr="00042DAF" w:rsidR="00A64B7D">
        <w:rPr>
          <w:rFonts w:cs="Times New Roman"/>
          <w:szCs w:val="24"/>
          <w:vertAlign w:val="subscript"/>
          <w:lang w:eastAsia="lt-LT"/>
        </w:rPr>
        <w:t>v2</w:t>
      </w:r>
      <w:r w:rsidR="00F85653">
        <w:rPr>
          <w:rFonts w:cs="Times New Roman"/>
          <w:szCs w:val="24"/>
          <w:vertAlign w:val="subscript"/>
          <w:lang w:eastAsia="lt-LT"/>
        </w:rPr>
        <w:t> </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00F85653">
        <w:rPr>
          <w:rFonts w:cs="Times New Roman"/>
          <w:szCs w:val="24"/>
          <w:lang w:eastAsia="lt-LT"/>
        </w:rPr>
        <w:t>.</w:t>
      </w:r>
      <w:r w:rsidRPr="00042DAF">
        <w:rPr>
          <w:rFonts w:cs="Arial"/>
          <w:szCs w:val="24"/>
          <w:lang w:eastAsia="ar-SA"/>
        </w:rPr>
        <w:t xml:space="preserve"> Tokiu atveju konstrukcijų perskaičiuoti nereikia.</w:t>
      </w:r>
    </w:p>
    <w:p w:rsidRPr="001F6474" w:rsidR="00655389" w:rsidP="00655389" w:rsidRDefault="00655389" w14:paraId="46805762" w14:textId="7BC45437">
      <w:pPr>
        <w:rPr>
          <w:rFonts w:cs="Times New Roman"/>
        </w:rPr>
      </w:pPr>
      <w:r w:rsidRPr="001F6474">
        <w:rPr>
          <w:rFonts w:cs="Times New Roman"/>
        </w:rPr>
        <w:t>Galimą papildomą darbų poreikį pralūžusių, išplautų</w:t>
      </w:r>
      <w:r w:rsidRPr="001F6474" w:rsidR="009A1DF9">
        <w:rPr>
          <w:rFonts w:cs="Times New Roman"/>
        </w:rPr>
        <w:t>, lokalaus dangos konstrukcijos storio suplonėjimo</w:t>
      </w:r>
      <w:r w:rsidRPr="001F6474">
        <w:rPr>
          <w:rFonts w:cs="Times New Roman"/>
        </w:rPr>
        <w:t xml:space="preserve"> vietų sutvirtinimui, įmirkusių gruntų pakeitimui, sustiprinimui ar pagerinimui teikiant pasiūlymą būtina įsivertinti atliekant planuojamų atnaujinti kelių ruožų atkarpas vizualiai pagal vyraujančias dangos pažaidas. </w:t>
      </w:r>
    </w:p>
    <w:p w:rsidRPr="001F6474" w:rsidR="00B058D8" w:rsidP="00655389" w:rsidRDefault="00655389" w14:paraId="5011A0A8" w14:textId="0F871B49">
      <w:pPr>
        <w:rPr>
          <w:rFonts w:cs="Times New Roman"/>
        </w:rPr>
      </w:pPr>
      <w:r w:rsidRPr="001F6474">
        <w:rPr>
          <w:rFonts w:cs="Times New Roman"/>
        </w:rPr>
        <w:t xml:space="preserve">Tuo atveju jeigu sutarties įgyvendinimo metu geotechniniais tyrinėjimais bus įrodyta apie netinkamus žemiau esamos dangos konstrukcijos slūgsančius gruntus (atitiktis LST 1331 reikalavimams) statytojas papildomai vertins poreikį tokių gruntų stiprinimui ar pakeitimui. </w:t>
      </w:r>
      <w:r w:rsidRPr="001F6474" w:rsidR="00AD4B49">
        <w:rPr>
          <w:rFonts w:cs="Times New Roman"/>
        </w:rPr>
        <w:t xml:space="preserve">Jeigu tyrimų metu bus rastos durpės ar sapropelis, už šių gruntų stiprinimo ar pakeitimo darbus Užsakovas apmokės papildomai, tačiau </w:t>
      </w:r>
      <w:r w:rsidRPr="001F6474" w:rsidR="009F3BF0">
        <w:rPr>
          <w:rFonts w:cs="Times New Roman"/>
        </w:rPr>
        <w:t>b</w:t>
      </w:r>
      <w:proofErr w:type="spellStart"/>
      <w:r w:rsidRPr="001F6474" w:rsidR="009F3BF0">
        <w:rPr>
          <w:rFonts w:cs="Times New Roman"/>
          <w:lang w:val="en-US"/>
        </w:rPr>
        <w:t>ūtina</w:t>
      </w:r>
      <w:proofErr w:type="spellEnd"/>
      <w:r w:rsidRPr="001F6474" w:rsidR="00AD4B49">
        <w:rPr>
          <w:rFonts w:cs="Times New Roman"/>
        </w:rPr>
        <w:t xml:space="preserve"> pateikti įrodymus ir argumentus, kad jo pasirinktas būdas (pakeitimas ar stiprinimas) yra tinkamas sprendinys. Visi projektavimo darbai susiję su minėtais darbais turi būti įsivertinti teikiant pasiūlymą.  </w:t>
      </w:r>
    </w:p>
    <w:p w:rsidRPr="001F6474" w:rsidR="00655389" w:rsidP="00655389" w:rsidRDefault="00655389" w14:paraId="03B15E6E" w14:textId="4E709504">
      <w:pPr>
        <w:rPr>
          <w:rFonts w:cs="Times New Roman"/>
        </w:rPr>
      </w:pPr>
      <w:r w:rsidRPr="001F6474">
        <w:rPr>
          <w:rFonts w:cs="Times New Roman"/>
        </w:rPr>
        <w:lastRenderedPageBreak/>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rsidR="001A2ED1" w:rsidP="00655389" w:rsidRDefault="001A2ED1" w14:paraId="3C5FA53C" w14:textId="71561399">
      <w:pPr>
        <w:rPr>
          <w:rFonts w:cs="Times New Roman"/>
        </w:rPr>
      </w:pPr>
      <w:r>
        <w:rPr>
          <w:rFonts w:cs="Times New Roman"/>
        </w:rPr>
        <w:t>Į</w:t>
      </w:r>
      <w:r w:rsidRPr="004A0712">
        <w:rPr>
          <w:rFonts w:cs="Times New Roman"/>
        </w:rPr>
        <w:t xml:space="preserve">rengimo metu </w:t>
      </w:r>
      <w:r>
        <w:rPr>
          <w:rFonts w:cs="Times New Roman"/>
        </w:rPr>
        <w:t>privalo būti</w:t>
      </w:r>
      <w:r w:rsidRPr="004A0712">
        <w:rPr>
          <w:rFonts w:cs="Times New Roman"/>
        </w:rPr>
        <w:t xml:space="preserve"> kontroliuojamas sluoksnio, esančio po CTB arba SPS, sutankinim</w:t>
      </w:r>
      <w:r>
        <w:rPr>
          <w:rFonts w:cs="Times New Roman"/>
        </w:rPr>
        <w:t>as</w:t>
      </w:r>
      <w:r w:rsidRPr="004A0712">
        <w:rPr>
          <w:rFonts w:cs="Times New Roman"/>
        </w:rPr>
        <w:t xml:space="preserve">. Sutankinimas gali būti nustatomas tiesioginiu būdu </w:t>
      </w:r>
      <w:proofErr w:type="spellStart"/>
      <w:r w:rsidRPr="004A0712">
        <w:rPr>
          <w:rFonts w:cs="Times New Roman"/>
        </w:rPr>
        <w:t>D</w:t>
      </w:r>
      <w:r w:rsidRPr="004A0712">
        <w:rPr>
          <w:rFonts w:cs="Times New Roman"/>
          <w:vertAlign w:val="subscript"/>
        </w:rPr>
        <w:t>pr</w:t>
      </w:r>
      <w:proofErr w:type="spellEnd"/>
      <w:r w:rsidRPr="004A0712">
        <w:rPr>
          <w:rFonts w:cs="Times New Roman"/>
          <w:vertAlign w:val="subscript"/>
        </w:rPr>
        <w:t xml:space="preserve"> </w:t>
      </w:r>
      <w:r w:rsidRPr="004A0712">
        <w:rPr>
          <w:rFonts w:cs="Times New Roman"/>
        </w:rPr>
        <w:t>arba netiesioginiu E</w:t>
      </w:r>
      <w:r w:rsidRPr="004A0712">
        <w:rPr>
          <w:rFonts w:cs="Times New Roman"/>
          <w:vertAlign w:val="subscript"/>
        </w:rPr>
        <w:t>v2</w:t>
      </w:r>
      <w:r w:rsidRPr="004A0712">
        <w:rPr>
          <w:rFonts w:cs="Times New Roman"/>
        </w:rPr>
        <w:t>/E</w:t>
      </w:r>
      <w:r w:rsidRPr="004A0712">
        <w:rPr>
          <w:rFonts w:cs="Times New Roman"/>
          <w:vertAlign w:val="subscript"/>
        </w:rPr>
        <w:t>v1</w:t>
      </w:r>
      <w:r w:rsidRPr="004A0712">
        <w:rPr>
          <w:rFonts w:cs="Times New Roman"/>
        </w:rPr>
        <w:t xml:space="preserve"> santykiu. </w:t>
      </w:r>
      <w:r>
        <w:rPr>
          <w:rFonts w:cs="Times New Roman"/>
        </w:rPr>
        <w:t>Pagal galiojančius normatyvinius techninius dokumentus bei pagal esamą praktiką kontroliuojamas tiek stabilizuoto, tiek sluoksnio po stabilizuotu sluoksniu, sutankinimas.</w:t>
      </w:r>
    </w:p>
    <w:p w:rsidRPr="004A0712" w:rsidR="001A2ED1" w:rsidP="001A2ED1" w:rsidRDefault="001A2ED1" w14:paraId="7FE86CDF" w14:textId="77777777">
      <w:pPr>
        <w:rPr>
          <w:rFonts w:cs="Times New Roman"/>
        </w:rPr>
      </w:pPr>
      <w:r w:rsidRPr="00243F36">
        <w:rPr>
          <w:rFonts w:cs="Times New Roman"/>
        </w:rPr>
        <w:t>P</w:t>
      </w:r>
      <w:r w:rsidRPr="004A0712">
        <w:rPr>
          <w:rFonts w:cs="Times New Roman"/>
        </w:rPr>
        <w:t xml:space="preserve">rieš atliekant </w:t>
      </w:r>
      <w:r>
        <w:rPr>
          <w:rFonts w:cs="Times New Roman"/>
        </w:rPr>
        <w:t xml:space="preserve">CTB sluoksnio </w:t>
      </w:r>
      <w:r w:rsidRPr="004A0712">
        <w:rPr>
          <w:rFonts w:cs="Times New Roman"/>
        </w:rPr>
        <w:t>stabilizavimą</w:t>
      </w:r>
      <w:r>
        <w:rPr>
          <w:rFonts w:cs="Times New Roman"/>
        </w:rPr>
        <w:t xml:space="preserve">, šio sluoksnio ir po juo </w:t>
      </w:r>
      <w:r w:rsidRPr="004A0712">
        <w:rPr>
          <w:rFonts w:cs="Times New Roman"/>
        </w:rPr>
        <w:t>esan</w:t>
      </w:r>
      <w:r>
        <w:rPr>
          <w:rFonts w:cs="Times New Roman"/>
        </w:rPr>
        <w:t>čių gruntų arba nesurištojo</w:t>
      </w:r>
      <w:r w:rsidRPr="004A0712">
        <w:rPr>
          <w:rFonts w:cs="Times New Roman"/>
        </w:rPr>
        <w:t xml:space="preserve"> sluoksnio sutankinimas </w:t>
      </w:r>
      <w:r>
        <w:rPr>
          <w:rFonts w:cs="Times New Roman"/>
        </w:rPr>
        <w:t>turi būti pasiektas ir patikrinamas prieš paskleidžiant rišiklį.</w:t>
      </w:r>
      <w:r w:rsidRPr="004A0712">
        <w:rPr>
          <w:rFonts w:cs="Times New Roman"/>
        </w:rPr>
        <w:t xml:space="preserve"> </w:t>
      </w:r>
      <w:r>
        <w:rPr>
          <w:rFonts w:cs="Times New Roman"/>
        </w:rPr>
        <w:t xml:space="preserve">Sluoksnio po CTB sluoksniu sutankinimas kontroliuojamas matavimo vietoje iškasant </w:t>
      </w:r>
      <w:r w:rsidRPr="004A0712">
        <w:rPr>
          <w:rFonts w:cs="Times New Roman"/>
        </w:rPr>
        <w:t>CTB sluoksn</w:t>
      </w:r>
      <w:r>
        <w:rPr>
          <w:rFonts w:cs="Times New Roman"/>
        </w:rPr>
        <w:t>į</w:t>
      </w:r>
      <w:r w:rsidRPr="004A0712">
        <w:rPr>
          <w:rFonts w:cs="Times New Roman"/>
        </w:rPr>
        <w:t>.</w:t>
      </w:r>
      <w:r w:rsidRPr="00D11B05">
        <w:rPr>
          <w:rFonts w:cs="Times New Roman"/>
        </w:rPr>
        <w:t xml:space="preserve"> </w:t>
      </w:r>
      <w:r>
        <w:rPr>
          <w:rFonts w:cs="Times New Roman"/>
        </w:rPr>
        <w:t xml:space="preserve">Pilnai įrengus CTB sluoksnį, matuojamas sutankinimo laipsnis. </w:t>
      </w:r>
    </w:p>
    <w:p w:rsidRPr="00D072F9" w:rsidR="001A2ED1" w:rsidP="00D072F9" w:rsidRDefault="001A2ED1" w14:paraId="0E3AC6C7" w14:textId="28F1BC6E">
      <w:pPr>
        <w:rPr>
          <w:rFonts w:cs="Times New Roman"/>
        </w:rPr>
      </w:pPr>
      <w:r w:rsidRPr="00543634">
        <w:rPr>
          <w:rFonts w:cs="Times New Roman"/>
        </w:rPr>
        <w:t>P</w:t>
      </w:r>
      <w:r w:rsidRPr="004A0712">
        <w:rPr>
          <w:rFonts w:cs="Times New Roman"/>
        </w:rPr>
        <w:t xml:space="preserve">rieš </w:t>
      </w:r>
      <w:r>
        <w:rPr>
          <w:rFonts w:cs="Times New Roman"/>
        </w:rPr>
        <w:t>paklojant asfalto sluoksnį(-</w:t>
      </w:r>
      <w:proofErr w:type="spellStart"/>
      <w:r>
        <w:rPr>
          <w:rFonts w:cs="Times New Roman"/>
        </w:rPr>
        <w:t>ius</w:t>
      </w:r>
      <w:proofErr w:type="spellEnd"/>
      <w:r>
        <w:rPr>
          <w:rFonts w:cs="Times New Roman"/>
        </w:rPr>
        <w:t>) deformacijų modulis ir sutankinimas matuojamas ant SPS sluoksnio viršaus, o žemiau esančio sluoksnio sutankinimas kontroliuojamas matavimo vietoje iškasant SPS</w:t>
      </w:r>
      <w:r w:rsidRPr="004A0712">
        <w:rPr>
          <w:rFonts w:cs="Times New Roman"/>
        </w:rPr>
        <w:t xml:space="preserve"> </w:t>
      </w:r>
      <w:r>
        <w:rPr>
          <w:rFonts w:cs="Times New Roman"/>
        </w:rPr>
        <w:t>sluoksnį</w:t>
      </w:r>
      <w:r w:rsidRPr="004A0712">
        <w:rPr>
          <w:rFonts w:cs="Times New Roman"/>
        </w:rPr>
        <w:t>.</w:t>
      </w:r>
    </w:p>
    <w:p w:rsidRPr="00042DAF" w:rsidR="00044251" w:rsidP="00A63F12" w:rsidRDefault="00044251" w14:paraId="47A8C079" w14:textId="77777777">
      <w:pPr>
        <w:spacing w:line="240" w:lineRule="auto"/>
      </w:pPr>
    </w:p>
    <w:p w:rsidRPr="00042DAF" w:rsidR="00A119A1" w:rsidP="00BB092D" w:rsidRDefault="00A119A1" w14:paraId="727848DB" w14:textId="00DB0E8F">
      <w:pPr>
        <w:rPr>
          <w:u w:val="single"/>
        </w:rPr>
      </w:pPr>
      <w:r w:rsidRPr="00042DAF">
        <w:rPr>
          <w:u w:val="single"/>
        </w:rPr>
        <w:t>I sprendinys (DK 0,05)</w:t>
      </w:r>
    </w:p>
    <w:p w:rsidRPr="00042DAF" w:rsidR="00A119A1" w:rsidP="00A63F12" w:rsidRDefault="00A119A1" w14:paraId="2C792AA8" w14:textId="0E6DD7B7">
      <w:pPr>
        <w:spacing w:line="240" w:lineRule="auto"/>
      </w:pPr>
    </w:p>
    <w:p w:rsidRPr="00042DAF" w:rsidR="000A02CC" w:rsidP="00BB092D" w:rsidRDefault="000A02CC" w14:paraId="26F93616" w14:textId="3F30D554">
      <w:pPr>
        <w:rPr>
          <w:szCs w:val="24"/>
        </w:rPr>
      </w:pPr>
      <w:r w:rsidRPr="00042DAF">
        <w:t>I sprendinio (DK 0,05) galimas variantas apima esamų sluoksnių be rišiklio panaudojimą įrengiant viršutinio pagrindo sluoksnį iš gruntų</w:t>
      </w:r>
      <w:r w:rsidR="0081473C">
        <w:t>,</w:t>
      </w:r>
      <w:r w:rsidRPr="00042DAF">
        <w:t xml:space="preserve"> surištų </w:t>
      </w:r>
      <w:r w:rsidR="0081473C">
        <w:t>rišikliu</w:t>
      </w:r>
      <w:r w:rsidRPr="00042DAF">
        <w:t xml:space="preserve"> ir </w:t>
      </w:r>
      <w:r w:rsidR="0081473C">
        <w:t>priedu</w:t>
      </w:r>
      <w:r w:rsidRPr="00042DAF">
        <w:t xml:space="preserve"> </w:t>
      </w:r>
      <w:r w:rsidR="00480CC6">
        <w:t>b</w:t>
      </w:r>
      <w:r w:rsidRPr="00042DAF" w:rsidR="003F2FB7">
        <w:t xml:space="preserve">ei asfalto pagrindo-dangos sluoksnio, </w:t>
      </w:r>
      <w:r w:rsidRPr="00042DAF" w:rsidR="003F2FB7">
        <w:rPr>
          <w:szCs w:val="24"/>
        </w:rPr>
        <w:t>atitinkančio TRA ASFALTAS 2</w:t>
      </w:r>
      <w:r w:rsidR="00823D7F">
        <w:rPr>
          <w:szCs w:val="24"/>
        </w:rPr>
        <w:t>5</w:t>
      </w:r>
      <w:r w:rsidRPr="00042DAF" w:rsidR="003F2FB7">
        <w:rPr>
          <w:szCs w:val="24"/>
        </w:rPr>
        <w:t xml:space="preserve">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267859" w:rsidR="00267859">
        <w:rPr>
          <w:iCs/>
          <w:noProof/>
          <w:szCs w:val="24"/>
        </w:rPr>
        <w:t/>
      </w:r>
      <w:r w:rsidRPr="00042DAF">
        <w:rPr>
          <w:szCs w:val="24"/>
        </w:rPr>
        <w:fldChar w:fldCharType="end"/>
      </w:r>
      <w:r w:rsidRPr="00042DAF">
        <w:rPr>
          <w:szCs w:val="24"/>
        </w:rPr>
        <w:t xml:space="preserve"> lentelėje.</w:t>
      </w:r>
    </w:p>
    <w:p w:rsidRPr="00042DAF" w:rsidR="004B5BB8" w:rsidP="00A63F12" w:rsidRDefault="004B5BB8" w14:paraId="71B82214" w14:textId="77777777">
      <w:pPr>
        <w:spacing w:line="240" w:lineRule="auto"/>
      </w:pPr>
    </w:p>
    <w:p w:rsidRPr="00042DAF" w:rsidR="000A02CC" w:rsidP="000A02CC" w:rsidRDefault="000A02CC" w14:paraId="35F4D558" w14:textId="2E0D0BD2">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4"/>
      <w:r w:rsidR="009A1DF9">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63292E" w:rsidTr="0063292E" w14:paraId="5C96E9B3" w14:textId="77777777">
        <w:trPr>
          <w:trHeight w:val="47"/>
        </w:trPr>
        <w:tc>
          <w:tcPr>
            <w:tcW w:w="1638" w:type="dxa"/>
            <w:shd w:val="clear" w:color="auto" w:fill="auto"/>
            <w:vAlign w:val="center"/>
          </w:tcPr>
          <w:p w:rsidRPr="00042DAF" w:rsidR="0063292E" w:rsidP="005D60FC" w:rsidRDefault="0063292E"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63292E" w:rsidP="005D60FC" w:rsidRDefault="0063292E" w14:paraId="435FB63E"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63292E" w:rsidP="005D60FC" w:rsidRDefault="0063292E" w14:paraId="12EB1384"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63292E" w:rsidP="005D60FC" w:rsidRDefault="0063292E"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63292E" w:rsidTr="0063292E" w14:paraId="169B2367" w14:textId="77777777">
        <w:trPr>
          <w:trHeight w:val="38"/>
        </w:trPr>
        <w:tc>
          <w:tcPr>
            <w:tcW w:w="1638" w:type="dxa"/>
            <w:vAlign w:val="center"/>
          </w:tcPr>
          <w:p w:rsidRPr="00042DAF" w:rsidR="0063292E" w:rsidP="005D60FC" w:rsidRDefault="0063292E"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63292E" w:rsidP="005D60FC" w:rsidRDefault="0063292E"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63292E" w:rsidP="005D60FC" w:rsidRDefault="0063292E" w14:paraId="58D7AE56" w14:textId="4613DA3D">
            <w:pPr>
              <w:spacing w:line="240" w:lineRule="auto"/>
              <w:ind w:firstLine="0"/>
              <w:jc w:val="center"/>
              <w:rPr>
                <w:sz w:val="20"/>
                <w:szCs w:val="20"/>
              </w:rPr>
            </w:pPr>
            <w:r w:rsidRPr="00042DAF">
              <w:rPr>
                <w:sz w:val="20"/>
                <w:szCs w:val="20"/>
              </w:rPr>
              <w:t>7</w:t>
            </w:r>
          </w:p>
        </w:tc>
        <w:tc>
          <w:tcPr>
            <w:tcW w:w="3444" w:type="dxa"/>
            <w:vAlign w:val="center"/>
          </w:tcPr>
          <w:p w:rsidRPr="00042DAF" w:rsidR="0063292E" w:rsidP="005D60FC" w:rsidRDefault="0063292E" w14:paraId="654802AA" w14:textId="5EEDD2E3">
            <w:pPr>
              <w:spacing w:line="240" w:lineRule="auto"/>
              <w:ind w:firstLine="0"/>
              <w:jc w:val="center"/>
              <w:rPr>
                <w:sz w:val="20"/>
                <w:szCs w:val="20"/>
              </w:rPr>
            </w:pPr>
            <w:r w:rsidRPr="00042DAF">
              <w:rPr>
                <w:sz w:val="20"/>
                <w:szCs w:val="20"/>
              </w:rPr>
              <w:t>Pagal ĮT ASFALTAS 2</w:t>
            </w:r>
            <w:r>
              <w:rPr>
                <w:sz w:val="20"/>
                <w:szCs w:val="20"/>
              </w:rPr>
              <w:t>5</w:t>
            </w:r>
          </w:p>
        </w:tc>
      </w:tr>
      <w:tr w:rsidRPr="00042DAF" w:rsidR="0063292E" w:rsidTr="0063292E" w14:paraId="2E2C1295" w14:textId="77777777">
        <w:trPr>
          <w:trHeight w:val="545"/>
        </w:trPr>
        <w:tc>
          <w:tcPr>
            <w:tcW w:w="1638" w:type="dxa"/>
            <w:vMerge w:val="restart"/>
            <w:vAlign w:val="center"/>
          </w:tcPr>
          <w:p w:rsidRPr="00042DAF" w:rsidR="0063292E" w:rsidP="005D60FC" w:rsidRDefault="0063292E"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63292E" w:rsidP="005D60FC" w:rsidRDefault="0063292E" w14:paraId="0ACD8D30" w14:textId="3FDD49AB">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63292E" w:rsidP="005D60FC" w:rsidRDefault="0063292E" w14:paraId="57D7C7FC" w14:textId="3BD08B1C">
            <w:pPr>
              <w:spacing w:line="240" w:lineRule="auto"/>
              <w:ind w:firstLine="0"/>
              <w:jc w:val="center"/>
              <w:rPr>
                <w:sz w:val="20"/>
                <w:szCs w:val="20"/>
              </w:rPr>
            </w:pPr>
            <w:r>
              <w:rPr>
                <w:sz w:val="20"/>
                <w:szCs w:val="20"/>
              </w:rPr>
              <w:t>45</w:t>
            </w:r>
          </w:p>
        </w:tc>
        <w:tc>
          <w:tcPr>
            <w:tcW w:w="3444" w:type="dxa"/>
            <w:vAlign w:val="center"/>
          </w:tcPr>
          <w:p w:rsidRPr="00042DAF" w:rsidR="0063292E" w:rsidP="005D60FC" w:rsidRDefault="0063292E"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63292E" w:rsidP="005D60FC" w:rsidRDefault="0063292E"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63292E" w:rsidTr="0063292E" w14:paraId="4334671B" w14:textId="77777777">
        <w:trPr>
          <w:trHeight w:val="545"/>
        </w:trPr>
        <w:tc>
          <w:tcPr>
            <w:tcW w:w="1638" w:type="dxa"/>
            <w:vMerge/>
            <w:vAlign w:val="center"/>
          </w:tcPr>
          <w:p w:rsidRPr="00042DAF" w:rsidR="0063292E" w:rsidP="005D60FC" w:rsidRDefault="0063292E" w14:paraId="6BD1A0D0" w14:textId="77777777">
            <w:pPr>
              <w:spacing w:line="240" w:lineRule="auto"/>
              <w:ind w:firstLine="0"/>
              <w:jc w:val="center"/>
              <w:rPr>
                <w:sz w:val="20"/>
                <w:szCs w:val="20"/>
              </w:rPr>
            </w:pPr>
          </w:p>
        </w:tc>
        <w:tc>
          <w:tcPr>
            <w:tcW w:w="3643" w:type="dxa"/>
            <w:vMerge/>
            <w:vAlign w:val="center"/>
          </w:tcPr>
          <w:p w:rsidRPr="00042DAF" w:rsidR="0063292E" w:rsidP="005D60FC" w:rsidRDefault="0063292E" w14:paraId="64133EBA" w14:textId="77777777">
            <w:pPr>
              <w:spacing w:line="240" w:lineRule="auto"/>
              <w:ind w:firstLine="0"/>
              <w:jc w:val="center"/>
              <w:rPr>
                <w:sz w:val="20"/>
                <w:szCs w:val="20"/>
              </w:rPr>
            </w:pPr>
          </w:p>
        </w:tc>
        <w:tc>
          <w:tcPr>
            <w:tcW w:w="909" w:type="dxa"/>
            <w:vMerge/>
            <w:vAlign w:val="center"/>
          </w:tcPr>
          <w:p w:rsidRPr="00042DAF" w:rsidR="0063292E" w:rsidP="005D60FC" w:rsidRDefault="0063292E" w14:paraId="0F4DA4AA" w14:textId="77777777">
            <w:pPr>
              <w:spacing w:line="240" w:lineRule="auto"/>
              <w:ind w:firstLine="0"/>
              <w:jc w:val="center"/>
              <w:rPr>
                <w:sz w:val="20"/>
                <w:szCs w:val="20"/>
              </w:rPr>
            </w:pPr>
          </w:p>
        </w:tc>
        <w:tc>
          <w:tcPr>
            <w:tcW w:w="3444" w:type="dxa"/>
            <w:vAlign w:val="center"/>
          </w:tcPr>
          <w:p w:rsidRPr="00042DAF" w:rsidR="0063292E" w:rsidP="005D60FC" w:rsidRDefault="0063292E"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63292E" w:rsidP="005D60FC" w:rsidRDefault="0063292E"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63292E" w:rsidTr="0063292E" w14:paraId="7F0D866C" w14:textId="77777777">
        <w:trPr>
          <w:trHeight w:val="700"/>
        </w:trPr>
        <w:tc>
          <w:tcPr>
            <w:tcW w:w="5281" w:type="dxa"/>
            <w:gridSpan w:val="2"/>
            <w:vAlign w:val="center"/>
          </w:tcPr>
          <w:p w:rsidRPr="002A7998" w:rsidR="0063292E" w:rsidP="005D60FC" w:rsidRDefault="0063292E" w14:paraId="40541805" w14:textId="2758A9A6">
            <w:pPr>
              <w:spacing w:line="240" w:lineRule="auto"/>
              <w:ind w:firstLine="0"/>
              <w:jc w:val="center"/>
              <w:rPr>
                <w:rFonts w:cs="Times New Roman"/>
                <w:sz w:val="20"/>
                <w:szCs w:val="20"/>
                <w:highlight w:val="yellow"/>
                <w:lang w:eastAsia="lt-LT"/>
              </w:rPr>
            </w:pPr>
            <w:r w:rsidRPr="00042DAF">
              <w:rPr>
                <w:sz w:val="20"/>
                <w:szCs w:val="20"/>
              </w:rPr>
              <w:t>Esami gruntai/sluoksniai be rišiklių</w:t>
            </w:r>
          </w:p>
        </w:tc>
        <w:tc>
          <w:tcPr>
            <w:tcW w:w="909" w:type="dxa"/>
            <w:vAlign w:val="center"/>
          </w:tcPr>
          <w:p w:rsidRPr="00042DAF" w:rsidR="0063292E" w:rsidP="005D60FC" w:rsidRDefault="0063292E" w14:paraId="71EA9E7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63292E" w:rsidP="00FC5363" w:rsidRDefault="0063292E" w14:paraId="1D3B5D29" w14:textId="1258F82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63292E" w:rsidP="00AB3955" w:rsidRDefault="0063292E"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63292E" w:rsidP="005D60FC" w:rsidRDefault="0063292E"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63292E" w14:paraId="01591308" w14:textId="77777777">
        <w:trPr>
          <w:trHeight w:val="141"/>
        </w:trPr>
        <w:tc>
          <w:tcPr>
            <w:tcW w:w="9634" w:type="dxa"/>
            <w:gridSpan w:val="4"/>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669CEC56">
            <w:pPr>
              <w:pStyle w:val="ListParagraph"/>
              <w:numPr>
                <w:ilvl w:val="0"/>
                <w:numId w:val="15"/>
              </w:numPr>
              <w:rPr>
                <w:sz w:val="20"/>
                <w:lang w:val="lt-LT"/>
              </w:rPr>
            </w:pPr>
            <w:r w:rsidRPr="00042DAF">
              <w:rPr>
                <w:sz w:val="20"/>
                <w:lang w:val="lt-LT"/>
              </w:rPr>
              <w:t>Viršutinio pagrindo sluoksnio (CTB) iš gruntų</w:t>
            </w:r>
            <w:r w:rsidR="007F1717">
              <w:rPr>
                <w:sz w:val="20"/>
                <w:lang w:val="lt-LT"/>
              </w:rPr>
              <w:t>,</w:t>
            </w:r>
            <w:r w:rsidRPr="00042DAF">
              <w:rPr>
                <w:sz w:val="20"/>
                <w:lang w:val="lt-LT"/>
              </w:rPr>
              <w:t xml:space="preserve">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gniuždomasis stipris po 28 parų, nustatytas iš bandinių suformuotų stabilizavimo metu.</w:t>
            </w:r>
          </w:p>
          <w:p w:rsidRPr="00042DAF" w:rsidR="002B2501" w:rsidP="00ED40E4" w:rsidRDefault="002B2501" w14:paraId="1EC1D2D4" w14:textId="77777777">
            <w:pPr>
              <w:pStyle w:val="ListParagraph"/>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ListParagraph"/>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5EE16523">
            <w:pPr>
              <w:pStyle w:val="ListParagraph"/>
              <w:numPr>
                <w:ilvl w:val="0"/>
                <w:numId w:val="15"/>
              </w:numPr>
              <w:rPr>
                <w:sz w:val="20"/>
                <w:lang w:val="lt-LT"/>
              </w:rPr>
            </w:pPr>
            <w:r w:rsidRPr="00042DAF">
              <w:rPr>
                <w:sz w:val="20"/>
                <w:lang w:val="lt-LT"/>
              </w:rPr>
              <w:lastRenderedPageBreak/>
              <w:t>Deformacijos modulis nustatytas antruoju apkrovimo ciklu spaudžiant sluoksnį štampu pagal LST 1360-5. Projektavimo metu priimtas viršutinio pagrindo sluoksnio iš gruntų</w:t>
            </w:r>
            <w:r w:rsidR="0081473C">
              <w:rPr>
                <w:sz w:val="20"/>
                <w:lang w:val="lt-LT"/>
              </w:rPr>
              <w:t>,</w:t>
            </w:r>
            <w:r w:rsidRPr="00042DAF">
              <w:rPr>
                <w:sz w:val="20"/>
                <w:lang w:val="lt-LT"/>
              </w:rPr>
              <w:t xml:space="preserve">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A7998" w14:paraId="24DACC00" w14:textId="18EE2312">
            <w:pPr>
              <w:pStyle w:val="ListParagraph"/>
              <w:numPr>
                <w:ilvl w:val="0"/>
                <w:numId w:val="15"/>
              </w:numPr>
              <w:rPr>
                <w:sz w:val="20"/>
                <w:lang w:val="lt-LT"/>
              </w:rPr>
            </w:pPr>
            <w:r w:rsidRPr="00042DAF">
              <w:rPr>
                <w:sz w:val="20"/>
                <w:lang w:val="lt-LT"/>
              </w:rPr>
              <w:t xml:space="preserve">Sutankinimo rodiklis turi tenkinti </w:t>
            </w:r>
            <w:r w:rsidRPr="00042DAF" w:rsidR="002B2501">
              <w:rPr>
                <w:sz w:val="20"/>
                <w:lang w:val="lt-LT"/>
              </w:rPr>
              <w:t>ĮT ŽS 17 196 punkto reikalavimus.</w:t>
            </w:r>
          </w:p>
          <w:p w:rsidRPr="00042DAF" w:rsidR="002B2501" w:rsidP="00ED40E4" w:rsidRDefault="002B2501" w14:paraId="1A3FB4C2" w14:textId="2C92A88A">
            <w:pPr>
              <w:pStyle w:val="ListParagraph"/>
              <w:numPr>
                <w:ilvl w:val="0"/>
                <w:numId w:val="15"/>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63292E" w:rsidR="00593511" w:rsidP="0063292E" w:rsidRDefault="00BC776E" w14:paraId="78D0E7C9" w14:textId="05DFB203">
            <w:pPr>
              <w:pStyle w:val="ListParagraph"/>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00BC776E" w:rsidP="00FC6FB4" w:rsidRDefault="00BC776E" w14:paraId="2127BE74" w14:textId="77777777">
      <w:pPr>
        <w:rPr>
          <w:u w:val="single"/>
        </w:rPr>
      </w:pPr>
    </w:p>
    <w:p w:rsidRPr="00042DAF" w:rsidR="00FC6FB4" w:rsidP="00FC6FB4" w:rsidRDefault="00FC6FB4" w14:paraId="08E4A6E1" w14:textId="50608053">
      <w:pPr>
        <w:rPr>
          <w:u w:val="single"/>
        </w:rPr>
      </w:pPr>
      <w:r w:rsidRPr="00042DAF">
        <w:rPr>
          <w:u w:val="single"/>
        </w:rPr>
        <w:t>II sprendinys (DK 0,05)</w:t>
      </w:r>
    </w:p>
    <w:p w:rsidRPr="00042DAF" w:rsidR="00FC6FB4" w:rsidP="00FC6FB4" w:rsidRDefault="00FC6FB4" w14:paraId="46E2CD25" w14:textId="77777777"/>
    <w:p w:rsidRPr="00042DAF" w:rsidR="00FC6FB4" w:rsidP="00FC6FB4" w:rsidRDefault="00FC6FB4" w14:paraId="05E4E241" w14:textId="095A4847">
      <w:pPr>
        <w:rPr>
          <w:szCs w:val="24"/>
        </w:rPr>
      </w:pPr>
      <w:r w:rsidRPr="00042DAF">
        <w:t xml:space="preserve">II sprendinio (DK 0,05) galimas variantas apima esamų sluoksnių be rišiklio </w:t>
      </w:r>
      <w:r w:rsidR="005D6490">
        <w:t>panaudojimą apatiniam pagrindo sluoksniui (AŠAS/ŠNS)</w:t>
      </w:r>
      <w:r w:rsidRPr="00042DAF">
        <w:t xml:space="preserve">, skaldos pagrindo sluoksnio </w:t>
      </w:r>
      <w:r w:rsidR="00480CC6">
        <w:t>b</w:t>
      </w:r>
      <w:r w:rsidRPr="00042DAF" w:rsidR="003F2FB7">
        <w:t xml:space="preserve">ei asfalto pagrindo-dangos sluoksnio, </w:t>
      </w:r>
      <w:r w:rsidRPr="00042DAF" w:rsidR="003F2FB7">
        <w:rPr>
          <w:szCs w:val="24"/>
        </w:rPr>
        <w:t>atitinkančio TRA ASFALTAS 2</w:t>
      </w:r>
      <w:r w:rsidR="00823D7F">
        <w:rPr>
          <w:szCs w:val="24"/>
        </w:rPr>
        <w:t>5</w:t>
      </w:r>
      <w:r w:rsidRPr="00042DAF" w:rsidR="003F2FB7">
        <w:rPr>
          <w:szCs w:val="24"/>
        </w:rPr>
        <w:t xml:space="preserve">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A83C01A">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63292E" w:rsidTr="0063292E" w14:paraId="7AACE483" w14:textId="77777777">
        <w:trPr>
          <w:trHeight w:val="47"/>
        </w:trPr>
        <w:tc>
          <w:tcPr>
            <w:tcW w:w="1638" w:type="dxa"/>
            <w:shd w:val="clear" w:color="auto" w:fill="auto"/>
            <w:vAlign w:val="center"/>
          </w:tcPr>
          <w:p w:rsidRPr="00042DAF" w:rsidR="0063292E" w:rsidP="005D60FC" w:rsidRDefault="0063292E"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63292E" w:rsidP="005D60FC" w:rsidRDefault="0063292E" w14:paraId="11E9560B"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63292E" w:rsidP="005D60FC" w:rsidRDefault="0063292E" w14:paraId="0DED21CA"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63292E" w:rsidP="005D60FC" w:rsidRDefault="0063292E"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63292E" w:rsidTr="0063292E" w14:paraId="181FDBB6" w14:textId="77777777">
        <w:trPr>
          <w:trHeight w:val="38"/>
        </w:trPr>
        <w:tc>
          <w:tcPr>
            <w:tcW w:w="1638" w:type="dxa"/>
            <w:vAlign w:val="center"/>
          </w:tcPr>
          <w:p w:rsidRPr="00042DAF" w:rsidR="0063292E" w:rsidP="005D60FC" w:rsidRDefault="0063292E"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63292E" w:rsidP="005D60FC" w:rsidRDefault="0063292E" w14:paraId="5FA5A26D" w14:textId="26C6DF90">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909" w:type="dxa"/>
            <w:vAlign w:val="center"/>
          </w:tcPr>
          <w:p w:rsidRPr="00042DAF" w:rsidR="0063292E" w:rsidP="005D60FC" w:rsidRDefault="0063292E" w14:paraId="0B2C6A48" w14:textId="36522A07">
            <w:pPr>
              <w:spacing w:line="240" w:lineRule="auto"/>
              <w:ind w:firstLine="0"/>
              <w:jc w:val="center"/>
              <w:rPr>
                <w:sz w:val="20"/>
                <w:szCs w:val="20"/>
              </w:rPr>
            </w:pPr>
            <w:r w:rsidRPr="00042DAF">
              <w:rPr>
                <w:sz w:val="20"/>
                <w:szCs w:val="20"/>
              </w:rPr>
              <w:t>8</w:t>
            </w:r>
          </w:p>
        </w:tc>
        <w:tc>
          <w:tcPr>
            <w:tcW w:w="3444" w:type="dxa"/>
            <w:vAlign w:val="center"/>
          </w:tcPr>
          <w:p w:rsidRPr="00042DAF" w:rsidR="0063292E" w:rsidP="005D60FC" w:rsidRDefault="0063292E" w14:paraId="41F61211" w14:textId="3F8E53B1">
            <w:pPr>
              <w:spacing w:line="240" w:lineRule="auto"/>
              <w:ind w:firstLine="0"/>
              <w:jc w:val="center"/>
              <w:rPr>
                <w:sz w:val="20"/>
                <w:szCs w:val="20"/>
              </w:rPr>
            </w:pPr>
            <w:r w:rsidRPr="00042DAF">
              <w:rPr>
                <w:sz w:val="20"/>
                <w:szCs w:val="20"/>
              </w:rPr>
              <w:t>Pagal ĮT ASFALTAS 2</w:t>
            </w:r>
            <w:r>
              <w:rPr>
                <w:sz w:val="20"/>
                <w:szCs w:val="20"/>
              </w:rPr>
              <w:t>5</w:t>
            </w:r>
          </w:p>
        </w:tc>
      </w:tr>
      <w:tr w:rsidRPr="00042DAF" w:rsidR="0063292E" w:rsidTr="0063292E" w14:paraId="60080B92" w14:textId="77777777">
        <w:trPr>
          <w:trHeight w:val="545"/>
        </w:trPr>
        <w:tc>
          <w:tcPr>
            <w:tcW w:w="1638" w:type="dxa"/>
            <w:vMerge w:val="restart"/>
            <w:vAlign w:val="center"/>
          </w:tcPr>
          <w:p w:rsidRPr="00042DAF" w:rsidR="0063292E" w:rsidP="005D60FC" w:rsidRDefault="0063292E"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63292E" w:rsidP="005D60FC" w:rsidRDefault="0063292E"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63292E" w:rsidP="005D60FC" w:rsidRDefault="0063292E" w14:paraId="0A34E0F8" w14:textId="17096AE1">
            <w:pPr>
              <w:spacing w:line="240" w:lineRule="auto"/>
              <w:ind w:firstLine="0"/>
              <w:jc w:val="center"/>
              <w:rPr>
                <w:sz w:val="20"/>
                <w:szCs w:val="20"/>
              </w:rPr>
            </w:pPr>
            <w:r w:rsidRPr="00042DAF">
              <w:rPr>
                <w:sz w:val="20"/>
                <w:szCs w:val="20"/>
              </w:rPr>
              <w:t>20</w:t>
            </w:r>
          </w:p>
        </w:tc>
        <w:tc>
          <w:tcPr>
            <w:tcW w:w="3444" w:type="dxa"/>
            <w:vAlign w:val="center"/>
          </w:tcPr>
          <w:p w:rsidRPr="00042DAF" w:rsidR="0063292E" w:rsidP="005D60FC" w:rsidRDefault="0063292E"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63292E" w:rsidTr="0063292E" w14:paraId="163E5E66" w14:textId="77777777">
        <w:trPr>
          <w:trHeight w:val="545"/>
        </w:trPr>
        <w:tc>
          <w:tcPr>
            <w:tcW w:w="1638" w:type="dxa"/>
            <w:vMerge/>
            <w:vAlign w:val="center"/>
          </w:tcPr>
          <w:p w:rsidRPr="00042DAF" w:rsidR="0063292E" w:rsidP="005D60FC" w:rsidRDefault="0063292E" w14:paraId="2FB0D3BB" w14:textId="77777777">
            <w:pPr>
              <w:spacing w:line="240" w:lineRule="auto"/>
              <w:ind w:firstLine="0"/>
              <w:jc w:val="center"/>
              <w:rPr>
                <w:sz w:val="20"/>
                <w:szCs w:val="20"/>
              </w:rPr>
            </w:pPr>
          </w:p>
        </w:tc>
        <w:tc>
          <w:tcPr>
            <w:tcW w:w="3643" w:type="dxa"/>
            <w:vMerge/>
            <w:vAlign w:val="center"/>
          </w:tcPr>
          <w:p w:rsidRPr="00042DAF" w:rsidR="0063292E" w:rsidP="005D60FC" w:rsidRDefault="0063292E" w14:paraId="2DB771CB" w14:textId="77777777">
            <w:pPr>
              <w:spacing w:line="240" w:lineRule="auto"/>
              <w:ind w:firstLine="0"/>
              <w:jc w:val="center"/>
              <w:rPr>
                <w:sz w:val="20"/>
                <w:szCs w:val="20"/>
              </w:rPr>
            </w:pPr>
          </w:p>
        </w:tc>
        <w:tc>
          <w:tcPr>
            <w:tcW w:w="909" w:type="dxa"/>
            <w:vMerge/>
            <w:vAlign w:val="center"/>
          </w:tcPr>
          <w:p w:rsidRPr="00042DAF" w:rsidR="0063292E" w:rsidP="005D60FC" w:rsidRDefault="0063292E" w14:paraId="0823BAF4" w14:textId="77777777">
            <w:pPr>
              <w:spacing w:line="240" w:lineRule="auto"/>
              <w:ind w:firstLine="0"/>
              <w:jc w:val="center"/>
              <w:rPr>
                <w:sz w:val="20"/>
                <w:szCs w:val="20"/>
              </w:rPr>
            </w:pPr>
          </w:p>
        </w:tc>
        <w:tc>
          <w:tcPr>
            <w:tcW w:w="3444" w:type="dxa"/>
            <w:vAlign w:val="center"/>
          </w:tcPr>
          <w:p w:rsidRPr="00042DAF" w:rsidR="0063292E" w:rsidP="00815B44" w:rsidRDefault="0063292E"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63292E" w:rsidP="005D60FC" w:rsidRDefault="0063292E"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63292E" w:rsidTr="0063292E" w14:paraId="6493E522" w14:textId="77777777">
        <w:trPr>
          <w:trHeight w:val="700"/>
        </w:trPr>
        <w:tc>
          <w:tcPr>
            <w:tcW w:w="5281" w:type="dxa"/>
            <w:gridSpan w:val="2"/>
            <w:vAlign w:val="center"/>
          </w:tcPr>
          <w:p w:rsidRPr="00042DAF" w:rsidR="0063292E" w:rsidP="005D60FC" w:rsidRDefault="0063292E"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63292E" w:rsidP="005D60FC" w:rsidRDefault="0063292E" w14:paraId="3072AE4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63292E" w:rsidP="00C27365" w:rsidRDefault="0063292E" w14:paraId="37742216" w14:textId="72DC64E1">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63292E" w:rsidP="00AB3955" w:rsidRDefault="0063292E"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63292E" w:rsidP="005D60FC" w:rsidRDefault="0063292E"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FC6FB4" w:rsidTr="0063292E" w14:paraId="05D87CE7" w14:textId="77777777">
        <w:trPr>
          <w:trHeight w:val="141"/>
        </w:trPr>
        <w:tc>
          <w:tcPr>
            <w:tcW w:w="9634" w:type="dxa"/>
            <w:gridSpan w:val="4"/>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ListParagraph"/>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2C8FF3D1">
            <w:pPr>
              <w:pStyle w:val="ListParagraph"/>
              <w:numPr>
                <w:ilvl w:val="0"/>
                <w:numId w:val="22"/>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FC6FB4" w:rsidP="00ED40E4" w:rsidRDefault="00FC6FB4" w14:paraId="64ADE0F0" w14:textId="77777777">
            <w:pPr>
              <w:pStyle w:val="ListParagraph"/>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ListParagraph"/>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C27365" w:rsidP="00AB3955" w:rsidRDefault="00C27365" w14:paraId="0EEBC45A" w14:textId="1D902935">
            <w:pPr>
              <w:pStyle w:val="ListParagraph"/>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7937048">
      <w:r w:rsidRPr="00042DAF">
        <w:t>I</w:t>
      </w:r>
      <w:r w:rsidRPr="00042DAF" w:rsidR="003F2FB7">
        <w:t>I</w:t>
      </w:r>
      <w:r w:rsidRPr="00042DAF">
        <w:t>I sprendinio (DK 0,1) galimas variantas apima esamų sluoksnių be rišiklio panaudojimą įrengiant viršutinio pagrindo sluoksnį iš gruntų</w:t>
      </w:r>
      <w:r w:rsidR="0081473C">
        <w:t>,</w:t>
      </w:r>
      <w:r w:rsidRPr="00042DAF">
        <w:t xml:space="preserve"> surištų </w:t>
      </w:r>
      <w:r w:rsidR="0081473C">
        <w:t xml:space="preserve">rišikliu </w:t>
      </w:r>
      <w:r w:rsidRPr="00042DAF">
        <w:t>ir pried</w:t>
      </w:r>
      <w:r w:rsidR="0081473C">
        <w:t>u</w:t>
      </w:r>
      <w:r w:rsidRPr="00042DAF">
        <w:t xml:space="preserve"> bei asfalto pagrindo-dangos sluoksnio, </w:t>
      </w:r>
      <w:r w:rsidRPr="00042DAF">
        <w:rPr>
          <w:szCs w:val="24"/>
        </w:rPr>
        <w:t>atitinkančio TRA ASFALTAS 2</w:t>
      </w:r>
      <w:r w:rsidR="00823D7F">
        <w:rPr>
          <w:szCs w:val="24"/>
        </w:rPr>
        <w:t>5</w:t>
      </w:r>
      <w:r w:rsidRPr="00042DAF">
        <w:rPr>
          <w:szCs w:val="24"/>
        </w:rPr>
        <w:t xml:space="preserve">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A36997" w:rsidR="009A1DF9">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3A010B3B">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5"/>
      <w:r w:rsidR="009A1DF9">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703E79" w:rsidTr="00703E79" w14:paraId="6B1C0420" w14:textId="77777777">
        <w:trPr>
          <w:trHeight w:val="47"/>
        </w:trPr>
        <w:tc>
          <w:tcPr>
            <w:tcW w:w="1638" w:type="dxa"/>
            <w:shd w:val="clear" w:color="auto" w:fill="auto"/>
            <w:vAlign w:val="center"/>
          </w:tcPr>
          <w:p w:rsidRPr="00042DAF" w:rsidR="00703E79" w:rsidP="004C5BA8" w:rsidRDefault="00703E79"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703E79" w:rsidP="004C5BA8" w:rsidRDefault="00703E79" w14:paraId="258EB539"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703E79" w:rsidP="004C5BA8" w:rsidRDefault="00703E79" w14:paraId="7CEE9CC5"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703E79" w:rsidP="004C5BA8" w:rsidRDefault="00703E79"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703E79" w:rsidTr="00703E79" w14:paraId="1EE9A2A4" w14:textId="77777777">
        <w:trPr>
          <w:trHeight w:val="38"/>
        </w:trPr>
        <w:tc>
          <w:tcPr>
            <w:tcW w:w="1638" w:type="dxa"/>
            <w:vAlign w:val="center"/>
          </w:tcPr>
          <w:p w:rsidRPr="00042DAF" w:rsidR="00703E79" w:rsidP="004C5BA8" w:rsidRDefault="00703E79"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703E79" w:rsidP="004C5BA8" w:rsidRDefault="00703E79"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703E79" w:rsidP="004C5BA8" w:rsidRDefault="00703E79" w14:paraId="414640C5" w14:textId="77777777">
            <w:pPr>
              <w:spacing w:line="240" w:lineRule="auto"/>
              <w:ind w:firstLine="0"/>
              <w:jc w:val="center"/>
              <w:rPr>
                <w:sz w:val="20"/>
                <w:szCs w:val="20"/>
              </w:rPr>
            </w:pPr>
            <w:r w:rsidRPr="00042DAF">
              <w:rPr>
                <w:sz w:val="20"/>
                <w:szCs w:val="20"/>
              </w:rPr>
              <w:t>8</w:t>
            </w:r>
          </w:p>
        </w:tc>
        <w:tc>
          <w:tcPr>
            <w:tcW w:w="3444" w:type="dxa"/>
            <w:vAlign w:val="center"/>
          </w:tcPr>
          <w:p w:rsidRPr="00042DAF" w:rsidR="00703E79" w:rsidP="004C5BA8" w:rsidRDefault="00703E79" w14:paraId="3F2F9165" w14:textId="36E88A49">
            <w:pPr>
              <w:spacing w:line="240" w:lineRule="auto"/>
              <w:ind w:firstLine="0"/>
              <w:jc w:val="center"/>
              <w:rPr>
                <w:sz w:val="20"/>
                <w:szCs w:val="20"/>
              </w:rPr>
            </w:pPr>
            <w:r w:rsidRPr="00042DAF">
              <w:rPr>
                <w:sz w:val="20"/>
                <w:szCs w:val="20"/>
              </w:rPr>
              <w:t>Pagal ĮT ASFALTAS 2</w:t>
            </w:r>
            <w:r>
              <w:rPr>
                <w:sz w:val="20"/>
                <w:szCs w:val="20"/>
              </w:rPr>
              <w:t>5</w:t>
            </w:r>
          </w:p>
        </w:tc>
      </w:tr>
      <w:tr w:rsidRPr="00042DAF" w:rsidR="00703E79" w:rsidTr="00703E79" w14:paraId="10C9E8A4" w14:textId="77777777">
        <w:trPr>
          <w:trHeight w:val="545"/>
        </w:trPr>
        <w:tc>
          <w:tcPr>
            <w:tcW w:w="1638" w:type="dxa"/>
            <w:vMerge w:val="restart"/>
            <w:vAlign w:val="center"/>
          </w:tcPr>
          <w:p w:rsidRPr="00042DAF" w:rsidR="00703E79" w:rsidP="004C5BA8" w:rsidRDefault="00703E79"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703E79" w:rsidP="004C5BA8" w:rsidRDefault="00703E79" w14:paraId="209E02B7" w14:textId="2BE9556B">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703E79" w:rsidP="004C5BA8" w:rsidRDefault="00703E79" w14:paraId="338008C8" w14:textId="17F2FFD4">
            <w:pPr>
              <w:spacing w:line="240" w:lineRule="auto"/>
              <w:ind w:firstLine="0"/>
              <w:jc w:val="center"/>
              <w:rPr>
                <w:sz w:val="20"/>
                <w:szCs w:val="20"/>
              </w:rPr>
            </w:pPr>
            <w:r w:rsidRPr="00042DAF">
              <w:rPr>
                <w:sz w:val="20"/>
                <w:szCs w:val="20"/>
              </w:rPr>
              <w:t>4</w:t>
            </w:r>
            <w:r>
              <w:rPr>
                <w:sz w:val="20"/>
                <w:szCs w:val="20"/>
              </w:rPr>
              <w:t>5</w:t>
            </w:r>
          </w:p>
        </w:tc>
        <w:tc>
          <w:tcPr>
            <w:tcW w:w="3444" w:type="dxa"/>
            <w:vAlign w:val="center"/>
          </w:tcPr>
          <w:p w:rsidRPr="00042DAF" w:rsidR="00703E79" w:rsidP="004C5BA8" w:rsidRDefault="00703E79"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703E79" w:rsidP="004C5BA8" w:rsidRDefault="00703E79"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703E79" w:rsidTr="00703E79" w14:paraId="40015DAC" w14:textId="77777777">
        <w:trPr>
          <w:trHeight w:val="545"/>
        </w:trPr>
        <w:tc>
          <w:tcPr>
            <w:tcW w:w="1638" w:type="dxa"/>
            <w:vMerge/>
            <w:vAlign w:val="center"/>
          </w:tcPr>
          <w:p w:rsidRPr="00042DAF" w:rsidR="00703E79" w:rsidP="004C5BA8" w:rsidRDefault="00703E79" w14:paraId="2CEE8D8F" w14:textId="77777777">
            <w:pPr>
              <w:spacing w:line="240" w:lineRule="auto"/>
              <w:ind w:firstLine="0"/>
              <w:jc w:val="center"/>
              <w:rPr>
                <w:sz w:val="20"/>
                <w:szCs w:val="20"/>
              </w:rPr>
            </w:pPr>
          </w:p>
        </w:tc>
        <w:tc>
          <w:tcPr>
            <w:tcW w:w="3643" w:type="dxa"/>
            <w:vMerge/>
            <w:vAlign w:val="center"/>
          </w:tcPr>
          <w:p w:rsidRPr="00042DAF" w:rsidR="00703E79" w:rsidP="004C5BA8" w:rsidRDefault="00703E79" w14:paraId="56B96058" w14:textId="77777777">
            <w:pPr>
              <w:spacing w:line="240" w:lineRule="auto"/>
              <w:ind w:firstLine="0"/>
              <w:jc w:val="center"/>
              <w:rPr>
                <w:sz w:val="20"/>
                <w:szCs w:val="20"/>
              </w:rPr>
            </w:pPr>
          </w:p>
        </w:tc>
        <w:tc>
          <w:tcPr>
            <w:tcW w:w="909" w:type="dxa"/>
            <w:vMerge/>
            <w:vAlign w:val="center"/>
          </w:tcPr>
          <w:p w:rsidRPr="00042DAF" w:rsidR="00703E79" w:rsidP="004C5BA8" w:rsidRDefault="00703E79" w14:paraId="652CB2D1" w14:textId="77777777">
            <w:pPr>
              <w:spacing w:line="240" w:lineRule="auto"/>
              <w:ind w:firstLine="0"/>
              <w:jc w:val="center"/>
              <w:rPr>
                <w:sz w:val="20"/>
                <w:szCs w:val="20"/>
              </w:rPr>
            </w:pPr>
          </w:p>
        </w:tc>
        <w:tc>
          <w:tcPr>
            <w:tcW w:w="3444" w:type="dxa"/>
            <w:vAlign w:val="center"/>
          </w:tcPr>
          <w:p w:rsidRPr="00042DAF" w:rsidR="00703E79" w:rsidP="004C5BA8" w:rsidRDefault="00703E79"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703E79" w:rsidP="004C5BA8" w:rsidRDefault="00703E79"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703E79" w:rsidTr="00703E79" w14:paraId="20A7847B" w14:textId="77777777">
        <w:trPr>
          <w:trHeight w:val="700"/>
        </w:trPr>
        <w:tc>
          <w:tcPr>
            <w:tcW w:w="5281" w:type="dxa"/>
            <w:gridSpan w:val="2"/>
            <w:vAlign w:val="center"/>
          </w:tcPr>
          <w:p w:rsidRPr="002A7998" w:rsidR="00703E79" w:rsidP="004C5BA8" w:rsidRDefault="00703E79" w14:paraId="5BEF6C0D" w14:textId="0C4046D1">
            <w:pPr>
              <w:spacing w:line="240" w:lineRule="auto"/>
              <w:ind w:firstLine="0"/>
              <w:jc w:val="center"/>
              <w:rPr>
                <w:rFonts w:cs="Times New Roman"/>
                <w:sz w:val="20"/>
                <w:szCs w:val="20"/>
                <w:lang w:eastAsia="lt-LT"/>
              </w:rPr>
            </w:pPr>
            <w:r w:rsidRPr="00042DAF">
              <w:rPr>
                <w:sz w:val="20"/>
                <w:szCs w:val="20"/>
              </w:rPr>
              <w:t>Esami gruntai/sluoksniai be rišiklių</w:t>
            </w:r>
          </w:p>
        </w:tc>
        <w:tc>
          <w:tcPr>
            <w:tcW w:w="909" w:type="dxa"/>
            <w:vAlign w:val="center"/>
          </w:tcPr>
          <w:p w:rsidRPr="00042DAF" w:rsidR="00703E79" w:rsidP="004C5BA8" w:rsidRDefault="00703E79" w14:paraId="2BD4FC32"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703E79" w:rsidP="00C27365" w:rsidRDefault="00703E79" w14:paraId="25241890" w14:textId="1E3D4F0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703E79" w:rsidP="00AB3955" w:rsidRDefault="00703E79"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703E79" w:rsidP="004C5BA8" w:rsidRDefault="00703E79"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703E79" w14:paraId="49624B76" w14:textId="77777777">
        <w:trPr>
          <w:trHeight w:val="141"/>
        </w:trPr>
        <w:tc>
          <w:tcPr>
            <w:tcW w:w="9634" w:type="dxa"/>
            <w:gridSpan w:val="4"/>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1C2AC666">
            <w:pPr>
              <w:pStyle w:val="ListParagraph"/>
              <w:numPr>
                <w:ilvl w:val="0"/>
                <w:numId w:val="21"/>
              </w:numPr>
              <w:rPr>
                <w:sz w:val="20"/>
                <w:lang w:val="lt-LT"/>
              </w:rPr>
            </w:pPr>
            <w:r w:rsidRPr="00042DAF">
              <w:rPr>
                <w:sz w:val="20"/>
                <w:lang w:val="lt-LT"/>
              </w:rPr>
              <w:t>Viršutinio pagrindo sluoksnio (CTB) iš gruntų</w:t>
            </w:r>
            <w:r w:rsidR="0081473C">
              <w:rPr>
                <w:sz w:val="20"/>
                <w:lang w:val="lt-LT"/>
              </w:rPr>
              <w:t>,</w:t>
            </w:r>
            <w:r w:rsidRPr="00042DAF">
              <w:rPr>
                <w:sz w:val="20"/>
                <w:lang w:val="lt-LT"/>
              </w:rPr>
              <w:t xml:space="preserve"> surištų </w:t>
            </w:r>
            <w:r w:rsidR="0081473C">
              <w:rPr>
                <w:sz w:val="20"/>
                <w:lang w:val="lt-LT"/>
              </w:rPr>
              <w:t>rišikli</w:t>
            </w:r>
            <w:r w:rsidRPr="00042DAF">
              <w:rPr>
                <w:sz w:val="20"/>
                <w:lang w:val="lt-LT"/>
              </w:rPr>
              <w:t>u ir pried</w:t>
            </w:r>
            <w:r w:rsidR="0081473C">
              <w:rPr>
                <w:sz w:val="20"/>
                <w:lang w:val="lt-LT"/>
              </w:rPr>
              <w:t>u</w:t>
            </w:r>
            <w:r w:rsidRPr="00042DAF">
              <w:rPr>
                <w:sz w:val="20"/>
                <w:lang w:val="lt-LT"/>
              </w:rPr>
              <w:t xml:space="preserve"> gniuždomasis stipris po 28 parų, nustatytas iš bandinių suformuotų stabilizavimo metu.</w:t>
            </w:r>
          </w:p>
          <w:p w:rsidRPr="00042DAF" w:rsidR="00A119A1" w:rsidP="00ED40E4" w:rsidRDefault="00A119A1" w14:paraId="6476D9C6" w14:textId="77777777">
            <w:pPr>
              <w:pStyle w:val="ListParagraph"/>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ListParagraph"/>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20D691A7">
            <w:pPr>
              <w:pStyle w:val="ListParagraph"/>
              <w:numPr>
                <w:ilvl w:val="0"/>
                <w:numId w:val="21"/>
              </w:numPr>
              <w:rPr>
                <w:sz w:val="20"/>
                <w:lang w:val="lt-LT"/>
              </w:rPr>
            </w:pPr>
            <w:r w:rsidRPr="00042DAF">
              <w:rPr>
                <w:sz w:val="20"/>
                <w:lang w:val="lt-LT"/>
              </w:rPr>
              <w:t xml:space="preserve">Deformacijos modulis nustatytas antruoju apkrovimo ciklu spaudžiant sluoksnį štampu pagal LST 1360-5. Projektavimo metu priimtas viršutinio pagrindo sluoksnio iš gruntų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2A7998" w14:paraId="7A438605" w14:textId="0652D911">
            <w:pPr>
              <w:pStyle w:val="ListParagraph"/>
              <w:numPr>
                <w:ilvl w:val="0"/>
                <w:numId w:val="21"/>
              </w:numPr>
              <w:rPr>
                <w:sz w:val="20"/>
                <w:lang w:val="lt-LT"/>
              </w:rPr>
            </w:pPr>
            <w:r w:rsidRPr="00042DAF">
              <w:rPr>
                <w:sz w:val="20"/>
                <w:lang w:val="lt-LT"/>
              </w:rPr>
              <w:t xml:space="preserve">Sutankinimo rodiklis turi tenkinti </w:t>
            </w:r>
            <w:r w:rsidRPr="00042DAF" w:rsidR="00A119A1">
              <w:rPr>
                <w:sz w:val="20"/>
                <w:lang w:val="lt-LT"/>
              </w:rPr>
              <w:t>ĮT ŽS 17 196 punkto reikalavimus.</w:t>
            </w:r>
          </w:p>
          <w:p w:rsidRPr="00042DAF" w:rsidR="00A119A1" w:rsidP="00ED40E4" w:rsidRDefault="00A119A1" w14:paraId="69839412" w14:textId="10BE16E8">
            <w:pPr>
              <w:pStyle w:val="ListParagraph"/>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w:t>
            </w:r>
            <w:r w:rsidR="00823D7F">
              <w:rPr>
                <w:sz w:val="20"/>
                <w:lang w:val="lt-LT"/>
              </w:rPr>
              <w:t>5</w:t>
            </w:r>
            <w:r w:rsidRPr="00042DAF">
              <w:rPr>
                <w:sz w:val="20"/>
                <w:lang w:val="lt-LT"/>
              </w:rPr>
              <w:t xml:space="preserve"> ir TRA BITUMAS 23 reikalavimus.</w:t>
            </w:r>
          </w:p>
          <w:p w:rsidRPr="00042DAF" w:rsidR="00C27365" w:rsidP="00AB3955" w:rsidRDefault="00C27365" w14:paraId="0B795944" w14:textId="7B54E4E4">
            <w:pPr>
              <w:pStyle w:val="ListParagraph"/>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4A4D184C">
      <w:r w:rsidRPr="00042DAF">
        <w:t xml:space="preserve">IV sprendinio (DK 0,1) </w:t>
      </w:r>
      <w:r w:rsidRPr="00042DAF" w:rsidR="00267859">
        <w:t xml:space="preserve">galimas variantas apima esamų sluoksnių be rišiklio </w:t>
      </w:r>
      <w:r w:rsidR="00267859">
        <w:t>panaudojimą apatiniam pagrindo sluoksniui (AŠAS/ŠNS)</w:t>
      </w:r>
      <w:r w:rsidRPr="00042DAF" w:rsidR="00267859">
        <w:t xml:space="preserve">, skaldos pagrindo sluoksnio </w:t>
      </w:r>
      <w:r w:rsidR="00267859">
        <w:t>b</w:t>
      </w:r>
      <w:r w:rsidRPr="00042DAF" w:rsidR="00267859">
        <w:t xml:space="preserve">ei asfalto pagrindo-dangos sluoksnio, </w:t>
      </w:r>
      <w:r w:rsidRPr="00042DAF" w:rsidR="00267859">
        <w:rPr>
          <w:szCs w:val="24"/>
        </w:rPr>
        <w:t>atitinkančio TRA ASFALTAS 2</w:t>
      </w:r>
      <w:r w:rsidR="00267859">
        <w:rPr>
          <w:szCs w:val="24"/>
        </w:rPr>
        <w:t>5</w:t>
      </w:r>
      <w:r w:rsidRPr="00042DAF" w:rsidR="00267859">
        <w:rPr>
          <w:szCs w:val="24"/>
        </w:rPr>
        <w:t xml:space="preserve"> ir TRA BITUMAS 23 reikalavimus, įrengimą</w:t>
      </w:r>
      <w:r w:rsidRPr="00042DAF">
        <w:rPr>
          <w:szCs w:val="24"/>
        </w:rPr>
        <w:t>.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3B56AAC2">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703E79" w:rsidTr="00703E79" w14:paraId="72160041" w14:textId="77777777">
        <w:trPr>
          <w:trHeight w:val="47"/>
        </w:trPr>
        <w:tc>
          <w:tcPr>
            <w:tcW w:w="1638" w:type="dxa"/>
            <w:shd w:val="clear" w:color="auto" w:fill="auto"/>
            <w:vAlign w:val="center"/>
          </w:tcPr>
          <w:p w:rsidRPr="00042DAF" w:rsidR="00703E79" w:rsidP="005D60FC" w:rsidRDefault="00703E79"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703E79" w:rsidP="005D60FC" w:rsidRDefault="00703E79" w14:paraId="7EEBCBCD"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703E79" w:rsidP="005D60FC" w:rsidRDefault="00703E79" w14:paraId="29EC677E"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703E79" w:rsidP="005D60FC" w:rsidRDefault="00703E79"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703E79" w:rsidTr="00703E79" w14:paraId="4A4C4EEE" w14:textId="77777777">
        <w:trPr>
          <w:trHeight w:val="38"/>
        </w:trPr>
        <w:tc>
          <w:tcPr>
            <w:tcW w:w="1638" w:type="dxa"/>
            <w:vAlign w:val="center"/>
          </w:tcPr>
          <w:p w:rsidRPr="00042DAF" w:rsidR="00703E79" w:rsidP="005D60FC" w:rsidRDefault="00703E79"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703E79" w:rsidP="005D60FC" w:rsidRDefault="00703E79"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909" w:type="dxa"/>
            <w:vAlign w:val="center"/>
          </w:tcPr>
          <w:p w:rsidRPr="00042DAF" w:rsidR="00703E79" w:rsidP="005D60FC" w:rsidRDefault="00703E79" w14:paraId="6FD06D14" w14:textId="68ADB571">
            <w:pPr>
              <w:spacing w:line="240" w:lineRule="auto"/>
              <w:ind w:firstLine="0"/>
              <w:jc w:val="center"/>
              <w:rPr>
                <w:sz w:val="20"/>
                <w:szCs w:val="20"/>
              </w:rPr>
            </w:pPr>
            <w:r w:rsidRPr="00042DAF">
              <w:rPr>
                <w:sz w:val="20"/>
                <w:szCs w:val="20"/>
              </w:rPr>
              <w:t>10</w:t>
            </w:r>
          </w:p>
        </w:tc>
        <w:tc>
          <w:tcPr>
            <w:tcW w:w="3444" w:type="dxa"/>
            <w:vAlign w:val="center"/>
          </w:tcPr>
          <w:p w:rsidRPr="00042DAF" w:rsidR="00703E79" w:rsidP="005D60FC" w:rsidRDefault="00703E79" w14:paraId="29F5806B" w14:textId="3BA451EC">
            <w:pPr>
              <w:spacing w:line="240" w:lineRule="auto"/>
              <w:ind w:firstLine="0"/>
              <w:jc w:val="center"/>
              <w:rPr>
                <w:sz w:val="20"/>
                <w:szCs w:val="20"/>
              </w:rPr>
            </w:pPr>
            <w:r w:rsidRPr="00042DAF">
              <w:rPr>
                <w:sz w:val="20"/>
                <w:szCs w:val="20"/>
              </w:rPr>
              <w:t>Pagal ĮT ASFALTAS 2</w:t>
            </w:r>
            <w:r>
              <w:rPr>
                <w:sz w:val="20"/>
                <w:szCs w:val="20"/>
              </w:rPr>
              <w:t>5</w:t>
            </w:r>
          </w:p>
        </w:tc>
      </w:tr>
      <w:tr w:rsidRPr="00042DAF" w:rsidR="00703E79" w:rsidTr="00703E79" w14:paraId="63F0B385" w14:textId="77777777">
        <w:trPr>
          <w:trHeight w:val="545"/>
        </w:trPr>
        <w:tc>
          <w:tcPr>
            <w:tcW w:w="1638" w:type="dxa"/>
            <w:vMerge w:val="restart"/>
            <w:vAlign w:val="center"/>
          </w:tcPr>
          <w:p w:rsidRPr="00042DAF" w:rsidR="00703E79" w:rsidP="005D60FC" w:rsidRDefault="00703E79"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703E79" w:rsidP="005D60FC" w:rsidRDefault="00703E79"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703E79" w:rsidP="005D60FC" w:rsidRDefault="00703E79" w14:paraId="704CE5BD" w14:textId="77777777">
            <w:pPr>
              <w:spacing w:line="240" w:lineRule="auto"/>
              <w:ind w:firstLine="0"/>
              <w:jc w:val="center"/>
              <w:rPr>
                <w:sz w:val="20"/>
                <w:szCs w:val="20"/>
              </w:rPr>
            </w:pPr>
            <w:r w:rsidRPr="00042DAF">
              <w:rPr>
                <w:sz w:val="20"/>
                <w:szCs w:val="20"/>
              </w:rPr>
              <w:t>20</w:t>
            </w:r>
          </w:p>
        </w:tc>
        <w:tc>
          <w:tcPr>
            <w:tcW w:w="3444" w:type="dxa"/>
            <w:vAlign w:val="center"/>
          </w:tcPr>
          <w:p w:rsidRPr="00042DAF" w:rsidR="00703E79" w:rsidP="005D60FC" w:rsidRDefault="00703E79"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703E79" w:rsidTr="00703E79" w14:paraId="158BCCA0" w14:textId="77777777">
        <w:trPr>
          <w:trHeight w:val="545"/>
        </w:trPr>
        <w:tc>
          <w:tcPr>
            <w:tcW w:w="1638" w:type="dxa"/>
            <w:vMerge/>
            <w:vAlign w:val="center"/>
          </w:tcPr>
          <w:p w:rsidRPr="00042DAF" w:rsidR="00703E79" w:rsidP="005D60FC" w:rsidRDefault="00703E79" w14:paraId="2423D3E1" w14:textId="77777777">
            <w:pPr>
              <w:spacing w:line="240" w:lineRule="auto"/>
              <w:ind w:firstLine="0"/>
              <w:jc w:val="center"/>
              <w:rPr>
                <w:sz w:val="20"/>
                <w:szCs w:val="20"/>
              </w:rPr>
            </w:pPr>
          </w:p>
        </w:tc>
        <w:tc>
          <w:tcPr>
            <w:tcW w:w="3643" w:type="dxa"/>
            <w:vMerge/>
            <w:vAlign w:val="center"/>
          </w:tcPr>
          <w:p w:rsidRPr="00042DAF" w:rsidR="00703E79" w:rsidP="005D60FC" w:rsidRDefault="00703E79" w14:paraId="0D841B0F" w14:textId="77777777">
            <w:pPr>
              <w:spacing w:line="240" w:lineRule="auto"/>
              <w:ind w:firstLine="0"/>
              <w:jc w:val="center"/>
              <w:rPr>
                <w:sz w:val="20"/>
                <w:szCs w:val="20"/>
              </w:rPr>
            </w:pPr>
          </w:p>
        </w:tc>
        <w:tc>
          <w:tcPr>
            <w:tcW w:w="909" w:type="dxa"/>
            <w:vMerge/>
            <w:vAlign w:val="center"/>
          </w:tcPr>
          <w:p w:rsidRPr="00042DAF" w:rsidR="00703E79" w:rsidP="005D60FC" w:rsidRDefault="00703E79" w14:paraId="72774427" w14:textId="77777777">
            <w:pPr>
              <w:spacing w:line="240" w:lineRule="auto"/>
              <w:ind w:firstLine="0"/>
              <w:jc w:val="center"/>
              <w:rPr>
                <w:sz w:val="20"/>
                <w:szCs w:val="20"/>
              </w:rPr>
            </w:pPr>
          </w:p>
        </w:tc>
        <w:tc>
          <w:tcPr>
            <w:tcW w:w="3444" w:type="dxa"/>
            <w:vAlign w:val="center"/>
          </w:tcPr>
          <w:p w:rsidRPr="00042DAF" w:rsidR="00703E79" w:rsidP="005D60FC" w:rsidRDefault="00703E79"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703E79" w:rsidP="005D60FC" w:rsidRDefault="00703E79"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703E79" w:rsidTr="00703E79" w14:paraId="6E957F6D" w14:textId="77777777">
        <w:trPr>
          <w:trHeight w:val="700"/>
        </w:trPr>
        <w:tc>
          <w:tcPr>
            <w:tcW w:w="5281" w:type="dxa"/>
            <w:gridSpan w:val="2"/>
            <w:vAlign w:val="center"/>
          </w:tcPr>
          <w:p w:rsidRPr="00042DAF" w:rsidR="00703E79" w:rsidP="005D60FC" w:rsidRDefault="00703E79"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703E79" w:rsidP="005D60FC" w:rsidRDefault="00703E79" w14:paraId="23AB3BE6"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703E79" w:rsidP="00C27365" w:rsidRDefault="00703E79" w14:paraId="035FCC10" w14:textId="4B95399F">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703E79" w:rsidP="00AB3955" w:rsidRDefault="00703E79"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703E79" w:rsidP="005D60FC" w:rsidRDefault="00703E79"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703E79" w14:paraId="28D79BC7" w14:textId="77777777">
        <w:trPr>
          <w:trHeight w:val="141"/>
        </w:trPr>
        <w:tc>
          <w:tcPr>
            <w:tcW w:w="9634" w:type="dxa"/>
            <w:gridSpan w:val="4"/>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ListParagraph"/>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1CB527EF">
            <w:pPr>
              <w:pStyle w:val="ListParagraph"/>
              <w:numPr>
                <w:ilvl w:val="0"/>
                <w:numId w:val="23"/>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3F2FB7" w:rsidP="00ED40E4" w:rsidRDefault="003F2FB7" w14:paraId="46CFD0A1" w14:textId="77777777">
            <w:pPr>
              <w:pStyle w:val="ListParagraph"/>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ListParagraph"/>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C27365" w:rsidP="00AB3955" w:rsidRDefault="00C27365" w14:paraId="2D838023" w14:textId="00A4BF0A">
            <w:pPr>
              <w:pStyle w:val="ListParagraph"/>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1E47659B">
      <w:r w:rsidRPr="00042DAF">
        <w:t>V</w:t>
      </w:r>
      <w:r w:rsidRPr="00042DAF" w:rsidR="00703C1D">
        <w:t xml:space="preserve"> sprendinio (DK 0,3) galimas variantas apima esamų sluoksnių be rišiklio panaudojimą įrengiant viršutinio pagrindo sluoksnį iš gruntų</w:t>
      </w:r>
      <w:r w:rsidR="0081473C">
        <w:t>,</w:t>
      </w:r>
      <w:r w:rsidRPr="00042DAF" w:rsidR="00703C1D">
        <w:t xml:space="preserve"> surištų </w:t>
      </w:r>
      <w:r w:rsidR="0081473C">
        <w:t xml:space="preserve">rišikliu </w:t>
      </w:r>
      <w:r w:rsidRPr="00042DAF" w:rsidR="00703C1D">
        <w:t>ir pried</w:t>
      </w:r>
      <w:r w:rsidR="0081473C">
        <w:t>u</w:t>
      </w:r>
      <w:r w:rsidRPr="00042DAF" w:rsidR="00703C1D">
        <w:t xml:space="preserve"> bei asfalto pagrindo</w:t>
      </w:r>
      <w:r w:rsidR="00480CC6">
        <w:t xml:space="preserve"> ir asfalto viršutinio </w:t>
      </w:r>
      <w:r w:rsidRPr="00042DAF" w:rsidR="00703C1D">
        <w:t xml:space="preserve">sluoksnio, </w:t>
      </w:r>
      <w:r w:rsidRPr="00042DAF" w:rsidR="00703C1D">
        <w:rPr>
          <w:szCs w:val="24"/>
        </w:rPr>
        <w:t>atitinkančio TRA ASFALTAS 2</w:t>
      </w:r>
      <w:r w:rsidR="00823D7F">
        <w:rPr>
          <w:szCs w:val="24"/>
        </w:rPr>
        <w:t>5</w:t>
      </w:r>
      <w:r w:rsidRPr="00042DAF" w:rsidR="00703C1D">
        <w:rPr>
          <w:szCs w:val="24"/>
        </w:rPr>
        <w:t xml:space="preserve">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A36997" w:rsidR="009A1DF9">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35A3D00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6"/>
      <w:r w:rsidR="009A1DF9">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133EEF" w:rsidTr="00133EEF" w14:paraId="27881AB5" w14:textId="77777777">
        <w:trPr>
          <w:trHeight w:val="47"/>
        </w:trPr>
        <w:tc>
          <w:tcPr>
            <w:tcW w:w="1638" w:type="dxa"/>
            <w:shd w:val="clear" w:color="auto" w:fill="auto"/>
            <w:vAlign w:val="center"/>
          </w:tcPr>
          <w:p w:rsidRPr="00042DAF" w:rsidR="00133EEF" w:rsidP="004C5BA8" w:rsidRDefault="00133EEF"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133EEF" w:rsidP="004C5BA8" w:rsidRDefault="00133EEF" w14:paraId="10522311"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133EEF" w:rsidP="004C5BA8" w:rsidRDefault="00133EEF" w14:paraId="42EB6706"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133EEF" w:rsidP="004C5BA8" w:rsidRDefault="00133EEF"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133EEF" w:rsidTr="00133EEF" w14:paraId="79EFE2E3" w14:textId="77777777">
        <w:trPr>
          <w:trHeight w:val="38"/>
        </w:trPr>
        <w:tc>
          <w:tcPr>
            <w:tcW w:w="1638" w:type="dxa"/>
            <w:vAlign w:val="center"/>
          </w:tcPr>
          <w:p w:rsidRPr="00042DAF" w:rsidR="00133EEF" w:rsidP="004C5BA8" w:rsidRDefault="00133EEF"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133EEF" w:rsidP="004C5BA8" w:rsidRDefault="00133EEF" w14:paraId="4FA83AAE" w14:textId="43B4444D">
            <w:pPr>
              <w:spacing w:line="240" w:lineRule="auto"/>
              <w:ind w:firstLine="0"/>
              <w:jc w:val="center"/>
              <w:rPr>
                <w:sz w:val="20"/>
                <w:szCs w:val="20"/>
                <w:vertAlign w:val="superscript"/>
              </w:rPr>
            </w:pPr>
            <w:r w:rsidRPr="00042DAF">
              <w:rPr>
                <w:sz w:val="20"/>
                <w:szCs w:val="20"/>
              </w:rPr>
              <w:t>AC 11 VN 70/100</w:t>
            </w:r>
            <w:r w:rsidRPr="00042DAF">
              <w:rPr>
                <w:sz w:val="20"/>
                <w:szCs w:val="20"/>
                <w:vertAlign w:val="superscript"/>
              </w:rPr>
              <w:t>6)</w:t>
            </w:r>
          </w:p>
        </w:tc>
        <w:tc>
          <w:tcPr>
            <w:tcW w:w="909" w:type="dxa"/>
            <w:vAlign w:val="center"/>
          </w:tcPr>
          <w:p w:rsidRPr="00042DAF" w:rsidR="00133EEF" w:rsidP="004C5BA8" w:rsidRDefault="00133EEF" w14:paraId="429ECF06" w14:textId="77777777">
            <w:pPr>
              <w:spacing w:line="240" w:lineRule="auto"/>
              <w:ind w:firstLine="0"/>
              <w:jc w:val="center"/>
              <w:rPr>
                <w:sz w:val="20"/>
                <w:szCs w:val="20"/>
              </w:rPr>
            </w:pPr>
            <w:r w:rsidRPr="00042DAF">
              <w:rPr>
                <w:sz w:val="20"/>
                <w:szCs w:val="20"/>
              </w:rPr>
              <w:t>4</w:t>
            </w:r>
          </w:p>
        </w:tc>
        <w:tc>
          <w:tcPr>
            <w:tcW w:w="3444" w:type="dxa"/>
          </w:tcPr>
          <w:p w:rsidRPr="00042DAF" w:rsidR="00133EEF" w:rsidP="004C5BA8" w:rsidRDefault="00133EEF" w14:paraId="6178FF88" w14:textId="34DB4182">
            <w:pPr>
              <w:spacing w:line="240" w:lineRule="auto"/>
              <w:ind w:firstLine="0"/>
              <w:jc w:val="center"/>
              <w:rPr>
                <w:sz w:val="20"/>
                <w:szCs w:val="20"/>
              </w:rPr>
            </w:pPr>
            <w:r w:rsidRPr="00042DAF">
              <w:rPr>
                <w:sz w:val="20"/>
                <w:szCs w:val="20"/>
              </w:rPr>
              <w:t>Pagal ĮT ASFALTAS 2</w:t>
            </w:r>
            <w:r>
              <w:rPr>
                <w:sz w:val="20"/>
                <w:szCs w:val="20"/>
              </w:rPr>
              <w:t>5</w:t>
            </w:r>
          </w:p>
        </w:tc>
      </w:tr>
      <w:tr w:rsidRPr="00042DAF" w:rsidR="00133EEF" w:rsidTr="00133EEF" w14:paraId="1F4BDC4D" w14:textId="77777777">
        <w:trPr>
          <w:trHeight w:val="38"/>
        </w:trPr>
        <w:tc>
          <w:tcPr>
            <w:tcW w:w="1638" w:type="dxa"/>
            <w:vAlign w:val="center"/>
          </w:tcPr>
          <w:p w:rsidRPr="00042DAF" w:rsidR="00133EEF" w:rsidP="004C5BA8" w:rsidRDefault="00133EEF"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133EEF" w:rsidP="004C5BA8" w:rsidRDefault="00133EEF"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909" w:type="dxa"/>
            <w:vAlign w:val="center"/>
          </w:tcPr>
          <w:p w:rsidRPr="00042DAF" w:rsidR="00133EEF" w:rsidP="004C5BA8" w:rsidRDefault="00133EEF" w14:paraId="19E85917" w14:textId="77777777">
            <w:pPr>
              <w:spacing w:line="240" w:lineRule="auto"/>
              <w:ind w:firstLine="0"/>
              <w:jc w:val="center"/>
              <w:rPr>
                <w:sz w:val="20"/>
                <w:szCs w:val="20"/>
              </w:rPr>
            </w:pPr>
            <w:r w:rsidRPr="00042DAF">
              <w:rPr>
                <w:sz w:val="20"/>
                <w:szCs w:val="20"/>
              </w:rPr>
              <w:t>7</w:t>
            </w:r>
          </w:p>
        </w:tc>
        <w:tc>
          <w:tcPr>
            <w:tcW w:w="3444" w:type="dxa"/>
          </w:tcPr>
          <w:p w:rsidRPr="00042DAF" w:rsidR="00133EEF" w:rsidP="004C5BA8" w:rsidRDefault="00133EEF" w14:paraId="01AE85B3" w14:textId="2055CA70">
            <w:pPr>
              <w:spacing w:line="240" w:lineRule="auto"/>
              <w:ind w:firstLine="0"/>
              <w:jc w:val="center"/>
              <w:rPr>
                <w:sz w:val="20"/>
                <w:szCs w:val="20"/>
              </w:rPr>
            </w:pPr>
            <w:r w:rsidRPr="00042DAF">
              <w:rPr>
                <w:sz w:val="20"/>
                <w:szCs w:val="20"/>
              </w:rPr>
              <w:t>Pagal ĮT ASFALTAS 2</w:t>
            </w:r>
            <w:r>
              <w:rPr>
                <w:sz w:val="20"/>
                <w:szCs w:val="20"/>
              </w:rPr>
              <w:t>5</w:t>
            </w:r>
          </w:p>
        </w:tc>
      </w:tr>
      <w:tr w:rsidRPr="00042DAF" w:rsidR="00133EEF" w:rsidTr="00133EEF" w14:paraId="52B72158" w14:textId="77777777">
        <w:trPr>
          <w:trHeight w:val="545"/>
        </w:trPr>
        <w:tc>
          <w:tcPr>
            <w:tcW w:w="1638" w:type="dxa"/>
            <w:vMerge w:val="restart"/>
            <w:vAlign w:val="center"/>
          </w:tcPr>
          <w:p w:rsidRPr="00042DAF" w:rsidR="00133EEF" w:rsidP="004C5BA8" w:rsidRDefault="00133EEF"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81473C" w:rsidR="00133EEF" w:rsidP="004C5BA8" w:rsidRDefault="00133EEF" w14:paraId="46548E2A" w14:textId="36841A98">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133EEF" w:rsidP="004C5BA8" w:rsidRDefault="00133EEF" w14:paraId="603AFA10" w14:textId="7E9F2415">
            <w:pPr>
              <w:spacing w:line="240" w:lineRule="auto"/>
              <w:ind w:firstLine="0"/>
              <w:jc w:val="center"/>
              <w:rPr>
                <w:sz w:val="20"/>
                <w:szCs w:val="20"/>
              </w:rPr>
            </w:pPr>
            <w:r w:rsidRPr="00042DAF">
              <w:rPr>
                <w:sz w:val="20"/>
                <w:szCs w:val="20"/>
              </w:rPr>
              <w:t>4</w:t>
            </w:r>
            <w:r>
              <w:rPr>
                <w:sz w:val="20"/>
                <w:szCs w:val="20"/>
              </w:rPr>
              <w:t>0</w:t>
            </w:r>
          </w:p>
        </w:tc>
        <w:tc>
          <w:tcPr>
            <w:tcW w:w="3444" w:type="dxa"/>
            <w:vAlign w:val="center"/>
          </w:tcPr>
          <w:p w:rsidRPr="00042DAF" w:rsidR="00133EEF" w:rsidP="004C5BA8" w:rsidRDefault="00133EEF"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133EEF" w:rsidP="004C5BA8" w:rsidRDefault="00133EEF"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133EEF" w:rsidTr="00133EEF" w14:paraId="435422ED" w14:textId="77777777">
        <w:trPr>
          <w:trHeight w:val="545"/>
        </w:trPr>
        <w:tc>
          <w:tcPr>
            <w:tcW w:w="1638" w:type="dxa"/>
            <w:vMerge/>
            <w:vAlign w:val="center"/>
          </w:tcPr>
          <w:p w:rsidRPr="00042DAF" w:rsidR="00133EEF" w:rsidP="004C5BA8" w:rsidRDefault="00133EEF" w14:paraId="56870708" w14:textId="77777777">
            <w:pPr>
              <w:spacing w:line="240" w:lineRule="auto"/>
              <w:ind w:firstLine="0"/>
              <w:jc w:val="center"/>
              <w:rPr>
                <w:sz w:val="20"/>
                <w:szCs w:val="20"/>
              </w:rPr>
            </w:pPr>
          </w:p>
        </w:tc>
        <w:tc>
          <w:tcPr>
            <w:tcW w:w="3643" w:type="dxa"/>
            <w:vMerge/>
            <w:vAlign w:val="center"/>
          </w:tcPr>
          <w:p w:rsidRPr="00042DAF" w:rsidR="00133EEF" w:rsidP="004C5BA8" w:rsidRDefault="00133EEF" w14:paraId="1525A47C" w14:textId="77777777">
            <w:pPr>
              <w:spacing w:line="240" w:lineRule="auto"/>
              <w:ind w:firstLine="0"/>
              <w:jc w:val="center"/>
              <w:rPr>
                <w:sz w:val="20"/>
                <w:szCs w:val="20"/>
              </w:rPr>
            </w:pPr>
          </w:p>
        </w:tc>
        <w:tc>
          <w:tcPr>
            <w:tcW w:w="909" w:type="dxa"/>
            <w:vMerge/>
            <w:vAlign w:val="center"/>
          </w:tcPr>
          <w:p w:rsidRPr="00042DAF" w:rsidR="00133EEF" w:rsidP="004C5BA8" w:rsidRDefault="00133EEF" w14:paraId="5EA40640" w14:textId="77777777">
            <w:pPr>
              <w:spacing w:line="240" w:lineRule="auto"/>
              <w:ind w:firstLine="0"/>
              <w:jc w:val="center"/>
              <w:rPr>
                <w:sz w:val="20"/>
                <w:szCs w:val="20"/>
              </w:rPr>
            </w:pPr>
          </w:p>
        </w:tc>
        <w:tc>
          <w:tcPr>
            <w:tcW w:w="3444" w:type="dxa"/>
            <w:vAlign w:val="center"/>
          </w:tcPr>
          <w:p w:rsidRPr="00042DAF" w:rsidR="00133EEF" w:rsidP="004C5BA8" w:rsidRDefault="00133EEF"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133EEF" w:rsidP="004C5BA8" w:rsidRDefault="00133EEF"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133EEF" w:rsidTr="00133EEF" w14:paraId="34E7FFDD" w14:textId="77777777">
        <w:trPr>
          <w:trHeight w:val="700"/>
        </w:trPr>
        <w:tc>
          <w:tcPr>
            <w:tcW w:w="5281" w:type="dxa"/>
            <w:gridSpan w:val="2"/>
            <w:vAlign w:val="center"/>
          </w:tcPr>
          <w:p w:rsidRPr="002A7998" w:rsidR="00133EEF" w:rsidP="004C5BA8" w:rsidRDefault="00133EEF" w14:paraId="7EC265FF" w14:textId="69D0C894">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133EEF" w:rsidP="004C5BA8" w:rsidRDefault="00133EEF" w14:paraId="7EFD9DD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133EEF" w:rsidP="00C27365" w:rsidRDefault="00133EEF" w14:paraId="469E8A67" w14:textId="7E03F4A7">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8</w:t>
            </w:r>
            <w:r w:rsidRPr="00042DAF">
              <w:rPr>
                <w:rFonts w:cs="Times New Roman"/>
                <w:sz w:val="20"/>
                <w:szCs w:val="20"/>
                <w:vertAlign w:val="superscript"/>
                <w:lang w:eastAsia="lt-LT"/>
              </w:rPr>
              <w:t>)</w:t>
            </w:r>
          </w:p>
          <w:p w:rsidRPr="00042DAF" w:rsidR="00133EEF" w:rsidP="00AB3955" w:rsidRDefault="00133EEF"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133EEF" w:rsidP="004C5BA8" w:rsidRDefault="00133EEF"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133EEF" w14:paraId="1F0992C2" w14:textId="77777777">
        <w:trPr>
          <w:trHeight w:val="141"/>
        </w:trPr>
        <w:tc>
          <w:tcPr>
            <w:tcW w:w="9634" w:type="dxa"/>
            <w:gridSpan w:val="4"/>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2113A069">
            <w:pPr>
              <w:pStyle w:val="ListParagraph"/>
              <w:numPr>
                <w:ilvl w:val="0"/>
                <w:numId w:val="17"/>
              </w:numPr>
              <w:rPr>
                <w:sz w:val="20"/>
                <w:lang w:val="lt-LT"/>
              </w:rPr>
            </w:pPr>
            <w:r w:rsidRPr="00042DAF">
              <w:rPr>
                <w:sz w:val="20"/>
                <w:lang w:val="lt-LT"/>
              </w:rPr>
              <w:t>Viršutinio pagrindo sluoksnio (CTB) iš gruntų</w:t>
            </w:r>
            <w:r w:rsidR="0081473C">
              <w:rPr>
                <w:sz w:val="20"/>
                <w:lang w:val="lt-LT"/>
              </w:rPr>
              <w:t>,</w:t>
            </w:r>
            <w:r w:rsidRPr="00042DAF">
              <w:rPr>
                <w:sz w:val="20"/>
                <w:lang w:val="lt-LT"/>
              </w:rPr>
              <w:t xml:space="preserve"> surištų </w:t>
            </w:r>
            <w:r w:rsidR="0081473C">
              <w:rPr>
                <w:sz w:val="20"/>
                <w:lang w:val="lt-LT"/>
              </w:rPr>
              <w:t xml:space="preserve">rišikliu </w:t>
            </w:r>
            <w:r w:rsidRPr="00042DAF">
              <w:rPr>
                <w:sz w:val="20"/>
                <w:lang w:val="lt-LT"/>
              </w:rPr>
              <w:t>ir pried</w:t>
            </w:r>
            <w:r w:rsidR="0081473C">
              <w:rPr>
                <w:sz w:val="20"/>
                <w:lang w:val="lt-LT"/>
              </w:rPr>
              <w:t>u</w:t>
            </w:r>
            <w:r w:rsidRPr="00042DAF">
              <w:rPr>
                <w:sz w:val="20"/>
                <w:lang w:val="lt-LT"/>
              </w:rPr>
              <w:t xml:space="preserve"> gniuždomasis stipris po 28 parų, nustatytas iš bandinių suformuotų stabilizavimo metu.</w:t>
            </w:r>
          </w:p>
          <w:p w:rsidRPr="00042DAF" w:rsidR="00A119A1" w:rsidP="00ED40E4" w:rsidRDefault="00A119A1" w14:paraId="79D6B917" w14:textId="77777777">
            <w:pPr>
              <w:pStyle w:val="ListParagraph"/>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ListParagraph"/>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24AE13F0">
            <w:pPr>
              <w:pStyle w:val="ListParagraph"/>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w:t>
            </w:r>
            <w:r w:rsidR="0081473C">
              <w:rPr>
                <w:sz w:val="20"/>
                <w:lang w:val="lt-LT"/>
              </w:rPr>
              <w:t>,</w:t>
            </w:r>
            <w:r w:rsidRPr="00042DAF">
              <w:rPr>
                <w:sz w:val="20"/>
                <w:lang w:val="lt-LT"/>
              </w:rPr>
              <w:t xml:space="preserve"> surištų</w:t>
            </w:r>
            <w:r w:rsidR="0081473C">
              <w:rPr>
                <w:sz w:val="20"/>
                <w:lang w:val="lt-LT"/>
              </w:rPr>
              <w:t xml:space="preserve"> 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2A7998" w14:paraId="51F25285" w14:textId="1550EC7A">
            <w:pPr>
              <w:pStyle w:val="ListParagraph"/>
              <w:numPr>
                <w:ilvl w:val="0"/>
                <w:numId w:val="17"/>
              </w:numPr>
              <w:rPr>
                <w:sz w:val="20"/>
                <w:lang w:val="lt-LT"/>
              </w:rPr>
            </w:pPr>
            <w:r w:rsidRPr="00042DAF">
              <w:rPr>
                <w:sz w:val="20"/>
                <w:lang w:val="lt-LT"/>
              </w:rPr>
              <w:t xml:space="preserve">Sutankinimo rodiklis turi tenkinti </w:t>
            </w:r>
            <w:r w:rsidRPr="00042DAF" w:rsidR="00A119A1">
              <w:rPr>
                <w:sz w:val="20"/>
                <w:lang w:val="lt-LT"/>
              </w:rPr>
              <w:t>ĮT ŽS 17 196 punkto reikalavimus.</w:t>
            </w:r>
          </w:p>
          <w:p w:rsidRPr="00042DAF" w:rsidR="00A119A1" w:rsidP="00ED40E4" w:rsidRDefault="00A119A1" w14:paraId="58549CCB" w14:textId="4577F9E0">
            <w:pPr>
              <w:pStyle w:val="ListParagraph"/>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w:t>
            </w:r>
            <w:r w:rsidR="00823D7F">
              <w:rPr>
                <w:sz w:val="20"/>
                <w:lang w:val="lt-LT"/>
              </w:rPr>
              <w:t>5</w:t>
            </w:r>
            <w:r w:rsidRPr="00042DAF">
              <w:rPr>
                <w:sz w:val="20"/>
                <w:lang w:val="lt-LT"/>
              </w:rPr>
              <w:t xml:space="preserve"> ir TRA BITUMAS 23 reikalavimus.</w:t>
            </w:r>
          </w:p>
          <w:p w:rsidRPr="00042DAF" w:rsidR="00A119A1" w:rsidP="00ED40E4" w:rsidRDefault="00A119A1" w14:paraId="3CCD9D04" w14:textId="77777777">
            <w:pPr>
              <w:pStyle w:val="ListParagraph"/>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C27365" w:rsidP="00AB3955" w:rsidRDefault="00C27365" w14:paraId="411007D7" w14:textId="729E9827">
            <w:pPr>
              <w:pStyle w:val="ListParagraph"/>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00A119A1" w:rsidP="00BB092D" w:rsidRDefault="00A119A1" w14:paraId="135B3399" w14:textId="1EC54311"/>
    <w:p w:rsidR="00480CC6" w:rsidRDefault="00480CC6" w14:paraId="10AAABDC" w14:textId="6C8CA28C">
      <w:pPr>
        <w:spacing w:after="160" w:line="259" w:lineRule="auto"/>
        <w:ind w:firstLine="0"/>
        <w:jc w:val="left"/>
      </w:pPr>
      <w:r>
        <w:br w:type="page"/>
      </w:r>
    </w:p>
    <w:p w:rsidRPr="00042DAF" w:rsidR="00480CC6" w:rsidP="00480CC6" w:rsidRDefault="00480CC6" w14:paraId="6B1C563F" w14:textId="3B5976F2">
      <w:pPr>
        <w:rPr>
          <w:u w:val="single"/>
        </w:rPr>
      </w:pPr>
      <w:r w:rsidRPr="00042DAF">
        <w:rPr>
          <w:u w:val="single"/>
        </w:rPr>
        <w:lastRenderedPageBreak/>
        <w:t>V</w:t>
      </w:r>
      <w:r>
        <w:rPr>
          <w:u w:val="single"/>
        </w:rPr>
        <w:t>I</w:t>
      </w:r>
      <w:r w:rsidRPr="00042DAF">
        <w:rPr>
          <w:u w:val="single"/>
        </w:rPr>
        <w:t xml:space="preserve"> sprendinys (DK 0,</w:t>
      </w:r>
      <w:r>
        <w:rPr>
          <w:u w:val="single"/>
        </w:rPr>
        <w:t>3</w:t>
      </w:r>
      <w:r w:rsidRPr="00042DAF">
        <w:rPr>
          <w:u w:val="single"/>
        </w:rPr>
        <w:t>)</w:t>
      </w:r>
    </w:p>
    <w:p w:rsidRPr="00042DAF" w:rsidR="00480CC6" w:rsidP="00480CC6" w:rsidRDefault="00480CC6" w14:paraId="3925AD37" w14:textId="77777777">
      <w:pPr>
        <w:ind w:firstLine="0"/>
      </w:pPr>
    </w:p>
    <w:p w:rsidRPr="00042DAF" w:rsidR="00480CC6" w:rsidP="00480CC6" w:rsidRDefault="00480CC6" w14:paraId="7572FA68" w14:textId="378C2FDE">
      <w:r w:rsidRPr="00042DAF">
        <w:t>V</w:t>
      </w:r>
      <w:r>
        <w:t>I</w:t>
      </w:r>
      <w:r w:rsidRPr="00042DAF">
        <w:t xml:space="preserve"> sprendinio (DK 0,</w:t>
      </w:r>
      <w:r>
        <w:t>3</w:t>
      </w:r>
      <w:r w:rsidRPr="00042DAF">
        <w:t xml:space="preserve">) </w:t>
      </w:r>
      <w:r w:rsidRPr="00042DAF" w:rsidR="00267859">
        <w:t xml:space="preserve">galimas variantas apima esamų sluoksnių be rišiklio </w:t>
      </w:r>
      <w:r w:rsidR="00267859">
        <w:t>panaudojimą apatiniam pagrindo sluoksniui (AŠAS/ŠNS)</w:t>
      </w:r>
      <w:r w:rsidRPr="00042DAF" w:rsidR="00267859">
        <w:t>, skaldos pagrindo sluoksnio bei asfalto pagrindo</w:t>
      </w:r>
      <w:r w:rsidR="00267859">
        <w:t xml:space="preserve"> ir asfalto viršutinio </w:t>
      </w:r>
      <w:r w:rsidRPr="00042DAF" w:rsidR="00267859">
        <w:t xml:space="preserve">sluoksnio, </w:t>
      </w:r>
      <w:r w:rsidRPr="00042DAF" w:rsidR="00267859">
        <w:rPr>
          <w:szCs w:val="24"/>
        </w:rPr>
        <w:t>atitinkančio TRA ASFALTAS 2</w:t>
      </w:r>
      <w:r w:rsidR="00267859">
        <w:rPr>
          <w:szCs w:val="24"/>
        </w:rPr>
        <w:t>5</w:t>
      </w:r>
      <w:r w:rsidRPr="00042DAF" w:rsidR="00267859">
        <w:rPr>
          <w:szCs w:val="24"/>
        </w:rPr>
        <w:t xml:space="preserve"> ir TRA BITUMAS 23 reikalavimus, įrengimą</w:t>
      </w:r>
      <w:r w:rsidRPr="00042DAF">
        <w:rPr>
          <w:szCs w:val="24"/>
        </w:rPr>
        <w:t>. V</w:t>
      </w:r>
      <w:r>
        <w:rPr>
          <w:szCs w:val="24"/>
        </w:rPr>
        <w:t>I</w:t>
      </w:r>
      <w:r w:rsidRPr="00042DAF">
        <w:rPr>
          <w:szCs w:val="24"/>
        </w:rPr>
        <w:t xml:space="preserve"> sprendinio sluoksniai, jų storiai, medžiagos ir mechaninės savybės pateiktos </w:t>
      </w:r>
      <w:r>
        <w:rPr>
          <w:szCs w:val="24"/>
        </w:rPr>
        <w:t>9 lentelė</w:t>
      </w:r>
      <w:r w:rsidRPr="00042DAF">
        <w:rPr>
          <w:szCs w:val="24"/>
        </w:rPr>
        <w:t>je.</w:t>
      </w:r>
    </w:p>
    <w:p w:rsidRPr="00042DAF" w:rsidR="00480CC6" w:rsidP="00480CC6" w:rsidRDefault="00480CC6" w14:paraId="56FD6968" w14:textId="77777777">
      <w:pPr>
        <w:ind w:firstLine="0"/>
      </w:pPr>
    </w:p>
    <w:p w:rsidRPr="00042DAF" w:rsidR="00480CC6" w:rsidP="00480CC6" w:rsidRDefault="00480CC6" w14:paraId="52C19DE9" w14:textId="624F235A">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V</w:t>
      </w:r>
      <w:r>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w:t>
      </w:r>
      <w:r>
        <w:rPr>
          <w:rFonts w:eastAsia="Times New Roman" w:cs="Times New Roman"/>
          <w:iCs/>
          <w:sz w:val="20"/>
          <w:szCs w:val="20"/>
          <w:lang w:eastAsia="ar-SA"/>
          <w14:ligatures w14:val="none"/>
        </w:rPr>
        <w:t>3</w:t>
      </w:r>
      <w:r w:rsidRPr="00042DAF">
        <w:rPr>
          <w:rFonts w:eastAsia="Times New Roman" w:cs="Times New Roman"/>
          <w:iCs/>
          <w:sz w:val="20"/>
          <w:szCs w:val="20"/>
          <w:lang w:eastAsia="ar-SA"/>
          <w14:ligatures w14:val="none"/>
        </w:rPr>
        <w:t>)</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FD3870" w:rsidTr="000A0ECD" w14:paraId="1223CEEE" w14:textId="77777777">
        <w:trPr>
          <w:trHeight w:val="47"/>
        </w:trPr>
        <w:tc>
          <w:tcPr>
            <w:tcW w:w="1638" w:type="dxa"/>
            <w:shd w:val="clear" w:color="auto" w:fill="auto"/>
            <w:vAlign w:val="center"/>
          </w:tcPr>
          <w:p w:rsidRPr="00042DAF" w:rsidR="00FD3870" w:rsidP="008B05A4" w:rsidRDefault="00FD3870" w14:paraId="68D3D965"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D3870" w:rsidP="008B05A4" w:rsidRDefault="00FD3870" w14:paraId="2247EB28"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FD3870" w:rsidP="008B05A4" w:rsidRDefault="00FD3870" w14:paraId="1472EF44"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FD3870" w:rsidP="008B05A4" w:rsidRDefault="00FD3870" w14:paraId="1851B89B" w14:textId="77777777">
            <w:pPr>
              <w:spacing w:line="240" w:lineRule="auto"/>
              <w:ind w:firstLine="0"/>
              <w:jc w:val="center"/>
              <w:rPr>
                <w:b/>
                <w:sz w:val="20"/>
                <w:szCs w:val="20"/>
              </w:rPr>
            </w:pPr>
            <w:r w:rsidRPr="00042DAF">
              <w:rPr>
                <w:b/>
                <w:sz w:val="20"/>
                <w:szCs w:val="20"/>
              </w:rPr>
              <w:t>Reikalaujamų savybių minimalios vertės</w:t>
            </w:r>
          </w:p>
        </w:tc>
      </w:tr>
      <w:tr w:rsidRPr="00042DAF" w:rsidR="00FD3870" w:rsidTr="000A0ECD" w14:paraId="47FDC6F0" w14:textId="77777777">
        <w:trPr>
          <w:trHeight w:val="38"/>
        </w:trPr>
        <w:tc>
          <w:tcPr>
            <w:tcW w:w="1638" w:type="dxa"/>
            <w:vAlign w:val="center"/>
          </w:tcPr>
          <w:p w:rsidRPr="00042DAF" w:rsidR="00FD3870" w:rsidP="009508DF" w:rsidRDefault="00FD3870" w14:paraId="02C631EB" w14:textId="2FC07F12">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FD3870" w:rsidP="009508DF" w:rsidRDefault="00FD3870" w14:paraId="0875B35B" w14:textId="369787C6">
            <w:pPr>
              <w:spacing w:line="240" w:lineRule="auto"/>
              <w:ind w:firstLine="0"/>
              <w:jc w:val="center"/>
              <w:rPr>
                <w:sz w:val="20"/>
                <w:szCs w:val="20"/>
                <w:vertAlign w:val="superscript"/>
              </w:rPr>
            </w:pPr>
            <w:r w:rsidRPr="00042DAF">
              <w:rPr>
                <w:sz w:val="20"/>
                <w:szCs w:val="20"/>
              </w:rPr>
              <w:t>AC 11 VN 70/100</w:t>
            </w:r>
            <w:r>
              <w:rPr>
                <w:sz w:val="20"/>
                <w:szCs w:val="20"/>
                <w:vertAlign w:val="superscript"/>
              </w:rPr>
              <w:t>2</w:t>
            </w:r>
            <w:r w:rsidRPr="00042DAF">
              <w:rPr>
                <w:sz w:val="20"/>
                <w:szCs w:val="20"/>
                <w:vertAlign w:val="superscript"/>
              </w:rPr>
              <w:t>)</w:t>
            </w:r>
          </w:p>
        </w:tc>
        <w:tc>
          <w:tcPr>
            <w:tcW w:w="909" w:type="dxa"/>
            <w:vAlign w:val="center"/>
          </w:tcPr>
          <w:p w:rsidRPr="00F85653" w:rsidR="00FD3870" w:rsidP="009508DF" w:rsidRDefault="00FD3870" w14:paraId="726360CE" w14:textId="4A25DD45">
            <w:pPr>
              <w:spacing w:line="240" w:lineRule="auto"/>
              <w:ind w:firstLine="0"/>
              <w:jc w:val="center"/>
              <w:rPr>
                <w:sz w:val="20"/>
                <w:szCs w:val="20"/>
              </w:rPr>
            </w:pPr>
            <w:r w:rsidRPr="00F85653">
              <w:rPr>
                <w:sz w:val="20"/>
                <w:szCs w:val="20"/>
              </w:rPr>
              <w:t>4</w:t>
            </w:r>
          </w:p>
        </w:tc>
        <w:tc>
          <w:tcPr>
            <w:tcW w:w="3444" w:type="dxa"/>
          </w:tcPr>
          <w:p w:rsidRPr="00042DAF" w:rsidR="00FD3870" w:rsidP="009508DF" w:rsidRDefault="00FD3870" w14:paraId="6985AAFE" w14:textId="3677E8A0">
            <w:pPr>
              <w:spacing w:line="240" w:lineRule="auto"/>
              <w:ind w:firstLine="0"/>
              <w:jc w:val="center"/>
              <w:rPr>
                <w:sz w:val="20"/>
                <w:szCs w:val="20"/>
              </w:rPr>
            </w:pPr>
            <w:r w:rsidRPr="00042DAF">
              <w:rPr>
                <w:sz w:val="20"/>
                <w:szCs w:val="20"/>
              </w:rPr>
              <w:t>Pagal ĮT ASFALTAS 2</w:t>
            </w:r>
            <w:r>
              <w:rPr>
                <w:sz w:val="20"/>
                <w:szCs w:val="20"/>
              </w:rPr>
              <w:t>5</w:t>
            </w:r>
          </w:p>
        </w:tc>
      </w:tr>
      <w:tr w:rsidRPr="00042DAF" w:rsidR="00FD3870" w:rsidTr="000A0ECD" w14:paraId="4C840677" w14:textId="77777777">
        <w:trPr>
          <w:trHeight w:val="38"/>
        </w:trPr>
        <w:tc>
          <w:tcPr>
            <w:tcW w:w="1638" w:type="dxa"/>
            <w:vAlign w:val="center"/>
          </w:tcPr>
          <w:p w:rsidRPr="00042DAF" w:rsidR="00FD3870" w:rsidP="009508DF" w:rsidRDefault="00FD3870" w14:paraId="09981A1B" w14:textId="69776C94">
            <w:pPr>
              <w:spacing w:line="240" w:lineRule="auto"/>
              <w:ind w:firstLine="0"/>
              <w:jc w:val="center"/>
              <w:rPr>
                <w:sz w:val="20"/>
                <w:szCs w:val="20"/>
              </w:rPr>
            </w:pPr>
            <w:r w:rsidRPr="00042DAF">
              <w:rPr>
                <w:sz w:val="20"/>
                <w:szCs w:val="20"/>
              </w:rPr>
              <w:t>Asfalto pagrindo</w:t>
            </w:r>
          </w:p>
        </w:tc>
        <w:tc>
          <w:tcPr>
            <w:tcW w:w="3643" w:type="dxa"/>
            <w:vAlign w:val="center"/>
          </w:tcPr>
          <w:p w:rsidRPr="00042DAF" w:rsidR="00FD3870" w:rsidP="009508DF" w:rsidRDefault="00FD3870" w14:paraId="2B2E2C0A" w14:textId="7EFA8483">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Pr>
                <w:sz w:val="20"/>
                <w:szCs w:val="20"/>
                <w:vertAlign w:val="superscript"/>
              </w:rPr>
              <w:t>2</w:t>
            </w:r>
            <w:r w:rsidRPr="00042DAF">
              <w:rPr>
                <w:sz w:val="20"/>
                <w:szCs w:val="20"/>
                <w:vertAlign w:val="superscript"/>
              </w:rPr>
              <w:t xml:space="preserve">) </w:t>
            </w:r>
            <w:r>
              <w:rPr>
                <w:sz w:val="20"/>
                <w:szCs w:val="20"/>
                <w:vertAlign w:val="superscript"/>
              </w:rPr>
              <w:t>6</w:t>
            </w:r>
            <w:r w:rsidRPr="00042DAF">
              <w:rPr>
                <w:sz w:val="20"/>
                <w:szCs w:val="20"/>
                <w:vertAlign w:val="superscript"/>
              </w:rPr>
              <w:t>)</w:t>
            </w:r>
          </w:p>
        </w:tc>
        <w:tc>
          <w:tcPr>
            <w:tcW w:w="909" w:type="dxa"/>
            <w:vAlign w:val="center"/>
          </w:tcPr>
          <w:p w:rsidRPr="00F85653" w:rsidR="00FD3870" w:rsidP="009508DF" w:rsidRDefault="00FD3870" w14:paraId="62B22FD8" w14:textId="5EE5B1E8">
            <w:pPr>
              <w:spacing w:line="240" w:lineRule="auto"/>
              <w:ind w:firstLine="0"/>
              <w:jc w:val="center"/>
              <w:rPr>
                <w:sz w:val="20"/>
                <w:szCs w:val="20"/>
              </w:rPr>
            </w:pPr>
            <w:r w:rsidRPr="00F85653">
              <w:rPr>
                <w:sz w:val="20"/>
                <w:szCs w:val="20"/>
              </w:rPr>
              <w:t>8</w:t>
            </w:r>
          </w:p>
        </w:tc>
        <w:tc>
          <w:tcPr>
            <w:tcW w:w="3444" w:type="dxa"/>
          </w:tcPr>
          <w:p w:rsidRPr="00042DAF" w:rsidR="00FD3870" w:rsidP="009508DF" w:rsidRDefault="00FD3870" w14:paraId="68E24BD5" w14:textId="526597FC">
            <w:pPr>
              <w:spacing w:line="240" w:lineRule="auto"/>
              <w:ind w:firstLine="0"/>
              <w:jc w:val="center"/>
              <w:rPr>
                <w:sz w:val="20"/>
                <w:szCs w:val="20"/>
              </w:rPr>
            </w:pPr>
            <w:r w:rsidRPr="00042DAF">
              <w:rPr>
                <w:sz w:val="20"/>
                <w:szCs w:val="20"/>
              </w:rPr>
              <w:t>Pagal ĮT ASFALTAS 2</w:t>
            </w:r>
            <w:r>
              <w:rPr>
                <w:sz w:val="20"/>
                <w:szCs w:val="20"/>
              </w:rPr>
              <w:t>5</w:t>
            </w:r>
          </w:p>
        </w:tc>
      </w:tr>
      <w:tr w:rsidRPr="00042DAF" w:rsidR="00FD3870" w:rsidTr="000A0ECD" w14:paraId="78D26E93" w14:textId="77777777">
        <w:trPr>
          <w:trHeight w:val="545"/>
        </w:trPr>
        <w:tc>
          <w:tcPr>
            <w:tcW w:w="1638" w:type="dxa"/>
            <w:vMerge w:val="restart"/>
            <w:vAlign w:val="center"/>
          </w:tcPr>
          <w:p w:rsidRPr="00042DAF" w:rsidR="00FD3870" w:rsidP="008B05A4" w:rsidRDefault="00FD3870" w14:paraId="6DC5B7E8"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D3870" w:rsidP="008B05A4" w:rsidRDefault="00FD3870" w14:paraId="552D2D80"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FD3870" w:rsidP="008B05A4" w:rsidRDefault="00FD3870" w14:paraId="05BD8B59" w14:textId="77777777">
            <w:pPr>
              <w:spacing w:line="240" w:lineRule="auto"/>
              <w:ind w:firstLine="0"/>
              <w:jc w:val="center"/>
              <w:rPr>
                <w:sz w:val="20"/>
                <w:szCs w:val="20"/>
              </w:rPr>
            </w:pPr>
            <w:r w:rsidRPr="00042DAF">
              <w:rPr>
                <w:sz w:val="20"/>
                <w:szCs w:val="20"/>
              </w:rPr>
              <w:t>20</w:t>
            </w:r>
          </w:p>
        </w:tc>
        <w:tc>
          <w:tcPr>
            <w:tcW w:w="3444" w:type="dxa"/>
            <w:vAlign w:val="center"/>
          </w:tcPr>
          <w:p w:rsidRPr="00042DAF" w:rsidR="00FD3870" w:rsidP="008B05A4" w:rsidRDefault="00FD3870" w14:paraId="5397923F"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D3870" w:rsidTr="000A0ECD" w14:paraId="49757472" w14:textId="77777777">
        <w:trPr>
          <w:trHeight w:val="545"/>
        </w:trPr>
        <w:tc>
          <w:tcPr>
            <w:tcW w:w="1638" w:type="dxa"/>
            <w:vMerge/>
            <w:vAlign w:val="center"/>
          </w:tcPr>
          <w:p w:rsidRPr="00042DAF" w:rsidR="00FD3870" w:rsidP="008B05A4" w:rsidRDefault="00FD3870" w14:paraId="3BE8E8A0" w14:textId="77777777">
            <w:pPr>
              <w:spacing w:line="240" w:lineRule="auto"/>
              <w:ind w:firstLine="0"/>
              <w:jc w:val="center"/>
              <w:rPr>
                <w:sz w:val="20"/>
                <w:szCs w:val="20"/>
              </w:rPr>
            </w:pPr>
          </w:p>
        </w:tc>
        <w:tc>
          <w:tcPr>
            <w:tcW w:w="3643" w:type="dxa"/>
            <w:vMerge/>
            <w:vAlign w:val="center"/>
          </w:tcPr>
          <w:p w:rsidRPr="00042DAF" w:rsidR="00FD3870" w:rsidP="008B05A4" w:rsidRDefault="00FD3870" w14:paraId="71311944" w14:textId="77777777">
            <w:pPr>
              <w:spacing w:line="240" w:lineRule="auto"/>
              <w:ind w:firstLine="0"/>
              <w:jc w:val="center"/>
              <w:rPr>
                <w:sz w:val="20"/>
                <w:szCs w:val="20"/>
              </w:rPr>
            </w:pPr>
          </w:p>
        </w:tc>
        <w:tc>
          <w:tcPr>
            <w:tcW w:w="909" w:type="dxa"/>
            <w:vMerge/>
            <w:vAlign w:val="center"/>
          </w:tcPr>
          <w:p w:rsidRPr="00042DAF" w:rsidR="00FD3870" w:rsidP="008B05A4" w:rsidRDefault="00FD3870" w14:paraId="256AF8E5" w14:textId="77777777">
            <w:pPr>
              <w:spacing w:line="240" w:lineRule="auto"/>
              <w:ind w:firstLine="0"/>
              <w:jc w:val="center"/>
              <w:rPr>
                <w:sz w:val="20"/>
                <w:szCs w:val="20"/>
              </w:rPr>
            </w:pPr>
          </w:p>
        </w:tc>
        <w:tc>
          <w:tcPr>
            <w:tcW w:w="3444" w:type="dxa"/>
            <w:vAlign w:val="center"/>
          </w:tcPr>
          <w:p w:rsidRPr="00042DAF" w:rsidR="00FD3870" w:rsidP="008B05A4" w:rsidRDefault="00FD3870" w14:paraId="13DB37D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D3870" w:rsidP="008B05A4" w:rsidRDefault="00FD3870" w14:paraId="5BFB0ED9"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D3870" w:rsidTr="000A0ECD" w14:paraId="2064CCC0" w14:textId="77777777">
        <w:trPr>
          <w:trHeight w:val="700"/>
        </w:trPr>
        <w:tc>
          <w:tcPr>
            <w:tcW w:w="5281" w:type="dxa"/>
            <w:gridSpan w:val="2"/>
            <w:vAlign w:val="center"/>
          </w:tcPr>
          <w:p w:rsidRPr="00042DAF" w:rsidR="00FD3870" w:rsidP="008B05A4" w:rsidRDefault="00FD3870" w14:paraId="3A011C8B"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FD3870" w:rsidP="008B05A4" w:rsidRDefault="00FD3870" w14:paraId="387DF25A"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FD3870" w:rsidP="008B05A4" w:rsidRDefault="00FD3870" w14:paraId="52C73D03" w14:textId="551D469B">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FD3870" w:rsidP="008B05A4" w:rsidRDefault="00FD3870" w14:paraId="407C7F85" w14:textId="7777777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D3870" w:rsidP="008B05A4" w:rsidRDefault="00FD3870" w14:paraId="0334EC95" w14:textId="77777777">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480CC6" w:rsidTr="000A0ECD" w14:paraId="4E7F83BC" w14:textId="77777777">
        <w:trPr>
          <w:trHeight w:val="141"/>
        </w:trPr>
        <w:tc>
          <w:tcPr>
            <w:tcW w:w="9634" w:type="dxa"/>
            <w:gridSpan w:val="4"/>
          </w:tcPr>
          <w:p w:rsidRPr="00042DAF" w:rsidR="00480CC6" w:rsidP="008B05A4" w:rsidRDefault="00480CC6" w14:paraId="560F9334" w14:textId="77777777">
            <w:pPr>
              <w:spacing w:line="240" w:lineRule="auto"/>
              <w:ind w:firstLine="0"/>
              <w:rPr>
                <w:sz w:val="20"/>
                <w:szCs w:val="20"/>
              </w:rPr>
            </w:pPr>
            <w:r w:rsidRPr="00042DAF">
              <w:rPr>
                <w:sz w:val="20"/>
                <w:szCs w:val="20"/>
              </w:rPr>
              <w:t>Pastabos:</w:t>
            </w:r>
          </w:p>
          <w:p w:rsidRPr="00042DAF" w:rsidR="00480CC6" w:rsidP="009508DF" w:rsidRDefault="00480CC6" w14:paraId="2E8F1E3D" w14:textId="77777777">
            <w:pPr>
              <w:pStyle w:val="ListParagraph"/>
              <w:numPr>
                <w:ilvl w:val="0"/>
                <w:numId w:val="29"/>
              </w:numPr>
              <w:rPr>
                <w:sz w:val="20"/>
                <w:lang w:val="lt-LT"/>
              </w:rPr>
            </w:pPr>
            <w:r w:rsidRPr="00042DAF">
              <w:rPr>
                <w:sz w:val="20"/>
                <w:lang w:val="lt-LT"/>
              </w:rPr>
              <w:t>Sutankinimo rodiklis turi tenkinti ĮT ŽS 17 196 punkto reikalavimus.</w:t>
            </w:r>
          </w:p>
          <w:p w:rsidRPr="00042DAF" w:rsidR="00480CC6" w:rsidP="009508DF" w:rsidRDefault="00480CC6" w14:paraId="4387D6A9" w14:textId="47D9C557">
            <w:pPr>
              <w:pStyle w:val="ListParagraph"/>
              <w:numPr>
                <w:ilvl w:val="0"/>
                <w:numId w:val="29"/>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480CC6" w:rsidP="009508DF" w:rsidRDefault="00480CC6" w14:paraId="4D42FCB1" w14:textId="77777777">
            <w:pPr>
              <w:pStyle w:val="ListParagraph"/>
              <w:numPr>
                <w:ilvl w:val="0"/>
                <w:numId w:val="29"/>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480CC6" w:rsidP="009508DF" w:rsidRDefault="00480CC6" w14:paraId="1DE4F057" w14:textId="77777777">
            <w:pPr>
              <w:pStyle w:val="ListParagraph"/>
              <w:numPr>
                <w:ilvl w:val="0"/>
                <w:numId w:val="29"/>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00480CC6" w:rsidP="009508DF" w:rsidRDefault="00480CC6" w14:paraId="14EF8CE7" w14:textId="77777777">
            <w:pPr>
              <w:pStyle w:val="ListParagraph"/>
              <w:numPr>
                <w:ilvl w:val="0"/>
                <w:numId w:val="29"/>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p w:rsidRPr="009508DF" w:rsidR="009508DF" w:rsidP="009508DF" w:rsidRDefault="009508DF" w14:paraId="532BB304" w14:textId="080C04D7">
            <w:pPr>
              <w:pStyle w:val="ListParagraph"/>
              <w:numPr>
                <w:ilvl w:val="0"/>
                <w:numId w:val="29"/>
              </w:numPr>
              <w:rPr>
                <w:sz w:val="20"/>
                <w:lang w:val="lt-LT"/>
              </w:rPr>
            </w:pPr>
            <w:r w:rsidRPr="00042DAF">
              <w:rPr>
                <w:sz w:val="20"/>
                <w:lang w:val="lt-LT"/>
              </w:rPr>
              <w:t>Siekiant užtikrinti sukibimą tarp asfalto sluoksnių turi būti naudojama polimerais modifikuota bituminė emulsija.</w:t>
            </w:r>
          </w:p>
        </w:tc>
      </w:tr>
    </w:tbl>
    <w:p w:rsidRPr="00042DAF" w:rsidR="00480CC6" w:rsidP="00480CC6" w:rsidRDefault="00480CC6" w14:paraId="0CED90A0" w14:textId="77777777">
      <w:pPr>
        <w:spacing w:after="160" w:line="259" w:lineRule="auto"/>
        <w:ind w:firstLine="0"/>
        <w:jc w:val="left"/>
      </w:pPr>
    </w:p>
    <w:p w:rsidR="005D26A8" w:rsidRDefault="005D26A8" w14:paraId="3DDD4429" w14:textId="21105607">
      <w:pPr>
        <w:spacing w:after="160" w:line="259" w:lineRule="auto"/>
        <w:ind w:firstLine="0"/>
        <w:jc w:val="left"/>
      </w:pPr>
      <w:r>
        <w:br w:type="page"/>
      </w:r>
    </w:p>
    <w:p w:rsidRPr="00042DAF" w:rsidR="005D26A8" w:rsidP="005D26A8" w:rsidRDefault="005D26A8" w14:paraId="2B8FB874" w14:textId="79322C44">
      <w:pPr>
        <w:rPr>
          <w:u w:val="single"/>
        </w:rPr>
      </w:pPr>
      <w:r>
        <w:rPr>
          <w:u w:val="single"/>
        </w:rPr>
        <w:lastRenderedPageBreak/>
        <w:t>V</w:t>
      </w:r>
      <w:r w:rsidRPr="00042DAF">
        <w:rPr>
          <w:u w:val="single"/>
        </w:rPr>
        <w:t>II sprendinys (DK 0,1</w:t>
      </w:r>
      <w:r>
        <w:rPr>
          <w:u w:val="single"/>
        </w:rPr>
        <w:t>5</w:t>
      </w:r>
      <w:r w:rsidRPr="00042DAF">
        <w:rPr>
          <w:u w:val="single"/>
        </w:rPr>
        <w:t>)</w:t>
      </w:r>
    </w:p>
    <w:p w:rsidRPr="00042DAF" w:rsidR="005D26A8" w:rsidP="005D26A8" w:rsidRDefault="005D26A8" w14:paraId="43A3F58F" w14:textId="77777777">
      <w:pPr>
        <w:ind w:firstLine="0"/>
      </w:pPr>
    </w:p>
    <w:p w:rsidRPr="00042DAF" w:rsidR="005D26A8" w:rsidP="005D26A8" w:rsidRDefault="005D26A8" w14:paraId="04104A5E" w14:textId="3411B0EB">
      <w:r>
        <w:t>V</w:t>
      </w:r>
      <w:r w:rsidRPr="00042DAF">
        <w:t>II sprendinio (DK 0,1</w:t>
      </w:r>
      <w:r>
        <w:t>5</w:t>
      </w:r>
      <w:r w:rsidRPr="00042DAF">
        <w:t>) galimas variantas apima esamų sluoksnių be rišiklio panaudojimą įrengiant viršutinio pagrindo sluoksnį iš gruntų</w:t>
      </w:r>
      <w:r>
        <w:t>,</w:t>
      </w:r>
      <w:r w:rsidRPr="00042DAF">
        <w:t xml:space="preserve"> surištų </w:t>
      </w:r>
      <w:r>
        <w:t xml:space="preserve">rišikliu </w:t>
      </w:r>
      <w:r w:rsidRPr="00042DAF">
        <w:t>ir pried</w:t>
      </w:r>
      <w:r>
        <w:t>u</w:t>
      </w:r>
      <w:r w:rsidRPr="00042DAF">
        <w:t xml:space="preserve"> bei asfalto pagrindo-dangos sluoksnio, </w:t>
      </w:r>
      <w:r w:rsidRPr="00042DAF">
        <w:rPr>
          <w:szCs w:val="24"/>
        </w:rPr>
        <w:t>atitinkančio TRA ASFALTAS 2</w:t>
      </w:r>
      <w:r>
        <w:rPr>
          <w:szCs w:val="24"/>
        </w:rPr>
        <w:t>5</w:t>
      </w:r>
      <w:r w:rsidRPr="00042DAF">
        <w:rPr>
          <w:szCs w:val="24"/>
        </w:rPr>
        <w:t xml:space="preserve"> ir TRA BITUMAS 23 reikalavimus, įrengimą. </w:t>
      </w:r>
      <w:r>
        <w:rPr>
          <w:szCs w:val="24"/>
        </w:rPr>
        <w:t>V</w:t>
      </w:r>
      <w:r w:rsidRPr="00042DAF">
        <w:rPr>
          <w:szCs w:val="24"/>
        </w:rPr>
        <w:t xml:space="preserve">II sprendinio sluoksniai, jų storiai, medžiagos ir mechaninės savybės </w:t>
      </w:r>
      <w:r w:rsidRPr="00A36997">
        <w:rPr>
          <w:szCs w:val="24"/>
        </w:rPr>
        <w:t xml:space="preserve">pateiktos </w:t>
      </w:r>
      <w:r w:rsidRPr="00A36997">
        <w:rPr>
          <w:szCs w:val="24"/>
        </w:rPr>
        <w:fldChar w:fldCharType="begin"/>
      </w:r>
      <w:r w:rsidRPr="00A36997">
        <w:rPr>
          <w:szCs w:val="24"/>
        </w:rPr>
        <w:instrText xml:space="preserve"> REF _Ref203393196 \h  \* MERGEFORMAT </w:instrText>
      </w:r>
      <w:r w:rsidRPr="00A36997">
        <w:rPr>
          <w:szCs w:val="24"/>
        </w:rPr>
      </w:r>
      <w:r w:rsidRPr="00A36997">
        <w:rPr>
          <w:szCs w:val="24"/>
        </w:rPr>
        <w:fldChar w:fldCharType="separate"/>
      </w:r>
      <w:r w:rsidRPr="00A36997">
        <w:rPr>
          <w:iCs/>
          <w:noProof/>
          <w:szCs w:val="24"/>
        </w:rPr>
        <w:t/>
      </w:r>
      <w:r w:rsidRPr="00A36997">
        <w:rPr>
          <w:szCs w:val="24"/>
        </w:rPr>
        <w:fldChar w:fldCharType="end"/>
      </w:r>
      <w:r w:rsidRPr="00A36997">
        <w:rPr>
          <w:szCs w:val="24"/>
        </w:rPr>
        <w:t xml:space="preserve"> lentelėje</w:t>
      </w:r>
      <w:r w:rsidRPr="00042DAF">
        <w:rPr>
          <w:szCs w:val="24"/>
        </w:rPr>
        <w:t>.</w:t>
      </w:r>
    </w:p>
    <w:p w:rsidRPr="00042DAF" w:rsidR="005D26A8" w:rsidP="005D26A8" w:rsidRDefault="005D26A8" w14:paraId="00019C58" w14:textId="77777777">
      <w:pPr>
        <w:ind w:firstLine="0"/>
      </w:pPr>
    </w:p>
    <w:p w:rsidRPr="00042DAF" w:rsidR="005D26A8" w:rsidP="005D26A8" w:rsidRDefault="005D26A8" w14:paraId="58D7852E" w14:textId="25BCF76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203393196" w:id="7"/>
      <w:r>
        <w:rPr>
          <w:b/>
          <w:iCs/>
          <w:noProof/>
          <w:sz w:val="20"/>
          <w:szCs w:val="18"/>
        </w:rPr>
        <w:t/>
      </w:r>
      <w:bookmarkEnd w:id="7"/>
      <w:r w:rsidRPr="00042DAF">
        <w:rPr>
          <w:b/>
          <w:iCs/>
          <w:noProof/>
          <w:sz w:val="20"/>
          <w:szCs w:val="18"/>
        </w:rPr>
        <w:fldChar w:fldCharType="end"/>
      </w:r>
      <w:r w:rsidRPr="00042DAF">
        <w:rPr>
          <w:b/>
          <w:iCs/>
          <w:noProof/>
          <w:sz w:val="20"/>
          <w:szCs w:val="18"/>
        </w:rPr>
        <w:t xml:space="preserve"> lentelė. </w:t>
      </w:r>
      <w:r>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II sprendinys (DK 0,1</w:t>
      </w:r>
      <w:r>
        <w:rPr>
          <w:rFonts w:eastAsia="Times New Roman" w:cs="Times New Roman"/>
          <w:iCs/>
          <w:sz w:val="20"/>
          <w:szCs w:val="20"/>
          <w:lang w:eastAsia="ar-SA"/>
          <w14:ligatures w14:val="none"/>
        </w:rPr>
        <w:t>5</w:t>
      </w:r>
      <w:r w:rsidRPr="00042DAF">
        <w:rPr>
          <w:rFonts w:eastAsia="Times New Roman" w:cs="Times New Roman"/>
          <w:iCs/>
          <w:sz w:val="20"/>
          <w:szCs w:val="20"/>
          <w:lang w:eastAsia="ar-SA"/>
          <w14:ligatures w14:val="none"/>
        </w:rPr>
        <w:t>)</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B121CD" w:rsidTr="00B121CD" w14:paraId="47C7787B" w14:textId="77777777">
        <w:trPr>
          <w:trHeight w:val="47"/>
        </w:trPr>
        <w:tc>
          <w:tcPr>
            <w:tcW w:w="1638" w:type="dxa"/>
            <w:shd w:val="clear" w:color="auto" w:fill="auto"/>
            <w:vAlign w:val="center"/>
          </w:tcPr>
          <w:p w:rsidRPr="00042DAF" w:rsidR="00B121CD" w:rsidP="00785EFB" w:rsidRDefault="00B121CD" w14:paraId="5F1D0BCE"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B121CD" w:rsidP="00785EFB" w:rsidRDefault="00B121CD" w14:paraId="785ABA38"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B121CD" w:rsidP="00785EFB" w:rsidRDefault="00B121CD" w14:paraId="5F168CFD"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B121CD" w:rsidP="00785EFB" w:rsidRDefault="00B121CD" w14:paraId="7F2BA0DF" w14:textId="77777777">
            <w:pPr>
              <w:spacing w:line="240" w:lineRule="auto"/>
              <w:ind w:firstLine="0"/>
              <w:jc w:val="center"/>
              <w:rPr>
                <w:b/>
                <w:sz w:val="20"/>
                <w:szCs w:val="20"/>
              </w:rPr>
            </w:pPr>
            <w:r w:rsidRPr="00042DAF">
              <w:rPr>
                <w:b/>
                <w:sz w:val="20"/>
                <w:szCs w:val="20"/>
              </w:rPr>
              <w:t>Reikalaujamų savybių minimalios vertės</w:t>
            </w:r>
          </w:p>
        </w:tc>
      </w:tr>
      <w:tr w:rsidRPr="00042DAF" w:rsidR="00B121CD" w:rsidTr="00B121CD" w14:paraId="0D21ECEA" w14:textId="77777777">
        <w:trPr>
          <w:trHeight w:val="38"/>
        </w:trPr>
        <w:tc>
          <w:tcPr>
            <w:tcW w:w="1638" w:type="dxa"/>
            <w:vAlign w:val="center"/>
          </w:tcPr>
          <w:p w:rsidRPr="00042DAF" w:rsidR="00B121CD" w:rsidP="00785EFB" w:rsidRDefault="00B121CD" w14:paraId="4A65EF0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B121CD" w:rsidP="00785EFB" w:rsidRDefault="00B121CD" w14:paraId="4390ED43"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B121CD" w:rsidP="00785EFB" w:rsidRDefault="00B121CD" w14:paraId="37DA158E" w14:textId="1090AEED">
            <w:pPr>
              <w:spacing w:line="240" w:lineRule="auto"/>
              <w:ind w:firstLine="0"/>
              <w:jc w:val="center"/>
              <w:rPr>
                <w:sz w:val="20"/>
                <w:szCs w:val="20"/>
              </w:rPr>
            </w:pPr>
            <w:r>
              <w:rPr>
                <w:sz w:val="20"/>
                <w:szCs w:val="20"/>
              </w:rPr>
              <w:t>9</w:t>
            </w:r>
          </w:p>
        </w:tc>
        <w:tc>
          <w:tcPr>
            <w:tcW w:w="3444" w:type="dxa"/>
            <w:vAlign w:val="center"/>
          </w:tcPr>
          <w:p w:rsidRPr="00042DAF" w:rsidR="00B121CD" w:rsidP="00785EFB" w:rsidRDefault="00B121CD" w14:paraId="4479BBAE" w14:textId="77777777">
            <w:pPr>
              <w:spacing w:line="240" w:lineRule="auto"/>
              <w:ind w:firstLine="0"/>
              <w:jc w:val="center"/>
              <w:rPr>
                <w:sz w:val="20"/>
                <w:szCs w:val="20"/>
              </w:rPr>
            </w:pPr>
            <w:r w:rsidRPr="00042DAF">
              <w:rPr>
                <w:sz w:val="20"/>
                <w:szCs w:val="20"/>
              </w:rPr>
              <w:t>Pagal ĮT ASFALTAS 2</w:t>
            </w:r>
            <w:r>
              <w:rPr>
                <w:sz w:val="20"/>
                <w:szCs w:val="20"/>
              </w:rPr>
              <w:t>5</w:t>
            </w:r>
          </w:p>
        </w:tc>
      </w:tr>
      <w:tr w:rsidRPr="00042DAF" w:rsidR="00B121CD" w:rsidTr="00B121CD" w14:paraId="6678F343" w14:textId="77777777">
        <w:trPr>
          <w:trHeight w:val="545"/>
        </w:trPr>
        <w:tc>
          <w:tcPr>
            <w:tcW w:w="1638" w:type="dxa"/>
            <w:vMerge w:val="restart"/>
            <w:vAlign w:val="center"/>
          </w:tcPr>
          <w:p w:rsidRPr="00042DAF" w:rsidR="00B121CD" w:rsidP="00785EFB" w:rsidRDefault="00B121CD" w14:paraId="698A734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B121CD" w:rsidP="00785EFB" w:rsidRDefault="00B121CD" w14:paraId="7F75FD7A" w14:textId="77777777">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B121CD" w:rsidP="00785EFB" w:rsidRDefault="00B121CD" w14:paraId="0BFF7A6A" w14:textId="77777777">
            <w:pPr>
              <w:spacing w:line="240" w:lineRule="auto"/>
              <w:ind w:firstLine="0"/>
              <w:jc w:val="center"/>
              <w:rPr>
                <w:sz w:val="20"/>
                <w:szCs w:val="20"/>
              </w:rPr>
            </w:pPr>
            <w:r w:rsidRPr="00042DAF">
              <w:rPr>
                <w:sz w:val="20"/>
                <w:szCs w:val="20"/>
              </w:rPr>
              <w:t>4</w:t>
            </w:r>
            <w:r>
              <w:rPr>
                <w:sz w:val="20"/>
                <w:szCs w:val="20"/>
              </w:rPr>
              <w:t>5</w:t>
            </w:r>
          </w:p>
        </w:tc>
        <w:tc>
          <w:tcPr>
            <w:tcW w:w="3444" w:type="dxa"/>
            <w:vAlign w:val="center"/>
          </w:tcPr>
          <w:p w:rsidRPr="00042DAF" w:rsidR="00B121CD" w:rsidP="00785EFB" w:rsidRDefault="00B121CD" w14:paraId="6307E6EF"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B121CD" w:rsidP="00785EFB" w:rsidRDefault="00B121CD" w14:paraId="41334208"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B121CD" w:rsidTr="00B121CD" w14:paraId="55870C11" w14:textId="77777777">
        <w:trPr>
          <w:trHeight w:val="545"/>
        </w:trPr>
        <w:tc>
          <w:tcPr>
            <w:tcW w:w="1638" w:type="dxa"/>
            <w:vMerge/>
            <w:vAlign w:val="center"/>
          </w:tcPr>
          <w:p w:rsidRPr="00042DAF" w:rsidR="00B121CD" w:rsidP="00785EFB" w:rsidRDefault="00B121CD" w14:paraId="491940AF" w14:textId="77777777">
            <w:pPr>
              <w:spacing w:line="240" w:lineRule="auto"/>
              <w:ind w:firstLine="0"/>
              <w:jc w:val="center"/>
              <w:rPr>
                <w:sz w:val="20"/>
                <w:szCs w:val="20"/>
              </w:rPr>
            </w:pPr>
          </w:p>
        </w:tc>
        <w:tc>
          <w:tcPr>
            <w:tcW w:w="3643" w:type="dxa"/>
            <w:vMerge/>
            <w:vAlign w:val="center"/>
          </w:tcPr>
          <w:p w:rsidRPr="00042DAF" w:rsidR="00B121CD" w:rsidP="00785EFB" w:rsidRDefault="00B121CD" w14:paraId="68D35044" w14:textId="77777777">
            <w:pPr>
              <w:spacing w:line="240" w:lineRule="auto"/>
              <w:ind w:firstLine="0"/>
              <w:jc w:val="center"/>
              <w:rPr>
                <w:sz w:val="20"/>
                <w:szCs w:val="20"/>
              </w:rPr>
            </w:pPr>
          </w:p>
        </w:tc>
        <w:tc>
          <w:tcPr>
            <w:tcW w:w="909" w:type="dxa"/>
            <w:vMerge/>
            <w:vAlign w:val="center"/>
          </w:tcPr>
          <w:p w:rsidRPr="00042DAF" w:rsidR="00B121CD" w:rsidP="00785EFB" w:rsidRDefault="00B121CD" w14:paraId="5EDEEDB1" w14:textId="77777777">
            <w:pPr>
              <w:spacing w:line="240" w:lineRule="auto"/>
              <w:ind w:firstLine="0"/>
              <w:jc w:val="center"/>
              <w:rPr>
                <w:sz w:val="20"/>
                <w:szCs w:val="20"/>
              </w:rPr>
            </w:pPr>
          </w:p>
        </w:tc>
        <w:tc>
          <w:tcPr>
            <w:tcW w:w="3444" w:type="dxa"/>
            <w:vAlign w:val="center"/>
          </w:tcPr>
          <w:p w:rsidRPr="00042DAF" w:rsidR="00B121CD" w:rsidP="00785EFB" w:rsidRDefault="00B121CD" w14:paraId="29518428"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B121CD" w:rsidP="00785EFB" w:rsidRDefault="00B121CD" w14:paraId="3747B8B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B121CD" w:rsidTr="00B121CD" w14:paraId="65964523" w14:textId="77777777">
        <w:trPr>
          <w:trHeight w:val="700"/>
        </w:trPr>
        <w:tc>
          <w:tcPr>
            <w:tcW w:w="5281" w:type="dxa"/>
            <w:gridSpan w:val="2"/>
            <w:vAlign w:val="center"/>
          </w:tcPr>
          <w:p w:rsidRPr="002A7998" w:rsidR="00B121CD" w:rsidP="00785EFB" w:rsidRDefault="00B121CD" w14:paraId="38E6C71C" w14:textId="77777777">
            <w:pPr>
              <w:spacing w:line="240" w:lineRule="auto"/>
              <w:ind w:firstLine="0"/>
              <w:jc w:val="center"/>
              <w:rPr>
                <w:rFonts w:cs="Times New Roman"/>
                <w:sz w:val="20"/>
                <w:szCs w:val="20"/>
                <w:lang w:eastAsia="lt-LT"/>
              </w:rPr>
            </w:pPr>
            <w:r w:rsidRPr="00042DAF">
              <w:rPr>
                <w:sz w:val="20"/>
                <w:szCs w:val="20"/>
              </w:rPr>
              <w:t>Esami gruntai/sluoksniai be rišiklių</w:t>
            </w:r>
          </w:p>
        </w:tc>
        <w:tc>
          <w:tcPr>
            <w:tcW w:w="909" w:type="dxa"/>
            <w:vAlign w:val="center"/>
          </w:tcPr>
          <w:p w:rsidRPr="00042DAF" w:rsidR="00B121CD" w:rsidP="00785EFB" w:rsidRDefault="00B121CD" w14:paraId="7FEFF693"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B121CD" w:rsidP="00785EFB" w:rsidRDefault="00B121CD" w14:paraId="33D37378" w14:textId="4E0714A0">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B121CD" w:rsidP="00785EFB" w:rsidRDefault="00B121CD" w14:paraId="5201850E" w14:textId="7777777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B121CD" w:rsidP="00785EFB" w:rsidRDefault="00B121CD" w14:paraId="1F5A4859" w14:textId="77777777">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5D26A8" w:rsidTr="00B121CD" w14:paraId="02B9BD42" w14:textId="77777777">
        <w:trPr>
          <w:trHeight w:val="141"/>
        </w:trPr>
        <w:tc>
          <w:tcPr>
            <w:tcW w:w="9634" w:type="dxa"/>
            <w:gridSpan w:val="4"/>
          </w:tcPr>
          <w:p w:rsidRPr="00042DAF" w:rsidR="005D26A8" w:rsidP="00785EFB" w:rsidRDefault="005D26A8" w14:paraId="50E74281" w14:textId="77777777">
            <w:pPr>
              <w:spacing w:line="240" w:lineRule="auto"/>
              <w:ind w:firstLine="0"/>
              <w:rPr>
                <w:sz w:val="20"/>
                <w:szCs w:val="20"/>
              </w:rPr>
            </w:pPr>
            <w:r w:rsidRPr="00042DAF">
              <w:rPr>
                <w:sz w:val="20"/>
                <w:szCs w:val="20"/>
              </w:rPr>
              <w:t>Pastabos:</w:t>
            </w:r>
          </w:p>
          <w:p w:rsidRPr="00042DAF" w:rsidR="005D26A8" w:rsidP="005D26A8" w:rsidRDefault="005D26A8" w14:paraId="52EF3331" w14:textId="77777777">
            <w:pPr>
              <w:pStyle w:val="ListParagraph"/>
              <w:numPr>
                <w:ilvl w:val="0"/>
                <w:numId w:val="31"/>
              </w:numPr>
              <w:rPr>
                <w:sz w:val="20"/>
                <w:lang w:val="lt-LT"/>
              </w:rPr>
            </w:pPr>
            <w:r w:rsidRPr="00042DAF">
              <w:rPr>
                <w:sz w:val="20"/>
                <w:lang w:val="lt-LT"/>
              </w:rPr>
              <w:t>Viršutinio pagrindo sluoksnio (CTB) iš gruntų</w:t>
            </w:r>
            <w:r>
              <w:rPr>
                <w:sz w:val="20"/>
                <w:lang w:val="lt-LT"/>
              </w:rPr>
              <w:t>,</w:t>
            </w:r>
            <w:r w:rsidRPr="00042DAF">
              <w:rPr>
                <w:sz w:val="20"/>
                <w:lang w:val="lt-LT"/>
              </w:rPr>
              <w:t xml:space="preserve"> surištų </w:t>
            </w:r>
            <w:r>
              <w:rPr>
                <w:sz w:val="20"/>
                <w:lang w:val="lt-LT"/>
              </w:rPr>
              <w:t>rišikli</w:t>
            </w:r>
            <w:r w:rsidRPr="00042DAF">
              <w:rPr>
                <w:sz w:val="20"/>
                <w:lang w:val="lt-LT"/>
              </w:rPr>
              <w:t>u ir pried</w:t>
            </w:r>
            <w:r>
              <w:rPr>
                <w:sz w:val="20"/>
                <w:lang w:val="lt-LT"/>
              </w:rPr>
              <w:t>u</w:t>
            </w:r>
            <w:r w:rsidRPr="00042DAF">
              <w:rPr>
                <w:sz w:val="20"/>
                <w:lang w:val="lt-LT"/>
              </w:rPr>
              <w:t xml:space="preserve"> gniuždomasis stipris po 28 parų, nustatytas iš bandinių suformuotų stabilizavimo metu.</w:t>
            </w:r>
          </w:p>
          <w:p w:rsidRPr="00042DAF" w:rsidR="005D26A8" w:rsidP="005D26A8" w:rsidRDefault="005D26A8" w14:paraId="3D8BC0F5" w14:textId="77777777">
            <w:pPr>
              <w:pStyle w:val="ListParagraph"/>
              <w:numPr>
                <w:ilvl w:val="0"/>
                <w:numId w:val="31"/>
              </w:numPr>
              <w:rPr>
                <w:sz w:val="20"/>
                <w:lang w:val="lt-LT"/>
              </w:rPr>
            </w:pPr>
            <w:r w:rsidRPr="00042DAF">
              <w:rPr>
                <w:sz w:val="20"/>
                <w:lang w:val="lt-LT"/>
              </w:rPr>
              <w:t>Matavimai atliekami iškart po sluoksnio įrengimo.</w:t>
            </w:r>
          </w:p>
          <w:p w:rsidRPr="00042DAF" w:rsidR="005D26A8" w:rsidP="005D26A8" w:rsidRDefault="005D26A8" w14:paraId="35764EE5" w14:textId="77777777">
            <w:pPr>
              <w:pStyle w:val="ListParagraph"/>
              <w:numPr>
                <w:ilvl w:val="0"/>
                <w:numId w:val="3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5D26A8" w:rsidP="005D26A8" w:rsidRDefault="005D26A8" w14:paraId="16BD8382" w14:textId="77777777">
            <w:pPr>
              <w:pStyle w:val="ListParagraph"/>
              <w:numPr>
                <w:ilvl w:val="0"/>
                <w:numId w:val="31"/>
              </w:numPr>
              <w:rPr>
                <w:sz w:val="20"/>
                <w:lang w:val="lt-LT"/>
              </w:rPr>
            </w:pPr>
            <w:r w:rsidRPr="00042DAF">
              <w:rPr>
                <w:sz w:val="20"/>
                <w:lang w:val="lt-LT"/>
              </w:rPr>
              <w:t xml:space="preserve">Deformacijos modulis nustatytas antruoju apkrovimo ciklu spaudžiant sluoksnį štampu pagal LST 1360-5. Projektavimo metu priimtas viršutinio pagrindo sluoksnio iš gruntų surištų </w:t>
            </w:r>
            <w:r>
              <w:rPr>
                <w:sz w:val="20"/>
                <w:lang w:val="lt-LT"/>
              </w:rPr>
              <w:t>rišikliu</w:t>
            </w:r>
            <w:r w:rsidRPr="00042DAF">
              <w:rPr>
                <w:sz w:val="20"/>
                <w:lang w:val="lt-LT"/>
              </w:rPr>
              <w:t xml:space="preserve"> ir pried</w:t>
            </w:r>
            <w:r>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5D26A8" w:rsidP="005D26A8" w:rsidRDefault="005D26A8" w14:paraId="7F6ABD4F" w14:textId="77777777">
            <w:pPr>
              <w:pStyle w:val="ListParagraph"/>
              <w:numPr>
                <w:ilvl w:val="0"/>
                <w:numId w:val="31"/>
              </w:numPr>
              <w:rPr>
                <w:sz w:val="20"/>
                <w:lang w:val="lt-LT"/>
              </w:rPr>
            </w:pPr>
            <w:r w:rsidRPr="00042DAF">
              <w:rPr>
                <w:sz w:val="20"/>
                <w:lang w:val="lt-LT"/>
              </w:rPr>
              <w:t>Sutankinimo rodiklis turi tenkinti ĮT ŽS 17 196 punkto reikalavimus.</w:t>
            </w:r>
          </w:p>
          <w:p w:rsidRPr="00042DAF" w:rsidR="005D26A8" w:rsidP="005D26A8" w:rsidRDefault="005D26A8" w14:paraId="3CED6A8C" w14:textId="77777777">
            <w:pPr>
              <w:pStyle w:val="ListParagraph"/>
              <w:numPr>
                <w:ilvl w:val="0"/>
                <w:numId w:val="31"/>
              </w:numPr>
              <w:rPr>
                <w:sz w:val="20"/>
                <w:lang w:val="lt-LT"/>
              </w:rPr>
            </w:pPr>
            <w:r w:rsidRPr="00042DAF">
              <w:rPr>
                <w:sz w:val="20"/>
                <w:lang w:val="lt-LT"/>
              </w:rPr>
              <w:t>Asfalto mišinys ir bitumas, atitinkantys TRA ASFALTAS 2</w:t>
            </w:r>
            <w:r>
              <w:rPr>
                <w:sz w:val="20"/>
                <w:lang w:val="lt-LT"/>
              </w:rPr>
              <w:t>5</w:t>
            </w:r>
            <w:r w:rsidRPr="00042DAF">
              <w:rPr>
                <w:sz w:val="20"/>
                <w:lang w:val="lt-LT"/>
              </w:rPr>
              <w:t xml:space="preserve"> ir TRA BITUMAS 23 reikalavimus.</w:t>
            </w:r>
          </w:p>
          <w:p w:rsidRPr="00042DAF" w:rsidR="005D26A8" w:rsidP="005D26A8" w:rsidRDefault="005D26A8" w14:paraId="2FB66126" w14:textId="77777777">
            <w:pPr>
              <w:pStyle w:val="ListParagraph"/>
              <w:numPr>
                <w:ilvl w:val="0"/>
                <w:numId w:val="3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5D26A8" w:rsidP="005D26A8" w:rsidRDefault="005D26A8" w14:paraId="2A9E4746" w14:textId="77777777"/>
    <w:p w:rsidR="00480CC6" w:rsidP="009508DF" w:rsidRDefault="00480CC6" w14:paraId="0AC11001" w14:textId="77777777">
      <w:pPr>
        <w:ind w:firstLine="0"/>
      </w:pPr>
    </w:p>
    <w:p w:rsidR="005D26A8" w:rsidP="009508DF" w:rsidRDefault="005D26A8" w14:paraId="67A1D2FF" w14:textId="46286065">
      <w:pPr>
        <w:ind w:firstLine="0"/>
      </w:pPr>
    </w:p>
    <w:p w:rsidRPr="00042DAF" w:rsidR="005D26A8" w:rsidP="009508DF" w:rsidRDefault="005D26A8" w14:paraId="1606E1C7" w14:textId="77777777">
      <w:pPr>
        <w:ind w:firstLine="0"/>
      </w:pPr>
    </w:p>
    <w:p w:rsidRPr="00042DAF" w:rsidR="00726896" w:rsidRDefault="00D82C94" w14:paraId="4A42A1D9" w14:textId="0C7324E0">
      <w:pPr>
        <w:spacing w:after="160" w:line="259" w:lineRule="auto"/>
        <w:ind w:firstLine="0"/>
        <w:jc w:val="left"/>
      </w:pPr>
      <w:r w:rsidRPr="00042DAF">
        <w:br w:type="page"/>
      </w:r>
    </w:p>
    <w:p w:rsidRPr="004305A9" w:rsidR="00C33462" w:rsidP="00942B3F" w:rsidRDefault="00F5181E" w14:paraId="32D602DA" w14:textId="609F4F4A">
      <w:pPr>
        <w:rPr>
          <w:rFonts w:cs="Arial"/>
          <w:b/>
          <w:bCs/>
          <w:szCs w:val="20"/>
          <w:lang w:eastAsia="ar-SA"/>
        </w:rPr>
      </w:pPr>
      <w:r w:rsidRPr="004305A9">
        <w:rPr>
          <w:rFonts w:cs="Arial"/>
          <w:b/>
          <w:bCs/>
          <w:szCs w:val="20"/>
          <w:lang w:eastAsia="ar-SA"/>
        </w:rPr>
        <w:lastRenderedPageBreak/>
        <w:t xml:space="preserve">Priedas Nr. </w:t>
      </w:r>
      <w:r w:rsidR="00507D50">
        <w:rPr>
          <w:rFonts w:cs="Arial"/>
          <w:b/>
          <w:bCs/>
          <w:szCs w:val="20"/>
          <w:lang w:eastAsia="ar-SA"/>
        </w:rPr>
        <w:t>2.</w:t>
      </w:r>
      <w:r w:rsidRPr="004305A9">
        <w:rPr>
          <w:rFonts w:cs="Arial"/>
          <w:b/>
          <w:bCs/>
          <w:szCs w:val="20"/>
          <w:lang w:eastAsia="ar-SA"/>
        </w:rPr>
        <w:t>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56830042">
      <w:pPr>
        <w:spacing w:after="160" w:line="259" w:lineRule="auto"/>
        <w:ind w:firstLine="0"/>
        <w:jc w:val="center"/>
        <w:rPr>
          <w:rFonts w:cs="Arial"/>
          <w:i/>
          <w:iCs/>
          <w:szCs w:val="20"/>
          <w:u w:val="single"/>
          <w:lang w:eastAsia="ar-SA"/>
        </w:rPr>
      </w:pPr>
      <w:r w:rsidRPr="00042DAF">
        <w:rPr>
          <w:rFonts w:cs="Arial"/>
          <w:i/>
          <w:iCs/>
          <w:szCs w:val="20"/>
          <w:u w:val="single"/>
          <w:lang w:eastAsia="ar-SA"/>
        </w:rPr>
        <w:t xml:space="preserve">Kelio Nr. </w:t>
      </w:r>
      <w:r w:rsidR="007D209F">
        <w:rPr>
          <w:rFonts w:cs="Arial"/>
          <w:i/>
          <w:iCs/>
          <w:szCs w:val="20"/>
          <w:u w:val="single"/>
          <w:lang w:eastAsia="ar-SA"/>
        </w:rPr>
        <w:t>1727</w:t>
      </w:r>
      <w:r w:rsidRPr="00042DAF">
        <w:rPr>
          <w:rFonts w:cs="Arial"/>
          <w:i/>
          <w:iCs/>
          <w:szCs w:val="20"/>
          <w:u w:val="single"/>
          <w:lang w:eastAsia="ar-SA"/>
        </w:rPr>
        <w:t xml:space="preserve"> ruožas nuo 0,</w:t>
      </w:r>
      <w:r w:rsidR="007D209F">
        <w:rPr>
          <w:rFonts w:cs="Arial"/>
          <w:i/>
          <w:iCs/>
          <w:szCs w:val="20"/>
          <w:u w:val="single"/>
          <w:lang w:eastAsia="ar-SA"/>
        </w:rPr>
        <w:t>871</w:t>
      </w:r>
      <w:r w:rsidRPr="00042DAF">
        <w:rPr>
          <w:rFonts w:cs="Arial"/>
          <w:i/>
          <w:iCs/>
          <w:szCs w:val="20"/>
          <w:u w:val="single"/>
          <w:lang w:eastAsia="ar-SA"/>
        </w:rPr>
        <w:t xml:space="preserve"> km iki </w:t>
      </w:r>
      <w:r w:rsidR="007D209F">
        <w:rPr>
          <w:rFonts w:cs="Arial"/>
          <w:i/>
          <w:iCs/>
          <w:szCs w:val="20"/>
          <w:u w:val="single"/>
          <w:lang w:eastAsia="ar-SA"/>
        </w:rPr>
        <w:t>1</w:t>
      </w:r>
      <w:r w:rsidRPr="00042DAF">
        <w:rPr>
          <w:rFonts w:cs="Arial"/>
          <w:i/>
          <w:iCs/>
          <w:szCs w:val="20"/>
          <w:u w:val="single"/>
          <w:lang w:eastAsia="ar-SA"/>
        </w:rPr>
        <w:t>,</w:t>
      </w:r>
      <w:r w:rsidR="007D209F">
        <w:rPr>
          <w:rFonts w:cs="Arial"/>
          <w:i/>
          <w:iCs/>
          <w:szCs w:val="20"/>
          <w:u w:val="single"/>
          <w:lang w:eastAsia="ar-SA"/>
        </w:rPr>
        <w:t>770</w:t>
      </w:r>
      <w:r w:rsidRPr="00042DAF">
        <w:rPr>
          <w:rFonts w:cs="Arial"/>
          <w:i/>
          <w:iCs/>
          <w:szCs w:val="20"/>
          <w:u w:val="single"/>
          <w:lang w:eastAsia="ar-SA"/>
        </w:rPr>
        <w:t xml:space="preserve">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7D209F" w:rsidR="00101754" w:rsidTr="007D209F" w14:paraId="359BB3A1" w14:textId="77777777">
        <w:trPr>
          <w:trHeight w:val="300"/>
          <w:jc w:val="center"/>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p</w:t>
            </w:r>
            <w:r w:rsidRPr="007D209F">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VPI\</w:t>
            </w:r>
            <w:r w:rsidRPr="007D209F">
              <w:rPr>
                <w:rFonts w:eastAsia="Times New Roman" w:cs="Times New Roman"/>
                <w:b/>
                <w:bCs/>
                <w:color w:val="000000"/>
                <w:sz w:val="20"/>
                <w:szCs w:val="20"/>
                <w:vertAlign w:val="superscript"/>
                <w:lang w:eastAsia="lt-LT"/>
                <w14:ligatures w14:val="none"/>
              </w:rPr>
              <w:t>(ST)</w:t>
            </w:r>
            <w:r w:rsidRPr="007D209F">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q</w:t>
            </w:r>
            <w:r w:rsidRPr="007D209F">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1+p</w:t>
            </w:r>
            <w:r w:rsidRPr="007D209F">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A</w:t>
            </w:r>
            <w:r w:rsidRPr="007D209F">
              <w:rPr>
                <w:rFonts w:eastAsia="Times New Roman" w:cs="Times New Roman"/>
                <w:b/>
                <w:bCs/>
                <w:color w:val="000000"/>
                <w:sz w:val="20"/>
                <w:szCs w:val="20"/>
                <w:vertAlign w:val="subscript"/>
                <w:lang w:eastAsia="lt-LT"/>
                <w14:ligatures w14:val="none"/>
              </w:rPr>
              <w:t>i</w:t>
            </w:r>
          </w:p>
        </w:tc>
      </w:tr>
      <w:tr w:rsidRPr="007D209F" w:rsidR="007D209F" w:rsidTr="007D209F" w14:paraId="41017FD1" w14:textId="77777777">
        <w:trPr>
          <w:trHeight w:val="290"/>
          <w:jc w:val="center"/>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3146F1D2" w14:textId="0C3CF52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09B7BFF6" w14:textId="7ADC25B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694BFC75" w14:textId="7404CE1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40</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23210845" w14:textId="2875ADF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5470AE5" w14:textId="0C2B7D7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5179C623" w14:textId="15014D8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7B3097A" w14:textId="6FDA072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3A7F6237" w14:textId="4A9883E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3E7AA1A" w14:textId="1B13191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29758448" w14:textId="7F56E9C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1C609A05" w14:textId="3717E09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6192,094</w:t>
            </w:r>
          </w:p>
        </w:tc>
      </w:tr>
      <w:tr w:rsidRPr="007D209F" w:rsidR="007D209F" w:rsidTr="007D209F" w14:paraId="7BBD0582"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71915222" w14:textId="55B1B70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2</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08E10E" w14:textId="296AFA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2AEB5EB" w14:textId="6672954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85DE80" w14:textId="46E837C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B59E15" w14:textId="574A0B9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F7E4D58" w14:textId="3D8F26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B69E7EA" w14:textId="7D95545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8F2B64D" w14:textId="32CD07E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488DF4" w14:textId="752B48E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47A8548" w14:textId="44EA8F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B580B78" w14:textId="37C646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6284,975</w:t>
            </w:r>
          </w:p>
        </w:tc>
      </w:tr>
      <w:tr w:rsidRPr="007D209F" w:rsidR="007D209F" w:rsidTr="007D209F" w14:paraId="31D6F32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D894371" w14:textId="3FF974F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ECF93A" w14:textId="6526909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22023B" w14:textId="6D815F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6BC7B4F" w14:textId="047BE8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7D3526C" w14:textId="77F0229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0DF971" w14:textId="39D8272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0270F70" w14:textId="3E27525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87F5AF" w14:textId="22B38E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BE9102F" w14:textId="75CBF7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71E8F87" w14:textId="702D183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A74E737" w14:textId="621338E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6379,25</w:t>
            </w:r>
          </w:p>
        </w:tc>
      </w:tr>
      <w:tr w:rsidRPr="007D209F" w:rsidR="007D209F" w:rsidTr="007D209F" w14:paraId="4EB004F8"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E3B3EFE" w14:textId="6454FBA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1EC5A9B" w14:textId="3ADACD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5CDF53" w14:textId="433F075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F04606" w14:textId="62812E1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8BB29FA" w14:textId="166041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F460E7A" w14:textId="116B2A4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DA609B5" w14:textId="0554FAC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CF1EC0" w14:textId="455E423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DB75DA" w14:textId="07002A0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F451EB0" w14:textId="0B37375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B70E66" w14:textId="059D22F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6474,938</w:t>
            </w:r>
          </w:p>
        </w:tc>
      </w:tr>
      <w:tr w:rsidRPr="007D209F" w:rsidR="007D209F" w:rsidTr="007D209F" w14:paraId="7058D94C"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1BB747C" w14:textId="3837DB9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F70A373" w14:textId="6767669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F3B238E" w14:textId="49D4F37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ACFE1F1" w14:textId="651B157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41BAED8" w14:textId="32B9B82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0F7B91" w14:textId="16B001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E04677C" w14:textId="63F2F99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02B28D" w14:textId="5C5161E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888F08" w14:textId="63D99FD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E40E82" w14:textId="7FCCC12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90D5A95" w14:textId="5992D4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6572,062</w:t>
            </w:r>
          </w:p>
        </w:tc>
      </w:tr>
      <w:tr w:rsidRPr="007D209F" w:rsidR="007D209F" w:rsidTr="007D209F" w14:paraId="59CE130C"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B952A47" w14:textId="7BF6755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83AE66" w14:textId="668365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C65946" w14:textId="52A3718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43</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5B7A37" w14:textId="523E00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6C7B21" w14:textId="20762A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2BC713D" w14:textId="52611FE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250F93D" w14:textId="136B8C1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7768F52" w14:textId="05CA176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A6527C9" w14:textId="09EF42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5B4328C" w14:textId="3508C81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03E752" w14:textId="20AA051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6670,643</w:t>
            </w:r>
          </w:p>
        </w:tc>
      </w:tr>
      <w:tr w:rsidRPr="007D209F" w:rsidR="007D209F" w:rsidTr="007D209F" w14:paraId="046EA784"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1BDA087" w14:textId="3A8C28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2C44DD5" w14:textId="016BE0A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EAC8B5" w14:textId="16FCB5E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D22A9FD" w14:textId="54F024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E0077B" w14:textId="51D1C8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E8BD8D9" w14:textId="62863C6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0AA42C" w14:textId="3FF851D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48ED53" w14:textId="1C10A36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C54B9D" w14:textId="71D9D16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F2A44B" w14:textId="6660C75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395C9E1" w14:textId="30AA6DE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6770,703</w:t>
            </w:r>
          </w:p>
        </w:tc>
      </w:tr>
      <w:tr w:rsidRPr="007D209F" w:rsidR="007D209F" w:rsidTr="007D209F" w14:paraId="7FCA8E10"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41D2036" w14:textId="4F862D0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C69865F" w14:textId="12A4BB5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549A51" w14:textId="206CA68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3B0EAEC" w14:textId="4440A3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5311CE1" w14:textId="58C0512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82D9F9B" w14:textId="41D690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950DC2C" w14:textId="45A293B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E1B35D0" w14:textId="2BADBCB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4EC3E63" w14:textId="51AA62D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221CED" w14:textId="350B93F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5BC9C72" w14:textId="6F309A6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6872,264</w:t>
            </w:r>
          </w:p>
        </w:tc>
      </w:tr>
      <w:tr w:rsidRPr="007D209F" w:rsidR="007D209F" w:rsidTr="007D209F" w14:paraId="21DC3396"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8B8F50D" w14:textId="5BACB88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9</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9DA34E" w14:textId="3AB898C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8EA7EC" w14:textId="0F94190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45</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7CCF89A" w14:textId="21E14F6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6A0D0E" w14:textId="3706947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839526" w14:textId="71AB005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AFD9C15" w14:textId="319851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E59C432" w14:textId="18E25D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C88196" w14:textId="00E457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B204602" w14:textId="288D445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02AB7DC" w14:textId="08D6F85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6975,348</w:t>
            </w:r>
          </w:p>
        </w:tc>
      </w:tr>
      <w:tr w:rsidRPr="007D209F" w:rsidR="007D209F" w:rsidTr="007D209F" w14:paraId="051F1171"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7B3D1F8" w14:textId="0F5396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88ACDB7" w14:textId="1DDA864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002CF48" w14:textId="5642F0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D6C2E9" w14:textId="40EF6F8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0068F8" w14:textId="4BC948A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C7C38B" w14:textId="6AAA710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4A56FFB" w14:textId="56B35C3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9C5CAC6" w14:textId="3FCC248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00D88F" w14:textId="298041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80BC7D" w14:textId="7EA8A26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8CBFFBF" w14:textId="09599B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7079,978</w:t>
            </w:r>
          </w:p>
        </w:tc>
      </w:tr>
      <w:tr w:rsidRPr="007D209F" w:rsidR="007D209F" w:rsidTr="007D209F" w14:paraId="2D6D1DE6"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3ECC15E" w14:textId="31372D7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11</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CC2F827" w14:textId="6173414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EB6FB88" w14:textId="11A3C3B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DC8AEA" w14:textId="288B61F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3CA0C2D" w14:textId="7C1D5B9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941D3AC" w14:textId="50A45C9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D621F3D" w14:textId="5F3183B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8553204" w14:textId="1010D9F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6C8889" w14:textId="01119DD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9BEDBBE" w14:textId="0485C72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A00D80D" w14:textId="17A5D51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7186,177</w:t>
            </w:r>
          </w:p>
        </w:tc>
      </w:tr>
      <w:tr w:rsidRPr="007D209F" w:rsidR="007D209F" w:rsidTr="007D209F" w14:paraId="03D82BCA"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4E20DCB7" w14:textId="287E89A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12</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DC0425A" w14:textId="176A458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3BE69C9" w14:textId="3E9B2A5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47</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ED1DDC" w14:textId="7F9EE4D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9F5297" w14:textId="3CF0F39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306A9C" w14:textId="29E970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76B0E5" w14:textId="59C2B6A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6D334E" w14:textId="366B5B7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5629AD" w14:textId="7D792C6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89B2BB" w14:textId="727162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9A8474" w14:textId="541124F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7293,97</w:t>
            </w:r>
          </w:p>
        </w:tc>
      </w:tr>
      <w:tr w:rsidRPr="007D209F" w:rsidR="007D209F" w:rsidTr="007D209F" w14:paraId="5D6CABE7"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714891A" w14:textId="4847E5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13</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DC5E13" w14:textId="10FE717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11B825" w14:textId="6A9DAD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0D25AF4" w14:textId="6DF8D8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0F8119E" w14:textId="4A05BE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7C89F1C" w14:textId="3C0D56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8CBE4E" w14:textId="18D3004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6D749B" w14:textId="397E011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21F0F9E" w14:textId="700644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CA6C171" w14:textId="6C03637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457F55D" w14:textId="2D1A474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7403,38</w:t>
            </w:r>
          </w:p>
        </w:tc>
      </w:tr>
      <w:tr w:rsidRPr="007D209F" w:rsidR="007D209F" w:rsidTr="007D209F" w14:paraId="2B28477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D0BA2D2" w14:textId="4C6478E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722D54" w14:textId="343951E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141BD97" w14:textId="6029406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132E09" w14:textId="70BBE9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4D9E37E" w14:textId="048C836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F9128B" w14:textId="1D2F93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493A0F" w14:textId="4250DEA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4529F0" w14:textId="03D3BDD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66C9E2" w14:textId="1A814BD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95BB9F1" w14:textId="6B794F3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F94066" w14:textId="5A6BE79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7514,43</w:t>
            </w:r>
          </w:p>
        </w:tc>
      </w:tr>
      <w:tr w:rsidRPr="007D209F" w:rsidR="007D209F" w:rsidTr="007D209F" w14:paraId="54356F34"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434AAC32" w14:textId="3E053CD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15</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BCDFB2" w14:textId="021BF4F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2DE67DC" w14:textId="19F0829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943459A" w14:textId="53146A3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4D20740" w14:textId="1BB093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86D0815" w14:textId="3E01FBA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9DBBB56" w14:textId="070A65D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DAEA470" w14:textId="2CECA40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E7407E" w14:textId="7A7171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A1F984" w14:textId="343F1E8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1EE0B53" w14:textId="5BEBAF4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7627,147</w:t>
            </w:r>
          </w:p>
        </w:tc>
      </w:tr>
      <w:tr w:rsidRPr="007D209F" w:rsidR="007D209F" w:rsidTr="007D209F" w14:paraId="5542569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0F80811" w14:textId="481A2A6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16</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5A3669" w14:textId="4C7A914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DE649DD" w14:textId="58F1E13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50</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AC7674" w14:textId="72F1BD5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14931CE" w14:textId="09ACDF3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089ACF" w14:textId="23E18C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27AB0C" w14:textId="7AB031E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D9DFE0" w14:textId="7FDA698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A6E66CB" w14:textId="62CE8A7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6A7275" w14:textId="75D450A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6B5BDE2" w14:textId="3B6A02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7741,554</w:t>
            </w:r>
          </w:p>
        </w:tc>
      </w:tr>
      <w:tr w:rsidRPr="007D209F" w:rsidR="007D209F" w:rsidTr="007D209F" w14:paraId="0BEB61BD"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D012111" w14:textId="75E2661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17</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5E822F" w14:textId="38EDCE6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B52C66" w14:textId="232451E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C753168" w14:textId="6472C6C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6F508EC" w14:textId="484E52E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640AAC" w14:textId="74BA98C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5FA2027" w14:textId="027F8FE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7B076CD" w14:textId="53A5588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7CA5470" w14:textId="4BCBC88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162ED8" w14:textId="07D0F57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0FEC5C" w14:textId="244BC19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7857,677</w:t>
            </w:r>
          </w:p>
        </w:tc>
      </w:tr>
      <w:tr w:rsidRPr="007D209F" w:rsidR="007D209F" w:rsidTr="007D209F" w14:paraId="49F8C7E2"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0113ABE" w14:textId="1931F9B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18</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00775E0" w14:textId="514AC6A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41C69B" w14:textId="502D08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B6CCC93" w14:textId="2544F45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7F0F9F2" w14:textId="1F0FA91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2B18AE3" w14:textId="5829F4A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29F55E" w14:textId="670BF38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B6D4E3" w14:textId="6943E42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11FC14" w14:textId="7B5820C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007DE8" w14:textId="20D893C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3EB03AC" w14:textId="2623854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7975,542</w:t>
            </w:r>
          </w:p>
        </w:tc>
      </w:tr>
      <w:tr w:rsidRPr="007D209F" w:rsidR="007D209F" w:rsidTr="007D209F" w14:paraId="588AA3C3"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819003E" w14:textId="4C09995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19</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2B2DE1" w14:textId="45970D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D8BE508" w14:textId="4D0E584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DE4B02" w14:textId="169D2C3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F0632B" w14:textId="2D43A9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D19417D" w14:textId="6DEDB6B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CF21C38" w14:textId="77D919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F3178F2" w14:textId="6FB0DCE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F9A545" w14:textId="6650E36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461B3C" w14:textId="160F3ED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8FBE76" w14:textId="5A1F62D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8095,176</w:t>
            </w:r>
          </w:p>
        </w:tc>
      </w:tr>
      <w:tr w:rsidRPr="007D209F" w:rsidR="007D209F" w:rsidTr="007D209F" w14:paraId="38D3D5DD"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9B94315" w14:textId="57E93A7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20</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34F7544" w14:textId="563AC3A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52761E" w14:textId="528957B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53</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88A0A28" w14:textId="3FC4C8D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2B46F49" w14:textId="65802F7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1DF352" w14:textId="47DFF64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B0C8CA7" w14:textId="541313C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B7C9073" w14:textId="0ABDFCE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4BE64F2" w14:textId="1E1D622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733513D" w14:textId="32892B8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C042EA" w14:textId="4C84635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8216,603</w:t>
            </w:r>
          </w:p>
        </w:tc>
      </w:tr>
      <w:tr w:rsidRPr="007D209F" w:rsidR="007D209F" w:rsidTr="007D209F" w14:paraId="0969CC09" w14:textId="77777777">
        <w:trPr>
          <w:trHeight w:val="300"/>
          <w:jc w:val="center"/>
        </w:trPr>
        <w:tc>
          <w:tcPr>
            <w:tcW w:w="862" w:type="dxa"/>
            <w:tcBorders>
              <w:top w:val="nil"/>
              <w:left w:val="nil"/>
              <w:bottom w:val="nil"/>
              <w:right w:val="nil"/>
            </w:tcBorders>
            <w:shd w:val="clear" w:color="auto" w:fill="auto"/>
            <w:noWrap/>
            <w:vAlign w:val="center"/>
            <w:hideMark/>
          </w:tcPr>
          <w:p w:rsidRPr="007D209F" w:rsidR="007D209F" w:rsidP="007D209F" w:rsidRDefault="007D209F"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7D209F" w:rsidR="007D209F" w:rsidP="007D209F" w:rsidRDefault="007D209F" w14:paraId="380BB61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7D209F" w:rsidR="007D209F" w:rsidP="007D209F" w:rsidRDefault="007D209F" w14:paraId="34569349"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7D209F" w:rsidR="007D209F" w:rsidP="007D209F" w:rsidRDefault="007D209F" w14:paraId="785D310E"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7D209F" w:rsidR="007D209F" w:rsidP="007D209F" w:rsidRDefault="007D209F" w14:paraId="2A2FE89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7D209F" w:rsidR="007D209F" w:rsidP="007D209F" w:rsidRDefault="007D209F" w14:paraId="0AFB92B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Projektinė apkrova A</w:t>
            </w:r>
            <w:r w:rsidRPr="007D209F">
              <w:rPr>
                <w:rFonts w:eastAsia="Times New Roman" w:cs="Times New Roman"/>
                <w:b/>
                <w:bCs/>
                <w:color w:val="000000"/>
                <w:sz w:val="20"/>
                <w:szCs w:val="20"/>
                <w:vertAlign w:val="subscript"/>
                <w:lang w:eastAsia="lt-LT"/>
                <w14:ligatures w14:val="none"/>
              </w:rPr>
              <w:t>1-20</w:t>
            </w:r>
            <w:r w:rsidRPr="007D209F">
              <w:rPr>
                <w:rFonts w:eastAsia="Times New Roman" w:cs="Times New Roman"/>
                <w:b/>
                <w:bCs/>
                <w:color w:val="000000"/>
                <w:sz w:val="20"/>
                <w:szCs w:val="20"/>
                <w:lang w:eastAsia="lt-LT"/>
                <w14:ligatures w14:val="none"/>
              </w:rPr>
              <w:t xml:space="preserve">, </w:t>
            </w:r>
            <w:proofErr w:type="spellStart"/>
            <w:r w:rsidRPr="007D209F">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ECF151D" w14:textId="058365A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143183,9</w:t>
            </w:r>
          </w:p>
        </w:tc>
      </w:tr>
      <w:tr w:rsidRPr="007D209F" w:rsidR="007D209F" w:rsidTr="007D209F" w14:paraId="5F4743F6" w14:textId="77777777">
        <w:trPr>
          <w:trHeight w:val="290"/>
          <w:jc w:val="center"/>
        </w:trPr>
        <w:tc>
          <w:tcPr>
            <w:tcW w:w="862" w:type="dxa"/>
            <w:tcBorders>
              <w:top w:val="nil"/>
              <w:left w:val="nil"/>
              <w:bottom w:val="nil"/>
              <w:right w:val="nil"/>
            </w:tcBorders>
            <w:shd w:val="clear" w:color="auto" w:fill="auto"/>
            <w:noWrap/>
            <w:vAlign w:val="center"/>
            <w:hideMark/>
          </w:tcPr>
          <w:p w:rsidRPr="007D209F" w:rsidR="007D209F" w:rsidP="007D209F" w:rsidRDefault="007D209F"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7D209F" w:rsidR="007D209F" w:rsidP="007D209F" w:rsidRDefault="007D209F" w14:paraId="38A4D9F7"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7D209F" w:rsidR="007D209F" w:rsidP="007D209F" w:rsidRDefault="007D209F" w14:paraId="274AA89B"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7D209F" w:rsidR="007D209F" w:rsidP="007D209F" w:rsidRDefault="007D209F" w14:paraId="76330DE9"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7D209F" w:rsidR="007D209F" w:rsidP="007D209F" w:rsidRDefault="007D209F" w14:paraId="1FA9880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7D209F" w:rsidR="007D209F" w:rsidP="007D209F" w:rsidRDefault="007D209F" w14:paraId="45D51D7C"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Projektinė apkrova A</w:t>
            </w:r>
            <w:r w:rsidRPr="007D209F">
              <w:rPr>
                <w:rFonts w:eastAsia="Times New Roman" w:cs="Times New Roman"/>
                <w:b/>
                <w:bCs/>
                <w:color w:val="000000"/>
                <w:sz w:val="20"/>
                <w:szCs w:val="20"/>
                <w:vertAlign w:val="subscript"/>
                <w:lang w:eastAsia="lt-LT"/>
                <w14:ligatures w14:val="none"/>
              </w:rPr>
              <w:t>1-20</w:t>
            </w:r>
            <w:r w:rsidRPr="007D209F">
              <w:rPr>
                <w:rFonts w:eastAsia="Times New Roman" w:cs="Times New Roman"/>
                <w:b/>
                <w:bCs/>
                <w:color w:val="000000"/>
                <w:sz w:val="20"/>
                <w:szCs w:val="20"/>
                <w:lang w:eastAsia="lt-LT"/>
                <w14:ligatures w14:val="none"/>
              </w:rPr>
              <w:t xml:space="preserve">, mln. </w:t>
            </w:r>
            <w:proofErr w:type="spellStart"/>
            <w:r w:rsidRPr="007D209F">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CC1BB9C" w14:textId="641E348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0,143184</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75F0297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2525</w:t>
      </w:r>
      <w:r w:rsidRPr="00042DAF">
        <w:rPr>
          <w:rFonts w:cs="Arial"/>
          <w:i/>
          <w:iCs/>
          <w:szCs w:val="20"/>
          <w:u w:val="single"/>
          <w:lang w:eastAsia="ar-SA"/>
        </w:rPr>
        <w:t xml:space="preserve"> ruožas nuo </w:t>
      </w:r>
      <w:r w:rsidR="00967C5B">
        <w:rPr>
          <w:rFonts w:cs="Arial"/>
          <w:i/>
          <w:iCs/>
          <w:szCs w:val="20"/>
          <w:u w:val="single"/>
          <w:lang w:eastAsia="ar-SA"/>
        </w:rPr>
        <w:t>5</w:t>
      </w:r>
      <w:r w:rsidRPr="00042DAF">
        <w:rPr>
          <w:rFonts w:cs="Arial"/>
          <w:i/>
          <w:iCs/>
          <w:szCs w:val="20"/>
          <w:u w:val="single"/>
          <w:lang w:eastAsia="ar-SA"/>
        </w:rPr>
        <w:t>,</w:t>
      </w:r>
      <w:r w:rsidR="00967C5B">
        <w:rPr>
          <w:rFonts w:cs="Arial"/>
          <w:i/>
          <w:iCs/>
          <w:szCs w:val="20"/>
          <w:u w:val="single"/>
          <w:lang w:eastAsia="ar-SA"/>
        </w:rPr>
        <w:t>025</w:t>
      </w:r>
      <w:r w:rsidRPr="00042DAF">
        <w:rPr>
          <w:rFonts w:cs="Arial"/>
          <w:i/>
          <w:iCs/>
          <w:szCs w:val="20"/>
          <w:u w:val="single"/>
          <w:lang w:eastAsia="ar-SA"/>
        </w:rPr>
        <w:t xml:space="preserve"> km iki </w:t>
      </w:r>
      <w:r w:rsidR="00967C5B">
        <w:rPr>
          <w:rFonts w:cs="Arial"/>
          <w:i/>
          <w:iCs/>
          <w:szCs w:val="20"/>
          <w:u w:val="single"/>
          <w:lang w:eastAsia="ar-SA"/>
        </w:rPr>
        <w:t>5</w:t>
      </w:r>
      <w:r w:rsidRPr="00042DAF">
        <w:rPr>
          <w:rFonts w:cs="Arial"/>
          <w:i/>
          <w:iCs/>
          <w:szCs w:val="20"/>
          <w:u w:val="single"/>
          <w:lang w:eastAsia="ar-SA"/>
        </w:rPr>
        <w:t>,</w:t>
      </w:r>
      <w:r w:rsidR="00967C5B">
        <w:rPr>
          <w:rFonts w:cs="Arial"/>
          <w:i/>
          <w:iCs/>
          <w:szCs w:val="20"/>
          <w:u w:val="single"/>
          <w:lang w:eastAsia="ar-SA"/>
        </w:rPr>
        <w:t>563</w:t>
      </w:r>
      <w:r w:rsidRPr="00042DAF">
        <w:rPr>
          <w:rFonts w:cs="Arial"/>
          <w:i/>
          <w:iCs/>
          <w:szCs w:val="20"/>
          <w:u w:val="single"/>
          <w:lang w:eastAsia="ar-SA"/>
        </w:rPr>
        <w:t xml:space="preserve">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EA7757" w:rsidTr="00967C5B" w14:paraId="072E26E7"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BCC7CBC"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970D90" w14:textId="1E7E6B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DF01625" w14:textId="259C83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E8E5232" w14:textId="117C02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4F43050" w14:textId="5C5B5B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6EE5955" w14:textId="4FACD7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0E5FDC6" w14:textId="602477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2458458" w14:textId="21718A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FF327FD" w14:textId="5E051C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E521735" w14:textId="6B29BA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E5147AA" w14:textId="754E00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F36FE73" w14:textId="40CA21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928,814</w:t>
            </w:r>
          </w:p>
        </w:tc>
      </w:tr>
      <w:tr w:rsidRPr="00967C5B" w:rsidR="00967C5B" w:rsidTr="00967C5B" w14:paraId="6D91DC2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DA14E8" w14:textId="18FF9D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60F59B" w14:textId="338B5A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BAEF4F" w14:textId="148720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7B85C9" w14:textId="7CCB7E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C852ED" w14:textId="54C0C8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221EF2" w14:textId="6FDFAB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0A0361" w14:textId="710E3A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30756F" w14:textId="126929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15EAF5" w14:textId="21ACDD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3855C" w14:textId="47624F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7FD16C" w14:textId="2BA09F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942,7463</w:t>
            </w:r>
          </w:p>
        </w:tc>
      </w:tr>
      <w:tr w:rsidRPr="00967C5B" w:rsidR="00967C5B" w:rsidTr="00967C5B" w14:paraId="59BC70C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FB77553" w14:textId="0B7076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1CAAA0" w14:textId="5E8B76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A7BD0" w14:textId="4DF347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FCC389" w14:textId="7F88F4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E64AF8" w14:textId="43025C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D6CAA9" w14:textId="00B6B6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298293" w14:textId="054611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82F853" w14:textId="114763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7D6777" w14:textId="4C1E97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F70C83" w14:textId="7818F7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A7AD9F" w14:textId="0872ED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956,8874</w:t>
            </w:r>
          </w:p>
        </w:tc>
      </w:tr>
      <w:tr w:rsidRPr="00967C5B" w:rsidR="00967C5B" w:rsidTr="00967C5B" w14:paraId="7BE0470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401941" w14:textId="2983A9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158F9C" w14:textId="2A14F0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33019A" w14:textId="05A21C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D1580C" w14:textId="00666E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2B9BCD" w14:textId="059CC3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04E056" w14:textId="234F08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F2D6B" w14:textId="225834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1E241C" w14:textId="7A3A40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5C0F87" w14:textId="3E7548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CC8137" w14:textId="71BE44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85E649" w14:textId="2D0B0B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971,2408</w:t>
            </w:r>
          </w:p>
        </w:tc>
      </w:tr>
      <w:tr w:rsidRPr="00967C5B" w:rsidR="00967C5B" w:rsidTr="00967C5B" w14:paraId="25D77BB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1290F7" w14:textId="1F1DA9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504C70" w14:textId="42E424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91566E" w14:textId="3FED93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AD899C" w14:textId="7CF67C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8502BB" w14:textId="0A3CC5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C6B0B4" w14:textId="3E8327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75AB07" w14:textId="23146F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2F09E2" w14:textId="09FC234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9ACA83" w14:textId="6723E2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57F243" w14:textId="7046FE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5B2C2" w14:textId="6F92A0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985,8094</w:t>
            </w:r>
          </w:p>
        </w:tc>
      </w:tr>
      <w:tr w:rsidRPr="00967C5B" w:rsidR="00967C5B" w:rsidTr="00967C5B" w14:paraId="79BCA31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B20102" w14:textId="13E315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DD884A" w14:textId="52C692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C23B34" w14:textId="5984B6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65F5D6" w14:textId="153730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94D236" w14:textId="3DEBB7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510F52" w14:textId="6B4F11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C5B55A" w14:textId="31DFE9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CAFB36" w14:textId="05C156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142554" w14:textId="6B8E3E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E8D1C5" w14:textId="5D5278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C44CA2" w14:textId="4BBD1C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1000,597</w:t>
            </w:r>
          </w:p>
        </w:tc>
      </w:tr>
      <w:tr w:rsidRPr="00967C5B" w:rsidR="00967C5B" w:rsidTr="00967C5B" w14:paraId="5A64CFE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C89033" w14:textId="665765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50EA3E" w14:textId="7A19DB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370DB7" w14:textId="43939C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15DA02" w14:textId="1FC152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593EDE" w14:textId="2D9715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CD90B6" w14:textId="2E03D8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354338" w14:textId="3BF6AE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60C8E2" w14:textId="3FB860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076496" w14:textId="0998CA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AAAA35" w14:textId="2C2399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507351" w14:textId="768BCF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1015,605</w:t>
            </w:r>
          </w:p>
        </w:tc>
      </w:tr>
      <w:tr w:rsidRPr="00967C5B" w:rsidR="00967C5B" w:rsidTr="00967C5B" w14:paraId="7758F14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887C254" w14:textId="0A8D45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36F751" w14:textId="61C877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BAC05B" w14:textId="431361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724C69" w14:textId="554107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EA1A76" w14:textId="53F471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05CAD5" w14:textId="62190E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42F610" w14:textId="751049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6B5DB" w14:textId="19EC3E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DB5792" w14:textId="4C309D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BB3AAD" w14:textId="1CC7D0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C6F95C" w14:textId="1D78DE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1030,84</w:t>
            </w:r>
          </w:p>
        </w:tc>
      </w:tr>
      <w:tr w:rsidRPr="00967C5B" w:rsidR="00967C5B" w:rsidTr="00967C5B" w14:paraId="0DD532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2DD743" w14:textId="1A3A55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A7F97C" w14:textId="1207F5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1AE336" w14:textId="4544D1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B6E4D" w14:textId="0F9F6E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135817" w14:textId="1B1E56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73536" w14:textId="08A2E1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311DB4" w14:textId="631B5D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4D4800" w14:textId="4112C2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FF806" w14:textId="5FE495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6AD7B8" w14:textId="1FDC82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E28A02" w14:textId="3311CE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1046,302</w:t>
            </w:r>
          </w:p>
        </w:tc>
      </w:tr>
      <w:tr w:rsidRPr="00967C5B" w:rsidR="00967C5B" w:rsidTr="00967C5B" w14:paraId="620578E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F51AE3" w14:textId="5485F9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155BCE" w14:textId="77E132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6FCE33" w14:textId="3CEFE1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461E45" w14:textId="5D2F76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040933" w14:textId="17C7F5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1A2A0" w14:textId="6917D3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289756" w14:textId="686F45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429576" w14:textId="0C8206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6C93D4" w14:textId="5A7603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6FFC31" w14:textId="70E205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2AA4EA" w14:textId="3C714C5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1061,997</w:t>
            </w:r>
          </w:p>
        </w:tc>
      </w:tr>
      <w:tr w:rsidRPr="00967C5B" w:rsidR="00967C5B" w:rsidTr="00967C5B" w14:paraId="5879526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6FD06B9" w14:textId="77ACAD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7ACE4" w14:textId="453319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B07DD2" w14:textId="7E136E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D7B6B4" w14:textId="005C18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891A4B" w14:textId="3F0EA47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C26F50" w14:textId="08F985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350F28" w14:textId="34289C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9322C3" w14:textId="53F74B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A95348" w14:textId="271E01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ECACBA" w14:textId="5504DC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AB2A10" w14:textId="50438F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1077,927</w:t>
            </w:r>
          </w:p>
        </w:tc>
      </w:tr>
      <w:tr w:rsidRPr="00967C5B" w:rsidR="00967C5B" w:rsidTr="00967C5B" w14:paraId="59B0682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5B56E1" w14:textId="6EACE3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20D7E4" w14:textId="651D20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074415" w14:textId="4DECAC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CBB5F0" w14:textId="471B8F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0FAFFF" w14:textId="03561E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DFB47C" w14:textId="58E444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1BD3C8" w14:textId="4CEE44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89E96" w14:textId="197D3C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08AEF1" w14:textId="4CFFE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2C3435" w14:textId="38604A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DBBB63" w14:textId="7A6DCE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1094,096</w:t>
            </w:r>
          </w:p>
        </w:tc>
      </w:tr>
      <w:tr w:rsidRPr="00967C5B" w:rsidR="00967C5B" w:rsidTr="00967C5B" w14:paraId="45BAC70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F9994C9" w14:textId="2F8745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EDC853" w14:textId="30008C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2AE1CF" w14:textId="4DDC35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258AE2" w14:textId="74217C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4DBAEC" w14:textId="1FA8BE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08B9C4" w14:textId="0E1A26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CB595C" w14:textId="0924A0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30115D" w14:textId="31DE5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16E8B1" w14:textId="07109D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E981DA" w14:textId="1B1D12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2760D7" w14:textId="7AC18F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1110,507</w:t>
            </w:r>
          </w:p>
        </w:tc>
      </w:tr>
      <w:tr w:rsidRPr="00967C5B" w:rsidR="00967C5B" w:rsidTr="00967C5B" w14:paraId="694394B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9718CB1" w14:textId="1E2B38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2F2A89" w14:textId="0A0C10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7F8125" w14:textId="21D12E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A24D5" w14:textId="063FC9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B3E8A8" w14:textId="782744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F1305F" w14:textId="5359CF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D9A751" w14:textId="5686A8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F4C389" w14:textId="0F7DC5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E5B60" w14:textId="477688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044E56" w14:textId="1F873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3E18A1" w14:textId="3FC799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1127,165</w:t>
            </w:r>
          </w:p>
        </w:tc>
      </w:tr>
      <w:tr w:rsidRPr="00967C5B" w:rsidR="00967C5B" w:rsidTr="00967C5B" w14:paraId="0AAFFAB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ADA545" w14:textId="6B8F38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AA4068" w14:textId="0BCCE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757E52" w14:textId="4E15E4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7BCD89" w14:textId="06D190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88B328" w14:textId="580336C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4DF870" w14:textId="40537C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4095E4" w14:textId="28B319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C2FDF4" w14:textId="2C2966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56757" w14:textId="7817104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AA2516" w14:textId="557423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5D8479" w14:textId="69227B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1144,072</w:t>
            </w:r>
          </w:p>
        </w:tc>
      </w:tr>
      <w:tr w:rsidRPr="00967C5B" w:rsidR="00967C5B" w:rsidTr="00967C5B" w14:paraId="523087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32E3E7" w14:textId="055BDA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5DD415" w14:textId="26251C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E0831" w14:textId="202F06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ACFC1E" w14:textId="541A05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50ED35" w14:textId="059E9B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A8C9B9" w14:textId="0EBC4C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4F6BE9" w14:textId="36E53C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EBC235" w14:textId="56D667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863428" w14:textId="1174F4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8BD89E" w14:textId="19CF88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2096D" w14:textId="3CB539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1161,233</w:t>
            </w:r>
          </w:p>
        </w:tc>
      </w:tr>
      <w:tr w:rsidRPr="00967C5B" w:rsidR="00967C5B" w:rsidTr="00967C5B" w14:paraId="0742050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C13E0D" w14:textId="33534A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763B1C" w14:textId="641F90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C67877" w14:textId="0F66E5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08382A" w14:textId="6DCDD0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5F48F3" w14:textId="44D4FF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7E53C5" w14:textId="6F726A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60569A" w14:textId="4F52F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727F8" w14:textId="4B349F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F4F64A" w14:textId="1FB894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993A43" w14:textId="1CCB58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D242F" w14:textId="4D03AF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1178,652</w:t>
            </w:r>
          </w:p>
        </w:tc>
      </w:tr>
      <w:tr w:rsidRPr="00967C5B" w:rsidR="00967C5B" w:rsidTr="00967C5B" w14:paraId="1775E32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C8A5BC" w14:textId="27C76A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8AC0E3" w14:textId="49DFB4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16A905" w14:textId="6F096F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5EF584" w14:textId="56027E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D947A" w14:textId="71E1CD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36101F" w14:textId="19B626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153C38" w14:textId="3741C8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B40AB4" w14:textId="5B6C10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0B9DD8" w14:textId="104807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B32416" w14:textId="3D3988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7C37CF" w14:textId="6D863F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1196,331</w:t>
            </w:r>
          </w:p>
        </w:tc>
      </w:tr>
      <w:tr w:rsidRPr="00967C5B" w:rsidR="00967C5B" w:rsidTr="00967C5B" w14:paraId="7CC9757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9339B" w14:textId="0445FE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5D7742" w14:textId="28CDDA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B4F06D" w14:textId="417077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784A16" w14:textId="5EE8E7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BEE237" w14:textId="38A4AC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F948F8" w14:textId="2008675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714F01" w14:textId="564C90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084FA" w14:textId="45ECF7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2A135B" w14:textId="7C19EA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356E2A" w14:textId="16117A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D00E82" w14:textId="5E9810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1214,276</w:t>
            </w:r>
          </w:p>
        </w:tc>
      </w:tr>
      <w:tr w:rsidRPr="00967C5B" w:rsidR="00967C5B" w:rsidTr="00967C5B" w14:paraId="2ED3C35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ACCADF" w14:textId="74349A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EFA91A" w14:textId="4FB068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3706FC" w14:textId="7D17BA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13E8C3" w14:textId="635A78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D53404" w14:textId="51F96B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39599E" w14:textId="62320B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FC5E8" w14:textId="644316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C8485F" w14:textId="72DF15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8D3E5A" w14:textId="5AC217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9DD45F" w14:textId="6B10A5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E8F38A" w14:textId="6F1812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1232,49</w:t>
            </w:r>
          </w:p>
        </w:tc>
      </w:tr>
      <w:tr w:rsidRPr="00967C5B" w:rsidR="00967C5B" w:rsidTr="00967C5B" w14:paraId="77D388D7"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E14C652"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7E093F08"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3C410DD"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53C7CAF8"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2C28062"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210BED" w14:textId="0B84BB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21477,59</w:t>
            </w:r>
          </w:p>
        </w:tc>
      </w:tr>
      <w:tr w:rsidRPr="00967C5B" w:rsidR="00967C5B" w:rsidTr="00967C5B" w14:paraId="4A5FD72D"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6AA6F92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2B26CDF"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20776F6"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36B8DF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0311079"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9D29F8" w14:textId="518943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0,021478</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41462EB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w:t>
      </w:r>
      <w:r w:rsidR="00967C5B">
        <w:rPr>
          <w:rFonts w:cs="Arial"/>
          <w:i/>
          <w:iCs/>
          <w:szCs w:val="20"/>
          <w:u w:val="single"/>
          <w:lang w:eastAsia="ar-SA"/>
        </w:rPr>
        <w:t>117</w:t>
      </w:r>
      <w:r w:rsidRPr="00042DAF">
        <w:rPr>
          <w:rFonts w:cs="Arial"/>
          <w:i/>
          <w:iCs/>
          <w:szCs w:val="20"/>
          <w:u w:val="single"/>
          <w:lang w:eastAsia="ar-SA"/>
        </w:rPr>
        <w:t xml:space="preserve"> ruožas nuo </w:t>
      </w:r>
      <w:r w:rsidR="00967C5B">
        <w:rPr>
          <w:rFonts w:cs="Arial"/>
          <w:i/>
          <w:iCs/>
          <w:szCs w:val="20"/>
          <w:u w:val="single"/>
          <w:lang w:eastAsia="ar-SA"/>
        </w:rPr>
        <w:t>4</w:t>
      </w:r>
      <w:r w:rsidRPr="00042DAF">
        <w:rPr>
          <w:rFonts w:cs="Arial"/>
          <w:i/>
          <w:iCs/>
          <w:szCs w:val="20"/>
          <w:u w:val="single"/>
          <w:lang w:eastAsia="ar-SA"/>
        </w:rPr>
        <w:t>,</w:t>
      </w:r>
      <w:r w:rsidR="00967C5B">
        <w:rPr>
          <w:rFonts w:cs="Arial"/>
          <w:i/>
          <w:iCs/>
          <w:szCs w:val="20"/>
          <w:u w:val="single"/>
          <w:lang w:eastAsia="ar-SA"/>
        </w:rPr>
        <w:t>048</w:t>
      </w:r>
      <w:r w:rsidRPr="00042DAF">
        <w:rPr>
          <w:rFonts w:cs="Arial"/>
          <w:i/>
          <w:iCs/>
          <w:szCs w:val="20"/>
          <w:u w:val="single"/>
          <w:lang w:eastAsia="ar-SA"/>
        </w:rPr>
        <w:t xml:space="preserve"> km iki </w:t>
      </w:r>
      <w:r w:rsidR="00967C5B">
        <w:rPr>
          <w:rFonts w:cs="Arial"/>
          <w:i/>
          <w:iCs/>
          <w:szCs w:val="20"/>
          <w:u w:val="single"/>
          <w:lang w:eastAsia="ar-SA"/>
        </w:rPr>
        <w:t>8</w:t>
      </w:r>
      <w:r w:rsidRPr="00042DAF">
        <w:rPr>
          <w:rFonts w:cs="Arial"/>
          <w:i/>
          <w:iCs/>
          <w:szCs w:val="20"/>
          <w:u w:val="single"/>
          <w:lang w:eastAsia="ar-SA"/>
        </w:rPr>
        <w:t>,</w:t>
      </w:r>
      <w:r w:rsidR="00967C5B">
        <w:rPr>
          <w:rFonts w:cs="Arial"/>
          <w:i/>
          <w:iCs/>
          <w:szCs w:val="20"/>
          <w:u w:val="single"/>
          <w:lang w:eastAsia="ar-SA"/>
        </w:rPr>
        <w:t>089</w:t>
      </w:r>
      <w:r w:rsidRPr="00042DAF">
        <w:rPr>
          <w:rFonts w:cs="Arial"/>
          <w:i/>
          <w:iCs/>
          <w:szCs w:val="20"/>
          <w:u w:val="single"/>
          <w:lang w:eastAsia="ar-SA"/>
        </w:rPr>
        <w:t xml:space="preserve">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EA7757" w:rsidTr="00967C5B" w14:paraId="536EBE44"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1620E5EB"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A8625D2" w14:textId="57ED47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765D170" w14:textId="5EEEFD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820A1F5" w14:textId="5C09E2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F21FE7" w14:textId="5E381B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1BEA9F9" w14:textId="53851B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A8B931D" w14:textId="403BE9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797C1AF" w14:textId="4D004D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3EE440B" w14:textId="50B00C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6B5424D" w14:textId="0DE3F6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2BD3174" w14:textId="226AAF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F1F12CB" w14:textId="57E578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4798,873</w:t>
            </w:r>
          </w:p>
        </w:tc>
      </w:tr>
      <w:tr w:rsidRPr="00967C5B" w:rsidR="00967C5B" w:rsidTr="00967C5B" w14:paraId="3CCE21E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2118B4" w14:textId="5861C9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BD6AF0" w14:textId="36BB3E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BC3FD8" w14:textId="3CA615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EA2652" w14:textId="606C08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CD045C" w14:textId="1F685E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2D1EE7" w14:textId="0CA9AF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0769E4" w14:textId="3CE483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765845" w14:textId="09D138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5466D" w14:textId="2933AA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0BAB13" w14:textId="00E3CD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AECBD3" w14:textId="25AAEF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4870,856</w:t>
            </w:r>
          </w:p>
        </w:tc>
      </w:tr>
      <w:tr w:rsidRPr="00967C5B" w:rsidR="00967C5B" w:rsidTr="00967C5B" w14:paraId="56637EA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F7D3B1" w14:textId="62200C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81044B" w14:textId="59E657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8E86AB" w14:textId="1A1AE9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D1044B" w14:textId="069C3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9E9799" w14:textId="11014F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2AA710" w14:textId="368296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5812E3" w14:textId="355EC1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D974E4" w14:textId="55AC49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66345C" w14:textId="36B57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F3659D" w14:textId="68556B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8E4114" w14:textId="0F0AA2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4943,918</w:t>
            </w:r>
          </w:p>
        </w:tc>
      </w:tr>
      <w:tr w:rsidRPr="00967C5B" w:rsidR="00967C5B" w:rsidTr="00967C5B" w14:paraId="404613F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FE6CD0" w14:textId="270EB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A13E7A" w14:textId="183AA0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E6C322" w14:textId="0C0A6D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D8D001" w14:textId="19A117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B0C2B4" w14:textId="1BC979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2A5578" w14:textId="0EDD31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1DD3E1" w14:textId="351427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563F2D" w14:textId="346AB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C24C0F" w14:textId="1D3466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ECA375" w14:textId="634E9F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478855" w14:textId="3C8E84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5018,077</w:t>
            </w:r>
          </w:p>
        </w:tc>
      </w:tr>
      <w:tr w:rsidRPr="00967C5B" w:rsidR="00967C5B" w:rsidTr="00967C5B" w14:paraId="57B00DA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7A05C9" w14:textId="1331C5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3CDC4A" w14:textId="4D50B3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DBEEC9" w14:textId="710E4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6437B7" w14:textId="7A8BA8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BA1EC7" w14:textId="5CAA0A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3B9F95" w14:textId="51CA65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65ECEC" w14:textId="35920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3EF2BF" w14:textId="30A25E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F3817F" w14:textId="7AACF5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BBC57F" w14:textId="2388F7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94633F" w14:textId="5BB1A9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5093,348</w:t>
            </w:r>
          </w:p>
        </w:tc>
      </w:tr>
      <w:tr w:rsidRPr="00967C5B" w:rsidR="00967C5B" w:rsidTr="00967C5B" w14:paraId="5FCE097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8088821" w14:textId="787821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A5B0B5E" w14:textId="039CF5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CFE386" w14:textId="70F1C7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58655F" w14:textId="65F03E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35B13F" w14:textId="45C8FC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DD9F85" w14:textId="1D14A2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3D7ECC" w14:textId="63DDCE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36048B" w14:textId="355FA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591752" w14:textId="4E431F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E081ED" w14:textId="59206A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E53278" w14:textId="466673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5169,749</w:t>
            </w:r>
          </w:p>
        </w:tc>
      </w:tr>
      <w:tr w:rsidRPr="00967C5B" w:rsidR="00967C5B" w:rsidTr="00967C5B" w14:paraId="40231E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E4E45AA" w14:textId="5325B1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D37B61" w14:textId="644C93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30EC04" w14:textId="7D1475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DB1CA3" w14:textId="315F67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E6621E" w14:textId="0F39CE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4F0EFB" w14:textId="3DC795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FEBD94" w14:textId="02D86C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BB9D20" w14:textId="14F60B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879D9B" w14:textId="6A6A72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B619FF" w14:textId="446670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1051E8" w14:textId="3D3A02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5247,295</w:t>
            </w:r>
          </w:p>
        </w:tc>
      </w:tr>
      <w:tr w:rsidRPr="00967C5B" w:rsidR="00967C5B" w:rsidTr="00967C5B" w14:paraId="5183600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E4E54D4" w14:textId="4C2B53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E190F39" w14:textId="4C8957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69DF1D" w14:textId="2DF0C5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A13A79" w14:textId="5CFDF4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4CECC1" w14:textId="270EE5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375D0" w14:textId="43F3FA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B9444" w14:textId="620375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23B72A" w14:textId="1D5E7A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36A484" w14:textId="1ECA02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52491F" w14:textId="207462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CC1D0E" w14:textId="0B9831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5326,004</w:t>
            </w:r>
          </w:p>
        </w:tc>
      </w:tr>
      <w:tr w:rsidRPr="00967C5B" w:rsidR="00967C5B" w:rsidTr="00967C5B" w14:paraId="5645865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08B4E1" w14:textId="282833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0FF3A1" w14:textId="096553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0243CD" w14:textId="78F343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EFE0EC" w14:textId="4CE965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948239" w14:textId="02AE2B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5478EE" w14:textId="012A31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B03373" w14:textId="13BBEE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B2BFB0" w14:textId="6C98DF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706E9E" w14:textId="678D2A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509FA2" w14:textId="17235F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8C39F" w14:textId="422A8B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5405,894</w:t>
            </w:r>
          </w:p>
        </w:tc>
      </w:tr>
      <w:tr w:rsidRPr="00967C5B" w:rsidR="00967C5B" w:rsidTr="00967C5B" w14:paraId="2F992D8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43EF6A5" w14:textId="19477A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E88DF46" w14:textId="06E6F3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EA5746" w14:textId="38CED1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22DFE9" w14:textId="31996F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F4D26D" w14:textId="206113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395EEA" w14:textId="5BF151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FAFD25" w14:textId="1B435B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CE2884" w14:textId="768C31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F53302" w14:textId="607886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2B283" w14:textId="5A3BBB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771CCF" w14:textId="1C4E27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5486,983</w:t>
            </w:r>
          </w:p>
        </w:tc>
      </w:tr>
      <w:tr w:rsidRPr="00967C5B" w:rsidR="00967C5B" w:rsidTr="00967C5B" w14:paraId="57A59A7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27394E4" w14:textId="37209E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23BF4D" w14:textId="29D274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6EC9F5" w14:textId="52CFCA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46A5CD" w14:textId="6F126A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539597" w14:textId="1C21E7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9EC62E" w14:textId="0CFBBB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25A428" w14:textId="12341D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177D62" w14:textId="21EB40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1CCFA" w14:textId="2466D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916B62" w14:textId="6604BF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18344" w14:textId="28419B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5569,287</w:t>
            </w:r>
          </w:p>
        </w:tc>
      </w:tr>
      <w:tr w:rsidRPr="00967C5B" w:rsidR="00967C5B" w:rsidTr="00967C5B" w14:paraId="5E05954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24EF54" w14:textId="203A23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EFE204A" w14:textId="59824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298841" w14:textId="7744DC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5D097E" w14:textId="2135AF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42057C" w14:textId="7E9AFD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D9304D" w14:textId="1868FC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1ED40A" w14:textId="276954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B943D8" w14:textId="684BAB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6CA8DC" w14:textId="411757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96CF45" w14:textId="6172AF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9A719E" w14:textId="4DB593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5652,827</w:t>
            </w:r>
          </w:p>
        </w:tc>
      </w:tr>
      <w:tr w:rsidRPr="00967C5B" w:rsidR="00967C5B" w:rsidTr="00967C5B" w14:paraId="2E4ABA3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73CF806" w14:textId="2394FF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903C43E" w14:textId="72B8EF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C2BA1" w14:textId="7EEA30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72A6AA" w14:textId="156C6A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70A62B" w14:textId="6D1AF9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A3945E" w14:textId="0B6AD1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7F9E55" w14:textId="7C47D3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EA07F6" w14:textId="2655B6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401D1D" w14:textId="5B36CB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A9DCF0" w14:textId="269646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8DE9B0" w14:textId="64B3EA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5737,619</w:t>
            </w:r>
          </w:p>
        </w:tc>
      </w:tr>
      <w:tr w:rsidRPr="00967C5B" w:rsidR="00967C5B" w:rsidTr="00967C5B" w14:paraId="4E96154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D68914" w14:textId="05C484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55877A" w14:textId="246C24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3B2A89" w14:textId="5E1C2D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DBB418" w14:textId="36B02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98CCE5" w14:textId="436189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F92E4E" w14:textId="71063B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723A41" w14:textId="05713B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31BA3C" w14:textId="37D467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C27BEB" w14:textId="46773D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18C455" w14:textId="2D6501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0C22E" w14:textId="7B25A3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5823,683</w:t>
            </w:r>
          </w:p>
        </w:tc>
      </w:tr>
      <w:tr w:rsidRPr="00967C5B" w:rsidR="00967C5B" w:rsidTr="00967C5B" w14:paraId="7E2E62D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BA67CE" w14:textId="5F28D2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02D3A15" w14:textId="6D663D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19EF00" w14:textId="2F6969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F2B5C2" w14:textId="768F77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33A4C6" w14:textId="3C2AC4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451CD7" w14:textId="04AD70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7046F0" w14:textId="045DEE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5E2F12" w14:textId="123140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407CC2" w14:textId="2BFDFD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FF19A8" w14:textId="5AAF26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88338C" w14:textId="1BD542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5911,039</w:t>
            </w:r>
          </w:p>
        </w:tc>
      </w:tr>
      <w:tr w:rsidRPr="00967C5B" w:rsidR="00967C5B" w:rsidTr="00967C5B" w14:paraId="06F33E5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91C76A" w14:textId="183D75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79BFF1A" w14:textId="35C95C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96813B" w14:textId="6C2504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E886C8" w14:textId="74373C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877208" w14:textId="460622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2E92C5" w14:textId="6AE15A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C15EB1" w14:textId="79A170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5A7EF2" w14:textId="5BDBCD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C4F129" w14:textId="3B5DA0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64BDCA" w14:textId="306943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D1A6A7" w14:textId="4006C2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5999,704</w:t>
            </w:r>
          </w:p>
        </w:tc>
      </w:tr>
      <w:tr w:rsidRPr="00967C5B" w:rsidR="00967C5B" w:rsidTr="00967C5B" w14:paraId="484C3A0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AA87C3" w14:textId="4415CE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527119D" w14:textId="502A9A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DBA2B4" w14:textId="1262C6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FDB82B" w14:textId="37F053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8F2F4D" w14:textId="424FD7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16631C" w14:textId="46C268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E4DD3F" w14:textId="5A202C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089CF2" w14:textId="4A4727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9A855" w14:textId="2BEB47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3BBC76" w14:textId="2ACF5E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B9F72D" w14:textId="68FEBD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6089,7</w:t>
            </w:r>
          </w:p>
        </w:tc>
      </w:tr>
      <w:tr w:rsidRPr="00967C5B" w:rsidR="00967C5B" w:rsidTr="00967C5B" w14:paraId="63F3611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5A5590" w14:textId="6C668A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91524D" w14:textId="5C0D7C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0F1768" w14:textId="4015D1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1DCE8" w14:textId="449BDB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8467E2" w14:textId="5CE3C2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91F409" w14:textId="255D5E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4BDA2F" w14:textId="43BB1E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DF98B" w14:textId="272A5C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B1360" w14:textId="62E5AC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032776" w14:textId="0DFE12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0DAEAF" w14:textId="023EF1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6181,045</w:t>
            </w:r>
          </w:p>
        </w:tc>
      </w:tr>
      <w:tr w:rsidRPr="00967C5B" w:rsidR="00967C5B" w:rsidTr="00967C5B" w14:paraId="6151E3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E09064" w14:textId="554291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10086B" w14:textId="43A729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1FE4A2" w14:textId="6C4F83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30D0B" w14:textId="25F061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6831F1" w14:textId="19AEDC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50C74F" w14:textId="2D3120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B1CF4" w14:textId="5332E7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92B533" w14:textId="74ADA4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3E4969" w14:textId="1929AB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2F97E" w14:textId="6D3CAB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7A2107" w14:textId="3D84E2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6273,761</w:t>
            </w:r>
          </w:p>
        </w:tc>
      </w:tr>
      <w:tr w:rsidRPr="00967C5B" w:rsidR="00967C5B" w:rsidTr="00967C5B" w14:paraId="048E4BA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D9597E3" w14:textId="145445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F0AC7F" w14:textId="53274C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162D1F" w14:textId="63A4E2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CDE5CF" w14:textId="6E574A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63773" w14:textId="4737DE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BA1D47" w14:textId="2A879F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021936" w14:textId="044A71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8E2673" w14:textId="2F758C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65F0F4" w14:textId="646CB3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D99F21" w14:textId="4D7DDA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BA6A56" w14:textId="79D1F5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6367,867</w:t>
            </w:r>
          </w:p>
        </w:tc>
      </w:tr>
      <w:tr w:rsidRPr="00967C5B" w:rsidR="00967C5B" w:rsidTr="00967C5B" w14:paraId="17ECC9CD"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5F712F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32A081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528497D5"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43C1AFBA"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787F5B3E"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FDF6AB" w14:textId="5F28FC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110967,5</w:t>
            </w:r>
          </w:p>
        </w:tc>
      </w:tr>
      <w:tr w:rsidRPr="00967C5B" w:rsidR="00967C5B" w:rsidTr="00967C5B" w14:paraId="58D0FC37"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EC88DA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6EF06D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89597DF"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3DF0066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C316BD7"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13A5EB" w14:textId="06C72E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0,110968</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18FD5392">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w:t>
      </w:r>
      <w:r w:rsidR="00967C5B">
        <w:rPr>
          <w:rFonts w:cs="Arial"/>
          <w:i/>
          <w:iCs/>
          <w:szCs w:val="20"/>
          <w:u w:val="single"/>
          <w:lang w:eastAsia="ar-SA"/>
        </w:rPr>
        <w:t>009</w:t>
      </w:r>
      <w:r w:rsidRPr="00042DAF">
        <w:rPr>
          <w:rFonts w:cs="Arial"/>
          <w:i/>
          <w:iCs/>
          <w:szCs w:val="20"/>
          <w:u w:val="single"/>
          <w:lang w:eastAsia="ar-SA"/>
        </w:rPr>
        <w:t xml:space="preserve"> ruožas nuo </w:t>
      </w:r>
      <w:r w:rsidR="00967C5B">
        <w:rPr>
          <w:rFonts w:cs="Arial"/>
          <w:i/>
          <w:iCs/>
          <w:szCs w:val="20"/>
          <w:u w:val="single"/>
          <w:lang w:eastAsia="ar-SA"/>
        </w:rPr>
        <w:t>12,434</w:t>
      </w:r>
      <w:r w:rsidRPr="00042DAF">
        <w:rPr>
          <w:rFonts w:cs="Arial"/>
          <w:i/>
          <w:iCs/>
          <w:szCs w:val="20"/>
          <w:u w:val="single"/>
          <w:lang w:eastAsia="ar-SA"/>
        </w:rPr>
        <w:t xml:space="preserve">, km iki </w:t>
      </w:r>
      <w:r w:rsidR="00967C5B">
        <w:rPr>
          <w:rFonts w:cs="Arial"/>
          <w:i/>
          <w:iCs/>
          <w:szCs w:val="20"/>
          <w:u w:val="single"/>
          <w:lang w:eastAsia="ar-SA"/>
        </w:rPr>
        <w:t>1</w:t>
      </w:r>
      <w:r w:rsidRPr="00042DAF">
        <w:rPr>
          <w:rFonts w:cs="Arial"/>
          <w:i/>
          <w:iCs/>
          <w:szCs w:val="20"/>
          <w:u w:val="single"/>
          <w:lang w:eastAsia="ar-SA"/>
        </w:rPr>
        <w:t>9,</w:t>
      </w:r>
      <w:r w:rsidR="00967C5B">
        <w:rPr>
          <w:rFonts w:cs="Arial"/>
          <w:i/>
          <w:iCs/>
          <w:szCs w:val="20"/>
          <w:u w:val="single"/>
          <w:lang w:eastAsia="ar-SA"/>
        </w:rPr>
        <w:t>934</w:t>
      </w:r>
      <w:r w:rsidRPr="00042DAF">
        <w:rPr>
          <w:rFonts w:cs="Arial"/>
          <w:i/>
          <w:iCs/>
          <w:szCs w:val="20"/>
          <w:u w:val="single"/>
          <w:lang w:eastAsia="ar-SA"/>
        </w:rPr>
        <w:t xml:space="preserve">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3C18EA" w:rsidTr="00967C5B" w14:paraId="03379E81"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4071FC6A"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C87277" w14:textId="1B1D36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DBEA2B" w14:textId="1D4BEF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2B3412A" w14:textId="3AD456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85</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1D7B2C6" w14:textId="0534D8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AF23533" w14:textId="4CD7CD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8EFD0D4" w14:textId="46A377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2B0CB0" w14:textId="53C2D2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5929433" w14:textId="410AE4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4C67AE" w14:textId="23F39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532616A" w14:textId="653B97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8D00C3A" w14:textId="494CD7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13158,2</w:t>
            </w:r>
          </w:p>
        </w:tc>
      </w:tr>
      <w:tr w:rsidRPr="00967C5B" w:rsidR="00967C5B" w:rsidTr="00967C5B" w14:paraId="5CEAA49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ED4532" w14:textId="66A65A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84956F" w14:textId="18C2EB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65B059" w14:textId="202ACF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2B04E6" w14:textId="736144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67B8BA" w14:textId="2C3E27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26BB39" w14:textId="227317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E932BA" w14:textId="48A24C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4BEC2D" w14:textId="2AF8E0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055B0" w14:textId="616237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D40487" w14:textId="18C51A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BE5C5F" w14:textId="41B71B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13355,57</w:t>
            </w:r>
          </w:p>
        </w:tc>
      </w:tr>
      <w:tr w:rsidRPr="00967C5B" w:rsidR="00967C5B" w:rsidTr="00967C5B" w14:paraId="527D33F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B92D44" w14:textId="7B521B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B0A5F92" w14:textId="1390FA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014405" w14:textId="4D0F61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9B67CF" w14:textId="6E88DB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EA2A91" w14:textId="38E4B1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6FE99E" w14:textId="7D143A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256A5" w14:textId="25E26A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A2E8B5" w14:textId="549D70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C64FD5" w14:textId="47AA1F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F15D65" w14:textId="127FE5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98BC50" w14:textId="3CDF8C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13555,91</w:t>
            </w:r>
          </w:p>
        </w:tc>
      </w:tr>
      <w:tr w:rsidRPr="00967C5B" w:rsidR="00967C5B" w:rsidTr="00967C5B" w14:paraId="758EF9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402C1B" w14:textId="6E5732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0E8CE51" w14:textId="3A0897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3FD058" w14:textId="5F9F41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288E6B" w14:textId="5924F3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EC7F86" w14:textId="7783B8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E54405" w14:textId="351749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6F55E7" w14:textId="249673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3F297A" w14:textId="1E2BF4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270DC1" w14:textId="3825C2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477630" w14:textId="347A202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8DD771" w14:textId="636250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13759,24</w:t>
            </w:r>
          </w:p>
        </w:tc>
      </w:tr>
      <w:tr w:rsidRPr="00967C5B" w:rsidR="00967C5B" w:rsidTr="00967C5B" w14:paraId="6A8350D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FCAEA5" w14:textId="51A024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C4B1CD" w14:textId="4E151B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E5F8B6" w14:textId="0EEA82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8345E5" w14:textId="285C33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D2BB3" w14:textId="130953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222CC5" w14:textId="7C2B4B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1C6AFD" w14:textId="1B3BA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415B8D" w14:textId="53A401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222CA" w14:textId="28FA82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DD6ED0" w14:textId="078D9A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F0C35A" w14:textId="2FCD28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13965,63</w:t>
            </w:r>
          </w:p>
        </w:tc>
      </w:tr>
      <w:tr w:rsidRPr="00967C5B" w:rsidR="00967C5B" w:rsidTr="00967C5B" w14:paraId="0978C6C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C095AE" w14:textId="4CAB4E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3B04AF" w14:textId="7A4E66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2F8A8F" w14:textId="364DC1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E379BF" w14:textId="6CEEEE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C28082" w14:textId="3F995A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C8D92F" w14:textId="0AA809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40D7BC" w14:textId="4C24B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A12448" w14:textId="133544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F9C7F4" w14:textId="7ED595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78C7C3" w14:textId="508F24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9461CC" w14:textId="68564B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14175,12</w:t>
            </w:r>
          </w:p>
        </w:tc>
      </w:tr>
      <w:tr w:rsidRPr="00967C5B" w:rsidR="00967C5B" w:rsidTr="00967C5B" w14:paraId="2394EE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6E5079" w14:textId="27F15A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8123B27" w14:textId="14B818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741120" w14:textId="096151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1B6D2" w14:textId="140F5E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8F40A0" w14:textId="5C36B9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AF05A7" w14:textId="2C3642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78B51A" w14:textId="49197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C893B2" w14:textId="1A40ED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D6C0D9" w14:textId="3CC655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B10C9E" w14:textId="0553A0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3DBD52" w14:textId="65B977E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14387,74</w:t>
            </w:r>
          </w:p>
        </w:tc>
      </w:tr>
      <w:tr w:rsidRPr="00967C5B" w:rsidR="00967C5B" w:rsidTr="00967C5B" w14:paraId="086492B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385B418" w14:textId="24D512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5ACD31" w14:textId="7E9EDB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7EADC9" w14:textId="1BF43F2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DDE1D2" w14:textId="682E15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2CFB0D" w14:textId="3BBA82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A7D953" w14:textId="609F04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48F015" w14:textId="41A773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2F58E7" w14:textId="44E89A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7278BF" w14:textId="6CB16A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8F27A2" w14:textId="422567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F02913" w14:textId="01B699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14603,56</w:t>
            </w:r>
          </w:p>
        </w:tc>
      </w:tr>
      <w:tr w:rsidRPr="00967C5B" w:rsidR="00967C5B" w:rsidTr="00967C5B" w14:paraId="0EA157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5D8E5D" w14:textId="3CB200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2B4061" w14:textId="7FDAE4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51A4BA" w14:textId="4BB0D5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294517" w14:textId="715DD0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4C752B" w14:textId="69C374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37EF74" w14:textId="40963F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EA004B" w14:textId="58952A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1A1E33" w14:textId="0918CA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058C61" w14:textId="59AED9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E736D5" w14:textId="37B381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2F8229" w14:textId="0C660E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14822,61</w:t>
            </w:r>
          </w:p>
        </w:tc>
      </w:tr>
      <w:tr w:rsidRPr="00967C5B" w:rsidR="00967C5B" w:rsidTr="00967C5B" w14:paraId="27B6885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AAA0AF" w14:textId="340DE3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2E34F70" w14:textId="353D53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6B4ACF" w14:textId="3D975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21E036" w14:textId="77EFCE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A33895" w14:textId="3C52EC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BE721C" w14:textId="523A17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2C8F0A" w14:textId="425F25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7837A4" w14:textId="49B7E7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FB7396" w14:textId="164A02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8E0647" w14:textId="129C9A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93A1E4" w14:textId="5E95C1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15044,95</w:t>
            </w:r>
          </w:p>
        </w:tc>
      </w:tr>
      <w:tr w:rsidRPr="00967C5B" w:rsidR="00967C5B" w:rsidTr="00967C5B" w14:paraId="72E0CEC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92349" w14:textId="087AA6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EB6B68" w14:textId="1C7ED6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843DFD" w14:textId="00B319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4AD824" w14:textId="0E3CC5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52D6FC" w14:textId="0BA4E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0E6FB1" w14:textId="690D0B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DFB397" w14:textId="7D8816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F97CFA" w14:textId="348E3B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3C437C" w14:textId="74684B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F5BC85" w14:textId="5C366A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4E174D" w14:textId="707018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15270,63</w:t>
            </w:r>
          </w:p>
        </w:tc>
      </w:tr>
      <w:tr w:rsidRPr="00967C5B" w:rsidR="00967C5B" w:rsidTr="00967C5B" w14:paraId="7B114AB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56947B0" w14:textId="3EE55A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2F008F9" w14:textId="539458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9510B8" w14:textId="2CCAA7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AF6200" w14:textId="578753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4F56EC" w14:textId="61A76B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C642B2" w14:textId="1E6B55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F991E4" w14:textId="492824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5E8889" w14:textId="34F062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A8A5CA" w14:textId="3FC5D8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ED3529" w14:textId="3E3E66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1D4C9F" w14:textId="368D4B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15499,69</w:t>
            </w:r>
          </w:p>
        </w:tc>
      </w:tr>
      <w:tr w:rsidRPr="00967C5B" w:rsidR="00967C5B" w:rsidTr="00967C5B" w14:paraId="3921447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6C88AD" w14:textId="4C806D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C43D3A" w14:textId="398B40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6D8E85" w14:textId="78DB0E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0163D9" w14:textId="08A540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06C5F" w14:textId="3AC873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2A71F8" w14:textId="64EAC0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321CA" w14:textId="5566AB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143567" w14:textId="19FFE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515D01" w14:textId="2EA5D1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9A5C2" w14:textId="46B54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08FEBD" w14:textId="78543F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15732,18</w:t>
            </w:r>
          </w:p>
        </w:tc>
      </w:tr>
      <w:tr w:rsidRPr="00967C5B" w:rsidR="00967C5B" w:rsidTr="00967C5B" w14:paraId="0DEDF8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C4D7994" w14:textId="3B4247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33DFA81" w14:textId="0965E9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C01B9B" w14:textId="0B5392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FBCA2" w14:textId="1D03E2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47CF2" w14:textId="59A1CF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DA57E9" w14:textId="7C4C86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6B5333" w14:textId="77BAAC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637EED" w14:textId="255A3C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093B2B" w14:textId="139981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2F97D9" w14:textId="36EFC8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E10E4A" w14:textId="4133A5F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15968,16</w:t>
            </w:r>
          </w:p>
        </w:tc>
      </w:tr>
      <w:tr w:rsidRPr="00967C5B" w:rsidR="00967C5B" w:rsidTr="00967C5B" w14:paraId="0BA8BC0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515239" w14:textId="1EB9F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CC568F" w14:textId="5C977C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17D8C" w14:textId="644CAF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DA3648" w14:textId="793059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613A81" w14:textId="7C46EB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0E323E" w14:textId="5CB579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AA4405" w14:textId="041AFC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00694D" w14:textId="37635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D4A7FB" w14:textId="460C89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3D2F70" w14:textId="1F3C14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519AB4" w14:textId="6632D5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16207,69</w:t>
            </w:r>
          </w:p>
        </w:tc>
      </w:tr>
      <w:tr w:rsidRPr="00967C5B" w:rsidR="00967C5B" w:rsidTr="00967C5B" w14:paraId="7B92241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341AA03" w14:textId="4838BF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2416A5" w14:textId="07D57B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85A4D0" w14:textId="3D83D6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10967B" w14:textId="007317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69BB22" w14:textId="0A006D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3CE802" w14:textId="61F074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9D7AB4" w14:textId="7304EB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792D66" w14:textId="02D7D4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CF6C02" w14:textId="13E948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6F6D48" w14:textId="22C152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C033DB" w14:textId="518F2F2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16450,8</w:t>
            </w:r>
          </w:p>
        </w:tc>
      </w:tr>
      <w:tr w:rsidRPr="00967C5B" w:rsidR="00967C5B" w:rsidTr="00967C5B" w14:paraId="27B0969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7F3D6E" w14:textId="67F0A4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646BEC" w14:textId="7D0E26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8CF0BC" w14:textId="7FD629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C3862" w14:textId="254A68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0BEA82" w14:textId="4FC0B4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304E13" w14:textId="1F6CAA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30085D" w14:textId="269615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DD358" w14:textId="441912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619EAE" w14:textId="0226CB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11262C" w14:textId="04F4C7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218DD" w14:textId="716E53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16697,56</w:t>
            </w:r>
          </w:p>
        </w:tc>
      </w:tr>
      <w:tr w:rsidRPr="00967C5B" w:rsidR="00967C5B" w:rsidTr="00967C5B" w14:paraId="268DC68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8D64E6" w14:textId="739363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764A56F" w14:textId="7E6444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2B5544" w14:textId="06F4A1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72BF30" w14:textId="49F59D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D51BC" w14:textId="2FDE85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D53CBD" w14:textId="1BD049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87F548" w14:textId="09153F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D97DBC" w14:textId="4FF28A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96013" w14:textId="73200B5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A79D61" w14:textId="1B5156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4D8255" w14:textId="17AFA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16948,03</w:t>
            </w:r>
          </w:p>
        </w:tc>
      </w:tr>
      <w:tr w:rsidRPr="00967C5B" w:rsidR="00967C5B" w:rsidTr="00967C5B" w14:paraId="00BD4CA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06061B" w14:textId="77F7C9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250437" w14:textId="54D224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1F739E" w14:textId="529751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A352BB" w14:textId="2E7CCF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A9C412" w14:textId="54EA87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D3D535" w14:textId="7D932E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A736F5" w14:textId="6DB4A4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F433A4" w14:textId="3CF3C2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6DDDDE" w14:textId="46343D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E54578" w14:textId="51CC7A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A6F2CC" w14:textId="49C364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17202,25</w:t>
            </w:r>
          </w:p>
        </w:tc>
      </w:tr>
      <w:tr w:rsidRPr="00967C5B" w:rsidR="00967C5B" w:rsidTr="00967C5B" w14:paraId="51F5D3F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32ACFC" w14:textId="6500D1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23253A" w14:textId="27276C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57F3D1" w14:textId="122A0C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317949" w14:textId="7773B3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06AF9F" w14:textId="5C7196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C5941" w14:textId="0CCC67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48DB11" w14:textId="3E9C19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90DD0" w14:textId="723B03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63E151" w14:textId="660BCA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7CAE7" w14:textId="2D56DC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FB7AB" w14:textId="26CAF1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17460,28</w:t>
            </w:r>
          </w:p>
        </w:tc>
      </w:tr>
      <w:tr w:rsidRPr="00967C5B" w:rsidR="00967C5B" w:rsidTr="00967C5B" w14:paraId="1FF38F9D"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E4F802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5AF35B30"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4FE1B2D"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36565E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403904F"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446C18" w14:textId="6B5E4E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304265,8</w:t>
            </w:r>
          </w:p>
        </w:tc>
      </w:tr>
      <w:tr w:rsidRPr="00967C5B" w:rsidR="00967C5B" w:rsidTr="00967C5B" w14:paraId="28F1DB10"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420594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80EF8A7"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165E720"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0D6082E8"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A8AAE4F"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0D5139" w14:textId="17B5BE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0,304266</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1B1989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2307</w:t>
      </w:r>
      <w:r w:rsidRPr="00042DAF">
        <w:rPr>
          <w:rFonts w:cs="Arial"/>
          <w:i/>
          <w:iCs/>
          <w:szCs w:val="20"/>
          <w:u w:val="single"/>
          <w:lang w:eastAsia="ar-SA"/>
        </w:rPr>
        <w:t xml:space="preserve"> ruožas nuo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136</w:t>
      </w:r>
      <w:r w:rsidRPr="00042DAF">
        <w:rPr>
          <w:rFonts w:cs="Arial"/>
          <w:i/>
          <w:iCs/>
          <w:szCs w:val="20"/>
          <w:u w:val="single"/>
          <w:lang w:eastAsia="ar-SA"/>
        </w:rPr>
        <w:t xml:space="preserve"> km iki</w:t>
      </w:r>
      <w:r w:rsidR="00967C5B">
        <w:rPr>
          <w:rFonts w:cs="Arial"/>
          <w:i/>
          <w:iCs/>
          <w:szCs w:val="20"/>
          <w:u w:val="single"/>
          <w:lang w:eastAsia="ar-SA"/>
        </w:rPr>
        <w:t xml:space="preserve"> 1</w:t>
      </w:r>
      <w:r w:rsidRPr="00042DAF">
        <w:rPr>
          <w:rFonts w:cs="Arial"/>
          <w:i/>
          <w:iCs/>
          <w:szCs w:val="20"/>
          <w:u w:val="single"/>
          <w:lang w:eastAsia="ar-SA"/>
        </w:rPr>
        <w:t>,</w:t>
      </w:r>
      <w:r w:rsidR="00967C5B">
        <w:rPr>
          <w:rFonts w:cs="Arial"/>
          <w:i/>
          <w:iCs/>
          <w:szCs w:val="20"/>
          <w:u w:val="single"/>
          <w:lang w:eastAsia="ar-SA"/>
        </w:rPr>
        <w:t>095</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1"/>
        <w:gridCol w:w="716"/>
        <w:gridCol w:w="1052"/>
        <w:gridCol w:w="651"/>
        <w:gridCol w:w="849"/>
        <w:gridCol w:w="707"/>
        <w:gridCol w:w="565"/>
        <w:gridCol w:w="706"/>
        <w:gridCol w:w="988"/>
        <w:gridCol w:w="847"/>
        <w:gridCol w:w="1686"/>
      </w:tblGrid>
      <w:tr w:rsidRPr="00DE3B92" w:rsidR="0008149D" w:rsidTr="00DE3B92" w14:paraId="3880F3F4" w14:textId="77777777">
        <w:trPr>
          <w:trHeight w:val="30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Metai i</w:t>
            </w:r>
          </w:p>
        </w:tc>
        <w:tc>
          <w:tcPr>
            <w:tcW w:w="71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p</w:t>
            </w:r>
            <w:r w:rsidRPr="00DE3B92">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VPI\</w:t>
            </w:r>
            <w:r w:rsidRPr="00DE3B92">
              <w:rPr>
                <w:rFonts w:eastAsia="Times New Roman" w:cs="Times New Roman"/>
                <w:b/>
                <w:bCs/>
                <w:color w:val="000000"/>
                <w:sz w:val="20"/>
                <w:szCs w:val="20"/>
                <w:vertAlign w:val="superscript"/>
                <w:lang w:eastAsia="lt-LT"/>
                <w14:ligatures w14:val="none"/>
              </w:rPr>
              <w:t>(ST)</w:t>
            </w:r>
            <w:r w:rsidRPr="00DE3B92">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q</w:t>
            </w:r>
            <w:r w:rsidRPr="00DE3B92">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1+p</w:t>
            </w:r>
            <w:r w:rsidRPr="00DE3B92">
              <w:rPr>
                <w:rFonts w:eastAsia="Times New Roman" w:cs="Times New Roman"/>
                <w:b/>
                <w:bCs/>
                <w:color w:val="000000"/>
                <w:sz w:val="20"/>
                <w:szCs w:val="20"/>
                <w:vertAlign w:val="subscript"/>
                <w:lang w:eastAsia="lt-LT"/>
                <w14:ligatures w14:val="none"/>
              </w:rPr>
              <w:t>i</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A</w:t>
            </w:r>
            <w:r w:rsidRPr="00DE3B92">
              <w:rPr>
                <w:rFonts w:eastAsia="Times New Roman" w:cs="Times New Roman"/>
                <w:b/>
                <w:bCs/>
                <w:color w:val="000000"/>
                <w:sz w:val="20"/>
                <w:szCs w:val="20"/>
                <w:vertAlign w:val="subscript"/>
                <w:lang w:eastAsia="lt-LT"/>
                <w14:ligatures w14:val="none"/>
              </w:rPr>
              <w:t>i</w:t>
            </w:r>
          </w:p>
        </w:tc>
      </w:tr>
      <w:tr w:rsidRPr="00DE3B92" w:rsidR="00DE3B92" w:rsidTr="00DE3B92" w14:paraId="37533F60" w14:textId="77777777">
        <w:trPr>
          <w:trHeight w:val="29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461BB839" w14:textId="68968F2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07741B8" w14:textId="1978693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6A20EF9B" w14:textId="23B56C2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59</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C94FD41" w14:textId="2950F85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4AC46853" w14:textId="2816BCB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6BE31D74" w14:textId="760410A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2EDDB2A" w14:textId="351F838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79FD7CA6" w14:textId="3AD8C20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CA3D476" w14:textId="260AB73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41A697E" w14:textId="37A6701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44DCA36" w14:textId="726E3D0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9133,338</w:t>
            </w:r>
          </w:p>
        </w:tc>
      </w:tr>
      <w:tr w:rsidRPr="00DE3B92" w:rsidR="00DE3B92" w:rsidTr="00DE3B92" w14:paraId="21D0A2E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FB323D7" w14:textId="7A9ACAF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6729A0A" w14:textId="45603E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58C4E8B" w14:textId="0F21E3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60</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2AE0D55" w14:textId="360C2C1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A421965" w14:textId="76F9BA7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4D51548" w14:textId="0FED943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9E309D" w14:textId="7147832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BBDF7C" w14:textId="265BFF6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7979FB" w14:textId="0E78C6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49552B" w14:textId="2A17609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553B4C" w14:textId="1A2FFF5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9270,338</w:t>
            </w:r>
          </w:p>
        </w:tc>
      </w:tr>
      <w:tr w:rsidRPr="00DE3B92" w:rsidR="00DE3B92" w:rsidTr="00DE3B92" w14:paraId="0D58BA7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C0779DF" w14:textId="43664C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5DB520E" w14:textId="64D12E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9E7A818" w14:textId="781C076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61</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72885B8" w14:textId="3D909F0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89EDE59" w14:textId="5B7B9E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1C4FBF0" w14:textId="61DEDEA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D01E679" w14:textId="495365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F3AA50" w14:textId="0C17705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D9B0BB" w14:textId="3329C5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5DBE89" w14:textId="4E58C2B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638E59" w14:textId="168DCB2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9409,393</w:t>
            </w:r>
          </w:p>
        </w:tc>
      </w:tr>
      <w:tr w:rsidRPr="00DE3B92" w:rsidR="00DE3B92" w:rsidTr="00DE3B92" w14:paraId="23D4FAE1"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FF6EBD5" w14:textId="4B913FF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EC21A7A" w14:textId="0DF3485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77E9AD4" w14:textId="3BEBD3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62</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F068F0F" w14:textId="2E0E80D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9AAF656" w14:textId="6224C1C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EB90A73" w14:textId="190CC8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BD2A303" w14:textId="15D6079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C47DA3" w14:textId="018D042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F149DFE" w14:textId="1B2043E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4FE19ED" w14:textId="74B312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356E4B" w14:textId="2E402DF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9550,534</w:t>
            </w:r>
          </w:p>
        </w:tc>
      </w:tr>
      <w:tr w:rsidRPr="00DE3B92" w:rsidR="00DE3B92" w:rsidTr="00DE3B92" w14:paraId="293EC6A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CA95617" w14:textId="71CA88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47588DB7" w14:textId="37C7372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B418BC2" w14:textId="7BDECF4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63</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C9B68FF" w14:textId="36D30D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17B81B" w14:textId="7C46B2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5FEC9DC" w14:textId="33995C7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A92E5E5" w14:textId="6C888B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8A6E63" w14:textId="26FA65C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9B9B0E4" w14:textId="1B0F1A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C40E5F" w14:textId="3DBC3D0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368096F" w14:textId="534BEE6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9693,792</w:t>
            </w:r>
          </w:p>
        </w:tc>
      </w:tr>
      <w:tr w:rsidRPr="00DE3B92" w:rsidR="00DE3B92" w:rsidTr="00DE3B92" w14:paraId="23708B5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857107D" w14:textId="1E69AA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F206ADE" w14:textId="4BCFC7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9B0B039" w14:textId="578C98B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64</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655200" w14:textId="54C8191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0794EE" w14:textId="621FE34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E93A84" w14:textId="5C04FFC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3769B71" w14:textId="79AF691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8360E74" w14:textId="1BE8201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CD527CC" w14:textId="2573EC6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6484AB" w14:textId="1E7AD1C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3425982" w14:textId="5B7620C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9839,199</w:t>
            </w:r>
          </w:p>
        </w:tc>
      </w:tr>
      <w:tr w:rsidRPr="00DE3B92" w:rsidR="00DE3B92" w:rsidTr="00DE3B92" w14:paraId="59360D08"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F9E94E0" w14:textId="79B0762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1C2210D" w14:textId="1CA018B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F7ADB18" w14:textId="01A9D99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7340CCC" w14:textId="53784B3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2DBC939" w14:textId="4E84DD9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4C364C0" w14:textId="75356E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FCF9CE" w14:textId="16E4CC0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2084ECC" w14:textId="3E129F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3C39E5B" w14:textId="26DABF3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29EF661" w14:textId="07ABB59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75EC19B" w14:textId="1F9380D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9986,787</w:t>
            </w:r>
          </w:p>
        </w:tc>
      </w:tr>
      <w:tr w:rsidRPr="00DE3B92" w:rsidR="00DE3B92" w:rsidTr="00DE3B92" w14:paraId="0EF6D8A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99ECED1" w14:textId="78A8452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C70D269" w14:textId="371B649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F44DF9B" w14:textId="330655B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04338DE" w14:textId="2CB2B8D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E9645A" w14:textId="72D5329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BBCA60" w14:textId="27D7213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84FC47B" w14:textId="6A4A02A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731630D" w14:textId="08EC723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CB19E52" w14:textId="11CA062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5139D43" w14:textId="50EE6BC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84D546" w14:textId="318848D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10136,59</w:t>
            </w:r>
          </w:p>
        </w:tc>
      </w:tr>
      <w:tr w:rsidRPr="00DE3B92" w:rsidR="00DE3B92" w:rsidTr="00DE3B92" w14:paraId="3468486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EE1C8F2" w14:textId="59605AB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E6BCB0" w14:textId="60E0716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E17E6E" w14:textId="1E56708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66</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1BC41A3" w14:textId="64B7EA1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E2EF7D5" w14:textId="6D48B71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AE69CB1" w14:textId="40F6117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C1604E0" w14:textId="37354E4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C5BF4B" w14:textId="34F90C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44889C0" w14:textId="42AD815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DD934A3" w14:textId="12630D1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C5194C" w14:textId="2C1CA5C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10288,64</w:t>
            </w:r>
          </w:p>
        </w:tc>
      </w:tr>
      <w:tr w:rsidRPr="00DE3B92" w:rsidR="00DE3B92" w:rsidTr="00DE3B92" w14:paraId="434E44E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FAEA8C8" w14:textId="6E6280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A8DC2D2" w14:textId="2DC2E89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77B4AC" w14:textId="00DF295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67</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A5B2824" w14:textId="33DE32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61FB815" w14:textId="272A252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9E5D0A7" w14:textId="564C188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825409" w14:textId="2803342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2DEAE0B" w14:textId="5010E40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C7AE7D" w14:textId="5AC4520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E7DF116" w14:textId="7C7A401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96C69D" w14:textId="72FD9C1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10442,97</w:t>
            </w:r>
          </w:p>
        </w:tc>
      </w:tr>
      <w:tr w:rsidRPr="00DE3B92" w:rsidR="00DE3B92" w:rsidTr="00DE3B92" w14:paraId="69903D3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CB66A40" w14:textId="48942A3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D16D74A" w14:textId="6DD44CC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4E1B02" w14:textId="6C89976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68</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F6EEF92" w14:textId="4724811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DE997B2" w14:textId="548522C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56D519E" w14:textId="6E6FA47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DE0FEF3" w14:textId="20C2EC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BA1A757" w14:textId="063283E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39D8023" w14:textId="57392E9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C4975C9" w14:textId="2919F6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9388D44" w14:textId="3D81216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10599,61</w:t>
            </w:r>
          </w:p>
        </w:tc>
      </w:tr>
      <w:tr w:rsidRPr="00DE3B92" w:rsidR="00DE3B92" w:rsidTr="00DE3B92" w14:paraId="4AE1F3D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D8A8808" w14:textId="1B2BE24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917532" w14:textId="135B98A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49D449" w14:textId="54921EE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69</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C61B52E" w14:textId="0A0961C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709C8B" w14:textId="578AF3D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3283FF" w14:textId="582EE57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FE9F15" w14:textId="36464FE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929D37A" w14:textId="1C0CC76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4A2CA10" w14:textId="2A31474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42E7A04" w14:textId="7F7ECCD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60BB9C1" w14:textId="47B974D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10758,61</w:t>
            </w:r>
          </w:p>
        </w:tc>
      </w:tr>
      <w:tr w:rsidRPr="00DE3B92" w:rsidR="00DE3B92" w:rsidTr="00DE3B92" w14:paraId="5D80B62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9542099" w14:textId="606BE65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B736ED8" w14:textId="02D4F8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6FFF1A" w14:textId="4F8593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71</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19A6FD8" w14:textId="2D5C03E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C1A4C8" w14:textId="4F25BE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BDB7B7A" w14:textId="3DC0EE7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1CC398" w14:textId="2DF9738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0889AF9" w14:textId="70B36A5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AE2CED" w14:textId="536E972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FE8491" w14:textId="611E325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30B445" w14:textId="244F862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10919,98</w:t>
            </w:r>
          </w:p>
        </w:tc>
      </w:tr>
      <w:tr w:rsidRPr="00DE3B92" w:rsidR="00DE3B92" w:rsidTr="00DE3B92" w14:paraId="01313CEB"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DD9A09C" w14:textId="60E015E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0F3465C" w14:textId="7B17D54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FDEE80C" w14:textId="34A3D6F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72</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5791025" w14:textId="338CB65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06D119E" w14:textId="1FB20AF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499A63" w14:textId="5A716C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9B4A672" w14:textId="6E6869F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262657E" w14:textId="279ABF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DC52D7" w14:textId="60F1AF8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662C132" w14:textId="551E5C0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9A72C2" w14:textId="0589B2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11083,78</w:t>
            </w:r>
          </w:p>
        </w:tc>
      </w:tr>
      <w:tr w:rsidRPr="00DE3B92" w:rsidR="00DE3B92" w:rsidTr="00DE3B92" w14:paraId="4BA3FBA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8FABEF0" w14:textId="292F0C3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7BE68A" w14:textId="1F00684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A4809E8" w14:textId="0C07121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73</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B0F7F3" w14:textId="6A6872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8250A0E" w14:textId="28EC5D3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FFFA0B0" w14:textId="2EB929E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C46577" w14:textId="76E8012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57564CB" w14:textId="42AFCA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3A87C11" w14:textId="1BA74A4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1AC541F" w14:textId="4EF3FFC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B23E8BB" w14:textId="2212C84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11250,04</w:t>
            </w:r>
          </w:p>
        </w:tc>
      </w:tr>
      <w:tr w:rsidRPr="00DE3B92" w:rsidR="00DE3B92" w:rsidTr="00DE3B92" w14:paraId="1081C97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CF994C6" w14:textId="433B381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DCD53BC" w14:textId="1EA0964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122B0B" w14:textId="19BB35A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74</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909ED03" w14:textId="72E2CE0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CD63F6B" w14:textId="7237B93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24BAF9C" w14:textId="102CF79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C9CAEF1" w14:textId="466E36D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F02107" w14:textId="2237292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42FDC57" w14:textId="6FADDC9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B24C46E" w14:textId="7774127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908D19" w14:textId="637D22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11418,79</w:t>
            </w:r>
          </w:p>
        </w:tc>
      </w:tr>
      <w:tr w:rsidRPr="00DE3B92" w:rsidR="00DE3B92" w:rsidTr="00DE3B92" w14:paraId="3489478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E1A4B05" w14:textId="7B8990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1BCDD87" w14:textId="6B9B6E3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8B4E4C" w14:textId="46CBA20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4793AC" w14:textId="2D06AC7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F91410" w14:textId="3034363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E8376D8" w14:textId="5788943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472E574" w14:textId="03689B9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6D97AB2" w14:textId="394129E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044B331" w14:textId="353FB6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9B1EF0" w14:textId="39F1C7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7FEC99C" w14:textId="0569A20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11590,07</w:t>
            </w:r>
          </w:p>
        </w:tc>
      </w:tr>
      <w:tr w:rsidRPr="00DE3B92" w:rsidR="00DE3B92" w:rsidTr="00DE3B92" w14:paraId="5EBE20F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189E86D" w14:textId="252B73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2A66407" w14:textId="3B9CBC4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45856DA" w14:textId="204EEF7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76</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08E233" w14:textId="4D892E4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DACC37" w14:textId="117B0C2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D94668" w14:textId="2A240A9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16EB0F7" w14:textId="39E441D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E87BB83" w14:textId="3D0397C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8316AE2" w14:textId="198358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ADE0EDC" w14:textId="3B8FA86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ECCE95" w14:textId="264CDA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11763,93</w:t>
            </w:r>
          </w:p>
        </w:tc>
      </w:tr>
      <w:tr w:rsidRPr="00DE3B92" w:rsidR="00DE3B92" w:rsidTr="00DE3B92" w14:paraId="170DA96A"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F0380DE" w14:textId="351074C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4739606" w14:textId="32706C5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14F21B2" w14:textId="5743B12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77</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CC8860" w14:textId="5A1E83A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8989521" w14:textId="299B747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9DED0E" w14:textId="01E948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59BF24C" w14:textId="787501B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AB4100" w14:textId="134F7DA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6E96C5A" w14:textId="2FBE557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EE79E2" w14:textId="6CAEF3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EC6ADFE" w14:textId="116DEB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11940,38</w:t>
            </w:r>
          </w:p>
        </w:tc>
      </w:tr>
      <w:tr w:rsidRPr="00DE3B92" w:rsidR="00DE3B92" w:rsidTr="00DE3B92" w14:paraId="639C686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2290D92" w14:textId="429E22D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BFA4724" w14:textId="179F3E0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B883D9F" w14:textId="49D546B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78</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4B0CBD0" w14:textId="0E176B8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D87B63D" w14:textId="04ED85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A672D88" w14:textId="471C113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4A9F6A" w14:textId="79D1BA6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0D2534A" w14:textId="76A109D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FD2170D" w14:textId="7240F6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CB070C" w14:textId="2F88FA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DA091C" w14:textId="609302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12119,49</w:t>
            </w:r>
          </w:p>
        </w:tc>
      </w:tr>
      <w:tr w:rsidRPr="00DE3B92" w:rsidR="00DE3B92" w:rsidTr="00DE3B92" w14:paraId="10701BC0" w14:textId="77777777">
        <w:trPr>
          <w:trHeight w:val="300"/>
        </w:trPr>
        <w:tc>
          <w:tcPr>
            <w:tcW w:w="861" w:type="dxa"/>
            <w:tcBorders>
              <w:top w:val="nil"/>
              <w:left w:val="nil"/>
              <w:bottom w:val="nil"/>
              <w:right w:val="nil"/>
            </w:tcBorders>
            <w:shd w:val="clear" w:color="auto" w:fill="auto"/>
            <w:noWrap/>
            <w:vAlign w:val="center"/>
            <w:hideMark/>
          </w:tcPr>
          <w:p w:rsidRPr="00DE3B92" w:rsidR="00DE3B92" w:rsidP="00DE3B92" w:rsidRDefault="00DE3B92"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DE3B92" w:rsidR="00DE3B92" w:rsidP="00DE3B92" w:rsidRDefault="00DE3B92" w14:paraId="596D6D1D"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DE3B92" w:rsidR="00DE3B92" w:rsidP="00DE3B92" w:rsidRDefault="00DE3B92" w14:paraId="55FFE7EC"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DE3B92" w:rsidR="00DE3B92" w:rsidP="00DE3B92" w:rsidRDefault="00DE3B92" w14:paraId="5571394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DE3B92" w:rsidR="00DE3B92" w:rsidP="00DE3B92" w:rsidRDefault="00DE3B92" w14:paraId="73AF2BE3"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DE3B92" w:rsidR="00DE3B92" w:rsidP="00DE3B92" w:rsidRDefault="00DE3B92" w14:paraId="22338E2A"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Projektinė apkrova A</w:t>
            </w:r>
            <w:r w:rsidRPr="00DE3B92">
              <w:rPr>
                <w:rFonts w:eastAsia="Times New Roman" w:cs="Times New Roman"/>
                <w:b/>
                <w:bCs/>
                <w:color w:val="000000"/>
                <w:sz w:val="20"/>
                <w:szCs w:val="20"/>
                <w:vertAlign w:val="subscript"/>
                <w:lang w:eastAsia="lt-LT"/>
                <w14:ligatures w14:val="none"/>
              </w:rPr>
              <w:t>1-20</w:t>
            </w:r>
            <w:r w:rsidRPr="00DE3B92">
              <w:rPr>
                <w:rFonts w:eastAsia="Times New Roman" w:cs="Times New Roman"/>
                <w:b/>
                <w:bCs/>
                <w:color w:val="000000"/>
                <w:sz w:val="20"/>
                <w:szCs w:val="20"/>
                <w:lang w:eastAsia="lt-LT"/>
                <w14:ligatures w14:val="none"/>
              </w:rPr>
              <w:t xml:space="preserve">, </w:t>
            </w:r>
            <w:proofErr w:type="spellStart"/>
            <w:r w:rsidRPr="00DE3B92">
              <w:rPr>
                <w:rFonts w:eastAsia="Times New Roman" w:cs="Times New Roman"/>
                <w:b/>
                <w:bCs/>
                <w:color w:val="000000"/>
                <w:sz w:val="20"/>
                <w:szCs w:val="20"/>
                <w:lang w:eastAsia="lt-LT"/>
                <w14:ligatures w14:val="none"/>
              </w:rPr>
              <w:t>ESAs</w:t>
            </w:r>
            <w:proofErr w:type="spellEnd"/>
          </w:p>
        </w:tc>
        <w:tc>
          <w:tcPr>
            <w:tcW w:w="168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2D99684" w14:textId="09974A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211196,3</w:t>
            </w:r>
          </w:p>
        </w:tc>
      </w:tr>
      <w:tr w:rsidRPr="00DE3B92" w:rsidR="00DE3B92" w:rsidTr="00DE3B92" w14:paraId="3126C6F0" w14:textId="77777777">
        <w:trPr>
          <w:trHeight w:val="290"/>
        </w:trPr>
        <w:tc>
          <w:tcPr>
            <w:tcW w:w="861" w:type="dxa"/>
            <w:tcBorders>
              <w:top w:val="nil"/>
              <w:left w:val="nil"/>
              <w:bottom w:val="nil"/>
              <w:right w:val="nil"/>
            </w:tcBorders>
            <w:shd w:val="clear" w:color="auto" w:fill="auto"/>
            <w:noWrap/>
            <w:vAlign w:val="center"/>
            <w:hideMark/>
          </w:tcPr>
          <w:p w:rsidRPr="00DE3B92" w:rsidR="00DE3B92" w:rsidP="00DE3B92" w:rsidRDefault="00DE3B92"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DE3B92" w:rsidR="00DE3B92" w:rsidP="00DE3B92" w:rsidRDefault="00DE3B92" w14:paraId="71F10C29"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DE3B92" w:rsidR="00DE3B92" w:rsidP="00DE3B92" w:rsidRDefault="00DE3B92" w14:paraId="476C879E"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DE3B92" w:rsidR="00DE3B92" w:rsidP="00DE3B92" w:rsidRDefault="00DE3B92" w14:paraId="299B82A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DE3B92" w:rsidR="00DE3B92" w:rsidP="00DE3B92" w:rsidRDefault="00DE3B92" w14:paraId="4DF01ABB"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DE3B92" w:rsidR="00DE3B92" w:rsidP="00DE3B92" w:rsidRDefault="00DE3B92" w14:paraId="0F3E5E84"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Projektinė apkrova A</w:t>
            </w:r>
            <w:r w:rsidRPr="00DE3B92">
              <w:rPr>
                <w:rFonts w:eastAsia="Times New Roman" w:cs="Times New Roman"/>
                <w:b/>
                <w:bCs/>
                <w:color w:val="000000"/>
                <w:sz w:val="20"/>
                <w:szCs w:val="20"/>
                <w:vertAlign w:val="subscript"/>
                <w:lang w:eastAsia="lt-LT"/>
                <w14:ligatures w14:val="none"/>
              </w:rPr>
              <w:t>1-20</w:t>
            </w:r>
            <w:r w:rsidRPr="00DE3B92">
              <w:rPr>
                <w:rFonts w:eastAsia="Times New Roman" w:cs="Times New Roman"/>
                <w:b/>
                <w:bCs/>
                <w:color w:val="000000"/>
                <w:sz w:val="20"/>
                <w:szCs w:val="20"/>
                <w:lang w:eastAsia="lt-LT"/>
                <w14:ligatures w14:val="none"/>
              </w:rPr>
              <w:t xml:space="preserve">, mln. </w:t>
            </w:r>
            <w:proofErr w:type="spellStart"/>
            <w:r w:rsidRPr="00DE3B92">
              <w:rPr>
                <w:rFonts w:eastAsia="Times New Roman" w:cs="Times New Roman"/>
                <w:b/>
                <w:bCs/>
                <w:color w:val="000000"/>
                <w:sz w:val="20"/>
                <w:szCs w:val="20"/>
                <w:lang w:eastAsia="lt-LT"/>
                <w14:ligatures w14:val="none"/>
              </w:rPr>
              <w:t>ESAs</w:t>
            </w:r>
            <w:proofErr w:type="spellEnd"/>
          </w:p>
        </w:tc>
        <w:tc>
          <w:tcPr>
            <w:tcW w:w="168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B9E40BF" w14:textId="3D9EB12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0,211196</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00967C5B" w:rsidRDefault="00967C5B" w14:paraId="2C9D3F26" w14:textId="58406353">
      <w:pPr>
        <w:spacing w:after="160" w:line="259" w:lineRule="auto"/>
        <w:ind w:firstLine="0"/>
        <w:jc w:val="left"/>
        <w:rPr>
          <w:rFonts w:cs="Arial"/>
          <w:szCs w:val="20"/>
          <w:lang w:eastAsia="ar-SA"/>
        </w:rPr>
      </w:pPr>
      <w:r>
        <w:rPr>
          <w:rFonts w:cs="Arial"/>
          <w:szCs w:val="20"/>
          <w:lang w:eastAsia="ar-SA"/>
        </w:rPr>
        <w:br w:type="page"/>
      </w:r>
    </w:p>
    <w:p w:rsidRPr="00042DAF" w:rsidR="00967C5B" w:rsidP="00967C5B" w:rsidRDefault="00967C5B" w14:paraId="646D06FD" w14:textId="306C9620">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Pr>
          <w:rFonts w:cs="Arial"/>
          <w:i/>
          <w:iCs/>
          <w:szCs w:val="20"/>
          <w:u w:val="single"/>
          <w:lang w:eastAsia="ar-SA"/>
        </w:rPr>
        <w:t>2307</w:t>
      </w:r>
      <w:r w:rsidRPr="00042DAF">
        <w:rPr>
          <w:rFonts w:cs="Arial"/>
          <w:i/>
          <w:iCs/>
          <w:szCs w:val="20"/>
          <w:u w:val="single"/>
          <w:lang w:eastAsia="ar-SA"/>
        </w:rPr>
        <w:t xml:space="preserve"> ruožas nuo </w:t>
      </w:r>
      <w:r>
        <w:rPr>
          <w:rFonts w:cs="Arial"/>
          <w:i/>
          <w:iCs/>
          <w:szCs w:val="20"/>
          <w:u w:val="single"/>
          <w:lang w:eastAsia="ar-SA"/>
        </w:rPr>
        <w:t>1</w:t>
      </w:r>
      <w:r w:rsidRPr="00042DAF">
        <w:rPr>
          <w:rFonts w:cs="Arial"/>
          <w:i/>
          <w:iCs/>
          <w:szCs w:val="20"/>
          <w:u w:val="single"/>
          <w:lang w:eastAsia="ar-SA"/>
        </w:rPr>
        <w:t>,</w:t>
      </w:r>
      <w:r>
        <w:rPr>
          <w:rFonts w:cs="Arial"/>
          <w:i/>
          <w:iCs/>
          <w:szCs w:val="20"/>
          <w:u w:val="single"/>
          <w:lang w:eastAsia="ar-SA"/>
        </w:rPr>
        <w:t>095</w:t>
      </w:r>
      <w:r w:rsidRPr="00042DAF">
        <w:rPr>
          <w:rFonts w:cs="Arial"/>
          <w:i/>
          <w:iCs/>
          <w:szCs w:val="20"/>
          <w:u w:val="single"/>
          <w:lang w:eastAsia="ar-SA"/>
        </w:rPr>
        <w:t xml:space="preserve"> km iki</w:t>
      </w:r>
      <w:r>
        <w:rPr>
          <w:rFonts w:cs="Arial"/>
          <w:i/>
          <w:iCs/>
          <w:szCs w:val="20"/>
          <w:u w:val="single"/>
          <w:lang w:eastAsia="ar-SA"/>
        </w:rPr>
        <w:t xml:space="preserve"> 6</w:t>
      </w:r>
      <w:r w:rsidRPr="00042DAF">
        <w:rPr>
          <w:rFonts w:cs="Arial"/>
          <w:i/>
          <w:iCs/>
          <w:szCs w:val="20"/>
          <w:u w:val="single"/>
          <w:lang w:eastAsia="ar-SA"/>
        </w:rPr>
        <w:t>,</w:t>
      </w:r>
      <w:r>
        <w:rPr>
          <w:rFonts w:cs="Arial"/>
          <w:i/>
          <w:iCs/>
          <w:szCs w:val="20"/>
          <w:u w:val="single"/>
          <w:lang w:eastAsia="ar-SA"/>
        </w:rPr>
        <w:t xml:space="preserve">610 </w:t>
      </w:r>
      <w:r w:rsidRPr="00042DAF">
        <w:rPr>
          <w:rFonts w:cs="Arial"/>
          <w:i/>
          <w:iCs/>
          <w:szCs w:val="20"/>
          <w:u w:val="single"/>
          <w:lang w:eastAsia="ar-SA"/>
        </w:rPr>
        <w:t>km</w:t>
      </w:r>
    </w:p>
    <w:p w:rsidRPr="00042DAF" w:rsidR="00967C5B" w:rsidP="00967C5B" w:rsidRDefault="00967C5B" w14:paraId="45B1F891"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1"/>
        <w:gridCol w:w="716"/>
        <w:gridCol w:w="1052"/>
        <w:gridCol w:w="651"/>
        <w:gridCol w:w="849"/>
        <w:gridCol w:w="707"/>
        <w:gridCol w:w="565"/>
        <w:gridCol w:w="706"/>
        <w:gridCol w:w="988"/>
        <w:gridCol w:w="847"/>
        <w:gridCol w:w="1686"/>
      </w:tblGrid>
      <w:tr w:rsidRPr="00967C5B" w:rsidR="00967C5B" w:rsidTr="00967C5B" w14:paraId="45B443D4" w14:textId="77777777">
        <w:trPr>
          <w:trHeight w:val="30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8B05A4" w:rsidRDefault="00967C5B" w14:paraId="5799B8A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3F4DC0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24E576C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120B7B0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5D7B8C3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67BFF20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49B5BA2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5BB37DC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0FED0EB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1459562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424AABF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6D6A563" w14:textId="77777777">
        <w:trPr>
          <w:trHeight w:val="29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9AE3B9"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1F0387" w14:textId="3BEB61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4D72B49" w14:textId="2DE040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DA44FCF" w14:textId="2E147B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968C32" w14:textId="09D8F4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18D2565" w14:textId="61C9597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EE05542" w14:textId="368AB9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F3375FC" w14:textId="14D664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441FB96" w14:textId="3DF4B9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25D59B5" w14:textId="5C4E58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2475D65" w14:textId="5FB6B7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2012,43</w:t>
            </w:r>
          </w:p>
        </w:tc>
      </w:tr>
      <w:tr w:rsidRPr="00967C5B" w:rsidR="00967C5B" w:rsidTr="00967C5B" w14:paraId="64459E9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939B9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0C3998F" w14:textId="331A7F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6F044" w14:textId="356351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9C616F" w14:textId="7F8265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529532" w14:textId="7714B6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329001" w14:textId="549CD1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CB657B" w14:textId="462C1B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0107D6" w14:textId="06E41A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9662A6" w14:textId="02B073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536634" w14:textId="7F05E2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84A1F1" w14:textId="154E56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2042,617</w:t>
            </w:r>
          </w:p>
        </w:tc>
      </w:tr>
      <w:tr w:rsidRPr="00967C5B" w:rsidR="00967C5B" w:rsidTr="00967C5B" w14:paraId="2B04440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DE14956"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C76393" w14:textId="1A78C3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43D77E" w14:textId="443CE7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AED57E" w14:textId="692B4E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40F8A5" w14:textId="0788DA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8FC2C8" w14:textId="04C6C8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3061C6" w14:textId="71E388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23D114" w14:textId="528916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18D889" w14:textId="0E11A5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37EBAC" w14:textId="55A873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58C82E" w14:textId="5E0DE2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2073,256</w:t>
            </w:r>
          </w:p>
        </w:tc>
      </w:tr>
      <w:tr w:rsidRPr="00967C5B" w:rsidR="00967C5B" w:rsidTr="00967C5B" w14:paraId="5704C6DE"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DB1DC83"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B657AFD" w14:textId="244844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2BF6E1" w14:textId="6496AA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AAEDB4" w14:textId="269101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6DF5AD" w14:textId="05CB81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7694CF" w14:textId="45B5AE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37B46B" w14:textId="2227AA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116A61" w14:textId="72B450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2AC84D" w14:textId="48EA46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53339A" w14:textId="06DF8F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EF57B6" w14:textId="16CE39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2104,355</w:t>
            </w:r>
          </w:p>
        </w:tc>
      </w:tr>
      <w:tr w:rsidRPr="00967C5B" w:rsidR="00967C5B" w:rsidTr="00967C5B" w14:paraId="4444F68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4E2643"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1EBC97" w14:textId="32A5F0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35EE8F" w14:textId="173AAB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0DA78A" w14:textId="387174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E10678" w14:textId="3046B1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C1D8F2" w14:textId="0CBA6C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ACB453" w14:textId="5DF32A7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8EAA06" w14:textId="0208CE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1D61CD" w14:textId="4F9B0B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3DC319" w14:textId="7D14E0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7276D0" w14:textId="7BF8B8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2135,92</w:t>
            </w:r>
          </w:p>
        </w:tc>
      </w:tr>
      <w:tr w:rsidRPr="00967C5B" w:rsidR="00967C5B" w:rsidTr="00967C5B" w14:paraId="044C921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4B1B71D"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0CA9DDD" w14:textId="4AB4BA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70852" w14:textId="5A3D7A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A6EDE1" w14:textId="3476D7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0C480" w14:textId="53A344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7F54C5" w14:textId="1F49E3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E3BD32" w14:textId="1A88E0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DDE069" w14:textId="32DD37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F6ED4A" w14:textId="6E35D1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FA2538" w14:textId="36BDDD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72C06B" w14:textId="66E5EA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2167,959</w:t>
            </w:r>
          </w:p>
        </w:tc>
      </w:tr>
      <w:tr w:rsidRPr="00967C5B" w:rsidR="00967C5B" w:rsidTr="00967C5B" w14:paraId="4B43DD01"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8CCE81"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DAD80C" w14:textId="2AE4C9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9F0C25" w14:textId="56492C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A19B5D" w14:textId="42700C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D23A45" w14:textId="76E95F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1229BB" w14:textId="7FFD1E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7BB68" w14:textId="699293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3D61C4" w14:textId="211FCD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DC8601" w14:textId="63EA14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0D9A20" w14:textId="34991C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DE7539" w14:textId="4656C6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2200,478</w:t>
            </w:r>
          </w:p>
        </w:tc>
      </w:tr>
      <w:tr w:rsidRPr="00967C5B" w:rsidR="00967C5B" w:rsidTr="00967C5B" w14:paraId="03FB31C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824C47"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B4FC42" w14:textId="04EB71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3E6039" w14:textId="05F258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FE2215" w14:textId="365CB7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6E3C06" w14:textId="300229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017518" w14:textId="555CF7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F5D510" w14:textId="79B1D6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FB9B43" w14:textId="0EC076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8001A8" w14:textId="290765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CC32DF" w14:textId="1806EF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C85F42" w14:textId="7118D8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2233,486</w:t>
            </w:r>
          </w:p>
        </w:tc>
      </w:tr>
      <w:tr w:rsidRPr="00967C5B" w:rsidR="00967C5B" w:rsidTr="00967C5B" w14:paraId="48247FA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B20D9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BF3ED5" w14:textId="189FB8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DA2BF9" w14:textId="0CBE6B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D5CAF2" w14:textId="08A791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D7776F" w14:textId="4D123D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0DCF24" w14:textId="5F3FC2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D06E9F" w14:textId="157375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309BBC" w14:textId="508909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D34A32" w14:textId="000272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D24446" w14:textId="330836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91D850" w14:textId="3A0ED0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2266,988</w:t>
            </w:r>
          </w:p>
        </w:tc>
      </w:tr>
      <w:tr w:rsidRPr="00967C5B" w:rsidR="00967C5B" w:rsidTr="00967C5B" w14:paraId="6DA4F9A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B43287A"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A74AA3D" w14:textId="7A6737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B39871" w14:textId="244731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EBD5F4" w14:textId="1A998C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7BE69B" w14:textId="2DE5FF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4A909D" w14:textId="6C7C86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9ABBBD" w14:textId="76252D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21204C" w14:textId="1908A0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E0C6E4" w14:textId="35501D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3B1D60" w14:textId="2AA42C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E2D227" w14:textId="48F622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2300,993</w:t>
            </w:r>
          </w:p>
        </w:tc>
      </w:tr>
      <w:tr w:rsidRPr="00967C5B" w:rsidR="00967C5B" w:rsidTr="00967C5B" w14:paraId="352B2C1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0B8E68"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6311E8" w14:textId="3F27A0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B2E14D" w14:textId="0F3226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A0FBA" w14:textId="3FC1B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BA3ABA" w14:textId="465918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B911F" w14:textId="75B499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AAF16F" w14:textId="09CB8D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FD03E0" w14:textId="1E031A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8A8D14" w14:textId="5A27E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5316E7" w14:textId="05ECFD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A25F35" w14:textId="00232D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2335,508</w:t>
            </w:r>
          </w:p>
        </w:tc>
      </w:tr>
      <w:tr w:rsidRPr="00967C5B" w:rsidR="00967C5B" w:rsidTr="00967C5B" w14:paraId="1DEAA6E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46BB1B"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84CB5B" w14:textId="578EE4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7A4603" w14:textId="64CD02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DCC6C5" w14:textId="0459FE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C239B3" w14:textId="48875C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C6276" w14:textId="69D537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CA5249" w14:textId="5F6D9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C39974" w14:textId="1B5B80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E2D64E" w14:textId="1A95AE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4415AD" w14:textId="2DFB97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004F2F" w14:textId="09F262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2370,54</w:t>
            </w:r>
          </w:p>
        </w:tc>
      </w:tr>
      <w:tr w:rsidRPr="00967C5B" w:rsidR="00967C5B" w:rsidTr="00967C5B" w14:paraId="3C53F6B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11A3D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C64FBC" w14:textId="3DB2C0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3EDABB9" w14:textId="6F8D54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E1BC88" w14:textId="3A1FA6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0AB601" w14:textId="083397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F4FCEF" w14:textId="1F5813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983BFC" w14:textId="1B1B3A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42003F" w14:textId="34584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105897" w14:textId="252554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235B51" w14:textId="1735EA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7310B0" w14:textId="7F218C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2406,098</w:t>
            </w:r>
          </w:p>
        </w:tc>
      </w:tr>
      <w:tr w:rsidRPr="00967C5B" w:rsidR="00967C5B" w:rsidTr="00967C5B" w14:paraId="72E3CD6A"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2DC9CF"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A414E5" w14:textId="34E372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C2510F" w14:textId="52DB6E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AC8B4F" w14:textId="72BE8F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692DE4" w14:textId="6BFDEA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1255A6" w14:textId="4673FF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6CA8A2" w14:textId="19E895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8E14D5" w14:textId="546576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C2223E" w14:textId="6A60FF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A88FD2" w14:textId="5FFB98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A24953" w14:textId="7E9E95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2442,19</w:t>
            </w:r>
          </w:p>
        </w:tc>
      </w:tr>
      <w:tr w:rsidRPr="00967C5B" w:rsidR="00967C5B" w:rsidTr="00967C5B" w14:paraId="13389D3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4C5AAA"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3EE8AD" w14:textId="6D5F62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71022C" w14:textId="5DD5D3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6D3D35" w14:textId="4B2419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D1F152" w14:textId="441AF5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23B32D" w14:textId="288FAE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9D9DC3" w14:textId="231BCB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A2892" w14:textId="6B9D37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B31DA4" w14:textId="1050D4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84E3B0" w14:textId="0080E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1F98DF" w14:textId="0F2893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2478,823</w:t>
            </w:r>
          </w:p>
        </w:tc>
      </w:tr>
      <w:tr w:rsidRPr="00967C5B" w:rsidR="00967C5B" w:rsidTr="00967C5B" w14:paraId="77A8F4B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F45112"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D716AD" w14:textId="759401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DBD7E" w14:textId="75A6C5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AB7207" w14:textId="0946DD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4235B5" w14:textId="0D4423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133F51" w14:textId="6DD1A3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70C2BE" w14:textId="71E854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BD553" w14:textId="7FA0D9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63DD58" w14:textId="262043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2F4D1D" w14:textId="39445F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AE2AB4" w14:textId="6CEC33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2516,005</w:t>
            </w:r>
          </w:p>
        </w:tc>
      </w:tr>
      <w:tr w:rsidRPr="00967C5B" w:rsidR="00967C5B" w:rsidTr="00967C5B" w14:paraId="5224A36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7C0C23C"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E842A7" w14:textId="260EDC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51C5C0" w14:textId="25E80F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1C42B8" w14:textId="326711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38834D" w14:textId="6D601A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1227D9" w14:textId="163410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8F6183" w14:textId="0AE874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CA27A" w14:textId="5AB284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11EB87" w14:textId="4853A7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855F48" w14:textId="30C567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A4FA57" w14:textId="418C5E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2553,745</w:t>
            </w:r>
          </w:p>
        </w:tc>
      </w:tr>
      <w:tr w:rsidRPr="00967C5B" w:rsidR="00967C5B" w:rsidTr="00967C5B" w14:paraId="534A010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29CE74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607DBC" w14:textId="6723A2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C455F5" w14:textId="3F1545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228ED7" w14:textId="7E88C1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CEAB17" w14:textId="4F9D1A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867B28" w14:textId="5CDFA7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2F734A" w14:textId="07227F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6BBD9" w14:textId="6E40E0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411EC5" w14:textId="65EFAD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46221D" w14:textId="354034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97955D" w14:textId="7656665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2592,051</w:t>
            </w:r>
          </w:p>
        </w:tc>
      </w:tr>
      <w:tr w:rsidRPr="00967C5B" w:rsidR="00967C5B" w:rsidTr="00967C5B" w14:paraId="766EC0E6"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164747"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B9518C" w14:textId="2813BF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7A5122" w14:textId="7D88E8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7670F" w14:textId="395240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97EE4" w14:textId="032143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D5E5DF" w14:textId="26898D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E04500" w14:textId="631F20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C3D230" w14:textId="668FC5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635653" w14:textId="69145E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F394A7" w14:textId="1290E5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AB717" w14:textId="1AE875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2630,932</w:t>
            </w:r>
          </w:p>
        </w:tc>
      </w:tr>
      <w:tr w:rsidRPr="00967C5B" w:rsidR="00967C5B" w:rsidTr="00967C5B" w14:paraId="4AD60D1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EB25B4"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121E78" w14:textId="18E323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279E4A" w14:textId="198C4F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F0354E" w14:textId="7510CF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39C28F" w14:textId="58E1DB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E9BDE4" w14:textId="732AC1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26BAC7" w14:textId="48475D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D8542A" w14:textId="78AB62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218A01" w14:textId="3297E6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B80B6C" w14:textId="63192E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B1DE1" w14:textId="1EB093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2670,396</w:t>
            </w:r>
          </w:p>
        </w:tc>
      </w:tr>
      <w:tr w:rsidRPr="00967C5B" w:rsidR="00967C5B" w:rsidTr="00967C5B" w14:paraId="2941695F" w14:textId="77777777">
        <w:trPr>
          <w:trHeight w:val="300"/>
        </w:trPr>
        <w:tc>
          <w:tcPr>
            <w:tcW w:w="861" w:type="dxa"/>
            <w:tcBorders>
              <w:top w:val="nil"/>
              <w:left w:val="nil"/>
              <w:bottom w:val="nil"/>
              <w:right w:val="nil"/>
            </w:tcBorders>
            <w:shd w:val="clear" w:color="auto" w:fill="auto"/>
            <w:noWrap/>
            <w:vAlign w:val="center"/>
            <w:hideMark/>
          </w:tcPr>
          <w:p w:rsidRPr="00967C5B" w:rsidR="00967C5B" w:rsidP="00967C5B" w:rsidRDefault="00967C5B" w14:paraId="10C108B8"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967C5B" w:rsidR="00967C5B" w:rsidP="00967C5B" w:rsidRDefault="00967C5B" w14:paraId="58783AC2"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772FBFF"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13A1F1C"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DC834D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24A0C4E6"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AE716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40C7E5" w14:textId="5C4060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46534,77</w:t>
            </w:r>
          </w:p>
        </w:tc>
      </w:tr>
      <w:tr w:rsidRPr="00967C5B" w:rsidR="00967C5B" w:rsidTr="00967C5B" w14:paraId="2DCDFD25" w14:textId="77777777">
        <w:trPr>
          <w:trHeight w:val="290"/>
        </w:trPr>
        <w:tc>
          <w:tcPr>
            <w:tcW w:w="861" w:type="dxa"/>
            <w:tcBorders>
              <w:top w:val="nil"/>
              <w:left w:val="nil"/>
              <w:bottom w:val="nil"/>
              <w:right w:val="nil"/>
            </w:tcBorders>
            <w:shd w:val="clear" w:color="auto" w:fill="auto"/>
            <w:noWrap/>
            <w:vAlign w:val="center"/>
            <w:hideMark/>
          </w:tcPr>
          <w:p w:rsidRPr="00967C5B" w:rsidR="00967C5B" w:rsidP="00967C5B" w:rsidRDefault="00967C5B" w14:paraId="4D74186F"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967C5B" w:rsidR="00967C5B" w:rsidP="00967C5B" w:rsidRDefault="00967C5B" w14:paraId="79DA39A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43E1D77D"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A14B5F2"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794CF1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2D99ED0"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1AE7C4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DE1E2FF" w14:textId="4860A7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0,046535</w:t>
            </w:r>
          </w:p>
        </w:tc>
      </w:tr>
    </w:tbl>
    <w:p w:rsidRPr="00042DAF" w:rsidR="00967C5B" w:rsidP="00967C5B" w:rsidRDefault="00967C5B" w14:paraId="52754A3C" w14:textId="77777777">
      <w:pPr>
        <w:spacing w:after="160" w:line="259" w:lineRule="auto"/>
        <w:ind w:firstLine="0"/>
        <w:jc w:val="left"/>
        <w:rPr>
          <w:rFonts w:cs="Arial"/>
          <w:szCs w:val="20"/>
          <w:lang w:eastAsia="ar-SA"/>
        </w:rPr>
      </w:pPr>
    </w:p>
    <w:p w:rsidRPr="00042DAF" w:rsidR="00967C5B" w:rsidP="00967C5B" w:rsidRDefault="00967C5B" w14:paraId="78ADB8CF" w14:textId="77777777">
      <w:pPr>
        <w:spacing w:after="160" w:line="259" w:lineRule="auto"/>
        <w:ind w:firstLine="0"/>
        <w:jc w:val="left"/>
        <w:rPr>
          <w:rFonts w:cs="Arial"/>
          <w:szCs w:val="20"/>
          <w:lang w:eastAsia="ar-SA"/>
        </w:rPr>
      </w:pPr>
    </w:p>
    <w:p w:rsidRPr="00042DAF" w:rsidR="0008149D" w:rsidP="0008149D" w:rsidRDefault="0008149D" w14:paraId="392F3E12"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0876C42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2222</w:t>
      </w:r>
      <w:r w:rsidRPr="00042DAF">
        <w:rPr>
          <w:rFonts w:cs="Arial"/>
          <w:i/>
          <w:iCs/>
          <w:szCs w:val="20"/>
          <w:u w:val="single"/>
          <w:lang w:eastAsia="ar-SA"/>
        </w:rPr>
        <w:t xml:space="preserve"> ruožas nuo</w:t>
      </w:r>
      <w:r w:rsidR="00967C5B">
        <w:rPr>
          <w:rFonts w:cs="Arial"/>
          <w:i/>
          <w:iCs/>
          <w:szCs w:val="20"/>
          <w:u w:val="single"/>
          <w:lang w:eastAsia="ar-SA"/>
        </w:rPr>
        <w:t xml:space="preserve"> 20</w:t>
      </w:r>
      <w:r w:rsidRPr="00042DAF">
        <w:rPr>
          <w:rFonts w:cs="Arial"/>
          <w:i/>
          <w:iCs/>
          <w:szCs w:val="20"/>
          <w:u w:val="single"/>
          <w:lang w:eastAsia="ar-SA"/>
        </w:rPr>
        <w:t>,</w:t>
      </w:r>
      <w:r w:rsidR="00967C5B">
        <w:rPr>
          <w:rFonts w:cs="Arial"/>
          <w:i/>
          <w:iCs/>
          <w:szCs w:val="20"/>
          <w:u w:val="single"/>
          <w:lang w:eastAsia="ar-SA"/>
        </w:rPr>
        <w:t>343</w:t>
      </w:r>
      <w:r w:rsidRPr="00042DAF">
        <w:rPr>
          <w:rFonts w:cs="Arial"/>
          <w:i/>
          <w:iCs/>
          <w:szCs w:val="20"/>
          <w:u w:val="single"/>
          <w:lang w:eastAsia="ar-SA"/>
        </w:rPr>
        <w:t xml:space="preserve"> km iki 24,</w:t>
      </w:r>
      <w:r w:rsidR="00967C5B">
        <w:rPr>
          <w:rFonts w:cs="Arial"/>
          <w:i/>
          <w:iCs/>
          <w:szCs w:val="20"/>
          <w:u w:val="single"/>
          <w:lang w:eastAsia="ar-SA"/>
        </w:rPr>
        <w:t>167</w:t>
      </w:r>
      <w:r w:rsidRPr="00042DAF">
        <w:rPr>
          <w:rFonts w:cs="Arial"/>
          <w:i/>
          <w:iCs/>
          <w:szCs w:val="20"/>
          <w:u w:val="single"/>
          <w:lang w:eastAsia="ar-SA"/>
        </w:rPr>
        <w:t xml:space="preserve">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2B1E1E" w:rsidR="004D3D59" w:rsidTr="002B1E1E" w14:paraId="6C59A9FF"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p</w:t>
            </w:r>
            <w:r w:rsidRPr="002B1E1E">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VPI\</w:t>
            </w:r>
            <w:r w:rsidRPr="002B1E1E">
              <w:rPr>
                <w:rFonts w:eastAsia="Times New Roman" w:cs="Times New Roman"/>
                <w:b/>
                <w:bCs/>
                <w:color w:val="000000"/>
                <w:sz w:val="20"/>
                <w:szCs w:val="20"/>
                <w:vertAlign w:val="superscript"/>
                <w:lang w:eastAsia="lt-LT"/>
                <w14:ligatures w14:val="none"/>
              </w:rPr>
              <w:t>(ST)</w:t>
            </w:r>
            <w:r w:rsidRPr="002B1E1E">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q</w:t>
            </w:r>
            <w:r w:rsidRPr="002B1E1E">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1+p</w:t>
            </w:r>
            <w:r w:rsidRPr="002B1E1E">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A</w:t>
            </w:r>
            <w:r w:rsidRPr="002B1E1E">
              <w:rPr>
                <w:rFonts w:eastAsia="Times New Roman" w:cs="Times New Roman"/>
                <w:b/>
                <w:bCs/>
                <w:color w:val="000000"/>
                <w:sz w:val="20"/>
                <w:szCs w:val="20"/>
                <w:vertAlign w:val="subscript"/>
                <w:lang w:eastAsia="lt-LT"/>
                <w14:ligatures w14:val="none"/>
              </w:rPr>
              <w:t>i</w:t>
            </w:r>
          </w:p>
        </w:tc>
      </w:tr>
      <w:tr w:rsidRPr="002B1E1E" w:rsidR="002B1E1E" w:rsidTr="002B1E1E" w14:paraId="1A0A496C"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6DB8E21" w14:textId="11BCEE3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FE85071" w14:textId="6F1DC37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3E62F1B1" w14:textId="05627D8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26</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74DEE9D7" w14:textId="010A651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26BDD571" w14:textId="4F1D40A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5BB21F19" w14:textId="01B0C33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5B5FF41F" w14:textId="0A27488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0B2534A3" w14:textId="7C72DED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2D610FDB" w14:textId="7CFCD80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7FAA18B3" w14:textId="7B17C46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3B828A8E" w14:textId="22A79C7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4024,861</w:t>
            </w:r>
          </w:p>
        </w:tc>
      </w:tr>
      <w:tr w:rsidRPr="002B1E1E" w:rsidR="002B1E1E" w:rsidTr="002B1E1E" w14:paraId="31D7D98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7AF73ED" w14:textId="1C193AA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FF0DB6" w14:textId="02ECF0C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3BDC4F4" w14:textId="0649402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26</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398334" w14:textId="6C5A11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36B556F" w14:textId="0C320CC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B93A65" w14:textId="435CB5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80221F0" w14:textId="00B559B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DCC796" w14:textId="1B9A8EC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4E17F55" w14:textId="2F20C4B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9DEE8C7" w14:textId="34F2C3A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794C860" w14:textId="44942BD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4085,234</w:t>
            </w:r>
          </w:p>
        </w:tc>
      </w:tr>
      <w:tr w:rsidRPr="002B1E1E" w:rsidR="002B1E1E" w:rsidTr="002B1E1E" w14:paraId="243F1AA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C1C56C" w14:textId="7555D00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4BF99D9" w14:textId="65238A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57DFCF7" w14:textId="195F953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27</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5E4F1E" w14:textId="33289FB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60E255D" w14:textId="47255BB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BC372D" w14:textId="315848A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A9DA3C0" w14:textId="675731A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C9FAD87" w14:textId="3A211D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4D0F765" w14:textId="1638889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FAFD85A" w14:textId="088C1B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BB582" w14:textId="3C2BD23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4146,512</w:t>
            </w:r>
          </w:p>
        </w:tc>
      </w:tr>
      <w:tr w:rsidRPr="002B1E1E" w:rsidR="002B1E1E" w:rsidTr="002B1E1E" w14:paraId="2A8C58C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3EDB3F6" w14:textId="24F84F6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11DA88D" w14:textId="39516E7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9D80E4E" w14:textId="31A72B2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27</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A97B2A" w14:textId="20FBDDF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E6AFE8" w14:textId="7AC1164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F73338" w14:textId="4750506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74C04F" w14:textId="11CD51D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029628" w14:textId="50AF539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472EF5" w14:textId="67D8714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FE15036" w14:textId="181F7AE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1CEEDF9" w14:textId="302A644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4208,71</w:t>
            </w:r>
          </w:p>
        </w:tc>
      </w:tr>
      <w:tr w:rsidRPr="002B1E1E" w:rsidR="002B1E1E" w:rsidTr="002B1E1E" w14:paraId="4B39AC5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5378750" w14:textId="6408C32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E4EF5E9" w14:textId="69BBC60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63CAA0F" w14:textId="188E7B5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54E70D" w14:textId="200666A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30C341" w14:textId="303A898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BF4CE2" w14:textId="2893A3D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EF563C1" w14:textId="79C6DC5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009AEF" w14:textId="6C16E9C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44A906" w14:textId="5515177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E154216" w14:textId="680CE11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955063" w14:textId="5ECC29C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4271,841</w:t>
            </w:r>
          </w:p>
        </w:tc>
      </w:tr>
      <w:tr w:rsidRPr="002B1E1E" w:rsidR="002B1E1E" w:rsidTr="002B1E1E" w14:paraId="7DD504F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E94B521" w14:textId="56BDCC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9F5B00C" w14:textId="6B02245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6F75FA" w14:textId="793C2DE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0DEBCF" w14:textId="3D9D8E2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D1C44EE" w14:textId="09115D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08D4B68" w14:textId="28A814F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92B2D2" w14:textId="77BD7A9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E2D432" w14:textId="276DE0E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5F33498" w14:textId="15950AD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356810" w14:textId="0B93F3D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E5F42B" w14:textId="4AD4E00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4335,918</w:t>
            </w:r>
          </w:p>
        </w:tc>
      </w:tr>
      <w:tr w:rsidRPr="002B1E1E" w:rsidR="002B1E1E" w:rsidTr="002B1E1E" w14:paraId="48B9D7A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02C4E6B" w14:textId="7363585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EC96537" w14:textId="78A7F34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F3CE30B" w14:textId="6B64ED9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DDF04C6" w14:textId="0B93763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FC6E95D" w14:textId="19AE143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CF3488F" w14:textId="7F2C50C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C33837E" w14:textId="736D1EC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F48680A" w14:textId="73F538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CC3DCB" w14:textId="427E81E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16B7FBE" w14:textId="464DB76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410848C" w14:textId="59B3C7E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4400,957</w:t>
            </w:r>
          </w:p>
        </w:tc>
      </w:tr>
      <w:tr w:rsidRPr="002B1E1E" w:rsidR="002B1E1E" w:rsidTr="002B1E1E" w14:paraId="4635446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C9432D6" w14:textId="441CA2B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C6F028C" w14:textId="4474D9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9C1A7A6" w14:textId="278C050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5496FA3" w14:textId="0299FEA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D4C7C03" w14:textId="462EE09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A3E309E" w14:textId="6FF5B0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EDBF9B6" w14:textId="6CE1768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78C90" w14:textId="5DF4CFB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A85B2A" w14:textId="0ED65B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9BE0E7C" w14:textId="63A5B8D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B3E75AE" w14:textId="725A5F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4466,971</w:t>
            </w:r>
          </w:p>
        </w:tc>
      </w:tr>
      <w:tr w:rsidRPr="002B1E1E" w:rsidR="002B1E1E" w:rsidTr="002B1E1E" w14:paraId="35F9F52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48D824E" w14:textId="688601B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3CC92DF" w14:textId="292FD34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A2B591E" w14:textId="3467B38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06A127" w14:textId="2D20102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561130E" w14:textId="1BE4E6A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82501A4" w14:textId="2919030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BCA64E" w14:textId="03E243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644BAE2" w14:textId="285922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5C21A95" w14:textId="05569D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282C5F4" w14:textId="246EF4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F11D32" w14:textId="6B093A8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4533,976</w:t>
            </w:r>
          </w:p>
        </w:tc>
      </w:tr>
      <w:tr w:rsidRPr="002B1E1E" w:rsidR="002B1E1E" w:rsidTr="002B1E1E" w14:paraId="106DCC2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13EF23F" w14:textId="502E70A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6E0383F" w14:textId="559FB14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2DAAF2B" w14:textId="091D0C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A7EB5D9" w14:textId="21E1AA5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A132CA3" w14:textId="551BC14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CA424C8" w14:textId="30CD48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23F601" w14:textId="67A4492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A16D30" w14:textId="0A42F83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1E6A8C7" w14:textId="1E2B179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8E581B5" w14:textId="5DE3C54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ADC50F" w14:textId="6D9BDA4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4601,986</w:t>
            </w:r>
          </w:p>
        </w:tc>
      </w:tr>
      <w:tr w:rsidRPr="002B1E1E" w:rsidR="002B1E1E" w:rsidTr="002B1E1E" w14:paraId="2C96AD0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F3D9416" w14:textId="26B286D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866F85E" w14:textId="236B2E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15308F7" w14:textId="0D616E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98BA4E6" w14:textId="4BC3E0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D41FC1A" w14:textId="6526A38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77129A4" w14:textId="1763904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B575B43" w14:textId="2F80754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54D548" w14:textId="34232F1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8710FC" w14:textId="2C822C2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EA3679D" w14:textId="2FD3817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CAEA98" w14:textId="61FE40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4671,015</w:t>
            </w:r>
          </w:p>
        </w:tc>
      </w:tr>
      <w:tr w:rsidRPr="002B1E1E" w:rsidR="002B1E1E" w:rsidTr="002B1E1E" w14:paraId="6CF21B3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B7896EC" w14:textId="59866B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C42AA1C" w14:textId="4834A2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484CDDD" w14:textId="617627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5DA5B05" w14:textId="259324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E2B074" w14:textId="560A966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97F942" w14:textId="4802D02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C420568" w14:textId="04FD98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BD65BF8" w14:textId="270CD4D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93163B" w14:textId="676D7D3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AC8A6CF" w14:textId="776D81E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EB410B7" w14:textId="3EAE8DD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4741,081</w:t>
            </w:r>
          </w:p>
        </w:tc>
      </w:tr>
      <w:tr w:rsidRPr="002B1E1E" w:rsidR="002B1E1E" w:rsidTr="002B1E1E" w14:paraId="1726FDF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F09F10F" w14:textId="6011E3F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B718039" w14:textId="5870666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C50F841" w14:textId="5E56884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9509E85" w14:textId="4402B8F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4DE240A" w14:textId="26F6AE2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91977AA" w14:textId="46F6EF5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107B0B" w14:textId="43472C1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4D1703" w14:textId="1E0D1A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8788289" w14:textId="20906CD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234C7AB" w14:textId="50B5397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DDCB55F" w14:textId="416EB85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4812,197</w:t>
            </w:r>
          </w:p>
        </w:tc>
      </w:tr>
      <w:tr w:rsidRPr="002B1E1E" w:rsidR="002B1E1E" w:rsidTr="002B1E1E" w14:paraId="1C6733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DE8C6EA" w14:textId="0BC66C0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623D9F8" w14:textId="090D9FE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86DEC90" w14:textId="54B87A9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1938B1" w14:textId="5C4EDA0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A092C0" w14:textId="593AD5D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12AAF49" w14:textId="11F91D1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934DB3" w14:textId="6B4D1C1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7189F20" w14:textId="757A807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69D52F5" w14:textId="1B34B0D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847406" w14:textId="2F6C937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63B6C3" w14:textId="188799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4884,38</w:t>
            </w:r>
          </w:p>
        </w:tc>
      </w:tr>
      <w:tr w:rsidRPr="002B1E1E" w:rsidR="002B1E1E" w:rsidTr="002B1E1E" w14:paraId="768C6FD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E336FD7" w14:textId="2BE50F8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6565D3A" w14:textId="7BD1805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A4356E8" w14:textId="59F75A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69DE25" w14:textId="38A2B7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7BFF71" w14:textId="3E4463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C036F42" w14:textId="378113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AD035AF" w14:textId="28C9744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A8340C" w14:textId="5D4816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FE1700D" w14:textId="58D24BF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6946556" w14:textId="44CC2B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6005A14" w14:textId="6F73DA1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4957,645</w:t>
            </w:r>
          </w:p>
        </w:tc>
      </w:tr>
      <w:tr w:rsidRPr="002B1E1E" w:rsidR="002B1E1E" w:rsidTr="002B1E1E" w14:paraId="54929EB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4AB0B8F" w14:textId="7C19B8C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0E72406" w14:textId="233406E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5DC110" w14:textId="7DCDB01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C45635" w14:textId="2B77BAE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2C0F76" w14:textId="6BD9A3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55A0466" w14:textId="5DEF380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67916D" w14:textId="557FF28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542CA4F" w14:textId="66D628F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E57E5A7" w14:textId="4152022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123745" w14:textId="12455C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EDF38CA" w14:textId="322321A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5032,01</w:t>
            </w:r>
          </w:p>
        </w:tc>
      </w:tr>
      <w:tr w:rsidRPr="002B1E1E" w:rsidR="002B1E1E" w:rsidTr="002B1E1E" w14:paraId="6691870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7DF7360" w14:textId="0A6B93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259F9BF" w14:textId="341DC5D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0CF065B" w14:textId="7C6EE27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338F2D" w14:textId="28F1A72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2087B14" w14:textId="01B22FA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A66896B" w14:textId="6EA46B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AB29341" w14:textId="78FA0C3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FC80618" w14:textId="3D24CF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9EAC9E" w14:textId="4A1A3D0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512ACD" w14:textId="300EE24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E3C88C" w14:textId="3E0B4C8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5107,49</w:t>
            </w:r>
          </w:p>
        </w:tc>
      </w:tr>
      <w:tr w:rsidRPr="002B1E1E" w:rsidR="002B1E1E" w:rsidTr="002B1E1E" w14:paraId="5078575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7F65ED9" w14:textId="6792B10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1A1B154" w14:textId="378ABFE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31CBF26" w14:textId="784C364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0DE1AA1" w14:textId="58BA7E6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3B055D9" w14:textId="23D44A7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DA4AFD" w14:textId="3B30DF1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7B87A2" w14:textId="2430D9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0EFC6A" w14:textId="6467D79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F62894" w14:textId="23FC443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7F86D8" w14:textId="3F063B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B64AE1D" w14:textId="6B37EEE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5184,103</w:t>
            </w:r>
          </w:p>
        </w:tc>
      </w:tr>
      <w:tr w:rsidRPr="002B1E1E" w:rsidR="002B1E1E" w:rsidTr="002B1E1E" w14:paraId="72914C1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3BC79E8" w14:textId="7732EE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09D7B11" w14:textId="51EE88F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872773" w14:textId="77BF339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0012C50" w14:textId="0CD1F3C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DC21E" w14:textId="406FD52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DCD68E" w14:textId="6379E3B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D2007BD" w14:textId="5DFFF0D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D5A4C4" w14:textId="7785744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F1EDB81" w14:textId="629D6E6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D7B7B5" w14:textId="58175F7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AF7E6A" w14:textId="4C27F6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5261,864</w:t>
            </w:r>
          </w:p>
        </w:tc>
      </w:tr>
      <w:tr w:rsidRPr="002B1E1E" w:rsidR="002B1E1E" w:rsidTr="002B1E1E" w14:paraId="41291BD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B213FA3" w14:textId="4C5CBBB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5932110" w14:textId="7DCF8E1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8683C48" w14:textId="2462367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DD44FD" w14:textId="7F01B9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0AC658B" w14:textId="562B69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0C051D9" w14:textId="5A5885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10CF31" w14:textId="21D304A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E97113" w14:textId="6F094B4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EA3E3C8" w14:textId="5C179D2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664F7D" w14:textId="0BC1B7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0045477" w14:textId="5F3ACA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5340,792</w:t>
            </w:r>
          </w:p>
        </w:tc>
      </w:tr>
      <w:tr w:rsidRPr="002B1E1E" w:rsidR="002B1E1E" w:rsidTr="002B1E1E" w14:paraId="48FF4FDD" w14:textId="77777777">
        <w:trPr>
          <w:trHeight w:val="300"/>
        </w:trPr>
        <w:tc>
          <w:tcPr>
            <w:tcW w:w="862" w:type="dxa"/>
            <w:tcBorders>
              <w:top w:val="nil"/>
              <w:left w:val="nil"/>
              <w:bottom w:val="nil"/>
              <w:right w:val="nil"/>
            </w:tcBorders>
            <w:shd w:val="clear" w:color="auto" w:fill="auto"/>
            <w:noWrap/>
            <w:vAlign w:val="center"/>
            <w:hideMark/>
          </w:tcPr>
          <w:p w:rsidRPr="002B1E1E" w:rsidR="002B1E1E" w:rsidP="002B1E1E" w:rsidRDefault="002B1E1E"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2B1E1E" w:rsidR="002B1E1E" w:rsidP="002B1E1E" w:rsidRDefault="002B1E1E" w14:paraId="550BC3C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2B1E1E" w:rsidR="002B1E1E" w:rsidP="002B1E1E" w:rsidRDefault="002B1E1E" w14:paraId="3F61F42B"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2B1E1E" w:rsidR="002B1E1E" w:rsidP="002B1E1E" w:rsidRDefault="002B1E1E" w14:paraId="2BE0F7C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2B1E1E" w:rsidR="002B1E1E" w:rsidP="002B1E1E" w:rsidRDefault="002B1E1E" w14:paraId="708E652E"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2B1E1E" w:rsidR="002B1E1E" w:rsidP="002B1E1E" w:rsidRDefault="002B1E1E" w14:paraId="21CC986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Projektinė apkrova A</w:t>
            </w:r>
            <w:r w:rsidRPr="002B1E1E">
              <w:rPr>
                <w:rFonts w:eastAsia="Times New Roman" w:cs="Times New Roman"/>
                <w:b/>
                <w:bCs/>
                <w:color w:val="000000"/>
                <w:sz w:val="20"/>
                <w:szCs w:val="20"/>
                <w:vertAlign w:val="subscript"/>
                <w:lang w:eastAsia="lt-LT"/>
                <w14:ligatures w14:val="none"/>
              </w:rPr>
              <w:t>1-20</w:t>
            </w:r>
            <w:r w:rsidRPr="002B1E1E">
              <w:rPr>
                <w:rFonts w:eastAsia="Times New Roman" w:cs="Times New Roman"/>
                <w:b/>
                <w:bCs/>
                <w:color w:val="000000"/>
                <w:sz w:val="20"/>
                <w:szCs w:val="20"/>
                <w:lang w:eastAsia="lt-LT"/>
                <w14:ligatures w14:val="none"/>
              </w:rPr>
              <w:t xml:space="preserve">, </w:t>
            </w:r>
            <w:proofErr w:type="spellStart"/>
            <w:r w:rsidRPr="002B1E1E">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CCDA9FF" w14:textId="0D23CE7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93069,54</w:t>
            </w:r>
          </w:p>
        </w:tc>
      </w:tr>
      <w:tr w:rsidRPr="002B1E1E" w:rsidR="002B1E1E" w:rsidTr="002B1E1E" w14:paraId="07F701F6" w14:textId="77777777">
        <w:trPr>
          <w:trHeight w:val="290"/>
        </w:trPr>
        <w:tc>
          <w:tcPr>
            <w:tcW w:w="862" w:type="dxa"/>
            <w:tcBorders>
              <w:top w:val="nil"/>
              <w:left w:val="nil"/>
              <w:bottom w:val="nil"/>
              <w:right w:val="nil"/>
            </w:tcBorders>
            <w:shd w:val="clear" w:color="auto" w:fill="auto"/>
            <w:noWrap/>
            <w:vAlign w:val="center"/>
            <w:hideMark/>
          </w:tcPr>
          <w:p w:rsidRPr="002B1E1E" w:rsidR="002B1E1E" w:rsidP="002B1E1E" w:rsidRDefault="002B1E1E"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2B1E1E" w:rsidR="002B1E1E" w:rsidP="002B1E1E" w:rsidRDefault="002B1E1E" w14:paraId="0A15368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2B1E1E" w:rsidR="002B1E1E" w:rsidP="002B1E1E" w:rsidRDefault="002B1E1E" w14:paraId="6ADA9131"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2B1E1E" w:rsidR="002B1E1E" w:rsidP="002B1E1E" w:rsidRDefault="002B1E1E" w14:paraId="5E00FA10"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2B1E1E" w:rsidR="002B1E1E" w:rsidP="002B1E1E" w:rsidRDefault="002B1E1E" w14:paraId="66861BF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2B1E1E" w:rsidR="002B1E1E" w:rsidP="002B1E1E" w:rsidRDefault="002B1E1E" w14:paraId="41ECB37E"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Projektinė apkrova A</w:t>
            </w:r>
            <w:r w:rsidRPr="002B1E1E">
              <w:rPr>
                <w:rFonts w:eastAsia="Times New Roman" w:cs="Times New Roman"/>
                <w:b/>
                <w:bCs/>
                <w:color w:val="000000"/>
                <w:sz w:val="20"/>
                <w:szCs w:val="20"/>
                <w:vertAlign w:val="subscript"/>
                <w:lang w:eastAsia="lt-LT"/>
                <w14:ligatures w14:val="none"/>
              </w:rPr>
              <w:t>1-20</w:t>
            </w:r>
            <w:r w:rsidRPr="002B1E1E">
              <w:rPr>
                <w:rFonts w:eastAsia="Times New Roman" w:cs="Times New Roman"/>
                <w:b/>
                <w:bCs/>
                <w:color w:val="000000"/>
                <w:sz w:val="20"/>
                <w:szCs w:val="20"/>
                <w:lang w:eastAsia="lt-LT"/>
                <w14:ligatures w14:val="none"/>
              </w:rPr>
              <w:t xml:space="preserve">, mln. </w:t>
            </w:r>
            <w:proofErr w:type="spellStart"/>
            <w:r w:rsidRPr="002B1E1E">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C5E47D8" w14:textId="6EADC26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0,09307</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28C68D7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1948</w:t>
      </w:r>
      <w:r w:rsidRPr="00042DAF">
        <w:rPr>
          <w:rFonts w:cs="Arial"/>
          <w:i/>
          <w:iCs/>
          <w:szCs w:val="20"/>
          <w:u w:val="single"/>
          <w:lang w:eastAsia="ar-SA"/>
        </w:rPr>
        <w:t xml:space="preserve"> ruožas nuo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000</w:t>
      </w:r>
      <w:r w:rsidRPr="00042DAF">
        <w:rPr>
          <w:rFonts w:cs="Arial"/>
          <w:i/>
          <w:iCs/>
          <w:szCs w:val="20"/>
          <w:u w:val="single"/>
          <w:lang w:eastAsia="ar-SA"/>
        </w:rPr>
        <w:t xml:space="preserve"> km iki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517</w:t>
      </w:r>
      <w:r w:rsidRPr="00042DAF">
        <w:rPr>
          <w:rFonts w:cs="Arial"/>
          <w:i/>
          <w:iCs/>
          <w:szCs w:val="20"/>
          <w:u w:val="single"/>
          <w:lang w:eastAsia="ar-SA"/>
        </w:rPr>
        <w:t xml:space="preserve">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D063ED" w:rsidTr="00967C5B" w14:paraId="49C5BEC3"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15BEA285"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2340C2B" w14:textId="04B111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C3927A" w14:textId="6F4C7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D74FC1" w14:textId="4D7A1F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D1B5523" w14:textId="62B466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C9DF822" w14:textId="2B5E3F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344F0B8" w14:textId="648813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D37772" w14:textId="5D849B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99A1786" w14:textId="0C67F5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785319E" w14:textId="5EA679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BCD4E3E" w14:textId="5151E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E3F842D" w14:textId="32779A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6346,896</w:t>
            </w:r>
          </w:p>
        </w:tc>
      </w:tr>
      <w:tr w:rsidRPr="00967C5B" w:rsidR="00967C5B" w:rsidTr="00967C5B" w14:paraId="49EA272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D6D78A5" w14:textId="2D9A304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BBA31D9" w14:textId="62001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173EDB" w14:textId="4AAD0C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D3161F" w14:textId="2C3C3C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0496CD" w14:textId="034E07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1A13C2" w14:textId="10F74A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74D8CA" w14:textId="09BD65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AD72A9" w14:textId="741FD3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14767D" w14:textId="3D5F48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1282FB" w14:textId="274BC9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37D4C4" w14:textId="01D9BA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6442,099</w:t>
            </w:r>
          </w:p>
        </w:tc>
      </w:tr>
      <w:tr w:rsidRPr="00967C5B" w:rsidR="00967C5B" w:rsidTr="00967C5B" w14:paraId="137378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6ED466F" w14:textId="092BDB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B3D170" w14:textId="24CFAD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76899B" w14:textId="5A9C66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9E9EE" w14:textId="3E2BF9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E03B83" w14:textId="026D86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57C138" w14:textId="363A4F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9C56C3" w14:textId="14F341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B95360" w14:textId="07568C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C0703A" w14:textId="5AFC16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9E3F8D" w14:textId="0BB2D5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F9064C" w14:textId="2B1992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6538,731</w:t>
            </w:r>
          </w:p>
        </w:tc>
      </w:tr>
      <w:tr w:rsidRPr="00967C5B" w:rsidR="00967C5B" w:rsidTr="00967C5B" w14:paraId="260F563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D0D6B9" w14:textId="2A803B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9CA4ECD" w14:textId="3071D6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3DCEEA" w14:textId="5D839B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37A294" w14:textId="28B085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4CAC0" w14:textId="2B35EB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31BE4" w14:textId="771AA0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11C221" w14:textId="3E081E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51770E" w14:textId="3684A6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5132B9" w14:textId="43B622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13A67F" w14:textId="0B98BE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E70DF5" w14:textId="77E231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6636,812</w:t>
            </w:r>
          </w:p>
        </w:tc>
      </w:tr>
      <w:tr w:rsidRPr="00967C5B" w:rsidR="00967C5B" w:rsidTr="00967C5B" w14:paraId="606C087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56AFFCE" w14:textId="6604AC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E43F6D" w14:textId="47241C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21E47" w14:textId="0E0C2D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304FEE" w14:textId="3F18B2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77118A" w14:textId="56085A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E897D4" w14:textId="76B2A9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155871" w14:textId="571152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EE91E9" w14:textId="6C1770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606D97" w14:textId="0551F9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58FA73" w14:textId="1CCDBE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8CB0EB" w14:textId="5BC188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6736,364</w:t>
            </w:r>
          </w:p>
        </w:tc>
      </w:tr>
      <w:tr w:rsidRPr="00967C5B" w:rsidR="00967C5B" w:rsidTr="00967C5B" w14:paraId="7C76ACB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8E2822" w14:textId="6E56A8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A664D7" w14:textId="1AC5F3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774055" w14:textId="2C00C4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EBC783" w14:textId="5ADEA9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519CC4" w14:textId="144C5C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F80389" w14:textId="629F5A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AC9409" w14:textId="0C8E60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B7DB16" w14:textId="78032A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5CAF36" w14:textId="59B8DD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BA8ABF" w14:textId="7D4DD6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69C350" w14:textId="6EB395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6837,409</w:t>
            </w:r>
          </w:p>
        </w:tc>
      </w:tr>
      <w:tr w:rsidRPr="00967C5B" w:rsidR="00967C5B" w:rsidTr="00967C5B" w14:paraId="0D8C2FD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CC4AA8" w14:textId="0431BF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B590426" w14:textId="5404B5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00D5AE" w14:textId="50D69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127709" w14:textId="2DD3E9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6D73CF" w14:textId="3C1D51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007005" w14:textId="0EA125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D61C8C" w14:textId="66DAA9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21190" w14:textId="4066F0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38679A" w14:textId="7C6483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EB51D2" w14:textId="511571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AE94B8" w14:textId="42314B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6939,971</w:t>
            </w:r>
          </w:p>
        </w:tc>
      </w:tr>
      <w:tr w:rsidRPr="00967C5B" w:rsidR="00967C5B" w:rsidTr="00967C5B" w14:paraId="5BA7C41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14DCAB" w14:textId="713FA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626C7A" w14:textId="06C6E4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E874C9" w14:textId="5113B1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D53596" w14:textId="75F9DD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758AEB" w14:textId="3D2EDA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5F2187" w14:textId="661318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960ECF" w14:textId="10552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C30213" w14:textId="735C9B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337BCD" w14:textId="797D96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214CB3" w14:textId="4BC66D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885813" w14:textId="68D6CC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7044,07</w:t>
            </w:r>
          </w:p>
        </w:tc>
      </w:tr>
      <w:tr w:rsidRPr="00967C5B" w:rsidR="00967C5B" w:rsidTr="00967C5B" w14:paraId="64B81E2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19A10F" w14:textId="2C39C6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4490F8" w14:textId="4AD303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7A4FBE" w14:textId="28FAF6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51D0BD" w14:textId="30F603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C1BCA6" w14:textId="7DB760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6F0BEA" w14:textId="28D352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8E127" w14:textId="75C7B54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528A81" w14:textId="4DBBE6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986217" w14:textId="1DBBB0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7BD0F" w14:textId="0BFA11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1CC4D6" w14:textId="55FEB9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7149,731</w:t>
            </w:r>
          </w:p>
        </w:tc>
      </w:tr>
      <w:tr w:rsidRPr="00967C5B" w:rsidR="00967C5B" w:rsidTr="00967C5B" w14:paraId="46EA16A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669CB43" w14:textId="01E2B8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3A77DF1" w14:textId="757CFC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974DA8" w14:textId="6687FD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8B0E55" w14:textId="3A3A75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B1A6B9" w14:textId="50408C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55EADD" w14:textId="4B8055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1FEA18" w14:textId="106ED4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644AF9" w14:textId="32A8F0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9D0B66" w14:textId="69D318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CB12D5" w14:textId="0026FC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E59DC" w14:textId="345B3B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7256,977</w:t>
            </w:r>
          </w:p>
        </w:tc>
      </w:tr>
      <w:tr w:rsidRPr="00967C5B" w:rsidR="00967C5B" w:rsidTr="00967C5B" w14:paraId="36DE094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D73D452" w14:textId="061BBA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FA5047C" w14:textId="04DAD8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A9F9D0" w14:textId="5449ED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E188A4" w14:textId="78FAD6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43BA99" w14:textId="7A0DB8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5A29D7" w14:textId="2C4DD2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040807" w14:textId="144E8A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B4D62D" w14:textId="3332C0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8949E6" w14:textId="2414E5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4D651" w14:textId="7FAC8B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FED27E" w14:textId="394DE8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7365,832</w:t>
            </w:r>
          </w:p>
        </w:tc>
      </w:tr>
      <w:tr w:rsidRPr="00967C5B" w:rsidR="00967C5B" w:rsidTr="00967C5B" w14:paraId="3A98A99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F17035E" w14:textId="1F7E9D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E922CA" w14:textId="1DCAE1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859C0" w14:textId="1029A2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C807B2" w14:textId="2C5049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DC15B4" w14:textId="6E726D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394C4C" w14:textId="6A9C39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30B20A" w14:textId="436E27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2AE679" w14:textId="43E7A1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D89CAE" w14:textId="17A032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FF8844" w14:textId="33A953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1B765C" w14:textId="744CA6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7476,319</w:t>
            </w:r>
          </w:p>
        </w:tc>
      </w:tr>
      <w:tr w:rsidRPr="00967C5B" w:rsidR="00967C5B" w:rsidTr="00967C5B" w14:paraId="331605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DAE3370" w14:textId="6FA9A9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F80AA7" w14:textId="1B478A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BDA6FF" w14:textId="4E6FA8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BC6811" w14:textId="48EDAE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12F71" w14:textId="03243A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B5BEAB" w14:textId="55666E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607DF0" w14:textId="2FA7C4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C3588" w14:textId="2F4524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2E77FA" w14:textId="3B728D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BD75EF" w14:textId="7FAFD3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620993" w14:textId="3B76D1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7588,464</w:t>
            </w:r>
          </w:p>
        </w:tc>
      </w:tr>
      <w:tr w:rsidRPr="00967C5B" w:rsidR="00967C5B" w:rsidTr="00967C5B" w14:paraId="21AC75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D52319" w14:textId="1279F0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1B059AA" w14:textId="35E304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6C91AB" w14:textId="513028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1D2ED5" w14:textId="566E80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9A6677" w14:textId="514785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59A8D6" w14:textId="3E2242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AF1021" w14:textId="5C5537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0A9B86" w14:textId="2547C1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D6635" w14:textId="72EC36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46C2C4" w14:textId="7DB3E2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AAA5EF" w14:textId="7F524E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7702,291</w:t>
            </w:r>
          </w:p>
        </w:tc>
      </w:tr>
      <w:tr w:rsidRPr="00967C5B" w:rsidR="00967C5B" w:rsidTr="00967C5B" w14:paraId="1E347E7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01CDCA4" w14:textId="6F2B21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E497F55" w14:textId="1155A5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A6AE2F" w14:textId="33D2FC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74ED6F" w14:textId="1049E8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C5832E" w14:textId="15ABB3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465CF7" w14:textId="57BF9D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696717" w14:textId="745A3D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A4C4C3" w14:textId="6B8A2B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1D136E" w14:textId="699FB3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7F2B57" w14:textId="5015B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AE9FC8" w14:textId="760EA0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7817,825</w:t>
            </w:r>
          </w:p>
        </w:tc>
      </w:tr>
      <w:tr w:rsidRPr="00967C5B" w:rsidR="00967C5B" w:rsidTr="00967C5B" w14:paraId="6DCB258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E58283" w14:textId="60922C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5CCB428" w14:textId="3F5C2A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2830D5" w14:textId="7E9951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E62E19" w14:textId="163173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83634C" w14:textId="51946D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85623B" w14:textId="6C702A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164295" w14:textId="2DBFAC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051D1A" w14:textId="098CF2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3A5984" w14:textId="0932B1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890C86" w14:textId="153823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B235EA" w14:textId="670913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7935,093</w:t>
            </w:r>
          </w:p>
        </w:tc>
      </w:tr>
      <w:tr w:rsidRPr="00967C5B" w:rsidR="00967C5B" w:rsidTr="00967C5B" w14:paraId="13A295B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56C805F" w14:textId="524207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857096" w14:textId="661CF2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3D0D8B" w14:textId="5DD1F08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3D92A4" w14:textId="02FA4C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2F953D" w14:textId="63CA37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7D2225" w14:textId="3ADABA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93CF3E" w14:textId="2DECE2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24348" w14:textId="65FC8B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5BFF1D" w14:textId="14691A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56F333" w14:textId="66F241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BCA213" w14:textId="2460AE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8054,119</w:t>
            </w:r>
          </w:p>
        </w:tc>
      </w:tr>
      <w:tr w:rsidRPr="00967C5B" w:rsidR="00967C5B" w:rsidTr="00967C5B" w14:paraId="26AE7C2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F57172D" w14:textId="3EE8F3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20F6EF" w14:textId="1F50E0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AE03A5" w14:textId="215C3F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CE9C18" w14:textId="7BFC1E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4725AD" w14:textId="13BB20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7D397C" w14:textId="086A1A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132982" w14:textId="582DEE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2C2370" w14:textId="48E0B4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5856E8" w14:textId="00CA3D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0AC63F" w14:textId="634688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6408B2" w14:textId="1C8D7C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8174,931</w:t>
            </w:r>
          </w:p>
        </w:tc>
      </w:tr>
      <w:tr w:rsidRPr="00967C5B" w:rsidR="00967C5B" w:rsidTr="00967C5B" w14:paraId="4E60703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DD4500" w14:textId="6A67DA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ACD542" w14:textId="1CF71C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7E3106" w14:textId="6DE8CA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2B8A2C" w14:textId="4AB2F1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608F68" w14:textId="631BB1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6A3EF4" w14:textId="33BD33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DFCFF" w14:textId="7FF6B8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DF7AC2" w14:textId="54603E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754030" w14:textId="38836D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C57DC" w14:textId="49B2BA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339ED0" w14:textId="0088E4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8297,555</w:t>
            </w:r>
          </w:p>
        </w:tc>
      </w:tr>
      <w:tr w:rsidRPr="00967C5B" w:rsidR="00967C5B" w:rsidTr="00967C5B" w14:paraId="7DE2713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BD17D0" w14:textId="742E70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4764BF" w14:textId="4784B8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F0D996" w14:textId="72E3D2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D84667" w14:textId="30FC18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11C15E" w14:textId="090F5B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343F30" w14:textId="441830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690101" w14:textId="3FC44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588B21" w14:textId="5C04F1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DE7649" w14:textId="660FC2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6CADC1" w14:textId="5A2129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5299C8" w14:textId="5A9686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8422,018</w:t>
            </w:r>
          </w:p>
        </w:tc>
      </w:tr>
      <w:tr w:rsidRPr="00967C5B" w:rsidR="00967C5B" w:rsidTr="00967C5B" w14:paraId="0E1895BE"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0583586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AE23385"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72DF2438"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757D6D4E"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67D73801"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2C441AF" w14:textId="571686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146763,5</w:t>
            </w:r>
          </w:p>
        </w:tc>
      </w:tr>
      <w:tr w:rsidRPr="00967C5B" w:rsidR="00967C5B" w:rsidTr="00967C5B" w14:paraId="59510F43"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8A01105"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FB9F57D"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0C0B7BE1"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2F9C1472"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11C92B9D"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15970F" w14:textId="0C4D78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0,146764</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1B30C48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2703</w:t>
      </w:r>
      <w:r w:rsidRPr="00042DAF">
        <w:rPr>
          <w:rFonts w:cs="Arial"/>
          <w:i/>
          <w:iCs/>
          <w:szCs w:val="20"/>
          <w:u w:val="single"/>
          <w:lang w:eastAsia="ar-SA"/>
        </w:rPr>
        <w:t xml:space="preserve"> ruožas nuo 0,000 km iki </w:t>
      </w:r>
      <w:r w:rsidR="00967C5B">
        <w:rPr>
          <w:rFonts w:cs="Arial"/>
          <w:i/>
          <w:iCs/>
          <w:szCs w:val="20"/>
          <w:u w:val="single"/>
          <w:lang w:eastAsia="ar-SA"/>
        </w:rPr>
        <w:t>6,135</w:t>
      </w:r>
      <w:r w:rsidRPr="00042DAF">
        <w:rPr>
          <w:rFonts w:cs="Arial"/>
          <w:i/>
          <w:iCs/>
          <w:szCs w:val="20"/>
          <w:u w:val="single"/>
          <w:lang w:eastAsia="ar-SA"/>
        </w:rPr>
        <w:t xml:space="preserve">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B63E3B" w:rsidTr="00967C5B" w14:paraId="6B895163"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EFEC6EB"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0439CE" w14:textId="4EAA6E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32A4A9C" w14:textId="3E93CB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87D140C" w14:textId="290720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176CDE1" w14:textId="09D925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5C4E916" w14:textId="122A01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E2EBB3F" w14:textId="5AF318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1D239F4" w14:textId="6EDAA8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90605DB" w14:textId="4834EF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71B6F96" w14:textId="70030D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2949CD8" w14:textId="40184E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A51CBA7" w14:textId="0D3454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4334,466</w:t>
            </w:r>
          </w:p>
        </w:tc>
      </w:tr>
      <w:tr w:rsidRPr="00967C5B" w:rsidR="00967C5B" w:rsidTr="00967C5B" w14:paraId="752E6D1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220BDF" w14:textId="5C77BE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2E5670" w14:textId="669299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B6B3DE" w14:textId="6EB4EC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1F39CC" w14:textId="7287BE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F8FB2F" w14:textId="0AED58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C91D21" w14:textId="51FE9F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F59C5" w14:textId="1BD797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D3D228" w14:textId="660BF5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31F81C" w14:textId="3172D7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083120" w14:textId="0CE825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516221" w14:textId="6A8972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4399,483</w:t>
            </w:r>
          </w:p>
        </w:tc>
      </w:tr>
      <w:tr w:rsidRPr="00967C5B" w:rsidR="00967C5B" w:rsidTr="00967C5B" w14:paraId="6230CFB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1C1B25" w14:textId="32901B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E4A23CB" w14:textId="19BDD1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4C1C47" w14:textId="7A8357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E5C19B" w14:textId="2EA1B9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415436" w14:textId="16AC3F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489407" w14:textId="390CF9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63A669" w14:textId="78DF60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3EA22" w14:textId="2C7F56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69C19D" w14:textId="1F214C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3584C5" w14:textId="3C39B5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334025" w14:textId="2C992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4465,475</w:t>
            </w:r>
          </w:p>
        </w:tc>
      </w:tr>
      <w:tr w:rsidRPr="00967C5B" w:rsidR="00967C5B" w:rsidTr="00967C5B" w14:paraId="18364B7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9C83B5" w14:textId="1F5BB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757864" w14:textId="4F2CDA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872AA" w14:textId="0AE5A6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73B189" w14:textId="546D1E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6E9D14" w14:textId="6F4BD4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8CC69A" w14:textId="058628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AC06F2" w14:textId="34B73A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933547" w14:textId="212BA7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6FA394" w14:textId="5708B3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E36D36" w14:textId="5680A4F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E1819D" w14:textId="329BCD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4532,457</w:t>
            </w:r>
          </w:p>
        </w:tc>
      </w:tr>
      <w:tr w:rsidRPr="00967C5B" w:rsidR="00967C5B" w:rsidTr="00967C5B" w14:paraId="3243D3A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5F8D4A3" w14:textId="440A5D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025FF5" w14:textId="6C603A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2825D4" w14:textId="36BD76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3FF81B" w14:textId="1155C6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1DDF3B" w14:textId="47FEF7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098F7B" w14:textId="7919EA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D2529B" w14:textId="414015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B7AD85" w14:textId="14CE72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89D69" w14:textId="7D6855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0BAAAB" w14:textId="2CDC20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9F671E" w14:textId="116972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4600,444</w:t>
            </w:r>
          </w:p>
        </w:tc>
      </w:tr>
      <w:tr w:rsidRPr="00967C5B" w:rsidR="00967C5B" w:rsidTr="00967C5B" w14:paraId="71FEFF0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1A5FEA" w14:textId="5F90D2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DE7616" w14:textId="4AFD63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65215B" w14:textId="31746E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BD6118" w14:textId="3B6BD5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42C909" w14:textId="646188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2726B9" w14:textId="23B705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0579D9" w14:textId="287094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20503A" w14:textId="0C496E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B2851A" w14:textId="726D43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A933F3" w14:textId="7C3DC2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3AD4B5" w14:textId="1A8F66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4669,45</w:t>
            </w:r>
          </w:p>
        </w:tc>
      </w:tr>
      <w:tr w:rsidRPr="00967C5B" w:rsidR="00967C5B" w:rsidTr="00967C5B" w14:paraId="3768C9B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8A1F6F" w14:textId="630556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E4BD36" w14:textId="274C2E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BC34B" w14:textId="57EF89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BFE5B1" w14:textId="253965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DBA227" w14:textId="328C6B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8668C" w14:textId="2932FB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2BB10" w14:textId="1078A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BF2E9B" w14:textId="6AFAFE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6BF070" w14:textId="0D2DD6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3C38B" w14:textId="010957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17094" w14:textId="0A0AE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4739,492</w:t>
            </w:r>
          </w:p>
        </w:tc>
      </w:tr>
      <w:tr w:rsidRPr="00967C5B" w:rsidR="00967C5B" w:rsidTr="00967C5B" w14:paraId="1BB8827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1027AF" w14:textId="588123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8CF3E1D" w14:textId="736928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8EBAB2" w14:textId="4A3059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9D288B" w14:textId="36C535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2902F0" w14:textId="41681F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26BA1" w14:textId="6058BC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C7F367" w14:textId="39E67E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D19042" w14:textId="2A7878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9805A5" w14:textId="6EC683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1D8AB2" w14:textId="32CACD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5E9CF6" w14:textId="2DA7E8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4810,585</w:t>
            </w:r>
          </w:p>
        </w:tc>
      </w:tr>
      <w:tr w:rsidRPr="00967C5B" w:rsidR="00967C5B" w:rsidTr="00967C5B" w14:paraId="35B16CD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716400" w14:textId="17163B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160EE4" w14:textId="5DBBAF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463831" w14:textId="643C8C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E670D7" w14:textId="047874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83B50F" w14:textId="674F39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C5C8D4" w14:textId="474E6B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658B0" w14:textId="243F0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753288" w14:textId="2BF3DC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202FAD" w14:textId="0C73CD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D1B007" w14:textId="06DB20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5ACE85" w14:textId="76D21B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4882,743</w:t>
            </w:r>
          </w:p>
        </w:tc>
      </w:tr>
      <w:tr w:rsidRPr="00967C5B" w:rsidR="00967C5B" w:rsidTr="00967C5B" w14:paraId="26E4ED0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A9CB4C" w14:textId="2A98F6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6E91639" w14:textId="47E147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66D09" w14:textId="02D2EE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91D47F" w14:textId="30A30F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92115D" w14:textId="4045D5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0CEC3" w14:textId="721F96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F8EE9A" w14:textId="2CB9AC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E64E21" w14:textId="744F6C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502D11" w14:textId="3D9F0D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DDC05C" w14:textId="010C1A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298BCB" w14:textId="081FB3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4955,984</w:t>
            </w:r>
          </w:p>
        </w:tc>
      </w:tr>
      <w:tr w:rsidRPr="00967C5B" w:rsidR="00967C5B" w:rsidTr="00967C5B" w14:paraId="5A00A03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66BA67" w14:textId="12D28A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B09E179" w14:textId="37809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1BD9EA" w14:textId="255568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83C2B1" w14:textId="179556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D0F497" w14:textId="5616E4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441B19" w14:textId="093CFF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D06A8B" w14:textId="77B0BC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9435E2" w14:textId="6A14E4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E3DB58" w14:textId="4F294B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629A4F" w14:textId="60B109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C68C4A" w14:textId="58F7E4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5030,324</w:t>
            </w:r>
          </w:p>
        </w:tc>
      </w:tr>
      <w:tr w:rsidRPr="00967C5B" w:rsidR="00967C5B" w:rsidTr="00967C5B" w14:paraId="1BCECF2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0F33B2" w14:textId="291DFF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33F2C14" w14:textId="4B7170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8AAAC4" w14:textId="343AAE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C6278C" w14:textId="50149D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E819EC" w14:textId="2193C2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375A6F" w14:textId="11CBDC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953D26" w14:textId="226128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57B911" w14:textId="357097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6387FB" w14:textId="1837A1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649AFA" w14:textId="30387D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9A26CA" w14:textId="0EC49A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5105,779</w:t>
            </w:r>
          </w:p>
        </w:tc>
      </w:tr>
      <w:tr w:rsidRPr="00967C5B" w:rsidR="00967C5B" w:rsidTr="00967C5B" w14:paraId="4A3EFF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7EEC93D" w14:textId="1866C9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AB0579" w14:textId="06E575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FDC468" w14:textId="10C357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648E44" w14:textId="576E6B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B2A14A" w14:textId="5876BE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E284DF" w14:textId="390482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105BEB" w14:textId="07C929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A31858" w14:textId="36F762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E9B6DE" w14:textId="2340DE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1946C0" w14:textId="327253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BC275E" w14:textId="7504B8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5182,366</w:t>
            </w:r>
          </w:p>
        </w:tc>
      </w:tr>
      <w:tr w:rsidRPr="00967C5B" w:rsidR="00967C5B" w:rsidTr="00967C5B" w14:paraId="0F1DCAE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CAFDD1" w14:textId="1BA1E1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F783D4E" w14:textId="47C695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D48EE8" w14:textId="0F06F9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7B559E" w14:textId="2DB726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904121" w14:textId="7F9BF6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1F4156" w14:textId="179F08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1A82D8" w14:textId="275778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1A6305" w14:textId="3FAB3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5ACC0" w14:textId="6FA17A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D13E34" w14:textId="5F60D9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4C45C7" w14:textId="607E83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5260,101</w:t>
            </w:r>
          </w:p>
        </w:tc>
      </w:tr>
      <w:tr w:rsidRPr="00967C5B" w:rsidR="00967C5B" w:rsidTr="00967C5B" w14:paraId="6C2EDBC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4FE7B3B" w14:textId="08CD04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1CA4274" w14:textId="38409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642293" w14:textId="308D1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8F315B" w14:textId="10AB1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51C44" w14:textId="266E2D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A3CFD" w14:textId="400AC0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02791F" w14:textId="3DBF5F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ED717A" w14:textId="042456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73FA4" w14:textId="3B2EA4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C16D1E" w14:textId="748B84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83D929" w14:textId="75236C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5339,003</w:t>
            </w:r>
          </w:p>
        </w:tc>
      </w:tr>
      <w:tr w:rsidRPr="00967C5B" w:rsidR="00967C5B" w:rsidTr="00967C5B" w14:paraId="7FA7E3A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CB13721" w14:textId="70DEBF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9CD9DD" w14:textId="5B275B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5EA3D7" w14:textId="3DB4A7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C03D8D" w14:textId="316D38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06513E" w14:textId="531E53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679DA7" w14:textId="2961A6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17D93F" w14:textId="56E6B3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62DF6" w14:textId="49D82E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4E1BAB" w14:textId="37CCF6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885F23" w14:textId="08DCFC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B6B0C2" w14:textId="7D781B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5419,088</w:t>
            </w:r>
          </w:p>
        </w:tc>
      </w:tr>
      <w:tr w:rsidRPr="00967C5B" w:rsidR="00967C5B" w:rsidTr="00967C5B" w14:paraId="6FADCE4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D5946C" w14:textId="7630C2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ABDEC2" w14:textId="172760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8D850E" w14:textId="7B9F70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3635FD" w14:textId="5184C9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C204D3" w14:textId="741ABD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3FEB4B" w14:textId="0809C3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327183" w14:textId="11C773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39A38E" w14:textId="2BD621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4446E5" w14:textId="5722A8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607D88" w14:textId="2E58BF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CA90A" w14:textId="6D1647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5500,374</w:t>
            </w:r>
          </w:p>
        </w:tc>
      </w:tr>
      <w:tr w:rsidRPr="00967C5B" w:rsidR="00967C5B" w:rsidTr="00967C5B" w14:paraId="49D6947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CF7E57" w14:textId="4D036A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2EB5E2" w14:textId="5DB458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0476B2" w14:textId="0789E0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4A4B19" w14:textId="56472D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300661" w14:textId="49620F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717A4D" w14:textId="1ED515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DA540" w14:textId="107014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97AD0" w14:textId="205893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99736D" w14:textId="6BF926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EDEBB8" w14:textId="02A943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78EADA" w14:textId="192D47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5582,88</w:t>
            </w:r>
          </w:p>
        </w:tc>
      </w:tr>
      <w:tr w:rsidRPr="00967C5B" w:rsidR="00967C5B" w:rsidTr="00967C5B" w14:paraId="5ABD537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09BECB" w14:textId="152BA7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E9425F" w14:textId="362933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3FB12" w14:textId="672A14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E3C319" w14:textId="342A2D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C05C96" w14:textId="3967A8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ACE3C6" w14:textId="3C764E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AAF162" w14:textId="2F66EB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AF6E5" w14:textId="0964B4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E952B" w14:textId="322FC4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0D74B4" w14:textId="4473E9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42EE51" w14:textId="3AAB2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5666,623</w:t>
            </w:r>
          </w:p>
        </w:tc>
      </w:tr>
      <w:tr w:rsidRPr="00967C5B" w:rsidR="00967C5B" w:rsidTr="00967C5B" w14:paraId="7AB0F39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C390036" w14:textId="5B6B4B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1C9DFA0" w14:textId="5962ED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94C5F4" w14:textId="33E033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7B10C2" w14:textId="65CA2A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3ECAA1" w14:textId="00FB4A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F04866" w14:textId="002B27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163696" w14:textId="286428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3907E9" w14:textId="1FE169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F15362" w14:textId="266CF3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892FF" w14:textId="1A1949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CC038D" w14:textId="39B1DB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5751,622</w:t>
            </w:r>
          </w:p>
        </w:tc>
      </w:tr>
      <w:tr w:rsidRPr="00967C5B" w:rsidR="00967C5B" w:rsidTr="00967C5B" w14:paraId="6CF1ACCF"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5D2F320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769E735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7BB605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2A6BC924"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0410344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496EC3D" w14:textId="13E155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100228,7</w:t>
            </w:r>
          </w:p>
        </w:tc>
      </w:tr>
      <w:tr w:rsidRPr="00967C5B" w:rsidR="00967C5B" w:rsidTr="00967C5B" w14:paraId="5398ECD9"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B88CA44"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59C479A7"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617BEB89"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A07C7E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78BC5CD"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4C4251" w14:textId="3ABA80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0,100229</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2005B65C">
      <w:pPr>
        <w:spacing w:after="160" w:line="259" w:lineRule="auto"/>
        <w:ind w:firstLine="0"/>
        <w:jc w:val="center"/>
        <w:rPr>
          <w:rFonts w:cs="Arial"/>
          <w:i/>
          <w:iCs/>
          <w:szCs w:val="20"/>
          <w:u w:val="single"/>
          <w:lang w:eastAsia="ar-SA"/>
        </w:rPr>
      </w:pPr>
      <w:bookmarkStart w:name="_Hlk187750453" w:id="8"/>
      <w:r w:rsidRPr="00042DAF">
        <w:rPr>
          <w:rFonts w:cs="Arial"/>
          <w:i/>
          <w:iCs/>
          <w:szCs w:val="20"/>
          <w:u w:val="single"/>
          <w:lang w:eastAsia="ar-SA"/>
        </w:rPr>
        <w:lastRenderedPageBreak/>
        <w:t xml:space="preserve">Kelio Nr. </w:t>
      </w:r>
      <w:r w:rsidR="00967C5B">
        <w:rPr>
          <w:rFonts w:cs="Arial"/>
          <w:i/>
          <w:iCs/>
          <w:szCs w:val="20"/>
          <w:u w:val="single"/>
          <w:lang w:eastAsia="ar-SA"/>
        </w:rPr>
        <w:t>3218</w:t>
      </w:r>
      <w:r w:rsidRPr="00042DAF">
        <w:rPr>
          <w:rFonts w:cs="Arial"/>
          <w:i/>
          <w:iCs/>
          <w:szCs w:val="20"/>
          <w:u w:val="single"/>
          <w:lang w:eastAsia="ar-SA"/>
        </w:rPr>
        <w:t xml:space="preserve"> ruožas nuo </w:t>
      </w:r>
      <w:r w:rsidR="00967C5B">
        <w:rPr>
          <w:rFonts w:cs="Arial"/>
          <w:i/>
          <w:iCs/>
          <w:szCs w:val="20"/>
          <w:u w:val="single"/>
          <w:lang w:eastAsia="ar-SA"/>
        </w:rPr>
        <w:t>12</w:t>
      </w:r>
      <w:r w:rsidRPr="00042DAF">
        <w:rPr>
          <w:rFonts w:cs="Arial"/>
          <w:i/>
          <w:iCs/>
          <w:szCs w:val="20"/>
          <w:u w:val="single"/>
          <w:lang w:eastAsia="ar-SA"/>
        </w:rPr>
        <w:t>,</w:t>
      </w:r>
      <w:r w:rsidR="00967C5B">
        <w:rPr>
          <w:rFonts w:cs="Arial"/>
          <w:i/>
          <w:iCs/>
          <w:szCs w:val="20"/>
          <w:u w:val="single"/>
          <w:lang w:eastAsia="ar-SA"/>
        </w:rPr>
        <w:t>366</w:t>
      </w:r>
      <w:r w:rsidRPr="00042DAF">
        <w:rPr>
          <w:rFonts w:cs="Arial"/>
          <w:i/>
          <w:iCs/>
          <w:szCs w:val="20"/>
          <w:u w:val="single"/>
          <w:lang w:eastAsia="ar-SA"/>
        </w:rPr>
        <w:t xml:space="preserve"> km iki </w:t>
      </w:r>
      <w:r w:rsidR="00967C5B">
        <w:rPr>
          <w:rFonts w:cs="Arial"/>
          <w:i/>
          <w:iCs/>
          <w:szCs w:val="20"/>
          <w:u w:val="single"/>
          <w:lang w:eastAsia="ar-SA"/>
        </w:rPr>
        <w:t>16</w:t>
      </w:r>
      <w:r w:rsidRPr="00042DAF">
        <w:rPr>
          <w:rFonts w:cs="Arial"/>
          <w:i/>
          <w:iCs/>
          <w:szCs w:val="20"/>
          <w:u w:val="single"/>
          <w:lang w:eastAsia="ar-SA"/>
        </w:rPr>
        <w:t>,</w:t>
      </w:r>
      <w:r w:rsidR="00967C5B">
        <w:rPr>
          <w:rFonts w:cs="Arial"/>
          <w:i/>
          <w:iCs/>
          <w:szCs w:val="20"/>
          <w:u w:val="single"/>
          <w:lang w:eastAsia="ar-SA"/>
        </w:rPr>
        <w:t>107</w:t>
      </w:r>
      <w:r w:rsidRPr="00042DAF">
        <w:rPr>
          <w:rFonts w:cs="Arial"/>
          <w:i/>
          <w:iCs/>
          <w:szCs w:val="20"/>
          <w:u w:val="single"/>
          <w:lang w:eastAsia="ar-SA"/>
        </w:rPr>
        <w:t xml:space="preserve">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5B0F6B" w:rsidTr="00967C5B" w14:paraId="655AD804"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6091218A"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1E0896" w14:textId="309085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03C5B5A" w14:textId="4CD305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6896502" w14:textId="2914D0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FF4EB59" w14:textId="2250AB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1F58535" w14:textId="70FAFF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3040DDC" w14:textId="3BBAEF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D946EF7" w14:textId="249337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271BC7F" w14:textId="65E9C1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059018B" w14:textId="7F47FA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19D0E2F" w14:textId="3CAE42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1360601" w14:textId="3E0DC8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2631,64</w:t>
            </w:r>
          </w:p>
        </w:tc>
      </w:tr>
      <w:tr w:rsidRPr="00967C5B" w:rsidR="00967C5B" w:rsidTr="00967C5B" w14:paraId="1E34D6A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AC0886B" w14:textId="4365B5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3E502F" w14:textId="6C7661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96D058" w14:textId="578902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C3C5CA" w14:textId="386064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87C01C" w14:textId="6169AB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E1B0F6" w14:textId="7D7824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4EAF73" w14:textId="2624ED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AD9FB2" w14:textId="44797C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D47676" w14:textId="50D7D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D15E05" w14:textId="58CBAD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108E6E" w14:textId="6F4C7A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2671,114</w:t>
            </w:r>
          </w:p>
        </w:tc>
      </w:tr>
      <w:tr w:rsidRPr="00967C5B" w:rsidR="00967C5B" w:rsidTr="00967C5B" w14:paraId="5B3FA51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C1C4D9D" w14:textId="172A6E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DA64AB" w14:textId="5F7EA6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54A580" w14:textId="479413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5DEDE0" w14:textId="034CEA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7B8411" w14:textId="365529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8643E9" w14:textId="530DD4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E82347" w14:textId="018127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9E2845" w14:textId="544495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7BB1DC" w14:textId="67F244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633A1D" w14:textId="3D16A5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B9214E" w14:textId="52CCC3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2711,181</w:t>
            </w:r>
          </w:p>
        </w:tc>
      </w:tr>
      <w:tr w:rsidRPr="00967C5B" w:rsidR="00967C5B" w:rsidTr="00967C5B" w14:paraId="04AA0BB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AC876B" w14:textId="221F9B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D3F294" w14:textId="44AF99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0E0861" w14:textId="72B2D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6471BE" w14:textId="29B9A1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C4D35" w14:textId="6B04D5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DAB32A" w14:textId="678D5C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17FB9E" w14:textId="20F16B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1CC06D" w14:textId="22B403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0F023E" w14:textId="6EDDDD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D5ECE7" w14:textId="66F4C4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EE0E5E" w14:textId="453F5E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2751,849</w:t>
            </w:r>
          </w:p>
        </w:tc>
      </w:tr>
      <w:tr w:rsidRPr="00967C5B" w:rsidR="00967C5B" w:rsidTr="00967C5B" w14:paraId="6F7C679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8F02C2" w14:textId="62A2C8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697936" w14:textId="2B274E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5BD0F5" w14:textId="5F05A8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6BED4B" w14:textId="526684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7B291E" w14:textId="7697FA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E539B2" w14:textId="13DCFC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E31450" w14:textId="3D5F73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F392C" w14:textId="021B0B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912D6B" w14:textId="494D27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8832F2" w14:textId="17E9D0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1735EC" w14:textId="1C07FC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2793,127</w:t>
            </w:r>
          </w:p>
        </w:tc>
      </w:tr>
      <w:tr w:rsidRPr="00967C5B" w:rsidR="00967C5B" w:rsidTr="00967C5B" w14:paraId="41418A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29DEE6F" w14:textId="4B1803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D0DA30" w14:textId="5354E9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4F3051" w14:textId="443E8F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FD54D6" w14:textId="60DA30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AC858A" w14:textId="09638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8BB2E8" w14:textId="2DD959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5B5BD3" w14:textId="7C7DFA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DE9CEC" w14:textId="534069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36D988" w14:textId="6E6145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442167" w14:textId="1943E4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C254F2" w14:textId="0A1782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2835,023</w:t>
            </w:r>
          </w:p>
        </w:tc>
      </w:tr>
      <w:tr w:rsidRPr="00967C5B" w:rsidR="00967C5B" w:rsidTr="00967C5B" w14:paraId="4639EE0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638345" w14:textId="020C92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AF92A2" w14:textId="4CD3A4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991CE8" w14:textId="70A24F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F6B1C4" w14:textId="1EF737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EA2F6" w14:textId="785DD3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8EB3C0" w14:textId="178451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92944E" w14:textId="15B02E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506016" w14:textId="790524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82E742" w14:textId="77EEF5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EEC2D2" w14:textId="1048C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49EB8" w14:textId="49533B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2877,549</w:t>
            </w:r>
          </w:p>
        </w:tc>
      </w:tr>
      <w:tr w:rsidRPr="00967C5B" w:rsidR="00967C5B" w:rsidTr="00967C5B" w14:paraId="208422B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6D9182" w14:textId="3A77E8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173F196" w14:textId="6CF2FA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07B44C" w14:textId="2FF175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9CB947" w14:textId="385C03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7CACCA" w14:textId="7B9A76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FD8C9D" w14:textId="5865FA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082499" w14:textId="729ADE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70D8F2" w14:textId="6E2E40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3FB42C" w14:textId="5F6F7B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EFEA47" w14:textId="3264D3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FB8E04" w14:textId="574D34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2920,712</w:t>
            </w:r>
          </w:p>
        </w:tc>
      </w:tr>
      <w:tr w:rsidRPr="00967C5B" w:rsidR="00967C5B" w:rsidTr="00967C5B" w14:paraId="3CF69E5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33C83B" w14:textId="3BE565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953070" w14:textId="7B41E9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700A97" w14:textId="7A978F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52E46C" w14:textId="704A05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11EB76" w14:textId="74E737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2DAD2" w14:textId="4F7CF7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1172AB" w14:textId="45082B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8F5CB" w14:textId="4DFC43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AA4743" w14:textId="09205B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7C9900" w14:textId="426E2B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66FAA" w14:textId="1791DF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2964,523</w:t>
            </w:r>
          </w:p>
        </w:tc>
      </w:tr>
      <w:tr w:rsidRPr="00967C5B" w:rsidR="00967C5B" w:rsidTr="00967C5B" w14:paraId="40DA1E5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C25DB7A" w14:textId="48B5AE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61D008" w14:textId="661903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768E49" w14:textId="22C3E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3D5605" w14:textId="1866E6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19CCF0" w14:textId="28CC7C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D80C33" w14:textId="571C79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58C16B" w14:textId="03BAAB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00E4E2" w14:textId="27DF9F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59A917" w14:textId="435ADD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B89BEA" w14:textId="51EA5A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424191" w14:textId="18C94D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3008,991</w:t>
            </w:r>
          </w:p>
        </w:tc>
      </w:tr>
      <w:tr w:rsidRPr="00967C5B" w:rsidR="00967C5B" w:rsidTr="00967C5B" w14:paraId="495F739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CA87BC" w14:textId="2DF21D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6C5FD82" w14:textId="7DE01F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9B1F45" w14:textId="3BFEC1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0B7901" w14:textId="3BC612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2DD428" w14:textId="0F0857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30F699" w14:textId="50E4C6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10CEB" w14:textId="1F7148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97C33" w14:textId="6F27F5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EE686D" w14:textId="6264AD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28E468" w14:textId="07EBF4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F3636" w14:textId="0F2680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3054,125</w:t>
            </w:r>
          </w:p>
        </w:tc>
      </w:tr>
      <w:tr w:rsidRPr="00967C5B" w:rsidR="00967C5B" w:rsidTr="00967C5B" w14:paraId="0E7791E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E1FD48" w14:textId="14A8D7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BEB16A" w14:textId="1CFB6D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A8E588" w14:textId="224870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7A6AD2" w14:textId="64C5B1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0E103" w14:textId="77EA0F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5317D" w14:textId="0BC0A6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687CD9" w14:textId="0BD7F9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8A7504" w14:textId="1D96EB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B7C84E" w14:textId="3481FF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8C5ED5" w14:textId="1C14AF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EED05" w14:textId="64570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3099,937</w:t>
            </w:r>
          </w:p>
        </w:tc>
      </w:tr>
      <w:tr w:rsidRPr="00967C5B" w:rsidR="00967C5B" w:rsidTr="00967C5B" w14:paraId="05D2BA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258139" w14:textId="7D8B2E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DB188F" w14:textId="14685C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4A1046" w14:textId="61BDBC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5F1D9B" w14:textId="2F3CD0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FF846C" w14:textId="5669CB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87F727" w14:textId="7093A6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217DCB" w14:textId="14C6D2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39A81" w14:textId="10FB89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AB24D3" w14:textId="1D28EC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083F4" w14:textId="38D39F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C2DE31" w14:textId="3A07C5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3146,436</w:t>
            </w:r>
          </w:p>
        </w:tc>
      </w:tr>
      <w:tr w:rsidRPr="00967C5B" w:rsidR="00967C5B" w:rsidTr="00967C5B" w14:paraId="61757AD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040B2F3" w14:textId="2232E5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D1DCB80" w14:textId="125BCD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14C253" w14:textId="6E88D2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6F9D54" w14:textId="301B7F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F37BAD" w14:textId="07797C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DC85BA" w14:textId="7B0482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02D703" w14:textId="51DA77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FF4888" w14:textId="745A9A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8E9451" w14:textId="0661B7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DCA8FC" w14:textId="30D8C8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4BC946" w14:textId="718F08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3193,633</w:t>
            </w:r>
          </w:p>
        </w:tc>
      </w:tr>
      <w:tr w:rsidRPr="00967C5B" w:rsidR="00967C5B" w:rsidTr="00967C5B" w14:paraId="37F064B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F65FF8" w14:textId="631EDE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0CCB370" w14:textId="007ECF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0CC3C0" w14:textId="791FE9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BE8487" w14:textId="42E19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EEF88C" w14:textId="3EB4E7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C1F3F8" w14:textId="055892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B93427" w14:textId="373AB1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12ABCF" w14:textId="56629E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5616C3" w14:textId="1AF76D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B42CA0" w14:textId="399883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20E4A4" w14:textId="6C4ABE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3241,537</w:t>
            </w:r>
          </w:p>
        </w:tc>
      </w:tr>
      <w:tr w:rsidRPr="00967C5B" w:rsidR="00967C5B" w:rsidTr="00967C5B" w14:paraId="48E2572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545AC8" w14:textId="3056FC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B2B7B20" w14:textId="3E27DF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1F7DF9" w14:textId="2846C7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30A355" w14:textId="078351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F6C0AD" w14:textId="69C5E5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4AB406" w14:textId="3A988F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E8F15D" w14:textId="166DA0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807CE9" w14:textId="2DD4B3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44E7DC" w14:textId="25863E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7FCE71" w14:textId="341DF8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1FB7FD" w14:textId="4D857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3290,16</w:t>
            </w:r>
          </w:p>
        </w:tc>
      </w:tr>
      <w:tr w:rsidRPr="00967C5B" w:rsidR="00967C5B" w:rsidTr="00967C5B" w14:paraId="38FCDEE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E373343" w14:textId="1C0FE7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6B669FC" w14:textId="4FFD38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0C9773" w14:textId="165B8B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1B0BBD" w14:textId="066F84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E4055" w14:textId="71EAB3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316BB37" w14:textId="601BFF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1931FA" w14:textId="46735C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9F2D8B" w14:textId="16AD08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A312A6" w14:textId="51E0E4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F4C63" w14:textId="063B3C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F242E4" w14:textId="6213CE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3339,513</w:t>
            </w:r>
          </w:p>
        </w:tc>
      </w:tr>
      <w:tr w:rsidRPr="00967C5B" w:rsidR="00967C5B" w:rsidTr="00967C5B" w14:paraId="0BA2AA0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FFEEA0" w14:textId="585EE9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725E7F" w14:textId="664A42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9FF6F8" w14:textId="59B679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D250DA" w14:textId="048D29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747CFC" w14:textId="577485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EB9575" w14:textId="70B09A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D16F09" w14:textId="2A9457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D9BB1" w14:textId="36570D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6A8CAC" w14:textId="181877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3853D" w14:textId="59A09D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3B5E70" w14:textId="243394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3389,606</w:t>
            </w:r>
          </w:p>
        </w:tc>
      </w:tr>
      <w:tr w:rsidRPr="00967C5B" w:rsidR="00967C5B" w:rsidTr="00967C5B" w14:paraId="4C20F25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A61C959" w14:textId="6FD6BC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76505F" w14:textId="78867F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F61BDD" w14:textId="5F3AE2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97AE7A" w14:textId="6AECA7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0D32D9" w14:textId="50788C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646EF9" w14:textId="54E6BD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020C85" w14:textId="6AC030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A70E6C" w14:textId="44636A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E149B6" w14:textId="4B9842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D583FD" w14:textId="32CCBC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355594" w14:textId="6CCA10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3440,45</w:t>
            </w:r>
          </w:p>
        </w:tc>
      </w:tr>
      <w:tr w:rsidRPr="00967C5B" w:rsidR="00967C5B" w:rsidTr="00967C5B" w14:paraId="2A1FA6E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FE032C" w14:textId="743595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CC635B" w14:textId="0521FD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0C98FD" w14:textId="3C2175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55F05C" w14:textId="0CE974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F2DA14" w14:textId="168111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A5173F" w14:textId="63EF70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798789" w14:textId="19A3EA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51365D" w14:textId="5C7E40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F4BFA" w14:textId="465185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328685" w14:textId="7BC805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5F67D9" w14:textId="76BC97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3492,056</w:t>
            </w:r>
          </w:p>
        </w:tc>
      </w:tr>
      <w:tr w:rsidRPr="00967C5B" w:rsidR="00967C5B" w:rsidTr="00967C5B" w14:paraId="5EFBF18C"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5461F3A7"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4CCD2DE0"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7665CCE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3A72B4A7"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5D893286"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32A0B2F" w14:textId="7C91D2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60853,16</w:t>
            </w:r>
          </w:p>
        </w:tc>
      </w:tr>
      <w:tr w:rsidRPr="00967C5B" w:rsidR="00967C5B" w:rsidTr="00967C5B" w14:paraId="43E328BC"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648389B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54684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D45BAE6"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71FD5E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B5E02A4"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0A3014" w14:textId="336B0B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0,060853</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bookmarkEnd w:id="8"/>
    <w:p w:rsidR="00365BF8" w:rsidP="00365BF8" w:rsidRDefault="00365BF8" w14:paraId="01479C8C" w14:textId="6EAE81AD">
      <w:pPr>
        <w:rPr>
          <w:rFonts w:cs="Arial"/>
          <w:b/>
          <w:bCs/>
          <w:szCs w:val="20"/>
          <w:lang w:eastAsia="ar-SA"/>
        </w:rPr>
      </w:pPr>
      <w:r w:rsidRPr="004305A9">
        <w:rPr>
          <w:rFonts w:cs="Arial"/>
          <w:b/>
          <w:bCs/>
          <w:szCs w:val="20"/>
          <w:lang w:eastAsia="ar-SA"/>
        </w:rPr>
        <w:lastRenderedPageBreak/>
        <w:t>Priedas Nr. 2.</w:t>
      </w:r>
      <w:r w:rsidR="00507D50">
        <w:rPr>
          <w:rFonts w:cs="Arial"/>
          <w:b/>
          <w:bCs/>
          <w:szCs w:val="20"/>
          <w:lang w:eastAsia="ar-SA"/>
        </w:rPr>
        <w:t>2.</w:t>
      </w:r>
      <w:r w:rsidRPr="004305A9">
        <w:rPr>
          <w:rFonts w:cs="Arial"/>
          <w:b/>
          <w:bCs/>
          <w:szCs w:val="20"/>
          <w:lang w:eastAsia="ar-SA"/>
        </w:rPr>
        <w:t xml:space="preserve"> CTB techninės specifikacijos</w:t>
      </w:r>
    </w:p>
    <w:p w:rsidRPr="004305A9" w:rsidR="004305A9" w:rsidP="00365BF8" w:rsidRDefault="004305A9" w14:paraId="1E53C416" w14:textId="77777777">
      <w:pPr>
        <w:rPr>
          <w:rFonts w:cs="Arial"/>
          <w:b/>
          <w:bCs/>
          <w:szCs w:val="20"/>
          <w:lang w:eastAsia="ar-SA"/>
        </w:rPr>
      </w:pPr>
    </w:p>
    <w:p w:rsidRPr="00C55472" w:rsidR="004305A9" w:rsidP="00C55472" w:rsidRDefault="004305A9" w14:paraId="07B4021C" w14:textId="119C0603">
      <w:pPr>
        <w:rPr>
          <w:rFonts w:cs="Arial"/>
          <w:szCs w:val="24"/>
          <w:lang w:eastAsia="ar-SA"/>
        </w:rPr>
      </w:pPr>
      <w:r w:rsidRPr="00C55472">
        <w:rPr>
          <w:rFonts w:cs="Arial"/>
          <w:szCs w:val="24"/>
          <w:lang w:eastAsia="ar-SA"/>
        </w:rPr>
        <w:t xml:space="preserve">Įrengiant </w:t>
      </w:r>
      <w:r w:rsidRPr="00C55472" w:rsidR="00197245">
        <w:rPr>
          <w:rFonts w:cs="Arial"/>
          <w:szCs w:val="24"/>
          <w:lang w:eastAsia="ar-SA"/>
        </w:rPr>
        <w:t>viršutinį pagrindo sluoksnį iš gruntų</w:t>
      </w:r>
      <w:r w:rsidRPr="00C55472" w:rsidR="00FA6BC1">
        <w:rPr>
          <w:rFonts w:cs="Arial"/>
          <w:szCs w:val="24"/>
          <w:lang w:eastAsia="ar-SA"/>
        </w:rPr>
        <w:t>,</w:t>
      </w:r>
      <w:r w:rsidRPr="00C55472" w:rsidR="00197245">
        <w:rPr>
          <w:rFonts w:cs="Arial"/>
          <w:szCs w:val="24"/>
          <w:lang w:eastAsia="ar-SA"/>
        </w:rPr>
        <w:t xml:space="preserve"> </w:t>
      </w:r>
      <w:r w:rsidRPr="00C55472" w:rsidR="00FA6BC1">
        <w:rPr>
          <w:rFonts w:cs="Arial"/>
          <w:szCs w:val="24"/>
          <w:lang w:eastAsia="ar-SA"/>
        </w:rPr>
        <w:t xml:space="preserve">surištų rišikliu ir jonų mainus gerinančiu priedu </w:t>
      </w:r>
      <w:r w:rsidRPr="00C55472">
        <w:rPr>
          <w:rFonts w:cs="Arial"/>
          <w:szCs w:val="24"/>
          <w:lang w:eastAsia="ar-SA"/>
        </w:rPr>
        <w:t xml:space="preserve">turi būti vadovaujamasi įrengimo taisyklėse ĮT ŽS 17 ir metodiniuose nurodymuose MN GPSR 12 pateiktomis darbų atlikimo nuostatomis. </w:t>
      </w:r>
    </w:p>
    <w:p w:rsidRPr="00C55472" w:rsidR="004305A9" w:rsidP="00C55472" w:rsidRDefault="00197245" w14:paraId="5FDA6EB6" w14:textId="43CB3854">
      <w:pPr>
        <w:rPr>
          <w:rFonts w:cs="Arial"/>
          <w:szCs w:val="24"/>
          <w:lang w:eastAsia="ar-SA"/>
        </w:rPr>
      </w:pPr>
      <w:r w:rsidRPr="00C55472">
        <w:rPr>
          <w:rFonts w:cs="Arial"/>
          <w:szCs w:val="24"/>
          <w:lang w:eastAsia="ar-SA"/>
        </w:rPr>
        <w:t>Pagrindo sluoksniui apdoroti turi būti naudojamas 42,5 arba 52,5 stiprumo klasės cementas</w:t>
      </w:r>
      <w:r w:rsidRPr="00C55472" w:rsidR="004305A9">
        <w:rPr>
          <w:rFonts w:cs="Arial"/>
          <w:szCs w:val="24"/>
          <w:lang w:eastAsia="ar-SA"/>
        </w:rPr>
        <w:t xml:space="preserve">, tenkinantis standarto LST EN 197-1 reikalavimus. </w:t>
      </w:r>
      <w:r w:rsidRPr="00C55472">
        <w:rPr>
          <w:rFonts w:cs="Arial"/>
          <w:szCs w:val="24"/>
          <w:lang w:eastAsia="ar-SA"/>
        </w:rPr>
        <w:t>Pagrindo sluoksniui apdoroti taip pat turi būti naudojamas jonų mainus gerinantis priedas. Skystas koncentruotas preparatas originaliose gamyklinėse pakuotėse, kurį prieš naudojant reikia praskiesti vandeniu pagal pateiktą instrukciją. Minimalus grynojo priedo kiekis apdorotame grunte turi būti ne mažesnis kaip 0,15 l/m</w:t>
      </w:r>
      <w:r w:rsidRPr="00C55472">
        <w:rPr>
          <w:rFonts w:cs="Arial"/>
          <w:szCs w:val="24"/>
          <w:vertAlign w:val="superscript"/>
          <w:lang w:eastAsia="ar-SA"/>
        </w:rPr>
        <w:t>3</w:t>
      </w:r>
      <w:r w:rsidRPr="00C55472">
        <w:rPr>
          <w:rFonts w:cs="Arial"/>
          <w:szCs w:val="24"/>
          <w:lang w:eastAsia="ar-SA"/>
        </w:rPr>
        <w:t xml:space="preserve"> grunto. Įprastai gruntams apdoroti yra taikomi 1 lentelėje nurodytų savybių jonų mainus gerinantys priedai</w:t>
      </w:r>
      <w:r w:rsidRPr="00C55472" w:rsidR="004305A9">
        <w:rPr>
          <w:rFonts w:cs="Arial"/>
          <w:szCs w:val="24"/>
          <w:lang w:eastAsia="ar-SA"/>
        </w:rPr>
        <w:t>.</w:t>
      </w:r>
    </w:p>
    <w:p w:rsidR="00197245" w:rsidP="00197245" w:rsidRDefault="00197245" w14:paraId="663CC5E1" w14:textId="0B0936AD">
      <w:pPr>
        <w:spacing w:line="240" w:lineRule="auto"/>
        <w:ind w:firstLine="720"/>
      </w:pPr>
    </w:p>
    <w:p w:rsidR="00197245" w:rsidP="00197245" w:rsidRDefault="00197245" w14:paraId="7B8345AA" w14:textId="591E4418">
      <w:pPr>
        <w:spacing w:line="240" w:lineRule="auto"/>
        <w:ind w:firstLine="0"/>
      </w:pPr>
      <w:r w:rsidRPr="00197245">
        <w:rPr>
          <w:b/>
          <w:bCs/>
          <w:szCs w:val="24"/>
        </w:rPr>
        <w:t>1 lentelė.</w:t>
      </w:r>
      <w:r w:rsidRPr="008B2EA1">
        <w:rPr>
          <w:szCs w:val="24"/>
        </w:rPr>
        <w:t xml:space="preserve"> </w:t>
      </w:r>
      <w:r w:rsidRPr="00197245">
        <w:rPr>
          <w:bCs/>
          <w:szCs w:val="24"/>
        </w:rPr>
        <w:t>Jonų mainus gerinančių priedų savybės</w:t>
      </w:r>
    </w:p>
    <w:tbl>
      <w:tblPr>
        <w:tblW w:w="9626" w:type="dxa"/>
        <w:tblLook w:val="00A0" w:firstRow="1" w:lastRow="0" w:firstColumn="1" w:lastColumn="0" w:noHBand="0" w:noVBand="0"/>
      </w:tblPr>
      <w:tblGrid>
        <w:gridCol w:w="1715"/>
        <w:gridCol w:w="4155"/>
        <w:gridCol w:w="3756"/>
      </w:tblGrid>
      <w:tr w:rsidRPr="00C25F72" w:rsidR="00197245" w:rsidTr="00197245" w14:paraId="47D6A59E" w14:textId="77777777">
        <w:trPr>
          <w:trHeight w:val="646"/>
        </w:trPr>
        <w:tc>
          <w:tcPr>
            <w:tcW w:w="1715" w:type="dxa"/>
            <w:vMerge w:val="restart"/>
            <w:tcBorders>
              <w:top w:val="single" w:color="auto" w:sz="4" w:space="0"/>
              <w:left w:val="single" w:color="auto" w:sz="4" w:space="0"/>
              <w:right w:val="single" w:color="auto" w:sz="4" w:space="0"/>
            </w:tcBorders>
            <w:vAlign w:val="center"/>
          </w:tcPr>
          <w:p w:rsidRPr="00C25F72" w:rsidR="00197245" w:rsidP="006E7749" w:rsidRDefault="00197245" w14:paraId="258AA3F5" w14:textId="77777777">
            <w:pPr>
              <w:widowControl w:val="0"/>
              <w:spacing w:line="240" w:lineRule="auto"/>
              <w:ind w:firstLine="0"/>
              <w:jc w:val="center"/>
              <w:rPr>
                <w:b/>
                <w:sz w:val="20"/>
                <w:szCs w:val="20"/>
              </w:rPr>
            </w:pPr>
            <w:r w:rsidRPr="00C25F72">
              <w:rPr>
                <w:b/>
                <w:sz w:val="20"/>
                <w:szCs w:val="20"/>
              </w:rPr>
              <w:t>Savybė</w:t>
            </w:r>
          </w:p>
        </w:tc>
        <w:tc>
          <w:tcPr>
            <w:tcW w:w="7910" w:type="dxa"/>
            <w:gridSpan w:val="2"/>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2C0C1C6" w14:textId="77777777">
            <w:pPr>
              <w:widowControl w:val="0"/>
              <w:spacing w:line="240" w:lineRule="auto"/>
              <w:ind w:firstLine="0"/>
              <w:jc w:val="center"/>
              <w:rPr>
                <w:b/>
                <w:sz w:val="20"/>
                <w:szCs w:val="20"/>
              </w:rPr>
            </w:pPr>
            <w:r w:rsidRPr="00C25F72">
              <w:rPr>
                <w:b/>
                <w:sz w:val="20"/>
                <w:szCs w:val="20"/>
              </w:rPr>
              <w:t>Taikymo sritis</w:t>
            </w:r>
          </w:p>
        </w:tc>
      </w:tr>
      <w:tr w:rsidRPr="00C25F72" w:rsidR="00197245" w:rsidTr="00197245" w14:paraId="510C6C8D" w14:textId="77777777">
        <w:trPr>
          <w:trHeight w:val="434"/>
        </w:trPr>
        <w:tc>
          <w:tcPr>
            <w:tcW w:w="1715" w:type="dxa"/>
            <w:vMerge/>
            <w:tcBorders>
              <w:left w:val="single" w:color="auto" w:sz="4" w:space="0"/>
              <w:bottom w:val="single" w:color="auto" w:sz="4" w:space="0"/>
              <w:right w:val="single" w:color="auto" w:sz="4" w:space="0"/>
            </w:tcBorders>
            <w:vAlign w:val="center"/>
          </w:tcPr>
          <w:p w:rsidRPr="00C25F72" w:rsidR="00197245" w:rsidP="006E7749" w:rsidRDefault="00197245" w14:paraId="109C6C54" w14:textId="77777777">
            <w:pPr>
              <w:widowControl w:val="0"/>
              <w:spacing w:line="240" w:lineRule="auto"/>
              <w:jc w:val="center"/>
              <w:rPr>
                <w:b/>
                <w:sz w:val="20"/>
                <w:szCs w:val="20"/>
              </w:rPr>
            </w:pP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BF48265" w14:textId="77777777">
            <w:pPr>
              <w:widowControl w:val="0"/>
              <w:spacing w:line="240" w:lineRule="auto"/>
              <w:ind w:firstLine="0"/>
              <w:jc w:val="center"/>
              <w:rPr>
                <w:b/>
                <w:sz w:val="20"/>
                <w:szCs w:val="20"/>
              </w:rPr>
            </w:pPr>
            <w:r w:rsidRPr="00C25F72">
              <w:rPr>
                <w:b/>
                <w:sz w:val="20"/>
                <w:szCs w:val="20"/>
              </w:rPr>
              <w:t>Molingi gruntai</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4E3B3927" w14:textId="77777777">
            <w:pPr>
              <w:widowControl w:val="0"/>
              <w:spacing w:line="240" w:lineRule="auto"/>
              <w:ind w:firstLine="0"/>
              <w:jc w:val="center"/>
              <w:rPr>
                <w:b/>
                <w:sz w:val="20"/>
                <w:szCs w:val="20"/>
              </w:rPr>
            </w:pPr>
            <w:proofErr w:type="spellStart"/>
            <w:r w:rsidRPr="00C25F72">
              <w:rPr>
                <w:b/>
                <w:sz w:val="20"/>
                <w:szCs w:val="20"/>
              </w:rPr>
              <w:t>Žvyringi</w:t>
            </w:r>
            <w:proofErr w:type="spellEnd"/>
            <w:r w:rsidRPr="00C25F72">
              <w:rPr>
                <w:b/>
                <w:sz w:val="20"/>
                <w:szCs w:val="20"/>
              </w:rPr>
              <w:t xml:space="preserve"> gruntai</w:t>
            </w:r>
          </w:p>
        </w:tc>
      </w:tr>
      <w:tr w:rsidRPr="00C25F72" w:rsidR="00197245" w:rsidTr="00197245" w14:paraId="44A476A3"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4AD3FD4" w14:textId="77777777">
            <w:pPr>
              <w:widowControl w:val="0"/>
              <w:spacing w:line="240" w:lineRule="auto"/>
              <w:ind w:firstLine="0"/>
              <w:jc w:val="center"/>
              <w:rPr>
                <w:sz w:val="20"/>
                <w:szCs w:val="20"/>
              </w:rPr>
            </w:pPr>
            <w:r w:rsidRPr="007B666D">
              <w:rPr>
                <w:iCs/>
                <w:sz w:val="20"/>
                <w:szCs w:val="20"/>
              </w:rPr>
              <w:t>Sieros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576835A" w14:textId="77777777">
            <w:pPr>
              <w:widowControl w:val="0"/>
              <w:spacing w:line="240" w:lineRule="auto"/>
              <w:ind w:firstLine="0"/>
              <w:jc w:val="center"/>
              <w:rPr>
                <w:sz w:val="20"/>
                <w:szCs w:val="20"/>
              </w:rPr>
            </w:pPr>
            <w:r w:rsidRPr="007B666D">
              <w:rPr>
                <w:iCs/>
                <w:sz w:val="20"/>
                <w:szCs w:val="20"/>
              </w:rPr>
              <w:t>≥ 65 masės % nuo bendros rišiklio masės</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0E99FDA6" w14:textId="77777777">
            <w:pPr>
              <w:widowControl w:val="0"/>
              <w:spacing w:line="240" w:lineRule="auto"/>
              <w:ind w:firstLine="0"/>
              <w:jc w:val="center"/>
              <w:rPr>
                <w:sz w:val="20"/>
                <w:szCs w:val="20"/>
              </w:rPr>
            </w:pPr>
            <w:r w:rsidRPr="007B666D">
              <w:rPr>
                <w:iCs/>
                <w:sz w:val="20"/>
                <w:szCs w:val="20"/>
              </w:rPr>
              <w:t>≥ 60 masės % nuo bendros rišiklio masės</w:t>
            </w:r>
          </w:p>
        </w:tc>
      </w:tr>
      <w:tr w:rsidRPr="00C25F72" w:rsidR="00197245" w:rsidTr="00197245" w14:paraId="76508997"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746820EE" w14:textId="77777777">
            <w:pPr>
              <w:widowControl w:val="0"/>
              <w:spacing w:line="240" w:lineRule="auto"/>
              <w:ind w:firstLine="0"/>
              <w:jc w:val="center"/>
              <w:rPr>
                <w:sz w:val="20"/>
                <w:szCs w:val="20"/>
              </w:rPr>
            </w:pPr>
            <w:r w:rsidRPr="007B666D">
              <w:rPr>
                <w:sz w:val="20"/>
                <w:szCs w:val="20"/>
              </w:rPr>
              <w:t>pH vertė</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9C442DF" w14:textId="77777777">
            <w:pPr>
              <w:widowControl w:val="0"/>
              <w:spacing w:line="240" w:lineRule="auto"/>
              <w:ind w:firstLine="0"/>
              <w:jc w:val="center"/>
              <w:rPr>
                <w:sz w:val="20"/>
                <w:szCs w:val="20"/>
              </w:rPr>
            </w:pPr>
            <w:r w:rsidRPr="007B666D">
              <w:rPr>
                <w:sz w:val="20"/>
                <w:szCs w:val="20"/>
              </w:rPr>
              <w:t>≤ 1</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9463AF4" w14:textId="77777777">
            <w:pPr>
              <w:widowControl w:val="0"/>
              <w:spacing w:line="240" w:lineRule="auto"/>
              <w:ind w:firstLine="0"/>
              <w:jc w:val="center"/>
              <w:rPr>
                <w:sz w:val="20"/>
                <w:szCs w:val="20"/>
              </w:rPr>
            </w:pPr>
            <w:r w:rsidRPr="007B666D">
              <w:rPr>
                <w:sz w:val="20"/>
                <w:szCs w:val="20"/>
              </w:rPr>
              <w:t>≤ 1</w:t>
            </w:r>
          </w:p>
        </w:tc>
      </w:tr>
      <w:tr w:rsidRPr="00C25F72" w:rsidR="00197245" w:rsidTr="00197245" w14:paraId="65390F94"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0ABB55BA" w14:textId="77777777">
            <w:pPr>
              <w:widowControl w:val="0"/>
              <w:spacing w:line="240" w:lineRule="auto"/>
              <w:ind w:firstLine="0"/>
              <w:jc w:val="center"/>
              <w:rPr>
                <w:sz w:val="20"/>
                <w:szCs w:val="20"/>
              </w:rPr>
            </w:pPr>
            <w:r w:rsidRPr="007B666D">
              <w:rPr>
                <w:sz w:val="20"/>
                <w:szCs w:val="20"/>
              </w:rPr>
              <w:t>Tankis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4FD47B63" w14:textId="77777777">
            <w:pPr>
              <w:widowControl w:val="0"/>
              <w:spacing w:line="240" w:lineRule="auto"/>
              <w:ind w:firstLine="0"/>
              <w:jc w:val="center"/>
              <w:rPr>
                <w:sz w:val="20"/>
                <w:szCs w:val="20"/>
              </w:rPr>
            </w:pPr>
            <w:r>
              <w:rPr>
                <w:sz w:val="20"/>
                <w:szCs w:val="20"/>
              </w:rPr>
              <w:t>≥ </w:t>
            </w:r>
            <w:r w:rsidRPr="007B666D">
              <w:rPr>
                <w:sz w:val="20"/>
                <w:szCs w:val="20"/>
              </w:rPr>
              <w:t>1,80</w:t>
            </w:r>
            <w:r>
              <w:rPr>
                <w:sz w:val="20"/>
                <w:szCs w:val="20"/>
              </w:rPr>
              <w:t xml:space="preserve"> </w:t>
            </w:r>
            <w:r w:rsidRPr="007B666D">
              <w:rPr>
                <w:sz w:val="20"/>
                <w:szCs w:val="20"/>
              </w:rPr>
              <w:t>g/cm</w:t>
            </w:r>
            <w:r w:rsidRPr="007B666D">
              <w:rPr>
                <w:sz w:val="20"/>
                <w:szCs w:val="20"/>
                <w:vertAlign w:val="superscript"/>
              </w:rPr>
              <w:t>3</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258E755C" w14:textId="77777777">
            <w:pPr>
              <w:widowControl w:val="0"/>
              <w:spacing w:line="240" w:lineRule="auto"/>
              <w:ind w:firstLine="0"/>
              <w:jc w:val="center"/>
              <w:rPr>
                <w:sz w:val="20"/>
                <w:szCs w:val="20"/>
              </w:rPr>
            </w:pPr>
            <w:r>
              <w:rPr>
                <w:sz w:val="20"/>
                <w:szCs w:val="20"/>
              </w:rPr>
              <w:t>≥ </w:t>
            </w:r>
            <w:r w:rsidRPr="007B666D">
              <w:rPr>
                <w:sz w:val="20"/>
                <w:szCs w:val="20"/>
              </w:rPr>
              <w:t>1,30</w:t>
            </w:r>
            <w:r>
              <w:rPr>
                <w:sz w:val="20"/>
                <w:szCs w:val="20"/>
              </w:rPr>
              <w:t xml:space="preserve"> </w:t>
            </w:r>
            <w:r w:rsidRPr="007B666D">
              <w:rPr>
                <w:sz w:val="20"/>
                <w:szCs w:val="20"/>
              </w:rPr>
              <w:t>g/cm</w:t>
            </w:r>
            <w:r w:rsidRPr="007B666D">
              <w:rPr>
                <w:sz w:val="20"/>
                <w:szCs w:val="20"/>
                <w:vertAlign w:val="superscript"/>
              </w:rPr>
              <w:t>3</w:t>
            </w:r>
          </w:p>
        </w:tc>
      </w:tr>
      <w:tr w:rsidRPr="00C25F72" w:rsidR="00197245" w:rsidTr="00197245" w14:paraId="0E09AC8F"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591793B4" w14:textId="77777777">
            <w:pPr>
              <w:widowControl w:val="0"/>
              <w:spacing w:line="240" w:lineRule="auto"/>
              <w:ind w:firstLine="0"/>
              <w:jc w:val="center"/>
              <w:rPr>
                <w:sz w:val="20"/>
                <w:szCs w:val="20"/>
              </w:rPr>
            </w:pPr>
            <w:r w:rsidRPr="007B666D">
              <w:rPr>
                <w:iCs/>
                <w:sz w:val="20"/>
                <w:szCs w:val="20"/>
              </w:rPr>
              <w:t>Fosforo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788A52A7" w14:textId="77777777">
            <w:pPr>
              <w:widowControl w:val="0"/>
              <w:spacing w:line="240" w:lineRule="auto"/>
              <w:ind w:firstLine="0"/>
              <w:jc w:val="center"/>
              <w:rPr>
                <w:sz w:val="20"/>
                <w:szCs w:val="20"/>
              </w:rPr>
            </w:pPr>
            <w:r w:rsidRPr="00C25F72">
              <w:rPr>
                <w:sz w:val="20"/>
                <w:szCs w:val="20"/>
              </w:rPr>
              <w:t>–</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D91D0F1" w14:textId="77777777">
            <w:pPr>
              <w:pStyle w:val="CommentText"/>
              <w:ind w:firstLine="0"/>
              <w:jc w:val="center"/>
            </w:pPr>
            <w:r w:rsidRPr="007B666D">
              <w:rPr>
                <w:iCs/>
              </w:rPr>
              <w:t>≥ 5 masės % nuo bendros rišiklio masės</w:t>
            </w:r>
          </w:p>
        </w:tc>
      </w:tr>
      <w:tr w:rsidRPr="00C25F72" w:rsidR="00197245" w:rsidTr="00197245" w14:paraId="4502AA90"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242D98EE" w14:textId="77777777">
            <w:pPr>
              <w:widowControl w:val="0"/>
              <w:spacing w:line="240" w:lineRule="auto"/>
              <w:ind w:firstLine="0"/>
              <w:jc w:val="center"/>
              <w:rPr>
                <w:sz w:val="20"/>
                <w:szCs w:val="20"/>
              </w:rPr>
            </w:pPr>
            <w:r w:rsidRPr="007B666D">
              <w:rPr>
                <w:iCs/>
                <w:sz w:val="20"/>
                <w:szCs w:val="20"/>
              </w:rPr>
              <w:t>Citrinos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0450B808" w14:textId="77777777">
            <w:pPr>
              <w:widowControl w:val="0"/>
              <w:spacing w:line="240" w:lineRule="auto"/>
              <w:ind w:firstLine="0"/>
              <w:jc w:val="center"/>
              <w:rPr>
                <w:sz w:val="20"/>
                <w:szCs w:val="20"/>
              </w:rPr>
            </w:pPr>
            <w:r w:rsidRPr="00C25F72">
              <w:rPr>
                <w:sz w:val="20"/>
                <w:szCs w:val="20"/>
              </w:rPr>
              <w:t>–</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27B0CF05" w14:textId="77777777">
            <w:pPr>
              <w:pStyle w:val="CommentText"/>
              <w:ind w:firstLine="0"/>
              <w:jc w:val="center"/>
            </w:pPr>
            <w:r w:rsidRPr="007B666D">
              <w:rPr>
                <w:iCs/>
              </w:rPr>
              <w:t>≥ 5 masės % nuo bendros rišiklio masės</w:t>
            </w:r>
          </w:p>
        </w:tc>
      </w:tr>
      <w:tr w:rsidRPr="00C25F72" w:rsidR="00197245" w:rsidTr="00197245" w14:paraId="10511088" w14:textId="77777777">
        <w:trPr>
          <w:trHeight w:val="210"/>
        </w:trPr>
        <w:tc>
          <w:tcPr>
            <w:tcW w:w="9626" w:type="dxa"/>
            <w:gridSpan w:val="3"/>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1256358D" w14:textId="77777777">
            <w:pPr>
              <w:pStyle w:val="CommentText"/>
              <w:ind w:firstLine="0"/>
              <w:rPr>
                <w:iCs/>
              </w:rPr>
            </w:pPr>
            <w:r w:rsidRPr="007B666D">
              <w:rPr>
                <w:iCs/>
              </w:rPr>
              <w:t>Ne mažiau kaip vienas rišiklio komponentų turi būti rūgštinė paviršinio aktyvumo medžiaga</w:t>
            </w:r>
          </w:p>
        </w:tc>
      </w:tr>
      <w:tr w:rsidRPr="00C25F72" w:rsidR="00197245" w:rsidTr="00197245" w14:paraId="791632F5" w14:textId="77777777">
        <w:trPr>
          <w:trHeight w:val="210"/>
        </w:trPr>
        <w:tc>
          <w:tcPr>
            <w:tcW w:w="9626" w:type="dxa"/>
            <w:gridSpan w:val="3"/>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10F3EEA0" w14:textId="77777777">
            <w:pPr>
              <w:pStyle w:val="CommentText"/>
              <w:ind w:firstLine="0"/>
              <w:rPr>
                <w:iCs/>
              </w:rPr>
            </w:pPr>
            <w:r w:rsidRPr="007B666D">
              <w:rPr>
                <w:iCs/>
              </w:rPr>
              <w:t>Rišiklio agregatinė būsena – skystis, turi būti nedegus, neužsiliepsnojantis ir neturėti sprogstamųjų savybių</w:t>
            </w:r>
          </w:p>
        </w:tc>
      </w:tr>
    </w:tbl>
    <w:p w:rsidRPr="005E0863" w:rsidR="00197245" w:rsidP="00197245" w:rsidRDefault="00197245" w14:paraId="72B4BAD0" w14:textId="77777777">
      <w:pPr>
        <w:spacing w:line="240" w:lineRule="auto"/>
        <w:ind w:firstLine="0"/>
      </w:pPr>
    </w:p>
    <w:p w:rsidRPr="00C55472" w:rsidR="00197245" w:rsidP="00C55472" w:rsidRDefault="004305A9" w14:paraId="37541A87" w14:textId="77777777">
      <w:pPr>
        <w:rPr>
          <w:rFonts w:cs="Arial"/>
          <w:szCs w:val="24"/>
          <w:lang w:eastAsia="ar-SA"/>
        </w:rPr>
      </w:pPr>
      <w:r w:rsidRPr="00C55472">
        <w:rPr>
          <w:rFonts w:cs="Arial"/>
          <w:szCs w:val="24"/>
          <w:lang w:eastAsia="ar-SA"/>
        </w:rPr>
        <w:t xml:space="preserve">Jeigu statybinių medžiagų mišinių gamybai naudojamas ne geriamasis vanduo, tai statybos darbams atlikti numatomo naudoti vandens tinkamumas turi būti įrodomas. </w:t>
      </w:r>
      <w:r w:rsidRPr="00C55472" w:rsidR="00197245">
        <w:rPr>
          <w:rFonts w:cs="Arial"/>
          <w:szCs w:val="24"/>
          <w:lang w:eastAsia="ar-SA"/>
        </w:rPr>
        <w:t xml:space="preserve">Vanduo neturintis organinių priemaišų ir kurio pH yra 6,5–8, įprastai yra tinkamas naudoti. Bandymai atliekami pagal standartą LST EN 1008. </w:t>
      </w:r>
    </w:p>
    <w:p w:rsidRPr="00C55472" w:rsidR="004305A9" w:rsidP="00001315" w:rsidRDefault="004305A9" w14:paraId="072EB17F" w14:textId="23CD18A9">
      <w:pPr>
        <w:rPr>
          <w:rFonts w:cs="Arial"/>
          <w:szCs w:val="24"/>
          <w:lang w:eastAsia="ar-SA"/>
        </w:rPr>
      </w:pPr>
      <w:r w:rsidRPr="00C55472">
        <w:rPr>
          <w:rFonts w:cs="Arial"/>
          <w:szCs w:val="24"/>
          <w:lang w:eastAsia="ar-SA"/>
        </w:rPr>
        <w:t xml:space="preserve">Nustatytu laiku prieš darbų pradžią rangovas turi įrodyti numatytų naudoti statybinių medžiagų ir jų mišinių bei gruntų tinkamumą, pateikdamas tinkamumo bandymų ataskaitą pagal </w:t>
      </w:r>
      <w:r w:rsidRPr="00C55472" w:rsidR="00197245">
        <w:rPr>
          <w:rFonts w:cs="Arial"/>
          <w:szCs w:val="24"/>
          <w:lang w:eastAsia="ar-SA"/>
        </w:rPr>
        <w:t>2</w:t>
      </w:r>
      <w:r w:rsidRPr="00C55472">
        <w:rPr>
          <w:rFonts w:cs="Arial"/>
          <w:szCs w:val="24"/>
          <w:lang w:eastAsia="ar-SA"/>
        </w:rPr>
        <w:t> lentelėje pateiktus reikalavimus. Tinkamumo (reikalingo cemento kiekio) bandymai turi būti atliekami akredituotoje laboratorijoje. Rangovas pateikia tinkamumo bandymais nustatytą rišiklio kiekį, tuo prisiimdamas atsakomybę už tiesimo darbų kokybę.</w:t>
      </w:r>
    </w:p>
    <w:p w:rsidRPr="00C55472" w:rsidR="004305A9" w:rsidP="00C55472" w:rsidRDefault="004305A9" w14:paraId="5630A74D" w14:textId="3F270465">
      <w:pPr>
        <w:rPr>
          <w:rFonts w:cs="Arial"/>
          <w:szCs w:val="24"/>
          <w:lang w:eastAsia="ar-SA"/>
        </w:rPr>
      </w:pPr>
      <w:r w:rsidRPr="00C55472">
        <w:rPr>
          <w:rFonts w:cs="Arial"/>
          <w:szCs w:val="24"/>
          <w:lang w:eastAsia="ar-SA"/>
        </w:rPr>
        <w:t xml:space="preserve">Darbų atlikimo metu </w:t>
      </w:r>
      <w:r w:rsidRPr="00C55472" w:rsidR="00FA6BC1">
        <w:rPr>
          <w:rFonts w:cs="Arial"/>
          <w:szCs w:val="24"/>
          <w:lang w:eastAsia="ar-SA"/>
        </w:rPr>
        <w:t>CTB</w:t>
      </w:r>
      <w:r w:rsidRPr="00C55472">
        <w:rPr>
          <w:rFonts w:cs="Arial"/>
          <w:szCs w:val="24"/>
          <w:lang w:eastAsia="ar-SA"/>
        </w:rPr>
        <w:t xml:space="preserve"> mišinys ar gruntas </w:t>
      </w:r>
      <w:bookmarkStart w:name="_Hlk189676968" w:id="9"/>
      <w:r w:rsidRPr="00C55472">
        <w:rPr>
          <w:rFonts w:cs="Arial"/>
          <w:szCs w:val="24"/>
          <w:lang w:eastAsia="ar-SA"/>
        </w:rPr>
        <w:t xml:space="preserve">bei įrengtas sluoksnis </w:t>
      </w:r>
      <w:bookmarkEnd w:id="9"/>
      <w:r w:rsidRPr="00C55472">
        <w:rPr>
          <w:rFonts w:cs="Arial"/>
          <w:szCs w:val="24"/>
          <w:lang w:eastAsia="ar-SA"/>
        </w:rPr>
        <w:t xml:space="preserve">turi tenkinti </w:t>
      </w:r>
      <w:r w:rsidRPr="00C55472" w:rsidR="00197245">
        <w:rPr>
          <w:rFonts w:cs="Arial"/>
          <w:szCs w:val="24"/>
          <w:lang w:eastAsia="ar-SA"/>
        </w:rPr>
        <w:t>3</w:t>
      </w:r>
      <w:r w:rsidRPr="00C55472">
        <w:rPr>
          <w:rFonts w:cs="Arial"/>
          <w:szCs w:val="24"/>
          <w:lang w:eastAsia="ar-SA"/>
        </w:rPr>
        <w:t> lentelėje pateiktus reikalavimus.</w:t>
      </w:r>
    </w:p>
    <w:p w:rsidRPr="00C55472" w:rsidR="004305A9" w:rsidP="00C55472" w:rsidRDefault="00244F26" w14:paraId="44E71453" w14:textId="6F6C8B8F">
      <w:pPr>
        <w:rPr>
          <w:rFonts w:cs="Arial"/>
          <w:szCs w:val="24"/>
          <w:lang w:eastAsia="ar-SA"/>
        </w:rPr>
      </w:pPr>
      <w:r>
        <w:rPr>
          <w:color w:val="000000"/>
        </w:rPr>
        <w:t>Garantinio laikotarpio metu asfalto dangoje susidarę pavieniai skersiniai ir išilginiai plyšiai yra būdingi tokio tipo dangų konstrukcijoms, tačiau jie turi būti užtaisomi pagal rekomendacijas R PT 11.</w:t>
      </w:r>
    </w:p>
    <w:p w:rsidR="004305A9" w:rsidP="004305A9" w:rsidRDefault="004305A9" w14:paraId="70039A0D" w14:textId="77777777">
      <w:pPr>
        <w:spacing w:line="240" w:lineRule="auto"/>
        <w:ind w:firstLine="0"/>
      </w:pPr>
    </w:p>
    <w:p w:rsidRPr="008B2EA1" w:rsidR="004305A9" w:rsidP="004305A9" w:rsidRDefault="00197245" w14:paraId="5539E61F" w14:textId="4C15D910">
      <w:pPr>
        <w:pStyle w:val="lentelespav"/>
        <w:jc w:val="both"/>
        <w:rPr>
          <w:b w:val="0"/>
          <w:bCs/>
          <w:sz w:val="24"/>
          <w:szCs w:val="24"/>
          <w:lang w:val="lt-LT"/>
        </w:rPr>
      </w:pPr>
      <w:r>
        <w:rPr>
          <w:sz w:val="24"/>
          <w:szCs w:val="24"/>
          <w:lang w:val="lt-LT"/>
        </w:rPr>
        <w:t>2</w:t>
      </w:r>
      <w:r w:rsidRPr="008B2EA1" w:rsidR="004305A9">
        <w:rPr>
          <w:sz w:val="24"/>
          <w:szCs w:val="24"/>
          <w:lang w:val="lt-LT"/>
        </w:rPr>
        <w:t xml:space="preserve"> lentelė. </w:t>
      </w:r>
      <w:r w:rsidR="004305A9">
        <w:rPr>
          <w:b w:val="0"/>
          <w:bCs/>
          <w:sz w:val="24"/>
          <w:szCs w:val="24"/>
          <w:lang w:val="lt-LT"/>
        </w:rPr>
        <w:t xml:space="preserve">Reikalavimai </w:t>
      </w:r>
      <w:r w:rsidR="0004618C">
        <w:rPr>
          <w:b w:val="0"/>
          <w:bCs/>
          <w:sz w:val="24"/>
          <w:szCs w:val="24"/>
          <w:lang w:val="lt-LT"/>
        </w:rPr>
        <w:t>CTB</w:t>
      </w:r>
      <w:r w:rsidR="004305A9">
        <w:rPr>
          <w:b w:val="0"/>
          <w:bCs/>
          <w:sz w:val="24"/>
          <w:szCs w:val="24"/>
          <w:lang w:val="lt-LT"/>
        </w:rPr>
        <w:t xml:space="preserve"> mišiniui ar gruntui (tinkamumo bandymai)</w:t>
      </w:r>
    </w:p>
    <w:tbl>
      <w:tblPr>
        <w:tblStyle w:val="TableGrid"/>
        <w:tblW w:w="9639" w:type="dxa"/>
        <w:jc w:val="center"/>
        <w:tblLook w:val="04A0" w:firstRow="1" w:lastRow="0" w:firstColumn="1" w:lastColumn="0" w:noHBand="0" w:noVBand="1"/>
      </w:tblPr>
      <w:tblGrid>
        <w:gridCol w:w="4815"/>
        <w:gridCol w:w="4824"/>
      </w:tblGrid>
      <w:tr w:rsidRPr="00E902AF" w:rsidR="0004618C" w:rsidTr="0004618C" w14:paraId="3939A7D4" w14:textId="77777777">
        <w:trPr>
          <w:trHeight w:val="316"/>
          <w:tblHeader/>
          <w:jc w:val="center"/>
        </w:trPr>
        <w:tc>
          <w:tcPr>
            <w:tcW w:w="4815" w:type="dxa"/>
            <w:vMerge w:val="restart"/>
            <w:vAlign w:val="center"/>
          </w:tcPr>
          <w:p w:rsidRPr="00E902AF" w:rsidR="0004618C" w:rsidP="0004618C" w:rsidRDefault="0004618C" w14:paraId="7FDC852A" w14:textId="77777777">
            <w:pPr>
              <w:spacing w:line="240" w:lineRule="auto"/>
              <w:ind w:firstLine="22"/>
              <w:jc w:val="center"/>
              <w:rPr>
                <w:b/>
                <w:sz w:val="20"/>
                <w:szCs w:val="20"/>
              </w:rPr>
            </w:pPr>
            <w:r w:rsidRPr="00E902AF">
              <w:rPr>
                <w:b/>
                <w:sz w:val="20"/>
                <w:szCs w:val="20"/>
              </w:rPr>
              <w:t>Savybė</w:t>
            </w:r>
          </w:p>
        </w:tc>
        <w:tc>
          <w:tcPr>
            <w:tcW w:w="4824" w:type="dxa"/>
            <w:vAlign w:val="center"/>
          </w:tcPr>
          <w:p w:rsidRPr="00E902AF" w:rsidR="0004618C" w:rsidP="0004618C" w:rsidRDefault="0004618C" w14:paraId="49ED8CA6" w14:textId="77777777">
            <w:pPr>
              <w:spacing w:line="240" w:lineRule="auto"/>
              <w:ind w:firstLine="41"/>
              <w:jc w:val="center"/>
              <w:rPr>
                <w:b/>
                <w:sz w:val="20"/>
                <w:szCs w:val="20"/>
              </w:rPr>
            </w:pPr>
            <w:r w:rsidRPr="00E902AF">
              <w:rPr>
                <w:b/>
                <w:sz w:val="20"/>
                <w:szCs w:val="20"/>
              </w:rPr>
              <w:t>Reikalavimas</w:t>
            </w:r>
          </w:p>
        </w:tc>
      </w:tr>
      <w:tr w:rsidRPr="00E902AF" w:rsidR="0004618C" w:rsidTr="0004618C" w14:paraId="6F2A30DB" w14:textId="77777777">
        <w:trPr>
          <w:trHeight w:val="316"/>
          <w:tblHeader/>
          <w:jc w:val="center"/>
        </w:trPr>
        <w:tc>
          <w:tcPr>
            <w:tcW w:w="4815" w:type="dxa"/>
            <w:vMerge/>
            <w:vAlign w:val="center"/>
          </w:tcPr>
          <w:p w:rsidRPr="00E902AF" w:rsidR="0004618C" w:rsidP="0004618C" w:rsidRDefault="0004618C" w14:paraId="73E83C97" w14:textId="77777777">
            <w:pPr>
              <w:spacing w:line="240" w:lineRule="auto"/>
              <w:ind w:firstLine="22"/>
              <w:jc w:val="center"/>
              <w:rPr>
                <w:b/>
                <w:sz w:val="20"/>
                <w:szCs w:val="20"/>
              </w:rPr>
            </w:pPr>
          </w:p>
        </w:tc>
        <w:tc>
          <w:tcPr>
            <w:tcW w:w="4824" w:type="dxa"/>
            <w:vAlign w:val="center"/>
          </w:tcPr>
          <w:p w:rsidRPr="00E902AF" w:rsidR="0004618C" w:rsidP="0004618C" w:rsidRDefault="0004618C" w14:paraId="7873023F" w14:textId="77777777">
            <w:pPr>
              <w:spacing w:line="240" w:lineRule="auto"/>
              <w:ind w:firstLine="0"/>
              <w:jc w:val="center"/>
              <w:rPr>
                <w:b/>
                <w:sz w:val="20"/>
                <w:szCs w:val="20"/>
              </w:rPr>
            </w:pPr>
            <w:r>
              <w:rPr>
                <w:b/>
                <w:sz w:val="20"/>
                <w:szCs w:val="20"/>
              </w:rPr>
              <w:t>CTB</w:t>
            </w:r>
          </w:p>
        </w:tc>
      </w:tr>
      <w:tr w:rsidRPr="00E902AF" w:rsidR="0004618C" w:rsidTr="0004618C" w14:paraId="5C1EEEC7" w14:textId="77777777">
        <w:trPr>
          <w:trHeight w:val="299"/>
          <w:jc w:val="center"/>
        </w:trPr>
        <w:tc>
          <w:tcPr>
            <w:tcW w:w="4815" w:type="dxa"/>
            <w:vAlign w:val="center"/>
          </w:tcPr>
          <w:p w:rsidRPr="006E456B" w:rsidR="0004618C" w:rsidP="0004618C" w:rsidRDefault="0004618C" w14:paraId="40A13912" w14:textId="77777777">
            <w:pPr>
              <w:spacing w:line="240" w:lineRule="auto"/>
              <w:ind w:firstLine="22"/>
              <w:jc w:val="center"/>
              <w:rPr>
                <w:sz w:val="20"/>
                <w:szCs w:val="20"/>
                <w:vertAlign w:val="superscript"/>
              </w:rPr>
            </w:pPr>
            <w:r>
              <w:rPr>
                <w:sz w:val="20"/>
                <w:szCs w:val="20"/>
              </w:rPr>
              <w:t>G</w:t>
            </w:r>
            <w:r w:rsidRPr="006E456B">
              <w:rPr>
                <w:sz w:val="20"/>
                <w:szCs w:val="20"/>
              </w:rPr>
              <w:t>niužd</w:t>
            </w:r>
            <w:r>
              <w:rPr>
                <w:sz w:val="20"/>
                <w:szCs w:val="20"/>
              </w:rPr>
              <w:t>omasis stipris</w:t>
            </w:r>
            <w:r>
              <w:rPr>
                <w:sz w:val="20"/>
                <w:szCs w:val="20"/>
                <w:vertAlign w:val="superscript"/>
              </w:rPr>
              <w:t>1) 2)</w:t>
            </w:r>
          </w:p>
        </w:tc>
        <w:tc>
          <w:tcPr>
            <w:tcW w:w="4824" w:type="dxa"/>
            <w:vAlign w:val="center"/>
          </w:tcPr>
          <w:p w:rsidRPr="00E902AF" w:rsidR="0004618C" w:rsidP="0004618C" w:rsidRDefault="0004618C" w14:paraId="09960A89" w14:textId="77777777">
            <w:pPr>
              <w:spacing w:line="240" w:lineRule="auto"/>
              <w:ind w:firstLine="0"/>
              <w:jc w:val="center"/>
              <w:rPr>
                <w:sz w:val="20"/>
                <w:szCs w:val="20"/>
              </w:rPr>
            </w:pPr>
            <w:r w:rsidRPr="00E902AF">
              <w:rPr>
                <w:sz w:val="20"/>
                <w:szCs w:val="20"/>
              </w:rPr>
              <w:t>≥</w:t>
            </w:r>
            <w:r>
              <w:rPr>
                <w:sz w:val="20"/>
                <w:szCs w:val="20"/>
              </w:rPr>
              <w:t> 2,5</w:t>
            </w:r>
            <w:r w:rsidRPr="00E902AF">
              <w:rPr>
                <w:sz w:val="20"/>
                <w:szCs w:val="20"/>
              </w:rPr>
              <w:t> </w:t>
            </w:r>
            <w:proofErr w:type="spellStart"/>
            <w:r w:rsidRPr="00E902AF">
              <w:rPr>
                <w:sz w:val="20"/>
                <w:szCs w:val="20"/>
              </w:rPr>
              <w:t>MPa</w:t>
            </w:r>
            <w:proofErr w:type="spellEnd"/>
          </w:p>
        </w:tc>
      </w:tr>
      <w:tr w:rsidRPr="00E902AF" w:rsidR="0004618C" w:rsidTr="0004618C" w14:paraId="7EF02479" w14:textId="77777777">
        <w:trPr>
          <w:trHeight w:val="299"/>
          <w:jc w:val="center"/>
        </w:trPr>
        <w:tc>
          <w:tcPr>
            <w:tcW w:w="4815" w:type="dxa"/>
            <w:vAlign w:val="center"/>
          </w:tcPr>
          <w:p w:rsidRPr="00E41696" w:rsidR="0004618C" w:rsidP="0004618C" w:rsidRDefault="0004618C" w14:paraId="29BB2D4C" w14:textId="77777777">
            <w:pPr>
              <w:spacing w:line="240" w:lineRule="auto"/>
              <w:ind w:firstLine="22"/>
              <w:jc w:val="center"/>
              <w:rPr>
                <w:sz w:val="20"/>
                <w:szCs w:val="20"/>
                <w:vertAlign w:val="superscript"/>
              </w:rPr>
            </w:pPr>
            <w:r w:rsidRPr="00E902AF">
              <w:rPr>
                <w:sz w:val="20"/>
                <w:szCs w:val="20"/>
              </w:rPr>
              <w:t>Atsparumas šalčiui</w:t>
            </w:r>
            <w:r>
              <w:rPr>
                <w:sz w:val="20"/>
                <w:szCs w:val="20"/>
                <w:vertAlign w:val="superscript"/>
              </w:rPr>
              <w:t>3)</w:t>
            </w:r>
          </w:p>
        </w:tc>
        <w:tc>
          <w:tcPr>
            <w:tcW w:w="4824" w:type="dxa"/>
            <w:vAlign w:val="center"/>
          </w:tcPr>
          <w:p w:rsidRPr="006B36A9" w:rsidR="0004618C" w:rsidP="0004618C" w:rsidRDefault="0004618C" w14:paraId="124F1548" w14:textId="77777777">
            <w:pPr>
              <w:spacing w:line="240" w:lineRule="auto"/>
              <w:ind w:firstLine="0"/>
              <w:jc w:val="center"/>
              <w:rPr>
                <w:sz w:val="20"/>
                <w:szCs w:val="20"/>
              </w:rPr>
            </w:pPr>
            <w:r w:rsidRPr="00E902AF">
              <w:rPr>
                <w:sz w:val="20"/>
                <w:szCs w:val="20"/>
              </w:rPr>
              <w:t>≥</w:t>
            </w:r>
            <w:r>
              <w:rPr>
                <w:sz w:val="20"/>
                <w:szCs w:val="20"/>
              </w:rPr>
              <w:t> </w:t>
            </w:r>
            <w:r w:rsidRPr="00E902AF">
              <w:rPr>
                <w:sz w:val="20"/>
                <w:szCs w:val="20"/>
              </w:rPr>
              <w:t>0,</w:t>
            </w:r>
            <w:r>
              <w:rPr>
                <w:sz w:val="20"/>
                <w:szCs w:val="20"/>
              </w:rPr>
              <w:t>7</w:t>
            </w:r>
            <w:r>
              <w:rPr>
                <w:sz w:val="20"/>
                <w:szCs w:val="20"/>
                <w:vertAlign w:val="superscript"/>
              </w:rPr>
              <w:t>4)</w:t>
            </w:r>
          </w:p>
        </w:tc>
      </w:tr>
      <w:tr w:rsidRPr="00031C21" w:rsidR="0004618C" w:rsidTr="008B05A4" w14:paraId="2CA6321D" w14:textId="77777777">
        <w:trPr>
          <w:trHeight w:val="624"/>
          <w:jc w:val="center"/>
        </w:trPr>
        <w:tc>
          <w:tcPr>
            <w:tcW w:w="9639" w:type="dxa"/>
            <w:gridSpan w:val="2"/>
            <w:vAlign w:val="center"/>
          </w:tcPr>
          <w:p w:rsidRPr="002C0DBB" w:rsidR="0004618C" w:rsidP="0004618C" w:rsidRDefault="0004618C" w14:paraId="5DB4346F" w14:textId="77777777">
            <w:pPr>
              <w:spacing w:line="240" w:lineRule="auto"/>
              <w:ind w:firstLine="0"/>
              <w:contextualSpacing/>
              <w:rPr>
                <w:sz w:val="20"/>
                <w:szCs w:val="20"/>
                <w:lang w:eastAsia="lt-LT"/>
              </w:rPr>
            </w:pPr>
            <w:r w:rsidRPr="002C0DBB">
              <w:rPr>
                <w:sz w:val="20"/>
                <w:szCs w:val="20"/>
                <w:vertAlign w:val="superscript"/>
                <w:lang w:eastAsia="lt-LT"/>
              </w:rPr>
              <w:t>1)</w:t>
            </w:r>
            <w:r>
              <w:rPr>
                <w:sz w:val="20"/>
                <w:szCs w:val="20"/>
                <w:lang w:eastAsia="lt-LT"/>
              </w:rPr>
              <w:t xml:space="preserve"> </w:t>
            </w:r>
            <w:r w:rsidRPr="002C0DBB">
              <w:rPr>
                <w:sz w:val="20"/>
                <w:szCs w:val="20"/>
                <w:lang w:eastAsia="lt-LT"/>
              </w:rPr>
              <w:t>Rangovui turint patirtį, suformuoti bandiniai gali būti bandomi po 7 parų. Pasiekus 90 % projektinės gniuždomojo stiprio vertės yra laikoma, kad po 28 parų bus pasiektas projektinis gniuždomasis stipris.</w:t>
            </w:r>
          </w:p>
          <w:p w:rsidR="0004618C" w:rsidP="0004618C" w:rsidRDefault="0004618C" w14:paraId="654C778A" w14:textId="77777777">
            <w:pPr>
              <w:spacing w:line="240" w:lineRule="auto"/>
              <w:ind w:firstLine="0"/>
              <w:contextualSpacing/>
              <w:rPr>
                <w:sz w:val="20"/>
                <w:szCs w:val="20"/>
              </w:rPr>
            </w:pPr>
            <w:r w:rsidRPr="002C0DBB">
              <w:rPr>
                <w:sz w:val="20"/>
                <w:szCs w:val="20"/>
                <w:vertAlign w:val="superscript"/>
              </w:rPr>
              <w:t>2)</w:t>
            </w:r>
            <w:r>
              <w:rPr>
                <w:sz w:val="20"/>
                <w:szCs w:val="20"/>
              </w:rPr>
              <w:t xml:space="preserve"> </w:t>
            </w:r>
            <w:r w:rsidRPr="002C0DBB">
              <w:rPr>
                <w:sz w:val="20"/>
                <w:szCs w:val="20"/>
              </w:rPr>
              <w:t>Gniuždomasis stipris, nustatytas po 28 parų pagal standartą LST EN 13286-41 – bandiniai 14 parų laikomi drėgnoje aplinkoje ir 14 parų vandenyje. Po mirkymo atliekamas gniuždomojo stiprio bandymas.</w:t>
            </w:r>
          </w:p>
          <w:p w:rsidRPr="007B666D" w:rsidR="0004618C" w:rsidP="0004618C" w:rsidRDefault="0004618C" w14:paraId="4192D495" w14:textId="77777777">
            <w:pPr>
              <w:keepNext/>
              <w:pBdr>
                <w:right w:val="single" w:color="auto" w:sz="18" w:space="4"/>
              </w:pBdr>
              <w:tabs>
                <w:tab w:val="left" w:pos="362"/>
              </w:tabs>
              <w:spacing w:line="240" w:lineRule="auto"/>
              <w:ind w:firstLine="0"/>
              <w:rPr>
                <w:rFonts w:eastAsia="Calibri"/>
                <w:sz w:val="20"/>
                <w:szCs w:val="20"/>
              </w:rPr>
            </w:pPr>
            <w:r w:rsidRPr="00257895">
              <w:rPr>
                <w:rFonts w:eastAsia="Calibri"/>
                <w:sz w:val="20"/>
                <w:szCs w:val="20"/>
              </w:rPr>
              <w:t xml:space="preserve">Gniuždomasis stipris, nustatytas po </w:t>
            </w:r>
            <w:r>
              <w:rPr>
                <w:rFonts w:eastAsia="Calibri"/>
                <w:sz w:val="20"/>
                <w:szCs w:val="20"/>
              </w:rPr>
              <w:t>7</w:t>
            </w:r>
            <w:r w:rsidRPr="00257895">
              <w:rPr>
                <w:rFonts w:eastAsia="Calibri"/>
                <w:sz w:val="20"/>
                <w:szCs w:val="20"/>
              </w:rPr>
              <w:t xml:space="preserve"> parų pagal standartą LST EN 13286-41 – bandiniai </w:t>
            </w:r>
            <w:r>
              <w:rPr>
                <w:rFonts w:eastAsia="Calibri"/>
                <w:sz w:val="20"/>
                <w:szCs w:val="20"/>
              </w:rPr>
              <w:t>6</w:t>
            </w:r>
            <w:r w:rsidRPr="00257895">
              <w:rPr>
                <w:rFonts w:eastAsia="Calibri"/>
                <w:sz w:val="20"/>
                <w:szCs w:val="20"/>
              </w:rPr>
              <w:t xml:space="preserve"> par</w:t>
            </w:r>
            <w:r>
              <w:rPr>
                <w:rFonts w:eastAsia="Calibri"/>
                <w:sz w:val="20"/>
                <w:szCs w:val="20"/>
              </w:rPr>
              <w:t>as</w:t>
            </w:r>
            <w:r w:rsidRPr="00257895">
              <w:rPr>
                <w:rFonts w:eastAsia="Calibri"/>
                <w:sz w:val="20"/>
                <w:szCs w:val="20"/>
              </w:rPr>
              <w:t xml:space="preserve"> laikomi drėgnoje aplinkoje ir </w:t>
            </w:r>
            <w:r>
              <w:rPr>
                <w:rFonts w:eastAsia="Calibri"/>
                <w:sz w:val="20"/>
                <w:szCs w:val="20"/>
              </w:rPr>
              <w:t xml:space="preserve">1 </w:t>
            </w:r>
            <w:r w:rsidRPr="00257895">
              <w:rPr>
                <w:rFonts w:eastAsia="Calibri"/>
                <w:sz w:val="20"/>
                <w:szCs w:val="20"/>
              </w:rPr>
              <w:t>par</w:t>
            </w:r>
            <w:r>
              <w:rPr>
                <w:rFonts w:eastAsia="Calibri"/>
                <w:sz w:val="20"/>
                <w:szCs w:val="20"/>
              </w:rPr>
              <w:t>ą</w:t>
            </w:r>
            <w:r w:rsidRPr="00257895">
              <w:rPr>
                <w:rFonts w:eastAsia="Calibri"/>
                <w:sz w:val="20"/>
                <w:szCs w:val="20"/>
              </w:rPr>
              <w:t xml:space="preserve">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p w:rsidRPr="002C0DBB" w:rsidR="0004618C" w:rsidP="0004618C" w:rsidRDefault="0004618C" w14:paraId="38F21DBD" w14:textId="77777777">
            <w:pPr>
              <w:spacing w:line="240" w:lineRule="auto"/>
              <w:ind w:firstLine="0"/>
              <w:contextualSpacing/>
              <w:rPr>
                <w:sz w:val="20"/>
                <w:szCs w:val="20"/>
              </w:rPr>
            </w:pPr>
            <w:r w:rsidRPr="002C0DBB">
              <w:rPr>
                <w:sz w:val="20"/>
                <w:szCs w:val="20"/>
                <w:vertAlign w:val="superscript"/>
              </w:rPr>
              <w:t>3)</w:t>
            </w:r>
            <w:r>
              <w:rPr>
                <w:sz w:val="20"/>
                <w:szCs w:val="20"/>
              </w:rPr>
              <w:t xml:space="preserve"> </w:t>
            </w:r>
            <w:r w:rsidRPr="002C0DBB">
              <w:rPr>
                <w:sz w:val="20"/>
                <w:szCs w:val="20"/>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rsidRPr="002C0DBB" w:rsidR="0004618C" w:rsidP="0004618C" w:rsidRDefault="0004618C" w14:paraId="3B6BABAF" w14:textId="77777777">
            <w:pPr>
              <w:spacing w:line="240" w:lineRule="auto"/>
              <w:ind w:firstLine="0"/>
              <w:contextualSpacing/>
              <w:rPr>
                <w:sz w:val="20"/>
                <w:szCs w:val="20"/>
              </w:rPr>
            </w:pPr>
            <w:r w:rsidRPr="002C0DBB">
              <w:rPr>
                <w:sz w:val="20"/>
                <w:szCs w:val="20"/>
                <w:vertAlign w:val="superscript"/>
              </w:rPr>
              <w:t>4)</w:t>
            </w:r>
            <w:r>
              <w:rPr>
                <w:sz w:val="20"/>
                <w:szCs w:val="20"/>
              </w:rPr>
              <w:t xml:space="preserve"> </w:t>
            </w:r>
            <w:r w:rsidRPr="002C0DBB">
              <w:rPr>
                <w:sz w:val="20"/>
                <w:szCs w:val="20"/>
              </w:rPr>
              <w:t>Bandinių po šaldymo ir atšildymo ciklų bei referencinių bandinių (po 28 parų) gniuždomojo stiprio santykis.</w:t>
            </w:r>
          </w:p>
        </w:tc>
      </w:tr>
    </w:tbl>
    <w:p w:rsidR="004305A9" w:rsidP="004305A9" w:rsidRDefault="004305A9" w14:paraId="08553362" w14:textId="77777777">
      <w:pPr>
        <w:ind w:firstLine="0"/>
      </w:pPr>
    </w:p>
    <w:p w:rsidRPr="008B2EA1" w:rsidR="004305A9" w:rsidP="004305A9" w:rsidRDefault="0004618C" w14:paraId="47A0D8B2" w14:textId="7880336A">
      <w:pPr>
        <w:pStyle w:val="lentelespav"/>
        <w:jc w:val="both"/>
        <w:rPr>
          <w:b w:val="0"/>
          <w:bCs/>
          <w:sz w:val="24"/>
          <w:szCs w:val="24"/>
          <w:lang w:val="lt-LT"/>
        </w:rPr>
      </w:pPr>
      <w:r>
        <w:rPr>
          <w:sz w:val="24"/>
          <w:szCs w:val="24"/>
          <w:lang w:val="lt-LT"/>
        </w:rPr>
        <w:t>3</w:t>
      </w:r>
      <w:r w:rsidRPr="008B2EA1" w:rsidR="004305A9">
        <w:rPr>
          <w:sz w:val="24"/>
          <w:szCs w:val="24"/>
          <w:lang w:val="lt-LT"/>
        </w:rPr>
        <w:t xml:space="preserve"> lentelė. </w:t>
      </w:r>
      <w:r>
        <w:rPr>
          <w:b w:val="0"/>
          <w:bCs/>
          <w:sz w:val="24"/>
          <w:szCs w:val="24"/>
          <w:lang w:val="lt-LT"/>
        </w:rPr>
        <w:t>CTB</w:t>
      </w:r>
      <w:r w:rsidR="004305A9">
        <w:rPr>
          <w:b w:val="0"/>
          <w:bCs/>
          <w:sz w:val="24"/>
          <w:szCs w:val="24"/>
          <w:lang w:val="lt-LT"/>
        </w:rPr>
        <w:t xml:space="preserve"> mišiniui ar gruntui </w:t>
      </w:r>
      <w:r w:rsidRPr="00AA4A3F" w:rsidR="004305A9">
        <w:rPr>
          <w:b w:val="0"/>
          <w:bCs/>
          <w:sz w:val="24"/>
          <w:szCs w:val="24"/>
          <w:lang w:val="lt-LT"/>
        </w:rPr>
        <w:t>bei įrengta</w:t>
      </w:r>
      <w:r w:rsidR="004305A9">
        <w:rPr>
          <w:b w:val="0"/>
          <w:bCs/>
          <w:sz w:val="24"/>
          <w:szCs w:val="24"/>
          <w:lang w:val="lt-LT"/>
        </w:rPr>
        <w:t>m</w:t>
      </w:r>
      <w:r w:rsidRPr="00AA4A3F" w:rsidR="004305A9">
        <w:rPr>
          <w:b w:val="0"/>
          <w:bCs/>
          <w:sz w:val="24"/>
          <w:szCs w:val="24"/>
          <w:lang w:val="lt-LT"/>
        </w:rPr>
        <w:t xml:space="preserve"> sluoksni</w:t>
      </w:r>
      <w:r w:rsidR="004305A9">
        <w:rPr>
          <w:b w:val="0"/>
          <w:bCs/>
          <w:sz w:val="24"/>
          <w:szCs w:val="24"/>
          <w:lang w:val="lt-LT"/>
        </w:rPr>
        <w:t>ui keliami reikalavimai darbų atlikimo metu</w:t>
      </w:r>
    </w:p>
    <w:tbl>
      <w:tblPr>
        <w:tblStyle w:val="TableGrid2"/>
        <w:tblW w:w="9639" w:type="dxa"/>
        <w:tblLook w:val="04A0" w:firstRow="1" w:lastRow="0" w:firstColumn="1" w:lastColumn="0" w:noHBand="0" w:noVBand="1"/>
      </w:tblPr>
      <w:tblGrid>
        <w:gridCol w:w="2433"/>
        <w:gridCol w:w="2581"/>
        <w:gridCol w:w="4625"/>
      </w:tblGrid>
      <w:tr w:rsidRPr="00257895" w:rsidR="0004618C" w:rsidTr="00C55472" w14:paraId="71DDEE86" w14:textId="77777777">
        <w:trPr>
          <w:trHeight w:val="316"/>
          <w:tblHeader/>
        </w:trPr>
        <w:tc>
          <w:tcPr>
            <w:tcW w:w="2359" w:type="dxa"/>
            <w:vAlign w:val="center"/>
          </w:tcPr>
          <w:p w:rsidRPr="00257895" w:rsidR="0004618C" w:rsidP="0004618C" w:rsidRDefault="0004618C" w14:paraId="02480AF1" w14:textId="77777777">
            <w:pPr>
              <w:ind w:firstLine="0"/>
              <w:jc w:val="center"/>
              <w:rPr>
                <w:rFonts w:eastAsia="Calibri"/>
                <w:b/>
                <w:sz w:val="20"/>
                <w:szCs w:val="20"/>
              </w:rPr>
            </w:pPr>
            <w:r w:rsidRPr="00257895">
              <w:rPr>
                <w:rFonts w:eastAsia="Calibri"/>
                <w:b/>
                <w:sz w:val="20"/>
                <w:szCs w:val="20"/>
              </w:rPr>
              <w:t>Savybė</w:t>
            </w:r>
          </w:p>
        </w:tc>
        <w:tc>
          <w:tcPr>
            <w:tcW w:w="2502" w:type="dxa"/>
            <w:vAlign w:val="center"/>
          </w:tcPr>
          <w:p w:rsidRPr="00257895" w:rsidR="0004618C" w:rsidP="0004618C" w:rsidRDefault="0004618C" w14:paraId="20D86B63" w14:textId="77777777">
            <w:pPr>
              <w:ind w:firstLine="0"/>
              <w:jc w:val="center"/>
              <w:rPr>
                <w:rFonts w:eastAsia="Calibri"/>
                <w:b/>
                <w:sz w:val="20"/>
                <w:szCs w:val="20"/>
              </w:rPr>
            </w:pPr>
            <w:r w:rsidRPr="00257895">
              <w:rPr>
                <w:rFonts w:eastAsia="Calibri"/>
                <w:b/>
                <w:sz w:val="20"/>
                <w:szCs w:val="20"/>
              </w:rPr>
              <w:t>Reikalavimas</w:t>
            </w:r>
          </w:p>
        </w:tc>
        <w:tc>
          <w:tcPr>
            <w:tcW w:w="4484" w:type="dxa"/>
            <w:vAlign w:val="center"/>
          </w:tcPr>
          <w:p w:rsidRPr="00257895" w:rsidR="0004618C" w:rsidP="0004618C" w:rsidRDefault="0004618C" w14:paraId="299C7269" w14:textId="77777777">
            <w:pPr>
              <w:ind w:firstLine="0"/>
              <w:jc w:val="center"/>
              <w:rPr>
                <w:rFonts w:eastAsia="Calibri"/>
                <w:b/>
                <w:sz w:val="20"/>
                <w:szCs w:val="20"/>
              </w:rPr>
            </w:pPr>
            <w:r w:rsidRPr="00257895">
              <w:rPr>
                <w:rFonts w:eastAsia="Calibri"/>
                <w:b/>
                <w:sz w:val="20"/>
                <w:szCs w:val="20"/>
              </w:rPr>
              <w:t>Pastabos</w:t>
            </w:r>
          </w:p>
        </w:tc>
      </w:tr>
      <w:tr w:rsidRPr="00257895" w:rsidR="0004618C" w:rsidTr="00C55472" w14:paraId="2E0D3549" w14:textId="77777777">
        <w:trPr>
          <w:trHeight w:val="299"/>
        </w:trPr>
        <w:tc>
          <w:tcPr>
            <w:tcW w:w="9345" w:type="dxa"/>
            <w:gridSpan w:val="3"/>
            <w:vAlign w:val="center"/>
          </w:tcPr>
          <w:p w:rsidRPr="00AA4A3F" w:rsidR="0004618C" w:rsidP="0004618C" w:rsidRDefault="0004618C" w14:paraId="6A147659" w14:textId="77777777">
            <w:pPr>
              <w:ind w:firstLine="0"/>
              <w:rPr>
                <w:rFonts w:eastAsia="Calibri"/>
                <w:b/>
                <w:bCs/>
                <w:sz w:val="20"/>
                <w:szCs w:val="20"/>
              </w:rPr>
            </w:pPr>
            <w:r>
              <w:rPr>
                <w:rFonts w:eastAsia="Calibri"/>
                <w:b/>
                <w:bCs/>
                <w:sz w:val="20"/>
                <w:szCs w:val="20"/>
              </w:rPr>
              <w:t>R</w:t>
            </w:r>
            <w:r w:rsidRPr="00AA4A3F">
              <w:rPr>
                <w:rFonts w:eastAsia="Calibri"/>
                <w:b/>
                <w:bCs/>
                <w:sz w:val="20"/>
                <w:szCs w:val="20"/>
              </w:rPr>
              <w:t xml:space="preserve">išikliais ir jonų mainus </w:t>
            </w:r>
            <w:r>
              <w:rPr>
                <w:rFonts w:eastAsia="Calibri"/>
                <w:b/>
                <w:bCs/>
                <w:sz w:val="20"/>
                <w:szCs w:val="20"/>
              </w:rPr>
              <w:t xml:space="preserve">gerinančiu </w:t>
            </w:r>
            <w:r w:rsidRPr="00AA4A3F">
              <w:rPr>
                <w:rFonts w:eastAsia="Calibri"/>
                <w:b/>
                <w:bCs/>
                <w:sz w:val="20"/>
                <w:szCs w:val="20"/>
              </w:rPr>
              <w:t>pried</w:t>
            </w:r>
            <w:r>
              <w:rPr>
                <w:rFonts w:eastAsia="Calibri"/>
                <w:b/>
                <w:bCs/>
                <w:sz w:val="20"/>
                <w:szCs w:val="20"/>
              </w:rPr>
              <w:t>u</w:t>
            </w:r>
            <w:r w:rsidRPr="00AA4A3F">
              <w:rPr>
                <w:rFonts w:eastAsia="Calibri"/>
                <w:b/>
                <w:bCs/>
                <w:sz w:val="20"/>
                <w:szCs w:val="20"/>
              </w:rPr>
              <w:t xml:space="preserve"> surištas mišinys ar gruntas</w:t>
            </w:r>
          </w:p>
        </w:tc>
      </w:tr>
      <w:tr w:rsidRPr="00257895" w:rsidR="0004618C" w:rsidTr="00C55472" w14:paraId="044C90A5" w14:textId="77777777">
        <w:trPr>
          <w:trHeight w:val="299"/>
        </w:trPr>
        <w:tc>
          <w:tcPr>
            <w:tcW w:w="2359" w:type="dxa"/>
            <w:vAlign w:val="center"/>
          </w:tcPr>
          <w:p w:rsidRPr="008C234F" w:rsidR="0004618C" w:rsidP="0004618C" w:rsidRDefault="0004618C" w14:paraId="4BC1FC26" w14:textId="77777777">
            <w:pPr>
              <w:ind w:firstLine="0"/>
              <w:jc w:val="center"/>
              <w:rPr>
                <w:rFonts w:eastAsia="Calibri"/>
                <w:sz w:val="20"/>
                <w:szCs w:val="20"/>
              </w:rPr>
            </w:pPr>
            <w:r w:rsidRPr="007B666D">
              <w:rPr>
                <w:rFonts w:eastAsia="Calibri"/>
                <w:sz w:val="20"/>
                <w:szCs w:val="20"/>
              </w:rPr>
              <w:t>G</w:t>
            </w:r>
            <w:r w:rsidRPr="008C234F">
              <w:rPr>
                <w:rFonts w:eastAsia="Calibri"/>
                <w:sz w:val="20"/>
                <w:szCs w:val="20"/>
              </w:rPr>
              <w:t>niuž</w:t>
            </w:r>
            <w:r w:rsidRPr="007B666D">
              <w:rPr>
                <w:rFonts w:eastAsia="Calibri"/>
                <w:sz w:val="20"/>
                <w:szCs w:val="20"/>
              </w:rPr>
              <w:t>domasis stipris</w:t>
            </w:r>
            <w:r w:rsidRPr="008C234F">
              <w:rPr>
                <w:rFonts w:eastAsia="Calibri"/>
                <w:sz w:val="20"/>
                <w:szCs w:val="20"/>
                <w:vertAlign w:val="superscript"/>
              </w:rPr>
              <w:t>1)</w:t>
            </w:r>
          </w:p>
        </w:tc>
        <w:tc>
          <w:tcPr>
            <w:tcW w:w="2502" w:type="dxa"/>
            <w:vAlign w:val="center"/>
          </w:tcPr>
          <w:p w:rsidRPr="00CB2CD3" w:rsidR="0004618C" w:rsidP="0004618C" w:rsidRDefault="0004618C" w14:paraId="6BF31458" w14:textId="77777777">
            <w:pPr>
              <w:ind w:firstLine="0"/>
              <w:jc w:val="center"/>
              <w:rPr>
                <w:rFonts w:eastAsia="Calibri"/>
                <w:sz w:val="20"/>
                <w:szCs w:val="20"/>
                <w:vertAlign w:val="superscript"/>
              </w:rPr>
            </w:pPr>
            <w:r w:rsidRPr="008C234F">
              <w:rPr>
                <w:rFonts w:eastAsia="Calibri"/>
                <w:sz w:val="20"/>
                <w:szCs w:val="20"/>
              </w:rPr>
              <w:t>≥ 2,5 MPa</w:t>
            </w:r>
            <w:r>
              <w:rPr>
                <w:rFonts w:eastAsia="Calibri"/>
                <w:sz w:val="20"/>
                <w:szCs w:val="20"/>
                <w:vertAlign w:val="superscript"/>
              </w:rPr>
              <w:t>2)</w:t>
            </w:r>
          </w:p>
        </w:tc>
        <w:tc>
          <w:tcPr>
            <w:tcW w:w="4484" w:type="dxa"/>
            <w:vAlign w:val="center"/>
          </w:tcPr>
          <w:p w:rsidRPr="008C234F" w:rsidR="0004618C" w:rsidP="0004618C" w:rsidRDefault="0004618C" w14:paraId="67606C4D" w14:textId="77777777">
            <w:pPr>
              <w:ind w:firstLine="0"/>
              <w:rPr>
                <w:rFonts w:eastAsia="Calibri"/>
                <w:sz w:val="20"/>
                <w:szCs w:val="20"/>
              </w:rPr>
            </w:pPr>
            <w:r w:rsidRPr="008C234F">
              <w:rPr>
                <w:rFonts w:eastAsia="Calibri"/>
                <w:sz w:val="20"/>
                <w:szCs w:val="20"/>
              </w:rPr>
              <w:t>Gniuždomasis stipris, nustatytas po 28 parų pagal standartą LST EN 13286-41 – bandiniai 14 parų laikomi drėgnoje aplinkoje ir 14 parų vandenyje. Po mirkymo atliekamas gniužd</w:t>
            </w:r>
            <w:r>
              <w:rPr>
                <w:rFonts w:eastAsia="Calibri"/>
                <w:sz w:val="20"/>
                <w:szCs w:val="20"/>
              </w:rPr>
              <w:t>omojo stiprio</w:t>
            </w:r>
            <w:r w:rsidRPr="008C234F">
              <w:rPr>
                <w:rFonts w:eastAsia="Calibri"/>
                <w:sz w:val="20"/>
                <w:szCs w:val="20"/>
              </w:rPr>
              <w:t xml:space="preserve"> bandymas.</w:t>
            </w:r>
          </w:p>
          <w:p w:rsidRPr="008C234F" w:rsidR="0004618C" w:rsidP="0004618C" w:rsidRDefault="0004618C" w14:paraId="7927BB62" w14:textId="77777777">
            <w:pPr>
              <w:ind w:firstLine="0"/>
              <w:rPr>
                <w:rFonts w:eastAsia="Calibri"/>
                <w:sz w:val="20"/>
                <w:szCs w:val="20"/>
              </w:rPr>
            </w:pPr>
            <w:r w:rsidRPr="008C234F">
              <w:rPr>
                <w:rFonts w:eastAsia="Calibri"/>
                <w:sz w:val="20"/>
                <w:szCs w:val="20"/>
              </w:rPr>
              <w:t>Gniuždomasis stipris, nustatytas po 7 parų pagal standartą LST EN 13286-41 – bandiniai 6 paras laikomi drėgnoje aplinkoje ir 1 parą vandenyje. Po mirkymo atliekamas gniužd</w:t>
            </w:r>
            <w:r>
              <w:rPr>
                <w:rFonts w:eastAsia="Calibri"/>
                <w:sz w:val="20"/>
                <w:szCs w:val="20"/>
              </w:rPr>
              <w:t xml:space="preserve">omojo stiprio </w:t>
            </w:r>
            <w:r w:rsidRPr="008C234F">
              <w:rPr>
                <w:rFonts w:eastAsia="Calibri"/>
                <w:sz w:val="20"/>
                <w:szCs w:val="20"/>
              </w:rPr>
              <w:t>bandymas.</w:t>
            </w:r>
          </w:p>
        </w:tc>
      </w:tr>
      <w:tr w:rsidRPr="00257895" w:rsidR="0004618C" w:rsidTr="00C55472" w14:paraId="2960768B" w14:textId="77777777">
        <w:trPr>
          <w:trHeight w:val="1942"/>
        </w:trPr>
        <w:tc>
          <w:tcPr>
            <w:tcW w:w="2359" w:type="dxa"/>
            <w:vAlign w:val="center"/>
          </w:tcPr>
          <w:p w:rsidRPr="00257895" w:rsidR="0004618C" w:rsidP="0004618C" w:rsidRDefault="0004618C" w14:paraId="0855CF1B" w14:textId="77777777">
            <w:pPr>
              <w:ind w:firstLine="0"/>
              <w:jc w:val="center"/>
              <w:rPr>
                <w:rFonts w:eastAsia="Calibri"/>
                <w:sz w:val="20"/>
                <w:szCs w:val="20"/>
              </w:rPr>
            </w:pPr>
            <w:r w:rsidRPr="00257895">
              <w:rPr>
                <w:rFonts w:eastAsia="Calibri"/>
                <w:sz w:val="20"/>
                <w:szCs w:val="20"/>
              </w:rPr>
              <w:t>Atsparumas šalčiui</w:t>
            </w:r>
          </w:p>
        </w:tc>
        <w:tc>
          <w:tcPr>
            <w:tcW w:w="2502" w:type="dxa"/>
            <w:vAlign w:val="center"/>
          </w:tcPr>
          <w:p w:rsidRPr="00257895" w:rsidR="0004618C" w:rsidP="0004618C" w:rsidRDefault="0004618C" w14:paraId="5EF6E505" w14:textId="77777777">
            <w:pPr>
              <w:ind w:firstLine="0"/>
              <w:rPr>
                <w:rFonts w:eastAsia="Calibri"/>
                <w:sz w:val="20"/>
                <w:szCs w:val="20"/>
              </w:rPr>
            </w:pPr>
            <w:r w:rsidRPr="00257895">
              <w:rPr>
                <w:rFonts w:eastAsia="Calibri"/>
                <w:sz w:val="20"/>
                <w:szCs w:val="20"/>
              </w:rPr>
              <w:t xml:space="preserve">Bandinių po šaldymo ir atšildymo ciklų bei referencinių bandinių (po 28 parų)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santykis ne mažiau kaip 0,7.</w:t>
            </w:r>
          </w:p>
        </w:tc>
        <w:tc>
          <w:tcPr>
            <w:tcW w:w="4484" w:type="dxa"/>
            <w:vAlign w:val="center"/>
          </w:tcPr>
          <w:p w:rsidRPr="00257895" w:rsidR="0004618C" w:rsidP="0004618C" w:rsidRDefault="0004618C" w14:paraId="40BCE315" w14:textId="77777777">
            <w:pPr>
              <w:ind w:firstLine="0"/>
              <w:rPr>
                <w:rFonts w:eastAsia="Calibri"/>
                <w:sz w:val="20"/>
                <w:szCs w:val="20"/>
              </w:rPr>
            </w:pPr>
            <w:r w:rsidRPr="00257895">
              <w:rPr>
                <w:rFonts w:eastAsia="Calibri"/>
                <w:sz w:val="20"/>
                <w:szCs w:val="20"/>
              </w:rPr>
              <w:t xml:space="preserve">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 pagal standartą LST EN 13286-41.</w:t>
            </w:r>
          </w:p>
        </w:tc>
      </w:tr>
      <w:tr w:rsidRPr="00257895" w:rsidR="0004618C" w:rsidTr="00C55472" w14:paraId="33D692FC" w14:textId="77777777">
        <w:trPr>
          <w:trHeight w:val="316"/>
        </w:trPr>
        <w:tc>
          <w:tcPr>
            <w:tcW w:w="9345" w:type="dxa"/>
            <w:gridSpan w:val="3"/>
            <w:vAlign w:val="center"/>
          </w:tcPr>
          <w:p w:rsidRPr="00AA4A3F" w:rsidR="0004618C" w:rsidP="0004618C" w:rsidRDefault="0004618C" w14:paraId="74B08B22" w14:textId="77777777">
            <w:pPr>
              <w:ind w:firstLine="0"/>
              <w:rPr>
                <w:rFonts w:eastAsia="Calibri"/>
                <w:b/>
                <w:bCs/>
                <w:sz w:val="20"/>
                <w:szCs w:val="20"/>
              </w:rPr>
            </w:pPr>
            <w:r>
              <w:rPr>
                <w:rFonts w:eastAsia="Calibri"/>
                <w:b/>
                <w:bCs/>
                <w:sz w:val="20"/>
                <w:szCs w:val="20"/>
              </w:rPr>
              <w:t>Įrengtas pagrindo sluoksnis</w:t>
            </w:r>
          </w:p>
        </w:tc>
      </w:tr>
      <w:tr w:rsidRPr="00257895" w:rsidR="0004618C" w:rsidTr="00C55472" w14:paraId="404EA1A8" w14:textId="77777777">
        <w:trPr>
          <w:trHeight w:val="316"/>
        </w:trPr>
        <w:tc>
          <w:tcPr>
            <w:tcW w:w="2359" w:type="dxa"/>
            <w:vAlign w:val="center"/>
          </w:tcPr>
          <w:p w:rsidR="0004618C" w:rsidP="0004618C" w:rsidRDefault="0004618C" w14:paraId="49D19C4C" w14:textId="77777777">
            <w:pPr>
              <w:ind w:firstLine="0"/>
              <w:jc w:val="center"/>
              <w:rPr>
                <w:rFonts w:eastAsia="Calibri"/>
                <w:sz w:val="20"/>
                <w:szCs w:val="20"/>
                <w:vertAlign w:val="subscript"/>
                <w:lang w:val="pl-PL"/>
              </w:rPr>
            </w:pPr>
            <w:r w:rsidRPr="00257895">
              <w:rPr>
                <w:rFonts w:eastAsia="Calibri"/>
                <w:sz w:val="20"/>
                <w:szCs w:val="20"/>
              </w:rPr>
              <w:lastRenderedPageBreak/>
              <w:t xml:space="preserve">Deformacijos modulis </w:t>
            </w:r>
            <w:proofErr w:type="spellStart"/>
            <w:r w:rsidRPr="00257895">
              <w:rPr>
                <w:rFonts w:eastAsia="Calibri"/>
                <w:sz w:val="20"/>
                <w:szCs w:val="20"/>
              </w:rPr>
              <w:t>E</w:t>
            </w:r>
            <w:r w:rsidRPr="00257895">
              <w:rPr>
                <w:rFonts w:eastAsia="Calibri"/>
                <w:sz w:val="20"/>
                <w:szCs w:val="20"/>
                <w:vertAlign w:val="subscript"/>
              </w:rPr>
              <w:t>v</w:t>
            </w:r>
            <w:proofErr w:type="spellEnd"/>
            <w:r w:rsidRPr="00257895">
              <w:rPr>
                <w:rFonts w:eastAsia="Calibri"/>
                <w:sz w:val="20"/>
                <w:szCs w:val="20"/>
                <w:vertAlign w:val="subscript"/>
                <w:lang w:val="pl-PL"/>
              </w:rPr>
              <w:t>2</w:t>
            </w:r>
          </w:p>
          <w:p w:rsidRPr="00257895" w:rsidR="0004618C" w:rsidP="0004618C" w:rsidRDefault="0004618C" w14:paraId="0965E5C8" w14:textId="77777777">
            <w:pPr>
              <w:ind w:firstLine="0"/>
              <w:jc w:val="center"/>
              <w:rPr>
                <w:rFonts w:eastAsia="Calibri"/>
                <w:sz w:val="20"/>
                <w:szCs w:val="20"/>
                <w:lang w:eastAsia="lt-LT"/>
              </w:rPr>
            </w:pPr>
            <w:r w:rsidRPr="00257895">
              <w:rPr>
                <w:rFonts w:eastAsia="Calibri"/>
                <w:sz w:val="20"/>
                <w:szCs w:val="20"/>
                <w:lang w:eastAsia="lt-LT"/>
              </w:rPr>
              <w:t>arba</w:t>
            </w:r>
          </w:p>
          <w:p w:rsidRPr="002C0DBB" w:rsidR="0004618C" w:rsidP="0004618C" w:rsidRDefault="0004618C" w14:paraId="252CD8CA" w14:textId="77777777">
            <w:pPr>
              <w:ind w:firstLine="0"/>
              <w:jc w:val="center"/>
              <w:rPr>
                <w:rFonts w:eastAsia="Calibri"/>
                <w:sz w:val="20"/>
                <w:szCs w:val="20"/>
                <w:vertAlign w:val="subscript"/>
              </w:rPr>
            </w:pPr>
            <w:r>
              <w:rPr>
                <w:rFonts w:eastAsia="Calibri"/>
                <w:sz w:val="20"/>
                <w:szCs w:val="20"/>
              </w:rPr>
              <w:t>Ekvivalentinis standumo modulis E</w:t>
            </w:r>
            <w:r>
              <w:rPr>
                <w:rFonts w:eastAsia="Calibri"/>
                <w:sz w:val="20"/>
                <w:szCs w:val="20"/>
                <w:vertAlign w:val="subscript"/>
              </w:rPr>
              <w:t>0</w:t>
            </w:r>
          </w:p>
        </w:tc>
        <w:tc>
          <w:tcPr>
            <w:tcW w:w="2502" w:type="dxa"/>
            <w:vAlign w:val="center"/>
          </w:tcPr>
          <w:p w:rsidR="0004618C" w:rsidP="0004618C" w:rsidRDefault="0004618C" w14:paraId="44857A86" w14:textId="77777777">
            <w:pPr>
              <w:ind w:firstLine="0"/>
              <w:jc w:val="center"/>
              <w:rPr>
                <w:rFonts w:eastAsia="Calibri"/>
                <w:sz w:val="20"/>
                <w:szCs w:val="20"/>
              </w:rPr>
            </w:pPr>
            <w:r w:rsidRPr="00257895">
              <w:rPr>
                <w:rFonts w:eastAsia="Calibri"/>
                <w:sz w:val="20"/>
                <w:szCs w:val="20"/>
              </w:rPr>
              <w:t>≥ 400 </w:t>
            </w:r>
            <w:proofErr w:type="spellStart"/>
            <w:r w:rsidRPr="00257895">
              <w:rPr>
                <w:rFonts w:eastAsia="Calibri"/>
                <w:sz w:val="20"/>
                <w:szCs w:val="20"/>
              </w:rPr>
              <w:t>MPa</w:t>
            </w:r>
            <w:proofErr w:type="spellEnd"/>
            <w:r>
              <w:rPr>
                <w:rFonts w:eastAsia="Calibri"/>
                <w:sz w:val="20"/>
                <w:szCs w:val="20"/>
              </w:rPr>
              <w:br/>
            </w:r>
          </w:p>
          <w:p w:rsidR="0004618C" w:rsidP="0004618C" w:rsidRDefault="0004618C" w14:paraId="4FBA48E9" w14:textId="77777777">
            <w:pPr>
              <w:ind w:firstLine="0"/>
              <w:jc w:val="center"/>
              <w:rPr>
                <w:rFonts w:eastAsia="Calibri"/>
                <w:sz w:val="20"/>
                <w:szCs w:val="20"/>
              </w:rPr>
            </w:pPr>
          </w:p>
          <w:p w:rsidRPr="002C0DBB" w:rsidR="0004618C" w:rsidP="0004618C" w:rsidRDefault="0004618C" w14:paraId="388BF181" w14:textId="77777777">
            <w:pPr>
              <w:ind w:firstLine="0"/>
              <w:jc w:val="center"/>
              <w:rPr>
                <w:rFonts w:eastAsia="Calibri"/>
                <w:sz w:val="20"/>
                <w:szCs w:val="20"/>
              </w:rPr>
            </w:pPr>
            <w:r w:rsidRPr="00257895">
              <w:rPr>
                <w:rFonts w:eastAsia="Calibri"/>
                <w:sz w:val="20"/>
                <w:szCs w:val="20"/>
              </w:rPr>
              <w:t>≥ </w:t>
            </w:r>
            <w:r>
              <w:rPr>
                <w:rFonts w:eastAsia="Calibri"/>
                <w:sz w:val="20"/>
                <w:szCs w:val="20"/>
              </w:rPr>
              <w:t>5</w:t>
            </w:r>
            <w:r w:rsidRPr="00257895">
              <w:rPr>
                <w:rFonts w:eastAsia="Calibri"/>
                <w:sz w:val="20"/>
                <w:szCs w:val="20"/>
              </w:rPr>
              <w:t>00 </w:t>
            </w:r>
            <w:proofErr w:type="spellStart"/>
            <w:r w:rsidRPr="00257895">
              <w:rPr>
                <w:rFonts w:eastAsia="Calibri"/>
                <w:sz w:val="20"/>
                <w:szCs w:val="20"/>
              </w:rPr>
              <w:t>MPa</w:t>
            </w:r>
            <w:proofErr w:type="spellEnd"/>
          </w:p>
        </w:tc>
        <w:tc>
          <w:tcPr>
            <w:tcW w:w="4484" w:type="dxa"/>
            <w:vAlign w:val="center"/>
          </w:tcPr>
          <w:p w:rsidR="0004618C" w:rsidP="0004618C" w:rsidRDefault="0004618C" w14:paraId="6BBCBA0D" w14:textId="77777777">
            <w:pPr>
              <w:keepNext/>
              <w:ind w:firstLine="0"/>
              <w:rPr>
                <w:rFonts w:eastAsia="Calibri"/>
                <w:sz w:val="20"/>
                <w:szCs w:val="20"/>
              </w:rPr>
            </w:pPr>
            <w:r w:rsidRPr="00257895">
              <w:rPr>
                <w:rFonts w:eastAsia="Calibri"/>
                <w:sz w:val="20"/>
                <w:szCs w:val="20"/>
              </w:rPr>
              <w:t>Deformacijos modulis nustatytas antruoju apkrovimo ciklu spaudžiant sluoksnį štampu pagal LST 1360-5.</w:t>
            </w:r>
          </w:p>
          <w:p w:rsidR="0004618C" w:rsidP="0004618C" w:rsidRDefault="0004618C" w14:paraId="423A7CE8" w14:textId="77777777">
            <w:pPr>
              <w:keepNext/>
              <w:ind w:firstLine="0"/>
              <w:jc w:val="center"/>
              <w:rPr>
                <w:rFonts w:eastAsia="Calibri"/>
                <w:sz w:val="20"/>
                <w:szCs w:val="20"/>
              </w:rPr>
            </w:pPr>
          </w:p>
          <w:p w:rsidRPr="00257895" w:rsidR="0004618C" w:rsidP="0004618C" w:rsidRDefault="0004618C" w14:paraId="58D6B79B" w14:textId="77777777">
            <w:pPr>
              <w:keepNext/>
              <w:ind w:firstLine="0"/>
              <w:rPr>
                <w:rFonts w:eastAsia="Calibri"/>
                <w:sz w:val="20"/>
                <w:szCs w:val="20"/>
              </w:rPr>
            </w:pPr>
            <w:r w:rsidRPr="002C0DBB">
              <w:rPr>
                <w:rFonts w:eastAsia="Calibri"/>
                <w:sz w:val="20"/>
                <w:szCs w:val="20"/>
              </w:rPr>
              <w:t>Ekvivalentinis standumo modulis išmatuotas su FWD arba lygiaverčiu įrenginiu</w:t>
            </w:r>
            <w:r>
              <w:rPr>
                <w:rFonts w:eastAsia="Calibri"/>
                <w:sz w:val="20"/>
                <w:szCs w:val="20"/>
              </w:rPr>
              <w:t>.</w:t>
            </w:r>
          </w:p>
        </w:tc>
      </w:tr>
      <w:tr w:rsidRPr="00257895" w:rsidR="0004618C" w:rsidTr="00C55472" w14:paraId="4BAD13CE" w14:textId="77777777">
        <w:trPr>
          <w:trHeight w:val="1380"/>
        </w:trPr>
        <w:tc>
          <w:tcPr>
            <w:tcW w:w="2359" w:type="dxa"/>
            <w:vAlign w:val="center"/>
          </w:tcPr>
          <w:p w:rsidRPr="00B96398" w:rsidR="0004618C" w:rsidP="0004618C" w:rsidRDefault="0004618C" w14:paraId="239C7689" w14:textId="77777777">
            <w:pPr>
              <w:ind w:firstLine="0"/>
              <w:jc w:val="center"/>
              <w:rPr>
                <w:rFonts w:eastAsia="Calibri"/>
                <w:sz w:val="20"/>
                <w:szCs w:val="20"/>
                <w:vertAlign w:val="superscript"/>
                <w:lang w:eastAsia="lt-LT"/>
              </w:rPr>
            </w:pPr>
            <w:r w:rsidRPr="00257895">
              <w:rPr>
                <w:rFonts w:eastAsia="Calibri"/>
                <w:sz w:val="20"/>
                <w:szCs w:val="20"/>
              </w:rPr>
              <w:t xml:space="preserve">Deformacijos modulio </w:t>
            </w:r>
            <w:r w:rsidRPr="00257895">
              <w:rPr>
                <w:rFonts w:eastAsia="Calibri"/>
                <w:sz w:val="20"/>
                <w:szCs w:val="20"/>
                <w:lang w:eastAsia="lt-LT"/>
              </w:rPr>
              <w:t>E</w:t>
            </w:r>
            <w:r w:rsidRPr="00257895">
              <w:rPr>
                <w:rFonts w:eastAsia="Calibri"/>
                <w:sz w:val="20"/>
                <w:szCs w:val="20"/>
                <w:vertAlign w:val="subscript"/>
                <w:lang w:eastAsia="lt-LT"/>
              </w:rPr>
              <w:t>v2</w:t>
            </w:r>
            <w:r w:rsidRPr="00257895">
              <w:rPr>
                <w:rFonts w:eastAsia="Calibri"/>
                <w:sz w:val="20"/>
                <w:szCs w:val="20"/>
                <w:lang w:eastAsia="lt-LT"/>
              </w:rPr>
              <w:t>/E</w:t>
            </w:r>
            <w:r w:rsidRPr="00257895">
              <w:rPr>
                <w:rFonts w:eastAsia="Calibri"/>
                <w:sz w:val="20"/>
                <w:szCs w:val="20"/>
                <w:vertAlign w:val="subscript"/>
                <w:lang w:eastAsia="lt-LT"/>
              </w:rPr>
              <w:t xml:space="preserve">v1 </w:t>
            </w:r>
            <w:r w:rsidRPr="00257895">
              <w:rPr>
                <w:rFonts w:eastAsia="Calibri"/>
                <w:sz w:val="20"/>
                <w:szCs w:val="20"/>
                <w:lang w:eastAsia="lt-LT"/>
              </w:rPr>
              <w:t>santykis</w:t>
            </w:r>
            <w:r>
              <w:rPr>
                <w:rFonts w:eastAsia="Calibri"/>
                <w:sz w:val="20"/>
                <w:szCs w:val="20"/>
                <w:vertAlign w:val="superscript"/>
                <w:lang w:eastAsia="lt-LT"/>
              </w:rPr>
              <w:t xml:space="preserve"> 3)</w:t>
            </w:r>
          </w:p>
          <w:p w:rsidRPr="00257895" w:rsidR="0004618C" w:rsidP="0004618C" w:rsidRDefault="0004618C" w14:paraId="447C2AB4" w14:textId="77777777">
            <w:pPr>
              <w:ind w:firstLine="0"/>
              <w:jc w:val="center"/>
              <w:rPr>
                <w:rFonts w:eastAsia="Calibri"/>
                <w:sz w:val="20"/>
                <w:szCs w:val="20"/>
                <w:lang w:eastAsia="lt-LT"/>
              </w:rPr>
            </w:pPr>
            <w:r w:rsidRPr="00257895">
              <w:rPr>
                <w:rFonts w:eastAsia="Calibri"/>
                <w:sz w:val="20"/>
                <w:szCs w:val="20"/>
                <w:lang w:eastAsia="lt-LT"/>
              </w:rPr>
              <w:t>arba</w:t>
            </w:r>
          </w:p>
          <w:p w:rsidRPr="00B96398" w:rsidR="0004618C" w:rsidP="0004618C" w:rsidRDefault="0004618C" w14:paraId="6A7F196C" w14:textId="77777777">
            <w:pPr>
              <w:ind w:firstLine="0"/>
              <w:jc w:val="center"/>
              <w:rPr>
                <w:rFonts w:eastAsia="Calibri"/>
                <w:sz w:val="20"/>
                <w:szCs w:val="20"/>
                <w:vertAlign w:val="superscript"/>
              </w:rPr>
            </w:pPr>
            <w:r w:rsidRPr="00257895">
              <w:rPr>
                <w:rFonts w:eastAsia="Calibri"/>
                <w:sz w:val="20"/>
                <w:szCs w:val="20"/>
              </w:rPr>
              <w:t>Sutankinimo laipsnis D</w:t>
            </w:r>
            <w:r w:rsidRPr="00257895">
              <w:rPr>
                <w:rFonts w:eastAsia="Calibri"/>
                <w:sz w:val="20"/>
                <w:szCs w:val="20"/>
                <w:vertAlign w:val="subscript"/>
              </w:rPr>
              <w:t>Pr</w:t>
            </w:r>
            <w:r w:rsidRPr="00293ABF">
              <w:rPr>
                <w:rFonts w:eastAsia="Calibri"/>
                <w:sz w:val="20"/>
                <w:szCs w:val="20"/>
                <w:vertAlign w:val="superscript"/>
              </w:rPr>
              <w:t>3</w:t>
            </w:r>
            <w:r>
              <w:rPr>
                <w:rFonts w:eastAsia="Calibri"/>
                <w:sz w:val="20"/>
                <w:szCs w:val="20"/>
                <w:vertAlign w:val="superscript"/>
              </w:rPr>
              <w:t>)</w:t>
            </w:r>
          </w:p>
        </w:tc>
        <w:tc>
          <w:tcPr>
            <w:tcW w:w="2502" w:type="dxa"/>
            <w:vAlign w:val="center"/>
          </w:tcPr>
          <w:p w:rsidR="0004618C" w:rsidP="0004618C" w:rsidRDefault="0004618C" w14:paraId="28FF42DD" w14:textId="77777777">
            <w:pPr>
              <w:ind w:firstLine="0"/>
              <w:rPr>
                <w:rFonts w:eastAsia="Calibri"/>
                <w:sz w:val="20"/>
                <w:szCs w:val="20"/>
                <w:lang w:eastAsia="lt-LT"/>
              </w:rPr>
            </w:pPr>
          </w:p>
          <w:p w:rsidRPr="00257895" w:rsidR="0004618C" w:rsidP="0004618C" w:rsidRDefault="0004618C" w14:paraId="63B4F113" w14:textId="77777777">
            <w:pPr>
              <w:ind w:firstLine="0"/>
              <w:jc w:val="center"/>
              <w:rPr>
                <w:rFonts w:eastAsia="Calibri"/>
                <w:sz w:val="20"/>
                <w:szCs w:val="20"/>
                <w:vertAlign w:val="superscript"/>
                <w:lang w:eastAsia="lt-LT"/>
              </w:rPr>
            </w:pPr>
            <w:r w:rsidRPr="00257895">
              <w:rPr>
                <w:rFonts w:eastAsia="Calibri"/>
                <w:sz w:val="20"/>
                <w:szCs w:val="20"/>
                <w:lang w:eastAsia="lt-LT"/>
              </w:rPr>
              <w:t>≤ 2,3</w:t>
            </w:r>
          </w:p>
          <w:p w:rsidRPr="00257895" w:rsidR="0004618C" w:rsidP="0004618C" w:rsidRDefault="0004618C" w14:paraId="2F91491C" w14:textId="77777777">
            <w:pPr>
              <w:ind w:firstLine="0"/>
              <w:jc w:val="center"/>
              <w:rPr>
                <w:rFonts w:eastAsia="Calibri"/>
                <w:sz w:val="20"/>
                <w:szCs w:val="20"/>
              </w:rPr>
            </w:pPr>
          </w:p>
          <w:p w:rsidRPr="00257895" w:rsidR="0004618C" w:rsidP="0004618C" w:rsidRDefault="0004618C" w14:paraId="73AE7D87" w14:textId="77777777">
            <w:pPr>
              <w:ind w:firstLine="0"/>
              <w:jc w:val="center"/>
              <w:rPr>
                <w:rFonts w:eastAsia="Calibri"/>
                <w:sz w:val="20"/>
                <w:szCs w:val="20"/>
                <w:vertAlign w:val="superscript"/>
              </w:rPr>
            </w:pPr>
            <w:r w:rsidRPr="00257895">
              <w:rPr>
                <w:rFonts w:eastAsia="Calibri"/>
                <w:sz w:val="20"/>
                <w:szCs w:val="20"/>
              </w:rPr>
              <w:t>≥ 100 %</w:t>
            </w:r>
          </w:p>
        </w:tc>
        <w:tc>
          <w:tcPr>
            <w:tcW w:w="4484" w:type="dxa"/>
            <w:vAlign w:val="center"/>
          </w:tcPr>
          <w:p w:rsidRPr="00257895" w:rsidR="0004618C" w:rsidP="0004618C" w:rsidRDefault="0004618C" w14:paraId="08129364" w14:textId="77777777">
            <w:pPr>
              <w:keepNext/>
              <w:ind w:firstLine="0"/>
              <w:jc w:val="center"/>
              <w:rPr>
                <w:rFonts w:eastAsia="Calibri"/>
                <w:sz w:val="20"/>
                <w:szCs w:val="20"/>
              </w:rPr>
            </w:pPr>
            <w:r w:rsidRPr="00257895">
              <w:rPr>
                <w:rFonts w:eastAsia="Calibri"/>
                <w:sz w:val="20"/>
                <w:szCs w:val="20"/>
              </w:rPr>
              <w:t>–</w:t>
            </w:r>
          </w:p>
        </w:tc>
      </w:tr>
      <w:tr w:rsidRPr="00257895" w:rsidR="0004618C" w:rsidTr="00C55472" w14:paraId="146F281F" w14:textId="77777777">
        <w:trPr>
          <w:trHeight w:val="437"/>
        </w:trPr>
        <w:tc>
          <w:tcPr>
            <w:tcW w:w="9345" w:type="dxa"/>
            <w:gridSpan w:val="3"/>
            <w:vAlign w:val="center"/>
          </w:tcPr>
          <w:p w:rsidR="0004618C" w:rsidP="0004618C" w:rsidRDefault="0004618C" w14:paraId="49DDB3AE" w14:textId="77777777">
            <w:pPr>
              <w:ind w:firstLine="0"/>
              <w:contextualSpacing/>
              <w:rPr>
                <w:rFonts w:eastAsia="Calibri"/>
                <w:sz w:val="20"/>
                <w:szCs w:val="20"/>
                <w:lang w:eastAsia="lt-LT"/>
              </w:rPr>
            </w:pPr>
            <w:r>
              <w:rPr>
                <w:rFonts w:eastAsia="Calibri"/>
                <w:sz w:val="20"/>
                <w:szCs w:val="20"/>
                <w:vertAlign w:val="superscript"/>
                <w:lang w:eastAsia="lt-LT"/>
              </w:rPr>
              <w:t xml:space="preserve">1) </w:t>
            </w:r>
            <w:r w:rsidRPr="00257895">
              <w:rPr>
                <w:rFonts w:eastAsia="Calibri"/>
                <w:sz w:val="20"/>
                <w:szCs w:val="20"/>
                <w:lang w:eastAsia="lt-LT"/>
              </w:rPr>
              <w:t>Rangovui turint patirtį, suformuoti bandiniai gali būti bandomi po 7 parų. Pasiekus 90 % projektinės gniuždomojo stiprio vertės yra laikoma, kad po 28 parų bus pasiektas projektinis gniuždomasis stipris.</w:t>
            </w:r>
          </w:p>
          <w:p w:rsidR="0004618C" w:rsidP="0004618C" w:rsidRDefault="0004618C" w14:paraId="5942FEFD" w14:textId="77777777">
            <w:pPr>
              <w:ind w:firstLine="0"/>
              <w:contextualSpacing/>
              <w:rPr>
                <w:rFonts w:eastAsia="Calibri"/>
                <w:sz w:val="20"/>
                <w:szCs w:val="20"/>
                <w:lang w:eastAsia="lt-LT"/>
              </w:rPr>
            </w:pPr>
            <w:r>
              <w:rPr>
                <w:rFonts w:eastAsia="Calibri"/>
                <w:sz w:val="20"/>
                <w:szCs w:val="20"/>
                <w:vertAlign w:val="superscript"/>
                <w:lang w:eastAsia="lt-LT"/>
              </w:rPr>
              <w:t>2)</w:t>
            </w:r>
            <w:r>
              <w:rPr>
                <w:rFonts w:eastAsia="Calibri"/>
                <w:sz w:val="20"/>
                <w:szCs w:val="20"/>
                <w:lang w:eastAsia="lt-LT"/>
              </w:rPr>
              <w:t xml:space="preserve"> </w:t>
            </w:r>
            <w:r w:rsidRPr="00BC06DA">
              <w:rPr>
                <w:sz w:val="20"/>
                <w:szCs w:val="20"/>
              </w:rPr>
              <w:t xml:space="preserve">Gniuždomajam stipriui, nustatytam iš darbų atlikimo metu suformuotų bandinių, taikomas -10 % </w:t>
            </w:r>
            <w:proofErr w:type="spellStart"/>
            <w:r w:rsidRPr="00BC06DA">
              <w:rPr>
                <w:sz w:val="20"/>
                <w:szCs w:val="20"/>
              </w:rPr>
              <w:t>leistinasis</w:t>
            </w:r>
            <w:proofErr w:type="spellEnd"/>
            <w:r w:rsidRPr="00BC06DA">
              <w:rPr>
                <w:sz w:val="20"/>
                <w:szCs w:val="20"/>
              </w:rPr>
              <w:t xml:space="preserve"> nuokrypis.</w:t>
            </w:r>
          </w:p>
          <w:p w:rsidRPr="00B96398" w:rsidR="0004618C" w:rsidP="0004618C" w:rsidRDefault="0004618C" w14:paraId="7A3D1582" w14:textId="77777777">
            <w:pPr>
              <w:ind w:firstLine="0"/>
              <w:contextualSpacing/>
              <w:rPr>
                <w:rFonts w:eastAsia="Calibri"/>
                <w:sz w:val="20"/>
                <w:szCs w:val="20"/>
                <w:lang w:eastAsia="lt-LT"/>
              </w:rPr>
            </w:pPr>
            <w:r w:rsidRPr="00CB2CD3">
              <w:rPr>
                <w:rFonts w:eastAsia="Calibri"/>
                <w:sz w:val="20"/>
                <w:szCs w:val="20"/>
                <w:vertAlign w:val="superscript"/>
                <w:lang w:eastAsia="lt-LT"/>
              </w:rPr>
              <w:t>3)</w:t>
            </w:r>
            <w:r>
              <w:rPr>
                <w:rFonts w:eastAsia="Calibri"/>
                <w:sz w:val="20"/>
                <w:szCs w:val="20"/>
                <w:lang w:eastAsia="lt-LT"/>
              </w:rPr>
              <w:t xml:space="preserve"> </w:t>
            </w:r>
            <w:r w:rsidRPr="00257895">
              <w:rPr>
                <w:rFonts w:eastAsia="Calibri"/>
                <w:sz w:val="20"/>
                <w:szCs w:val="20"/>
                <w:lang w:eastAsia="lt-LT"/>
              </w:rPr>
              <w:t xml:space="preserve">Matavimai atliekami </w:t>
            </w:r>
            <w:r w:rsidRPr="004D1BE0">
              <w:rPr>
                <w:rFonts w:eastAsia="Calibri"/>
                <w:sz w:val="20"/>
                <w:szCs w:val="20"/>
                <w:lang w:eastAsia="lt-LT"/>
              </w:rPr>
              <w:t>iki medžiagų rišimosi pradžios, iškarto užbaigus tankinimą</w:t>
            </w:r>
            <w:r w:rsidRPr="00257895">
              <w:rPr>
                <w:rFonts w:eastAsia="Calibri"/>
                <w:sz w:val="20"/>
                <w:szCs w:val="20"/>
                <w:lang w:eastAsia="lt-LT"/>
              </w:rPr>
              <w:t>.</w:t>
            </w:r>
          </w:p>
        </w:tc>
      </w:tr>
    </w:tbl>
    <w:p w:rsidR="004305A9" w:rsidP="004305A9" w:rsidRDefault="004305A9" w14:paraId="7AB98B75" w14:textId="78B01B21">
      <w:pPr>
        <w:ind w:firstLine="0"/>
      </w:pPr>
    </w:p>
    <w:p w:rsidRPr="009B530D" w:rsidR="009B530D" w:rsidP="009B530D" w:rsidRDefault="009B530D" w14:paraId="170DA8EB" w14:textId="25348254">
      <w:pPr>
        <w:rPr>
          <w:rFonts w:cs="Arial"/>
          <w:szCs w:val="24"/>
          <w:lang w:eastAsia="ar-SA"/>
        </w:rPr>
      </w:pPr>
      <w:r w:rsidRPr="009B530D">
        <w:rPr>
          <w:rFonts w:cs="Arial"/>
          <w:szCs w:val="24"/>
          <w:lang w:eastAsia="ar-SA"/>
        </w:rPr>
        <w:t>Reikalavimai CTB įrengimo kontrolei pateikti 4 lentelėje.</w:t>
      </w:r>
    </w:p>
    <w:p w:rsidRPr="003B428D" w:rsidR="009B530D" w:rsidP="004305A9" w:rsidRDefault="009B530D" w14:paraId="1EB644A5" w14:textId="77777777">
      <w:pPr>
        <w:ind w:firstLine="0"/>
      </w:pPr>
    </w:p>
    <w:p w:rsidR="00D87511" w:rsidP="00D87511" w:rsidRDefault="00D87511" w14:paraId="7BC2634B" w14:textId="49E6344C">
      <w:pPr>
        <w:spacing w:after="160" w:line="259" w:lineRule="auto"/>
        <w:ind w:firstLine="0"/>
        <w:rPr>
          <w:rFonts w:cs="Times New Roman"/>
        </w:rPr>
      </w:pPr>
      <w:bookmarkStart w:name="_Ref195800676" w:id="10"/>
      <w:r w:rsidRPr="00D87511">
        <w:rPr>
          <w:b/>
          <w:bCs/>
          <w:szCs w:val="24"/>
        </w:rPr>
        <w:t>4 lentelė.</w:t>
      </w:r>
      <w:r w:rsidRPr="008B2EA1">
        <w:rPr>
          <w:szCs w:val="24"/>
        </w:rPr>
        <w:t xml:space="preserve"> </w:t>
      </w:r>
      <w:r w:rsidRPr="00E61D0B">
        <w:rPr>
          <w:rFonts w:cs="Times New Roman"/>
        </w:rPr>
        <w:t>Apdorojimo medžiagų, gruntų surištų rišiklių ir iš šių gruntų įrengto CT</w:t>
      </w:r>
      <w:r>
        <w:rPr>
          <w:rFonts w:cs="Times New Roman"/>
        </w:rPr>
        <w:t>B</w:t>
      </w:r>
      <w:r w:rsidRPr="00E61D0B">
        <w:rPr>
          <w:rFonts w:cs="Times New Roman"/>
        </w:rPr>
        <w:t xml:space="preserve"> </w:t>
      </w:r>
      <w:r>
        <w:rPr>
          <w:rFonts w:cs="Times New Roman"/>
        </w:rPr>
        <w:t xml:space="preserve">sluoksnio </w:t>
      </w:r>
      <w:r w:rsidRPr="00E61D0B">
        <w:rPr>
          <w:rFonts w:cs="Times New Roman"/>
        </w:rPr>
        <w:t>bandymų rūšys ir minimalios apimtys</w:t>
      </w:r>
      <w:bookmarkEnd w:id="10"/>
    </w:p>
    <w:tbl>
      <w:tblPr>
        <w:tblpPr w:leftFromText="180" w:rightFromText="180" w:vertAnchor="text" w:tblpXSpec="center" w:tblpY="1"/>
        <w:tblOverlap w:val="never"/>
        <w:tblW w:w="9568" w:type="dxa"/>
        <w:tblLayout w:type="fixed"/>
        <w:tblCellMar>
          <w:left w:w="70" w:type="dxa"/>
          <w:right w:w="70" w:type="dxa"/>
        </w:tblCellMar>
        <w:tblLook w:val="04A0" w:firstRow="1" w:lastRow="0" w:firstColumn="1" w:lastColumn="0" w:noHBand="0" w:noVBand="1"/>
      </w:tblPr>
      <w:tblGrid>
        <w:gridCol w:w="704"/>
        <w:gridCol w:w="3119"/>
        <w:gridCol w:w="2693"/>
        <w:gridCol w:w="3052"/>
      </w:tblGrid>
      <w:tr w:rsidRPr="00B32076" w:rsidR="00D87511" w:rsidTr="00D87511" w14:paraId="21423C70" w14:textId="77777777">
        <w:trPr>
          <w:trHeight w:val="672"/>
          <w:tblHeader/>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A73F7FF"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Eil.</w:t>
            </w:r>
          </w:p>
          <w:p w:rsidRPr="00B32076" w:rsidR="00D87511" w:rsidP="00D87511" w:rsidRDefault="00D87511" w14:paraId="7DFDF283"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Nr.</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24D759E"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Charakteristikos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0A5E2C6"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Vidinės kontrolės bandymai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6F99E7F"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Kontroliniai bandymai</w:t>
            </w:r>
          </w:p>
        </w:tc>
      </w:tr>
      <w:tr w:rsidRPr="00B32076" w:rsidR="00D87511" w:rsidTr="00D87511" w14:paraId="2CFBEFD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515676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12CEF01" w14:textId="77777777">
            <w:pPr>
              <w:keepNext/>
              <w:pBdr>
                <w:right w:val="single" w:color="auto" w:sz="18" w:space="4"/>
              </w:pBdr>
              <w:tabs>
                <w:tab w:val="left" w:pos="362"/>
              </w:tabs>
              <w:spacing w:line="240" w:lineRule="auto"/>
              <w:ind w:left="78" w:firstLine="0"/>
              <w:rPr>
                <w:b/>
                <w:bCs/>
                <w:color w:val="000000"/>
                <w:sz w:val="20"/>
                <w:szCs w:val="20"/>
                <w:lang w:eastAsia="de-DE"/>
              </w:rPr>
            </w:pPr>
            <w:r w:rsidRPr="00B32076">
              <w:rPr>
                <w:b/>
                <w:bCs/>
                <w:color w:val="000000"/>
                <w:sz w:val="20"/>
                <w:szCs w:val="20"/>
                <w:lang w:eastAsia="de-DE"/>
              </w:rPr>
              <w:t>Rišiklis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3D9B442"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1E518F9"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48B1936E"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82D97DF"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82834C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Tiekiamo rišiklio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97CBBC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13CE88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Kylant abejonei dėl kokybės ar rezultatų</w:t>
            </w:r>
          </w:p>
        </w:tc>
      </w:tr>
      <w:tr w:rsidRPr="00B32076" w:rsidR="00D87511" w:rsidTr="00D87511" w14:paraId="56D0057D"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F71BDB3"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1.2</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987549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023A9">
              <w:rPr>
                <w:color w:val="000000"/>
                <w:sz w:val="20"/>
                <w:szCs w:val="20"/>
                <w:lang w:eastAsia="de-DE"/>
              </w:rPr>
              <w:t>Tiekiamo priedo</w:t>
            </w:r>
            <w:r w:rsidRPr="002F7C7B">
              <w:rPr>
                <w:color w:val="000000"/>
                <w:sz w:val="20"/>
                <w:szCs w:val="20"/>
                <w:lang w:eastAsia="de-DE"/>
              </w:rPr>
              <w:t xml:space="preserve">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7C5198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023A9">
              <w:rPr>
                <w:color w:val="000000"/>
                <w:sz w:val="20"/>
                <w:szCs w:val="20"/>
                <w:lang w:eastAsia="de-DE"/>
              </w:rPr>
              <w:t>Kylant abejonei dėl kokybės ar rezultatų</w:t>
            </w: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F70D60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F7C7B">
              <w:rPr>
                <w:color w:val="000000"/>
                <w:sz w:val="20"/>
                <w:szCs w:val="20"/>
                <w:lang w:eastAsia="de-DE"/>
              </w:rPr>
              <w:t>Kylant abejonei dėl kokybės ar rezultatų</w:t>
            </w:r>
          </w:p>
        </w:tc>
      </w:tr>
      <w:tr w:rsidRPr="00B32076" w:rsidR="00D87511" w:rsidTr="00D87511" w14:paraId="613EA9D8"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00D87511" w:rsidP="00D87511" w:rsidRDefault="00D87511" w14:paraId="056F6DBF"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1.3</w:t>
            </w:r>
          </w:p>
        </w:tc>
        <w:tc>
          <w:tcPr>
            <w:tcW w:w="3119" w:type="dxa"/>
            <w:tcBorders>
              <w:top w:val="single" w:color="auto" w:sz="4" w:space="0"/>
              <w:left w:val="single" w:color="auto" w:sz="4" w:space="0"/>
              <w:bottom w:val="single" w:color="auto" w:sz="4" w:space="0"/>
              <w:right w:val="single" w:color="auto" w:sz="4" w:space="0"/>
            </w:tcBorders>
            <w:vAlign w:val="center"/>
          </w:tcPr>
          <w:p w:rsidRPr="002023A9" w:rsidR="00D87511" w:rsidP="00D87511" w:rsidRDefault="00D87511" w14:paraId="1ED1E9FE"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Tiekiamo p</w:t>
            </w:r>
            <w:r w:rsidRPr="00BB4EC4">
              <w:rPr>
                <w:color w:val="000000"/>
                <w:sz w:val="20"/>
                <w:szCs w:val="20"/>
                <w:lang w:eastAsia="de-DE"/>
              </w:rPr>
              <w:t xml:space="preserve">riedo </w:t>
            </w:r>
            <w:r w:rsidRPr="00BC6307">
              <w:rPr>
                <w:color w:val="000000"/>
                <w:sz w:val="20"/>
                <w:szCs w:val="20"/>
                <w:lang w:eastAsia="de-DE"/>
              </w:rPr>
              <w:t>tankis</w:t>
            </w:r>
          </w:p>
        </w:tc>
        <w:tc>
          <w:tcPr>
            <w:tcW w:w="2693" w:type="dxa"/>
            <w:tcBorders>
              <w:top w:val="single" w:color="auto" w:sz="4" w:space="0"/>
              <w:left w:val="single" w:color="auto" w:sz="4" w:space="0"/>
              <w:bottom w:val="single" w:color="auto" w:sz="4" w:space="0"/>
              <w:right w:val="single" w:color="auto" w:sz="4" w:space="0"/>
            </w:tcBorders>
            <w:vAlign w:val="center"/>
          </w:tcPr>
          <w:p w:rsidRPr="002023A9" w:rsidR="00D87511" w:rsidP="00D87511" w:rsidRDefault="00D87511" w14:paraId="760A7230"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B05F2">
              <w:rPr>
                <w:color w:val="000000"/>
                <w:sz w:val="20"/>
                <w:szCs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tcPr>
          <w:p w:rsidRPr="002F7C7B" w:rsidR="00D87511" w:rsidP="00D87511" w:rsidRDefault="00D87511" w14:paraId="09CB8F2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6307">
              <w:rPr>
                <w:color w:val="000000"/>
                <w:sz w:val="20"/>
                <w:szCs w:val="20"/>
                <w:lang w:eastAsia="de-DE"/>
              </w:rPr>
              <w:t>Kylant abejonei dėl kokybės ar rezultatų</w:t>
            </w:r>
          </w:p>
        </w:tc>
      </w:tr>
      <w:tr w:rsidRPr="00B32076" w:rsidR="00D87511" w:rsidTr="00D87511" w14:paraId="50D52177"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C06C0E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A2313F0" w14:textId="77777777">
            <w:pPr>
              <w:keepNext/>
              <w:pBdr>
                <w:right w:val="single" w:color="auto" w:sz="18" w:space="4"/>
              </w:pBdr>
              <w:tabs>
                <w:tab w:val="left" w:pos="1296"/>
              </w:tabs>
              <w:spacing w:line="240" w:lineRule="auto"/>
              <w:ind w:left="357" w:firstLine="0"/>
              <w:rPr>
                <w:b/>
                <w:color w:val="000000"/>
                <w:sz w:val="20"/>
                <w:szCs w:val="20"/>
                <w:lang w:eastAsia="de-DE"/>
              </w:rPr>
            </w:pPr>
            <w:r w:rsidRPr="00B32076">
              <w:rPr>
                <w:b/>
                <w:color w:val="000000"/>
                <w:sz w:val="20"/>
                <w:szCs w:val="20"/>
                <w:lang w:eastAsia="de-DE"/>
              </w:rPr>
              <w:t>Gruntai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EC0DCF7"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7E9D675"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483C51F1"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B71BFB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5D41E5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Granuliometrinė sudėtis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59C505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350 m ir kiekvieniems 4500 m</w:t>
            </w:r>
            <w:r w:rsidRPr="00B32076">
              <w:rPr>
                <w:sz w:val="20"/>
                <w:szCs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8C3BD2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Kylant abejonei dėl kokybės ar rezultatų</w:t>
            </w:r>
          </w:p>
        </w:tc>
      </w:tr>
      <w:tr w:rsidRPr="00B32076" w:rsidR="00D87511" w:rsidTr="00D87511" w14:paraId="351AEE20"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D205D0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D9E6EAC" w14:textId="77777777">
            <w:pPr>
              <w:keepNext/>
              <w:tabs>
                <w:tab w:val="left" w:pos="362"/>
              </w:tabs>
              <w:spacing w:line="240" w:lineRule="auto"/>
              <w:ind w:left="78" w:firstLine="0"/>
              <w:jc w:val="center"/>
              <w:rPr>
                <w:color w:val="000000"/>
                <w:sz w:val="20"/>
                <w:szCs w:val="20"/>
                <w:lang w:eastAsia="de-DE"/>
              </w:rPr>
            </w:pPr>
            <w:r w:rsidRPr="00B32076">
              <w:rPr>
                <w:color w:val="000000"/>
                <w:sz w:val="20"/>
                <w:szCs w:val="20"/>
                <w:lang w:eastAsia="de-DE"/>
              </w:rPr>
              <w:t>Takumo ir plastiškumo ribos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208AA1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pagal poreikį</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1729DC2" w14:textId="77777777">
            <w:pPr>
              <w:spacing w:line="240" w:lineRule="auto"/>
              <w:ind w:firstLine="0"/>
              <w:jc w:val="center"/>
              <w:rPr>
                <w:color w:val="000000"/>
                <w:sz w:val="20"/>
                <w:szCs w:val="20"/>
                <w:lang w:eastAsia="de-DE"/>
              </w:rPr>
            </w:pPr>
          </w:p>
        </w:tc>
      </w:tr>
      <w:tr w:rsidRPr="00B32076" w:rsidR="00D87511" w:rsidTr="00D87511" w14:paraId="7B2D75F9" w14:textId="77777777">
        <w:trPr>
          <w:trHeight w:val="371"/>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52E028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12340F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Organinės sudėtinės dalys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0803AB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350 m ir kiekvieniems 4500 m</w:t>
            </w:r>
            <w:r w:rsidRPr="00B32076">
              <w:rPr>
                <w:sz w:val="20"/>
                <w:szCs w:val="20"/>
                <w:vertAlign w:val="superscript"/>
                <w:lang w:eastAsia="de-DE"/>
              </w:rPr>
              <w:t>2</w:t>
            </w:r>
            <w:r w:rsidRPr="00B32076">
              <w:rPr>
                <w:sz w:val="20"/>
                <w:szCs w:val="20"/>
                <w:lang w:eastAsia="de-DE"/>
              </w:rPr>
              <w:t>, kai apžiūrimuoju vertinimu nustatomas jų egzistavimas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2596967" w14:textId="77777777">
            <w:pPr>
              <w:spacing w:line="240" w:lineRule="auto"/>
              <w:ind w:firstLine="0"/>
              <w:jc w:val="center"/>
              <w:rPr>
                <w:color w:val="000000"/>
                <w:sz w:val="20"/>
                <w:szCs w:val="20"/>
                <w:lang w:eastAsia="de-DE"/>
              </w:rPr>
            </w:pPr>
          </w:p>
        </w:tc>
      </w:tr>
      <w:tr w:rsidRPr="00B32076" w:rsidR="00D87511" w:rsidTr="00D87511" w14:paraId="1AB0D2AB"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A13BE5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279738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85117A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200 m ir kiekvieniems 2500 m</w:t>
            </w:r>
            <w:r w:rsidRPr="00B32076">
              <w:rPr>
                <w:sz w:val="20"/>
                <w:szCs w:val="20"/>
                <w:vertAlign w:val="superscript"/>
                <w:lang w:eastAsia="de-DE"/>
              </w:rPr>
              <w:t>2</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A04F17B" w14:textId="77777777">
            <w:pPr>
              <w:spacing w:line="240" w:lineRule="auto"/>
              <w:ind w:firstLine="0"/>
              <w:jc w:val="center"/>
              <w:rPr>
                <w:color w:val="000000"/>
                <w:sz w:val="20"/>
                <w:szCs w:val="20"/>
                <w:lang w:eastAsia="de-DE"/>
              </w:rPr>
            </w:pPr>
          </w:p>
        </w:tc>
      </w:tr>
      <w:tr w:rsidRPr="00B32076" w:rsidR="00D87511" w:rsidTr="00D87511" w14:paraId="0F8EDE1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C8EB04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90DF7FC" w14:textId="77777777">
            <w:pPr>
              <w:keepNext/>
              <w:pBdr>
                <w:right w:val="single" w:color="auto" w:sz="18" w:space="4"/>
              </w:pBdr>
              <w:tabs>
                <w:tab w:val="left" w:pos="362"/>
              </w:tabs>
              <w:spacing w:line="240" w:lineRule="auto"/>
              <w:ind w:left="78" w:firstLine="0"/>
              <w:jc w:val="center"/>
              <w:rPr>
                <w:color w:val="000000"/>
                <w:sz w:val="20"/>
                <w:szCs w:val="20"/>
                <w:lang w:eastAsia="de-DE"/>
              </w:rPr>
            </w:pPr>
            <w:proofErr w:type="spellStart"/>
            <w:r w:rsidRPr="00B32076">
              <w:rPr>
                <w:color w:val="000000"/>
                <w:sz w:val="20"/>
                <w:szCs w:val="20"/>
                <w:lang w:eastAsia="de-DE"/>
              </w:rPr>
              <w:t>Proktoro</w:t>
            </w:r>
            <w:proofErr w:type="spellEnd"/>
            <w:r w:rsidRPr="00B32076">
              <w:rPr>
                <w:color w:val="000000"/>
                <w:sz w:val="20"/>
                <w:szCs w:val="20"/>
                <w:lang w:eastAsia="de-DE"/>
              </w:rPr>
              <w:t xml:space="preserve"> tankis ir susijęs 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7EF72B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8110238" w14:textId="77777777">
            <w:pPr>
              <w:spacing w:line="240" w:lineRule="auto"/>
              <w:ind w:firstLine="0"/>
              <w:jc w:val="center"/>
              <w:rPr>
                <w:color w:val="000000"/>
                <w:sz w:val="20"/>
                <w:szCs w:val="20"/>
                <w:lang w:eastAsia="de-DE"/>
              </w:rPr>
            </w:pPr>
          </w:p>
        </w:tc>
      </w:tr>
      <w:tr w:rsidRPr="00B32076" w:rsidR="00D87511" w:rsidTr="00D87511" w14:paraId="652FB2F7"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6EBA1C0"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8A92AD3" w14:textId="77777777">
            <w:pPr>
              <w:keepNext/>
              <w:pBdr>
                <w:right w:val="single" w:color="auto" w:sz="18" w:space="4"/>
              </w:pBdr>
              <w:tabs>
                <w:tab w:val="left" w:pos="362"/>
              </w:tabs>
              <w:spacing w:line="240" w:lineRule="auto"/>
              <w:ind w:left="78" w:firstLine="0"/>
              <w:rPr>
                <w:b/>
                <w:bCs/>
                <w:color w:val="000000"/>
                <w:sz w:val="20"/>
                <w:szCs w:val="20"/>
                <w:lang w:eastAsia="de-DE"/>
              </w:rPr>
            </w:pPr>
            <w:r>
              <w:rPr>
                <w:b/>
                <w:bCs/>
                <w:color w:val="000000"/>
                <w:sz w:val="20"/>
                <w:szCs w:val="20"/>
                <w:lang w:eastAsia="de-DE"/>
              </w:rPr>
              <w:t>Apdoroti</w:t>
            </w:r>
            <w:r w:rsidRPr="00B32076">
              <w:rPr>
                <w:b/>
                <w:bCs/>
                <w:color w:val="000000"/>
                <w:sz w:val="20"/>
                <w:szCs w:val="20"/>
                <w:lang w:eastAsia="de-DE"/>
              </w:rPr>
              <w:t xml:space="preserve"> numatyti gruntai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1CDCC608"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CA5F187"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584CCBC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1F18F4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B12D06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Sutankinimo laipsnis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BD16351"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kiekvieniems 3000 m</w:t>
            </w:r>
            <w:r w:rsidRPr="00B32076">
              <w:rPr>
                <w:color w:val="000000"/>
                <w:sz w:val="20"/>
                <w:szCs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ADC163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Kylant abejonei dėl kokybės ar rezultatų</w:t>
            </w:r>
          </w:p>
        </w:tc>
      </w:tr>
      <w:tr w:rsidRPr="00B32076" w:rsidR="00D87511" w:rsidTr="00D87511" w14:paraId="74D128D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532EAB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D640CC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24B305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20 m tris kartus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798B6C92" w14:textId="77777777">
            <w:pPr>
              <w:spacing w:line="240" w:lineRule="auto"/>
              <w:ind w:firstLine="0"/>
              <w:jc w:val="center"/>
              <w:rPr>
                <w:color w:val="000000"/>
                <w:sz w:val="20"/>
                <w:szCs w:val="20"/>
                <w:lang w:eastAsia="de-DE"/>
              </w:rPr>
            </w:pPr>
          </w:p>
        </w:tc>
      </w:tr>
      <w:tr w:rsidRPr="00B32076" w:rsidR="00D87511" w:rsidTr="00D87511" w14:paraId="190A10D8"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719314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C85256C" w14:textId="77777777">
            <w:pPr>
              <w:keepNext/>
              <w:pBdr>
                <w:right w:val="single" w:color="auto" w:sz="18" w:space="4"/>
              </w:pBdr>
              <w:tabs>
                <w:tab w:val="left" w:pos="362"/>
              </w:tabs>
              <w:spacing w:line="240" w:lineRule="auto"/>
              <w:ind w:left="78" w:firstLine="0"/>
              <w:rPr>
                <w:b/>
                <w:bCs/>
                <w:color w:val="000000"/>
                <w:sz w:val="20"/>
                <w:szCs w:val="20"/>
                <w:lang w:eastAsia="de-DE"/>
              </w:rPr>
            </w:pPr>
            <w:r>
              <w:rPr>
                <w:b/>
                <w:bCs/>
                <w:color w:val="000000"/>
                <w:sz w:val="20"/>
                <w:szCs w:val="20"/>
                <w:lang w:eastAsia="de-DE"/>
              </w:rPr>
              <w:t>Apdorota</w:t>
            </w:r>
            <w:r w:rsidRPr="00B32076">
              <w:rPr>
                <w:b/>
                <w:bCs/>
                <w:color w:val="000000"/>
                <w:sz w:val="20"/>
                <w:szCs w:val="20"/>
                <w:lang w:eastAsia="de-DE"/>
              </w:rPr>
              <w:t>s sluoksnis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AF980E4"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0D290CF"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102585F8"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234F86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lastRenderedPageBreak/>
              <w:t>4.1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52B2BCA"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Sutankinimo laipsnis</w:t>
            </w:r>
            <w:r w:rsidRPr="00B32076">
              <w:rPr>
                <w:color w:val="000000"/>
                <w:sz w:val="20"/>
                <w:szCs w:val="20"/>
                <w:vertAlign w:val="superscript"/>
                <w:lang w:eastAsia="de-DE"/>
              </w:rPr>
              <w:t>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43BB51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250 m ir kiekvieniems 3000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119EB22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 xml:space="preserve">kiekvieniems 250 m ir kiekvieniems 3000 </w:t>
            </w:r>
            <w:r w:rsidRPr="002C0DBB">
              <w:rPr>
                <w:sz w:val="20"/>
                <w:szCs w:val="20"/>
                <w:lang w:eastAsia="de-DE"/>
              </w:rPr>
              <w:t>m</w:t>
            </w:r>
            <w:r w:rsidRPr="002C0DBB">
              <w:rPr>
                <w:sz w:val="20"/>
                <w:szCs w:val="20"/>
                <w:vertAlign w:val="superscript"/>
                <w:lang w:eastAsia="de-DE"/>
              </w:rPr>
              <w:t>2</w:t>
            </w:r>
            <w:r w:rsidRPr="002C0DBB">
              <w:rPr>
                <w:color w:val="000000"/>
                <w:sz w:val="20"/>
                <w:szCs w:val="20"/>
                <w:lang w:eastAsia="de-DE"/>
              </w:rPr>
              <w:t>, mažiausiai 1 kartą per dieną</w:t>
            </w:r>
          </w:p>
        </w:tc>
      </w:tr>
      <w:tr w:rsidRPr="00B32076" w:rsidR="00D87511" w:rsidTr="00D87511" w14:paraId="2A920214"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A9141F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4.2</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19CE738"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Gniuždomasis stipris</w:t>
            </w:r>
            <w:r w:rsidRPr="00B32076">
              <w:rPr>
                <w:color w:val="000000"/>
                <w:sz w:val="20"/>
                <w:szCs w:val="20"/>
                <w:vertAlign w:val="superscript"/>
                <w:lang w:eastAsia="de-DE"/>
              </w:rPr>
              <w:t>2) 3)</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7B5F092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4500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07F058F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4500 m</w:t>
            </w:r>
            <w:r w:rsidRPr="002C0DBB">
              <w:rPr>
                <w:sz w:val="20"/>
                <w:szCs w:val="20"/>
                <w:vertAlign w:val="superscript"/>
                <w:lang w:eastAsia="de-DE"/>
              </w:rPr>
              <w:t>2</w:t>
            </w:r>
          </w:p>
        </w:tc>
      </w:tr>
      <w:tr w:rsidRPr="00B32076" w:rsidR="00D87511" w:rsidTr="00D87511" w14:paraId="17BEE357"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E6686E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4.3</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7E51B98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Atsparumas šalčiui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0488FE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4500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1AC5223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4500 m</w:t>
            </w:r>
            <w:r w:rsidRPr="002C0DBB">
              <w:rPr>
                <w:sz w:val="20"/>
                <w:szCs w:val="20"/>
                <w:vertAlign w:val="superscript"/>
                <w:lang w:eastAsia="de-DE"/>
              </w:rPr>
              <w:t>2</w:t>
            </w:r>
          </w:p>
        </w:tc>
      </w:tr>
      <w:tr w:rsidRPr="00B32076" w:rsidR="00D87511" w:rsidTr="00D87511" w14:paraId="12F9AC77"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1124330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4.4</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4C69D1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Statinis deformacijos modulis E</w:t>
            </w:r>
            <w:r w:rsidRPr="00B32076">
              <w:rPr>
                <w:color w:val="000000"/>
                <w:sz w:val="20"/>
                <w:szCs w:val="20"/>
                <w:vertAlign w:val="subscript"/>
                <w:lang w:eastAsia="de-DE"/>
              </w:rPr>
              <w:t xml:space="preserve">v2 </w:t>
            </w:r>
            <w:r w:rsidRPr="00B32076">
              <w:rPr>
                <w:color w:val="000000"/>
                <w:sz w:val="20"/>
                <w:szCs w:val="20"/>
                <w:vertAlign w:val="subscript"/>
                <w:lang w:eastAsia="de-DE"/>
              </w:rPr>
              <w:br/>
            </w:r>
            <w:r w:rsidRPr="00B32076">
              <w:rPr>
                <w:color w:val="000000"/>
                <w:sz w:val="20"/>
                <w:szCs w:val="20"/>
                <w:lang w:eastAsia="de-DE"/>
              </w:rPr>
              <w:br/>
              <w:t>arba</w:t>
            </w:r>
            <w:r w:rsidRPr="00B32076">
              <w:rPr>
                <w:color w:val="000000"/>
                <w:sz w:val="20"/>
                <w:szCs w:val="20"/>
                <w:lang w:eastAsia="de-DE"/>
              </w:rPr>
              <w:br/>
            </w:r>
            <w:r w:rsidRPr="00B32076">
              <w:rPr>
                <w:sz w:val="20"/>
                <w:szCs w:val="20"/>
              </w:rPr>
              <w:t>Ekvivalentinis standumo modulis E</w:t>
            </w:r>
            <w:r w:rsidRPr="00B32076">
              <w:rPr>
                <w:sz w:val="20"/>
                <w:szCs w:val="20"/>
                <w:vertAlign w:val="subscript"/>
              </w:rPr>
              <w:t>0</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28627E5" w14:textId="77777777">
            <w:pPr>
              <w:keepNext/>
              <w:pBdr>
                <w:right w:val="single" w:color="auto" w:sz="18" w:space="4"/>
              </w:pBdr>
              <w:tabs>
                <w:tab w:val="left" w:pos="362"/>
              </w:tabs>
              <w:spacing w:line="240" w:lineRule="auto"/>
              <w:ind w:left="78" w:firstLine="0"/>
              <w:jc w:val="center"/>
              <w:rPr>
                <w:sz w:val="20"/>
                <w:szCs w:val="20"/>
                <w:vertAlign w:val="superscript"/>
                <w:lang w:eastAsia="de-DE"/>
              </w:rPr>
            </w:pPr>
            <w:r w:rsidRPr="00B32076">
              <w:rPr>
                <w:color w:val="000000"/>
                <w:sz w:val="20"/>
                <w:szCs w:val="20"/>
                <w:lang w:eastAsia="de-DE"/>
              </w:rPr>
              <w:t>kiekvieniems 250 m ir kiekvieniems 3000 m</w:t>
            </w:r>
            <w:r w:rsidRPr="00B32076">
              <w:rPr>
                <w:sz w:val="20"/>
                <w:szCs w:val="20"/>
                <w:vertAlign w:val="superscript"/>
                <w:lang w:eastAsia="de-DE"/>
              </w:rPr>
              <w:t>2</w:t>
            </w:r>
          </w:p>
          <w:p w:rsidRPr="00B32076" w:rsidR="00D87511" w:rsidP="00D87511" w:rsidRDefault="00D87511" w14:paraId="2FB5452C" w14:textId="77777777">
            <w:pPr>
              <w:keepNext/>
              <w:pBdr>
                <w:right w:val="single" w:color="auto" w:sz="18" w:space="4"/>
              </w:pBdr>
              <w:tabs>
                <w:tab w:val="left" w:pos="362"/>
              </w:tabs>
              <w:spacing w:line="240" w:lineRule="auto"/>
              <w:ind w:left="78" w:firstLine="0"/>
              <w:jc w:val="center"/>
              <w:rPr>
                <w:sz w:val="20"/>
                <w:szCs w:val="20"/>
                <w:lang w:eastAsia="de-DE"/>
              </w:rPr>
            </w:pPr>
            <w:r w:rsidRPr="00B32076">
              <w:rPr>
                <w:sz w:val="20"/>
                <w:szCs w:val="20"/>
                <w:lang w:eastAsia="de-DE"/>
              </w:rPr>
              <w:t>arba</w:t>
            </w:r>
          </w:p>
          <w:p w:rsidRPr="00B32076" w:rsidR="00D87511" w:rsidP="00D87511" w:rsidRDefault="00D87511" w14:paraId="582B7FAD"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kiekvieniems 50-100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17CDEFC2" w14:textId="77777777">
            <w:pPr>
              <w:keepNext/>
              <w:pBdr>
                <w:right w:val="single" w:color="auto" w:sz="18" w:space="4"/>
              </w:pBdr>
              <w:tabs>
                <w:tab w:val="left" w:pos="362"/>
              </w:tabs>
              <w:spacing w:line="240" w:lineRule="auto"/>
              <w:ind w:left="78" w:firstLine="0"/>
              <w:jc w:val="center"/>
              <w:rPr>
                <w:sz w:val="20"/>
                <w:szCs w:val="20"/>
                <w:vertAlign w:val="superscript"/>
                <w:lang w:eastAsia="de-DE"/>
              </w:rPr>
            </w:pPr>
            <w:r w:rsidRPr="002C0DBB">
              <w:rPr>
                <w:color w:val="000000"/>
                <w:sz w:val="20"/>
                <w:szCs w:val="20"/>
                <w:lang w:eastAsia="de-DE"/>
              </w:rPr>
              <w:t>kiekvieniems 250 m ir kiekvieniems 3000 m</w:t>
            </w:r>
            <w:r w:rsidRPr="002C0DBB">
              <w:rPr>
                <w:sz w:val="20"/>
                <w:szCs w:val="20"/>
                <w:vertAlign w:val="superscript"/>
                <w:lang w:eastAsia="de-DE"/>
              </w:rPr>
              <w:t>2</w:t>
            </w:r>
          </w:p>
          <w:p w:rsidRPr="002C0DBB" w:rsidR="00D87511" w:rsidP="00D87511" w:rsidRDefault="00D87511" w14:paraId="5273AC22" w14:textId="77777777">
            <w:pPr>
              <w:keepNext/>
              <w:pBdr>
                <w:right w:val="single" w:color="auto" w:sz="18" w:space="4"/>
              </w:pBdr>
              <w:tabs>
                <w:tab w:val="left" w:pos="362"/>
              </w:tabs>
              <w:spacing w:line="240" w:lineRule="auto"/>
              <w:ind w:left="78" w:firstLine="0"/>
              <w:jc w:val="center"/>
              <w:rPr>
                <w:sz w:val="20"/>
                <w:szCs w:val="20"/>
                <w:lang w:eastAsia="de-DE"/>
              </w:rPr>
            </w:pPr>
            <w:r w:rsidRPr="002C0DBB">
              <w:rPr>
                <w:sz w:val="20"/>
                <w:szCs w:val="20"/>
                <w:lang w:eastAsia="de-DE"/>
              </w:rPr>
              <w:t>arba</w:t>
            </w:r>
          </w:p>
          <w:p w:rsidRPr="002C0DBB" w:rsidR="00D87511" w:rsidP="00D87511" w:rsidRDefault="00D87511" w14:paraId="3A9F793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50-100 m</w:t>
            </w:r>
            <w:r w:rsidRPr="002C0DBB">
              <w:rPr>
                <w:color w:val="000000"/>
                <w:sz w:val="20"/>
                <w:szCs w:val="20"/>
                <w:vertAlign w:val="superscript"/>
                <w:lang w:eastAsia="de-DE"/>
              </w:rPr>
              <w:t>2</w:t>
            </w:r>
          </w:p>
        </w:tc>
      </w:tr>
      <w:tr w:rsidRPr="00B32076" w:rsidR="00D87511" w:rsidTr="00D87511" w14:paraId="674BF1B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F5A0C4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C95B85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Rišiklio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6CEA6F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0E75F9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pagal poreikį</w:t>
            </w:r>
            <w:r w:rsidRPr="002C0DBB" w:rsidDel="00813BF4">
              <w:rPr>
                <w:color w:val="000000"/>
                <w:sz w:val="20"/>
                <w:szCs w:val="20"/>
                <w:lang w:eastAsia="de-DE"/>
              </w:rPr>
              <w:t xml:space="preserve"> </w:t>
            </w:r>
          </w:p>
        </w:tc>
      </w:tr>
      <w:tr w:rsidRPr="00B32076" w:rsidR="00D87511" w:rsidTr="00D87511" w14:paraId="4E1CC512"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785A21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4.6</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CA95D8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sz w:val="20"/>
                <w:szCs w:val="20"/>
              </w:rPr>
              <w:t>Panaudotų priedų kiekis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875A47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mažiausiai 1 kartą per dieną</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34341BD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pagal poreikį</w:t>
            </w:r>
          </w:p>
        </w:tc>
      </w:tr>
      <w:tr w:rsidRPr="00B32076" w:rsidR="00D87511" w:rsidTr="00D87511" w14:paraId="052CB3D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0C125B2"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4.7</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CCFF58E" w14:textId="77777777">
            <w:pPr>
              <w:keepNext/>
              <w:pBdr>
                <w:right w:val="single" w:color="auto" w:sz="18" w:space="4"/>
              </w:pBdr>
              <w:tabs>
                <w:tab w:val="left" w:pos="362"/>
              </w:tabs>
              <w:spacing w:line="240" w:lineRule="auto"/>
              <w:ind w:left="78" w:firstLine="0"/>
              <w:jc w:val="center"/>
              <w:rPr>
                <w:sz w:val="20"/>
                <w:szCs w:val="20"/>
              </w:rPr>
            </w:pPr>
            <w:r>
              <w:rPr>
                <w:sz w:val="20"/>
                <w:szCs w:val="20"/>
              </w:rPr>
              <w:t>Panaudotų priedų sudėtis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10C24E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06DA">
              <w:rPr>
                <w:color w:val="000000"/>
                <w:sz w:val="20"/>
                <w:szCs w:val="20"/>
                <w:lang w:eastAsia="de-DE"/>
              </w:rPr>
              <w:t>pagal poreikį</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29F05D0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06DA">
              <w:rPr>
                <w:color w:val="000000"/>
                <w:sz w:val="20"/>
                <w:szCs w:val="20"/>
                <w:lang w:eastAsia="de-DE"/>
              </w:rPr>
              <w:t>pagal poreikį</w:t>
            </w:r>
          </w:p>
        </w:tc>
      </w:tr>
      <w:tr w:rsidRPr="00B32076" w:rsidR="00D87511" w:rsidTr="00D87511" w14:paraId="6713EDCF"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EFC666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8</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3F207D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7247FD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20 m tris kartus</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1E48B9F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50 m</w:t>
            </w:r>
          </w:p>
        </w:tc>
      </w:tr>
      <w:tr w:rsidRPr="00B32076" w:rsidR="00D87511" w:rsidTr="00D87511" w14:paraId="01296E96"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297024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9</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640379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Lygumas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8A159C0"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kas 50 m ir kiekvieniems 250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00FCE6A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100 m ir kiekvieniems 500 m</w:t>
            </w:r>
            <w:r w:rsidRPr="002C0DBB">
              <w:rPr>
                <w:sz w:val="20"/>
                <w:szCs w:val="20"/>
                <w:vertAlign w:val="superscript"/>
                <w:lang w:eastAsia="de-DE"/>
              </w:rPr>
              <w:t>2</w:t>
            </w:r>
          </w:p>
        </w:tc>
      </w:tr>
      <w:tr w:rsidRPr="00B32076" w:rsidR="00D87511" w:rsidTr="00D87511" w14:paraId="4070A92B" w14:textId="77777777">
        <w:trPr>
          <w:trHeight w:val="70"/>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D8422C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10</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136C05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Sluoksnio storis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C7D697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50 m ir kiekvieniems 250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244B21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100 m ir kiekvieniems 500 m</w:t>
            </w:r>
            <w:r w:rsidRPr="002C0DBB">
              <w:rPr>
                <w:sz w:val="20"/>
                <w:szCs w:val="20"/>
                <w:vertAlign w:val="superscript"/>
                <w:lang w:eastAsia="de-DE"/>
              </w:rPr>
              <w:t>2</w:t>
            </w:r>
          </w:p>
        </w:tc>
      </w:tr>
      <w:tr w:rsidRPr="003B6E6D" w:rsidR="00D87511" w:rsidTr="00D87511" w14:paraId="4813ED79" w14:textId="77777777">
        <w:trPr>
          <w:trHeight w:val="70"/>
        </w:trPr>
        <w:tc>
          <w:tcPr>
            <w:tcW w:w="9568" w:type="dxa"/>
            <w:gridSpan w:val="4"/>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D16B2C9" w14:textId="77777777">
            <w:pPr>
              <w:keepNext/>
              <w:pBdr>
                <w:right w:val="single" w:color="auto" w:sz="18" w:space="4"/>
              </w:pBdr>
              <w:tabs>
                <w:tab w:val="left" w:pos="362"/>
              </w:tabs>
              <w:spacing w:line="240" w:lineRule="auto"/>
              <w:ind w:firstLine="0"/>
              <w:rPr>
                <w:sz w:val="20"/>
                <w:szCs w:val="20"/>
                <w:vertAlign w:val="superscript"/>
              </w:rPr>
            </w:pPr>
            <w:r w:rsidRPr="00B32076">
              <w:rPr>
                <w:sz w:val="20"/>
                <w:szCs w:val="20"/>
                <w:vertAlign w:val="superscript"/>
              </w:rPr>
              <w:t>1)</w:t>
            </w:r>
            <w:r w:rsidRPr="00B32076">
              <w:rPr>
                <w:sz w:val="20"/>
                <w:szCs w:val="20"/>
              </w:rPr>
              <w:t xml:space="preserve"> Bandymai atliekami </w:t>
            </w:r>
            <w:r w:rsidRPr="004D1BE0">
              <w:rPr>
                <w:rFonts w:eastAsia="Calibri"/>
                <w:sz w:val="20"/>
                <w:szCs w:val="20"/>
                <w:lang w:eastAsia="lt-LT"/>
              </w:rPr>
              <w:t>iki medžiagų rišimosi pradžios, iškarto užbaigus tankinimą</w:t>
            </w:r>
            <w:r w:rsidRPr="00B32076">
              <w:rPr>
                <w:sz w:val="20"/>
                <w:szCs w:val="20"/>
              </w:rPr>
              <w:t>.</w:t>
            </w:r>
          </w:p>
          <w:p w:rsidRPr="00B32076" w:rsidR="00D87511" w:rsidP="00D87511" w:rsidRDefault="00D87511" w14:paraId="2AD58C88" w14:textId="77777777">
            <w:pPr>
              <w:keepNext/>
              <w:pBdr>
                <w:right w:val="single" w:color="auto" w:sz="18" w:space="4"/>
              </w:pBdr>
              <w:tabs>
                <w:tab w:val="left" w:pos="362"/>
              </w:tabs>
              <w:spacing w:line="240" w:lineRule="auto"/>
              <w:ind w:firstLine="0"/>
              <w:rPr>
                <w:sz w:val="20"/>
                <w:szCs w:val="20"/>
              </w:rPr>
            </w:pPr>
            <w:r w:rsidRPr="00B32076">
              <w:rPr>
                <w:sz w:val="20"/>
                <w:szCs w:val="20"/>
                <w:vertAlign w:val="superscript"/>
              </w:rPr>
              <w:t>2)</w:t>
            </w:r>
            <w:r w:rsidRPr="00B32076">
              <w:rPr>
                <w:sz w:val="20"/>
                <w:szCs w:val="20"/>
              </w:rPr>
              <w:t xml:space="preserve"> Gniuždomajam stipriui, nustatytam iš darbų atlikimo metu suformuotų bandinių, taikomas -10 % </w:t>
            </w:r>
            <w:proofErr w:type="spellStart"/>
            <w:r w:rsidRPr="00B32076">
              <w:rPr>
                <w:sz w:val="20"/>
                <w:szCs w:val="20"/>
              </w:rPr>
              <w:t>leistinasis</w:t>
            </w:r>
            <w:proofErr w:type="spellEnd"/>
            <w:r w:rsidRPr="00B32076">
              <w:rPr>
                <w:sz w:val="20"/>
                <w:szCs w:val="20"/>
              </w:rPr>
              <w:t xml:space="preserve"> nuokrypis.</w:t>
            </w:r>
          </w:p>
          <w:p w:rsidR="00D87511" w:rsidP="00D87511" w:rsidRDefault="00D87511" w14:paraId="5D7D0A22" w14:textId="77777777">
            <w:pPr>
              <w:spacing w:line="240" w:lineRule="auto"/>
              <w:ind w:firstLine="0"/>
              <w:rPr>
                <w:rFonts w:eastAsia="Calibri"/>
                <w:sz w:val="20"/>
                <w:szCs w:val="20"/>
              </w:rPr>
            </w:pPr>
            <w:r w:rsidRPr="00B32076">
              <w:rPr>
                <w:sz w:val="20"/>
                <w:szCs w:val="20"/>
                <w:vertAlign w:val="superscript"/>
              </w:rPr>
              <w:t>3</w:t>
            </w:r>
            <w:r w:rsidRPr="002C0DBB">
              <w:rPr>
                <w:rFonts w:eastAsia="Calibri"/>
                <w:sz w:val="20"/>
                <w:szCs w:val="20"/>
                <w:vertAlign w:val="superscript"/>
              </w:rPr>
              <w:t>)</w:t>
            </w:r>
            <w:r>
              <w:rPr>
                <w:rFonts w:eastAsia="Calibri"/>
                <w:sz w:val="20"/>
                <w:szCs w:val="20"/>
              </w:rPr>
              <w:t xml:space="preserve"> </w:t>
            </w:r>
            <w:r w:rsidRPr="00257895">
              <w:rPr>
                <w:rFonts w:eastAsia="Calibri"/>
                <w:sz w:val="20"/>
                <w:szCs w:val="20"/>
              </w:rPr>
              <w:t xml:space="preserve">Gniuždomasis stipris, nustatytas po 28 parų pagal standartą LST EN 13286-41 – bandiniai 14 parų laikomi drėgnoje aplinkoje ir 14 parų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p w:rsidRPr="00A570AA" w:rsidR="00D87511" w:rsidP="00D87511" w:rsidRDefault="00D87511" w14:paraId="20FA9431" w14:textId="77777777">
            <w:pPr>
              <w:keepNext/>
              <w:spacing w:line="240" w:lineRule="auto"/>
              <w:ind w:firstLine="0"/>
              <w:rPr>
                <w:sz w:val="20"/>
                <w:szCs w:val="20"/>
              </w:rPr>
            </w:pPr>
            <w:r w:rsidRPr="00257895">
              <w:rPr>
                <w:rFonts w:eastAsia="Calibri"/>
                <w:sz w:val="20"/>
                <w:szCs w:val="20"/>
              </w:rPr>
              <w:t xml:space="preserve">Gniuždomasis stipris, nustatytas po </w:t>
            </w:r>
            <w:r>
              <w:rPr>
                <w:rFonts w:eastAsia="Calibri"/>
                <w:sz w:val="20"/>
                <w:szCs w:val="20"/>
              </w:rPr>
              <w:t>7</w:t>
            </w:r>
            <w:r w:rsidRPr="00257895">
              <w:rPr>
                <w:rFonts w:eastAsia="Calibri"/>
                <w:sz w:val="20"/>
                <w:szCs w:val="20"/>
              </w:rPr>
              <w:t xml:space="preserve"> parų pagal standartą LST EN 13286-41 – bandiniai </w:t>
            </w:r>
            <w:r>
              <w:rPr>
                <w:rFonts w:eastAsia="Calibri"/>
                <w:sz w:val="20"/>
                <w:szCs w:val="20"/>
              </w:rPr>
              <w:t>6</w:t>
            </w:r>
            <w:r w:rsidRPr="00257895">
              <w:rPr>
                <w:rFonts w:eastAsia="Calibri"/>
                <w:sz w:val="20"/>
                <w:szCs w:val="20"/>
              </w:rPr>
              <w:t xml:space="preserve"> par</w:t>
            </w:r>
            <w:r>
              <w:rPr>
                <w:rFonts w:eastAsia="Calibri"/>
                <w:sz w:val="20"/>
                <w:szCs w:val="20"/>
              </w:rPr>
              <w:t>as</w:t>
            </w:r>
            <w:r w:rsidRPr="00257895">
              <w:rPr>
                <w:rFonts w:eastAsia="Calibri"/>
                <w:sz w:val="20"/>
                <w:szCs w:val="20"/>
              </w:rPr>
              <w:t xml:space="preserve"> laikomi drėgnoje aplinkoje ir </w:t>
            </w:r>
            <w:r>
              <w:rPr>
                <w:rFonts w:eastAsia="Calibri"/>
                <w:sz w:val="20"/>
                <w:szCs w:val="20"/>
              </w:rPr>
              <w:t xml:space="preserve">1 </w:t>
            </w:r>
            <w:r w:rsidRPr="00257895">
              <w:rPr>
                <w:rFonts w:eastAsia="Calibri"/>
                <w:sz w:val="20"/>
                <w:szCs w:val="20"/>
              </w:rPr>
              <w:t>par</w:t>
            </w:r>
            <w:r>
              <w:rPr>
                <w:rFonts w:eastAsia="Calibri"/>
                <w:sz w:val="20"/>
                <w:szCs w:val="20"/>
              </w:rPr>
              <w:t>ą</w:t>
            </w:r>
            <w:r w:rsidRPr="00257895">
              <w:rPr>
                <w:rFonts w:eastAsia="Calibri"/>
                <w:sz w:val="20"/>
                <w:szCs w:val="20"/>
              </w:rPr>
              <w:t xml:space="preserve">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tc>
      </w:tr>
    </w:tbl>
    <w:p w:rsidRPr="00042DAF" w:rsidR="00D87511" w:rsidP="005B0F6B" w:rsidRDefault="00D87511" w14:paraId="60DAE6B1" w14:textId="77777777">
      <w:pPr>
        <w:spacing w:after="160" w:line="259" w:lineRule="auto"/>
        <w:ind w:firstLine="0"/>
        <w:jc w:val="left"/>
        <w:rPr>
          <w:rFonts w:cs="Arial"/>
          <w:szCs w:val="20"/>
          <w:lang w:eastAsia="ar-SA"/>
        </w:rPr>
      </w:pPr>
    </w:p>
    <w:sectPr w:rsidRPr="00042DAF" w:rsidR="00D87511" w:rsidSect="00E92195">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D968" w14:textId="77777777" w:rsidR="00240AA0" w:rsidRDefault="00240AA0" w:rsidP="004305A9">
      <w:pPr>
        <w:spacing w:line="240" w:lineRule="auto"/>
      </w:pPr>
      <w:r>
        <w:separator/>
      </w:r>
    </w:p>
  </w:endnote>
  <w:endnote w:type="continuationSeparator" w:id="0">
    <w:p w14:paraId="56EE9350" w14:textId="77777777" w:rsidR="00240AA0" w:rsidRDefault="00240AA0" w:rsidP="00430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043717"/>
      <w:docPartObj>
        <w:docPartGallery w:val="Page Numbers (Bottom of Page)"/>
        <w:docPartUnique/>
      </w:docPartObj>
    </w:sdtPr>
    <w:sdtEndPr>
      <w:rPr>
        <w:noProof/>
      </w:rPr>
    </w:sdtEndPr>
    <w:sdtContent>
      <w:p w:rsidR="004305A9" w:rsidRDefault="004305A9" w14:paraId="4BFA6184" w14:textId="2FBCD0C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305A9" w:rsidRDefault="004305A9" w14:paraId="3629E75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083C5" w14:textId="77777777" w:rsidR="00240AA0" w:rsidRDefault="00240AA0" w:rsidP="004305A9">
      <w:pPr>
        <w:spacing w:line="240" w:lineRule="auto"/>
      </w:pPr>
      <w:r>
        <w:separator/>
      </w:r>
    </w:p>
  </w:footnote>
  <w:footnote w:type="continuationSeparator" w:id="0">
    <w:p w14:paraId="611926E0" w14:textId="77777777" w:rsidR="00240AA0" w:rsidRDefault="00240AA0" w:rsidP="004305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BBC58DF"/>
    <w:multiLevelType w:val="hybridMultilevel"/>
    <w:tmpl w:val="EC460060"/>
    <w:lvl w:ilvl="0" w:tplc="04270011">
      <w:start w:val="1"/>
      <w:numFmt w:val="decimal"/>
      <w:lvlText w:val="%1)"/>
      <w:lvlJc w:val="left"/>
      <w:pPr>
        <w:ind w:left="743" w:hanging="360"/>
      </w:pPr>
    </w:lvl>
    <w:lvl w:ilvl="1" w:tplc="04270019" w:tentative="1">
      <w:start w:val="1"/>
      <w:numFmt w:val="lowerLetter"/>
      <w:lvlText w:val="%2."/>
      <w:lvlJc w:val="left"/>
      <w:pPr>
        <w:ind w:left="1463" w:hanging="360"/>
      </w:pPr>
    </w:lvl>
    <w:lvl w:ilvl="2" w:tplc="0427001B" w:tentative="1">
      <w:start w:val="1"/>
      <w:numFmt w:val="lowerRoman"/>
      <w:lvlText w:val="%3."/>
      <w:lvlJc w:val="right"/>
      <w:pPr>
        <w:ind w:left="2183" w:hanging="180"/>
      </w:pPr>
    </w:lvl>
    <w:lvl w:ilvl="3" w:tplc="0427000F" w:tentative="1">
      <w:start w:val="1"/>
      <w:numFmt w:val="decimal"/>
      <w:lvlText w:val="%4."/>
      <w:lvlJc w:val="left"/>
      <w:pPr>
        <w:ind w:left="2903" w:hanging="360"/>
      </w:pPr>
    </w:lvl>
    <w:lvl w:ilvl="4" w:tplc="04270019" w:tentative="1">
      <w:start w:val="1"/>
      <w:numFmt w:val="lowerLetter"/>
      <w:lvlText w:val="%5."/>
      <w:lvlJc w:val="left"/>
      <w:pPr>
        <w:ind w:left="3623" w:hanging="360"/>
      </w:pPr>
    </w:lvl>
    <w:lvl w:ilvl="5" w:tplc="0427001B" w:tentative="1">
      <w:start w:val="1"/>
      <w:numFmt w:val="lowerRoman"/>
      <w:lvlText w:val="%6."/>
      <w:lvlJc w:val="right"/>
      <w:pPr>
        <w:ind w:left="4343" w:hanging="180"/>
      </w:pPr>
    </w:lvl>
    <w:lvl w:ilvl="6" w:tplc="0427000F" w:tentative="1">
      <w:start w:val="1"/>
      <w:numFmt w:val="decimal"/>
      <w:lvlText w:val="%7."/>
      <w:lvlJc w:val="left"/>
      <w:pPr>
        <w:ind w:left="5063" w:hanging="360"/>
      </w:pPr>
    </w:lvl>
    <w:lvl w:ilvl="7" w:tplc="04270019" w:tentative="1">
      <w:start w:val="1"/>
      <w:numFmt w:val="lowerLetter"/>
      <w:lvlText w:val="%8."/>
      <w:lvlJc w:val="left"/>
      <w:pPr>
        <w:ind w:left="5783" w:hanging="360"/>
      </w:pPr>
    </w:lvl>
    <w:lvl w:ilvl="8" w:tplc="0427001B" w:tentative="1">
      <w:start w:val="1"/>
      <w:numFmt w:val="lowerRoman"/>
      <w:lvlText w:val="%9."/>
      <w:lvlJc w:val="right"/>
      <w:pPr>
        <w:ind w:left="6503" w:hanging="180"/>
      </w:pPr>
    </w:lvl>
  </w:abstractNum>
  <w:abstractNum w:abstractNumId="4"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0D16594"/>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7" w15:restartNumberingAfterBreak="0">
    <w:nsid w:val="21324207"/>
    <w:multiLevelType w:val="hybridMultilevel"/>
    <w:tmpl w:val="EC460060"/>
    <w:lvl w:ilvl="0" w:tplc="04270011">
      <w:start w:val="1"/>
      <w:numFmt w:val="decimal"/>
      <w:lvlText w:val="%1)"/>
      <w:lvlJc w:val="left"/>
      <w:pPr>
        <w:ind w:left="743" w:hanging="360"/>
      </w:pPr>
    </w:lvl>
    <w:lvl w:ilvl="1" w:tplc="04270019" w:tentative="1">
      <w:start w:val="1"/>
      <w:numFmt w:val="lowerLetter"/>
      <w:lvlText w:val="%2."/>
      <w:lvlJc w:val="left"/>
      <w:pPr>
        <w:ind w:left="1463" w:hanging="360"/>
      </w:pPr>
    </w:lvl>
    <w:lvl w:ilvl="2" w:tplc="0427001B" w:tentative="1">
      <w:start w:val="1"/>
      <w:numFmt w:val="lowerRoman"/>
      <w:lvlText w:val="%3."/>
      <w:lvlJc w:val="right"/>
      <w:pPr>
        <w:ind w:left="2183" w:hanging="180"/>
      </w:pPr>
    </w:lvl>
    <w:lvl w:ilvl="3" w:tplc="0427000F" w:tentative="1">
      <w:start w:val="1"/>
      <w:numFmt w:val="decimal"/>
      <w:lvlText w:val="%4."/>
      <w:lvlJc w:val="left"/>
      <w:pPr>
        <w:ind w:left="2903" w:hanging="360"/>
      </w:pPr>
    </w:lvl>
    <w:lvl w:ilvl="4" w:tplc="04270019" w:tentative="1">
      <w:start w:val="1"/>
      <w:numFmt w:val="lowerLetter"/>
      <w:lvlText w:val="%5."/>
      <w:lvlJc w:val="left"/>
      <w:pPr>
        <w:ind w:left="3623" w:hanging="360"/>
      </w:pPr>
    </w:lvl>
    <w:lvl w:ilvl="5" w:tplc="0427001B" w:tentative="1">
      <w:start w:val="1"/>
      <w:numFmt w:val="lowerRoman"/>
      <w:lvlText w:val="%6."/>
      <w:lvlJc w:val="right"/>
      <w:pPr>
        <w:ind w:left="4343" w:hanging="180"/>
      </w:pPr>
    </w:lvl>
    <w:lvl w:ilvl="6" w:tplc="0427000F" w:tentative="1">
      <w:start w:val="1"/>
      <w:numFmt w:val="decimal"/>
      <w:lvlText w:val="%7."/>
      <w:lvlJc w:val="left"/>
      <w:pPr>
        <w:ind w:left="5063" w:hanging="360"/>
      </w:pPr>
    </w:lvl>
    <w:lvl w:ilvl="7" w:tplc="04270019" w:tentative="1">
      <w:start w:val="1"/>
      <w:numFmt w:val="lowerLetter"/>
      <w:lvlText w:val="%8."/>
      <w:lvlJc w:val="left"/>
      <w:pPr>
        <w:ind w:left="5783" w:hanging="360"/>
      </w:pPr>
    </w:lvl>
    <w:lvl w:ilvl="8" w:tplc="0427001B" w:tentative="1">
      <w:start w:val="1"/>
      <w:numFmt w:val="lowerRoman"/>
      <w:lvlText w:val="%9."/>
      <w:lvlJc w:val="right"/>
      <w:pPr>
        <w:ind w:left="6503" w:hanging="180"/>
      </w:pPr>
    </w:lvl>
  </w:abstractNum>
  <w:abstractNum w:abstractNumId="8"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9"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5"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927CE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D1B301E"/>
    <w:multiLevelType w:val="multilevel"/>
    <w:tmpl w:val="AED011EE"/>
    <w:lvl w:ilvl="0">
      <w:start w:val="1"/>
      <w:numFmt w:val="decimal"/>
      <w:pStyle w:val="Heading1"/>
      <w:lvlText w:val="%1. "/>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36D611B"/>
    <w:multiLevelType w:val="hybridMultilevel"/>
    <w:tmpl w:val="1C22B222"/>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28"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9"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470E89"/>
    <w:multiLevelType w:val="hybridMultilevel"/>
    <w:tmpl w:val="044AF5A2"/>
    <w:lvl w:ilvl="0" w:tplc="914EFDBE">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num w:numId="1" w16cid:durableId="44349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6917213">
    <w:abstractNumId w:val="8"/>
  </w:num>
  <w:num w:numId="3" w16cid:durableId="1668551458">
    <w:abstractNumId w:val="9"/>
  </w:num>
  <w:num w:numId="4" w16cid:durableId="1601110846">
    <w:abstractNumId w:val="11"/>
  </w:num>
  <w:num w:numId="5" w16cid:durableId="924455764">
    <w:abstractNumId w:val="6"/>
  </w:num>
  <w:num w:numId="6" w16cid:durableId="781726437">
    <w:abstractNumId w:val="2"/>
  </w:num>
  <w:num w:numId="7" w16cid:durableId="984747941">
    <w:abstractNumId w:val="19"/>
  </w:num>
  <w:num w:numId="8" w16cid:durableId="281964229">
    <w:abstractNumId w:val="23"/>
  </w:num>
  <w:num w:numId="9" w16cid:durableId="1289972301">
    <w:abstractNumId w:val="12"/>
  </w:num>
  <w:num w:numId="10" w16cid:durableId="1337226601">
    <w:abstractNumId w:val="14"/>
  </w:num>
  <w:num w:numId="11" w16cid:durableId="1867594033">
    <w:abstractNumId w:val="4"/>
  </w:num>
  <w:num w:numId="12" w16cid:durableId="575629113">
    <w:abstractNumId w:val="29"/>
  </w:num>
  <w:num w:numId="13" w16cid:durableId="1196383279">
    <w:abstractNumId w:val="28"/>
  </w:num>
  <w:num w:numId="14" w16cid:durableId="362824129">
    <w:abstractNumId w:val="1"/>
  </w:num>
  <w:num w:numId="15" w16cid:durableId="836191002">
    <w:abstractNumId w:val="13"/>
  </w:num>
  <w:num w:numId="16" w16cid:durableId="1786536340">
    <w:abstractNumId w:val="17"/>
  </w:num>
  <w:num w:numId="17" w16cid:durableId="392430332">
    <w:abstractNumId w:val="16"/>
  </w:num>
  <w:num w:numId="18" w16cid:durableId="327487417">
    <w:abstractNumId w:val="18"/>
  </w:num>
  <w:num w:numId="19" w16cid:durableId="628900186">
    <w:abstractNumId w:val="15"/>
  </w:num>
  <w:num w:numId="20" w16cid:durableId="1987775464">
    <w:abstractNumId w:val="0"/>
  </w:num>
  <w:num w:numId="21" w16cid:durableId="673995421">
    <w:abstractNumId w:val="24"/>
  </w:num>
  <w:num w:numId="22" w16cid:durableId="485509300">
    <w:abstractNumId w:val="25"/>
  </w:num>
  <w:num w:numId="23" w16cid:durableId="1582836383">
    <w:abstractNumId w:val="26"/>
  </w:num>
  <w:num w:numId="24" w16cid:durableId="1187718432">
    <w:abstractNumId w:val="22"/>
  </w:num>
  <w:num w:numId="25" w16cid:durableId="1313369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8487767">
    <w:abstractNumId w:val="7"/>
  </w:num>
  <w:num w:numId="27" w16cid:durableId="1919552426">
    <w:abstractNumId w:val="3"/>
  </w:num>
  <w:num w:numId="28" w16cid:durableId="1753552579">
    <w:abstractNumId w:val="30"/>
  </w:num>
  <w:num w:numId="29" w16cid:durableId="438725307">
    <w:abstractNumId w:val="5"/>
  </w:num>
  <w:num w:numId="30" w16cid:durableId="1569536755">
    <w:abstractNumId w:val="10"/>
  </w:num>
  <w:num w:numId="31" w16cid:durableId="649988877">
    <w:abstractNumId w:val="21"/>
  </w:num>
  <w:num w:numId="32" w16cid:durableId="133108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01315"/>
    <w:rsid w:val="00003514"/>
    <w:rsid w:val="000156F7"/>
    <w:rsid w:val="00017242"/>
    <w:rsid w:val="00022955"/>
    <w:rsid w:val="00026B3A"/>
    <w:rsid w:val="00040B09"/>
    <w:rsid w:val="00042DAF"/>
    <w:rsid w:val="00044251"/>
    <w:rsid w:val="0004518A"/>
    <w:rsid w:val="0004618C"/>
    <w:rsid w:val="000474BE"/>
    <w:rsid w:val="00047CE4"/>
    <w:rsid w:val="000550DF"/>
    <w:rsid w:val="00066089"/>
    <w:rsid w:val="000702C7"/>
    <w:rsid w:val="00077885"/>
    <w:rsid w:val="0008149D"/>
    <w:rsid w:val="00091BC7"/>
    <w:rsid w:val="000A02CC"/>
    <w:rsid w:val="000A0ECD"/>
    <w:rsid w:val="000A3C6B"/>
    <w:rsid w:val="000A4C48"/>
    <w:rsid w:val="000B286B"/>
    <w:rsid w:val="000C145C"/>
    <w:rsid w:val="000D2D08"/>
    <w:rsid w:val="000D4E6D"/>
    <w:rsid w:val="000D6DF7"/>
    <w:rsid w:val="000E70B8"/>
    <w:rsid w:val="00101754"/>
    <w:rsid w:val="001047AB"/>
    <w:rsid w:val="00115F49"/>
    <w:rsid w:val="00133EEF"/>
    <w:rsid w:val="00135F9F"/>
    <w:rsid w:val="00150CE2"/>
    <w:rsid w:val="00160816"/>
    <w:rsid w:val="00176EAA"/>
    <w:rsid w:val="00180AAC"/>
    <w:rsid w:val="00186D26"/>
    <w:rsid w:val="001900E3"/>
    <w:rsid w:val="00197245"/>
    <w:rsid w:val="00197426"/>
    <w:rsid w:val="001A2ED1"/>
    <w:rsid w:val="001B3EAC"/>
    <w:rsid w:val="001D0F83"/>
    <w:rsid w:val="001D6314"/>
    <w:rsid w:val="001E1B4F"/>
    <w:rsid w:val="001E21AA"/>
    <w:rsid w:val="001E3DC6"/>
    <w:rsid w:val="001F4D88"/>
    <w:rsid w:val="001F6474"/>
    <w:rsid w:val="0021481C"/>
    <w:rsid w:val="00225182"/>
    <w:rsid w:val="00240AA0"/>
    <w:rsid w:val="00243518"/>
    <w:rsid w:val="00244F26"/>
    <w:rsid w:val="00257B20"/>
    <w:rsid w:val="0026309E"/>
    <w:rsid w:val="00267859"/>
    <w:rsid w:val="00274B76"/>
    <w:rsid w:val="002757A0"/>
    <w:rsid w:val="00276B14"/>
    <w:rsid w:val="0028630B"/>
    <w:rsid w:val="002927C9"/>
    <w:rsid w:val="002A0836"/>
    <w:rsid w:val="002A7998"/>
    <w:rsid w:val="002B1E1E"/>
    <w:rsid w:val="002B2501"/>
    <w:rsid w:val="002B536B"/>
    <w:rsid w:val="002E76B7"/>
    <w:rsid w:val="002F5236"/>
    <w:rsid w:val="002F6E33"/>
    <w:rsid w:val="00317459"/>
    <w:rsid w:val="003204A4"/>
    <w:rsid w:val="00332E29"/>
    <w:rsid w:val="00333572"/>
    <w:rsid w:val="00335551"/>
    <w:rsid w:val="00336978"/>
    <w:rsid w:val="00340889"/>
    <w:rsid w:val="00341EC3"/>
    <w:rsid w:val="0034563B"/>
    <w:rsid w:val="00346CA7"/>
    <w:rsid w:val="00351149"/>
    <w:rsid w:val="0035347E"/>
    <w:rsid w:val="00364875"/>
    <w:rsid w:val="00365BF8"/>
    <w:rsid w:val="00367C9D"/>
    <w:rsid w:val="003735DB"/>
    <w:rsid w:val="00377437"/>
    <w:rsid w:val="003774B4"/>
    <w:rsid w:val="00384218"/>
    <w:rsid w:val="003861EE"/>
    <w:rsid w:val="00386A70"/>
    <w:rsid w:val="00392423"/>
    <w:rsid w:val="00394DF7"/>
    <w:rsid w:val="003A3D3B"/>
    <w:rsid w:val="003C18EA"/>
    <w:rsid w:val="003C3FEB"/>
    <w:rsid w:val="003E0AE5"/>
    <w:rsid w:val="003F2FB7"/>
    <w:rsid w:val="003F773A"/>
    <w:rsid w:val="004066FC"/>
    <w:rsid w:val="004134EE"/>
    <w:rsid w:val="004305A9"/>
    <w:rsid w:val="00431FD4"/>
    <w:rsid w:val="0044682A"/>
    <w:rsid w:val="00447FE2"/>
    <w:rsid w:val="00450F02"/>
    <w:rsid w:val="004541BB"/>
    <w:rsid w:val="00461C73"/>
    <w:rsid w:val="00475CF1"/>
    <w:rsid w:val="00480682"/>
    <w:rsid w:val="00480CC6"/>
    <w:rsid w:val="00482595"/>
    <w:rsid w:val="00485874"/>
    <w:rsid w:val="004934B0"/>
    <w:rsid w:val="004B5BB8"/>
    <w:rsid w:val="004C4EBB"/>
    <w:rsid w:val="004C7C0D"/>
    <w:rsid w:val="004D1F60"/>
    <w:rsid w:val="004D3D59"/>
    <w:rsid w:val="004D5025"/>
    <w:rsid w:val="004D7925"/>
    <w:rsid w:val="004E40CF"/>
    <w:rsid w:val="004E7083"/>
    <w:rsid w:val="004F7C45"/>
    <w:rsid w:val="00507D50"/>
    <w:rsid w:val="00511DC4"/>
    <w:rsid w:val="005168BD"/>
    <w:rsid w:val="00517BE4"/>
    <w:rsid w:val="00534DDD"/>
    <w:rsid w:val="005419DC"/>
    <w:rsid w:val="00547A47"/>
    <w:rsid w:val="00551EDF"/>
    <w:rsid w:val="00557656"/>
    <w:rsid w:val="0056042B"/>
    <w:rsid w:val="0057045B"/>
    <w:rsid w:val="005714DD"/>
    <w:rsid w:val="00571898"/>
    <w:rsid w:val="005839AA"/>
    <w:rsid w:val="00590D65"/>
    <w:rsid w:val="00590DB9"/>
    <w:rsid w:val="00593511"/>
    <w:rsid w:val="005A1DC0"/>
    <w:rsid w:val="005B0F6B"/>
    <w:rsid w:val="005B1B08"/>
    <w:rsid w:val="005B2FC9"/>
    <w:rsid w:val="005B6B59"/>
    <w:rsid w:val="005D26A8"/>
    <w:rsid w:val="005D289B"/>
    <w:rsid w:val="005D57D3"/>
    <w:rsid w:val="005D6490"/>
    <w:rsid w:val="005D7470"/>
    <w:rsid w:val="005E44BC"/>
    <w:rsid w:val="005E6C52"/>
    <w:rsid w:val="005E6CDE"/>
    <w:rsid w:val="005E791F"/>
    <w:rsid w:val="005F0AC9"/>
    <w:rsid w:val="00603716"/>
    <w:rsid w:val="00617275"/>
    <w:rsid w:val="00621525"/>
    <w:rsid w:val="0063292E"/>
    <w:rsid w:val="006409FB"/>
    <w:rsid w:val="006444AB"/>
    <w:rsid w:val="00645E28"/>
    <w:rsid w:val="00646F05"/>
    <w:rsid w:val="00647378"/>
    <w:rsid w:val="00647556"/>
    <w:rsid w:val="00655389"/>
    <w:rsid w:val="00655E85"/>
    <w:rsid w:val="006827FB"/>
    <w:rsid w:val="00696A1F"/>
    <w:rsid w:val="006A56CD"/>
    <w:rsid w:val="006B5008"/>
    <w:rsid w:val="006B5E72"/>
    <w:rsid w:val="006C37A5"/>
    <w:rsid w:val="006C79C9"/>
    <w:rsid w:val="006E7749"/>
    <w:rsid w:val="006F3481"/>
    <w:rsid w:val="006F75C6"/>
    <w:rsid w:val="0070212B"/>
    <w:rsid w:val="00703C1D"/>
    <w:rsid w:val="00703E79"/>
    <w:rsid w:val="00704CFF"/>
    <w:rsid w:val="00715635"/>
    <w:rsid w:val="00716AAF"/>
    <w:rsid w:val="007201F2"/>
    <w:rsid w:val="00721AE9"/>
    <w:rsid w:val="00726896"/>
    <w:rsid w:val="00733063"/>
    <w:rsid w:val="00733661"/>
    <w:rsid w:val="00735E7D"/>
    <w:rsid w:val="007454A9"/>
    <w:rsid w:val="00750595"/>
    <w:rsid w:val="00752126"/>
    <w:rsid w:val="00761D0E"/>
    <w:rsid w:val="00775B22"/>
    <w:rsid w:val="007850BA"/>
    <w:rsid w:val="0078525A"/>
    <w:rsid w:val="00786CE9"/>
    <w:rsid w:val="007A399E"/>
    <w:rsid w:val="007B110E"/>
    <w:rsid w:val="007C2FD9"/>
    <w:rsid w:val="007C73BA"/>
    <w:rsid w:val="007D209F"/>
    <w:rsid w:val="007D2D36"/>
    <w:rsid w:val="007D3DEA"/>
    <w:rsid w:val="007D573E"/>
    <w:rsid w:val="007E5D70"/>
    <w:rsid w:val="007E6076"/>
    <w:rsid w:val="007F1717"/>
    <w:rsid w:val="007F6271"/>
    <w:rsid w:val="00803D32"/>
    <w:rsid w:val="0081157D"/>
    <w:rsid w:val="008127EE"/>
    <w:rsid w:val="0081473C"/>
    <w:rsid w:val="00815B44"/>
    <w:rsid w:val="00823D7F"/>
    <w:rsid w:val="00827791"/>
    <w:rsid w:val="00844C13"/>
    <w:rsid w:val="00847630"/>
    <w:rsid w:val="00847C04"/>
    <w:rsid w:val="00851073"/>
    <w:rsid w:val="00875DAC"/>
    <w:rsid w:val="00880F56"/>
    <w:rsid w:val="008843A7"/>
    <w:rsid w:val="008856C1"/>
    <w:rsid w:val="00886402"/>
    <w:rsid w:val="0088682C"/>
    <w:rsid w:val="00893A40"/>
    <w:rsid w:val="008A46C3"/>
    <w:rsid w:val="008A4EEE"/>
    <w:rsid w:val="008B3DD4"/>
    <w:rsid w:val="008C3130"/>
    <w:rsid w:val="008D7EC5"/>
    <w:rsid w:val="008E15CB"/>
    <w:rsid w:val="008F024A"/>
    <w:rsid w:val="008F1FBE"/>
    <w:rsid w:val="008F3598"/>
    <w:rsid w:val="009025C4"/>
    <w:rsid w:val="00902BC3"/>
    <w:rsid w:val="00905C2C"/>
    <w:rsid w:val="00906C88"/>
    <w:rsid w:val="009102AE"/>
    <w:rsid w:val="009156C7"/>
    <w:rsid w:val="00921EE2"/>
    <w:rsid w:val="00931815"/>
    <w:rsid w:val="009336D7"/>
    <w:rsid w:val="00936A20"/>
    <w:rsid w:val="00937E46"/>
    <w:rsid w:val="00942B3F"/>
    <w:rsid w:val="00942D26"/>
    <w:rsid w:val="00942EA4"/>
    <w:rsid w:val="009508DF"/>
    <w:rsid w:val="00950CCE"/>
    <w:rsid w:val="00951F9F"/>
    <w:rsid w:val="00956D86"/>
    <w:rsid w:val="00962E40"/>
    <w:rsid w:val="00967C5B"/>
    <w:rsid w:val="00975148"/>
    <w:rsid w:val="009753FC"/>
    <w:rsid w:val="00975540"/>
    <w:rsid w:val="00976438"/>
    <w:rsid w:val="00976EC4"/>
    <w:rsid w:val="00983592"/>
    <w:rsid w:val="009849F5"/>
    <w:rsid w:val="00994AE4"/>
    <w:rsid w:val="009A1DF9"/>
    <w:rsid w:val="009B530D"/>
    <w:rsid w:val="009C0EFA"/>
    <w:rsid w:val="009D18BD"/>
    <w:rsid w:val="009D2B3F"/>
    <w:rsid w:val="009D74F0"/>
    <w:rsid w:val="009E2D4B"/>
    <w:rsid w:val="009F3BF0"/>
    <w:rsid w:val="00A02DC7"/>
    <w:rsid w:val="00A117EF"/>
    <w:rsid w:val="00A119A1"/>
    <w:rsid w:val="00A232C6"/>
    <w:rsid w:val="00A31E9C"/>
    <w:rsid w:val="00A341F9"/>
    <w:rsid w:val="00A36997"/>
    <w:rsid w:val="00A37D94"/>
    <w:rsid w:val="00A41D43"/>
    <w:rsid w:val="00A50904"/>
    <w:rsid w:val="00A5172B"/>
    <w:rsid w:val="00A553A9"/>
    <w:rsid w:val="00A56ADA"/>
    <w:rsid w:val="00A63F12"/>
    <w:rsid w:val="00A64B7D"/>
    <w:rsid w:val="00A70842"/>
    <w:rsid w:val="00A77BC1"/>
    <w:rsid w:val="00A9007D"/>
    <w:rsid w:val="00A9467D"/>
    <w:rsid w:val="00AA365F"/>
    <w:rsid w:val="00AB04DA"/>
    <w:rsid w:val="00AB3955"/>
    <w:rsid w:val="00AD0D35"/>
    <w:rsid w:val="00AD2002"/>
    <w:rsid w:val="00AD4B49"/>
    <w:rsid w:val="00B058D8"/>
    <w:rsid w:val="00B121CD"/>
    <w:rsid w:val="00B1454C"/>
    <w:rsid w:val="00B16C90"/>
    <w:rsid w:val="00B218BF"/>
    <w:rsid w:val="00B2568A"/>
    <w:rsid w:val="00B268CB"/>
    <w:rsid w:val="00B31489"/>
    <w:rsid w:val="00B33CE0"/>
    <w:rsid w:val="00B35943"/>
    <w:rsid w:val="00B46073"/>
    <w:rsid w:val="00B52E61"/>
    <w:rsid w:val="00B53138"/>
    <w:rsid w:val="00B53574"/>
    <w:rsid w:val="00B6253C"/>
    <w:rsid w:val="00B63E3B"/>
    <w:rsid w:val="00B76E8A"/>
    <w:rsid w:val="00B85699"/>
    <w:rsid w:val="00B96A1C"/>
    <w:rsid w:val="00B975B1"/>
    <w:rsid w:val="00BA4350"/>
    <w:rsid w:val="00BA6CAF"/>
    <w:rsid w:val="00BB092D"/>
    <w:rsid w:val="00BB4344"/>
    <w:rsid w:val="00BB5770"/>
    <w:rsid w:val="00BB6C2F"/>
    <w:rsid w:val="00BC684A"/>
    <w:rsid w:val="00BC776E"/>
    <w:rsid w:val="00BD0CF8"/>
    <w:rsid w:val="00BD6756"/>
    <w:rsid w:val="00BE1FAA"/>
    <w:rsid w:val="00BE64D8"/>
    <w:rsid w:val="00BE7D2F"/>
    <w:rsid w:val="00BF4057"/>
    <w:rsid w:val="00C14163"/>
    <w:rsid w:val="00C27365"/>
    <w:rsid w:val="00C30CF5"/>
    <w:rsid w:val="00C33462"/>
    <w:rsid w:val="00C344C4"/>
    <w:rsid w:val="00C370A0"/>
    <w:rsid w:val="00C44F61"/>
    <w:rsid w:val="00C51077"/>
    <w:rsid w:val="00C5439D"/>
    <w:rsid w:val="00C55472"/>
    <w:rsid w:val="00C63B0A"/>
    <w:rsid w:val="00C75B1B"/>
    <w:rsid w:val="00C760CB"/>
    <w:rsid w:val="00C77730"/>
    <w:rsid w:val="00C95241"/>
    <w:rsid w:val="00CA07DE"/>
    <w:rsid w:val="00CA1A19"/>
    <w:rsid w:val="00CA39DA"/>
    <w:rsid w:val="00CA5760"/>
    <w:rsid w:val="00CD09F9"/>
    <w:rsid w:val="00CF1E0C"/>
    <w:rsid w:val="00CF3540"/>
    <w:rsid w:val="00D063ED"/>
    <w:rsid w:val="00D072F9"/>
    <w:rsid w:val="00D20D68"/>
    <w:rsid w:val="00D3328F"/>
    <w:rsid w:val="00D43E9A"/>
    <w:rsid w:val="00D445BC"/>
    <w:rsid w:val="00D45F3C"/>
    <w:rsid w:val="00D46889"/>
    <w:rsid w:val="00D468F1"/>
    <w:rsid w:val="00D544E2"/>
    <w:rsid w:val="00D64C01"/>
    <w:rsid w:val="00D71BFD"/>
    <w:rsid w:val="00D77739"/>
    <w:rsid w:val="00D82C94"/>
    <w:rsid w:val="00D87511"/>
    <w:rsid w:val="00DA0088"/>
    <w:rsid w:val="00DA474A"/>
    <w:rsid w:val="00DA478D"/>
    <w:rsid w:val="00DA5416"/>
    <w:rsid w:val="00DB337A"/>
    <w:rsid w:val="00DC0814"/>
    <w:rsid w:val="00DE3B92"/>
    <w:rsid w:val="00DE4D3A"/>
    <w:rsid w:val="00DF4709"/>
    <w:rsid w:val="00E01039"/>
    <w:rsid w:val="00E0130F"/>
    <w:rsid w:val="00E13332"/>
    <w:rsid w:val="00E13DD3"/>
    <w:rsid w:val="00E21BAE"/>
    <w:rsid w:val="00E25092"/>
    <w:rsid w:val="00E2679B"/>
    <w:rsid w:val="00E27D03"/>
    <w:rsid w:val="00E320B7"/>
    <w:rsid w:val="00E36AB5"/>
    <w:rsid w:val="00E45C22"/>
    <w:rsid w:val="00E52446"/>
    <w:rsid w:val="00E541F2"/>
    <w:rsid w:val="00E55C1F"/>
    <w:rsid w:val="00E80E2E"/>
    <w:rsid w:val="00E92195"/>
    <w:rsid w:val="00EA060D"/>
    <w:rsid w:val="00EA683B"/>
    <w:rsid w:val="00EA7757"/>
    <w:rsid w:val="00EC42E6"/>
    <w:rsid w:val="00EC715E"/>
    <w:rsid w:val="00EC790A"/>
    <w:rsid w:val="00ED40E4"/>
    <w:rsid w:val="00EE26ED"/>
    <w:rsid w:val="00EE6B94"/>
    <w:rsid w:val="00EF55A0"/>
    <w:rsid w:val="00EF6409"/>
    <w:rsid w:val="00F06A70"/>
    <w:rsid w:val="00F15EB8"/>
    <w:rsid w:val="00F16DC8"/>
    <w:rsid w:val="00F21E43"/>
    <w:rsid w:val="00F271E5"/>
    <w:rsid w:val="00F305F2"/>
    <w:rsid w:val="00F32170"/>
    <w:rsid w:val="00F44729"/>
    <w:rsid w:val="00F4763E"/>
    <w:rsid w:val="00F5181E"/>
    <w:rsid w:val="00F5530F"/>
    <w:rsid w:val="00F56B6B"/>
    <w:rsid w:val="00F62AD7"/>
    <w:rsid w:val="00F65863"/>
    <w:rsid w:val="00F67344"/>
    <w:rsid w:val="00F71393"/>
    <w:rsid w:val="00F72D0C"/>
    <w:rsid w:val="00F82E3E"/>
    <w:rsid w:val="00F85653"/>
    <w:rsid w:val="00F87B5B"/>
    <w:rsid w:val="00FA6BC1"/>
    <w:rsid w:val="00FB254C"/>
    <w:rsid w:val="00FB3FE1"/>
    <w:rsid w:val="00FC4EBB"/>
    <w:rsid w:val="00FC5363"/>
    <w:rsid w:val="00FC6FB4"/>
    <w:rsid w:val="00FD3870"/>
    <w:rsid w:val="00FE37AC"/>
    <w:rsid w:val="00FF7F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Heading1">
    <w:name w:val="heading 1"/>
    <w:basedOn w:val="Normal"/>
    <w:next w:val="Normal"/>
    <w:link w:val="Heading1Char"/>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Heading2">
    <w:name w:val="heading 2"/>
    <w:basedOn w:val="Normal"/>
    <w:next w:val="Normal"/>
    <w:link w:val="Heading2Char"/>
    <w:uiPriority w:val="9"/>
    <w:unhideWhenUsed/>
    <w:qFormat/>
    <w:rsid w:val="00B16C90"/>
    <w:pPr>
      <w:keepNext/>
      <w:keepLines/>
      <w:numPr>
        <w:ilvl w:val="1"/>
        <w:numId w:val="8"/>
      </w:numPr>
      <w:outlineLvl w:val="1"/>
    </w:pPr>
    <w:rPr>
      <w:rFonts w:eastAsiaTheme="majorEastAsia" w:cstheme="majorBidi"/>
      <w:b/>
      <w:szCs w:val="26"/>
    </w:rPr>
  </w:style>
  <w:style w:type="paragraph" w:styleId="Heading8">
    <w:name w:val="heading 8"/>
    <w:basedOn w:val="Normal"/>
    <w:next w:val="Normal"/>
    <w:link w:val="Heading8Char"/>
    <w:uiPriority w:val="9"/>
    <w:semiHidden/>
    <w:unhideWhenUsed/>
    <w:qFormat/>
    <w:rsid w:val="0019724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921EE2"/>
    <w:pPr>
      <w:spacing w:line="240" w:lineRule="auto"/>
      <w:ind w:firstLine="0"/>
    </w:pPr>
    <w:rPr>
      <w:b/>
      <w:iCs/>
      <w:sz w:val="20"/>
      <w:szCs w:val="18"/>
    </w:rPr>
  </w:style>
  <w:style w:type="character" w:customStyle="1" w:styleId="fontstyle01">
    <w:name w:val="fontstyle01"/>
    <w:basedOn w:val="DefaultParagraphFont"/>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Bullet EY,List not in Table,Para 0,Párrafo de lista1,Paragrafo elenco1,Bullets,Paragraphe de liste,Literatūros sąrašas"/>
    <w:basedOn w:val="Normal"/>
    <w:link w:val="ListParagraphChar"/>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ListParagraphChar">
    <w:name w:val="List Paragraph Char"/>
    <w:aliases w:val="LP Char,Bullet EY Char,List not in Table Char,Para 0 Char,Párrafo de lista1 Char,Paragrafo elenco1 Char,Bullets Char,Paragraphe de liste Char,Literatūros sąrašas Char"/>
    <w:link w:val="ListParagraph"/>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TableNormal"/>
    <w:next w:val="TableGrid"/>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341F9"/>
    <w:rPr>
      <w:rFonts w:ascii="Times New Roman Bold" w:eastAsiaTheme="majorEastAsia" w:hAnsi="Times New Roman Bold" w:cstheme="majorBidi"/>
      <w:b/>
      <w:sz w:val="24"/>
      <w:szCs w:val="32"/>
      <w14:ligatures w14:val="standardContextual"/>
    </w:rPr>
  </w:style>
  <w:style w:type="character" w:styleId="CommentReference">
    <w:name w:val="annotation reference"/>
    <w:basedOn w:val="DefaultParagraphFont"/>
    <w:uiPriority w:val="99"/>
    <w:semiHidden/>
    <w:unhideWhenUsed/>
    <w:rsid w:val="00F65863"/>
    <w:rPr>
      <w:sz w:val="16"/>
      <w:szCs w:val="16"/>
    </w:rPr>
  </w:style>
  <w:style w:type="paragraph" w:styleId="CommentText">
    <w:name w:val="annotation text"/>
    <w:basedOn w:val="Normal"/>
    <w:link w:val="CommentTextChar"/>
    <w:uiPriority w:val="99"/>
    <w:unhideWhenUsed/>
    <w:rsid w:val="00F65863"/>
    <w:pPr>
      <w:spacing w:line="240" w:lineRule="auto"/>
    </w:pPr>
    <w:rPr>
      <w:sz w:val="20"/>
      <w:szCs w:val="20"/>
    </w:rPr>
  </w:style>
  <w:style w:type="character" w:customStyle="1" w:styleId="CommentTextChar">
    <w:name w:val="Comment Text Char"/>
    <w:basedOn w:val="DefaultParagraphFont"/>
    <w:link w:val="CommentText"/>
    <w:uiPriority w:val="99"/>
    <w:rsid w:val="00F65863"/>
    <w:rPr>
      <w:rFonts w:ascii="Times New Roman" w:hAnsi="Times New Roman" w:cs="Calibri"/>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F65863"/>
    <w:rPr>
      <w:b/>
      <w:bCs/>
    </w:rPr>
  </w:style>
  <w:style w:type="character" w:customStyle="1" w:styleId="CommentSubjectChar">
    <w:name w:val="Comment Subject Char"/>
    <w:basedOn w:val="CommentTextChar"/>
    <w:link w:val="CommentSubject"/>
    <w:uiPriority w:val="99"/>
    <w:semiHidden/>
    <w:rsid w:val="00F65863"/>
    <w:rPr>
      <w:rFonts w:ascii="Times New Roman" w:hAnsi="Times New Roman" w:cs="Calibri"/>
      <w:b/>
      <w:bCs/>
      <w:sz w:val="20"/>
      <w:szCs w:val="20"/>
      <w14:ligatures w14:val="standardContextual"/>
    </w:rPr>
  </w:style>
  <w:style w:type="character" w:customStyle="1" w:styleId="Heading2Char">
    <w:name w:val="Heading 2 Char"/>
    <w:basedOn w:val="DefaultParagraphFont"/>
    <w:link w:val="Heading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ListParagraph"/>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ListParagraph"/>
    <w:qFormat/>
    <w:rsid w:val="00EC42E6"/>
    <w:pPr>
      <w:numPr>
        <w:ilvl w:val="1"/>
        <w:numId w:val="9"/>
      </w:numPr>
      <w:spacing w:before="120" w:after="120"/>
      <w:jc w:val="left"/>
    </w:pPr>
    <w:rPr>
      <w:rFonts w:eastAsia="SimSun"/>
      <w:b/>
      <w:szCs w:val="24"/>
      <w:lang w:val="lt-LT" w:eastAsia="en-US"/>
    </w:rPr>
  </w:style>
  <w:style w:type="paragraph" w:customStyle="1" w:styleId="lentelespav">
    <w:name w:val="lenteles pav."/>
    <w:basedOn w:val="Normal"/>
    <w:qFormat/>
    <w:rsid w:val="004305A9"/>
    <w:pPr>
      <w:spacing w:line="240" w:lineRule="auto"/>
      <w:ind w:firstLine="0"/>
      <w:jc w:val="left"/>
    </w:pPr>
    <w:rPr>
      <w:rFonts w:cstheme="minorBidi"/>
      <w:b/>
      <w:sz w:val="20"/>
      <w:lang w:val="en-US"/>
      <w14:ligatures w14:val="none"/>
    </w:rPr>
  </w:style>
  <w:style w:type="table" w:customStyle="1" w:styleId="TableGrid2">
    <w:name w:val="Table Grid2"/>
    <w:basedOn w:val="TableNormal"/>
    <w:next w:val="TableGrid"/>
    <w:uiPriority w:val="39"/>
    <w:rsid w:val="00430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05A9"/>
    <w:pPr>
      <w:tabs>
        <w:tab w:val="center" w:pos="4819"/>
        <w:tab w:val="right" w:pos="9638"/>
      </w:tabs>
      <w:spacing w:line="240" w:lineRule="auto"/>
    </w:pPr>
  </w:style>
  <w:style w:type="character" w:customStyle="1" w:styleId="HeaderChar">
    <w:name w:val="Header Char"/>
    <w:basedOn w:val="DefaultParagraphFont"/>
    <w:link w:val="Header"/>
    <w:uiPriority w:val="99"/>
    <w:rsid w:val="004305A9"/>
    <w:rPr>
      <w:rFonts w:ascii="Times New Roman" w:hAnsi="Times New Roman" w:cs="Calibri"/>
      <w:sz w:val="24"/>
      <w14:ligatures w14:val="standardContextual"/>
    </w:rPr>
  </w:style>
  <w:style w:type="paragraph" w:styleId="Footer">
    <w:name w:val="footer"/>
    <w:basedOn w:val="Normal"/>
    <w:link w:val="FooterChar"/>
    <w:uiPriority w:val="99"/>
    <w:unhideWhenUsed/>
    <w:rsid w:val="004305A9"/>
    <w:pPr>
      <w:tabs>
        <w:tab w:val="center" w:pos="4819"/>
        <w:tab w:val="right" w:pos="9638"/>
      </w:tabs>
      <w:spacing w:line="240" w:lineRule="auto"/>
    </w:pPr>
  </w:style>
  <w:style w:type="character" w:customStyle="1" w:styleId="FooterChar">
    <w:name w:val="Footer Char"/>
    <w:basedOn w:val="DefaultParagraphFont"/>
    <w:link w:val="Footer"/>
    <w:uiPriority w:val="99"/>
    <w:rsid w:val="004305A9"/>
    <w:rPr>
      <w:rFonts w:ascii="Times New Roman" w:hAnsi="Times New Roman" w:cs="Calibri"/>
      <w:sz w:val="24"/>
      <w14:ligatures w14:val="standardContextual"/>
    </w:rPr>
  </w:style>
  <w:style w:type="character" w:customStyle="1" w:styleId="Heading8Char">
    <w:name w:val="Heading 8 Char"/>
    <w:basedOn w:val="DefaultParagraphFont"/>
    <w:link w:val="Heading8"/>
    <w:uiPriority w:val="9"/>
    <w:semiHidden/>
    <w:rsid w:val="00197245"/>
    <w:rPr>
      <w:rFonts w:asciiTheme="majorHAnsi" w:eastAsiaTheme="majorEastAsia" w:hAnsiTheme="majorHAnsi" w:cstheme="majorBidi"/>
      <w:color w:val="272727" w:themeColor="text1" w:themeTint="D8"/>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2A5FCA71-30A9-42AE-AD98-08FADBF880F2}"/>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25</Pages>
  <Words>27989</Words>
  <Characters>15954</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23</cp:revision>
  <cp:lastPrinted>2025-07-12T06:54:00Z</cp:lastPrinted>
  <dcterms:created xsi:type="dcterms:W3CDTF">2025-07-16T14:39:00Z</dcterms:created>
  <dcterms:modified xsi:type="dcterms:W3CDTF">2025-07-16T16:10:00Z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