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3347" w14:textId="16747D04" w:rsidR="0008646C" w:rsidRDefault="0008646C" w:rsidP="0008646C">
      <w:pPr>
        <w:pBdr>
          <w:bottom w:val="dotted" w:sz="6" w:space="0" w:color="DAD8D3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Pirkimo procedūros nutrauktos, nes klaidinagai nurodyta</w:t>
      </w:r>
    </w:p>
    <w:p w14:paraId="34DD41CF" w14:textId="77777777" w:rsidR="0008646C" w:rsidRDefault="0008646C" w:rsidP="0008646C">
      <w:pPr>
        <w:pBdr>
          <w:bottom w:val="dotted" w:sz="6" w:space="0" w:color="DAD8D3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</w:p>
    <w:p w14:paraId="5277CF39" w14:textId="77777777" w:rsidR="0008646C" w:rsidRDefault="0008646C" w:rsidP="0008646C">
      <w:pPr>
        <w:pBdr>
          <w:bottom w:val="dotted" w:sz="6" w:space="0" w:color="DAD8D3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</w:p>
    <w:p w14:paraId="4BB0090E" w14:textId="4948706D" w:rsidR="0008646C" w:rsidRPr="0008646C" w:rsidRDefault="0008646C" w:rsidP="0008646C">
      <w:pPr>
        <w:pBdr>
          <w:bottom w:val="dotted" w:sz="6" w:space="0" w:color="DAD8D3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08646C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Pasiūlymų vertinimui naudojama vertė (neskelbiama) (EUR):</w:t>
      </w:r>
    </w:p>
    <w:p w14:paraId="3B582964" w14:textId="77777777" w:rsidR="0008646C" w:rsidRPr="0008646C" w:rsidRDefault="0008646C" w:rsidP="0008646C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08646C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12966,94.</w:t>
      </w:r>
    </w:p>
    <w:p w14:paraId="5C4863B5" w14:textId="770B4516" w:rsidR="005D1C4D" w:rsidRDefault="0008646C" w:rsidP="0008646C">
      <w:r>
        <w:t xml:space="preserve">Turi būti </w:t>
      </w:r>
      <w:r w:rsidRPr="0008646C">
        <w:t>123966,94.</w:t>
      </w:r>
    </w:p>
    <w:sectPr w:rsidR="005D1C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1BA0" w14:textId="77777777" w:rsidR="00830C8F" w:rsidRDefault="00830C8F" w:rsidP="0008646C">
      <w:pPr>
        <w:spacing w:after="0" w:line="240" w:lineRule="auto"/>
      </w:pPr>
      <w:r>
        <w:separator/>
      </w:r>
    </w:p>
  </w:endnote>
  <w:endnote w:type="continuationSeparator" w:id="0">
    <w:p w14:paraId="2307394A" w14:textId="77777777" w:rsidR="00830C8F" w:rsidRDefault="00830C8F" w:rsidP="0008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612D" w14:textId="77777777" w:rsidR="00830C8F" w:rsidRDefault="00830C8F" w:rsidP="0008646C">
      <w:pPr>
        <w:spacing w:after="0" w:line="240" w:lineRule="auto"/>
      </w:pPr>
      <w:r>
        <w:separator/>
      </w:r>
    </w:p>
  </w:footnote>
  <w:footnote w:type="continuationSeparator" w:id="0">
    <w:p w14:paraId="73E4BB72" w14:textId="77777777" w:rsidR="00830C8F" w:rsidRDefault="00830C8F" w:rsidP="00086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2"/>
    <w:rsid w:val="0008646C"/>
    <w:rsid w:val="00252BF2"/>
    <w:rsid w:val="005D1C4D"/>
    <w:rsid w:val="007304BA"/>
    <w:rsid w:val="00830C8F"/>
    <w:rsid w:val="00A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B3E5"/>
  <w15:chartTrackingRefBased/>
  <w15:docId w15:val="{1EE98A62-2A37-4521-A21E-6DFF7736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B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B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B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B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B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B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B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2B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2B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B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2BF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86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46C"/>
  </w:style>
  <w:style w:type="paragraph" w:styleId="Porat">
    <w:name w:val="footer"/>
    <w:basedOn w:val="prastasis"/>
    <w:link w:val="PoratDiagrama"/>
    <w:uiPriority w:val="99"/>
    <w:unhideWhenUsed/>
    <w:rsid w:val="00086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Rancienė</dc:creator>
  <cp:keywords/>
  <dc:description/>
  <cp:lastModifiedBy>Sigutė Rancienė</cp:lastModifiedBy>
  <cp:revision>2</cp:revision>
  <dcterms:created xsi:type="dcterms:W3CDTF">2025-09-03T12:31:00Z</dcterms:created>
  <dcterms:modified xsi:type="dcterms:W3CDTF">2025-09-03T12:33:00Z</dcterms:modified>
</cp:coreProperties>
</file>