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71EA4EF" w:rsidR="006E2681" w:rsidRDefault="00BC4F8C" w:rsidP="00FC2013">
      <w:pPr>
        <w:jc w:val="right"/>
      </w:pPr>
      <w:r w:rsidRPr="00BC4F8C">
        <w:t xml:space="preserve">Specialiųjų pirkimo sąlygų </w:t>
      </w:r>
      <w:r w:rsidR="004A543C" w:rsidRPr="004A543C">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05ECB0C9" w:rsidR="00BC4F8C" w:rsidRPr="004A543C" w:rsidRDefault="00BC4F8C" w:rsidP="00BC4F8C">
            <w:r>
              <w:t>9</w:t>
            </w:r>
            <w:r w:rsidRPr="00BC4F8C">
              <w:t xml:space="preserve"> (</w:t>
            </w:r>
            <w:r>
              <w:t>devynios</w:t>
            </w:r>
            <w:r w:rsidRPr="00BC4F8C">
              <w:t>) dien</w:t>
            </w:r>
            <w:r>
              <w:t>os</w:t>
            </w:r>
            <w:r w:rsidRPr="00BC4F8C">
              <w:t xml:space="preserve"> iki pasiūlymų pateikimo dienos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514DB873" w14:textId="6446B263" w:rsidR="00BC4F8C" w:rsidRPr="00BC4F8C" w:rsidRDefault="00BC4F8C" w:rsidP="004A543C">
            <w:r w:rsidRPr="00BC4F8C">
              <w:t>6 (šešios) dienos iki pasiūlymų pateikimo termino pabaigos</w:t>
            </w:r>
            <w:r>
              <w:t>.</w:t>
            </w:r>
          </w:p>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0736669C"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31111DF2" w:rsidR="00BC4F8C" w:rsidRPr="00FC2013" w:rsidRDefault="004A543C" w:rsidP="00BC4F8C">
            <w:pPr>
              <w:rPr>
                <w:color w:val="00B050"/>
              </w:rPr>
            </w:pPr>
            <w:r w:rsidRPr="00BC4F8C">
              <w:t>NETAIKOMA</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7E99DEF"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100E83F9" w:rsidR="00BC4F8C" w:rsidRPr="00BC4F8C" w:rsidRDefault="004A543C" w:rsidP="00BC4F8C">
            <w:r w:rsidRPr="00BC4F8C">
              <w:t>NETAIKOMA</w:t>
            </w:r>
          </w:p>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39B18274" w:rsidR="00BC4F8C" w:rsidRPr="004A543C" w:rsidRDefault="00BC4F8C" w:rsidP="004A543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67D804D" w:rsidR="00151182" w:rsidRPr="00BC4F8C" w:rsidRDefault="004A543C" w:rsidP="00151182">
            <w:pPr>
              <w:rPr>
                <w:color w:val="00B050"/>
              </w:rPr>
            </w:pPr>
            <w:r w:rsidRPr="00BC4F8C">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17D4"/>
    <w:rsid w:val="00151182"/>
    <w:rsid w:val="002240FA"/>
    <w:rsid w:val="002C4B47"/>
    <w:rsid w:val="002C750F"/>
    <w:rsid w:val="003F2EF8"/>
    <w:rsid w:val="00444578"/>
    <w:rsid w:val="004A543C"/>
    <w:rsid w:val="0064201F"/>
    <w:rsid w:val="006842EB"/>
    <w:rsid w:val="006E2681"/>
    <w:rsid w:val="00740FF2"/>
    <w:rsid w:val="007570ED"/>
    <w:rsid w:val="00760A68"/>
    <w:rsid w:val="007D4D6A"/>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12</cp:revision>
  <dcterms:created xsi:type="dcterms:W3CDTF">2023-05-23T10:33:00Z</dcterms:created>
  <dcterms:modified xsi:type="dcterms:W3CDTF">2025-08-19T10:01:00Z</dcterms:modified>
</cp:coreProperties>
</file>