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88CE" w14:textId="1E4764C0" w:rsidR="00655778" w:rsidRDefault="001D6610" w:rsidP="0065577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r w:rsidRPr="001D6610">
        <w:rPr>
          <w:rFonts w:ascii="Times New Roman" w:hAnsi="Times New Roman" w:cs="Times New Roman"/>
          <w:sz w:val="22"/>
          <w:szCs w:val="22"/>
          <w:lang w:val="lt-LT"/>
        </w:rPr>
        <w:t xml:space="preserve">Pirkimo sąlygų </w:t>
      </w:r>
      <w:r w:rsidR="00796EE4">
        <w:rPr>
          <w:rFonts w:ascii="Times New Roman" w:hAnsi="Times New Roman" w:cs="Times New Roman"/>
          <w:sz w:val="22"/>
          <w:szCs w:val="22"/>
          <w:lang w:val="lt-LT"/>
        </w:rPr>
        <w:t>6</w:t>
      </w:r>
      <w:r w:rsidRPr="001D6610">
        <w:rPr>
          <w:rFonts w:ascii="Times New Roman" w:hAnsi="Times New Roman" w:cs="Times New Roman"/>
          <w:sz w:val="22"/>
          <w:szCs w:val="22"/>
          <w:lang w:val="lt-LT"/>
        </w:rPr>
        <w:t xml:space="preserve"> priedas</w:t>
      </w:r>
      <w:r>
        <w:rPr>
          <w:rFonts w:ascii="Times New Roman" w:hAnsi="Times New Roman" w:cs="Times New Roman"/>
          <w:sz w:val="22"/>
          <w:szCs w:val="22"/>
          <w:lang w:val="lt-LT"/>
        </w:rPr>
        <w:t>. „</w:t>
      </w:r>
      <w:r w:rsidR="00655778" w:rsidRPr="00655778">
        <w:rPr>
          <w:rFonts w:ascii="Times New Roman" w:hAnsi="Times New Roman" w:cs="Times New Roman"/>
          <w:sz w:val="22"/>
          <w:szCs w:val="22"/>
          <w:lang w:val="lt-LT"/>
        </w:rPr>
        <w:t xml:space="preserve">Tiekėjo pagrindinių </w:t>
      </w:r>
    </w:p>
    <w:p w14:paraId="7C111799" w14:textId="77777777" w:rsidR="00655778" w:rsidRDefault="00655778" w:rsidP="0065577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r w:rsidRPr="00655778">
        <w:rPr>
          <w:rFonts w:ascii="Times New Roman" w:hAnsi="Times New Roman" w:cs="Times New Roman"/>
          <w:sz w:val="22"/>
          <w:szCs w:val="22"/>
          <w:lang w:val="lt-LT"/>
        </w:rPr>
        <w:t xml:space="preserve">per pastaruosius 3 metus tinkamai savo </w:t>
      </w:r>
    </w:p>
    <w:p w14:paraId="25F30BF4" w14:textId="4FB20906" w:rsidR="001D6610" w:rsidRPr="00655778" w:rsidRDefault="00655778" w:rsidP="00655778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655778">
        <w:rPr>
          <w:rFonts w:ascii="Times New Roman" w:hAnsi="Times New Roman" w:cs="Times New Roman"/>
          <w:sz w:val="22"/>
          <w:szCs w:val="22"/>
          <w:lang w:val="lt-LT"/>
        </w:rPr>
        <w:t xml:space="preserve">jėgomis suteiktų paslaugų </w:t>
      </w:r>
      <w:r w:rsidR="001D6610" w:rsidRPr="00655778">
        <w:rPr>
          <w:rFonts w:ascii="Times New Roman" w:hAnsi="Times New Roman" w:cs="Times New Roman"/>
          <w:sz w:val="22"/>
          <w:szCs w:val="22"/>
          <w:lang w:val="lt-LT"/>
        </w:rPr>
        <w:t>sąrašo forma</w:t>
      </w:r>
      <w:r w:rsidR="001D6610">
        <w:rPr>
          <w:rFonts w:ascii="Times New Roman" w:hAnsi="Times New Roman" w:cs="Times New Roman"/>
          <w:sz w:val="22"/>
          <w:szCs w:val="22"/>
          <w:lang w:val="lt-LT"/>
        </w:rPr>
        <w:t>“</w:t>
      </w:r>
    </w:p>
    <w:p w14:paraId="3F997E30" w14:textId="513883B0" w:rsidR="001D6610" w:rsidRPr="00655778" w:rsidRDefault="00655778" w:rsidP="001D661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655778">
        <w:rPr>
          <w:rFonts w:ascii="Times New Roman" w:hAnsi="Times New Roman" w:cs="Times New Roman"/>
          <w:b/>
          <w:bCs/>
          <w:sz w:val="22"/>
          <w:szCs w:val="22"/>
          <w:lang w:val="lt-LT"/>
        </w:rPr>
        <w:t>TIEKĖJO PAGRINDINIŲ PER PASTARUOSIUS 3 METUS TINKAMAI SAVO JĖGOMIS SUTEIKTŲ PASLAUGŲ SĄRAŠAS</w:t>
      </w:r>
    </w:p>
    <w:p w14:paraId="7E8AC296" w14:textId="20334C02" w:rsidR="001D6610" w:rsidRPr="001D6610" w:rsidRDefault="001D6610" w:rsidP="001D6610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lt-LT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Pirkimo specialiųjų </w:t>
      </w:r>
      <w:r w:rsidRPr="001D6610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sąlygų </w:t>
      </w:r>
      <w:r>
        <w:rPr>
          <w:rFonts w:ascii="Times New Roman" w:hAnsi="Times New Roman" w:cs="Times New Roman"/>
          <w:i/>
          <w:iCs/>
          <w:sz w:val="22"/>
          <w:szCs w:val="22"/>
          <w:lang w:val="lt-LT"/>
        </w:rPr>
        <w:t>3.1</w:t>
      </w:r>
      <w:r w:rsidRPr="001D6610">
        <w:rPr>
          <w:rFonts w:ascii="Times New Roman" w:hAnsi="Times New Roman" w:cs="Times New Roman"/>
          <w:i/>
          <w:iCs/>
          <w:sz w:val="22"/>
          <w:szCs w:val="22"/>
          <w:lang w:val="lt-LT"/>
        </w:rPr>
        <w:t>.1 punkto reikalavimas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622"/>
        <w:gridCol w:w="3351"/>
        <w:gridCol w:w="1872"/>
        <w:gridCol w:w="2242"/>
        <w:gridCol w:w="2777"/>
        <w:gridCol w:w="3351"/>
      </w:tblGrid>
      <w:tr w:rsidR="001D6610" w:rsidRPr="00655778" w14:paraId="2D34621E" w14:textId="77777777" w:rsidTr="005A5F42">
        <w:trPr>
          <w:trHeight w:val="11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BD0" w14:textId="3E9C37E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Eil.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</w:t>
            </w: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3633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Sutarties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čių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), pagal kurią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ias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 buvo suteiktos paslaugos, registracijos data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 ir registracijos numeris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iai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21FD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Nurodoma, pagal 2 stulpelyje nurodytą sutartį, suteiktų paslaugų vertė (Eur be PVM)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AA20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Nurodoma informacija, kokios konkrečiai paslaugos pagal 2 stulpelyje nurodytą sutartį buvo teikiamos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E7A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Nurodomos, pagal 2 stulpelyje nurodytą paslaugų teikimo sutartį, 4 stulpelyje nurodytų paslaugų teikimo pradžios ir pabaigos datos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B8A4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Paslaugų gavėjai (tiek viešieji, tiek privatieji) bei jų kontaktai, neatsižvelgiant į tai, ar jie yra perkančiosios organizacijos ar ne*</w:t>
            </w:r>
          </w:p>
        </w:tc>
      </w:tr>
      <w:tr w:rsidR="001D6610" w:rsidRPr="001D6610" w14:paraId="4BC5F9E9" w14:textId="77777777" w:rsidTr="005A5F42">
        <w:trPr>
          <w:trHeight w:val="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DA29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8C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0022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EC8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4F8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C0BE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6</w:t>
            </w:r>
          </w:p>
        </w:tc>
      </w:tr>
      <w:tr w:rsidR="001D6610" w:rsidRPr="001D6610" w14:paraId="3300C77C" w14:textId="77777777" w:rsidTr="005A5F4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507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E66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</w:t>
            </w:r>
          </w:p>
          <w:p w14:paraId="11887A41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registracijos data)</w:t>
            </w:r>
          </w:p>
          <w:p w14:paraId="53C3F4B1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1F8EF994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sutarties registracijos numeris)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E8E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 Eur be PVM</w:t>
            </w:r>
          </w:p>
          <w:p w14:paraId="77D843B6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suteiktų paslaugų vertė)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9BA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</w:t>
            </w:r>
          </w:p>
          <w:p w14:paraId="6DDD35FB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informacija, kokios konkrečiai paslaugos buvo teikiamos)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CDFA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Pagal 2 stulpelyje nurodytą paslaugų teikimo sutartį 4 stulpelyje nurodytos paslaugos buvo teiktos nuo </w:t>
            </w: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20... m. ........ mėn. ..... d. </w:t>
            </w: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laikotarpio pradžia)</w:t>
            </w:r>
          </w:p>
          <w:p w14:paraId="1B26D58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iki </w:t>
            </w:r>
          </w:p>
          <w:p w14:paraId="3BD955A2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20.. m. .......... mėn. ..... d. </w:t>
            </w: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laikotarpio pabaiga)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3F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25580DAE" w14:textId="63EDBDF9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paslaugų gavėjo pavadinimas)</w:t>
            </w:r>
          </w:p>
          <w:p w14:paraId="3E11A227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57AD03C4" w14:textId="3D0AD72D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paslaugų gavėjo kontaktinis asmuo, jo telefono numeris)</w:t>
            </w:r>
          </w:p>
          <w:p w14:paraId="2376575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3EB4A3E8" w14:textId="47C4A0A6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paslaugų gavėjo el. pašto adresas)</w:t>
            </w:r>
          </w:p>
        </w:tc>
      </w:tr>
      <w:tr w:rsidR="001D6610" w:rsidRPr="001D6610" w14:paraId="74214A04" w14:textId="77777777" w:rsidTr="005A5F4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AF79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7D1D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84D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8D8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5BB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6C29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</w:tr>
    </w:tbl>
    <w:p w14:paraId="3C217596" w14:textId="77777777" w:rsidR="001D6610" w:rsidRDefault="001D6610" w:rsidP="001D6610">
      <w:pPr>
        <w:rPr>
          <w:rFonts w:ascii="Times New Roman" w:hAnsi="Times New Roman" w:cs="Times New Roman"/>
          <w:i/>
          <w:iCs/>
          <w:sz w:val="22"/>
          <w:szCs w:val="22"/>
          <w:lang w:val="lt-LT"/>
        </w:rPr>
      </w:pPr>
      <w:r w:rsidRPr="001D6610">
        <w:rPr>
          <w:rFonts w:ascii="Times New Roman" w:hAnsi="Times New Roman" w:cs="Times New Roman"/>
          <w:i/>
          <w:iCs/>
          <w:sz w:val="22"/>
          <w:szCs w:val="22"/>
          <w:lang w:val="lt-LT"/>
        </w:rPr>
        <w:t>* kartu su šiuo sąrašu turi būti pateiktos paslaugų gavėjų pažymos apie tinkamai suteiktas paslaugas.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497"/>
        <w:gridCol w:w="4497"/>
      </w:tblGrid>
      <w:tr w:rsidR="001D6610" w14:paraId="29077B52" w14:textId="77777777" w:rsidTr="001D6610">
        <w:tc>
          <w:tcPr>
            <w:tcW w:w="4496" w:type="dxa"/>
          </w:tcPr>
          <w:p w14:paraId="7E79AF73" w14:textId="6E3CDF25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............................................................</w:t>
            </w:r>
          </w:p>
        </w:tc>
        <w:tc>
          <w:tcPr>
            <w:tcW w:w="4497" w:type="dxa"/>
          </w:tcPr>
          <w:p w14:paraId="1D4CD161" w14:textId="1DBA2139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...................................</w:t>
            </w:r>
          </w:p>
        </w:tc>
        <w:tc>
          <w:tcPr>
            <w:tcW w:w="4497" w:type="dxa"/>
          </w:tcPr>
          <w:p w14:paraId="270940CB" w14:textId="2914F240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.........................................</w:t>
            </w:r>
          </w:p>
        </w:tc>
      </w:tr>
      <w:tr w:rsidR="001D6610" w14:paraId="27E4769C" w14:textId="77777777" w:rsidTr="001D6610">
        <w:tc>
          <w:tcPr>
            <w:tcW w:w="4496" w:type="dxa"/>
          </w:tcPr>
          <w:p w14:paraId="1F12CEE2" w14:textId="76F78D92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Dalyvis arba jo įgaliotas asmuo</w:t>
            </w:r>
          </w:p>
        </w:tc>
        <w:tc>
          <w:tcPr>
            <w:tcW w:w="4497" w:type="dxa"/>
          </w:tcPr>
          <w:p w14:paraId="2F9782A1" w14:textId="0FDC2D87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4497" w:type="dxa"/>
          </w:tcPr>
          <w:p w14:paraId="627B1BC0" w14:textId="301C420C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vardas, pavardė</w:t>
            </w:r>
          </w:p>
        </w:tc>
      </w:tr>
    </w:tbl>
    <w:p w14:paraId="26FED0F1" w14:textId="439A4DF8" w:rsidR="00794D4C" w:rsidRPr="001D6610" w:rsidRDefault="00794D4C" w:rsidP="001D6610">
      <w:pPr>
        <w:rPr>
          <w:rFonts w:ascii="Times New Roman" w:hAnsi="Times New Roman" w:cs="Times New Roman"/>
          <w:i/>
          <w:sz w:val="22"/>
          <w:szCs w:val="22"/>
          <w:lang w:val="lt-LT"/>
        </w:rPr>
      </w:pPr>
    </w:p>
    <w:sectPr w:rsidR="00794D4C" w:rsidRPr="001D6610" w:rsidSect="001D6610">
      <w:pgSz w:w="15840" w:h="12240" w:orient="landscape"/>
      <w:pgMar w:top="1080" w:right="144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1262B"/>
    <w:multiLevelType w:val="hybridMultilevel"/>
    <w:tmpl w:val="D7929FB6"/>
    <w:lvl w:ilvl="0" w:tplc="9A50837E">
      <w:start w:val="1"/>
      <w:numFmt w:val="decimal"/>
      <w:lvlText w:val="%1."/>
      <w:lvlJc w:val="left"/>
      <w:pPr>
        <w:ind w:left="720" w:hanging="360"/>
      </w:pPr>
    </w:lvl>
    <w:lvl w:ilvl="1" w:tplc="DF9E6ABE">
      <w:start w:val="1"/>
      <w:numFmt w:val="lowerLetter"/>
      <w:lvlText w:val="%2."/>
      <w:lvlJc w:val="left"/>
      <w:pPr>
        <w:ind w:left="1440" w:hanging="360"/>
      </w:pPr>
    </w:lvl>
    <w:lvl w:ilvl="2" w:tplc="8996DB4A">
      <w:start w:val="1"/>
      <w:numFmt w:val="lowerRoman"/>
      <w:lvlText w:val="%3."/>
      <w:lvlJc w:val="right"/>
      <w:pPr>
        <w:ind w:left="2160" w:hanging="180"/>
      </w:pPr>
    </w:lvl>
    <w:lvl w:ilvl="3" w:tplc="45DC917E">
      <w:start w:val="1"/>
      <w:numFmt w:val="decimal"/>
      <w:lvlText w:val="%4."/>
      <w:lvlJc w:val="left"/>
      <w:pPr>
        <w:ind w:left="2880" w:hanging="360"/>
      </w:pPr>
    </w:lvl>
    <w:lvl w:ilvl="4" w:tplc="2A183596">
      <w:start w:val="1"/>
      <w:numFmt w:val="lowerLetter"/>
      <w:lvlText w:val="%5."/>
      <w:lvlJc w:val="left"/>
      <w:pPr>
        <w:ind w:left="3600" w:hanging="360"/>
      </w:pPr>
    </w:lvl>
    <w:lvl w:ilvl="5" w:tplc="4B00A0A4">
      <w:start w:val="1"/>
      <w:numFmt w:val="lowerRoman"/>
      <w:lvlText w:val="%6."/>
      <w:lvlJc w:val="right"/>
      <w:pPr>
        <w:ind w:left="4320" w:hanging="180"/>
      </w:pPr>
    </w:lvl>
    <w:lvl w:ilvl="6" w:tplc="5A4C6724">
      <w:start w:val="1"/>
      <w:numFmt w:val="decimal"/>
      <w:lvlText w:val="%7."/>
      <w:lvlJc w:val="left"/>
      <w:pPr>
        <w:ind w:left="5040" w:hanging="360"/>
      </w:pPr>
    </w:lvl>
    <w:lvl w:ilvl="7" w:tplc="37EA6A58">
      <w:start w:val="1"/>
      <w:numFmt w:val="lowerLetter"/>
      <w:lvlText w:val="%8."/>
      <w:lvlJc w:val="left"/>
      <w:pPr>
        <w:ind w:left="5760" w:hanging="360"/>
      </w:pPr>
    </w:lvl>
    <w:lvl w:ilvl="8" w:tplc="19AC2E0E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30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8C"/>
    <w:rsid w:val="000A2ADD"/>
    <w:rsid w:val="00151C43"/>
    <w:rsid w:val="001D6610"/>
    <w:rsid w:val="0030107F"/>
    <w:rsid w:val="005A5F42"/>
    <w:rsid w:val="00655778"/>
    <w:rsid w:val="007103D5"/>
    <w:rsid w:val="00794D4C"/>
    <w:rsid w:val="00796EE4"/>
    <w:rsid w:val="00A26838"/>
    <w:rsid w:val="00B622CE"/>
    <w:rsid w:val="00BE232F"/>
    <w:rsid w:val="00ED5773"/>
    <w:rsid w:val="00EE1E22"/>
    <w:rsid w:val="00F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697D"/>
  <w15:chartTrackingRefBased/>
  <w15:docId w15:val="{7ED57542-1119-4E12-89E7-5A68EFFB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9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6</cp:revision>
  <dcterms:created xsi:type="dcterms:W3CDTF">2025-04-10T15:46:00Z</dcterms:created>
  <dcterms:modified xsi:type="dcterms:W3CDTF">2025-09-30T19:59:00Z</dcterms:modified>
</cp:coreProperties>
</file>