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CD3E" w14:textId="77777777" w:rsidR="00B13BAD" w:rsidRDefault="00B13BAD">
      <w:pPr>
        <w:rPr>
          <w:rFonts w:ascii="Times New Roman" w:hAnsi="Times New Roman" w:cs="Times New Roman"/>
          <w:sz w:val="24"/>
          <w:szCs w:val="24"/>
        </w:rPr>
      </w:pPr>
    </w:p>
    <w:p w14:paraId="4AF69D55" w14:textId="636D24A6" w:rsidR="008C64B7" w:rsidRPr="00D71D23" w:rsidRDefault="008C64B7">
      <w:pPr>
        <w:rPr>
          <w:rFonts w:ascii="Times New Roman" w:hAnsi="Times New Roman" w:cs="Times New Roman"/>
          <w:sz w:val="24"/>
          <w:szCs w:val="24"/>
        </w:rPr>
      </w:pPr>
      <w:r w:rsidRPr="00D71D23">
        <w:rPr>
          <w:rFonts w:ascii="Times New Roman" w:hAnsi="Times New Roman" w:cs="Times New Roman"/>
          <w:sz w:val="24"/>
          <w:szCs w:val="24"/>
        </w:rPr>
        <w:t>Suinteresuotiems tiekėjams</w:t>
      </w:r>
    </w:p>
    <w:p w14:paraId="71FE9AB2" w14:textId="10690D6C" w:rsidR="008C64B7" w:rsidRPr="00FE506F" w:rsidRDefault="008C64B7">
      <w:pPr>
        <w:rPr>
          <w:rFonts w:ascii="Times New Roman" w:hAnsi="Times New Roman" w:cs="Times New Roman"/>
          <w:sz w:val="24"/>
          <w:szCs w:val="24"/>
        </w:rPr>
      </w:pPr>
      <w:r w:rsidRPr="00D71D23">
        <w:rPr>
          <w:rFonts w:ascii="Times New Roman" w:hAnsi="Times New Roman" w:cs="Times New Roman"/>
          <w:i/>
          <w:sz w:val="20"/>
          <w:szCs w:val="20"/>
        </w:rPr>
        <w:t>CVP IS priemonėmis</w:t>
      </w:r>
      <w:r w:rsidR="00E01AC9" w:rsidRPr="00D71D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4D0EE8">
        <w:rPr>
          <w:rFonts w:ascii="Times New Roman" w:hAnsi="Times New Roman" w:cs="Times New Roman"/>
          <w:sz w:val="24"/>
          <w:szCs w:val="24"/>
        </w:rPr>
        <w:t>2025-</w:t>
      </w:r>
      <w:r w:rsidR="00B13BAD">
        <w:rPr>
          <w:rFonts w:ascii="Times New Roman" w:hAnsi="Times New Roman" w:cs="Times New Roman"/>
          <w:sz w:val="24"/>
          <w:szCs w:val="24"/>
        </w:rPr>
        <w:t>10</w:t>
      </w:r>
      <w:r w:rsidR="004D0EE8">
        <w:rPr>
          <w:rFonts w:ascii="Times New Roman" w:hAnsi="Times New Roman" w:cs="Times New Roman"/>
          <w:sz w:val="24"/>
          <w:szCs w:val="24"/>
        </w:rPr>
        <w:t>-</w:t>
      </w:r>
      <w:r w:rsidR="00EA080E">
        <w:rPr>
          <w:rFonts w:ascii="Times New Roman" w:hAnsi="Times New Roman" w:cs="Times New Roman"/>
          <w:sz w:val="24"/>
          <w:szCs w:val="24"/>
        </w:rPr>
        <w:t>13</w:t>
      </w:r>
    </w:p>
    <w:p w14:paraId="4F81902E" w14:textId="77777777" w:rsidR="008C64B7" w:rsidRPr="00FE506F" w:rsidRDefault="008C64B7">
      <w:pPr>
        <w:rPr>
          <w:rFonts w:ascii="Times New Roman" w:hAnsi="Times New Roman" w:cs="Times New Roman"/>
          <w:sz w:val="24"/>
          <w:szCs w:val="24"/>
        </w:rPr>
      </w:pPr>
    </w:p>
    <w:p w14:paraId="388515BE" w14:textId="22ACEAB3" w:rsidR="008C64B7" w:rsidRPr="003623AF" w:rsidRDefault="00FE506F" w:rsidP="003623AF">
      <w:pPr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</w:pPr>
      <w:r w:rsidRPr="003623A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A080E">
        <w:rPr>
          <w:rFonts w:ascii="Times New Roman" w:hAnsi="Times New Roman" w:cs="Times New Roman"/>
          <w:b/>
          <w:sz w:val="24"/>
          <w:szCs w:val="24"/>
        </w:rPr>
        <w:t>ATSAKYMO Į PRAŠYMĄ</w:t>
      </w:r>
    </w:p>
    <w:p w14:paraId="649FFC7A" w14:textId="77777777" w:rsidR="00932035" w:rsidRPr="003623AF" w:rsidRDefault="00932035" w:rsidP="003623AF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3F6F2"/>
        </w:rPr>
      </w:pPr>
    </w:p>
    <w:p w14:paraId="68A5C815" w14:textId="3472A2D9" w:rsidR="00FE506F" w:rsidRDefault="00EA080E" w:rsidP="003623AF">
      <w:pPr>
        <w:pStyle w:val="v1msonormal"/>
        <w:spacing w:before="0" w:beforeAutospacing="0" w:after="0" w:afterAutospacing="0"/>
        <w:ind w:firstLine="567"/>
        <w:jc w:val="both"/>
        <w:rPr>
          <w:color w:val="2C363A"/>
        </w:rPr>
      </w:pPr>
      <w:bookmarkStart w:id="0" w:name="v1_Hlk188358512"/>
      <w:r w:rsidRPr="00EA080E">
        <w:rPr>
          <w:bCs/>
          <w:color w:val="2C363A"/>
        </w:rPr>
        <w:t xml:space="preserve">Viešoji įstaiga Respublikinė Šiaulių ligoninė vykdydama skelbiamos apklausos pirkimą </w:t>
      </w:r>
      <w:r w:rsidR="00FE506F" w:rsidRPr="00EA080E">
        <w:rPr>
          <w:bCs/>
          <w:color w:val="2C363A"/>
        </w:rPr>
        <w:t>„</w:t>
      </w:r>
      <w:r>
        <w:rPr>
          <w:bCs/>
          <w:color w:val="00241A"/>
          <w:shd w:val="clear" w:color="auto" w:fill="FFFFFF"/>
        </w:rPr>
        <w:t>M</w:t>
      </w:r>
      <w:r w:rsidRPr="00EA080E">
        <w:rPr>
          <w:bCs/>
          <w:color w:val="00241A"/>
          <w:shd w:val="clear" w:color="auto" w:fill="FFFFFF"/>
        </w:rPr>
        <w:t>obilios aplikacijos (skirtos IOS ir ANDROID platformoms) sukūrimas tiksliniam duomenų surinkimui</w:t>
      </w:r>
      <w:r w:rsidR="00FE506F" w:rsidRPr="00EA080E">
        <w:rPr>
          <w:bCs/>
          <w:color w:val="2C363A"/>
        </w:rPr>
        <w:t>“ (</w:t>
      </w:r>
      <w:r w:rsidR="00FE506F" w:rsidRPr="004D0EE8">
        <w:rPr>
          <w:color w:val="2C363A"/>
        </w:rPr>
        <w:t xml:space="preserve">pirkimo Nr. </w:t>
      </w:r>
      <w:r w:rsidRPr="00EA080E">
        <w:rPr>
          <w:color w:val="2C363A"/>
        </w:rPr>
        <w:t>4893964</w:t>
      </w:r>
      <w:r w:rsidR="00FE506F" w:rsidRPr="004D0EE8">
        <w:rPr>
          <w:color w:val="2C363A"/>
        </w:rPr>
        <w:t xml:space="preserve">) </w:t>
      </w:r>
      <w:bookmarkEnd w:id="0"/>
      <w:r>
        <w:rPr>
          <w:color w:val="2C363A"/>
        </w:rPr>
        <w:t>gavo tiekėjo prašymą.</w:t>
      </w:r>
    </w:p>
    <w:p w14:paraId="5100A9E4" w14:textId="77777777" w:rsidR="00EA080E" w:rsidRDefault="00EA080E" w:rsidP="003623AF">
      <w:pPr>
        <w:pStyle w:val="v1msonormal"/>
        <w:spacing w:before="0" w:beforeAutospacing="0" w:after="0" w:afterAutospacing="0"/>
        <w:ind w:firstLine="567"/>
        <w:jc w:val="both"/>
        <w:rPr>
          <w:color w:val="2C363A"/>
        </w:rPr>
      </w:pPr>
    </w:p>
    <w:p w14:paraId="0C0E30E6" w14:textId="77777777" w:rsidR="00EA080E" w:rsidRDefault="00EA080E" w:rsidP="003623AF">
      <w:pPr>
        <w:pStyle w:val="v1msonormal"/>
        <w:spacing w:before="0" w:beforeAutospacing="0" w:after="0" w:afterAutospacing="0"/>
        <w:ind w:firstLine="567"/>
        <w:jc w:val="both"/>
        <w:rPr>
          <w:color w:val="2C363A"/>
        </w:rPr>
      </w:pPr>
    </w:p>
    <w:p w14:paraId="0DB8BA98" w14:textId="11495247" w:rsidR="00FE506F" w:rsidRDefault="00EA080E" w:rsidP="00EA080E">
      <w:pPr>
        <w:pStyle w:val="v1msonormal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 xml:space="preserve">Prašymas (tekstas nekoreguotas): </w:t>
      </w:r>
      <w:r w:rsidRPr="00EA080E">
        <w:rPr>
          <w:color w:val="2C363A"/>
        </w:rPr>
        <w:t>Ar galite nurodyti koks šio pirkimo biudžetas?</w:t>
      </w:r>
    </w:p>
    <w:p w14:paraId="44629778" w14:textId="77777777" w:rsidR="00EA080E" w:rsidRDefault="00EA080E" w:rsidP="00EA080E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14:paraId="2CD823BD" w14:textId="0AD27127" w:rsidR="00EA080E" w:rsidRPr="00FE506F" w:rsidRDefault="00EA080E" w:rsidP="00EA080E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Atsakymas: informuojame, kad Viešųjų pirkimų įstatymas neįpareigoja atkleisti planuotos pirkimo sumos. Atsižvelgiant į tai pirkimo biudžetas nebus nurodomas.</w:t>
      </w:r>
    </w:p>
    <w:p w14:paraId="02DB0FB2" w14:textId="77777777" w:rsidR="00932035" w:rsidRPr="00FE506F" w:rsidRDefault="00932035">
      <w:pPr>
        <w:rPr>
          <w:rFonts w:ascii="Times New Roman" w:hAnsi="Times New Roman" w:cs="Times New Roman"/>
          <w:sz w:val="24"/>
          <w:szCs w:val="24"/>
        </w:rPr>
      </w:pPr>
    </w:p>
    <w:sectPr w:rsidR="00932035" w:rsidRPr="00FE506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31"/>
    <w:rsid w:val="00345FB6"/>
    <w:rsid w:val="003623AF"/>
    <w:rsid w:val="004D0EE8"/>
    <w:rsid w:val="00524FE2"/>
    <w:rsid w:val="005E27AB"/>
    <w:rsid w:val="00707D31"/>
    <w:rsid w:val="008C64B7"/>
    <w:rsid w:val="00932035"/>
    <w:rsid w:val="00B13BAD"/>
    <w:rsid w:val="00BC0F2E"/>
    <w:rsid w:val="00D71D23"/>
    <w:rsid w:val="00E01AC9"/>
    <w:rsid w:val="00EA080E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6926"/>
  <w15:chartTrackingRefBased/>
  <w15:docId w15:val="{6D5A4DE3-8E45-4D26-81A1-85BF2E1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64B7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C64B7"/>
    <w:rPr>
      <w:strike w:val="0"/>
      <w:dstrike w:val="0"/>
      <w:color w:val="auto"/>
      <w:u w:val="none"/>
      <w:effect w:val="none"/>
    </w:rPr>
  </w:style>
  <w:style w:type="paragraph" w:customStyle="1" w:styleId="v1msonormal">
    <w:name w:val="v1msonormal"/>
    <w:basedOn w:val="prastasis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Dovilė Černiauskienė</cp:lastModifiedBy>
  <cp:revision>3</cp:revision>
  <cp:lastPrinted>2025-10-01T09:24:00Z</cp:lastPrinted>
  <dcterms:created xsi:type="dcterms:W3CDTF">2025-10-13T06:51:00Z</dcterms:created>
  <dcterms:modified xsi:type="dcterms:W3CDTF">2025-10-13T06:55:00Z</dcterms:modified>
</cp:coreProperties>
</file>