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FD03" w14:textId="77777777" w:rsidR="00771062" w:rsidRPr="00771062" w:rsidRDefault="00771062" w:rsidP="00771062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7106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ORIENTACINIS DARBŲ KIEKIŲ ŽINIARAŠTIS</w:t>
      </w:r>
    </w:p>
    <w:p w14:paraId="66164583" w14:textId="77777777" w:rsidR="00771062" w:rsidRPr="00771062" w:rsidRDefault="00771062" w:rsidP="00771062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F75A23B" w14:textId="77777777" w:rsidR="00771062" w:rsidRPr="00771062" w:rsidRDefault="00771062" w:rsidP="00771062">
      <w:pPr>
        <w:spacing w:after="0" w:line="25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7106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Užsakovas: Varėnos rajono savivaldybės administracija.</w:t>
      </w:r>
    </w:p>
    <w:p w14:paraId="5EDDA3FF" w14:textId="01A8AFC6" w:rsidR="00771062" w:rsidRPr="00771062" w:rsidRDefault="00771062" w:rsidP="00771062">
      <w:pPr>
        <w:spacing w:before="200" w:after="0" w:line="240" w:lineRule="auto"/>
        <w:rPr>
          <w:rFonts w:ascii="Times New Roman" w:eastAsia="DengXian" w:hAnsi="Times New Roman" w:cs="Times New Roman"/>
          <w:kern w:val="0"/>
          <w:sz w:val="24"/>
          <w:szCs w:val="24"/>
          <w14:ligatures w14:val="none"/>
        </w:rPr>
      </w:pPr>
      <w:r w:rsidRPr="0077106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Objektas: </w:t>
      </w:r>
      <w:bookmarkStart w:id="0" w:name="_Hlk210717513"/>
      <w:r w:rsidR="009D5642" w:rsidRPr="009D564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Vietinės reikšmės kelio Nr. Var-38 Senoji Varėna-</w:t>
      </w:r>
      <w:proofErr w:type="spellStart"/>
      <w:r w:rsidR="009D5642" w:rsidRPr="009D564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Glūkas</w:t>
      </w:r>
      <w:proofErr w:type="spellEnd"/>
      <w:r w:rsidR="009D5642" w:rsidRPr="009D564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proofErr w:type="spellStart"/>
      <w:r w:rsidR="009D5642" w:rsidRPr="009D564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Paručiai</w:t>
      </w:r>
      <w:proofErr w:type="spellEnd"/>
      <w:r w:rsidR="009D5642" w:rsidRPr="009D564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kapitalinio remonto darbai</w:t>
      </w:r>
      <w:bookmarkEnd w:id="0"/>
    </w:p>
    <w:p w14:paraId="4F9AF4A0" w14:textId="77777777" w:rsidR="00771062" w:rsidRPr="00771062" w:rsidRDefault="00771062" w:rsidP="00771062">
      <w:pPr>
        <w:spacing w:after="0" w:line="25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Lentelstinklelis"/>
        <w:tblW w:w="9350" w:type="dxa"/>
        <w:tblInd w:w="0" w:type="dxa"/>
        <w:tblLook w:val="04A0" w:firstRow="1" w:lastRow="0" w:firstColumn="1" w:lastColumn="0" w:noHBand="0" w:noVBand="1"/>
      </w:tblPr>
      <w:tblGrid>
        <w:gridCol w:w="758"/>
        <w:gridCol w:w="4422"/>
        <w:gridCol w:w="1043"/>
        <w:gridCol w:w="1116"/>
        <w:gridCol w:w="1044"/>
        <w:gridCol w:w="967"/>
      </w:tblGrid>
      <w:tr w:rsidR="00771062" w:rsidRPr="00771062" w14:paraId="7851650C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70C6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</w:t>
            </w:r>
          </w:p>
          <w:p w14:paraId="609E1CD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634E" w14:textId="77777777" w:rsidR="00771062" w:rsidRPr="00771062" w:rsidRDefault="00771062" w:rsidP="0077106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Darbų pavadinimas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77F6" w14:textId="77777777" w:rsidR="00771062" w:rsidRPr="00771062" w:rsidRDefault="00771062" w:rsidP="0077106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Mato vienetas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DCEE" w14:textId="77777777" w:rsidR="00771062" w:rsidRPr="00771062" w:rsidRDefault="00771062" w:rsidP="0077106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51A8" w14:textId="77777777" w:rsidR="00771062" w:rsidRPr="00771062" w:rsidRDefault="00771062" w:rsidP="0077106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Vieneto kaina (be PVM), Eur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6089" w14:textId="77777777" w:rsidR="00771062" w:rsidRPr="00771062" w:rsidRDefault="00771062" w:rsidP="0077106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Iš viso (be PVM), Eur </w:t>
            </w:r>
          </w:p>
        </w:tc>
      </w:tr>
      <w:tr w:rsidR="00771062" w:rsidRPr="00771062" w14:paraId="5B04FA7B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736E" w14:textId="45891BD9" w:rsidR="00771062" w:rsidRPr="00771062" w:rsidRDefault="009F4747" w:rsidP="00771062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PARUOŠIAMIEJI DARBAI</w:t>
            </w:r>
          </w:p>
        </w:tc>
      </w:tr>
      <w:tr w:rsidR="00771062" w:rsidRPr="00771062" w14:paraId="56B36E84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3160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10E8" w14:textId="07812886" w:rsidR="00771062" w:rsidRPr="00771062" w:rsidRDefault="00A71F65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Kelio trasos nužymėjimas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76BE" w14:textId="53F84B52" w:rsidR="00771062" w:rsidRPr="00771062" w:rsidRDefault="00A71F65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FE0F" w14:textId="2393AAC5" w:rsidR="00771062" w:rsidRPr="00771062" w:rsidRDefault="00A71F65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3,747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77A3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A186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71062" w:rsidRPr="00771062" w14:paraId="1EC90F3E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99D1" w14:textId="77777777" w:rsidR="00771062" w:rsidRPr="00771062" w:rsidRDefault="00771062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1.2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B4EC" w14:textId="2044B970" w:rsidR="00771062" w:rsidRPr="00771062" w:rsidRDefault="00A71F65" w:rsidP="00771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>Minkštų</w:t>
            </w:r>
            <w:proofErr w:type="spellEnd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>veislių</w:t>
            </w:r>
            <w:proofErr w:type="spellEnd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>medžių</w:t>
            </w:r>
            <w:proofErr w:type="spellEnd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>kirtimas</w:t>
            </w:r>
            <w:proofErr w:type="spellEnd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kai </w:t>
            </w:r>
            <w:proofErr w:type="spellStart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>kamieno</w:t>
            </w:r>
            <w:proofErr w:type="spellEnd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>skersmuo</w:t>
            </w:r>
            <w:proofErr w:type="spellEnd"/>
            <w:r w:rsidRPr="00A71F6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17cm - 24cm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C550" w14:textId="10D0E159" w:rsidR="00771062" w:rsidRPr="00771062" w:rsidRDefault="00A71F65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400A" w14:textId="344191AA" w:rsidR="00771062" w:rsidRPr="00771062" w:rsidRDefault="00A71F65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F65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9E69" w14:textId="77777777" w:rsidR="00771062" w:rsidRPr="00771062" w:rsidRDefault="00771062" w:rsidP="007710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71F65" w:rsidRPr="00771062" w14:paraId="6CADD233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8BD1" w14:textId="2C70D02E" w:rsidR="00A71F65" w:rsidRPr="00771062" w:rsidRDefault="00A71F65" w:rsidP="00771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83BB" w14:textId="3B10C62D" w:rsidR="00A71F65" w:rsidRPr="00771062" w:rsidRDefault="008A6E21" w:rsidP="00771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Minkštų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veislių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medžių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šakų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genėjimas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kai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kamieno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skersmuo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17 cm-24 cm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5641" w14:textId="679ABEF0" w:rsidR="00A71F65" w:rsidRPr="00771062" w:rsidRDefault="008A6E21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D3BB" w14:textId="61F03086" w:rsidR="00A71F65" w:rsidRPr="00771062" w:rsidRDefault="008A6E21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77CA" w14:textId="77777777" w:rsidR="00A71F65" w:rsidRPr="00771062" w:rsidRDefault="00A71F65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4579" w14:textId="77777777" w:rsidR="00A71F65" w:rsidRPr="00771062" w:rsidRDefault="00A71F65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F65" w:rsidRPr="00771062" w14:paraId="772F7757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63CF" w14:textId="707DA3F2" w:rsidR="00A71F65" w:rsidRPr="00771062" w:rsidRDefault="008A6E21" w:rsidP="00771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D12B" w14:textId="5E2798A3" w:rsidR="00A71F65" w:rsidRPr="00771062" w:rsidRDefault="008A6E21" w:rsidP="00771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Minkštų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veislių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medžių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kirtimas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kai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kamieno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skersmuo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24 cm-32 cm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37B7" w14:textId="6EE62AB1" w:rsidR="00A71F65" w:rsidRPr="00771062" w:rsidRDefault="008A6E21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19D6" w14:textId="3A0FF519" w:rsidR="00A71F65" w:rsidRPr="00771062" w:rsidRDefault="008A6E21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C9D" w14:textId="77777777" w:rsidR="00A71F65" w:rsidRPr="00771062" w:rsidRDefault="00A71F65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63E0" w14:textId="77777777" w:rsidR="00A71F65" w:rsidRPr="00771062" w:rsidRDefault="00A71F65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F65" w:rsidRPr="00771062" w14:paraId="70B5EF14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2FEC" w14:textId="5C7AFCC7" w:rsidR="00A71F65" w:rsidRPr="00771062" w:rsidRDefault="008A6E21" w:rsidP="00771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69D2" w14:textId="7F3BF756" w:rsidR="00A71F65" w:rsidRPr="00771062" w:rsidRDefault="008A6E21" w:rsidP="00771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Minkštų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veislių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medžių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šakų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genėjimas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kai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kamieno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skersmuo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24 cm-32 cm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6526" w14:textId="1C884284" w:rsidR="00A71F65" w:rsidRPr="00771062" w:rsidRDefault="008A6E21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1DB4" w14:textId="6525BC76" w:rsidR="00A71F65" w:rsidRPr="00771062" w:rsidRDefault="008A6E21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2D07" w14:textId="77777777" w:rsidR="00A71F65" w:rsidRPr="00771062" w:rsidRDefault="00A71F65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2695" w14:textId="77777777" w:rsidR="00A71F65" w:rsidRPr="00771062" w:rsidRDefault="00A71F65" w:rsidP="00771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21" w:rsidRPr="00771062" w14:paraId="0542B051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F7D1" w14:textId="00126501" w:rsidR="008A6E21" w:rsidRPr="00771062" w:rsidRDefault="008A6E21" w:rsidP="008A6E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ECD7" w14:textId="7BD4A254" w:rsidR="008A6E21" w:rsidRPr="00771062" w:rsidRDefault="008A6E21" w:rsidP="008A6E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Minkštų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veislių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medžių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kirtimas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kai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kamieno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skersmuo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daugiau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32 cm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9466" w14:textId="5E87F18C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F1EA" w14:textId="34BB25B9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54DC" w14:textId="77777777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2DE5" w14:textId="77777777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21" w:rsidRPr="00771062" w14:paraId="11C9A92B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4CB4" w14:textId="064F0FA9" w:rsidR="008A6E21" w:rsidRPr="00771062" w:rsidRDefault="008A6E21" w:rsidP="008A6E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54A1" w14:textId="16DCE21C" w:rsidR="008A6E21" w:rsidRPr="00771062" w:rsidRDefault="008A6E21" w:rsidP="008A6E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Minkštų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veislių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medžių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šakų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genėjimas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kai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kamieno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skersmuo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daugiau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32 cm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8A05" w14:textId="1F4E8609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B105" w14:textId="0F0EBE07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C010" w14:textId="77777777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2F4F" w14:textId="77777777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E21" w:rsidRPr="00771062" w14:paraId="5FCCF8E3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D42F" w14:textId="6EE860F3" w:rsidR="008A6E21" w:rsidRPr="00771062" w:rsidRDefault="008A6E21" w:rsidP="008A6E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BE80" w14:textId="7DCD64F6" w:rsidR="008A6E21" w:rsidRPr="00771062" w:rsidRDefault="008A6E21" w:rsidP="008A6E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Minkštų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veislių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medžių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kelmų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rovimas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kelmarove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33E2" w14:textId="6E7D3CC2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107C" w14:textId="562F5845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4569" w14:textId="77777777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87E3" w14:textId="77777777" w:rsidR="008A6E21" w:rsidRPr="00771062" w:rsidRDefault="008A6E21" w:rsidP="008A6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0E6" w:rsidRPr="00771062" w14:paraId="4F88E560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3868" w14:textId="246304A9" w:rsidR="003210E6" w:rsidRPr="00771062" w:rsidRDefault="003210E6" w:rsidP="00321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43BC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A90D" w14:textId="4F62E583" w:rsidR="003210E6" w:rsidRPr="00771062" w:rsidRDefault="003210E6" w:rsidP="00321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Supjaustytos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medienos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rastų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443BC9">
              <w:rPr>
                <w:rFonts w:ascii="Times New Roman" w:hAnsi="Times New Roman"/>
                <w:sz w:val="24"/>
                <w:szCs w:val="24"/>
              </w:rPr>
              <w:t>atvežimas</w:t>
            </w:r>
            <w:proofErr w:type="spellEnd"/>
            <w:r w:rsidR="00443BC9">
              <w:rPr>
                <w:rFonts w:ascii="Times New Roman" w:hAnsi="Times New Roman"/>
                <w:sz w:val="24"/>
                <w:szCs w:val="24"/>
              </w:rPr>
              <w:t xml:space="preserve"> į </w:t>
            </w:r>
            <w:proofErr w:type="spellStart"/>
            <w:r w:rsidR="00443BC9">
              <w:rPr>
                <w:rFonts w:ascii="Times New Roman" w:hAnsi="Times New Roman"/>
                <w:sz w:val="24"/>
                <w:szCs w:val="24"/>
              </w:rPr>
              <w:t>Užsakovo</w:t>
            </w:r>
            <w:proofErr w:type="spellEnd"/>
            <w:r w:rsidR="00443B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3BC9">
              <w:rPr>
                <w:rFonts w:ascii="Times New Roman" w:hAnsi="Times New Roman"/>
                <w:sz w:val="24"/>
                <w:szCs w:val="24"/>
              </w:rPr>
              <w:t>nurodytą</w:t>
            </w:r>
            <w:proofErr w:type="spellEnd"/>
            <w:r w:rsidR="00443B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3BC9">
              <w:rPr>
                <w:rFonts w:ascii="Times New Roman" w:hAnsi="Times New Roman"/>
                <w:sz w:val="24"/>
                <w:szCs w:val="24"/>
              </w:rPr>
              <w:t>vietą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2533" w14:textId="4473F1E9" w:rsidR="003210E6" w:rsidRPr="00771062" w:rsidRDefault="003210E6" w:rsidP="00321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2C8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CA02C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E854" w14:textId="5F2E8B24" w:rsidR="003210E6" w:rsidRPr="00771062" w:rsidRDefault="003210E6" w:rsidP="00321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86FA" w14:textId="77777777" w:rsidR="003210E6" w:rsidRPr="00771062" w:rsidRDefault="003210E6" w:rsidP="00321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01F5" w14:textId="77777777" w:rsidR="003210E6" w:rsidRPr="00771062" w:rsidRDefault="003210E6" w:rsidP="00321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D70" w:rsidRPr="00771062" w14:paraId="23932D8C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9542" w14:textId="6831253A" w:rsidR="006F0D70" w:rsidRPr="00771062" w:rsidRDefault="006F0D70" w:rsidP="006F0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43BC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EC4D" w14:textId="7A7B9C5D" w:rsidR="006F0D70" w:rsidRPr="00771062" w:rsidRDefault="006F0D70" w:rsidP="006F0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ženklų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metalinėmis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atramomis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demontavimas</w:t>
            </w:r>
            <w:proofErr w:type="spellEnd"/>
            <w:r w:rsidR="00443BC9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proofErr w:type="spellStart"/>
            <w:r w:rsidR="00443BC9">
              <w:rPr>
                <w:rFonts w:ascii="Times New Roman" w:hAnsi="Times New Roman"/>
                <w:sz w:val="24"/>
                <w:szCs w:val="24"/>
              </w:rPr>
              <w:t>atstatymas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3251" w14:textId="1025B07F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404B" w14:textId="3BCD188B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4242" w14:textId="77777777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C9E" w14:textId="77777777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D70" w:rsidRPr="00771062" w14:paraId="723F9A2D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8A19" w14:textId="77777777" w:rsidR="006F0D70" w:rsidRPr="00771062" w:rsidRDefault="006F0D70" w:rsidP="006F0D7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ŽEMĖS DARBAI</w:t>
            </w:r>
          </w:p>
        </w:tc>
      </w:tr>
      <w:tr w:rsidR="006F0D70" w:rsidRPr="00771062" w14:paraId="56B963A5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99ED" w14:textId="77777777" w:rsidR="006F0D70" w:rsidRPr="00771062" w:rsidRDefault="006F0D70" w:rsidP="006F0D70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E0F4" w14:textId="6E9E0201" w:rsidR="006F0D70" w:rsidRPr="00771062" w:rsidRDefault="003210E6" w:rsidP="006F0D70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 grupės grunto kasimas 0,4 m3 kaušo talpos ekskavatoriais, pakrovimas į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autosavivarčius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išvežimas</w:t>
            </w:r>
            <w:r w:rsidR="006F0D70" w:rsidRPr="007710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D1E5" w14:textId="77777777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358D" w14:textId="2F938DE2" w:rsidR="006F0D70" w:rsidRPr="00771062" w:rsidRDefault="00415684" w:rsidP="003210E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2400</w:t>
            </w:r>
            <w:r w:rsidR="003210E6">
              <w:rPr>
                <w:rFonts w:ascii="Times New Roman" w:hAnsi="Times New Roman"/>
                <w:sz w:val="24"/>
                <w:szCs w:val="24"/>
                <w:lang w:val="lt-LT"/>
              </w:rPr>
              <w:t>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49A0" w14:textId="77777777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4C14" w14:textId="77777777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F0D70" w:rsidRPr="00771062" w14:paraId="4185BA8A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9C9E" w14:textId="77777777" w:rsidR="006F0D70" w:rsidRPr="00771062" w:rsidRDefault="006F0D70" w:rsidP="006F0D70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2.2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0D8C" w14:textId="19A97F69" w:rsidR="006F0D70" w:rsidRPr="00771062" w:rsidRDefault="00BD7A8A" w:rsidP="006F0D70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Plotų ir šlaitų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planiravimas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9DE2" w14:textId="506C94C3" w:rsidR="006F0D70" w:rsidRPr="00771062" w:rsidRDefault="00BD7A8A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C1C4" w14:textId="46BF8952" w:rsidR="006F0D70" w:rsidRPr="00771062" w:rsidRDefault="00C81728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3797,00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4DCC" w14:textId="77777777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83E5" w14:textId="77777777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F0D70" w:rsidRPr="00771062" w14:paraId="3A1EF31E" w14:textId="77777777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C7AC" w14:textId="3C6699C9" w:rsidR="006F0D70" w:rsidRPr="00771062" w:rsidRDefault="00415684" w:rsidP="006F0D70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KELIO DANGA</w:t>
            </w:r>
          </w:p>
        </w:tc>
      </w:tr>
      <w:tr w:rsidR="006F0D70" w:rsidRPr="00771062" w14:paraId="1BF65838" w14:textId="77777777" w:rsidTr="00415684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9360" w14:textId="77777777" w:rsidR="006F0D70" w:rsidRPr="00771062" w:rsidRDefault="006F0D70" w:rsidP="006F0D70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sz w:val="24"/>
                <w:szCs w:val="24"/>
                <w:lang w:val="lt-LT"/>
              </w:rPr>
              <w:t>3.1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9CAC" w14:textId="20C6B07E" w:rsidR="006F0D70" w:rsidRPr="00C06164" w:rsidRDefault="00AA4A61" w:rsidP="00AA4A61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A4A6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25 cm </w:t>
            </w:r>
            <w:proofErr w:type="spellStart"/>
            <w:r w:rsidRPr="00AA4A61">
              <w:rPr>
                <w:rFonts w:ascii="Times New Roman" w:hAnsi="Times New Roman"/>
                <w:sz w:val="24"/>
                <w:szCs w:val="24"/>
                <w:lang w:val="en-GB"/>
              </w:rPr>
              <w:t>storio</w:t>
            </w:r>
            <w:proofErr w:type="spellEnd"/>
            <w:r w:rsidRPr="00AA4A6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žvyro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pagrindo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sluoksnio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iš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nesurištojo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mineralinių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medžiagų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mišinio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0/32 mm.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pridedant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30 proc.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dolomitinės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6164" w:rsidRPr="00C06164">
              <w:rPr>
                <w:rFonts w:ascii="Times New Roman" w:hAnsi="Times New Roman"/>
                <w:sz w:val="24"/>
                <w:szCs w:val="24"/>
              </w:rPr>
              <w:t>skaldos</w:t>
            </w:r>
            <w:proofErr w:type="spellEnd"/>
            <w:r w:rsidR="00C06164" w:rsidRPr="00C06164">
              <w:rPr>
                <w:rFonts w:ascii="Times New Roman" w:hAnsi="Times New Roman"/>
                <w:sz w:val="24"/>
                <w:szCs w:val="24"/>
              </w:rPr>
              <w:t xml:space="preserve"> 0/32 mm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414F" w14:textId="77777777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</w:t>
            </w:r>
            <w:r w:rsidRPr="007710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50D7" w14:textId="6D57CA19" w:rsidR="006F0D70" w:rsidRPr="00771062" w:rsidRDefault="00AA4A61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A4A61">
              <w:rPr>
                <w:rFonts w:ascii="Times New Roman" w:hAnsi="Times New Roman"/>
                <w:sz w:val="24"/>
                <w:szCs w:val="24"/>
                <w:lang w:val="en-GB"/>
              </w:rPr>
              <w:t>21907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F31D" w14:textId="77777777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36A" w14:textId="77777777" w:rsidR="006F0D70" w:rsidRPr="00771062" w:rsidRDefault="006F0D70" w:rsidP="006F0D7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F0D70" w:rsidRPr="00771062" w14:paraId="576A4F1C" w14:textId="77777777" w:rsidTr="00415684"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643E" w14:textId="0BF90E8D" w:rsidR="006F0D70" w:rsidRPr="00771062" w:rsidRDefault="006F0D70" w:rsidP="006F0D70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Iš viso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(be PVM)</w:t>
            </w: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: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7E5C" w14:textId="77777777" w:rsidR="006F0D70" w:rsidRPr="00771062" w:rsidRDefault="006F0D70" w:rsidP="006F0D7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6F0D70" w:rsidRPr="00771062" w14:paraId="14AD4B25" w14:textId="77777777" w:rsidTr="00415684"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CE26" w14:textId="77777777" w:rsidR="006F0D70" w:rsidRPr="00771062" w:rsidRDefault="006F0D70" w:rsidP="006F0D70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PVM 21 proc.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4DA4" w14:textId="77777777" w:rsidR="006F0D70" w:rsidRPr="00771062" w:rsidRDefault="006F0D70" w:rsidP="006F0D7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6F0D70" w:rsidRPr="00771062" w14:paraId="7342C9E1" w14:textId="77777777" w:rsidTr="00415684"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979E" w14:textId="77777777" w:rsidR="006F0D70" w:rsidRPr="00771062" w:rsidRDefault="006F0D70" w:rsidP="006F0D70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710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Iš viso (su PVM):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65AF" w14:textId="77777777" w:rsidR="006F0D70" w:rsidRPr="00771062" w:rsidRDefault="006F0D70" w:rsidP="006F0D7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3BED0817" w14:textId="77777777" w:rsidR="00D550FA" w:rsidRPr="00771062" w:rsidRDefault="00D550FA"/>
    <w:sectPr w:rsidR="00D550FA" w:rsidRPr="00771062" w:rsidSect="0077106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Mangal, 'Courier New'">
    <w:altName w:val="Mangal"/>
    <w:charset w:val="00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71FE"/>
    <w:multiLevelType w:val="hybridMultilevel"/>
    <w:tmpl w:val="62AE1B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B5B4D"/>
    <w:multiLevelType w:val="hybridMultilevel"/>
    <w:tmpl w:val="6B261A9A"/>
    <w:lvl w:ilvl="0" w:tplc="F2266684">
      <w:start w:val="1"/>
      <w:numFmt w:val="upperRoman"/>
      <w:lvlText w:val="%1."/>
      <w:lvlJc w:val="left"/>
      <w:pPr>
        <w:ind w:left="780" w:hanging="720"/>
      </w:pPr>
    </w:lvl>
    <w:lvl w:ilvl="1" w:tplc="08090019">
      <w:start w:val="1"/>
      <w:numFmt w:val="lowerLetter"/>
      <w:lvlText w:val="%2."/>
      <w:lvlJc w:val="left"/>
      <w:pPr>
        <w:ind w:left="1140" w:hanging="360"/>
      </w:pPr>
    </w:lvl>
    <w:lvl w:ilvl="2" w:tplc="0809001B">
      <w:start w:val="1"/>
      <w:numFmt w:val="lowerRoman"/>
      <w:lvlText w:val="%3."/>
      <w:lvlJc w:val="right"/>
      <w:pPr>
        <w:ind w:left="1860" w:hanging="180"/>
      </w:pPr>
    </w:lvl>
    <w:lvl w:ilvl="3" w:tplc="0809000F">
      <w:start w:val="1"/>
      <w:numFmt w:val="decimal"/>
      <w:lvlText w:val="%4."/>
      <w:lvlJc w:val="left"/>
      <w:pPr>
        <w:ind w:left="2580" w:hanging="360"/>
      </w:pPr>
    </w:lvl>
    <w:lvl w:ilvl="4" w:tplc="08090019">
      <w:start w:val="1"/>
      <w:numFmt w:val="lowerLetter"/>
      <w:lvlText w:val="%5."/>
      <w:lvlJc w:val="left"/>
      <w:pPr>
        <w:ind w:left="3300" w:hanging="360"/>
      </w:pPr>
    </w:lvl>
    <w:lvl w:ilvl="5" w:tplc="0809001B">
      <w:start w:val="1"/>
      <w:numFmt w:val="lowerRoman"/>
      <w:lvlText w:val="%6."/>
      <w:lvlJc w:val="right"/>
      <w:pPr>
        <w:ind w:left="4020" w:hanging="180"/>
      </w:pPr>
    </w:lvl>
    <w:lvl w:ilvl="6" w:tplc="0809000F">
      <w:start w:val="1"/>
      <w:numFmt w:val="decimal"/>
      <w:lvlText w:val="%7."/>
      <w:lvlJc w:val="left"/>
      <w:pPr>
        <w:ind w:left="4740" w:hanging="360"/>
      </w:pPr>
    </w:lvl>
    <w:lvl w:ilvl="7" w:tplc="08090019">
      <w:start w:val="1"/>
      <w:numFmt w:val="lowerLetter"/>
      <w:lvlText w:val="%8."/>
      <w:lvlJc w:val="left"/>
      <w:pPr>
        <w:ind w:left="5460" w:hanging="360"/>
      </w:pPr>
    </w:lvl>
    <w:lvl w:ilvl="8" w:tplc="080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871649936">
    <w:abstractNumId w:val="1"/>
  </w:num>
  <w:num w:numId="2" w16cid:durableId="869031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413872">
    <w:abstractNumId w:val="0"/>
  </w:num>
  <w:num w:numId="4" w16cid:durableId="1267077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62"/>
    <w:rsid w:val="000639B1"/>
    <w:rsid w:val="00265F63"/>
    <w:rsid w:val="002E510C"/>
    <w:rsid w:val="003210E6"/>
    <w:rsid w:val="00355033"/>
    <w:rsid w:val="00393687"/>
    <w:rsid w:val="003D2AB7"/>
    <w:rsid w:val="00415684"/>
    <w:rsid w:val="00443BC9"/>
    <w:rsid w:val="00445042"/>
    <w:rsid w:val="005B2A0F"/>
    <w:rsid w:val="006F0D70"/>
    <w:rsid w:val="00771062"/>
    <w:rsid w:val="007B3B87"/>
    <w:rsid w:val="007D2201"/>
    <w:rsid w:val="008A6E21"/>
    <w:rsid w:val="008D4458"/>
    <w:rsid w:val="008E2757"/>
    <w:rsid w:val="009C2B30"/>
    <w:rsid w:val="009D5642"/>
    <w:rsid w:val="009F4747"/>
    <w:rsid w:val="00A71F65"/>
    <w:rsid w:val="00AA4A61"/>
    <w:rsid w:val="00B270CB"/>
    <w:rsid w:val="00BD7A8A"/>
    <w:rsid w:val="00C06164"/>
    <w:rsid w:val="00C81728"/>
    <w:rsid w:val="00D02CE8"/>
    <w:rsid w:val="00D550FA"/>
    <w:rsid w:val="00D67FBC"/>
    <w:rsid w:val="00E75624"/>
    <w:rsid w:val="00EB4C48"/>
    <w:rsid w:val="00F9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4EEA"/>
  <w15:chartTrackingRefBased/>
  <w15:docId w15:val="{DC2FB685-80D4-4501-9C5F-A08B13E6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71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1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10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1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10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1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1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1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1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1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1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10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106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106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106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106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106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106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1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1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1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1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1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106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7106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7106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1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106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1062"/>
    <w:rPr>
      <w:b/>
      <w:bCs/>
      <w:smallCaps/>
      <w:color w:val="2F5496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771062"/>
  </w:style>
  <w:style w:type="paragraph" w:customStyle="1" w:styleId="msonormal0">
    <w:name w:val="msonormal"/>
    <w:basedOn w:val="prastasis"/>
    <w:rsid w:val="0077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Standard">
    <w:name w:val="Standard"/>
    <w:rsid w:val="00771062"/>
    <w:pPr>
      <w:widowControl w:val="0"/>
      <w:suppressAutoHyphens/>
      <w:autoSpaceDN w:val="0"/>
      <w:spacing w:after="0" w:line="360" w:lineRule="auto"/>
      <w:ind w:firstLine="567"/>
    </w:pPr>
    <w:rPr>
      <w:rFonts w:ascii="Times New Roman" w:eastAsia="SimSun, 宋体" w:hAnsi="Times New Roman" w:cs="Mangal, 'Courier New'"/>
      <w:kern w:val="3"/>
      <w:sz w:val="24"/>
      <w:szCs w:val="24"/>
      <w:lang w:val="en-US" w:bidi="hi-IN"/>
      <w14:ligatures w14:val="none"/>
    </w:rPr>
  </w:style>
  <w:style w:type="table" w:styleId="Lentelstinklelis">
    <w:name w:val="Table Grid"/>
    <w:basedOn w:val="prastojilentel"/>
    <w:uiPriority w:val="39"/>
    <w:rsid w:val="00771062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</dc:creator>
  <cp:keywords/>
  <dc:description/>
  <cp:lastModifiedBy>EZ</cp:lastModifiedBy>
  <cp:revision>22</cp:revision>
  <cp:lastPrinted>2025-10-02T08:34:00Z</cp:lastPrinted>
  <dcterms:created xsi:type="dcterms:W3CDTF">2025-09-19T04:06:00Z</dcterms:created>
  <dcterms:modified xsi:type="dcterms:W3CDTF">2025-10-07T05:21:00Z</dcterms:modified>
</cp:coreProperties>
</file>