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0B9D" w14:textId="11816C5A" w:rsidR="001F1214" w:rsidRDefault="00650CC3" w:rsidP="001F1214">
      <w:pPr>
        <w:spacing w:after="0" w:line="240" w:lineRule="auto"/>
        <w:ind w:left="10200"/>
        <w:jc w:val="center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lt-LT"/>
        </w:rPr>
      </w:pPr>
      <w:r w:rsidRPr="007624B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202</w:t>
      </w:r>
      <w:r w:rsidRPr="007624BA">
        <w:rPr>
          <w:rFonts w:ascii="Times New Roman" w:eastAsia="Times New Roman" w:hAnsi="Times New Roman"/>
          <w:kern w:val="0"/>
          <w:sz w:val="24"/>
          <w:szCs w:val="24"/>
          <w:lang w:val="en-US" w:eastAsia="lt-LT"/>
        </w:rPr>
        <w:t>5</w:t>
      </w:r>
      <w:r w:rsidRPr="007624B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 xml:space="preserve"> m._________</w:t>
      </w:r>
    </w:p>
    <w:p w14:paraId="11597813" w14:textId="76B213D8" w:rsidR="00881F38" w:rsidRPr="007624BA" w:rsidRDefault="001F1214" w:rsidP="001F1214">
      <w:pPr>
        <w:spacing w:after="0" w:line="240" w:lineRule="auto"/>
        <w:ind w:left="1020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lt-LT"/>
        </w:rPr>
        <w:t xml:space="preserve">                Sutarties </w:t>
      </w:r>
      <w:r w:rsidR="00650CC3" w:rsidRPr="007624B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Nr.______ </w:t>
      </w:r>
    </w:p>
    <w:p w14:paraId="11597814" w14:textId="57A61ACC" w:rsidR="00881F38" w:rsidRPr="007624BA" w:rsidRDefault="00430085" w:rsidP="00AF7D1F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650CC3" w:rsidRPr="007624B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3 priedas </w:t>
      </w:r>
    </w:p>
    <w:p w14:paraId="74811EC3" w14:textId="77777777" w:rsidR="00CA53F5" w:rsidRDefault="00CA53F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0"/>
          <w:sz w:val="24"/>
          <w:szCs w:val="24"/>
          <w:lang w:eastAsia="lt-LT"/>
        </w:rPr>
      </w:pPr>
    </w:p>
    <w:p w14:paraId="2501F8E9" w14:textId="14C02BA0" w:rsidR="00CA53F5" w:rsidRPr="001C3A1A" w:rsidRDefault="00D214D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i/>
          <w:iCs/>
          <w:kern w:val="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i/>
          <w:iCs/>
          <w:kern w:val="0"/>
          <w:sz w:val="24"/>
          <w:szCs w:val="20"/>
        </w:rPr>
        <w:t>(</w:t>
      </w:r>
      <w:r w:rsidR="00CA53F5" w:rsidRPr="00E41D09">
        <w:rPr>
          <w:rFonts w:ascii="Times New Roman" w:eastAsia="Times New Roman" w:hAnsi="Times New Roman"/>
          <w:i/>
          <w:iCs/>
          <w:kern w:val="0"/>
          <w:sz w:val="24"/>
          <w:szCs w:val="20"/>
        </w:rPr>
        <w:t>Bandymų užsakymo forma</w:t>
      </w:r>
      <w:r>
        <w:rPr>
          <w:rFonts w:ascii="Times New Roman" w:eastAsia="Times New Roman" w:hAnsi="Times New Roman"/>
          <w:i/>
          <w:iCs/>
          <w:kern w:val="0"/>
          <w:sz w:val="24"/>
          <w:szCs w:val="20"/>
        </w:rPr>
        <w:t>)</w:t>
      </w:r>
    </w:p>
    <w:p w14:paraId="15B0DA1C" w14:textId="77777777" w:rsidR="00CA53F5" w:rsidRDefault="00CA53F5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0"/>
          <w:sz w:val="24"/>
          <w:szCs w:val="24"/>
          <w:lang w:eastAsia="lt-LT"/>
        </w:rPr>
      </w:pPr>
    </w:p>
    <w:p w14:paraId="11597815" w14:textId="48AFA745" w:rsidR="00881F38" w:rsidRPr="007624BA" w:rsidRDefault="00650CC3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624BA">
        <w:rPr>
          <w:rFonts w:ascii="Times New Roman" w:eastAsia="Times New Roman" w:hAnsi="Times New Roman"/>
          <w:b/>
          <w:bCs/>
          <w:kern w:val="0"/>
          <w:sz w:val="24"/>
          <w:szCs w:val="24"/>
          <w:lang w:eastAsia="lt-LT"/>
        </w:rPr>
        <w:t>BANDYMŲ UŽSAKYMAS</w:t>
      </w:r>
      <w:r w:rsidRPr="007624B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 </w:t>
      </w:r>
    </w:p>
    <w:p w14:paraId="11597816" w14:textId="77777777" w:rsidR="00881F38" w:rsidRPr="007624BA" w:rsidRDefault="00650CC3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624B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 </w:t>
      </w:r>
    </w:p>
    <w:p w14:paraId="11597817" w14:textId="77777777" w:rsidR="00881F38" w:rsidRPr="007624BA" w:rsidRDefault="00650CC3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624B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202_ m. _____________d. Nr. ___ </w:t>
      </w:r>
    </w:p>
    <w:p w14:paraId="11597818" w14:textId="77777777" w:rsidR="00881F38" w:rsidRPr="007624BA" w:rsidRDefault="00650CC3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7624B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 </w:t>
      </w:r>
    </w:p>
    <w:p w14:paraId="11597819" w14:textId="77777777" w:rsidR="00881F38" w:rsidRPr="007624BA" w:rsidRDefault="00650CC3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624B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_____________ </w:t>
      </w:r>
    </w:p>
    <w:p w14:paraId="1159781A" w14:textId="77777777" w:rsidR="00881F38" w:rsidRPr="00D91317" w:rsidRDefault="00650CC3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vertAlign w:val="superscript"/>
        </w:rPr>
      </w:pPr>
      <w:r w:rsidRPr="00D91317">
        <w:rPr>
          <w:rFonts w:ascii="Times New Roman" w:eastAsia="Times New Roman" w:hAnsi="Times New Roman"/>
          <w:kern w:val="0"/>
          <w:sz w:val="24"/>
          <w:szCs w:val="24"/>
          <w:vertAlign w:val="superscript"/>
          <w:lang w:eastAsia="lt-LT"/>
        </w:rPr>
        <w:t>(vieta) </w:t>
      </w:r>
    </w:p>
    <w:p w14:paraId="1159781B" w14:textId="77777777" w:rsidR="00881F38" w:rsidRPr="007624BA" w:rsidRDefault="00650CC3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7624B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 </w:t>
      </w:r>
    </w:p>
    <w:tbl>
      <w:tblPr>
        <w:tblW w:w="140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11799"/>
      </w:tblGrid>
      <w:tr w:rsidR="00881F38" w:rsidRPr="007624BA" w14:paraId="1159781E" w14:textId="77777777" w:rsidTr="00B63797">
        <w:trPr>
          <w:trHeight w:val="300"/>
        </w:trPr>
        <w:tc>
          <w:tcPr>
            <w:tcW w:w="2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1C" w14:textId="77777777" w:rsidR="00881F38" w:rsidRPr="007624BA" w:rsidRDefault="00650CC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Pirkėjas </w:t>
            </w:r>
          </w:p>
        </w:tc>
        <w:tc>
          <w:tcPr>
            <w:tcW w:w="11799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1D" w14:textId="77777777" w:rsidR="00881F38" w:rsidRPr="007624BA" w:rsidRDefault="00650C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</w:tr>
      <w:tr w:rsidR="00881F38" w:rsidRPr="007624BA" w14:paraId="11597821" w14:textId="77777777" w:rsidTr="00B63797">
        <w:trPr>
          <w:trHeight w:val="300"/>
        </w:trPr>
        <w:tc>
          <w:tcPr>
            <w:tcW w:w="2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1F" w14:textId="77777777" w:rsidR="00881F38" w:rsidRPr="007624BA" w:rsidRDefault="00650CC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799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20" w14:textId="77777777" w:rsidR="00881F38" w:rsidRPr="007624BA" w:rsidRDefault="00650C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vertAlign w:val="superscript"/>
                <w:lang w:eastAsia="lt-LT"/>
              </w:rPr>
              <w:t>(įstaigos pavadinimas, įstaigos kodas, adresas)</w:t>
            </w: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</w:tr>
      <w:tr w:rsidR="00881F38" w:rsidRPr="007624BA" w14:paraId="11597827" w14:textId="77777777" w:rsidTr="00B63797">
        <w:trPr>
          <w:trHeight w:val="300"/>
        </w:trPr>
        <w:tc>
          <w:tcPr>
            <w:tcW w:w="2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22" w14:textId="77777777" w:rsidR="00881F38" w:rsidRPr="007624BA" w:rsidRDefault="00650CC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ir  </w:t>
            </w:r>
          </w:p>
          <w:p w14:paraId="11597823" w14:textId="77777777" w:rsidR="00881F38" w:rsidRPr="007624BA" w:rsidRDefault="00650CC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  <w:p w14:paraId="11597824" w14:textId="51E3ECC7" w:rsidR="00881F38" w:rsidRPr="007624BA" w:rsidRDefault="000F399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F3991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Tiekėjas</w:t>
            </w:r>
          </w:p>
        </w:tc>
        <w:tc>
          <w:tcPr>
            <w:tcW w:w="11799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25" w14:textId="77777777" w:rsidR="00881F38" w:rsidRPr="007624BA" w:rsidRDefault="00650C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  <w:p w14:paraId="11597826" w14:textId="77777777" w:rsidR="00881F38" w:rsidRPr="007624BA" w:rsidRDefault="00650C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</w:tr>
      <w:tr w:rsidR="00881F38" w:rsidRPr="007624BA" w14:paraId="1159782A" w14:textId="77777777" w:rsidTr="00B63797">
        <w:trPr>
          <w:trHeight w:val="300"/>
        </w:trPr>
        <w:tc>
          <w:tcPr>
            <w:tcW w:w="22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28" w14:textId="77777777" w:rsidR="00881F38" w:rsidRPr="007624BA" w:rsidRDefault="00650CC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799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29" w14:textId="77777777" w:rsidR="00881F38" w:rsidRPr="007624BA" w:rsidRDefault="00650C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vertAlign w:val="superscript"/>
                <w:lang w:eastAsia="lt-LT"/>
              </w:rPr>
              <w:t>(įmonės pavadinimas, įmonės kodas, adresas)</w:t>
            </w: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</w:tr>
    </w:tbl>
    <w:p w14:paraId="1159782B" w14:textId="77777777" w:rsidR="00881F38" w:rsidRPr="007624BA" w:rsidRDefault="00650CC3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7624B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 </w:t>
      </w:r>
    </w:p>
    <w:p w14:paraId="1159782C" w14:textId="5876866E" w:rsidR="00881F38" w:rsidRPr="007624BA" w:rsidRDefault="00650CC3" w:rsidP="00E8351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624B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[</w:t>
      </w:r>
      <w:r w:rsidRPr="6E5B9EBD">
        <w:rPr>
          <w:rFonts w:ascii="Times New Roman" w:eastAsia="Times New Roman" w:hAnsi="Times New Roman"/>
          <w:i/>
          <w:iCs/>
          <w:color w:val="0070C0"/>
          <w:kern w:val="0"/>
          <w:sz w:val="24"/>
          <w:szCs w:val="24"/>
          <w:lang w:eastAsia="lt-LT"/>
        </w:rPr>
        <w:t>įrašyti sutarties sudarymo datą</w:t>
      </w:r>
      <w:r w:rsidRPr="001056C9">
        <w:rPr>
          <w:rFonts w:ascii="Times New Roman" w:eastAsia="Times New Roman" w:hAnsi="Times New Roman"/>
          <w:color w:val="0070C0"/>
          <w:kern w:val="0"/>
          <w:sz w:val="24"/>
          <w:szCs w:val="24"/>
          <w:lang w:eastAsia="lt-LT"/>
        </w:rPr>
        <w:t xml:space="preserve"> </w:t>
      </w:r>
      <w:r w:rsidRPr="007624B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 xml:space="preserve">____ m. ________ mėn. ___ d.] tarp Šalių sudarytos </w:t>
      </w:r>
      <w:r w:rsidRPr="007624BA">
        <w:rPr>
          <w:rFonts w:ascii="Times New Roman" w:eastAsia="Times New Roman" w:hAnsi="Times New Roman"/>
          <w:color w:val="000000"/>
          <w:kern w:val="0"/>
          <w:sz w:val="24"/>
          <w:szCs w:val="24"/>
          <w:lang w:eastAsia="lt-LT"/>
        </w:rPr>
        <w:t>Atitikties ES tipo patvirtinimo reikalavimams bandymų paslaug</w:t>
      </w:r>
      <w:r w:rsidR="7566F397" w:rsidRPr="6E5B9EBD">
        <w:rPr>
          <w:rFonts w:ascii="Times New Roman" w:eastAsia="Times New Roman" w:hAnsi="Times New Roman"/>
          <w:sz w:val="24"/>
          <w:szCs w:val="24"/>
          <w:lang w:eastAsia="lt-LT"/>
        </w:rPr>
        <w:t>ų</w:t>
      </w:r>
      <w:r w:rsidRPr="007624B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 xml:space="preserve"> (toliau – Paslaugos)</w:t>
      </w:r>
      <w:r w:rsidR="00BD05F1" w:rsidRPr="6E5B9EBD">
        <w:rPr>
          <w:rFonts w:ascii="Times New Roman" w:eastAsia="Times New Roman" w:hAnsi="Times New Roman"/>
          <w:sz w:val="24"/>
          <w:szCs w:val="24"/>
          <w:lang w:eastAsia="lt-LT"/>
        </w:rPr>
        <w:t xml:space="preserve"> pirkimo</w:t>
      </w:r>
      <w:r w:rsidR="00B63797" w:rsidRPr="007624B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–</w:t>
      </w:r>
      <w:r w:rsidR="00BD05F1" w:rsidRPr="6E5B9EBD">
        <w:rPr>
          <w:rFonts w:ascii="Times New Roman" w:eastAsia="Times New Roman" w:hAnsi="Times New Roman"/>
          <w:sz w:val="24"/>
          <w:szCs w:val="24"/>
          <w:lang w:eastAsia="lt-LT"/>
        </w:rPr>
        <w:t>pardavimo</w:t>
      </w:r>
      <w:r w:rsidRPr="007624B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 xml:space="preserve"> sutarties Nr. SUT – ___(__) pagrindu Pirkėjas užsako šias Paslaugas:  </w:t>
      </w:r>
    </w:p>
    <w:p w14:paraId="1159782D" w14:textId="77777777" w:rsidR="00881F38" w:rsidRPr="007624BA" w:rsidRDefault="00650CC3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7624B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 </w:t>
      </w:r>
    </w:p>
    <w:tbl>
      <w:tblPr>
        <w:tblW w:w="13995" w:type="dxa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59"/>
        <w:gridCol w:w="3085"/>
        <w:gridCol w:w="1353"/>
        <w:gridCol w:w="965"/>
        <w:gridCol w:w="1893"/>
        <w:gridCol w:w="1227"/>
        <w:gridCol w:w="2665"/>
      </w:tblGrid>
      <w:tr w:rsidR="00881F38" w:rsidRPr="007624BA" w14:paraId="11597837" w14:textId="77777777" w:rsidTr="00BE3360">
        <w:trPr>
          <w:trHeight w:val="30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9782E" w14:textId="77777777" w:rsidR="00881F38" w:rsidRPr="007624BA" w:rsidRDefault="00650C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Eil. Nr. 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9782F" w14:textId="2C4CD257" w:rsidR="00881F38" w:rsidRPr="007624BA" w:rsidRDefault="00650C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Bendrieji bandini</w:t>
            </w:r>
            <w:r w:rsidR="00D35B52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o</w:t>
            </w: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 xml:space="preserve"> duomenys (markė, komercinis (-iai) pavadinimas (-ai) 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97830" w14:textId="61E586B0" w:rsidR="00881F38" w:rsidRPr="007624BA" w:rsidRDefault="00650C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Bandinio ident</w:t>
            </w:r>
            <w:r w:rsidR="008D1244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ifikavimo</w:t>
            </w: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 xml:space="preserve"> duomenys (ES tipo patvirtinimo numeris, tipas, variantas, versija, </w:t>
            </w:r>
            <w:r w:rsidR="008D1244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 xml:space="preserve">kėbulo </w:t>
            </w: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identifikavimo Nr. (VIN) 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97831" w14:textId="77777777" w:rsidR="00881F38" w:rsidRPr="007624BA" w:rsidRDefault="00650C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Bandinio vertė bandinio paėmimo tirti dieną,  </w:t>
            </w:r>
          </w:p>
          <w:p w14:paraId="11597832" w14:textId="77777777" w:rsidR="00881F38" w:rsidRPr="007624BA" w:rsidRDefault="00650C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Eur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97833" w14:textId="7785FB5A" w:rsidR="00881F38" w:rsidRPr="007624BA" w:rsidRDefault="00650C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Bandini</w:t>
            </w:r>
            <w:r w:rsidR="00294DD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o</w:t>
            </w: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 xml:space="preserve"> kiekis, vnt. 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97834" w14:textId="724F84CA" w:rsidR="00881F38" w:rsidRPr="007624BA" w:rsidRDefault="00650C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 xml:space="preserve">Reglamento (ES) 2018/858 II priedo I dalies punktas (-ai), pagal kurį (-iuos) bus </w:t>
            </w:r>
            <w:r w:rsidR="002D087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teikiamos</w:t>
            </w: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 xml:space="preserve"> Paslaugos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97835" w14:textId="77777777" w:rsidR="00881F38" w:rsidRPr="007624BA" w:rsidRDefault="00650C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Paslaugų teikimo trukmė, val. (pildo Paslaugų teikėjas) 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97836" w14:textId="77777777" w:rsidR="00881F38" w:rsidRPr="007624BA" w:rsidRDefault="00650C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Pastabos </w:t>
            </w:r>
          </w:p>
        </w:tc>
      </w:tr>
      <w:tr w:rsidR="00881F38" w:rsidRPr="007624BA" w14:paraId="11597840" w14:textId="77777777" w:rsidTr="00BE3360">
        <w:trPr>
          <w:trHeight w:val="30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38" w14:textId="77777777" w:rsidR="00881F38" w:rsidRPr="007624BA" w:rsidRDefault="00650C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39" w14:textId="77777777" w:rsidR="00881F38" w:rsidRPr="007624BA" w:rsidRDefault="00650CC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3A" w14:textId="77777777" w:rsidR="00881F38" w:rsidRPr="007624BA" w:rsidRDefault="00650C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3B" w14:textId="77777777" w:rsidR="00881F38" w:rsidRPr="007624BA" w:rsidRDefault="00650C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3C" w14:textId="77777777" w:rsidR="00881F38" w:rsidRPr="007624BA" w:rsidRDefault="00650C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3D" w14:textId="77777777" w:rsidR="00881F38" w:rsidRPr="007624BA" w:rsidRDefault="00650CC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3E" w14:textId="77777777" w:rsidR="00881F38" w:rsidRPr="007624BA" w:rsidRDefault="00650C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3F" w14:textId="77777777" w:rsidR="00881F38" w:rsidRPr="007624BA" w:rsidRDefault="00650C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</w:tr>
      <w:tr w:rsidR="00BB3078" w:rsidRPr="007624BA" w14:paraId="6A6AE982" w14:textId="77777777" w:rsidTr="00BE3360">
        <w:trPr>
          <w:trHeight w:val="30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E9F71" w14:textId="77777777" w:rsidR="00BB3078" w:rsidRPr="007624BA" w:rsidRDefault="00BB30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79721" w14:textId="77777777" w:rsidR="00BB3078" w:rsidRPr="007624BA" w:rsidRDefault="00BB307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DA82E" w14:textId="77777777" w:rsidR="00BB3078" w:rsidRPr="007624BA" w:rsidRDefault="00BB30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9A25D" w14:textId="77777777" w:rsidR="00BB3078" w:rsidRPr="007624BA" w:rsidRDefault="00BB30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67F5B" w14:textId="77777777" w:rsidR="00BB3078" w:rsidRPr="007624BA" w:rsidRDefault="00BB30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0C164" w14:textId="77777777" w:rsidR="00BB3078" w:rsidRPr="007624BA" w:rsidRDefault="00BB307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7F292" w14:textId="77777777" w:rsidR="00BB3078" w:rsidRPr="007624BA" w:rsidRDefault="00BB30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18B53" w14:textId="77777777" w:rsidR="00BB3078" w:rsidRPr="007624BA" w:rsidRDefault="00BB30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</w:tr>
      <w:tr w:rsidR="00BB3078" w:rsidRPr="007624BA" w14:paraId="4AAA9A4D" w14:textId="77777777" w:rsidTr="00BE3360">
        <w:trPr>
          <w:trHeight w:val="30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F4BB2" w14:textId="77777777" w:rsidR="00BB3078" w:rsidRPr="007624BA" w:rsidRDefault="00BB30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7916D" w14:textId="77777777" w:rsidR="00BB3078" w:rsidRPr="007624BA" w:rsidRDefault="00BB307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12F16B" w14:textId="77777777" w:rsidR="00BB3078" w:rsidRPr="007624BA" w:rsidRDefault="00BB30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46226" w14:textId="77777777" w:rsidR="00BB3078" w:rsidRPr="007624BA" w:rsidRDefault="00BB30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62232" w14:textId="77777777" w:rsidR="00BB3078" w:rsidRPr="007624BA" w:rsidRDefault="00BB30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AC28F" w14:textId="77777777" w:rsidR="00BB3078" w:rsidRPr="007624BA" w:rsidRDefault="00BB307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6E575" w14:textId="77777777" w:rsidR="00BB3078" w:rsidRPr="007624BA" w:rsidRDefault="00BB30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D7692" w14:textId="77777777" w:rsidR="00BB3078" w:rsidRPr="007624BA" w:rsidRDefault="00BB30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</w:tr>
      <w:tr w:rsidR="00BB3078" w:rsidRPr="007624BA" w14:paraId="65659E36" w14:textId="77777777" w:rsidTr="00BE3360">
        <w:trPr>
          <w:trHeight w:val="300"/>
        </w:trPr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E6E2F" w14:textId="77777777" w:rsidR="00BB3078" w:rsidRPr="007624BA" w:rsidRDefault="00BB30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5DFA3" w14:textId="77777777" w:rsidR="00BB3078" w:rsidRPr="007624BA" w:rsidRDefault="00BB307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12C88" w14:textId="77777777" w:rsidR="00BB3078" w:rsidRPr="007624BA" w:rsidRDefault="00BB30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63FB7" w14:textId="77777777" w:rsidR="00BB3078" w:rsidRPr="007624BA" w:rsidRDefault="00BB30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71A69" w14:textId="77777777" w:rsidR="00BB3078" w:rsidRPr="007624BA" w:rsidRDefault="00BB30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CFA32" w14:textId="77777777" w:rsidR="00BB3078" w:rsidRPr="007624BA" w:rsidRDefault="00BB3078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73805" w14:textId="77777777" w:rsidR="00BB3078" w:rsidRPr="007624BA" w:rsidRDefault="00BB30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C1D9" w14:textId="77777777" w:rsidR="00BB3078" w:rsidRPr="007624BA" w:rsidRDefault="00BB30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</w:p>
        </w:tc>
      </w:tr>
    </w:tbl>
    <w:p w14:paraId="11597841" w14:textId="2024CDA3" w:rsidR="00881F38" w:rsidRPr="007624BA" w:rsidRDefault="00881F38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14:paraId="11597842" w14:textId="30A81A77" w:rsidR="00881F38" w:rsidRPr="007624BA" w:rsidRDefault="00650CC3" w:rsidP="00E83510">
      <w:pPr>
        <w:spacing w:after="0" w:line="276" w:lineRule="auto"/>
        <w:textAlignment w:val="baseline"/>
        <w:rPr>
          <w:rFonts w:ascii="Times New Roman" w:hAnsi="Times New Roman"/>
          <w:sz w:val="24"/>
          <w:szCs w:val="24"/>
        </w:rPr>
      </w:pPr>
      <w:r w:rsidRPr="007624B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 xml:space="preserve">Bandymų užsakymo gavimo data (pildo </w:t>
      </w:r>
      <w:r w:rsidR="0007792E" w:rsidRPr="0007792E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Tiekėjas</w:t>
      </w:r>
      <w:r w:rsidRPr="007624B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): 202___-___-___. </w:t>
      </w:r>
    </w:p>
    <w:p w14:paraId="11597843" w14:textId="77777777" w:rsidR="00881F38" w:rsidRPr="007624BA" w:rsidRDefault="00650CC3" w:rsidP="00E83510">
      <w:pPr>
        <w:spacing w:after="0" w:line="276" w:lineRule="auto"/>
        <w:textAlignment w:val="baseline"/>
        <w:rPr>
          <w:rFonts w:ascii="Times New Roman" w:hAnsi="Times New Roman"/>
          <w:sz w:val="24"/>
          <w:szCs w:val="24"/>
        </w:rPr>
      </w:pPr>
      <w:r w:rsidRPr="007624B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Paslaugų suteikimo terminas: 202___-___-___. </w:t>
      </w:r>
    </w:p>
    <w:p w14:paraId="11597844" w14:textId="77777777" w:rsidR="00881F38" w:rsidRPr="007624BA" w:rsidRDefault="00650CC3" w:rsidP="00E83510">
      <w:pPr>
        <w:spacing w:after="0" w:line="276" w:lineRule="auto"/>
        <w:textAlignment w:val="baseline"/>
        <w:rPr>
          <w:rFonts w:ascii="Times New Roman" w:hAnsi="Times New Roman"/>
          <w:sz w:val="24"/>
          <w:szCs w:val="24"/>
        </w:rPr>
      </w:pPr>
      <w:r w:rsidRPr="007624B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Bandinio (-ų) paėmimo iš jo (jų) buvimo vietos terminas: 202___-___-___. </w:t>
      </w:r>
    </w:p>
    <w:p w14:paraId="11597845" w14:textId="29767564" w:rsidR="00881F38" w:rsidRPr="007624BA" w:rsidRDefault="00650CC3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7624B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 </w:t>
      </w:r>
    </w:p>
    <w:p w14:paraId="11597846" w14:textId="77777777" w:rsidR="00881F38" w:rsidRPr="007624BA" w:rsidRDefault="00650CC3">
      <w:pPr>
        <w:spacing w:after="0" w:line="240" w:lineRule="auto"/>
        <w:ind w:left="4110" w:hanging="4110"/>
        <w:textAlignment w:val="baseline"/>
        <w:rPr>
          <w:rFonts w:ascii="Times New Roman" w:hAnsi="Times New Roman"/>
          <w:sz w:val="24"/>
          <w:szCs w:val="24"/>
        </w:rPr>
      </w:pPr>
      <w:r w:rsidRPr="007624B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 </w:t>
      </w:r>
    </w:p>
    <w:tbl>
      <w:tblPr>
        <w:tblW w:w="140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55"/>
        <w:gridCol w:w="4509"/>
        <w:gridCol w:w="2268"/>
        <w:gridCol w:w="3402"/>
      </w:tblGrid>
      <w:tr w:rsidR="00881F38" w:rsidRPr="007624BA" w14:paraId="1159784B" w14:textId="77777777" w:rsidTr="00E83510">
        <w:trPr>
          <w:trHeight w:val="300"/>
        </w:trPr>
        <w:tc>
          <w:tcPr>
            <w:tcW w:w="3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47" w14:textId="77777777" w:rsidR="00881F38" w:rsidRPr="007624BA" w:rsidRDefault="00650CC3" w:rsidP="0085475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Pirkėjo atstovas </w:t>
            </w:r>
          </w:p>
        </w:tc>
        <w:tc>
          <w:tcPr>
            <w:tcW w:w="4509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48" w14:textId="77777777" w:rsidR="00881F38" w:rsidRPr="007624BA" w:rsidRDefault="00650CC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49" w14:textId="77777777" w:rsidR="00881F38" w:rsidRPr="007624BA" w:rsidRDefault="00650CC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4A" w14:textId="77777777" w:rsidR="00881F38" w:rsidRPr="007624BA" w:rsidRDefault="00650CC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</w:tr>
      <w:tr w:rsidR="00881F38" w:rsidRPr="007624BA" w14:paraId="11597850" w14:textId="77777777" w:rsidTr="00E83510">
        <w:trPr>
          <w:trHeight w:val="300"/>
        </w:trPr>
        <w:tc>
          <w:tcPr>
            <w:tcW w:w="3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4C" w14:textId="77777777" w:rsidR="00881F38" w:rsidRPr="007624BA" w:rsidRDefault="00650CC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509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4D" w14:textId="77777777" w:rsidR="00881F38" w:rsidRPr="007624BA" w:rsidRDefault="00650C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vertAlign w:val="superscript"/>
                <w:lang w:eastAsia="lt-LT"/>
              </w:rPr>
              <w:t>(vardas, pavardė)</w:t>
            </w: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4E" w14:textId="77777777" w:rsidR="00881F38" w:rsidRPr="007624BA" w:rsidRDefault="00650C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4F" w14:textId="77777777" w:rsidR="00881F38" w:rsidRPr="007624BA" w:rsidRDefault="00650C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vertAlign w:val="superscript"/>
                <w:lang w:eastAsia="lt-LT"/>
              </w:rPr>
              <w:t>(parašas)</w:t>
            </w: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</w:tr>
      <w:tr w:rsidR="00881F38" w:rsidRPr="007624BA" w14:paraId="11597856" w14:textId="77777777" w:rsidTr="00E83510">
        <w:trPr>
          <w:trHeight w:val="300"/>
        </w:trPr>
        <w:tc>
          <w:tcPr>
            <w:tcW w:w="3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51" w14:textId="77777777" w:rsidR="00881F38" w:rsidRPr="007624BA" w:rsidRDefault="00650CC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  <w:p w14:paraId="11597852" w14:textId="11B9CC50" w:rsidR="00881F38" w:rsidRPr="007624BA" w:rsidRDefault="0007792E" w:rsidP="00854750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7792E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Tiekėj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o</w:t>
            </w:r>
            <w:r w:rsidR="00523150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 xml:space="preserve"> </w:t>
            </w:r>
            <w:r w:rsidR="00650CC3"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atstovas </w:t>
            </w:r>
          </w:p>
        </w:tc>
        <w:tc>
          <w:tcPr>
            <w:tcW w:w="4509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53" w14:textId="77777777" w:rsidR="00881F38" w:rsidRPr="007624BA" w:rsidRDefault="00650C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54" w14:textId="77777777" w:rsidR="00881F38" w:rsidRPr="007624BA" w:rsidRDefault="00650C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55" w14:textId="77777777" w:rsidR="00881F38" w:rsidRPr="007624BA" w:rsidRDefault="00650C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</w:tr>
      <w:tr w:rsidR="00881F38" w:rsidRPr="007624BA" w14:paraId="1159785B" w14:textId="77777777" w:rsidTr="00E83510">
        <w:trPr>
          <w:trHeight w:val="300"/>
        </w:trPr>
        <w:tc>
          <w:tcPr>
            <w:tcW w:w="38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57" w14:textId="77777777" w:rsidR="00881F38" w:rsidRPr="007624BA" w:rsidRDefault="00650CC3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509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58" w14:textId="77777777" w:rsidR="00881F38" w:rsidRPr="007624BA" w:rsidRDefault="00650C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vertAlign w:val="superscript"/>
                <w:lang w:eastAsia="lt-LT"/>
              </w:rPr>
              <w:t>(vardas, pavardė)</w:t>
            </w: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59" w14:textId="77777777" w:rsidR="00881F38" w:rsidRPr="007624BA" w:rsidRDefault="00650C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9785A" w14:textId="77777777" w:rsidR="00881F38" w:rsidRPr="007624BA" w:rsidRDefault="00650CC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vertAlign w:val="superscript"/>
                <w:lang w:eastAsia="lt-LT"/>
              </w:rPr>
              <w:t>(parašas)</w:t>
            </w:r>
            <w:r w:rsidRPr="007624BA">
              <w:rPr>
                <w:rFonts w:ascii="Times New Roman" w:eastAsia="Times New Roman" w:hAnsi="Times New Roman"/>
                <w:kern w:val="0"/>
                <w:sz w:val="24"/>
                <w:szCs w:val="24"/>
                <w:lang w:eastAsia="lt-LT"/>
              </w:rPr>
              <w:t> </w:t>
            </w:r>
          </w:p>
        </w:tc>
      </w:tr>
    </w:tbl>
    <w:p w14:paraId="1159785C" w14:textId="77777777" w:rsidR="00881F38" w:rsidRDefault="00650CC3">
      <w:pPr>
        <w:spacing w:after="0" w:line="240" w:lineRule="auto"/>
        <w:textAlignment w:val="baseline"/>
      </w:pPr>
      <w:r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 </w:t>
      </w:r>
    </w:p>
    <w:p w14:paraId="1159785D" w14:textId="77777777" w:rsidR="00881F38" w:rsidRDefault="00881F38" w:rsidP="00E83510">
      <w:pPr>
        <w:jc w:val="center"/>
      </w:pPr>
    </w:p>
    <w:sectPr w:rsidR="00881F38">
      <w:pgSz w:w="16838" w:h="11906" w:orient="landscape"/>
      <w:pgMar w:top="1701" w:right="1701" w:bottom="567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26AF3" w14:textId="77777777" w:rsidR="002F708A" w:rsidRDefault="002F708A">
      <w:pPr>
        <w:spacing w:after="0" w:line="240" w:lineRule="auto"/>
      </w:pPr>
      <w:r>
        <w:separator/>
      </w:r>
    </w:p>
  </w:endnote>
  <w:endnote w:type="continuationSeparator" w:id="0">
    <w:p w14:paraId="45D1059C" w14:textId="77777777" w:rsidR="002F708A" w:rsidRDefault="002F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4FA4F" w14:textId="77777777" w:rsidR="002F708A" w:rsidRDefault="002F708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EFD6C5" w14:textId="77777777" w:rsidR="002F708A" w:rsidRDefault="002F70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38"/>
    <w:rsid w:val="0007792E"/>
    <w:rsid w:val="000F3991"/>
    <w:rsid w:val="000F5CF9"/>
    <w:rsid w:val="001056C9"/>
    <w:rsid w:val="00121F23"/>
    <w:rsid w:val="00125EDF"/>
    <w:rsid w:val="001C3A1A"/>
    <w:rsid w:val="001F1214"/>
    <w:rsid w:val="00294DD0"/>
    <w:rsid w:val="002C4316"/>
    <w:rsid w:val="002D087A"/>
    <w:rsid w:val="002F708A"/>
    <w:rsid w:val="00365FF3"/>
    <w:rsid w:val="003E6828"/>
    <w:rsid w:val="00430085"/>
    <w:rsid w:val="00502417"/>
    <w:rsid w:val="00523150"/>
    <w:rsid w:val="005A1369"/>
    <w:rsid w:val="00644A9B"/>
    <w:rsid w:val="00650CC3"/>
    <w:rsid w:val="006B7461"/>
    <w:rsid w:val="006D27B6"/>
    <w:rsid w:val="007624BA"/>
    <w:rsid w:val="00854750"/>
    <w:rsid w:val="0087126B"/>
    <w:rsid w:val="00881F38"/>
    <w:rsid w:val="008D1244"/>
    <w:rsid w:val="008F7523"/>
    <w:rsid w:val="009B38A6"/>
    <w:rsid w:val="009E28B7"/>
    <w:rsid w:val="00AE09BC"/>
    <w:rsid w:val="00AF7D1F"/>
    <w:rsid w:val="00B63519"/>
    <w:rsid w:val="00B63797"/>
    <w:rsid w:val="00BB3078"/>
    <w:rsid w:val="00BD05F1"/>
    <w:rsid w:val="00BE3360"/>
    <w:rsid w:val="00C03F0D"/>
    <w:rsid w:val="00CA53F5"/>
    <w:rsid w:val="00CC75DE"/>
    <w:rsid w:val="00D214DF"/>
    <w:rsid w:val="00D26E4C"/>
    <w:rsid w:val="00D35B52"/>
    <w:rsid w:val="00D91317"/>
    <w:rsid w:val="00DA1E83"/>
    <w:rsid w:val="00E41D09"/>
    <w:rsid w:val="00E83510"/>
    <w:rsid w:val="00E91C61"/>
    <w:rsid w:val="00F56B5B"/>
    <w:rsid w:val="00F64AF1"/>
    <w:rsid w:val="018AF977"/>
    <w:rsid w:val="36445090"/>
    <w:rsid w:val="6E5B9EBD"/>
    <w:rsid w:val="7566F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97813"/>
  <w15:docId w15:val="{06468A97-27C2-49C3-AD70-6ED79C4E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Revision">
    <w:name w:val="Revision"/>
    <w:hidden/>
    <w:uiPriority w:val="99"/>
    <w:semiHidden/>
    <w:rsid w:val="000F3991"/>
    <w:pPr>
      <w:autoSpaceDN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712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126B"/>
  </w:style>
  <w:style w:type="paragraph" w:styleId="Footer">
    <w:name w:val="footer"/>
    <w:basedOn w:val="Normal"/>
    <w:link w:val="FooterChar"/>
    <w:uiPriority w:val="99"/>
    <w:semiHidden/>
    <w:unhideWhenUsed/>
    <w:rsid w:val="008712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126B"/>
  </w:style>
  <w:style w:type="character" w:styleId="CommentReference">
    <w:name w:val="annotation reference"/>
    <w:basedOn w:val="DefaultParagraphFont"/>
    <w:uiPriority w:val="99"/>
    <w:semiHidden/>
    <w:unhideWhenUsed/>
    <w:rsid w:val="005A1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1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13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3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997</Words>
  <Characters>569</Characters>
  <Application>Microsoft Office Word</Application>
  <DocSecurity>4</DocSecurity>
  <Lines>4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Kaleinikova</dc:creator>
  <cp:lastModifiedBy>Regina Kaleinikova</cp:lastModifiedBy>
  <cp:revision>2</cp:revision>
  <dcterms:created xsi:type="dcterms:W3CDTF">2025-10-14T06:02:00Z</dcterms:created>
  <dcterms:modified xsi:type="dcterms:W3CDTF">2025-10-14T06:02:00Z</dcterms:modified>
</cp:coreProperties>
</file>