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9813" w14:textId="77777777" w:rsidR="00710ED8" w:rsidRDefault="00710ED8" w:rsidP="00E03C20">
      <w:pPr>
        <w:ind w:firstLine="3544"/>
      </w:pPr>
      <w:r>
        <w:t>202</w:t>
      </w:r>
      <w:r w:rsidR="0020293E">
        <w:t>5</w:t>
      </w:r>
      <w:r>
        <w:t xml:space="preserve"> m. ____________________</w:t>
      </w:r>
      <w:r w:rsidR="000C79D8">
        <w:t xml:space="preserve"> </w:t>
      </w:r>
      <w:r>
        <w:t xml:space="preserve">d.   </w:t>
      </w:r>
      <w:r w:rsidR="00464DE0">
        <w:t>Sutarties Nr.</w:t>
      </w:r>
      <w:r>
        <w:t xml:space="preserve"> </w:t>
      </w:r>
      <w:r w:rsidR="002C056C">
        <w:t>DPS-</w:t>
      </w:r>
      <w:r>
        <w:t xml:space="preserve">                                         </w:t>
      </w:r>
    </w:p>
    <w:p w14:paraId="4AD7EC77" w14:textId="27AD22AC" w:rsidR="0010568B" w:rsidRDefault="00710ED8" w:rsidP="00E03C20">
      <w:pPr>
        <w:tabs>
          <w:tab w:val="left" w:pos="3686"/>
        </w:tabs>
      </w:pPr>
      <w:r>
        <w:t xml:space="preserve">                                                           </w:t>
      </w:r>
      <w:r w:rsidR="002C0E53">
        <w:t>4</w:t>
      </w:r>
      <w:r>
        <w:t xml:space="preserve"> priedas</w:t>
      </w:r>
    </w:p>
    <w:p w14:paraId="589769B8" w14:textId="77777777" w:rsidR="00A56B50" w:rsidRDefault="00A56B50"/>
    <w:p w14:paraId="43BFA58A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  <w:r w:rsidR="00080530">
        <w:rPr>
          <w:b/>
          <w:lang w:eastAsia="en-US"/>
        </w:rPr>
        <w:t xml:space="preserve"> </w:t>
      </w:r>
      <w:r w:rsidR="00080530" w:rsidRPr="00E74EA2">
        <w:rPr>
          <w:b/>
          <w:bCs/>
        </w:rPr>
        <w:t>(UŽPILDYMO PAVYZDYS)</w:t>
      </w:r>
    </w:p>
    <w:p w14:paraId="2A3E75FA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3940BF4D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03F7D1C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5536985A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2A7F9A3A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C4C5B43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8562263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3B71EBFC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1C76E8FB" w14:textId="77777777" w:rsidR="00032C30" w:rsidRDefault="00D43EE2" w:rsidP="00D43EE2">
      <w:pPr>
        <w:rPr>
          <w:lang w:eastAsia="zh-CN"/>
        </w:rPr>
      </w:pPr>
      <w:r w:rsidRPr="00D43EE2">
        <w:rPr>
          <w:lang w:eastAsia="zh-CN"/>
        </w:rPr>
        <w:t>Įsigijimo sutarties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032C30" w:rsidRPr="00D43EE2" w14:paraId="7FC0E9C8" w14:textId="77777777" w:rsidTr="00080530">
        <w:tc>
          <w:tcPr>
            <w:tcW w:w="675" w:type="dxa"/>
            <w:vAlign w:val="center"/>
          </w:tcPr>
          <w:p w14:paraId="18D4B52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14:paraId="3335AB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14:paraId="2D115D0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0E2A4BF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14:paraId="07B09F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14:paraId="1DF2B5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14:paraId="03397B72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4F41890C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14:paraId="203379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14:paraId="71D7D2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668DC584" w14:textId="77777777" w:rsidTr="00080530">
        <w:tc>
          <w:tcPr>
            <w:tcW w:w="675" w:type="dxa"/>
          </w:tcPr>
          <w:p w14:paraId="26D58F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134" w:type="dxa"/>
          </w:tcPr>
          <w:p w14:paraId="69F96AF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208A070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6A3CB4A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073" w:type="dxa"/>
          </w:tcPr>
          <w:p w14:paraId="35EBDA2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62" w:type="dxa"/>
          </w:tcPr>
          <w:p w14:paraId="341C5EA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992" w:type="dxa"/>
          </w:tcPr>
          <w:p w14:paraId="3F67589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560" w:type="dxa"/>
          </w:tcPr>
          <w:p w14:paraId="7ABEC70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850" w:type="dxa"/>
          </w:tcPr>
          <w:p w14:paraId="03E796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686E7979" w14:textId="77777777" w:rsidTr="00080530">
        <w:tc>
          <w:tcPr>
            <w:tcW w:w="675" w:type="dxa"/>
          </w:tcPr>
          <w:p w14:paraId="67DF4D6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CA8D98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4AD247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315C098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32E71B7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6716B698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6D67CE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427518F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214B7FB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5F38D0B3" w14:textId="77777777" w:rsidTr="00080530">
        <w:tc>
          <w:tcPr>
            <w:tcW w:w="675" w:type="dxa"/>
          </w:tcPr>
          <w:p w14:paraId="7136FE6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65CBBC3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5401812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58C4547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7EEA166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756A42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0892E84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06E5D23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39BE93C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6F1EB81D" w14:textId="77777777" w:rsidTr="00080530">
        <w:tc>
          <w:tcPr>
            <w:tcW w:w="675" w:type="dxa"/>
          </w:tcPr>
          <w:p w14:paraId="21AB49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433C2B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66ECC4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39F0F0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580FDC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73986D3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39A29E8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2EA8D99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EB05E4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5BB6F3A" w14:textId="77777777" w:rsidTr="00080530">
        <w:tc>
          <w:tcPr>
            <w:tcW w:w="675" w:type="dxa"/>
          </w:tcPr>
          <w:p w14:paraId="088A325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38B8F19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2A1A09F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43FD6B8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6C13CEB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4EEF5D0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4FD01E0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7E1C8F2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28AD26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52A6B3B9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6049AE20" w14:textId="77777777" w:rsidR="00032C30" w:rsidRPr="00D43EE2" w:rsidRDefault="00032C30" w:rsidP="00D43EE2">
      <w:pPr>
        <w:rPr>
          <w:lang w:eastAsia="zh-CN"/>
        </w:rPr>
      </w:pPr>
    </w:p>
    <w:p w14:paraId="05A9ED6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630436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33BE942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31475D6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9D66D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5221FCD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CEC8BC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19BB57C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4323BC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4CF0EB4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517EC6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077EEB9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2B207717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17857D8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72D8B8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294E413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3A29856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65F045E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4DB71F5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053B083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44B68F6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2AA92EF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377AFEC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048C5A8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7AB9A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lastRenderedPageBreak/>
        <w:t>Informacija apie gamintoją arba tiekėją</w:t>
      </w:r>
    </w:p>
    <w:p w14:paraId="5A30FAC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032C30" w:rsidRPr="00D43EE2" w14:paraId="271D17E9" w14:textId="77777777" w:rsidTr="00AB313A">
        <w:tc>
          <w:tcPr>
            <w:tcW w:w="710" w:type="dxa"/>
            <w:vAlign w:val="center"/>
          </w:tcPr>
          <w:p w14:paraId="2410BC1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310BBEFB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14:paraId="2AAA5EC1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14:paraId="6501D519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14:paraId="125908C3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CB1CACC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14:paraId="4BBDE98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4FB4856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5B6FBF4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14:paraId="690ACDDA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14:paraId="5E881F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0D2A18C4" w14:textId="77777777" w:rsidTr="00AB313A">
        <w:tc>
          <w:tcPr>
            <w:tcW w:w="710" w:type="dxa"/>
          </w:tcPr>
          <w:p w14:paraId="222B10B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692D633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559" w:type="dxa"/>
          </w:tcPr>
          <w:p w14:paraId="0D4354C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993" w:type="dxa"/>
          </w:tcPr>
          <w:p w14:paraId="6B18011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134" w:type="dxa"/>
          </w:tcPr>
          <w:p w14:paraId="12EE2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850" w:type="dxa"/>
          </w:tcPr>
          <w:p w14:paraId="55FDAE6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0017BCA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29ADC88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0AF1FBA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004FB6F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46DCE0C0" w14:textId="77777777" w:rsidTr="00AB313A">
        <w:tc>
          <w:tcPr>
            <w:tcW w:w="710" w:type="dxa"/>
          </w:tcPr>
          <w:p w14:paraId="2304C9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09A6D7D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60B36AD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5E17D6B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53945F8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7E228BD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0E5BE5B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687737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456596F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655D499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0A6BF257" w14:textId="77777777" w:rsidTr="00AB313A">
        <w:tc>
          <w:tcPr>
            <w:tcW w:w="710" w:type="dxa"/>
          </w:tcPr>
          <w:p w14:paraId="22A6F6C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A54E4C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25D9E65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336639B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3C0544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346F0AB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22FB6C0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226CC01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4112AB0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043899A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00E0B303" w14:textId="77777777" w:rsidTr="00AB313A">
        <w:tc>
          <w:tcPr>
            <w:tcW w:w="710" w:type="dxa"/>
          </w:tcPr>
          <w:p w14:paraId="6A3CB67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362FE7C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66DC08F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2250209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6FEA07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215FA3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6D07490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4B89B6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D20FF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EC2F5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4740398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05ECD0A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690D9AB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49F4541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3D4ABD6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75060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4 – Nurodykite tikslų tiekėjo ar gamintojo adresą (taip pat ir pašto indeksą).</w:t>
      </w:r>
    </w:p>
    <w:p w14:paraId="618B1B9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 ar gamintojo telefono numerį (būtina nurodyti miesto kodą).</w:t>
      </w:r>
    </w:p>
    <w:p w14:paraId="30ADB9D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6 – Įrašykite tiekėjo ar gamintojo fakso numerį (būtina nurodyti miesto kodą).  </w:t>
      </w:r>
    </w:p>
    <w:p w14:paraId="13BEFBA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7* – Įrašykite tiekėjo ar gamintojo elektroninio pašto adresą.</w:t>
      </w:r>
    </w:p>
    <w:p w14:paraId="20C8A59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ar gamintojo įmonės kodą.  </w:t>
      </w:r>
    </w:p>
    <w:p w14:paraId="4C8436C4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0735D28D" w14:textId="77777777" w:rsidR="00D43EE2" w:rsidRPr="00D43EE2" w:rsidRDefault="00D43EE2" w:rsidP="00D43EE2">
      <w:pPr>
        <w:rPr>
          <w:i/>
          <w:lang w:eastAsia="zh-CN"/>
        </w:rPr>
      </w:pPr>
    </w:p>
    <w:p w14:paraId="36DB1A6E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0E91B213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06693AA7" w14:textId="77777777" w:rsidR="00D43EE2" w:rsidRDefault="00D43EE2" w:rsidP="00D43EE2">
      <w:pPr>
        <w:rPr>
          <w:lang w:eastAsia="zh-CN"/>
        </w:rPr>
      </w:pPr>
    </w:p>
    <w:p w14:paraId="0DFBD18B" w14:textId="77777777" w:rsidR="0020293E" w:rsidRDefault="0020293E" w:rsidP="00D43EE2">
      <w:pPr>
        <w:rPr>
          <w:lang w:eastAsia="zh-CN"/>
        </w:rPr>
      </w:pPr>
    </w:p>
    <w:sectPr w:rsidR="0020293E" w:rsidSect="00746F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6B51" w14:textId="77777777" w:rsidR="009C5076" w:rsidRDefault="009C5076" w:rsidP="00393A84">
      <w:r>
        <w:separator/>
      </w:r>
    </w:p>
  </w:endnote>
  <w:endnote w:type="continuationSeparator" w:id="0">
    <w:p w14:paraId="4A6D85B6" w14:textId="77777777" w:rsidR="009C5076" w:rsidRDefault="009C5076" w:rsidP="0039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B838" w14:textId="77777777" w:rsidR="00393A84" w:rsidRDefault="00393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BA8F" w14:textId="77777777" w:rsidR="00393A84" w:rsidRDefault="00393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B789" w14:textId="77777777" w:rsidR="00393A84" w:rsidRDefault="00393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D870" w14:textId="77777777" w:rsidR="009C5076" w:rsidRDefault="009C5076" w:rsidP="00393A84">
      <w:r>
        <w:separator/>
      </w:r>
    </w:p>
  </w:footnote>
  <w:footnote w:type="continuationSeparator" w:id="0">
    <w:p w14:paraId="7A181A12" w14:textId="77777777" w:rsidR="009C5076" w:rsidRDefault="009C5076" w:rsidP="0039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2D9B" w14:textId="77777777" w:rsidR="00393A84" w:rsidRDefault="00393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653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4B4F3B" w14:textId="77777777" w:rsidR="00393A84" w:rsidRDefault="00393A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7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B5391" w14:textId="77777777" w:rsidR="00393A84" w:rsidRDefault="00393A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50A4" w14:textId="77777777" w:rsidR="00393A84" w:rsidRDefault="00393A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B02"/>
    <w:rsid w:val="00032C30"/>
    <w:rsid w:val="00041F8C"/>
    <w:rsid w:val="00080530"/>
    <w:rsid w:val="000C79D8"/>
    <w:rsid w:val="0010568B"/>
    <w:rsid w:val="0020293E"/>
    <w:rsid w:val="002B584F"/>
    <w:rsid w:val="002C056C"/>
    <w:rsid w:val="002C0E53"/>
    <w:rsid w:val="00393A84"/>
    <w:rsid w:val="003D0824"/>
    <w:rsid w:val="003D5852"/>
    <w:rsid w:val="00464DE0"/>
    <w:rsid w:val="004C3E45"/>
    <w:rsid w:val="004E2CCF"/>
    <w:rsid w:val="00610C32"/>
    <w:rsid w:val="006A3AFC"/>
    <w:rsid w:val="006C1B02"/>
    <w:rsid w:val="00710ED8"/>
    <w:rsid w:val="00746F7A"/>
    <w:rsid w:val="007F7A2A"/>
    <w:rsid w:val="0085243C"/>
    <w:rsid w:val="00880774"/>
    <w:rsid w:val="00882D65"/>
    <w:rsid w:val="00975995"/>
    <w:rsid w:val="009C5076"/>
    <w:rsid w:val="00A56B50"/>
    <w:rsid w:val="00AB313A"/>
    <w:rsid w:val="00AB5327"/>
    <w:rsid w:val="00B54CEA"/>
    <w:rsid w:val="00BC2DF4"/>
    <w:rsid w:val="00CC38DB"/>
    <w:rsid w:val="00D43EE2"/>
    <w:rsid w:val="00D54D84"/>
    <w:rsid w:val="00D717B4"/>
    <w:rsid w:val="00D91CF0"/>
    <w:rsid w:val="00D970B5"/>
    <w:rsid w:val="00E03C20"/>
    <w:rsid w:val="00E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94AD"/>
  <w15:docId w15:val="{4B79D0E9-910E-4739-A44F-A8F537DE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A84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A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93A8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A8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Svediene</dc:creator>
  <cp:keywords/>
  <dc:description/>
  <cp:lastModifiedBy>Ramunė Skliaustienė</cp:lastModifiedBy>
  <cp:revision>31</cp:revision>
  <cp:lastPrinted>2019-02-07T13:58:00Z</cp:lastPrinted>
  <dcterms:created xsi:type="dcterms:W3CDTF">2018-07-25T04:28:00Z</dcterms:created>
  <dcterms:modified xsi:type="dcterms:W3CDTF">2025-10-13T07:02:00Z</dcterms:modified>
</cp:coreProperties>
</file>