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A0388" w14:textId="77777777" w:rsidR="00C30EE0" w:rsidRPr="009F6505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sąlygų 12 priedas </w:t>
      </w:r>
    </w:p>
    <w:p w14:paraId="38062D88" w14:textId="77777777" w:rsidR="00C30EE0" w:rsidRPr="009F6505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„Tiekėjo siūlomų specialistų sąrašo forma“</w:t>
      </w:r>
    </w:p>
    <w:p w14:paraId="600D8BED" w14:textId="77777777" w:rsidR="00C30EE0" w:rsidRPr="009F6505" w:rsidRDefault="00C30EE0" w:rsidP="00C30EE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4626FE2" w14:textId="571AF8E3" w:rsidR="00C30EE0" w:rsidRPr="009F6505" w:rsidRDefault="00C30EE0" w:rsidP="00C30EE0">
      <w:pPr>
        <w:rPr>
          <w:rFonts w:ascii="Times New Roman" w:hAnsi="Times New Roman" w:cs="Times New Roman"/>
          <w:smallCaps/>
          <w:sz w:val="24"/>
          <w:szCs w:val="24"/>
        </w:rPr>
      </w:pPr>
      <w:r w:rsidRPr="009F6505">
        <w:rPr>
          <w:rFonts w:ascii="Times New Roman" w:hAnsi="Times New Roman" w:cs="Times New Roman"/>
          <w:smallCaps/>
          <w:sz w:val="24"/>
          <w:szCs w:val="24"/>
        </w:rPr>
        <w:t>____________________ [Tiekėjo pavadinimas]</w:t>
      </w:r>
    </w:p>
    <w:p w14:paraId="02BDF4EB" w14:textId="77777777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F6505">
        <w:rPr>
          <w:rFonts w:ascii="Times New Roman" w:hAnsi="Times New Roman" w:cs="Times New Roman"/>
          <w:b/>
          <w:bCs/>
          <w:kern w:val="3"/>
          <w:sz w:val="24"/>
          <w:szCs w:val="24"/>
        </w:rPr>
        <w:t>TIEKĖJO SIŪLOMŲ SPECIALISTŲ SĄRAŠAS</w:t>
      </w:r>
    </w:p>
    <w:p w14:paraId="4C698B7A" w14:textId="77777777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952"/>
        <w:gridCol w:w="2202"/>
        <w:gridCol w:w="2324"/>
        <w:gridCol w:w="2422"/>
      </w:tblGrid>
      <w:tr w:rsidR="00C30EE0" w:rsidRPr="009F6505" w14:paraId="592BCAC4" w14:textId="77777777" w:rsidTr="00C30EE0">
        <w:trPr>
          <w:trHeight w:val="2582"/>
        </w:trPr>
        <w:tc>
          <w:tcPr>
            <w:tcW w:w="415" w:type="dxa"/>
            <w:shd w:val="clear" w:color="auto" w:fill="auto"/>
            <w:vAlign w:val="center"/>
          </w:tcPr>
          <w:p w14:paraId="08189254" w14:textId="77777777" w:rsidR="00C30EE0" w:rsidRPr="009F6505" w:rsidRDefault="00C30EE0" w:rsidP="00C30EE0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1B2642D" w14:textId="77777777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 specialisto funkcijos vykdant pirkimo sutartį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3B9ED03" w14:textId="07812291" w:rsidR="00C30EE0" w:rsidRPr="009F6505" w:rsidRDefault="00C30EE0" w:rsidP="00C30EE0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 specialisto vardas, pavardė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EC65DB0" w14:textId="77777777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Siūlomo</w:t>
            </w: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 specialisto ryšio su </w:t>
            </w: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tiekėju teisinė forma </w:t>
            </w:r>
            <w:r w:rsidRPr="009F6505">
              <w:rPr>
                <w:rFonts w:ascii="Times New Roman" w:hAnsi="Times New Roman" w:cs="Times New Roman"/>
                <w:i/>
                <w:sz w:val="24"/>
                <w:szCs w:val="24"/>
              </w:rPr>
              <w:t>(darbo sutartis, susitarimas dėl darbo santykių sukūrimo ateityje ar kt.)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04FB5D" w14:textId="0017D485" w:rsidR="00C30EE0" w:rsidRPr="009F6505" w:rsidRDefault="00C30EE0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Kvalifikacijos atestato ar teisės pripažinimo pažymos rekvizitai </w:t>
            </w:r>
            <w:r w:rsidRPr="009F6505">
              <w:rPr>
                <w:rFonts w:ascii="Times New Roman" w:hAnsi="Times New Roman" w:cs="Times New Roman"/>
                <w:i/>
                <w:sz w:val="24"/>
                <w:szCs w:val="24"/>
              </w:rPr>
              <w:t>(arba kreipimosi į Statybos sektoriaus vystymo agentūrą dėl teisės pripažinimo pažymos gavimo įrodymai)</w:t>
            </w:r>
          </w:p>
        </w:tc>
      </w:tr>
      <w:tr w:rsidR="00C30EE0" w:rsidRPr="009F6505" w14:paraId="6EB71950" w14:textId="77777777" w:rsidTr="00C233DD">
        <w:tc>
          <w:tcPr>
            <w:tcW w:w="415" w:type="dxa"/>
            <w:shd w:val="clear" w:color="auto" w:fill="auto"/>
            <w:vAlign w:val="center"/>
          </w:tcPr>
          <w:p w14:paraId="000EB2F3" w14:textId="77777777" w:rsidR="00C30EE0" w:rsidRPr="009F6505" w:rsidRDefault="00C30EE0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EF3BD6A" w14:textId="2EB93ADD" w:rsidR="00C30EE0" w:rsidRPr="009F6505" w:rsidRDefault="00C30EE0" w:rsidP="00C30EE0">
            <w:pPr>
              <w:tabs>
                <w:tab w:val="num" w:pos="3065"/>
              </w:tabs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Neypatingojo statinio </w:t>
            </w:r>
            <w:r w:rsidRPr="00FC7B49">
              <w:rPr>
                <w:rFonts w:ascii="Times New Roman" w:hAnsi="Times New Roman" w:cs="Times New Roman"/>
                <w:b/>
                <w:sz w:val="24"/>
                <w:szCs w:val="24"/>
              </w:rPr>
              <w:t>projekto vadovas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 (pagal specialiųjų pirkimo sąlygų 4 priedo, 1 lentelės, eil.nr. 1.</w:t>
            </w:r>
            <w:r w:rsidR="00376D4B" w:rsidRPr="009F6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>., 1))</w:t>
            </w:r>
          </w:p>
        </w:tc>
        <w:tc>
          <w:tcPr>
            <w:tcW w:w="2221" w:type="dxa"/>
            <w:shd w:val="clear" w:color="auto" w:fill="auto"/>
          </w:tcPr>
          <w:p w14:paraId="77B65AA1" w14:textId="77777777" w:rsidR="00C30EE0" w:rsidRPr="009F6505" w:rsidRDefault="00C30EE0" w:rsidP="00C23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29BFD923" w14:textId="77777777" w:rsidR="00C30EE0" w:rsidRPr="009F6505" w:rsidRDefault="00C30EE0" w:rsidP="00C233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3FF9D6ED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E0" w:rsidRPr="009F6505" w14:paraId="20F79DEB" w14:textId="77777777" w:rsidTr="00C233DD">
        <w:tc>
          <w:tcPr>
            <w:tcW w:w="415" w:type="dxa"/>
            <w:shd w:val="clear" w:color="auto" w:fill="auto"/>
            <w:vAlign w:val="center"/>
          </w:tcPr>
          <w:p w14:paraId="0152FC64" w14:textId="77777777" w:rsidR="00C30EE0" w:rsidRPr="009F6505" w:rsidRDefault="00C30EE0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7A93236" w14:textId="1D508BDF" w:rsidR="00C30EE0" w:rsidRPr="009F6505" w:rsidRDefault="00C30EE0" w:rsidP="00FC7B49">
            <w:pPr>
              <w:tabs>
                <w:tab w:val="num" w:pos="3065"/>
              </w:tabs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Neypatingojo statinio </w:t>
            </w:r>
            <w:r w:rsidRPr="00FC7B49">
              <w:rPr>
                <w:rFonts w:ascii="Times New Roman" w:hAnsi="Times New Roman" w:cs="Times New Roman"/>
                <w:b/>
                <w:sz w:val="24"/>
                <w:szCs w:val="24"/>
              </w:rPr>
              <w:t>statybos vadov</w:t>
            </w:r>
            <w:r w:rsidR="00FC7B49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bookmarkStart w:id="0" w:name="_GoBack"/>
            <w:bookmarkEnd w:id="0"/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 xml:space="preserve"> (pagal specialiųjų pirkimo sąlygų 4 priedo, 1 lentelės, eil.nr. 1.</w:t>
            </w:r>
            <w:r w:rsidR="00376D4B" w:rsidRPr="009F6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0D87" w:rsidRPr="009F6505">
              <w:rPr>
                <w:rFonts w:ascii="Times New Roman" w:hAnsi="Times New Roman" w:cs="Times New Roman"/>
                <w:sz w:val="24"/>
                <w:szCs w:val="24"/>
              </w:rPr>
              <w:t>., 2))</w:t>
            </w:r>
          </w:p>
        </w:tc>
        <w:tc>
          <w:tcPr>
            <w:tcW w:w="2221" w:type="dxa"/>
            <w:shd w:val="clear" w:color="auto" w:fill="auto"/>
          </w:tcPr>
          <w:p w14:paraId="60F83010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2C58B114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618E08E2" w14:textId="77777777" w:rsidR="00C30EE0" w:rsidRPr="009F6505" w:rsidRDefault="00C30EE0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215B7" w14:textId="77777777" w:rsidR="00C30EE0" w:rsidRPr="009F6505" w:rsidRDefault="00C30EE0" w:rsidP="00C3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F606" w14:textId="07621D64" w:rsidR="004F5DD9" w:rsidRPr="009F6505" w:rsidRDefault="00C30EE0" w:rsidP="00C30E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50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E2D4DF0" w14:textId="77777777" w:rsidR="00C30EE0" w:rsidRPr="009F6505" w:rsidRDefault="00C30EE0">
      <w:pPr>
        <w:rPr>
          <w:rFonts w:ascii="Times New Roman" w:hAnsi="Times New Roman" w:cs="Times New Roman"/>
          <w:sz w:val="24"/>
          <w:szCs w:val="24"/>
        </w:rPr>
      </w:pPr>
    </w:p>
    <w:p w14:paraId="4804183B" w14:textId="77777777" w:rsidR="00C30EE0" w:rsidRPr="009F6505" w:rsidRDefault="00C30EE0">
      <w:pPr>
        <w:rPr>
          <w:rFonts w:ascii="Times New Roman" w:hAnsi="Times New Roman" w:cs="Times New Roman"/>
          <w:sz w:val="24"/>
          <w:szCs w:val="24"/>
        </w:rPr>
      </w:pPr>
    </w:p>
    <w:sectPr w:rsidR="00C30EE0" w:rsidRPr="009F65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E0"/>
    <w:rsid w:val="00041E50"/>
    <w:rsid w:val="00150039"/>
    <w:rsid w:val="001E40DC"/>
    <w:rsid w:val="00376D4B"/>
    <w:rsid w:val="004F5DD9"/>
    <w:rsid w:val="005E267E"/>
    <w:rsid w:val="008A5256"/>
    <w:rsid w:val="008D6DA0"/>
    <w:rsid w:val="009F6505"/>
    <w:rsid w:val="00A00D87"/>
    <w:rsid w:val="00C30EE0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376D4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3</cp:revision>
  <dcterms:created xsi:type="dcterms:W3CDTF">2025-02-05T18:57:00Z</dcterms:created>
  <dcterms:modified xsi:type="dcterms:W3CDTF">2025-03-14T16:19:00Z</dcterms:modified>
</cp:coreProperties>
</file>