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8B94A9" w14:textId="77777777" w:rsidR="00D02BE9" w:rsidRDefault="00D02BE9" w:rsidP="00D02BE9">
      <w:pPr>
        <w:tabs>
          <w:tab w:val="left" w:pos="2055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1A3B67">
        <w:rPr>
          <w:rFonts w:ascii="Times New Roman" w:hAnsi="Times New Roman" w:cs="Times New Roman"/>
          <w:sz w:val="24"/>
          <w:szCs w:val="24"/>
        </w:rPr>
        <w:t xml:space="preserve">Pirkimo sąlygų 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1A3B67">
        <w:rPr>
          <w:rFonts w:ascii="Times New Roman" w:hAnsi="Times New Roman" w:cs="Times New Roman"/>
          <w:sz w:val="24"/>
          <w:szCs w:val="24"/>
        </w:rPr>
        <w:t xml:space="preserve"> priedas „</w:t>
      </w:r>
      <w:bookmarkStart w:id="0" w:name="_Hlk219282811"/>
      <w:r>
        <w:rPr>
          <w:rFonts w:ascii="Times New Roman" w:hAnsi="Times New Roman" w:cs="Times New Roman"/>
          <w:sz w:val="24"/>
          <w:szCs w:val="24"/>
        </w:rPr>
        <w:t>Suteiktų paslaugų</w:t>
      </w:r>
      <w:r w:rsidRPr="001A3B67">
        <w:rPr>
          <w:rFonts w:ascii="Times New Roman" w:hAnsi="Times New Roman" w:cs="Times New Roman"/>
          <w:sz w:val="24"/>
          <w:szCs w:val="24"/>
        </w:rPr>
        <w:t xml:space="preserve"> sąrašo formos </w:t>
      </w:r>
      <w:bookmarkEnd w:id="0"/>
      <w:r w:rsidRPr="001A3B67">
        <w:rPr>
          <w:rFonts w:ascii="Times New Roman" w:hAnsi="Times New Roman" w:cs="Times New Roman"/>
          <w:sz w:val="24"/>
          <w:szCs w:val="24"/>
        </w:rPr>
        <w:t>pavyzdys“</w:t>
      </w:r>
    </w:p>
    <w:p w14:paraId="4BDAA4FB" w14:textId="77777777" w:rsidR="00D02BE9" w:rsidRDefault="00D02BE9" w:rsidP="00D02BE9">
      <w:pPr>
        <w:tabs>
          <w:tab w:val="left" w:pos="2055"/>
        </w:tabs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5D000FE9" w14:textId="4DB8F6A3" w:rsidR="00D02BE9" w:rsidRPr="00D02BE9" w:rsidRDefault="00D02BE9" w:rsidP="00D02BE9">
      <w:pPr>
        <w:tabs>
          <w:tab w:val="left" w:pos="2055"/>
        </w:tabs>
        <w:jc w:val="center"/>
        <w:rPr>
          <w:rFonts w:ascii="Arial" w:hAnsi="Arial" w:cs="Arial"/>
        </w:rPr>
      </w:pPr>
      <w:r w:rsidRPr="001A18AA">
        <w:rPr>
          <w:rFonts w:ascii="Times New Roman" w:eastAsia="Times New Roman" w:hAnsi="Times New Roman" w:cs="Times New Roman"/>
          <w:sz w:val="20"/>
          <w:szCs w:val="20"/>
        </w:rPr>
        <w:t>Herbas arba prekių ženklas</w:t>
      </w:r>
    </w:p>
    <w:p w14:paraId="666F4951" w14:textId="77777777" w:rsidR="00D02BE9" w:rsidRPr="001A18AA" w:rsidRDefault="00D02BE9" w:rsidP="00D02B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1A18AA">
        <w:rPr>
          <w:rFonts w:ascii="Times New Roman" w:eastAsia="Times New Roman" w:hAnsi="Times New Roman" w:cs="Times New Roman"/>
          <w:sz w:val="20"/>
          <w:szCs w:val="20"/>
        </w:rPr>
        <w:t>(Rangovo pavadinimas)</w:t>
      </w:r>
    </w:p>
    <w:p w14:paraId="565C82F0" w14:textId="77777777" w:rsidR="00D02BE9" w:rsidRPr="001A18AA" w:rsidRDefault="00D02BE9" w:rsidP="00D02B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36181B36" w14:textId="77777777" w:rsidR="00D02BE9" w:rsidRPr="001A18AA" w:rsidRDefault="00D02BE9" w:rsidP="00D02B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1A18AA">
        <w:rPr>
          <w:rFonts w:ascii="Times New Roman" w:eastAsia="Times New Roman" w:hAnsi="Times New Roman" w:cs="Times New Roman"/>
          <w:sz w:val="20"/>
          <w:szCs w:val="20"/>
        </w:rPr>
        <w:t>(Juridinio asmens teisinė forma, buveinė, kontaktinė informacija, registro, kuriame kaupiami ir saugomi duomenys apie teikėją, pavadinimas,</w:t>
      </w:r>
    </w:p>
    <w:p w14:paraId="55D8C148" w14:textId="77777777" w:rsidR="00D02BE9" w:rsidRPr="001A18AA" w:rsidRDefault="00D02BE9" w:rsidP="00D02B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1A18AA">
        <w:rPr>
          <w:rFonts w:ascii="Times New Roman" w:eastAsia="Times New Roman" w:hAnsi="Times New Roman" w:cs="Times New Roman"/>
          <w:sz w:val="20"/>
          <w:szCs w:val="20"/>
        </w:rPr>
        <w:t>juridinio asmens kodas, pridėtinės vertės mokesčio mokėtojo kodas, jei juridinis asmuo yra pridėtinės vertės mokesčio mokėtojas</w:t>
      </w:r>
    </w:p>
    <w:p w14:paraId="777BB8C0" w14:textId="77777777" w:rsidR="00D02BE9" w:rsidRDefault="00D02BE9" w:rsidP="00D02BE9">
      <w:pPr>
        <w:tabs>
          <w:tab w:val="center" w:pos="2520"/>
        </w:tabs>
        <w:spacing w:after="0" w:line="240" w:lineRule="auto"/>
        <w:ind w:right="4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06B9688" w14:textId="77777777" w:rsidR="00D02BE9" w:rsidRDefault="00D02BE9" w:rsidP="00D02BE9">
      <w:pPr>
        <w:tabs>
          <w:tab w:val="center" w:pos="2520"/>
        </w:tabs>
        <w:spacing w:after="0" w:line="240" w:lineRule="auto"/>
        <w:ind w:right="4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4E50">
        <w:rPr>
          <w:rFonts w:ascii="Times New Roman" w:eastAsia="Times New Roman" w:hAnsi="Times New Roman" w:cs="Times New Roman"/>
          <w:sz w:val="24"/>
          <w:szCs w:val="24"/>
        </w:rPr>
        <w:t>Alytaus rajono savivaldybės administracijai</w:t>
      </w:r>
    </w:p>
    <w:p w14:paraId="56809709" w14:textId="77777777" w:rsidR="00D14AA7" w:rsidRDefault="00D14AA7" w:rsidP="00D14AA7">
      <w:pPr>
        <w:spacing w:after="0" w:line="240" w:lineRule="auto"/>
        <w:ind w:firstLine="129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59E4BC" w14:textId="15F74ACD" w:rsidR="00D14AA7" w:rsidRPr="00D14AA7" w:rsidRDefault="00D02BE9" w:rsidP="00D14AA7">
      <w:pPr>
        <w:spacing w:after="0" w:line="240" w:lineRule="auto"/>
        <w:ind w:firstLine="129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SUTEIKTŲ PASLAUGŲ SĄRAŠAS</w:t>
      </w:r>
    </w:p>
    <w:p w14:paraId="53F8FE81" w14:textId="77777777" w:rsidR="00D14AA7" w:rsidRPr="001A3B67" w:rsidRDefault="00D14AA7" w:rsidP="00D14AA7">
      <w:pPr>
        <w:spacing w:after="0" w:line="240" w:lineRule="auto"/>
        <w:ind w:firstLine="1298"/>
        <w:jc w:val="center"/>
        <w:rPr>
          <w:rFonts w:ascii="Times New Roman" w:eastAsia="Calibri" w:hAnsi="Times New Roman" w:cs="Times New Roman"/>
          <w:sz w:val="22"/>
          <w:szCs w:val="22"/>
          <w:lang w:eastAsia="en-US"/>
        </w:rPr>
      </w:pPr>
    </w:p>
    <w:tbl>
      <w:tblPr>
        <w:tblW w:w="14601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3828"/>
        <w:gridCol w:w="2268"/>
        <w:gridCol w:w="2835"/>
        <w:gridCol w:w="2976"/>
        <w:gridCol w:w="2127"/>
      </w:tblGrid>
      <w:tr w:rsidR="00D14AA7" w:rsidRPr="001A3B67" w14:paraId="4DD65909" w14:textId="77777777" w:rsidTr="00D14AA7">
        <w:trPr>
          <w:cantSplit/>
          <w:trHeight w:val="102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  <w:hideMark/>
          </w:tcPr>
          <w:p w14:paraId="4CA8B845" w14:textId="77777777" w:rsidR="00D14AA7" w:rsidRPr="001A3B67" w:rsidRDefault="00D14AA7" w:rsidP="00C90A95">
            <w:pPr>
              <w:keepNext/>
              <w:keepLines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A3B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Eil. Nr.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  <w:hideMark/>
          </w:tcPr>
          <w:p w14:paraId="7FB1FCD7" w14:textId="77777777" w:rsidR="00D14AA7" w:rsidRPr="001A3B67" w:rsidRDefault="00D14AA7" w:rsidP="00C90A95">
            <w:pPr>
              <w:keepNext/>
              <w:keepLines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A3B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Sutarties pavadinimas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F2F2F2"/>
            <w:vAlign w:val="center"/>
            <w:hideMark/>
          </w:tcPr>
          <w:p w14:paraId="5C003AB5" w14:textId="6B596F3A" w:rsidR="00D14AA7" w:rsidRPr="001A3B67" w:rsidRDefault="00D14AA7" w:rsidP="00C90A95">
            <w:pPr>
              <w:keepNext/>
              <w:keepLines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Suteiktų paslaugų</w:t>
            </w:r>
            <w:r w:rsidRPr="001A3B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 vertė, Eur be PVM</w:t>
            </w:r>
          </w:p>
          <w:p w14:paraId="0FD9175C" w14:textId="610CE806" w:rsidR="00D14AA7" w:rsidRPr="001A3B67" w:rsidRDefault="00D14AA7" w:rsidP="00C90A95">
            <w:pPr>
              <w:keepNext/>
              <w:keepLines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  <w:hideMark/>
          </w:tcPr>
          <w:p w14:paraId="1661E397" w14:textId="278EA739" w:rsidR="00D14AA7" w:rsidRPr="001A3B67" w:rsidRDefault="00D14AA7" w:rsidP="00C90A95">
            <w:pPr>
              <w:keepNext/>
              <w:keepLines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Paslaugų</w:t>
            </w:r>
            <w:r w:rsidRPr="001A3B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 vykdymo pradžios ir pabaigos datos</w:t>
            </w:r>
          </w:p>
          <w:p w14:paraId="4464D00D" w14:textId="77777777" w:rsidR="00D14AA7" w:rsidRPr="001A3B67" w:rsidRDefault="00D14AA7" w:rsidP="00C90A95">
            <w:pPr>
              <w:keepNext/>
              <w:keepLines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A3B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(</w:t>
            </w:r>
            <w:r w:rsidRPr="001A3B67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en-US"/>
              </w:rPr>
              <w:t>metai, mėnuo, diena</w:t>
            </w:r>
            <w:r w:rsidRPr="001A3B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A8E6567" w14:textId="77777777" w:rsidR="00D14AA7" w:rsidRPr="001A3B67" w:rsidRDefault="00D14AA7" w:rsidP="00C90A95">
            <w:pPr>
              <w:keepNext/>
              <w:keepLines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A3B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Užsakovo pavadinimas, kontaktinis asmuo (vardas, pavardė, pareigos, tel. Nr.)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3D502B9" w14:textId="77777777" w:rsidR="00D14AA7" w:rsidRPr="001A3B67" w:rsidRDefault="00D14AA7" w:rsidP="00C90A95">
            <w:pPr>
              <w:keepNext/>
              <w:keepLines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A3B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Užsakovo pažymos (atsiliepimo) Nr. ir data</w:t>
            </w:r>
          </w:p>
        </w:tc>
      </w:tr>
      <w:tr w:rsidR="00D14AA7" w:rsidRPr="001A3B67" w14:paraId="75246549" w14:textId="77777777" w:rsidTr="00D14AA7">
        <w:trPr>
          <w:cantSplit/>
          <w:trHeight w:val="22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322826A" w14:textId="77777777" w:rsidR="00D14AA7" w:rsidRPr="001A3B67" w:rsidRDefault="00D14AA7" w:rsidP="00C90A95">
            <w:pPr>
              <w:keepNext/>
              <w:keepLines/>
              <w:spacing w:after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1A3B6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DF1F5AC" w14:textId="77777777" w:rsidR="00D14AA7" w:rsidRPr="001A3B67" w:rsidRDefault="00D14AA7" w:rsidP="00C90A95">
            <w:pPr>
              <w:keepNext/>
              <w:keepLine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549BF4BC" w14:textId="77777777" w:rsidR="00D14AA7" w:rsidRPr="001A3B67" w:rsidRDefault="00D14AA7" w:rsidP="00C90A95">
            <w:pPr>
              <w:keepNext/>
              <w:keepLine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E08C183" w14:textId="77777777" w:rsidR="00D14AA7" w:rsidRPr="001A3B67" w:rsidRDefault="00D14AA7" w:rsidP="00C90A95">
            <w:pPr>
              <w:keepNext/>
              <w:keepLine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4AA0A" w14:textId="77777777" w:rsidR="00D14AA7" w:rsidRPr="001A3B67" w:rsidRDefault="00D14AA7" w:rsidP="00C90A95">
            <w:pPr>
              <w:keepNext/>
              <w:keepLine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C0764" w14:textId="77777777" w:rsidR="00D14AA7" w:rsidRPr="001A3B67" w:rsidRDefault="00D14AA7" w:rsidP="00C90A95">
            <w:pPr>
              <w:keepNext/>
              <w:keepLine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14AA7" w:rsidRPr="001A3B67" w14:paraId="7FE54780" w14:textId="77777777" w:rsidTr="00D14AA7">
        <w:trPr>
          <w:cantSplit/>
          <w:trHeight w:val="22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04E992F" w14:textId="77777777" w:rsidR="00D14AA7" w:rsidRPr="001A3B67" w:rsidRDefault="00D14AA7" w:rsidP="00C90A95">
            <w:pPr>
              <w:keepNext/>
              <w:keepLines/>
              <w:spacing w:after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25756B3" w14:textId="77777777" w:rsidR="00D14AA7" w:rsidRPr="001A3B67" w:rsidRDefault="00D14AA7" w:rsidP="00C90A95">
            <w:pPr>
              <w:keepNext/>
              <w:keepLine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03D49EFE" w14:textId="77777777" w:rsidR="00D14AA7" w:rsidRPr="001A3B67" w:rsidRDefault="00D14AA7" w:rsidP="00C90A95">
            <w:pPr>
              <w:keepNext/>
              <w:keepLine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EE42DE0" w14:textId="77777777" w:rsidR="00D14AA7" w:rsidRPr="001A3B67" w:rsidRDefault="00D14AA7" w:rsidP="00C90A95">
            <w:pPr>
              <w:keepNext/>
              <w:keepLine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0954F" w14:textId="77777777" w:rsidR="00D14AA7" w:rsidRPr="001A3B67" w:rsidRDefault="00D14AA7" w:rsidP="00C90A95">
            <w:pPr>
              <w:keepNext/>
              <w:keepLine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CD49D" w14:textId="77777777" w:rsidR="00D14AA7" w:rsidRPr="001A3B67" w:rsidRDefault="00D14AA7" w:rsidP="00C90A95">
            <w:pPr>
              <w:keepNext/>
              <w:keepLine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14AA7" w:rsidRPr="001A3B67" w14:paraId="24035B04" w14:textId="77777777" w:rsidTr="00D14AA7">
        <w:trPr>
          <w:cantSplit/>
          <w:trHeight w:val="22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0C9ADF3" w14:textId="77777777" w:rsidR="00D14AA7" w:rsidRPr="001A3B67" w:rsidRDefault="00D14AA7" w:rsidP="00C90A95">
            <w:pPr>
              <w:keepNext/>
              <w:keepLines/>
              <w:spacing w:after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422FE53" w14:textId="77777777" w:rsidR="00D14AA7" w:rsidRPr="001A3B67" w:rsidRDefault="00D14AA7" w:rsidP="00C90A95">
            <w:pPr>
              <w:keepNext/>
              <w:keepLine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6D836EB9" w14:textId="77777777" w:rsidR="00D14AA7" w:rsidRPr="001A3B67" w:rsidRDefault="00D14AA7" w:rsidP="00C90A95">
            <w:pPr>
              <w:keepNext/>
              <w:keepLine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3B8E5D" w14:textId="77777777" w:rsidR="00D14AA7" w:rsidRPr="001A3B67" w:rsidRDefault="00D14AA7" w:rsidP="00C90A95">
            <w:pPr>
              <w:keepNext/>
              <w:keepLine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17A00" w14:textId="77777777" w:rsidR="00D14AA7" w:rsidRPr="001A3B67" w:rsidRDefault="00D14AA7" w:rsidP="00C90A95">
            <w:pPr>
              <w:keepNext/>
              <w:keepLine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22147" w14:textId="77777777" w:rsidR="00D14AA7" w:rsidRPr="001A3B67" w:rsidRDefault="00D14AA7" w:rsidP="00C90A95">
            <w:pPr>
              <w:keepNext/>
              <w:keepLine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14:paraId="19F4E9BF" w14:textId="77777777" w:rsidR="00D14AA7" w:rsidRPr="001A3B67" w:rsidRDefault="00D14AA7" w:rsidP="00D14AA7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</w:pPr>
      <w:r w:rsidRPr="001A3B67"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>Pastaba. Prie šio sąrašo pridedama užsakovo pažyma (ar atsiliepimas) sąraše nurodytai sutarčiai.</w:t>
      </w:r>
    </w:p>
    <w:p w14:paraId="63B7FBC2" w14:textId="77777777" w:rsidR="00D14AA7" w:rsidRPr="001A3B67" w:rsidRDefault="00D14AA7" w:rsidP="00D14AA7">
      <w:pPr>
        <w:widowControl w:val="0"/>
        <w:tabs>
          <w:tab w:val="left" w:pos="175"/>
          <w:tab w:val="left" w:pos="851"/>
        </w:tabs>
        <w:suppressAutoHyphens/>
        <w:spacing w:after="0" w:line="240" w:lineRule="auto"/>
        <w:ind w:left="709" w:right="-598"/>
        <w:contextualSpacing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</w:p>
    <w:p w14:paraId="2442243C" w14:textId="77777777" w:rsidR="00D14AA7" w:rsidRPr="001A3B67" w:rsidRDefault="00D14AA7" w:rsidP="00D14AA7">
      <w:pPr>
        <w:widowControl w:val="0"/>
        <w:tabs>
          <w:tab w:val="left" w:pos="175"/>
          <w:tab w:val="left" w:pos="851"/>
        </w:tabs>
        <w:suppressAutoHyphens/>
        <w:spacing w:after="0" w:line="240" w:lineRule="auto"/>
        <w:ind w:left="709" w:right="-598"/>
        <w:contextualSpacing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</w:p>
    <w:p w14:paraId="1874D4B6" w14:textId="77777777" w:rsidR="00D14AA7" w:rsidRPr="001A3B67" w:rsidRDefault="00D14AA7" w:rsidP="00D14AA7">
      <w:pPr>
        <w:widowControl w:val="0"/>
        <w:tabs>
          <w:tab w:val="left" w:pos="175"/>
          <w:tab w:val="left" w:pos="851"/>
        </w:tabs>
        <w:suppressAutoHyphens/>
        <w:spacing w:after="0" w:line="240" w:lineRule="auto"/>
        <w:ind w:left="709" w:right="-598"/>
        <w:contextualSpacing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</w:p>
    <w:tbl>
      <w:tblPr>
        <w:tblW w:w="14505" w:type="dxa"/>
        <w:tblLayout w:type="fixed"/>
        <w:tblLook w:val="00A0" w:firstRow="1" w:lastRow="0" w:firstColumn="1" w:lastColumn="0" w:noHBand="0" w:noVBand="0"/>
      </w:tblPr>
      <w:tblGrid>
        <w:gridCol w:w="4748"/>
        <w:gridCol w:w="873"/>
        <w:gridCol w:w="2861"/>
        <w:gridCol w:w="1013"/>
        <w:gridCol w:w="5010"/>
      </w:tblGrid>
      <w:tr w:rsidR="00D14AA7" w:rsidRPr="001A3B67" w14:paraId="3F93CBE6" w14:textId="77777777" w:rsidTr="00C90A95">
        <w:trPr>
          <w:trHeight w:val="235"/>
        </w:trPr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110576" w14:textId="77777777" w:rsidR="00D14AA7" w:rsidRPr="001A3B67" w:rsidRDefault="00D14AA7" w:rsidP="00C90A95">
            <w:pPr>
              <w:keepNext/>
              <w:keepLines/>
              <w:spacing w:after="0"/>
              <w:ind w:right="-82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873" w:type="dxa"/>
          </w:tcPr>
          <w:p w14:paraId="090B5451" w14:textId="77777777" w:rsidR="00D14AA7" w:rsidRPr="001A3B67" w:rsidRDefault="00D14AA7" w:rsidP="00C90A95">
            <w:pPr>
              <w:keepNext/>
              <w:keepLines/>
              <w:spacing w:after="0"/>
              <w:ind w:right="-82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AE4FBE" w14:textId="77777777" w:rsidR="00D14AA7" w:rsidRPr="001A3B67" w:rsidRDefault="00D14AA7" w:rsidP="00C90A95">
            <w:pPr>
              <w:keepNext/>
              <w:keepLines/>
              <w:spacing w:after="0"/>
              <w:ind w:right="-82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013" w:type="dxa"/>
          </w:tcPr>
          <w:p w14:paraId="4435D4DC" w14:textId="77777777" w:rsidR="00D14AA7" w:rsidRPr="001A3B67" w:rsidRDefault="00D14AA7" w:rsidP="00C90A95">
            <w:pPr>
              <w:keepNext/>
              <w:keepLines/>
              <w:spacing w:after="0"/>
              <w:ind w:right="-82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33D589" w14:textId="77777777" w:rsidR="00D14AA7" w:rsidRPr="001A3B67" w:rsidRDefault="00D14AA7" w:rsidP="00C90A95">
            <w:pPr>
              <w:keepNext/>
              <w:keepLines/>
              <w:spacing w:after="0"/>
              <w:ind w:right="-82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US"/>
              </w:rPr>
            </w:pPr>
          </w:p>
        </w:tc>
      </w:tr>
      <w:tr w:rsidR="00D14AA7" w:rsidRPr="001A3B67" w14:paraId="7A8CA4C7" w14:textId="77777777" w:rsidTr="00C90A95">
        <w:trPr>
          <w:trHeight w:val="153"/>
        </w:trPr>
        <w:tc>
          <w:tcPr>
            <w:tcW w:w="474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4021C4F" w14:textId="77777777" w:rsidR="00D14AA7" w:rsidRPr="001A3B67" w:rsidRDefault="00D14AA7" w:rsidP="00C90A95">
            <w:pPr>
              <w:keepNext/>
              <w:keepLines/>
              <w:snapToGrid w:val="0"/>
              <w:spacing w:after="0"/>
              <w:ind w:right="-82"/>
              <w:jc w:val="center"/>
              <w:rPr>
                <w:rFonts w:ascii="Times New Roman" w:eastAsia="Times New Roman" w:hAnsi="Times New Roman" w:cs="Times New Roman"/>
                <w:position w:val="6"/>
                <w:sz w:val="20"/>
                <w:szCs w:val="20"/>
                <w:lang w:eastAsia="en-US"/>
              </w:rPr>
            </w:pPr>
            <w:r w:rsidRPr="001A3B67">
              <w:rPr>
                <w:rFonts w:ascii="Times New Roman" w:eastAsia="Times New Roman" w:hAnsi="Times New Roman" w:cs="Times New Roman"/>
                <w:position w:val="6"/>
                <w:sz w:val="20"/>
                <w:szCs w:val="20"/>
                <w:lang w:eastAsia="en-US"/>
              </w:rPr>
              <w:t>(Pasirašiusio asmens pareigų pavadinimas)</w:t>
            </w:r>
          </w:p>
        </w:tc>
        <w:tc>
          <w:tcPr>
            <w:tcW w:w="873" w:type="dxa"/>
          </w:tcPr>
          <w:p w14:paraId="0004CFCE" w14:textId="77777777" w:rsidR="00D14AA7" w:rsidRPr="001A3B67" w:rsidRDefault="00D14AA7" w:rsidP="00C90A95">
            <w:pPr>
              <w:keepNext/>
              <w:keepLines/>
              <w:spacing w:after="0"/>
              <w:ind w:right="-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86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3A4C1CA" w14:textId="77777777" w:rsidR="00D14AA7" w:rsidRPr="001A3B67" w:rsidRDefault="00D14AA7" w:rsidP="00C90A95">
            <w:pPr>
              <w:keepNext/>
              <w:keepLines/>
              <w:spacing w:after="0"/>
              <w:ind w:right="-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A3B67">
              <w:rPr>
                <w:rFonts w:ascii="Times New Roman" w:eastAsia="Times New Roman" w:hAnsi="Times New Roman" w:cs="Times New Roman"/>
                <w:position w:val="6"/>
                <w:sz w:val="20"/>
                <w:szCs w:val="20"/>
                <w:lang w:eastAsia="en-US"/>
              </w:rPr>
              <w:t>(Parašas)</w:t>
            </w:r>
            <w:r w:rsidRPr="001A3B6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013" w:type="dxa"/>
          </w:tcPr>
          <w:p w14:paraId="72AB45D0" w14:textId="77777777" w:rsidR="00D14AA7" w:rsidRPr="001A3B67" w:rsidRDefault="00D14AA7" w:rsidP="00C90A95">
            <w:pPr>
              <w:keepNext/>
              <w:keepLines/>
              <w:spacing w:after="0"/>
              <w:ind w:right="-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00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FA225B0" w14:textId="77777777" w:rsidR="00D14AA7" w:rsidRPr="001A3B67" w:rsidRDefault="00D14AA7" w:rsidP="00C90A95">
            <w:pPr>
              <w:keepNext/>
              <w:keepLines/>
              <w:spacing w:after="0"/>
              <w:ind w:right="-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A3B67">
              <w:rPr>
                <w:rFonts w:ascii="Times New Roman" w:eastAsia="Times New Roman" w:hAnsi="Times New Roman" w:cs="Times New Roman"/>
                <w:position w:val="6"/>
                <w:sz w:val="20"/>
                <w:szCs w:val="20"/>
                <w:lang w:eastAsia="en-US"/>
              </w:rPr>
              <w:t>(Vardas ir pavardė)</w:t>
            </w:r>
            <w:r w:rsidRPr="001A3B6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en-US"/>
              </w:rPr>
              <w:t xml:space="preserve"> </w:t>
            </w:r>
          </w:p>
        </w:tc>
      </w:tr>
    </w:tbl>
    <w:p w14:paraId="009A7051" w14:textId="77777777" w:rsidR="00D14AA7" w:rsidRPr="001A3B67" w:rsidRDefault="00D14AA7" w:rsidP="00D14AA7">
      <w:pPr>
        <w:spacing w:after="0" w:line="240" w:lineRule="auto"/>
        <w:ind w:right="993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</w:p>
    <w:p w14:paraId="66720FC8" w14:textId="77777777" w:rsidR="00405AC3" w:rsidRDefault="00405AC3"/>
    <w:sectPr w:rsidR="00405AC3" w:rsidSect="00D14AA7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AA7"/>
    <w:rsid w:val="00405AC3"/>
    <w:rsid w:val="00D02BE9"/>
    <w:rsid w:val="00D14AA7"/>
    <w:rsid w:val="00FB6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7D9A4"/>
  <w15:chartTrackingRefBased/>
  <w15:docId w15:val="{947412C9-1839-45FC-BEF2-31DFE4BB0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14AA7"/>
    <w:pPr>
      <w:spacing w:line="276" w:lineRule="auto"/>
    </w:pPr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D14AA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14AA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D14AA7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D14AA7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D14AA7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14AA7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D14AA7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14AA7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D14AA7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D14A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D14A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D14A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D14AA7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D14AA7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D14AA7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D14AA7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D14AA7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D14AA7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D14A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D14A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D14AA7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D14A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D14AA7"/>
    <w:pPr>
      <w:spacing w:before="160" w:line="259" w:lineRule="auto"/>
      <w:jc w:val="center"/>
    </w:pPr>
    <w:rPr>
      <w:rFonts w:eastAsiaTheme="minorHAns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D14AA7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D14AA7"/>
    <w:pPr>
      <w:spacing w:line="259" w:lineRule="auto"/>
      <w:ind w:left="720"/>
      <w:contextualSpacing/>
    </w:pPr>
    <w:rPr>
      <w:rFonts w:eastAsiaTheme="minorHAnsi"/>
      <w:kern w:val="2"/>
      <w:sz w:val="22"/>
      <w:szCs w:val="22"/>
      <w:lang w:eastAsia="en-US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D14AA7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D14A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D14AA7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D14AA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11FC74-9DEC-4C90-B570-DB69C284B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587</Words>
  <Characters>336</Characters>
  <Application>Microsoft Office Word</Application>
  <DocSecurity>0</DocSecurity>
  <Lines>2</Lines>
  <Paragraphs>1</Paragraphs>
  <ScaleCrop>false</ScaleCrop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Liveta Daugininkė</dc:creator>
  <cp:keywords/>
  <dc:description/>
  <cp:lastModifiedBy>Liveta Daugininkė</cp:lastModifiedBy>
  <cp:revision>2</cp:revision>
  <dcterms:created xsi:type="dcterms:W3CDTF">2026-01-14T09:32:00Z</dcterms:created>
  <dcterms:modified xsi:type="dcterms:W3CDTF">2026-01-14T09:37:00Z</dcterms:modified>
</cp:coreProperties>
</file>