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15BB1D58"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8D5794">
        <w:rPr>
          <w:rFonts w:ascii="Arial" w:hAnsi="Arial" w:cs="Arial"/>
          <w:b/>
          <w:sz w:val="22"/>
          <w:szCs w:val="22"/>
        </w:rPr>
        <w:t>TAURAGĖS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0BC69ADC" w:rsidR="002F4089" w:rsidRPr="002F4089" w:rsidRDefault="001B646F"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47</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8D5794" w:rsidRPr="008D5794">
        <w:rPr>
          <w:rFonts w:ascii="Arial" w:eastAsia="Calibri" w:hAnsi="Arial" w:cs="Arial"/>
          <w:b/>
          <w:bCs/>
          <w:sz w:val="22"/>
          <w:szCs w:val="22"/>
          <w:u w:val="single"/>
        </w:rPr>
        <w:t xml:space="preserve">Tauragės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3E0EEC" w:rsidRPr="003E0EEC">
        <w:rPr>
          <w:rFonts w:ascii="Arial" w:hAnsi="Arial" w:cs="Arial"/>
          <w:b/>
          <w:bCs/>
          <w:sz w:val="22"/>
          <w:szCs w:val="22"/>
          <w:u w:val="single"/>
        </w:rPr>
        <w:t>Ringių</w:t>
      </w:r>
      <w:r w:rsidR="00257B8B" w:rsidRPr="00257B8B">
        <w:rPr>
          <w:rFonts w:ascii="Arial" w:hAnsi="Arial" w:cs="Arial"/>
          <w:b/>
          <w:bCs/>
          <w:sz w:val="22"/>
          <w:szCs w:val="22"/>
          <w:u w:val="single"/>
        </w:rPr>
        <w:t xml:space="preserve">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014A419A"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C144B">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1DA8B541"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95225B">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2731A5" w:rsidRPr="008F0DE8" w14:paraId="78DE1914" w14:textId="77777777" w:rsidTr="00781B46">
        <w:tc>
          <w:tcPr>
            <w:tcW w:w="715" w:type="dxa"/>
          </w:tcPr>
          <w:p w14:paraId="04A14D23" w14:textId="16BCC067" w:rsidR="002731A5" w:rsidRDefault="00E340E7" w:rsidP="00151894">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B18E905" w14:textId="42CD1CC8" w:rsidR="002731A5" w:rsidRPr="00887C5D" w:rsidRDefault="00E340E7" w:rsidP="00151894">
            <w:pPr>
              <w:spacing w:after="60"/>
              <w:rPr>
                <w:rFonts w:ascii="Arial" w:hAnsi="Arial" w:cs="Arial"/>
                <w:sz w:val="22"/>
                <w:szCs w:val="22"/>
              </w:rPr>
            </w:pPr>
            <w:proofErr w:type="spellStart"/>
            <w:r w:rsidRPr="00E340E7">
              <w:rPr>
                <w:rFonts w:ascii="Arial" w:hAnsi="Arial" w:cs="Arial"/>
                <w:sz w:val="22"/>
                <w:szCs w:val="22"/>
              </w:rPr>
              <w:t>Želdavietės</w:t>
            </w:r>
            <w:proofErr w:type="spellEnd"/>
            <w:r w:rsidRPr="00E340E7">
              <w:rPr>
                <w:rFonts w:ascii="Arial" w:hAnsi="Arial" w:cs="Arial"/>
                <w:sz w:val="22"/>
                <w:szCs w:val="22"/>
              </w:rPr>
              <w:t xml:space="preserve"> paruošimas miško sodmenų sodinimui šalinant nepageidaujamus medžius, krūmus, žolinę augmeniją</w:t>
            </w:r>
          </w:p>
        </w:tc>
        <w:tc>
          <w:tcPr>
            <w:tcW w:w="1131" w:type="dxa"/>
          </w:tcPr>
          <w:p w14:paraId="45B02C39" w14:textId="20327926" w:rsidR="002731A5" w:rsidRDefault="0095225B"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129D6485" w14:textId="6DDDDCED" w:rsidR="002731A5" w:rsidRDefault="00E340E7" w:rsidP="00151894">
            <w:pPr>
              <w:spacing w:before="60" w:after="60"/>
              <w:ind w:firstLine="41"/>
              <w:jc w:val="center"/>
              <w:rPr>
                <w:rFonts w:ascii="Arial" w:hAnsi="Arial" w:cs="Arial"/>
                <w:sz w:val="22"/>
                <w:szCs w:val="22"/>
              </w:rPr>
            </w:pPr>
            <w:r>
              <w:rPr>
                <w:rFonts w:ascii="Arial" w:hAnsi="Arial" w:cs="Arial"/>
                <w:sz w:val="22"/>
                <w:szCs w:val="22"/>
              </w:rPr>
              <w:t>20</w:t>
            </w:r>
          </w:p>
        </w:tc>
        <w:tc>
          <w:tcPr>
            <w:tcW w:w="1570" w:type="dxa"/>
          </w:tcPr>
          <w:p w14:paraId="3B2605AD" w14:textId="77777777" w:rsidR="002731A5" w:rsidRPr="008F0DE8" w:rsidRDefault="002731A5" w:rsidP="00151894">
            <w:pPr>
              <w:spacing w:before="60" w:after="60"/>
              <w:ind w:firstLine="41"/>
              <w:rPr>
                <w:rFonts w:ascii="Arial" w:hAnsi="Arial" w:cs="Arial"/>
                <w:sz w:val="22"/>
                <w:szCs w:val="22"/>
              </w:rPr>
            </w:pPr>
          </w:p>
        </w:tc>
        <w:tc>
          <w:tcPr>
            <w:tcW w:w="1663" w:type="dxa"/>
          </w:tcPr>
          <w:p w14:paraId="3CB4A300" w14:textId="77777777" w:rsidR="002731A5" w:rsidRPr="008F0DE8" w:rsidRDefault="002731A5" w:rsidP="00151894">
            <w:pPr>
              <w:spacing w:before="60" w:after="60"/>
              <w:ind w:firstLine="41"/>
              <w:rPr>
                <w:rFonts w:ascii="Arial" w:hAnsi="Arial" w:cs="Arial"/>
                <w:sz w:val="22"/>
                <w:szCs w:val="22"/>
              </w:rPr>
            </w:pPr>
          </w:p>
        </w:tc>
      </w:tr>
      <w:tr w:rsidR="0095225B" w:rsidRPr="008F0DE8" w14:paraId="02525C79" w14:textId="77777777" w:rsidTr="00781B46">
        <w:tc>
          <w:tcPr>
            <w:tcW w:w="715" w:type="dxa"/>
          </w:tcPr>
          <w:p w14:paraId="0A160D91" w14:textId="15BC78FD" w:rsidR="0095225B" w:rsidRDefault="00E340E7" w:rsidP="00151894">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0B131B77" w14:textId="486D1C4F" w:rsidR="0095225B" w:rsidRPr="00257B8B" w:rsidRDefault="00E340E7" w:rsidP="00151894">
            <w:pPr>
              <w:spacing w:after="60"/>
              <w:rPr>
                <w:rFonts w:ascii="Arial" w:hAnsi="Arial" w:cs="Arial"/>
                <w:sz w:val="22"/>
                <w:szCs w:val="22"/>
              </w:rPr>
            </w:pPr>
            <w:r w:rsidRPr="00E340E7">
              <w:rPr>
                <w:rFonts w:ascii="Arial" w:hAnsi="Arial" w:cs="Arial"/>
                <w:sz w:val="22"/>
                <w:szCs w:val="22"/>
              </w:rPr>
              <w:t xml:space="preserve">Miško želdinių ir </w:t>
            </w:r>
            <w:proofErr w:type="spellStart"/>
            <w:r w:rsidRPr="00E340E7">
              <w:rPr>
                <w:rFonts w:ascii="Arial" w:hAnsi="Arial" w:cs="Arial"/>
                <w:sz w:val="22"/>
                <w:szCs w:val="22"/>
              </w:rPr>
              <w:t>žėlinių</w:t>
            </w:r>
            <w:proofErr w:type="spellEnd"/>
            <w:r w:rsidRPr="00E340E7">
              <w:rPr>
                <w:rFonts w:ascii="Arial" w:hAnsi="Arial" w:cs="Arial"/>
                <w:sz w:val="22"/>
                <w:szCs w:val="22"/>
              </w:rPr>
              <w:t xml:space="preserve">  priežiūra šalinant žabus ir žolinę augmeniją</w:t>
            </w:r>
          </w:p>
        </w:tc>
        <w:tc>
          <w:tcPr>
            <w:tcW w:w="1131" w:type="dxa"/>
          </w:tcPr>
          <w:p w14:paraId="77116903" w14:textId="3688271C" w:rsidR="0095225B" w:rsidRDefault="00E340E7"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71F68E8C" w14:textId="5E16F7F3" w:rsidR="0095225B" w:rsidRPr="00773426" w:rsidRDefault="00E340E7" w:rsidP="00151894">
            <w:pPr>
              <w:spacing w:before="60" w:after="60"/>
              <w:ind w:firstLine="41"/>
              <w:jc w:val="center"/>
              <w:rPr>
                <w:rFonts w:ascii="Arial" w:hAnsi="Arial" w:cs="Arial"/>
                <w:sz w:val="22"/>
                <w:szCs w:val="22"/>
              </w:rPr>
            </w:pPr>
            <w:r>
              <w:rPr>
                <w:rFonts w:ascii="Arial" w:hAnsi="Arial" w:cs="Arial"/>
                <w:sz w:val="22"/>
                <w:szCs w:val="22"/>
              </w:rPr>
              <w:t>50</w:t>
            </w:r>
          </w:p>
        </w:tc>
        <w:tc>
          <w:tcPr>
            <w:tcW w:w="1570" w:type="dxa"/>
          </w:tcPr>
          <w:p w14:paraId="1AC797CF" w14:textId="77777777" w:rsidR="0095225B" w:rsidRPr="008F0DE8" w:rsidRDefault="0095225B" w:rsidP="00151894">
            <w:pPr>
              <w:spacing w:before="60" w:after="60"/>
              <w:ind w:firstLine="41"/>
              <w:rPr>
                <w:rFonts w:ascii="Arial" w:hAnsi="Arial" w:cs="Arial"/>
                <w:sz w:val="22"/>
                <w:szCs w:val="22"/>
              </w:rPr>
            </w:pPr>
          </w:p>
        </w:tc>
        <w:tc>
          <w:tcPr>
            <w:tcW w:w="1663" w:type="dxa"/>
          </w:tcPr>
          <w:p w14:paraId="761798EB" w14:textId="77777777" w:rsidR="0095225B" w:rsidRPr="008F0DE8" w:rsidRDefault="0095225B" w:rsidP="00151894">
            <w:pPr>
              <w:spacing w:before="60" w:after="60"/>
              <w:ind w:firstLine="41"/>
              <w:rPr>
                <w:rFonts w:ascii="Arial" w:hAnsi="Arial" w:cs="Arial"/>
                <w:sz w:val="22"/>
                <w:szCs w:val="22"/>
              </w:rPr>
            </w:pPr>
          </w:p>
        </w:tc>
      </w:tr>
      <w:tr w:rsidR="0095225B" w:rsidRPr="008F0DE8" w14:paraId="47956864" w14:textId="77777777" w:rsidTr="00781B46">
        <w:tc>
          <w:tcPr>
            <w:tcW w:w="715" w:type="dxa"/>
          </w:tcPr>
          <w:p w14:paraId="678CDA2B" w14:textId="3C05F828" w:rsidR="0095225B" w:rsidRDefault="00E340E7" w:rsidP="00151894">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219A9092" w14:textId="7CA8E17F" w:rsidR="0095225B" w:rsidRPr="00257B8B" w:rsidRDefault="00E340E7" w:rsidP="00151894">
            <w:pPr>
              <w:spacing w:after="60"/>
              <w:rPr>
                <w:rFonts w:ascii="Arial" w:hAnsi="Arial" w:cs="Arial"/>
                <w:sz w:val="22"/>
                <w:szCs w:val="22"/>
              </w:rPr>
            </w:pPr>
            <w:r w:rsidRPr="00E340E7">
              <w:rPr>
                <w:rFonts w:ascii="Arial" w:hAnsi="Arial" w:cs="Arial"/>
                <w:sz w:val="22"/>
                <w:szCs w:val="22"/>
              </w:rPr>
              <w:t>Jaunuolynų ugdymas ir/ar retinimo kirtimai, negaminant likvidinės medienos</w:t>
            </w:r>
          </w:p>
        </w:tc>
        <w:tc>
          <w:tcPr>
            <w:tcW w:w="1131" w:type="dxa"/>
          </w:tcPr>
          <w:p w14:paraId="41A8E890" w14:textId="0A639293" w:rsidR="0095225B" w:rsidRDefault="00E340E7"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07EEA6A5" w14:textId="68EDB984" w:rsidR="0095225B" w:rsidRPr="00773426" w:rsidRDefault="00E340E7" w:rsidP="00151894">
            <w:pPr>
              <w:spacing w:before="60" w:after="60"/>
              <w:ind w:firstLine="41"/>
              <w:jc w:val="center"/>
              <w:rPr>
                <w:rFonts w:ascii="Arial" w:hAnsi="Arial" w:cs="Arial"/>
                <w:sz w:val="22"/>
                <w:szCs w:val="22"/>
              </w:rPr>
            </w:pPr>
            <w:r>
              <w:rPr>
                <w:rFonts w:ascii="Arial" w:hAnsi="Arial" w:cs="Arial"/>
                <w:sz w:val="22"/>
                <w:szCs w:val="22"/>
              </w:rPr>
              <w:t>15</w:t>
            </w:r>
          </w:p>
        </w:tc>
        <w:tc>
          <w:tcPr>
            <w:tcW w:w="1570" w:type="dxa"/>
          </w:tcPr>
          <w:p w14:paraId="697BC29C" w14:textId="77777777" w:rsidR="0095225B" w:rsidRPr="008F0DE8" w:rsidRDefault="0095225B" w:rsidP="00151894">
            <w:pPr>
              <w:spacing w:before="60" w:after="60"/>
              <w:ind w:firstLine="41"/>
              <w:rPr>
                <w:rFonts w:ascii="Arial" w:hAnsi="Arial" w:cs="Arial"/>
                <w:sz w:val="22"/>
                <w:szCs w:val="22"/>
              </w:rPr>
            </w:pPr>
          </w:p>
        </w:tc>
        <w:tc>
          <w:tcPr>
            <w:tcW w:w="1663" w:type="dxa"/>
          </w:tcPr>
          <w:p w14:paraId="4BE5BD21" w14:textId="77777777" w:rsidR="0095225B" w:rsidRPr="008F0DE8" w:rsidRDefault="0095225B"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42D62514" w14:textId="60A5DE39" w:rsidR="002F4089" w:rsidRPr="002F4089" w:rsidRDefault="001B646F"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48</w:t>
      </w:r>
      <w:r w:rsidR="002F4089" w:rsidRPr="0079268F">
        <w:rPr>
          <w:rFonts w:ascii="Arial" w:eastAsia="Calibri" w:hAnsi="Arial" w:cs="Arial"/>
          <w:b/>
          <w:bCs/>
          <w:sz w:val="22"/>
          <w:szCs w:val="22"/>
        </w:rPr>
        <w:t xml:space="preserve"> </w:t>
      </w:r>
      <w:proofErr w:type="spellStart"/>
      <w:r w:rsidR="002F4089" w:rsidRPr="0079268F">
        <w:rPr>
          <w:rFonts w:ascii="Arial" w:eastAsia="Calibri" w:hAnsi="Arial" w:cs="Arial"/>
          <w:b/>
          <w:bCs/>
          <w:sz w:val="22"/>
          <w:szCs w:val="22"/>
        </w:rPr>
        <w:t>p.</w:t>
      </w:r>
      <w:r w:rsidR="002F4089">
        <w:rPr>
          <w:rFonts w:ascii="Arial" w:eastAsia="Calibri" w:hAnsi="Arial" w:cs="Arial"/>
          <w:b/>
          <w:bCs/>
          <w:sz w:val="22"/>
          <w:szCs w:val="22"/>
        </w:rPr>
        <w:t>o.d</w:t>
      </w:r>
      <w:proofErr w:type="spellEnd"/>
      <w:r w:rsidR="002F4089">
        <w:rPr>
          <w:rFonts w:ascii="Arial" w:eastAsia="Calibri" w:hAnsi="Arial" w:cs="Arial"/>
          <w:b/>
          <w:bCs/>
          <w:sz w:val="22"/>
          <w:szCs w:val="22"/>
        </w:rPr>
        <w:t xml:space="preserve">  </w:t>
      </w:r>
      <w:r w:rsidR="00031B31">
        <w:rPr>
          <w:rFonts w:ascii="Arial" w:hAnsi="Arial" w:cs="Arial"/>
          <w:b/>
          <w:bCs/>
          <w:sz w:val="22"/>
          <w:szCs w:val="22"/>
          <w:u w:val="single"/>
        </w:rPr>
        <w:t xml:space="preserve">Tauragės </w:t>
      </w:r>
      <w:r w:rsidR="00814773" w:rsidRPr="00814773">
        <w:rPr>
          <w:rFonts w:ascii="Arial" w:hAnsi="Arial" w:cs="Arial"/>
          <w:b/>
          <w:bCs/>
          <w:sz w:val="22"/>
          <w:szCs w:val="22"/>
          <w:u w:val="single"/>
        </w:rPr>
        <w:t xml:space="preserve">RP </w:t>
      </w:r>
      <w:r w:rsidR="00031B31" w:rsidRPr="00031B31">
        <w:rPr>
          <w:rFonts w:ascii="Arial" w:hAnsi="Arial" w:cs="Arial"/>
          <w:b/>
          <w:bCs/>
          <w:sz w:val="22"/>
          <w:szCs w:val="22"/>
          <w:u w:val="single"/>
        </w:rPr>
        <w:t>Ringių girininkija</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237B9" w:rsidRPr="008F0DE8" w14:paraId="1B47CA9A" w14:textId="77777777" w:rsidTr="000237B9">
        <w:trPr>
          <w:trHeight w:val="439"/>
        </w:trPr>
        <w:tc>
          <w:tcPr>
            <w:tcW w:w="715" w:type="dxa"/>
            <w:shd w:val="clear" w:color="auto" w:fill="A8D08D" w:themeFill="accent6" w:themeFillTint="99"/>
            <w:vAlign w:val="center"/>
          </w:tcPr>
          <w:p w14:paraId="7A93676C" w14:textId="77777777" w:rsidR="000237B9" w:rsidRPr="008F0DE8" w:rsidRDefault="000237B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0237B9" w:rsidRPr="008F0DE8" w:rsidRDefault="000237B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0237B9" w:rsidRPr="008F0DE8" w:rsidRDefault="000237B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5AC3B238" w:rsidR="000237B9" w:rsidRPr="008F0DE8" w:rsidRDefault="000237B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C144B">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0237B9" w:rsidRPr="008F0DE8" w:rsidRDefault="000237B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0237B9" w:rsidRPr="008F0DE8" w:rsidRDefault="000237B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0237B9" w:rsidRPr="008F0DE8" w:rsidRDefault="000237B9" w:rsidP="00781B46">
            <w:pPr>
              <w:spacing w:before="60" w:after="60"/>
              <w:jc w:val="center"/>
              <w:rPr>
                <w:rFonts w:ascii="Arial" w:hAnsi="Arial" w:cs="Arial"/>
                <w:b/>
                <w:sz w:val="22"/>
                <w:szCs w:val="22"/>
              </w:rPr>
            </w:pPr>
          </w:p>
        </w:tc>
      </w:tr>
      <w:tr w:rsidR="000237B9" w:rsidRPr="008F0DE8" w14:paraId="25BB7260" w14:textId="77777777" w:rsidTr="000237B9">
        <w:trPr>
          <w:trHeight w:val="296"/>
        </w:trPr>
        <w:tc>
          <w:tcPr>
            <w:tcW w:w="715" w:type="dxa"/>
            <w:vAlign w:val="center"/>
          </w:tcPr>
          <w:p w14:paraId="2C343842" w14:textId="77777777" w:rsidR="000237B9" w:rsidRPr="008F0DE8" w:rsidRDefault="000237B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0237B9" w:rsidRPr="008F0DE8" w:rsidRDefault="000237B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0237B9" w:rsidRPr="008F0DE8" w:rsidRDefault="000237B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0237B9" w:rsidRPr="008F0DE8" w:rsidRDefault="000237B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0237B9" w:rsidRPr="008F0DE8" w:rsidRDefault="000237B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0237B9" w:rsidRPr="008F0DE8" w:rsidRDefault="000237B9" w:rsidP="00781B46">
            <w:pPr>
              <w:spacing w:before="60" w:after="60"/>
              <w:jc w:val="center"/>
              <w:rPr>
                <w:rFonts w:ascii="Arial" w:hAnsi="Arial" w:cs="Arial"/>
                <w:i/>
                <w:sz w:val="22"/>
                <w:szCs w:val="22"/>
              </w:rPr>
            </w:pPr>
            <w:r w:rsidRPr="008F0DE8">
              <w:rPr>
                <w:rFonts w:ascii="Arial" w:hAnsi="Arial" w:cs="Arial"/>
                <w:i/>
                <w:sz w:val="22"/>
                <w:szCs w:val="22"/>
              </w:rPr>
              <w:t>6</w:t>
            </w:r>
          </w:p>
        </w:tc>
      </w:tr>
      <w:tr w:rsidR="000237B9" w:rsidRPr="008F0DE8" w14:paraId="3CE96CA7" w14:textId="77777777" w:rsidTr="000237B9">
        <w:tc>
          <w:tcPr>
            <w:tcW w:w="715" w:type="dxa"/>
          </w:tcPr>
          <w:p w14:paraId="52A48338" w14:textId="5B6ECB12" w:rsidR="000237B9" w:rsidRPr="008F0DE8" w:rsidRDefault="000237B9"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0237B9" w:rsidRPr="00887C5D" w:rsidRDefault="000237B9"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0237B9" w:rsidRPr="008F0DE8" w:rsidRDefault="000237B9"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05657D86" w:rsidR="000237B9" w:rsidRPr="008F0DE8" w:rsidRDefault="000237B9" w:rsidP="00814773">
            <w:pPr>
              <w:spacing w:before="60" w:after="60"/>
              <w:ind w:firstLine="41"/>
              <w:jc w:val="center"/>
              <w:rPr>
                <w:rFonts w:ascii="Arial" w:hAnsi="Arial" w:cs="Arial"/>
                <w:sz w:val="22"/>
                <w:szCs w:val="22"/>
              </w:rPr>
            </w:pPr>
            <w:r w:rsidRPr="00031B31">
              <w:rPr>
                <w:rFonts w:ascii="Arial" w:hAnsi="Arial" w:cs="Arial"/>
                <w:sz w:val="22"/>
                <w:szCs w:val="22"/>
              </w:rPr>
              <w:t>1</w:t>
            </w:r>
            <w:r w:rsidR="003E0EEC">
              <w:rPr>
                <w:rFonts w:ascii="Arial" w:hAnsi="Arial" w:cs="Arial"/>
                <w:sz w:val="22"/>
                <w:szCs w:val="22"/>
              </w:rPr>
              <w:t>20</w:t>
            </w:r>
          </w:p>
        </w:tc>
        <w:tc>
          <w:tcPr>
            <w:tcW w:w="1570" w:type="dxa"/>
          </w:tcPr>
          <w:p w14:paraId="1F6D6810" w14:textId="77777777" w:rsidR="000237B9" w:rsidRPr="008F0DE8" w:rsidRDefault="000237B9" w:rsidP="00814773">
            <w:pPr>
              <w:spacing w:before="60" w:after="60"/>
              <w:ind w:firstLine="41"/>
              <w:rPr>
                <w:rFonts w:ascii="Arial" w:hAnsi="Arial" w:cs="Arial"/>
                <w:sz w:val="22"/>
                <w:szCs w:val="22"/>
              </w:rPr>
            </w:pPr>
          </w:p>
        </w:tc>
        <w:tc>
          <w:tcPr>
            <w:tcW w:w="1663" w:type="dxa"/>
          </w:tcPr>
          <w:p w14:paraId="433E0242" w14:textId="77777777" w:rsidR="000237B9" w:rsidRPr="008F0DE8" w:rsidRDefault="000237B9" w:rsidP="00814773">
            <w:pPr>
              <w:spacing w:before="60" w:after="60"/>
              <w:ind w:firstLine="41"/>
              <w:rPr>
                <w:rFonts w:ascii="Arial" w:hAnsi="Arial" w:cs="Arial"/>
                <w:sz w:val="22"/>
                <w:szCs w:val="22"/>
              </w:rPr>
            </w:pPr>
          </w:p>
        </w:tc>
      </w:tr>
      <w:tr w:rsidR="000237B9" w:rsidRPr="008F0DE8" w14:paraId="12C82B6C" w14:textId="77777777" w:rsidTr="000237B9">
        <w:tc>
          <w:tcPr>
            <w:tcW w:w="715" w:type="dxa"/>
          </w:tcPr>
          <w:p w14:paraId="0A0BDA13" w14:textId="061C721B" w:rsidR="000237B9" w:rsidRDefault="000237B9" w:rsidP="00814773">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3B9AE92" w14:textId="0816D5AE" w:rsidR="000237B9" w:rsidRPr="00887C5D" w:rsidRDefault="000237B9" w:rsidP="00814773">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apsauga nuo kanopinių žvėrių bei vabzdžių daromos žalos</w:t>
            </w:r>
          </w:p>
        </w:tc>
        <w:tc>
          <w:tcPr>
            <w:tcW w:w="1131" w:type="dxa"/>
          </w:tcPr>
          <w:p w14:paraId="056ADC34" w14:textId="367076C3" w:rsidR="000237B9" w:rsidRPr="008F0DE8" w:rsidRDefault="000237B9"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2EA3995C" w:rsidR="000237B9" w:rsidRPr="008F0DE8" w:rsidRDefault="003E0EEC" w:rsidP="00814773">
            <w:pPr>
              <w:spacing w:before="60" w:after="60"/>
              <w:ind w:firstLine="41"/>
              <w:jc w:val="center"/>
              <w:rPr>
                <w:rFonts w:ascii="Arial" w:hAnsi="Arial" w:cs="Arial"/>
                <w:sz w:val="22"/>
                <w:szCs w:val="22"/>
              </w:rPr>
            </w:pPr>
            <w:r>
              <w:rPr>
                <w:rFonts w:ascii="Arial" w:hAnsi="Arial" w:cs="Arial"/>
                <w:sz w:val="22"/>
                <w:szCs w:val="22"/>
              </w:rPr>
              <w:t>250</w:t>
            </w:r>
          </w:p>
        </w:tc>
        <w:tc>
          <w:tcPr>
            <w:tcW w:w="1570" w:type="dxa"/>
          </w:tcPr>
          <w:p w14:paraId="4396A0B6" w14:textId="77777777" w:rsidR="000237B9" w:rsidRPr="008F0DE8" w:rsidRDefault="000237B9" w:rsidP="00814773">
            <w:pPr>
              <w:spacing w:before="60" w:after="60"/>
              <w:ind w:firstLine="41"/>
              <w:rPr>
                <w:rFonts w:ascii="Arial" w:hAnsi="Arial" w:cs="Arial"/>
                <w:sz w:val="22"/>
                <w:szCs w:val="22"/>
              </w:rPr>
            </w:pPr>
          </w:p>
        </w:tc>
        <w:tc>
          <w:tcPr>
            <w:tcW w:w="1663" w:type="dxa"/>
          </w:tcPr>
          <w:p w14:paraId="04A0401C" w14:textId="77777777" w:rsidR="000237B9" w:rsidRPr="008F0DE8" w:rsidRDefault="000237B9" w:rsidP="00814773">
            <w:pPr>
              <w:spacing w:before="60" w:after="60"/>
              <w:ind w:firstLine="41"/>
              <w:rPr>
                <w:rFonts w:ascii="Arial" w:hAnsi="Arial" w:cs="Arial"/>
                <w:sz w:val="22"/>
                <w:szCs w:val="22"/>
              </w:rPr>
            </w:pPr>
          </w:p>
        </w:tc>
      </w:tr>
      <w:tr w:rsidR="003E0EEC" w:rsidRPr="008F0DE8" w14:paraId="51B9A164" w14:textId="77777777" w:rsidTr="000237B9">
        <w:tc>
          <w:tcPr>
            <w:tcW w:w="715" w:type="dxa"/>
          </w:tcPr>
          <w:p w14:paraId="04838461" w14:textId="00C279CD" w:rsidR="003E0EEC" w:rsidRDefault="003E0EEC" w:rsidP="00814773">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447A24BA" w14:textId="3C6FE8B1" w:rsidR="003E0EEC" w:rsidRPr="00E93D2D" w:rsidRDefault="003E0EEC" w:rsidP="00814773">
            <w:pPr>
              <w:spacing w:after="60"/>
              <w:rPr>
                <w:rFonts w:ascii="Arial" w:hAnsi="Arial" w:cs="Arial"/>
                <w:color w:val="000000"/>
                <w:sz w:val="22"/>
                <w:szCs w:val="22"/>
              </w:rPr>
            </w:pPr>
            <w:r w:rsidRPr="003E0EEC">
              <w:rPr>
                <w:rFonts w:ascii="Arial" w:hAnsi="Arial" w:cs="Arial"/>
                <w:color w:val="000000"/>
                <w:sz w:val="22"/>
                <w:szCs w:val="22"/>
              </w:rPr>
              <w:t xml:space="preserve">Želdinių, </w:t>
            </w:r>
            <w:proofErr w:type="spellStart"/>
            <w:r w:rsidRPr="003E0EEC">
              <w:rPr>
                <w:rFonts w:ascii="Arial" w:hAnsi="Arial" w:cs="Arial"/>
                <w:color w:val="000000"/>
                <w:sz w:val="22"/>
                <w:szCs w:val="22"/>
              </w:rPr>
              <w:t>žėlinių</w:t>
            </w:r>
            <w:proofErr w:type="spellEnd"/>
            <w:r w:rsidRPr="003E0EEC">
              <w:rPr>
                <w:rFonts w:ascii="Arial" w:hAnsi="Arial" w:cs="Arial"/>
                <w:color w:val="000000"/>
                <w:sz w:val="22"/>
                <w:szCs w:val="22"/>
              </w:rPr>
              <w:t xml:space="preserve"> ir medelių kamienų apsauga nuo kanopinių žvėrių daromos žalos</w:t>
            </w:r>
          </w:p>
        </w:tc>
        <w:tc>
          <w:tcPr>
            <w:tcW w:w="1131" w:type="dxa"/>
          </w:tcPr>
          <w:p w14:paraId="1CDFC2D9" w14:textId="2171FA0B" w:rsidR="003E0EEC" w:rsidRPr="00E93D2D" w:rsidRDefault="003E0EEC"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F42B90D" w14:textId="7538D5B1" w:rsidR="003E0EEC" w:rsidRPr="00031B31" w:rsidRDefault="003E0EEC" w:rsidP="00814773">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4DC206BB" w14:textId="77777777" w:rsidR="003E0EEC" w:rsidRPr="008F0DE8" w:rsidRDefault="003E0EEC" w:rsidP="00814773">
            <w:pPr>
              <w:spacing w:before="60" w:after="60"/>
              <w:ind w:firstLine="41"/>
              <w:rPr>
                <w:rFonts w:ascii="Arial" w:hAnsi="Arial" w:cs="Arial"/>
                <w:sz w:val="22"/>
                <w:szCs w:val="22"/>
              </w:rPr>
            </w:pPr>
          </w:p>
        </w:tc>
        <w:tc>
          <w:tcPr>
            <w:tcW w:w="1663" w:type="dxa"/>
          </w:tcPr>
          <w:p w14:paraId="27891A10" w14:textId="77777777" w:rsidR="003E0EEC" w:rsidRPr="008F0DE8" w:rsidRDefault="003E0EEC" w:rsidP="00814773">
            <w:pPr>
              <w:spacing w:before="60" w:after="60"/>
              <w:ind w:firstLine="41"/>
              <w:rPr>
                <w:rFonts w:ascii="Arial" w:hAnsi="Arial" w:cs="Arial"/>
                <w:sz w:val="22"/>
                <w:szCs w:val="22"/>
              </w:rPr>
            </w:pPr>
          </w:p>
        </w:tc>
      </w:tr>
      <w:tr w:rsidR="000237B9" w:rsidRPr="008F0DE8" w14:paraId="7A452E74" w14:textId="77777777" w:rsidTr="000237B9">
        <w:tc>
          <w:tcPr>
            <w:tcW w:w="715" w:type="dxa"/>
          </w:tcPr>
          <w:p w14:paraId="43F6A6A0" w14:textId="77777777" w:rsidR="000237B9" w:rsidRPr="008F0DE8" w:rsidRDefault="000237B9" w:rsidP="00151894">
            <w:pPr>
              <w:spacing w:before="60" w:after="60"/>
              <w:jc w:val="center"/>
              <w:rPr>
                <w:rFonts w:ascii="Arial" w:hAnsi="Arial" w:cs="Arial"/>
                <w:b/>
                <w:sz w:val="22"/>
                <w:szCs w:val="22"/>
              </w:rPr>
            </w:pPr>
          </w:p>
        </w:tc>
        <w:tc>
          <w:tcPr>
            <w:tcW w:w="7250" w:type="dxa"/>
            <w:gridSpan w:val="4"/>
          </w:tcPr>
          <w:p w14:paraId="68632841" w14:textId="77777777" w:rsidR="000237B9" w:rsidRPr="008F0DE8" w:rsidRDefault="000237B9"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0237B9" w:rsidRPr="008F0DE8" w:rsidRDefault="000237B9" w:rsidP="00151894">
            <w:pPr>
              <w:spacing w:before="60" w:after="60"/>
              <w:ind w:firstLine="41"/>
              <w:rPr>
                <w:rFonts w:ascii="Arial" w:hAnsi="Arial" w:cs="Arial"/>
                <w:sz w:val="22"/>
                <w:szCs w:val="22"/>
              </w:rPr>
            </w:pPr>
          </w:p>
        </w:tc>
      </w:tr>
      <w:tr w:rsidR="000237B9" w:rsidRPr="008F0DE8" w14:paraId="1B78571A" w14:textId="77777777" w:rsidTr="000237B9">
        <w:tc>
          <w:tcPr>
            <w:tcW w:w="715" w:type="dxa"/>
          </w:tcPr>
          <w:p w14:paraId="4B141558" w14:textId="77777777" w:rsidR="000237B9" w:rsidRPr="008F0DE8" w:rsidRDefault="000237B9" w:rsidP="00151894">
            <w:pPr>
              <w:spacing w:before="60" w:after="60"/>
              <w:jc w:val="center"/>
              <w:rPr>
                <w:rFonts w:ascii="Arial" w:hAnsi="Arial" w:cs="Arial"/>
                <w:b/>
                <w:sz w:val="22"/>
                <w:szCs w:val="22"/>
              </w:rPr>
            </w:pPr>
          </w:p>
        </w:tc>
        <w:tc>
          <w:tcPr>
            <w:tcW w:w="7250" w:type="dxa"/>
            <w:gridSpan w:val="4"/>
          </w:tcPr>
          <w:p w14:paraId="5C83BEE3" w14:textId="77777777" w:rsidR="000237B9" w:rsidRPr="008F0DE8" w:rsidRDefault="000237B9"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0237B9" w:rsidRPr="008F0DE8" w:rsidRDefault="000237B9" w:rsidP="00151894">
            <w:pPr>
              <w:spacing w:before="60" w:after="60"/>
              <w:ind w:firstLine="41"/>
              <w:rPr>
                <w:rFonts w:ascii="Arial" w:hAnsi="Arial" w:cs="Arial"/>
                <w:sz w:val="22"/>
                <w:szCs w:val="22"/>
              </w:rPr>
            </w:pPr>
          </w:p>
        </w:tc>
      </w:tr>
      <w:tr w:rsidR="000237B9" w:rsidRPr="008F0DE8" w14:paraId="3ABDEFBA" w14:textId="77777777" w:rsidTr="000237B9">
        <w:tc>
          <w:tcPr>
            <w:tcW w:w="715" w:type="dxa"/>
          </w:tcPr>
          <w:p w14:paraId="72B23FFB" w14:textId="77777777" w:rsidR="000237B9" w:rsidRPr="008F0DE8" w:rsidRDefault="000237B9" w:rsidP="00151894">
            <w:pPr>
              <w:spacing w:before="60" w:after="60"/>
              <w:jc w:val="center"/>
              <w:rPr>
                <w:rFonts w:ascii="Arial" w:hAnsi="Arial" w:cs="Arial"/>
                <w:b/>
                <w:sz w:val="22"/>
                <w:szCs w:val="22"/>
              </w:rPr>
            </w:pPr>
          </w:p>
        </w:tc>
        <w:tc>
          <w:tcPr>
            <w:tcW w:w="7250" w:type="dxa"/>
            <w:gridSpan w:val="4"/>
          </w:tcPr>
          <w:p w14:paraId="3B4D8196" w14:textId="77777777" w:rsidR="000237B9" w:rsidRPr="008F0DE8" w:rsidRDefault="000237B9"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77125A5" w14:textId="77777777" w:rsidR="000237B9" w:rsidRPr="008F0DE8" w:rsidRDefault="000237B9"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747CD2E2" w14:textId="77777777" w:rsidR="00C6559B" w:rsidRDefault="00C6559B" w:rsidP="002F4089">
      <w:pPr>
        <w:widowControl w:val="0"/>
        <w:jc w:val="both"/>
        <w:rPr>
          <w:rFonts w:ascii="Arial" w:eastAsia="Calibri" w:hAnsi="Arial" w:cs="Arial"/>
          <w:b/>
          <w:bCs/>
          <w:i/>
          <w:sz w:val="22"/>
          <w:szCs w:val="22"/>
        </w:rPr>
      </w:pPr>
    </w:p>
    <w:p w14:paraId="38F7FEEE" w14:textId="14F04803" w:rsidR="00C6559B" w:rsidRPr="00C6559B" w:rsidRDefault="00C6559B" w:rsidP="00C6559B">
      <w:pPr>
        <w:spacing w:line="259" w:lineRule="auto"/>
        <w:rPr>
          <w:rFonts w:ascii="Arial" w:eastAsia="Calibri" w:hAnsi="Arial" w:cs="Arial"/>
          <w:b/>
          <w:bCs/>
          <w:i/>
          <w:iCs/>
          <w:sz w:val="22"/>
          <w:szCs w:val="22"/>
        </w:rPr>
      </w:pPr>
      <w:r w:rsidRPr="00C6559B">
        <w:rPr>
          <w:rFonts w:ascii="Arial" w:hAnsi="Arial" w:cs="Arial"/>
          <w:i/>
          <w:iCs/>
          <w:sz w:val="22"/>
          <w:szCs w:val="22"/>
        </w:rPr>
        <w:t>**</w:t>
      </w:r>
      <w:r w:rsidRPr="00C6559B">
        <w:rPr>
          <w:rFonts w:ascii="Arial" w:eastAsia="Calibri" w:hAnsi="Arial" w:cs="Arial"/>
          <w:i/>
          <w:iCs/>
          <w:sz w:val="22"/>
          <w:szCs w:val="22"/>
        </w:rPr>
        <w:t xml:space="preserve"> Jei „PVM“ laukas nepildomas, nurodykite priežastis, dėl kurių PVM nemokamas: </w:t>
      </w:r>
    </w:p>
    <w:p w14:paraId="1CFBB58C" w14:textId="77777777" w:rsidR="00C6559B" w:rsidRDefault="00C6559B" w:rsidP="00C6559B">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70EEB03D" w14:textId="76F7F0C6" w:rsidR="00394787" w:rsidRDefault="001B646F" w:rsidP="00394787">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49</w:t>
      </w:r>
      <w:r w:rsidR="00973497" w:rsidRPr="00C20D48">
        <w:rPr>
          <w:rFonts w:ascii="Arial" w:eastAsia="Calibri" w:hAnsi="Arial" w:cs="Arial"/>
          <w:b/>
          <w:bCs/>
          <w:sz w:val="22"/>
          <w:szCs w:val="22"/>
        </w:rPr>
        <w:t xml:space="preserve"> </w:t>
      </w:r>
      <w:proofErr w:type="spellStart"/>
      <w:r w:rsidR="00973497" w:rsidRPr="00C20D48">
        <w:rPr>
          <w:rFonts w:ascii="Arial" w:eastAsia="Calibri" w:hAnsi="Arial" w:cs="Arial"/>
          <w:b/>
          <w:bCs/>
          <w:sz w:val="22"/>
          <w:szCs w:val="22"/>
        </w:rPr>
        <w:t>p</w:t>
      </w:r>
      <w:r w:rsidR="00973497">
        <w:rPr>
          <w:rFonts w:ascii="Arial" w:eastAsia="Calibri" w:hAnsi="Arial" w:cs="Arial"/>
          <w:b/>
          <w:bCs/>
          <w:sz w:val="22"/>
          <w:szCs w:val="22"/>
        </w:rPr>
        <w:t>.o.d</w:t>
      </w:r>
      <w:proofErr w:type="spellEnd"/>
      <w:r w:rsidR="00973497">
        <w:rPr>
          <w:rFonts w:ascii="Arial" w:eastAsia="Calibri" w:hAnsi="Arial" w:cs="Arial"/>
          <w:b/>
          <w:bCs/>
          <w:sz w:val="22"/>
          <w:szCs w:val="22"/>
        </w:rPr>
        <w:t xml:space="preserve">  </w:t>
      </w:r>
      <w:r w:rsidR="00973497">
        <w:rPr>
          <w:rFonts w:ascii="Arial" w:hAnsi="Arial" w:cs="Arial"/>
          <w:b/>
          <w:bCs/>
          <w:sz w:val="22"/>
          <w:szCs w:val="22"/>
          <w:u w:val="single"/>
        </w:rPr>
        <w:t xml:space="preserve">Tauragės </w:t>
      </w:r>
      <w:r w:rsidR="00973497" w:rsidRPr="00814773">
        <w:rPr>
          <w:rFonts w:ascii="Arial" w:hAnsi="Arial" w:cs="Arial"/>
          <w:b/>
          <w:bCs/>
          <w:sz w:val="22"/>
          <w:szCs w:val="22"/>
          <w:u w:val="single"/>
        </w:rPr>
        <w:t>RP</w:t>
      </w:r>
    </w:p>
    <w:p w14:paraId="27C2F0F8" w14:textId="77777777" w:rsidR="00973497" w:rsidRPr="00702A65" w:rsidRDefault="00973497" w:rsidP="0039478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237B9" w:rsidRPr="008F0DE8" w14:paraId="076C7801" w14:textId="77777777" w:rsidTr="000237B9">
        <w:trPr>
          <w:trHeight w:val="439"/>
        </w:trPr>
        <w:tc>
          <w:tcPr>
            <w:tcW w:w="715" w:type="dxa"/>
            <w:shd w:val="clear" w:color="auto" w:fill="A8D08D" w:themeFill="accent6" w:themeFillTint="99"/>
            <w:vAlign w:val="center"/>
          </w:tcPr>
          <w:p w14:paraId="0FEC06CE" w14:textId="77777777" w:rsidR="000237B9" w:rsidRPr="008F0DE8" w:rsidRDefault="000237B9" w:rsidP="00AA2DE5">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6CCDBD03" w14:textId="77777777" w:rsidR="000237B9" w:rsidRPr="008F0DE8" w:rsidRDefault="000237B9"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BD9146D" w14:textId="77777777" w:rsidR="000237B9" w:rsidRPr="008F0DE8" w:rsidRDefault="000237B9"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1F168A6" w14:textId="39E02D6E" w:rsidR="000237B9" w:rsidRPr="008F0DE8" w:rsidRDefault="000237B9"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C144B">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54873FB" w14:textId="305759C2" w:rsidR="000237B9" w:rsidRPr="008F0DE8" w:rsidRDefault="000237B9"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3B7A5E">
              <w:rPr>
                <w:rFonts w:ascii="Arial" w:hAnsi="Arial" w:cs="Arial"/>
                <w:b/>
                <w:sz w:val="22"/>
                <w:szCs w:val="22"/>
              </w:rPr>
              <w:t>m3</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7964F8F" w14:textId="77777777" w:rsidR="000237B9" w:rsidRPr="008F0DE8" w:rsidRDefault="000237B9"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C76DF97" w14:textId="77777777" w:rsidR="000237B9" w:rsidRPr="008F0DE8" w:rsidRDefault="000237B9" w:rsidP="00AA2DE5">
            <w:pPr>
              <w:spacing w:before="60" w:after="60"/>
              <w:jc w:val="center"/>
              <w:rPr>
                <w:rFonts w:ascii="Arial" w:hAnsi="Arial" w:cs="Arial"/>
                <w:b/>
                <w:sz w:val="22"/>
                <w:szCs w:val="22"/>
              </w:rPr>
            </w:pPr>
          </w:p>
        </w:tc>
      </w:tr>
      <w:tr w:rsidR="000237B9" w:rsidRPr="008F0DE8" w14:paraId="02F914DB" w14:textId="77777777" w:rsidTr="000237B9">
        <w:trPr>
          <w:trHeight w:val="296"/>
        </w:trPr>
        <w:tc>
          <w:tcPr>
            <w:tcW w:w="715" w:type="dxa"/>
            <w:vAlign w:val="center"/>
          </w:tcPr>
          <w:p w14:paraId="6744712A" w14:textId="77777777" w:rsidR="000237B9" w:rsidRPr="008F0DE8" w:rsidRDefault="000237B9"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7B637F1" w14:textId="77777777" w:rsidR="000237B9" w:rsidRPr="008F0DE8" w:rsidRDefault="000237B9"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48CF0AB" w14:textId="77777777" w:rsidR="000237B9" w:rsidRPr="008F0DE8" w:rsidRDefault="000237B9"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DF99AFA" w14:textId="77777777" w:rsidR="000237B9" w:rsidRPr="008F0DE8" w:rsidRDefault="000237B9"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BBB2DE8" w14:textId="77777777" w:rsidR="000237B9" w:rsidRPr="008F0DE8" w:rsidRDefault="000237B9"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6DCE2E4" w14:textId="77777777" w:rsidR="000237B9" w:rsidRPr="008F0DE8" w:rsidRDefault="000237B9" w:rsidP="00AA2DE5">
            <w:pPr>
              <w:spacing w:before="60" w:after="60"/>
              <w:jc w:val="center"/>
              <w:rPr>
                <w:rFonts w:ascii="Arial" w:hAnsi="Arial" w:cs="Arial"/>
                <w:i/>
                <w:sz w:val="22"/>
                <w:szCs w:val="22"/>
              </w:rPr>
            </w:pPr>
            <w:r w:rsidRPr="008F0DE8">
              <w:rPr>
                <w:rFonts w:ascii="Arial" w:hAnsi="Arial" w:cs="Arial"/>
                <w:i/>
                <w:sz w:val="22"/>
                <w:szCs w:val="22"/>
              </w:rPr>
              <w:t>6</w:t>
            </w:r>
          </w:p>
        </w:tc>
      </w:tr>
      <w:tr w:rsidR="000237B9" w:rsidRPr="008F0DE8" w14:paraId="1891603D" w14:textId="77777777" w:rsidTr="000237B9">
        <w:tc>
          <w:tcPr>
            <w:tcW w:w="715" w:type="dxa"/>
          </w:tcPr>
          <w:p w14:paraId="3822FABB" w14:textId="7D5E0B7F" w:rsidR="000237B9" w:rsidRPr="00973497" w:rsidRDefault="000237B9" w:rsidP="003B7A5E">
            <w:pPr>
              <w:spacing w:before="60" w:after="60"/>
              <w:jc w:val="center"/>
              <w:rPr>
                <w:rFonts w:ascii="Arial" w:hAnsi="Arial" w:cs="Arial"/>
                <w:bCs/>
                <w:sz w:val="22"/>
                <w:szCs w:val="22"/>
              </w:rPr>
            </w:pPr>
            <w:r w:rsidRPr="00973497">
              <w:rPr>
                <w:rFonts w:ascii="Arial" w:hAnsi="Arial" w:cs="Arial"/>
                <w:bCs/>
                <w:sz w:val="22"/>
                <w:szCs w:val="22"/>
              </w:rPr>
              <w:t>1.</w:t>
            </w:r>
          </w:p>
        </w:tc>
        <w:tc>
          <w:tcPr>
            <w:tcW w:w="3012" w:type="dxa"/>
          </w:tcPr>
          <w:p w14:paraId="30F9A350" w14:textId="4A0C9CA7" w:rsidR="000237B9" w:rsidRPr="00973497" w:rsidRDefault="000237B9" w:rsidP="003B7A5E">
            <w:pPr>
              <w:spacing w:after="60"/>
              <w:rPr>
                <w:rFonts w:ascii="Arial" w:hAnsi="Arial" w:cs="Arial"/>
                <w:color w:val="000000"/>
                <w:sz w:val="22"/>
                <w:szCs w:val="22"/>
              </w:rPr>
            </w:pPr>
            <w:r w:rsidRPr="00973497">
              <w:rPr>
                <w:rFonts w:ascii="Arial" w:hAnsi="Arial" w:cs="Arial"/>
                <w:sz w:val="22"/>
                <w:szCs w:val="22"/>
              </w:rPr>
              <w:t>Medienos apdorojimas chemikalais, kai chemikalais apdorojama mediena nuo 20 iki 100 m³ dydžio rietuvė</w:t>
            </w:r>
          </w:p>
        </w:tc>
        <w:tc>
          <w:tcPr>
            <w:tcW w:w="1131" w:type="dxa"/>
            <w:vAlign w:val="center"/>
          </w:tcPr>
          <w:p w14:paraId="73FB038F" w14:textId="66779493" w:rsidR="000237B9" w:rsidRPr="00973497" w:rsidRDefault="000237B9" w:rsidP="000300BD">
            <w:pPr>
              <w:spacing w:before="60" w:after="60"/>
              <w:jc w:val="center"/>
              <w:rPr>
                <w:rFonts w:ascii="Arial" w:hAnsi="Arial" w:cs="Arial"/>
                <w:sz w:val="22"/>
                <w:szCs w:val="22"/>
              </w:rPr>
            </w:pPr>
            <w:r w:rsidRPr="00973497">
              <w:rPr>
                <w:rFonts w:ascii="Arial" w:hAnsi="Arial" w:cs="Arial"/>
                <w:sz w:val="22"/>
                <w:szCs w:val="22"/>
              </w:rPr>
              <w:t>m3</w:t>
            </w:r>
          </w:p>
        </w:tc>
        <w:tc>
          <w:tcPr>
            <w:tcW w:w="1537" w:type="dxa"/>
            <w:tcBorders>
              <w:top w:val="nil"/>
              <w:left w:val="single" w:sz="4" w:space="0" w:color="auto"/>
              <w:bottom w:val="single" w:sz="4" w:space="0" w:color="auto"/>
              <w:right w:val="single" w:sz="4" w:space="0" w:color="auto"/>
            </w:tcBorders>
            <w:vAlign w:val="center"/>
          </w:tcPr>
          <w:p w14:paraId="7FC47A6F" w14:textId="498CD93F" w:rsidR="000237B9" w:rsidRPr="008F0DE8" w:rsidRDefault="000237B9" w:rsidP="003B7A5E">
            <w:pPr>
              <w:spacing w:before="60" w:after="60"/>
              <w:ind w:firstLine="41"/>
              <w:jc w:val="center"/>
              <w:rPr>
                <w:rFonts w:ascii="Arial" w:hAnsi="Arial" w:cs="Arial"/>
                <w:sz w:val="22"/>
                <w:szCs w:val="22"/>
              </w:rPr>
            </w:pPr>
            <w:r w:rsidRPr="00973497">
              <w:rPr>
                <w:rFonts w:ascii="Arial" w:hAnsi="Arial" w:cs="Arial"/>
                <w:sz w:val="22"/>
                <w:szCs w:val="22"/>
              </w:rPr>
              <w:t>2</w:t>
            </w:r>
            <w:r w:rsidR="003E0EEC">
              <w:rPr>
                <w:rFonts w:ascii="Arial" w:hAnsi="Arial" w:cs="Arial"/>
                <w:sz w:val="22"/>
                <w:szCs w:val="22"/>
              </w:rPr>
              <w:t>50</w:t>
            </w:r>
            <w:r>
              <w:rPr>
                <w:rFonts w:ascii="Arial" w:hAnsi="Arial" w:cs="Arial"/>
                <w:sz w:val="22"/>
                <w:szCs w:val="22"/>
              </w:rPr>
              <w:t>0</w:t>
            </w:r>
          </w:p>
        </w:tc>
        <w:tc>
          <w:tcPr>
            <w:tcW w:w="1570" w:type="dxa"/>
          </w:tcPr>
          <w:p w14:paraId="2F99ED56" w14:textId="77777777" w:rsidR="000237B9" w:rsidRPr="008F0DE8" w:rsidRDefault="000237B9" w:rsidP="003B7A5E">
            <w:pPr>
              <w:spacing w:before="60" w:after="60"/>
              <w:ind w:firstLine="41"/>
              <w:rPr>
                <w:rFonts w:ascii="Arial" w:hAnsi="Arial" w:cs="Arial"/>
                <w:sz w:val="22"/>
                <w:szCs w:val="22"/>
              </w:rPr>
            </w:pPr>
          </w:p>
        </w:tc>
        <w:tc>
          <w:tcPr>
            <w:tcW w:w="1663" w:type="dxa"/>
          </w:tcPr>
          <w:p w14:paraId="3F32BD35" w14:textId="77777777" w:rsidR="000237B9" w:rsidRPr="008F0DE8" w:rsidRDefault="000237B9" w:rsidP="003B7A5E">
            <w:pPr>
              <w:spacing w:before="60" w:after="60"/>
              <w:ind w:firstLine="41"/>
              <w:rPr>
                <w:rFonts w:ascii="Arial" w:hAnsi="Arial" w:cs="Arial"/>
                <w:sz w:val="22"/>
                <w:szCs w:val="22"/>
              </w:rPr>
            </w:pPr>
          </w:p>
        </w:tc>
      </w:tr>
      <w:tr w:rsidR="000237B9" w:rsidRPr="008F0DE8" w14:paraId="2D420796" w14:textId="77777777" w:rsidTr="000237B9">
        <w:tc>
          <w:tcPr>
            <w:tcW w:w="715" w:type="dxa"/>
          </w:tcPr>
          <w:p w14:paraId="2E4ADE56" w14:textId="77777777" w:rsidR="000237B9" w:rsidRPr="008F0DE8" w:rsidRDefault="000237B9" w:rsidP="00AA2DE5">
            <w:pPr>
              <w:spacing w:before="60" w:after="60"/>
              <w:jc w:val="center"/>
              <w:rPr>
                <w:rFonts w:ascii="Arial" w:hAnsi="Arial" w:cs="Arial"/>
                <w:b/>
                <w:sz w:val="22"/>
                <w:szCs w:val="22"/>
              </w:rPr>
            </w:pPr>
          </w:p>
        </w:tc>
        <w:tc>
          <w:tcPr>
            <w:tcW w:w="7250" w:type="dxa"/>
            <w:gridSpan w:val="4"/>
          </w:tcPr>
          <w:p w14:paraId="09404736" w14:textId="77777777" w:rsidR="000237B9" w:rsidRPr="008F0DE8" w:rsidRDefault="000237B9"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1F89E6A" w14:textId="77777777" w:rsidR="000237B9" w:rsidRPr="008F0DE8" w:rsidRDefault="000237B9" w:rsidP="00AA2DE5">
            <w:pPr>
              <w:spacing w:before="60" w:after="60"/>
              <w:ind w:firstLine="41"/>
              <w:rPr>
                <w:rFonts w:ascii="Arial" w:hAnsi="Arial" w:cs="Arial"/>
                <w:sz w:val="22"/>
                <w:szCs w:val="22"/>
              </w:rPr>
            </w:pPr>
          </w:p>
        </w:tc>
      </w:tr>
      <w:tr w:rsidR="000237B9" w:rsidRPr="008F0DE8" w14:paraId="4408AFFC" w14:textId="77777777" w:rsidTr="000237B9">
        <w:tc>
          <w:tcPr>
            <w:tcW w:w="715" w:type="dxa"/>
          </w:tcPr>
          <w:p w14:paraId="5929C794" w14:textId="77777777" w:rsidR="000237B9" w:rsidRPr="008F0DE8" w:rsidRDefault="000237B9" w:rsidP="00AA2DE5">
            <w:pPr>
              <w:spacing w:before="60" w:after="60"/>
              <w:jc w:val="center"/>
              <w:rPr>
                <w:rFonts w:ascii="Arial" w:hAnsi="Arial" w:cs="Arial"/>
                <w:b/>
                <w:sz w:val="22"/>
                <w:szCs w:val="22"/>
              </w:rPr>
            </w:pPr>
          </w:p>
        </w:tc>
        <w:tc>
          <w:tcPr>
            <w:tcW w:w="7250" w:type="dxa"/>
            <w:gridSpan w:val="4"/>
          </w:tcPr>
          <w:p w14:paraId="32DA5A8C" w14:textId="77777777" w:rsidR="000237B9" w:rsidRPr="008F0DE8" w:rsidRDefault="000237B9"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DD08845" w14:textId="77777777" w:rsidR="000237B9" w:rsidRPr="008F0DE8" w:rsidRDefault="000237B9" w:rsidP="00AA2DE5">
            <w:pPr>
              <w:spacing w:before="60" w:after="60"/>
              <w:ind w:firstLine="41"/>
              <w:rPr>
                <w:rFonts w:ascii="Arial" w:hAnsi="Arial" w:cs="Arial"/>
                <w:sz w:val="22"/>
                <w:szCs w:val="22"/>
              </w:rPr>
            </w:pPr>
          </w:p>
        </w:tc>
      </w:tr>
      <w:tr w:rsidR="000237B9" w:rsidRPr="008F0DE8" w14:paraId="6EADE9F4" w14:textId="77777777" w:rsidTr="000237B9">
        <w:tc>
          <w:tcPr>
            <w:tcW w:w="715" w:type="dxa"/>
          </w:tcPr>
          <w:p w14:paraId="1C542633" w14:textId="77777777" w:rsidR="000237B9" w:rsidRPr="008F0DE8" w:rsidRDefault="000237B9" w:rsidP="00AA2DE5">
            <w:pPr>
              <w:spacing w:before="60" w:after="60"/>
              <w:jc w:val="center"/>
              <w:rPr>
                <w:rFonts w:ascii="Arial" w:hAnsi="Arial" w:cs="Arial"/>
                <w:b/>
                <w:sz w:val="22"/>
                <w:szCs w:val="22"/>
              </w:rPr>
            </w:pPr>
          </w:p>
        </w:tc>
        <w:tc>
          <w:tcPr>
            <w:tcW w:w="7250" w:type="dxa"/>
            <w:gridSpan w:val="4"/>
          </w:tcPr>
          <w:p w14:paraId="634A2939" w14:textId="77777777" w:rsidR="000237B9" w:rsidRPr="008F0DE8" w:rsidRDefault="000237B9"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2F1C607A" w14:textId="77777777" w:rsidR="000237B9" w:rsidRPr="008F0DE8" w:rsidRDefault="000237B9" w:rsidP="00AA2DE5">
            <w:pPr>
              <w:spacing w:before="60" w:after="60"/>
              <w:ind w:firstLine="41"/>
              <w:rPr>
                <w:rFonts w:ascii="Arial" w:hAnsi="Arial" w:cs="Arial"/>
                <w:sz w:val="22"/>
                <w:szCs w:val="22"/>
              </w:rPr>
            </w:pPr>
          </w:p>
        </w:tc>
      </w:tr>
    </w:tbl>
    <w:p w14:paraId="7ACBE974" w14:textId="4C7C4A25" w:rsidR="00394787" w:rsidRDefault="00394787" w:rsidP="00394787">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4DC1DD3" w14:textId="77777777" w:rsidR="00C6559B" w:rsidRDefault="00C6559B" w:rsidP="00394787">
      <w:pPr>
        <w:widowControl w:val="0"/>
        <w:jc w:val="both"/>
        <w:rPr>
          <w:rFonts w:ascii="Arial" w:eastAsia="Calibri" w:hAnsi="Arial" w:cs="Arial"/>
          <w:b/>
          <w:bCs/>
          <w:i/>
          <w:sz w:val="22"/>
          <w:szCs w:val="22"/>
        </w:rPr>
      </w:pPr>
    </w:p>
    <w:p w14:paraId="5B5B999C" w14:textId="77777777" w:rsidR="00C6559B" w:rsidRDefault="00C6559B" w:rsidP="00C6559B">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420D02F" w14:textId="77777777" w:rsidR="00C6559B" w:rsidRDefault="00C6559B" w:rsidP="00C6559B">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C40E379" w14:textId="49D0FF2F" w:rsidR="00794A45" w:rsidRPr="00310229" w:rsidRDefault="00184CC1" w:rsidP="00F30EC0">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47A9D6E6" w14:textId="77777777" w:rsidR="005E417E" w:rsidRDefault="005E417E" w:rsidP="005E417E">
      <w:pPr>
        <w:pStyle w:val="Sraopastraipa"/>
        <w:autoSpaceDE w:val="0"/>
        <w:autoSpaceDN w:val="0"/>
        <w:adjustRightInd w:val="0"/>
        <w:spacing w:before="60" w:after="60"/>
        <w:ind w:left="714"/>
        <w:contextualSpacing w:val="0"/>
        <w:rPr>
          <w:rFonts w:ascii="Arial" w:hAnsi="Arial" w:cs="Arial"/>
          <w:b/>
          <w:bCs/>
        </w:rPr>
      </w:pPr>
    </w:p>
    <w:p w14:paraId="15232023" w14:textId="36C1E639"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lastRenderedPageBreak/>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12349" w14:textId="77777777" w:rsidR="002C2913" w:rsidRDefault="002C2913" w:rsidP="004E16F4">
      <w:r>
        <w:separator/>
      </w:r>
    </w:p>
  </w:endnote>
  <w:endnote w:type="continuationSeparator" w:id="0">
    <w:p w14:paraId="0AF76889" w14:textId="77777777" w:rsidR="002C2913" w:rsidRDefault="002C2913"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7402" w14:textId="77777777" w:rsidR="002C2913" w:rsidRDefault="002C2913" w:rsidP="004E16F4">
      <w:r>
        <w:separator/>
      </w:r>
    </w:p>
  </w:footnote>
  <w:footnote w:type="continuationSeparator" w:id="0">
    <w:p w14:paraId="32123A73" w14:textId="77777777" w:rsidR="002C2913" w:rsidRDefault="002C2913"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2698F6E5" w14:textId="4F19174F" w:rsidR="000237B9" w:rsidRPr="00DD35D3" w:rsidRDefault="000237B9"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42393F07" w14:textId="77777777" w:rsidR="000237B9" w:rsidRPr="00DD35D3" w:rsidRDefault="000237B9" w:rsidP="00394787">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237B9"/>
    <w:rsid w:val="000300BD"/>
    <w:rsid w:val="00031B31"/>
    <w:rsid w:val="00033618"/>
    <w:rsid w:val="000367AC"/>
    <w:rsid w:val="000468E7"/>
    <w:rsid w:val="0005550C"/>
    <w:rsid w:val="00060402"/>
    <w:rsid w:val="00063073"/>
    <w:rsid w:val="00082127"/>
    <w:rsid w:val="0008723B"/>
    <w:rsid w:val="000B5613"/>
    <w:rsid w:val="000B77C2"/>
    <w:rsid w:val="000C62D3"/>
    <w:rsid w:val="000D1499"/>
    <w:rsid w:val="000D5448"/>
    <w:rsid w:val="000E3350"/>
    <w:rsid w:val="00100D41"/>
    <w:rsid w:val="00106FA3"/>
    <w:rsid w:val="0012133A"/>
    <w:rsid w:val="00121B20"/>
    <w:rsid w:val="00127808"/>
    <w:rsid w:val="001347C5"/>
    <w:rsid w:val="00141BB9"/>
    <w:rsid w:val="00151894"/>
    <w:rsid w:val="0016236A"/>
    <w:rsid w:val="00173FBF"/>
    <w:rsid w:val="00184CC1"/>
    <w:rsid w:val="00186166"/>
    <w:rsid w:val="00187281"/>
    <w:rsid w:val="001B646F"/>
    <w:rsid w:val="001C4A07"/>
    <w:rsid w:val="001D5952"/>
    <w:rsid w:val="00233D9E"/>
    <w:rsid w:val="00235E33"/>
    <w:rsid w:val="0025180F"/>
    <w:rsid w:val="00257B8B"/>
    <w:rsid w:val="002731A5"/>
    <w:rsid w:val="0027475B"/>
    <w:rsid w:val="00290A9C"/>
    <w:rsid w:val="00291AD0"/>
    <w:rsid w:val="002A0FF5"/>
    <w:rsid w:val="002A2658"/>
    <w:rsid w:val="002C003D"/>
    <w:rsid w:val="002C2913"/>
    <w:rsid w:val="002D0431"/>
    <w:rsid w:val="002E2DD0"/>
    <w:rsid w:val="002F4089"/>
    <w:rsid w:val="00310229"/>
    <w:rsid w:val="00317498"/>
    <w:rsid w:val="00333AA3"/>
    <w:rsid w:val="003540EC"/>
    <w:rsid w:val="0035555E"/>
    <w:rsid w:val="00373B1F"/>
    <w:rsid w:val="00376CBF"/>
    <w:rsid w:val="00380364"/>
    <w:rsid w:val="00385D12"/>
    <w:rsid w:val="0038606F"/>
    <w:rsid w:val="00394787"/>
    <w:rsid w:val="003A0F52"/>
    <w:rsid w:val="003B4157"/>
    <w:rsid w:val="003B632A"/>
    <w:rsid w:val="003B7A5E"/>
    <w:rsid w:val="003C3B2A"/>
    <w:rsid w:val="003E0EEC"/>
    <w:rsid w:val="003F5A93"/>
    <w:rsid w:val="00410BBA"/>
    <w:rsid w:val="004145E0"/>
    <w:rsid w:val="0043582A"/>
    <w:rsid w:val="00436779"/>
    <w:rsid w:val="00447827"/>
    <w:rsid w:val="00467D9E"/>
    <w:rsid w:val="00474E4A"/>
    <w:rsid w:val="00496E97"/>
    <w:rsid w:val="004E16F4"/>
    <w:rsid w:val="004E1CB8"/>
    <w:rsid w:val="004F414C"/>
    <w:rsid w:val="005018F1"/>
    <w:rsid w:val="00507C64"/>
    <w:rsid w:val="0051061B"/>
    <w:rsid w:val="00532E02"/>
    <w:rsid w:val="00544036"/>
    <w:rsid w:val="00580EA3"/>
    <w:rsid w:val="0059419D"/>
    <w:rsid w:val="005B5791"/>
    <w:rsid w:val="005E417E"/>
    <w:rsid w:val="005F4222"/>
    <w:rsid w:val="00601598"/>
    <w:rsid w:val="006027AE"/>
    <w:rsid w:val="00611DD6"/>
    <w:rsid w:val="00643D35"/>
    <w:rsid w:val="006658D9"/>
    <w:rsid w:val="006837B8"/>
    <w:rsid w:val="00692A59"/>
    <w:rsid w:val="006A3413"/>
    <w:rsid w:val="006A7862"/>
    <w:rsid w:val="006C2FAF"/>
    <w:rsid w:val="006C4C24"/>
    <w:rsid w:val="006C57BC"/>
    <w:rsid w:val="006E0A27"/>
    <w:rsid w:val="006F56EA"/>
    <w:rsid w:val="00703D5A"/>
    <w:rsid w:val="00724573"/>
    <w:rsid w:val="007250B1"/>
    <w:rsid w:val="0072755D"/>
    <w:rsid w:val="00727786"/>
    <w:rsid w:val="00773426"/>
    <w:rsid w:val="0079268F"/>
    <w:rsid w:val="007927A4"/>
    <w:rsid w:val="00793F6F"/>
    <w:rsid w:val="00794A45"/>
    <w:rsid w:val="007B6F12"/>
    <w:rsid w:val="007C6168"/>
    <w:rsid w:val="007E3302"/>
    <w:rsid w:val="007E6F27"/>
    <w:rsid w:val="007F7CD6"/>
    <w:rsid w:val="0080060E"/>
    <w:rsid w:val="00813348"/>
    <w:rsid w:val="00814773"/>
    <w:rsid w:val="008256C9"/>
    <w:rsid w:val="00832038"/>
    <w:rsid w:val="00836875"/>
    <w:rsid w:val="008448CD"/>
    <w:rsid w:val="00854AF3"/>
    <w:rsid w:val="008659A0"/>
    <w:rsid w:val="00866D2F"/>
    <w:rsid w:val="00882017"/>
    <w:rsid w:val="008C3AB0"/>
    <w:rsid w:val="008C4311"/>
    <w:rsid w:val="008D0493"/>
    <w:rsid w:val="008D3000"/>
    <w:rsid w:val="008D4A28"/>
    <w:rsid w:val="008D5794"/>
    <w:rsid w:val="008E2994"/>
    <w:rsid w:val="0091652D"/>
    <w:rsid w:val="00924F66"/>
    <w:rsid w:val="0092717B"/>
    <w:rsid w:val="0094566C"/>
    <w:rsid w:val="00950FDB"/>
    <w:rsid w:val="0095225B"/>
    <w:rsid w:val="00956FF3"/>
    <w:rsid w:val="0096046E"/>
    <w:rsid w:val="00965A90"/>
    <w:rsid w:val="00973497"/>
    <w:rsid w:val="009C052C"/>
    <w:rsid w:val="009D03EE"/>
    <w:rsid w:val="009E566D"/>
    <w:rsid w:val="00A033DE"/>
    <w:rsid w:val="00A34ED7"/>
    <w:rsid w:val="00A4108F"/>
    <w:rsid w:val="00A502AA"/>
    <w:rsid w:val="00A73C89"/>
    <w:rsid w:val="00A74C7D"/>
    <w:rsid w:val="00A75B86"/>
    <w:rsid w:val="00AA3B0E"/>
    <w:rsid w:val="00AB79D6"/>
    <w:rsid w:val="00AC0C47"/>
    <w:rsid w:val="00AC0F48"/>
    <w:rsid w:val="00AC144B"/>
    <w:rsid w:val="00AD2ED1"/>
    <w:rsid w:val="00AD61CA"/>
    <w:rsid w:val="00AE7806"/>
    <w:rsid w:val="00AF22F5"/>
    <w:rsid w:val="00AF65A6"/>
    <w:rsid w:val="00B02132"/>
    <w:rsid w:val="00B100C2"/>
    <w:rsid w:val="00B11EB2"/>
    <w:rsid w:val="00B12F70"/>
    <w:rsid w:val="00B15CFD"/>
    <w:rsid w:val="00B22FF6"/>
    <w:rsid w:val="00B37695"/>
    <w:rsid w:val="00B37AAD"/>
    <w:rsid w:val="00B47638"/>
    <w:rsid w:val="00B74837"/>
    <w:rsid w:val="00B777E3"/>
    <w:rsid w:val="00B821CC"/>
    <w:rsid w:val="00BB3669"/>
    <w:rsid w:val="00BD0BE3"/>
    <w:rsid w:val="00BD6F01"/>
    <w:rsid w:val="00BE107E"/>
    <w:rsid w:val="00BE12B0"/>
    <w:rsid w:val="00BE1816"/>
    <w:rsid w:val="00C10625"/>
    <w:rsid w:val="00C147C0"/>
    <w:rsid w:val="00C20D48"/>
    <w:rsid w:val="00C21B49"/>
    <w:rsid w:val="00C222D7"/>
    <w:rsid w:val="00C2306C"/>
    <w:rsid w:val="00C4299A"/>
    <w:rsid w:val="00C62C17"/>
    <w:rsid w:val="00C6559B"/>
    <w:rsid w:val="00CC6C5A"/>
    <w:rsid w:val="00CD4D96"/>
    <w:rsid w:val="00CE5CA5"/>
    <w:rsid w:val="00CE6AC9"/>
    <w:rsid w:val="00CE6C1B"/>
    <w:rsid w:val="00D11413"/>
    <w:rsid w:val="00D22571"/>
    <w:rsid w:val="00D24D54"/>
    <w:rsid w:val="00D30D36"/>
    <w:rsid w:val="00D40DDA"/>
    <w:rsid w:val="00D45957"/>
    <w:rsid w:val="00D463DD"/>
    <w:rsid w:val="00D528A8"/>
    <w:rsid w:val="00D72286"/>
    <w:rsid w:val="00D80064"/>
    <w:rsid w:val="00DA0C26"/>
    <w:rsid w:val="00DD443B"/>
    <w:rsid w:val="00DE20DF"/>
    <w:rsid w:val="00DE2171"/>
    <w:rsid w:val="00DE3269"/>
    <w:rsid w:val="00DF6923"/>
    <w:rsid w:val="00E018E2"/>
    <w:rsid w:val="00E340E7"/>
    <w:rsid w:val="00E34BA4"/>
    <w:rsid w:val="00E54446"/>
    <w:rsid w:val="00E610F7"/>
    <w:rsid w:val="00E85390"/>
    <w:rsid w:val="00E93D2D"/>
    <w:rsid w:val="00EB1167"/>
    <w:rsid w:val="00EB3FCC"/>
    <w:rsid w:val="00EB782A"/>
    <w:rsid w:val="00EC1D57"/>
    <w:rsid w:val="00F035A5"/>
    <w:rsid w:val="00F13C2D"/>
    <w:rsid w:val="00F30EC0"/>
    <w:rsid w:val="00F867D4"/>
    <w:rsid w:val="00FA07A8"/>
    <w:rsid w:val="00FB25AF"/>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6419</Words>
  <Characters>3659</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90</cp:revision>
  <dcterms:created xsi:type="dcterms:W3CDTF">2025-05-28T06:05:00Z</dcterms:created>
  <dcterms:modified xsi:type="dcterms:W3CDTF">2026-02-03T05:41:00Z</dcterms:modified>
</cp:coreProperties>
</file>