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3A8F8564" w:rsidR="00C7546C" w:rsidRDefault="00E01243" w:rsidP="00C7546C">
      <w:pPr>
        <w:pStyle w:val="SLONormal"/>
        <w:ind w:left="360"/>
        <w:jc w:val="center"/>
        <w:rPr>
          <w:b/>
          <w:bCs/>
          <w:lang w:val="lt-LT"/>
        </w:rPr>
      </w:pPr>
      <w:r w:rsidRPr="00E01243">
        <w:rPr>
          <w:b/>
          <w:caps/>
          <w:lang w:val="lt-LT"/>
        </w:rPr>
        <w:t>Hibridinės didelio formato adityviosios gamybos celės (3D spausdinimas + CNC)</w:t>
      </w:r>
      <w:r>
        <w:rPr>
          <w:b/>
          <w:caps/>
          <w:lang w:val="lt-LT"/>
        </w:rPr>
        <w:t xml:space="preserve"> </w:t>
      </w:r>
      <w:r w:rsidR="00C7546C" w:rsidRPr="00C7546C">
        <w:rPr>
          <w:b/>
          <w:bCs/>
          <w:lang w:val="lt-LT"/>
        </w:rPr>
        <w:t>PIRKIMAS</w:t>
      </w:r>
    </w:p>
    <w:p w14:paraId="4C857B4A" w14:textId="0712DCE9" w:rsidR="00C7546C" w:rsidRPr="00766C72" w:rsidRDefault="00C7546C" w:rsidP="00C7546C">
      <w:pPr>
        <w:pStyle w:val="SLONormal"/>
        <w:ind w:left="360"/>
        <w:jc w:val="center"/>
        <w:rPr>
          <w:lang w:val="lt-LT"/>
        </w:rPr>
      </w:pPr>
      <w:r w:rsidRPr="00D60D30">
        <w:rPr>
          <w:lang w:val="lt-LT"/>
        </w:rPr>
        <w:t>202</w:t>
      </w:r>
      <w:r w:rsidR="00C453B6">
        <w:rPr>
          <w:lang w:val="lt-LT"/>
        </w:rPr>
        <w:t>6</w:t>
      </w:r>
      <w:r w:rsidRPr="00D60D30">
        <w:rPr>
          <w:lang w:val="lt-LT"/>
        </w:rPr>
        <w:t xml:space="preserve"> m. </w:t>
      </w:r>
      <w:r w:rsidR="00C453B6">
        <w:rPr>
          <w:lang w:val="lt-LT"/>
        </w:rPr>
        <w:t xml:space="preserve">vasario </w:t>
      </w:r>
      <w:r w:rsidR="00E01243">
        <w:rPr>
          <w:lang w:val="en-US"/>
        </w:rPr>
        <w:t>27</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288E75A5"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E01243" w:rsidRPr="00685FCF">
        <w:rPr>
          <w:b/>
          <w:lang w:val="lt-LT"/>
        </w:rPr>
        <w:t>Hibridinės didelio formato adityviosios gamybos celės (3D spausdinimas + CNC) pirkimo</w:t>
      </w:r>
      <w:r w:rsidR="00D31AB9">
        <w:rPr>
          <w:b/>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7BA3C4A5"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202</w:t>
      </w:r>
      <w:r w:rsidR="00D31AB9">
        <w:rPr>
          <w:b/>
          <w:bCs/>
          <w:lang w:val="lt-LT"/>
        </w:rPr>
        <w:t>6</w:t>
      </w:r>
      <w:r w:rsidRPr="00B37B74">
        <w:rPr>
          <w:b/>
          <w:bCs/>
          <w:lang w:val="lt-LT"/>
        </w:rPr>
        <w:t xml:space="preserve"> m. </w:t>
      </w:r>
      <w:r w:rsidR="00E01243">
        <w:rPr>
          <w:b/>
          <w:bCs/>
          <w:lang w:val="lt-LT"/>
        </w:rPr>
        <w:t>kovo</w:t>
      </w:r>
      <w:r w:rsidR="00D31AB9">
        <w:rPr>
          <w:b/>
          <w:bCs/>
          <w:lang w:val="lt-LT"/>
        </w:rPr>
        <w:t xml:space="preserve"> </w:t>
      </w:r>
      <w:r w:rsidR="006F584B">
        <w:rPr>
          <w:b/>
          <w:bCs/>
          <w:lang w:val="lt-LT"/>
        </w:rPr>
        <w:t>4</w:t>
      </w:r>
      <w:r w:rsidRPr="00D60D30">
        <w:rPr>
          <w:b/>
          <w:bCs/>
          <w:lang w:val="lt-LT"/>
        </w:rPr>
        <w:t xml:space="preserve"> d.</w:t>
      </w:r>
      <w:r w:rsidR="00AC29CA">
        <w:rPr>
          <w:b/>
          <w:bCs/>
          <w:lang w:val="lt-LT"/>
        </w:rPr>
        <w:t xml:space="preserve"> 15</w:t>
      </w:r>
      <w:r w:rsidRPr="00D60D30">
        <w:rPr>
          <w:b/>
          <w:bCs/>
          <w:lang w:val="lt-LT"/>
        </w:rPr>
        <w:t>:00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26F28548" w14:textId="1D3F680F" w:rsidR="006220C8" w:rsidRPr="006F584B" w:rsidRDefault="00C7546C" w:rsidP="006F584B">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6F584B" w:rsidRPr="00685FCF">
        <w:rPr>
          <w:b/>
          <w:lang w:val="lt-LT"/>
        </w:rPr>
        <w:t>Hibridinės didelio formato adityviosios gamybos cel</w:t>
      </w:r>
      <w:r w:rsidR="006F584B">
        <w:rPr>
          <w:b/>
          <w:lang w:val="lt-LT"/>
        </w:rPr>
        <w:t>ę</w:t>
      </w:r>
      <w:r w:rsidR="006F584B" w:rsidRPr="00685FCF">
        <w:rPr>
          <w:b/>
          <w:lang w:val="lt-LT"/>
        </w:rPr>
        <w:t>(3D spausdinimas + CNC)</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64E3EFD3"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tarptautinio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AAB964A" w14:textId="356BE847" w:rsidR="00040C2B" w:rsidRDefault="006F584B" w:rsidP="00040C2B">
      <w:pPr>
        <w:pStyle w:val="SLONormal"/>
        <w:ind w:left="360"/>
        <w:jc w:val="center"/>
        <w:rPr>
          <w:b/>
          <w:bCs/>
          <w:lang w:val="lt-LT"/>
        </w:rPr>
      </w:pPr>
      <w:r w:rsidRPr="00E01243">
        <w:rPr>
          <w:b/>
          <w:caps/>
          <w:lang w:val="lt-LT"/>
        </w:rPr>
        <w:t>Hibridinės didelio formato adityviosios gamybos celės (3D spausdinimas + CNC)</w:t>
      </w:r>
      <w:r>
        <w:rPr>
          <w:b/>
          <w:caps/>
          <w:lang w:val="lt-LT"/>
        </w:rPr>
        <w:t xml:space="preserve"> </w:t>
      </w:r>
      <w:r w:rsidRPr="00C7546C">
        <w:rPr>
          <w:b/>
          <w:bCs/>
          <w:lang w:val="lt-LT"/>
        </w:rPr>
        <w:t>PIRKIMAS</w:t>
      </w:r>
    </w:p>
    <w:p w14:paraId="05906AB9" w14:textId="1E55720C" w:rsidR="00C7546C" w:rsidRDefault="00C7546C" w:rsidP="00C7546C">
      <w:pPr>
        <w:pStyle w:val="SLONormal"/>
        <w:jc w:val="center"/>
        <w:rPr>
          <w:lang w:val="lt-LT"/>
        </w:rPr>
      </w:pPr>
      <w:r w:rsidRPr="00F12C86">
        <w:rPr>
          <w:lang w:val="lt-LT"/>
        </w:rPr>
        <w:t>202</w:t>
      </w:r>
      <w:r w:rsidR="00040C2B">
        <w:rPr>
          <w:lang w:val="lt-LT"/>
        </w:rPr>
        <w:t>6</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9C3156D" w14:textId="3B8EF99C" w:rsidR="00C7546C" w:rsidRPr="00302527" w:rsidRDefault="00C7546C" w:rsidP="00C7546C">
      <w:pPr>
        <w:spacing w:before="120" w:after="120"/>
        <w:jc w:val="both"/>
        <w:rPr>
          <w:rFonts w:cs="Times New Roman"/>
          <w:sz w:val="24"/>
          <w:szCs w:val="24"/>
        </w:rPr>
      </w:pPr>
      <w:r w:rsidRPr="00C75E59">
        <w:t xml:space="preserve">Lietuvos </w:t>
      </w:r>
      <w:r>
        <w:t>inžinerijos kolegija</w:t>
      </w:r>
      <w:r w:rsidRPr="00302527">
        <w:rPr>
          <w:rFonts w:cs="Times New Roman"/>
          <w:sz w:val="24"/>
          <w:szCs w:val="24"/>
        </w:rPr>
        <w:t xml:space="preserve"> maloniai prašo suinteresuotų rinkos dalyvių užpildyti toliau nurodomą klausimyną bei pateikti </w:t>
      </w:r>
      <w:r w:rsidRPr="00C75E59">
        <w:t xml:space="preserve">Lietuvos </w:t>
      </w:r>
      <w:r>
        <w:t>inžinerijos kolegijai</w:t>
      </w:r>
      <w:r w:rsidRPr="00214D07">
        <w:t xml:space="preserve"> </w:t>
      </w:r>
      <w:r w:rsidRPr="00302527">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C75E59">
        <w:t xml:space="preserve">Lietuvos </w:t>
      </w:r>
      <w:r>
        <w:t>inžinerijos kolegijai</w:t>
      </w:r>
      <w:r w:rsidRPr="00302527">
        <w:rPr>
          <w:rFonts w:cs="Times New Roman"/>
          <w:sz w:val="24"/>
          <w:szCs w:val="24"/>
        </w:rPr>
        <w:t xml:space="preserve"> apsisprendžiant </w:t>
      </w:r>
      <w:r w:rsidRPr="00302527">
        <w:rPr>
          <w:sz w:val="24"/>
          <w:szCs w:val="24"/>
        </w:rPr>
        <w:t>dėl numatom</w:t>
      </w:r>
      <w:r>
        <w:rPr>
          <w:sz w:val="24"/>
          <w:szCs w:val="24"/>
        </w:rPr>
        <w:t>os</w:t>
      </w:r>
      <w:r w:rsidRPr="00302527">
        <w:rPr>
          <w:sz w:val="24"/>
          <w:szCs w:val="24"/>
        </w:rPr>
        <w:t xml:space="preserve"> </w:t>
      </w:r>
      <w:r w:rsidRPr="00B31019">
        <w:rPr>
          <w:sz w:val="24"/>
          <w:szCs w:val="24"/>
        </w:rPr>
        <w:t xml:space="preserve">įsigyti </w:t>
      </w:r>
      <w:r w:rsidR="006F584B" w:rsidRPr="00685FCF">
        <w:rPr>
          <w:rFonts w:cs="Times New Roman"/>
          <w:b/>
          <w:sz w:val="24"/>
          <w:szCs w:val="24"/>
        </w:rPr>
        <w:t>Hibridinės didelio formato adityviosios gamybos cel</w:t>
      </w:r>
      <w:r w:rsidR="006F584B">
        <w:rPr>
          <w:b/>
        </w:rPr>
        <w:t>ę</w:t>
      </w:r>
      <w:r w:rsidR="006F584B">
        <w:rPr>
          <w:b/>
        </w:rPr>
        <w:t xml:space="preserve"> </w:t>
      </w:r>
      <w:r w:rsidR="006F584B" w:rsidRPr="00685FCF">
        <w:rPr>
          <w:rFonts w:cs="Times New Roman"/>
          <w:b/>
          <w:sz w:val="24"/>
          <w:szCs w:val="24"/>
        </w:rPr>
        <w:t>(3D spausdinimas + CNC)</w:t>
      </w:r>
      <w:r w:rsidRPr="00B31019">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5B133E" w14:textId="77777777" w:rsidR="001239CA" w:rsidRPr="00A97B52" w:rsidRDefault="001239CA"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Kokia galėtų būti perkamos įrangos kaina su pristatymu, </w:t>
            </w:r>
            <w:r w:rsidR="00656F70" w:rsidRPr="00A97B52">
              <w:rPr>
                <w:rFonts w:eastAsia="Times New Roman" w:cs="Times New Roman"/>
                <w:sz w:val="24"/>
                <w:szCs w:val="24"/>
              </w:rPr>
              <w:t>instaliavimu ir personalo apmokymu?</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6503F360" w14:textId="77777777" w:rsidR="0094550E" w:rsidRDefault="0094550E" w:rsidP="00914427"/>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1963" w14:textId="77777777" w:rsidR="001758C7" w:rsidRDefault="001758C7">
      <w:r>
        <w:separator/>
      </w:r>
    </w:p>
  </w:endnote>
  <w:endnote w:type="continuationSeparator" w:id="0">
    <w:p w14:paraId="06E76B3D" w14:textId="77777777" w:rsidR="001758C7" w:rsidRDefault="0017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569F" w14:textId="77777777" w:rsidR="001758C7" w:rsidRDefault="001758C7">
      <w:r>
        <w:separator/>
      </w:r>
    </w:p>
  </w:footnote>
  <w:footnote w:type="continuationSeparator" w:id="0">
    <w:p w14:paraId="77D68B06" w14:textId="77777777" w:rsidR="001758C7" w:rsidRDefault="0017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971868">
    <w:abstractNumId w:val="1"/>
  </w:num>
  <w:num w:numId="2" w16cid:durableId="1578399819">
    <w:abstractNumId w:val="0"/>
  </w:num>
  <w:num w:numId="3" w16cid:durableId="128203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40C2B"/>
    <w:rsid w:val="00076024"/>
    <w:rsid w:val="00076EF5"/>
    <w:rsid w:val="00093663"/>
    <w:rsid w:val="001239CA"/>
    <w:rsid w:val="001758C7"/>
    <w:rsid w:val="00192259"/>
    <w:rsid w:val="001A4AC6"/>
    <w:rsid w:val="001B4F1A"/>
    <w:rsid w:val="002061C9"/>
    <w:rsid w:val="00220054"/>
    <w:rsid w:val="00302C72"/>
    <w:rsid w:val="0032602A"/>
    <w:rsid w:val="0035005B"/>
    <w:rsid w:val="00366EB0"/>
    <w:rsid w:val="00374785"/>
    <w:rsid w:val="004F0924"/>
    <w:rsid w:val="00526561"/>
    <w:rsid w:val="00590B5D"/>
    <w:rsid w:val="005B626E"/>
    <w:rsid w:val="005D2164"/>
    <w:rsid w:val="006220C8"/>
    <w:rsid w:val="00642873"/>
    <w:rsid w:val="00656F70"/>
    <w:rsid w:val="00683C64"/>
    <w:rsid w:val="006B0260"/>
    <w:rsid w:val="006B3577"/>
    <w:rsid w:val="006F584B"/>
    <w:rsid w:val="007A34CE"/>
    <w:rsid w:val="00815B61"/>
    <w:rsid w:val="008552A6"/>
    <w:rsid w:val="008B49AC"/>
    <w:rsid w:val="008C12D0"/>
    <w:rsid w:val="00914427"/>
    <w:rsid w:val="0094550E"/>
    <w:rsid w:val="00A24291"/>
    <w:rsid w:val="00A360C9"/>
    <w:rsid w:val="00A636C4"/>
    <w:rsid w:val="00A6615C"/>
    <w:rsid w:val="00A97B52"/>
    <w:rsid w:val="00AC29CA"/>
    <w:rsid w:val="00AC4AFB"/>
    <w:rsid w:val="00B31019"/>
    <w:rsid w:val="00B32A72"/>
    <w:rsid w:val="00B33A94"/>
    <w:rsid w:val="00B47368"/>
    <w:rsid w:val="00B7166A"/>
    <w:rsid w:val="00BF72F2"/>
    <w:rsid w:val="00C453B6"/>
    <w:rsid w:val="00C7546C"/>
    <w:rsid w:val="00D001B8"/>
    <w:rsid w:val="00D02022"/>
    <w:rsid w:val="00D31AB9"/>
    <w:rsid w:val="00D60D30"/>
    <w:rsid w:val="00D878FA"/>
    <w:rsid w:val="00D9632C"/>
    <w:rsid w:val="00DB6E03"/>
    <w:rsid w:val="00DC543F"/>
    <w:rsid w:val="00DC5A2B"/>
    <w:rsid w:val="00DE1B31"/>
    <w:rsid w:val="00E01243"/>
    <w:rsid w:val="00E27988"/>
    <w:rsid w:val="00E36DE4"/>
    <w:rsid w:val="00E7352F"/>
    <w:rsid w:val="00EC100B"/>
    <w:rsid w:val="00ED200D"/>
    <w:rsid w:val="00EE6218"/>
    <w:rsid w:val="00F30F3F"/>
    <w:rsid w:val="00F37B25"/>
    <w:rsid w:val="00F53F60"/>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rastasiniatinklio">
    <w:name w:val="Normal (Web)"/>
    <w:basedOn w:val="prastasis"/>
    <w:uiPriority w:val="99"/>
    <w:rsid w:val="006220C8"/>
    <w:pPr>
      <w:suppressAutoHyphens/>
      <w:spacing w:before="280" w:after="280"/>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3643</Words>
  <Characters>2077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4</cp:revision>
  <dcterms:created xsi:type="dcterms:W3CDTF">2026-02-27T10:44:00Z</dcterms:created>
  <dcterms:modified xsi:type="dcterms:W3CDTF">2026-02-27T10:49:00Z</dcterms:modified>
</cp:coreProperties>
</file>