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908B" w14:textId="77777777" w:rsidR="00AE401F" w:rsidRPr="0037085F" w:rsidRDefault="00AE401F" w:rsidP="00AE401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15930CA6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45590236" w14:textId="77777777" w:rsidR="00AE401F" w:rsidRPr="00AE18D8" w:rsidRDefault="00AE401F" w:rsidP="00AE401F">
      <w:pPr>
        <w:shd w:val="clear" w:color="auto" w:fill="FFFFFF"/>
        <w:suppressAutoHyphens/>
        <w:spacing w:after="0" w:line="240" w:lineRule="auto"/>
        <w:ind w:right="-178"/>
        <w:jc w:val="center"/>
      </w:pPr>
      <w:r w:rsidRPr="00AE18D8">
        <w:t>(tiekėjo pavadinimas)</w:t>
      </w:r>
    </w:p>
    <w:p w14:paraId="02B6BD85" w14:textId="77777777" w:rsidR="00AE401F" w:rsidRPr="00AE18D8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</w:pPr>
      <w:r w:rsidRPr="00AE18D8">
        <w:tab/>
      </w:r>
    </w:p>
    <w:p w14:paraId="37913A02" w14:textId="77777777" w:rsidR="00AE401F" w:rsidRPr="00AE18D8" w:rsidRDefault="00AE401F" w:rsidP="00AE401F">
      <w:pPr>
        <w:suppressAutoHyphens/>
        <w:spacing w:after="0" w:line="240" w:lineRule="auto"/>
        <w:jc w:val="center"/>
        <w:textAlignment w:val="baseline"/>
      </w:pPr>
      <w:r w:rsidRPr="00AE18D8">
        <w:t>(adresatas (perkančiosios organizacijos / perkančiojo subjekto pavadinimas)</w:t>
      </w:r>
    </w:p>
    <w:p w14:paraId="596B3C63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1F894C2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386F9471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2B9E9536" w14:textId="3A545340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20</w:t>
      </w:r>
      <w:r w:rsidR="002100F8">
        <w:rPr>
          <w:rFonts w:ascii="Times New Roman" w:eastAsia="Calibri" w:hAnsi="Times New Roman" w:cs="Times New Roman"/>
          <w:sz w:val="24"/>
          <w:szCs w:val="20"/>
          <w:lang w:eastAsia="en-US"/>
        </w:rPr>
        <w:t>26</w:t>
      </w: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7DCF0125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096BE20E" w14:textId="77777777" w:rsidR="00AE401F" w:rsidRPr="0037085F" w:rsidRDefault="00AE401F" w:rsidP="00AE401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0ACBDF13" w14:textId="77777777" w:rsidR="00AE401F" w:rsidRPr="0037085F" w:rsidRDefault="00AE401F" w:rsidP="00AE4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4A3980EB" w14:textId="77777777" w:rsidR="00AE401F" w:rsidRPr="0037085F" w:rsidRDefault="00AE401F" w:rsidP="00AE401F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1B1386DF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5729E823" w14:textId="77777777" w:rsidR="00AE401F" w:rsidRPr="0037085F" w:rsidRDefault="00AE401F" w:rsidP="00AE401F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7DBB595B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176005AD" w14:textId="77777777" w:rsidR="00AE401F" w:rsidRPr="0037085F" w:rsidRDefault="00AE401F" w:rsidP="00AE401F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59C67D03" w14:textId="77777777" w:rsidR="00AE401F" w:rsidRPr="0037085F" w:rsidRDefault="00AE401F" w:rsidP="00AE4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2EB6BAA7" w14:textId="77777777" w:rsidR="00AE401F" w:rsidRPr="0037085F" w:rsidRDefault="00AE401F" w:rsidP="00AE401F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37085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37085F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</w:tblGrid>
      <w:tr w:rsidR="00AE401F" w:rsidRPr="0037085F" w14:paraId="68D27605" w14:textId="77777777" w:rsidTr="00CE7D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2354FD" w14:textId="77777777" w:rsidR="00AE401F" w:rsidRPr="0037085F" w:rsidRDefault="00AE401F" w:rsidP="00CE7D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29DA" w14:textId="77777777" w:rsidR="00AE401F" w:rsidRPr="0037085F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069852" w14:textId="77777777" w:rsidR="00AE401F" w:rsidRPr="0037085F" w:rsidRDefault="00AE401F" w:rsidP="00AE401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E401F" w:rsidRPr="0037085F" w14:paraId="5D2AAF26" w14:textId="77777777" w:rsidTr="00CE7D95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10E8151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5F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3E043" w14:textId="38F4D94B" w:rsidR="00AE401F" w:rsidRPr="0037085F" w:rsidRDefault="00AE401F" w:rsidP="00CE7D9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37085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(</w:t>
            </w:r>
            <w:r w:rsidR="00CC658E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Pirkimo sąlygų 5.1.1. punktas</w:t>
            </w:r>
            <w:r w:rsidRPr="0037085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)</w:t>
            </w:r>
            <w:r w:rsidRPr="003708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  <w:t xml:space="preserve">   </w:t>
            </w:r>
          </w:p>
          <w:p w14:paraId="223F2A08" w14:textId="66EE494F" w:rsidR="00AE401F" w:rsidRPr="0037085F" w:rsidRDefault="00AE401F" w:rsidP="00CE7D95">
            <w:pPr>
              <w:shd w:val="clear" w:color="auto" w:fill="FFFFFF"/>
              <w:spacing w:after="0"/>
              <w:ind w:firstLine="36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                         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</w:t>
            </w:r>
            <w:r w:rsidR="000F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irkimo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sąlygų</w:t>
            </w:r>
            <w:r w:rsidRPr="003708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punktai)</w:t>
            </w:r>
          </w:p>
          <w:p w14:paraId="6C3C3784" w14:textId="77777777" w:rsidR="00AE401F" w:rsidRPr="0037085F" w:rsidRDefault="00AE401F" w:rsidP="00CE7D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401F" w:rsidRPr="0037085F" w14:paraId="59DAA53E" w14:textId="77777777" w:rsidTr="00CE7D9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98E29BC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DE78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56FA97CD" w14:textId="77777777" w:rsidTr="00CE7D9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021AE9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18E3" w14:textId="77777777" w:rsidR="00AE401F" w:rsidRPr="0037085F" w:rsidRDefault="00AE401F" w:rsidP="00CE7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1ABF5F2E" w14:textId="77777777" w:rsidTr="00CE7D9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9E7D6B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81A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6BED" w14:textId="10DEF1DA" w:rsidR="00AE401F" w:rsidRPr="00FB681A" w:rsidRDefault="00AE401F" w:rsidP="00CE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681A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FB681A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FB6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="00CC658E" w:rsidRP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Pirkimo sąlygų </w:t>
            </w:r>
            <w:r w:rsid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5.1.1., </w:t>
            </w:r>
            <w:r w:rsidR="00CC658E" w:rsidRPr="00FB681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5.1.2. punktas)</w:t>
            </w:r>
            <w:r w:rsidR="00CC658E" w:rsidRPr="00FB68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</w:tr>
      <w:tr w:rsidR="00AE401F" w:rsidRPr="0037085F" w14:paraId="209018F4" w14:textId="77777777" w:rsidTr="00CE7D9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339C2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B9D59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401F" w:rsidRPr="0037085F" w14:paraId="4ABE0245" w14:textId="77777777" w:rsidTr="00CE7D9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31A1644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50F70" w14:textId="77777777" w:rsidR="00AE401F" w:rsidRPr="00FB681A" w:rsidRDefault="00AE401F" w:rsidP="00CE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69EEF3" w14:textId="60C77BAF" w:rsidR="00AE401F" w:rsidRPr="0037085F" w:rsidRDefault="00AE401F" w:rsidP="00AE4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       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</w:t>
      </w:r>
      <w:r w:rsidR="000F7852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P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irkimo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sąlygų</w:t>
      </w:r>
      <w:r w:rsidRPr="0037085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 punktai)</w:t>
      </w:r>
    </w:p>
    <w:p w14:paraId="5900D0F8" w14:textId="77777777" w:rsidR="00AE401F" w:rsidRPr="0037085F" w:rsidRDefault="00AE401F" w:rsidP="00AE401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0F5D9B21" w14:textId="77777777" w:rsidR="00AE401F" w:rsidRPr="0037085F" w:rsidRDefault="00AE401F" w:rsidP="00AE401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1514FD15" w14:textId="77777777" w:rsidR="00AE401F" w:rsidRPr="0037085F" w:rsidRDefault="00AE401F" w:rsidP="00AE401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13DDC07" w14:textId="77777777" w:rsidR="00AE401F" w:rsidRPr="0037085F" w:rsidRDefault="00AE401F" w:rsidP="00AE40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D2EEABC" w14:textId="77777777" w:rsidR="00AE401F" w:rsidRPr="0037085F" w:rsidRDefault="00AE401F" w:rsidP="00AE401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2BF0013E" w14:textId="77777777" w:rsidR="00AE401F" w:rsidRPr="0037085F" w:rsidRDefault="00AE401F" w:rsidP="00AE40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7085F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B1BB96A" w14:textId="77777777" w:rsidR="00AE401F" w:rsidRPr="0037085F" w:rsidRDefault="00AE401F" w:rsidP="000F7852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1A4E9A1" w14:textId="77777777" w:rsidR="00AE401F" w:rsidRPr="0037085F" w:rsidRDefault="00AE401F" w:rsidP="00AE401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0EA3A254" w14:textId="77777777" w:rsidR="00AE401F" w:rsidRPr="0037085F" w:rsidRDefault="00AE401F" w:rsidP="000F7852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37085F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37085F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5E7D2993" w14:textId="1DDAFDB3" w:rsidR="00EF546E" w:rsidRPr="000F7852" w:rsidRDefault="00AE401F" w:rsidP="000F785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0F7852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sectPr w:rsidR="00EF546E" w:rsidRPr="000F7852" w:rsidSect="008B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663B" w14:textId="77777777" w:rsidR="005A6CCB" w:rsidRDefault="005A6CCB" w:rsidP="005A6CCB">
      <w:pPr>
        <w:spacing w:after="0" w:line="240" w:lineRule="auto"/>
      </w:pPr>
      <w:r>
        <w:separator/>
      </w:r>
    </w:p>
  </w:endnote>
  <w:endnote w:type="continuationSeparator" w:id="0">
    <w:p w14:paraId="00028802" w14:textId="77777777" w:rsidR="005A6CCB" w:rsidRDefault="005A6CCB" w:rsidP="005A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CE25" w14:textId="77777777" w:rsidR="004C054C" w:rsidRDefault="004C0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94A9" w14:textId="77777777" w:rsidR="004C054C" w:rsidRDefault="004C0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5212" w14:textId="77777777" w:rsidR="004C054C" w:rsidRDefault="004C0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1848" w14:textId="77777777" w:rsidR="005A6CCB" w:rsidRDefault="005A6CCB" w:rsidP="005A6CCB">
      <w:pPr>
        <w:spacing w:after="0" w:line="240" w:lineRule="auto"/>
      </w:pPr>
      <w:r>
        <w:separator/>
      </w:r>
    </w:p>
  </w:footnote>
  <w:footnote w:type="continuationSeparator" w:id="0">
    <w:p w14:paraId="3AD22D05" w14:textId="77777777" w:rsidR="005A6CCB" w:rsidRDefault="005A6CCB" w:rsidP="005A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D19" w14:textId="77777777" w:rsidR="004C054C" w:rsidRDefault="004C0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D233" w14:textId="7B4010A5" w:rsidR="005A6CCB" w:rsidRPr="002262DF" w:rsidRDefault="002262DF" w:rsidP="002262DF">
    <w:pPr>
      <w:pStyle w:val="Header"/>
      <w:tabs>
        <w:tab w:val="left" w:pos="8789"/>
      </w:tabs>
      <w:jc w:val="right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2262DF">
      <w:rPr>
        <w:rFonts w:ascii="Times New Roman" w:hAnsi="Times New Roman" w:cs="Times New Roman"/>
        <w:color w:val="808080" w:themeColor="background1" w:themeShade="80"/>
        <w:sz w:val="24"/>
        <w:szCs w:val="24"/>
      </w:rPr>
      <w:t>Pirkimo sąlygų</w:t>
    </w:r>
  </w:p>
  <w:p w14:paraId="12A4DD6F" w14:textId="28E5AE6C" w:rsidR="002262DF" w:rsidRPr="002262DF" w:rsidRDefault="002262DF" w:rsidP="002262DF">
    <w:pPr>
      <w:pStyle w:val="Header"/>
      <w:tabs>
        <w:tab w:val="clear" w:pos="9638"/>
        <w:tab w:val="left" w:pos="8080"/>
        <w:tab w:val="right" w:pos="9498"/>
      </w:tabs>
      <w:jc w:val="center"/>
      <w:rPr>
        <w:rFonts w:ascii="Times New Roman" w:hAnsi="Times New Roman" w:cs="Times New Roman"/>
        <w:sz w:val="24"/>
        <w:szCs w:val="24"/>
      </w:rPr>
    </w:pPr>
    <w:r w:rsidRPr="002262DF">
      <w:rPr>
        <w:rFonts w:ascii="Times New Roman" w:hAnsi="Times New Roman" w:cs="Times New Roman"/>
        <w:color w:val="808080" w:themeColor="background1" w:themeShade="80"/>
        <w:sz w:val="24"/>
        <w:szCs w:val="24"/>
      </w:rPr>
      <w:tab/>
    </w: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ab/>
    </w:r>
    <w:r w:rsidR="004C054C">
      <w:rPr>
        <w:rFonts w:ascii="Times New Roman" w:hAnsi="Times New Roman" w:cs="Times New Roman"/>
        <w:color w:val="808080" w:themeColor="background1" w:themeShade="80"/>
        <w:sz w:val="24"/>
        <w:szCs w:val="24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D499" w14:textId="77777777" w:rsidR="004C054C" w:rsidRDefault="004C0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3"/>
    <w:rsid w:val="000F7852"/>
    <w:rsid w:val="002100F8"/>
    <w:rsid w:val="002262DF"/>
    <w:rsid w:val="002D3D28"/>
    <w:rsid w:val="00467BD7"/>
    <w:rsid w:val="004C054C"/>
    <w:rsid w:val="00502651"/>
    <w:rsid w:val="00586FE9"/>
    <w:rsid w:val="005A5C01"/>
    <w:rsid w:val="005A6CCB"/>
    <w:rsid w:val="00690059"/>
    <w:rsid w:val="00875079"/>
    <w:rsid w:val="008B4B7E"/>
    <w:rsid w:val="008F60A3"/>
    <w:rsid w:val="00903E30"/>
    <w:rsid w:val="009A0C08"/>
    <w:rsid w:val="00AE18D8"/>
    <w:rsid w:val="00AE401F"/>
    <w:rsid w:val="00AF59AA"/>
    <w:rsid w:val="00B05623"/>
    <w:rsid w:val="00C1006F"/>
    <w:rsid w:val="00CC658E"/>
    <w:rsid w:val="00E508D0"/>
    <w:rsid w:val="00E96535"/>
    <w:rsid w:val="00EF546E"/>
    <w:rsid w:val="00EF7488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A3039"/>
  <w15:chartTrackingRefBased/>
  <w15:docId w15:val="{F3003583-3E83-4D6C-AB33-984EEA6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1F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2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2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2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CB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CB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BB2EDCC03A4494C2BD2B4CD1B8CB" ma:contentTypeVersion="6" ma:contentTypeDescription="Create a new document." ma:contentTypeScope="" ma:versionID="3f3684c0cce2316d589f55dd3f1272d4">
  <xsd:schema xmlns:xsd="http://www.w3.org/2001/XMLSchema" xmlns:xs="http://www.w3.org/2001/XMLSchema" xmlns:p="http://schemas.microsoft.com/office/2006/metadata/properties" xmlns:ns2="7d43a6cc-8dad-48d3-bf4d-67386398f277" xmlns:ns3="28e14da3-ae91-4042-8f2c-aa28b48655d0" targetNamespace="http://schemas.microsoft.com/office/2006/metadata/properties" ma:root="true" ma:fieldsID="c842ea2e9ebb362dabd37124b9965ab6" ns2:_="" ns3:_="">
    <xsd:import namespace="7d43a6cc-8dad-48d3-bf4d-67386398f277"/>
    <xsd:import namespace="28e14da3-ae91-4042-8f2c-aa28b4865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a6cc-8dad-48d3-bf4d-67386398f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da3-ae91-4042-8f2c-aa28b4865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EE8D7-0938-468E-9D50-FD3A5E949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BC1E19-1E14-4518-A92C-03828492A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E7B0B-3726-48D5-84DD-9C56AFF2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a6cc-8dad-48d3-bf4d-67386398f277"/>
    <ds:schemaRef ds:uri="28e14da3-ae91-4042-8f2c-aa28b4865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Račkauskaitė</dc:creator>
  <cp:lastModifiedBy>Jolanta Palduniene</cp:lastModifiedBy>
  <cp:revision>4</cp:revision>
  <dcterms:created xsi:type="dcterms:W3CDTF">2026-03-13T08:58:00Z</dcterms:created>
  <dcterms:modified xsi:type="dcterms:W3CDTF">2026-03-13T09:04:00Z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0x010100B2BDBB2EDCC03A4494C2BD2B4CD1B8CB</vt:lpwstr>
  </property>
</Properties>
</file>