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B97CA" w14:textId="01ABC289"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Specialiųjų pirkimo sąlygų 10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Pr="008B7A9D" w:rsidRDefault="004214F2" w:rsidP="004214F2">
      <w:pPr>
        <w:spacing w:after="0" w:line="240" w:lineRule="auto"/>
        <w:jc w:val="center"/>
        <w:rPr>
          <w:b/>
          <w:szCs w:val="24"/>
        </w:rPr>
      </w:pPr>
      <w:r w:rsidRPr="008B7A9D">
        <w:rPr>
          <w:b/>
          <w:szCs w:val="24"/>
        </w:rPr>
        <w:t>PASIŪLYMAS</w:t>
      </w:r>
    </w:p>
    <w:p w14:paraId="639A098A" w14:textId="3F2BCBD4" w:rsidR="004214F2" w:rsidRPr="00772334" w:rsidRDefault="004214F2" w:rsidP="004C7C12">
      <w:pPr>
        <w:pStyle w:val="Pagrindinistekstas2"/>
        <w:rPr>
          <w:szCs w:val="24"/>
          <w:lang w:val="lt-LT"/>
        </w:rPr>
      </w:pPr>
      <w:r w:rsidRPr="008B7A9D">
        <w:rPr>
          <w:szCs w:val="24"/>
        </w:rPr>
        <w:t xml:space="preserve">DĖL </w:t>
      </w:r>
      <w:r w:rsidR="008216DB" w:rsidRPr="008B7A9D">
        <w:rPr>
          <w:szCs w:val="24"/>
          <w:lang w:val="lt-LT"/>
        </w:rPr>
        <w:t>PIENO PRODUKTŲ</w:t>
      </w:r>
      <w:r w:rsidR="00F70099" w:rsidRPr="008B7A9D">
        <w:rPr>
          <w:lang w:val="lt-LT"/>
        </w:rPr>
        <w:t>,</w:t>
      </w:r>
      <w:r w:rsidR="008B7A9D" w:rsidRPr="008B7A9D">
        <w:rPr>
          <w:lang w:val="lt-LT"/>
        </w:rPr>
        <w:t xml:space="preserve"> </w:t>
      </w:r>
      <w:r w:rsidRPr="008B7A9D">
        <w:rPr>
          <w:szCs w:val="24"/>
        </w:rPr>
        <w:t>Šiaulių</w:t>
      </w:r>
      <w:r>
        <w:rPr>
          <w:szCs w:val="24"/>
        </w:rPr>
        <w:t xml:space="preserve">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6CB211E1" w:rsidR="004214F2" w:rsidRPr="00F70099"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F70099" w:rsidRPr="008B7A9D">
        <w:t>pirkimo</w:t>
      </w:r>
      <w:r w:rsidRPr="008B7A9D">
        <w:t xml:space="preserve"> sąlygų </w:t>
      </w:r>
      <w:r w:rsidR="000911AF" w:rsidRPr="008B7A9D">
        <w:t>2</w:t>
      </w:r>
      <w:r w:rsidR="008D05DA" w:rsidRPr="008B7A9D">
        <w:t xml:space="preserve">, </w:t>
      </w:r>
      <w:r w:rsidR="000911AF" w:rsidRPr="008B7A9D">
        <w:t>3</w:t>
      </w:r>
      <w:r w:rsidR="00F70099" w:rsidRPr="008B7A9D">
        <w:t xml:space="preserve">, </w:t>
      </w:r>
      <w:r w:rsidR="000911AF" w:rsidRPr="008B7A9D">
        <w:t>4</w:t>
      </w:r>
      <w:r w:rsidR="00F70099" w:rsidRPr="008B7A9D">
        <w:t xml:space="preserve"> ir </w:t>
      </w:r>
      <w:r w:rsidR="008B7A9D" w:rsidRPr="008B7A9D">
        <w:t>6</w:t>
      </w:r>
      <w:r w:rsidR="005F2520" w:rsidRPr="008B7A9D">
        <w:t xml:space="preserve"> pried</w:t>
      </w:r>
      <w:r w:rsidR="0050674A" w:rsidRPr="008B7A9D">
        <w:t>us</w:t>
      </w:r>
      <w:r w:rsidR="008B7A9D" w:rsidRPr="008B7A9D">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353F143B"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4841C9">
        <w:rPr>
          <w:b/>
        </w:rPr>
        <w:t>Pieno produktai be laktozės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207EAAD8"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2</w:t>
      </w:r>
      <w:r>
        <w:t xml:space="preserve"> priedą.</w:t>
      </w:r>
    </w:p>
    <w:p w14:paraId="70CA5EB7" w14:textId="2D09A98F" w:rsidR="004214F2" w:rsidRDefault="004214F2" w:rsidP="004214F2">
      <w:pPr>
        <w:spacing w:after="0" w:line="240" w:lineRule="auto"/>
        <w:ind w:firstLine="720"/>
      </w:pPr>
    </w:p>
    <w:p w14:paraId="05571960" w14:textId="2FE11655" w:rsidR="0050674A" w:rsidRPr="005734D0" w:rsidRDefault="0050674A" w:rsidP="0050674A">
      <w:pPr>
        <w:spacing w:after="0" w:line="240" w:lineRule="auto"/>
        <w:ind w:firstLine="720"/>
        <w:jc w:val="both"/>
        <w:rPr>
          <w:b/>
        </w:rPr>
      </w:pPr>
      <w:r>
        <w:rPr>
          <w:b/>
        </w:rPr>
        <w:t>2 p</w:t>
      </w:r>
      <w:r w:rsidRPr="00861ABD">
        <w:rPr>
          <w:b/>
        </w:rPr>
        <w:t>irkimo objekt</w:t>
      </w:r>
      <w:r>
        <w:rPr>
          <w:b/>
        </w:rPr>
        <w:t>o dalis „</w:t>
      </w:r>
      <w:r w:rsidR="00006035">
        <w:rPr>
          <w:b/>
        </w:rPr>
        <w:t>Ekologiški pieno produktai</w:t>
      </w:r>
      <w:r w:rsidRPr="005734D0">
        <w:rPr>
          <w:b/>
          <w:szCs w:val="24"/>
        </w:rPr>
        <w:t>“</w:t>
      </w:r>
      <w:r w:rsidRPr="005734D0">
        <w:rPr>
          <w:b/>
        </w:rPr>
        <w:t>:</w:t>
      </w:r>
    </w:p>
    <w:p w14:paraId="797523DB" w14:textId="77777777" w:rsidR="0050674A" w:rsidRDefault="0050674A" w:rsidP="0050674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1DED7A4D" w14:textId="77777777" w:rsidR="0050674A" w:rsidRPr="005D0267" w:rsidRDefault="0050674A" w:rsidP="0050674A">
      <w:pPr>
        <w:spacing w:after="0" w:line="240" w:lineRule="auto"/>
        <w:ind w:firstLine="720"/>
        <w:rPr>
          <w:b/>
          <w:bCs/>
        </w:rPr>
      </w:pPr>
      <w:r w:rsidRPr="005D0267">
        <w:rPr>
          <w:b/>
          <w:bCs/>
        </w:rPr>
        <w:t>– PVM suma – __________ Eur ( ______________________________)</w:t>
      </w:r>
      <w:r>
        <w:rPr>
          <w:b/>
          <w:bCs/>
        </w:rPr>
        <w:t>;</w:t>
      </w:r>
    </w:p>
    <w:p w14:paraId="3A79AB9F" w14:textId="77777777" w:rsidR="0050674A" w:rsidRPr="005D0267" w:rsidRDefault="0050674A" w:rsidP="0050674A">
      <w:pPr>
        <w:spacing w:after="0" w:line="240" w:lineRule="auto"/>
        <w:ind w:firstLine="720"/>
        <w:rPr>
          <w:b/>
          <w:bCs/>
        </w:rPr>
      </w:pPr>
      <w:r w:rsidRPr="005D0267">
        <w:rPr>
          <w:b/>
          <w:bCs/>
        </w:rPr>
        <w:t>– pasiūlymo kaina su PVM – __________ Eur ( ______________________________).</w:t>
      </w:r>
    </w:p>
    <w:p w14:paraId="68B9CFD2" w14:textId="12A707AF" w:rsidR="0050674A" w:rsidRDefault="0050674A" w:rsidP="0050674A">
      <w:pPr>
        <w:spacing w:after="0" w:line="240" w:lineRule="auto"/>
        <w:ind w:firstLine="720"/>
        <w:jc w:val="both"/>
      </w:pPr>
      <w:r>
        <w:t xml:space="preserve">Pasiūlymo kaina šioje pirkimo objekto dalyje yra detalizuota pridedamoje lentelėje pagal </w:t>
      </w:r>
      <w:r w:rsidR="00F70099">
        <w:t>pirkimo</w:t>
      </w:r>
      <w:r>
        <w:t xml:space="preserve"> sąlygų </w:t>
      </w:r>
      <w:r w:rsidR="000911AF">
        <w:t>3</w:t>
      </w:r>
      <w:r>
        <w:t xml:space="preserve"> priedą.</w:t>
      </w:r>
    </w:p>
    <w:p w14:paraId="5C378F75" w14:textId="5A87521F" w:rsidR="00D84BBF" w:rsidRDefault="00D84BBF" w:rsidP="004214F2">
      <w:pPr>
        <w:spacing w:after="0" w:line="240" w:lineRule="auto"/>
        <w:ind w:firstLine="720"/>
      </w:pPr>
    </w:p>
    <w:p w14:paraId="0E93DB31" w14:textId="174D96DF" w:rsidR="00F70099" w:rsidRPr="005734D0" w:rsidRDefault="00F70099" w:rsidP="00F70099">
      <w:pPr>
        <w:spacing w:after="0" w:line="240" w:lineRule="auto"/>
        <w:ind w:firstLine="720"/>
        <w:jc w:val="both"/>
        <w:rPr>
          <w:b/>
        </w:rPr>
      </w:pPr>
      <w:r>
        <w:rPr>
          <w:b/>
        </w:rPr>
        <w:t>3 p</w:t>
      </w:r>
      <w:r w:rsidRPr="00861ABD">
        <w:rPr>
          <w:b/>
        </w:rPr>
        <w:t>irkimo objekt</w:t>
      </w:r>
      <w:r>
        <w:rPr>
          <w:b/>
        </w:rPr>
        <w:t>o dalis „</w:t>
      </w:r>
      <w:r w:rsidR="00006035">
        <w:rPr>
          <w:b/>
        </w:rPr>
        <w:t>Pieno produktai</w:t>
      </w:r>
      <w:r w:rsidRPr="005734D0">
        <w:rPr>
          <w:b/>
          <w:szCs w:val="24"/>
        </w:rPr>
        <w:t>“</w:t>
      </w:r>
      <w:r w:rsidRPr="005734D0">
        <w:rPr>
          <w:b/>
        </w:rPr>
        <w:t>:</w:t>
      </w:r>
    </w:p>
    <w:p w14:paraId="594C94E1"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9F870C6"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7B0B517D"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7C422862" w14:textId="704B3E63"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4</w:t>
      </w:r>
      <w:r>
        <w:t xml:space="preserve"> priedą.</w:t>
      </w:r>
    </w:p>
    <w:p w14:paraId="14664834" w14:textId="22898954" w:rsidR="00D84BBF" w:rsidRDefault="00D84BBF" w:rsidP="004214F2">
      <w:pPr>
        <w:spacing w:after="0" w:line="240" w:lineRule="auto"/>
        <w:ind w:firstLine="720"/>
      </w:pPr>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03FA0DA2" w14:textId="556DF6A1" w:rsidR="004214F2" w:rsidRDefault="004214F2" w:rsidP="004214F2">
      <w:pPr>
        <w:spacing w:after="0" w:line="240" w:lineRule="auto"/>
        <w:jc w:val="both"/>
        <w:rPr>
          <w:color w:val="000000"/>
        </w:rPr>
      </w:pPr>
    </w:p>
    <w:p w14:paraId="30CAA199" w14:textId="77777777" w:rsidR="00E549CD" w:rsidRPr="00401553" w:rsidRDefault="00E549CD" w:rsidP="00401553">
      <w:pPr>
        <w:spacing w:after="0" w:line="240" w:lineRule="auto"/>
        <w:ind w:firstLine="720"/>
        <w:jc w:val="both"/>
        <w:rPr>
          <w:b/>
        </w:rPr>
      </w:pPr>
      <w:r w:rsidRPr="00401553">
        <w:rPr>
          <w:b/>
        </w:rPr>
        <w:t>Rodiklis, reikalingi pasiūlymų ekonominio naudingumo kriterijaus „T“ balams apskaičiuoti: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E549CD" w:rsidRPr="008711DD" w14:paraId="2CCECC32" w14:textId="77777777" w:rsidTr="00996E1B">
        <w:trPr>
          <w:trHeight w:val="456"/>
        </w:trPr>
        <w:tc>
          <w:tcPr>
            <w:tcW w:w="2547" w:type="dxa"/>
            <w:vAlign w:val="center"/>
          </w:tcPr>
          <w:p w14:paraId="68A634FC" w14:textId="77777777" w:rsidR="00E549CD" w:rsidRPr="008711DD" w:rsidRDefault="00E549CD" w:rsidP="007D0375">
            <w:pPr>
              <w:spacing w:after="0" w:line="240" w:lineRule="auto"/>
              <w:jc w:val="both"/>
              <w:rPr>
                <w:b/>
                <w:iCs/>
                <w:szCs w:val="24"/>
              </w:rPr>
            </w:pPr>
            <w:r w:rsidRPr="008711DD">
              <w:rPr>
                <w:b/>
                <w:iCs/>
                <w:szCs w:val="24"/>
              </w:rPr>
              <w:t>Kriterijus</w:t>
            </w:r>
          </w:p>
        </w:tc>
        <w:tc>
          <w:tcPr>
            <w:tcW w:w="7087" w:type="dxa"/>
            <w:vAlign w:val="center"/>
          </w:tcPr>
          <w:p w14:paraId="4B4B8F8C" w14:textId="77777777" w:rsidR="00E549CD" w:rsidRPr="008711DD" w:rsidRDefault="00E549CD" w:rsidP="007D0375">
            <w:pPr>
              <w:spacing w:after="0" w:line="240" w:lineRule="auto"/>
              <w:jc w:val="both"/>
              <w:rPr>
                <w:b/>
                <w:iCs/>
                <w:szCs w:val="24"/>
              </w:rPr>
            </w:pPr>
            <w:r w:rsidRPr="008711DD">
              <w:rPr>
                <w:b/>
                <w:iCs/>
                <w:szCs w:val="24"/>
              </w:rPr>
              <w:t>Kriterijaus reikšmės rodiklis</w:t>
            </w:r>
          </w:p>
        </w:tc>
      </w:tr>
      <w:tr w:rsidR="00E549CD" w:rsidRPr="008711DD" w14:paraId="04A6C644" w14:textId="77777777" w:rsidTr="00996E1B">
        <w:tc>
          <w:tcPr>
            <w:tcW w:w="2547" w:type="dxa"/>
          </w:tcPr>
          <w:p w14:paraId="147C67F1" w14:textId="5014CC4D" w:rsidR="00E549CD" w:rsidRPr="008B7A9D" w:rsidRDefault="00E549CD" w:rsidP="00E549CD">
            <w:pPr>
              <w:spacing w:after="0" w:line="240" w:lineRule="auto"/>
              <w:ind w:left="34"/>
              <w:jc w:val="both"/>
              <w:rPr>
                <w:iCs/>
                <w:szCs w:val="24"/>
              </w:rPr>
            </w:pPr>
            <w:r w:rsidRPr="008B7A9D">
              <w:rPr>
                <w:iCs/>
                <w:szCs w:val="24"/>
              </w:rPr>
              <w:t>Kriterijus (</w:t>
            </w:r>
            <w:r w:rsidRPr="008B7A9D">
              <w:rPr>
                <w:b/>
                <w:iCs/>
                <w:szCs w:val="24"/>
              </w:rPr>
              <w:t>T</w:t>
            </w:r>
            <w:r w:rsidRPr="008B7A9D">
              <w:rPr>
                <w:iCs/>
                <w:szCs w:val="24"/>
              </w:rPr>
              <w:t xml:space="preserve">) – </w:t>
            </w:r>
            <w:r w:rsidRPr="008B7A9D">
              <w:rPr>
                <w:szCs w:val="24"/>
              </w:rPr>
              <w:t>papildomas prekių pristatymo dažnumas</w:t>
            </w:r>
            <w:r w:rsidR="00996E1B" w:rsidRPr="008B7A9D">
              <w:rPr>
                <w:szCs w:val="24"/>
              </w:rPr>
              <w:t xml:space="preserve"> per savaitę</w:t>
            </w:r>
            <w:r w:rsidRPr="008B7A9D">
              <w:rPr>
                <w:iCs/>
                <w:szCs w:val="24"/>
              </w:rPr>
              <w:t>.</w:t>
            </w:r>
          </w:p>
        </w:tc>
        <w:tc>
          <w:tcPr>
            <w:tcW w:w="7087" w:type="dxa"/>
            <w:vAlign w:val="center"/>
          </w:tcPr>
          <w:p w14:paraId="069EA00D" w14:textId="0C441BB4" w:rsidR="00401553" w:rsidRPr="008B7A9D" w:rsidRDefault="00E549CD" w:rsidP="00401553">
            <w:pPr>
              <w:spacing w:after="0" w:line="240" w:lineRule="auto"/>
              <w:rPr>
                <w:i/>
                <w:iCs/>
                <w:szCs w:val="24"/>
              </w:rPr>
            </w:pPr>
            <w:r w:rsidRPr="008B7A9D">
              <w:rPr>
                <w:iCs/>
                <w:szCs w:val="24"/>
              </w:rPr>
              <w:t xml:space="preserve">____  </w:t>
            </w:r>
            <w:r w:rsidRPr="008B7A9D">
              <w:rPr>
                <w:i/>
                <w:iCs/>
                <w:szCs w:val="24"/>
              </w:rPr>
              <w:t>[įrašyti papildomą pristatymo dažnumą</w:t>
            </w:r>
            <w:r w:rsidR="00401553" w:rsidRPr="008B7A9D">
              <w:rPr>
                <w:i/>
                <w:iCs/>
                <w:szCs w:val="24"/>
              </w:rPr>
              <w:t xml:space="preserve"> </w:t>
            </w:r>
            <w:r w:rsidR="00996E1B" w:rsidRPr="008B7A9D">
              <w:rPr>
                <w:i/>
                <w:iCs/>
                <w:szCs w:val="24"/>
              </w:rPr>
              <w:t xml:space="preserve">per savaitę </w:t>
            </w:r>
            <w:r w:rsidR="00401553" w:rsidRPr="008B7A9D">
              <w:rPr>
                <w:i/>
                <w:iCs/>
                <w:szCs w:val="24"/>
              </w:rPr>
              <w:t>sveiku skaičiumi]</w:t>
            </w:r>
            <w:r w:rsidR="00996E1B" w:rsidRPr="008B7A9D">
              <w:rPr>
                <w:i/>
                <w:iCs/>
                <w:szCs w:val="24"/>
              </w:rPr>
              <w:t>.</w:t>
            </w:r>
          </w:p>
          <w:p w14:paraId="41B5FF97" w14:textId="77777777" w:rsidR="00401553" w:rsidRPr="008B7A9D" w:rsidRDefault="00401553" w:rsidP="00401553">
            <w:pPr>
              <w:spacing w:after="0" w:line="240" w:lineRule="auto"/>
              <w:rPr>
                <w:i/>
                <w:iCs/>
                <w:szCs w:val="24"/>
              </w:rPr>
            </w:pPr>
          </w:p>
          <w:p w14:paraId="74625273" w14:textId="77777777" w:rsidR="00401553" w:rsidRPr="008B7A9D" w:rsidRDefault="00401553" w:rsidP="00401553">
            <w:pPr>
              <w:spacing w:after="0" w:line="240" w:lineRule="auto"/>
              <w:rPr>
                <w:i/>
                <w:iCs/>
                <w:szCs w:val="24"/>
              </w:rPr>
            </w:pPr>
            <w:r w:rsidRPr="008B7A9D">
              <w:rPr>
                <w:i/>
                <w:iCs/>
                <w:szCs w:val="24"/>
              </w:rPr>
              <w:t>Vertinant pasiūlymą</w:t>
            </w:r>
            <w:r w:rsidR="00E549CD" w:rsidRPr="008B7A9D">
              <w:rPr>
                <w:i/>
                <w:iCs/>
                <w:szCs w:val="24"/>
              </w:rPr>
              <w:t xml:space="preserve"> </w:t>
            </w:r>
            <w:r w:rsidRPr="008B7A9D">
              <w:rPr>
                <w:i/>
                <w:iCs/>
                <w:szCs w:val="24"/>
              </w:rPr>
              <w:t>skiriama:</w:t>
            </w:r>
          </w:p>
          <w:p w14:paraId="4CC74C67" w14:textId="7B01F844" w:rsidR="00401553" w:rsidRPr="008B7A9D" w:rsidRDefault="00E549CD" w:rsidP="00996E1B">
            <w:pPr>
              <w:pStyle w:val="Sraopastraipa"/>
              <w:numPr>
                <w:ilvl w:val="0"/>
                <w:numId w:val="4"/>
              </w:numPr>
              <w:tabs>
                <w:tab w:val="left" w:pos="271"/>
              </w:tabs>
              <w:spacing w:after="0" w:line="240" w:lineRule="auto"/>
              <w:ind w:left="36" w:firstLine="0"/>
              <w:rPr>
                <w:i/>
                <w:iCs/>
                <w:szCs w:val="24"/>
              </w:rPr>
            </w:pPr>
            <w:r w:rsidRPr="008B7A9D">
              <w:rPr>
                <w:i/>
                <w:iCs/>
                <w:szCs w:val="24"/>
              </w:rPr>
              <w:t>0</w:t>
            </w:r>
            <w:r w:rsidR="00401553" w:rsidRPr="008B7A9D">
              <w:rPr>
                <w:i/>
                <w:iCs/>
                <w:szCs w:val="24"/>
              </w:rPr>
              <w:t xml:space="preserve"> balų, </w:t>
            </w:r>
            <w:r w:rsidRPr="008B7A9D">
              <w:rPr>
                <w:i/>
                <w:iCs/>
                <w:szCs w:val="24"/>
              </w:rPr>
              <w:t>jei tiekėjas nesiūlo papildomo prekių pristatymo k</w:t>
            </w:r>
            <w:r w:rsidR="00401553" w:rsidRPr="008B7A9D">
              <w:rPr>
                <w:i/>
                <w:iCs/>
                <w:szCs w:val="24"/>
              </w:rPr>
              <w:t>a</w:t>
            </w:r>
            <w:r w:rsidRPr="008B7A9D">
              <w:rPr>
                <w:i/>
                <w:iCs/>
                <w:szCs w:val="24"/>
              </w:rPr>
              <w:t>rto</w:t>
            </w:r>
            <w:r w:rsidR="00401553" w:rsidRPr="008B7A9D">
              <w:rPr>
                <w:i/>
                <w:iCs/>
                <w:szCs w:val="24"/>
              </w:rPr>
              <w:t>;</w:t>
            </w:r>
          </w:p>
          <w:p w14:paraId="03AC50DC" w14:textId="159E3786" w:rsidR="00E549CD" w:rsidRPr="008B7A9D" w:rsidRDefault="00E549CD" w:rsidP="00996E1B">
            <w:pPr>
              <w:pStyle w:val="Sraopastraipa"/>
              <w:numPr>
                <w:ilvl w:val="0"/>
                <w:numId w:val="4"/>
              </w:numPr>
              <w:tabs>
                <w:tab w:val="left" w:pos="271"/>
              </w:tabs>
              <w:spacing w:after="0" w:line="240" w:lineRule="auto"/>
              <w:ind w:left="36" w:firstLine="0"/>
              <w:rPr>
                <w:iCs/>
                <w:szCs w:val="24"/>
              </w:rPr>
            </w:pPr>
            <w:r w:rsidRPr="008B7A9D">
              <w:rPr>
                <w:i/>
                <w:iCs/>
                <w:szCs w:val="24"/>
              </w:rPr>
              <w:t>1</w:t>
            </w:r>
            <w:r w:rsidR="00401553" w:rsidRPr="008B7A9D">
              <w:rPr>
                <w:i/>
                <w:iCs/>
                <w:szCs w:val="24"/>
              </w:rPr>
              <w:t xml:space="preserve"> balas,</w:t>
            </w:r>
            <w:r w:rsidRPr="008B7A9D">
              <w:rPr>
                <w:i/>
                <w:iCs/>
                <w:szCs w:val="24"/>
              </w:rPr>
              <w:t xml:space="preserve"> jei tiekėjas siūlo vieną papildomą prekių pristatymo kartą</w:t>
            </w:r>
            <w:r w:rsidR="00401553" w:rsidRPr="008B7A9D">
              <w:rPr>
                <w:i/>
                <w:iCs/>
                <w:szCs w:val="24"/>
              </w:rPr>
              <w:t>.</w:t>
            </w:r>
          </w:p>
        </w:tc>
      </w:tr>
    </w:tbl>
    <w:p w14:paraId="7ACEB769" w14:textId="77777777" w:rsidR="00E549CD" w:rsidRDefault="00E549CD"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lastRenderedPageBreak/>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4214F2">
      <w:pPr>
        <w:spacing w:after="0" w:line="240" w:lineRule="auto"/>
        <w:ind w:firstLine="720"/>
        <w:jc w:val="both"/>
        <w:rPr>
          <w:szCs w:val="24"/>
        </w:rPr>
      </w:pPr>
    </w:p>
    <w:sectPr w:rsidR="008D05DA"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7806" w14:textId="77777777" w:rsidR="00FE1AC4" w:rsidRDefault="00FE1AC4" w:rsidP="004214F2">
      <w:pPr>
        <w:spacing w:after="0" w:line="240" w:lineRule="auto"/>
      </w:pPr>
      <w:r>
        <w:separator/>
      </w:r>
    </w:p>
  </w:endnote>
  <w:endnote w:type="continuationSeparator" w:id="0">
    <w:p w14:paraId="1352AEDA" w14:textId="77777777" w:rsidR="00FE1AC4" w:rsidRDefault="00FE1AC4"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3465" w14:textId="77777777" w:rsidR="00FE1AC4" w:rsidRDefault="00FE1AC4" w:rsidP="004214F2">
      <w:pPr>
        <w:spacing w:after="0" w:line="240" w:lineRule="auto"/>
      </w:pPr>
      <w:r>
        <w:separator/>
      </w:r>
    </w:p>
  </w:footnote>
  <w:footnote w:type="continuationSeparator" w:id="0">
    <w:p w14:paraId="2A47A8B2" w14:textId="77777777" w:rsidR="00FE1AC4" w:rsidRDefault="00FE1AC4"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56561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5091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0124191">
    <w:abstractNumId w:val="1"/>
  </w:num>
  <w:num w:numId="4" w16cid:durableId="378358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11D3D"/>
    <w:rsid w:val="00177D4A"/>
    <w:rsid w:val="001A45D8"/>
    <w:rsid w:val="001D0AC1"/>
    <w:rsid w:val="001F68A4"/>
    <w:rsid w:val="002432C4"/>
    <w:rsid w:val="00246C7B"/>
    <w:rsid w:val="002A2209"/>
    <w:rsid w:val="002B54E7"/>
    <w:rsid w:val="00317313"/>
    <w:rsid w:val="00334B0E"/>
    <w:rsid w:val="003D0A47"/>
    <w:rsid w:val="00401553"/>
    <w:rsid w:val="00407E72"/>
    <w:rsid w:val="004214F2"/>
    <w:rsid w:val="00423A2C"/>
    <w:rsid w:val="00456390"/>
    <w:rsid w:val="00467847"/>
    <w:rsid w:val="004841C9"/>
    <w:rsid w:val="004911C0"/>
    <w:rsid w:val="004C5952"/>
    <w:rsid w:val="004C7C12"/>
    <w:rsid w:val="0050674A"/>
    <w:rsid w:val="0051444F"/>
    <w:rsid w:val="00523761"/>
    <w:rsid w:val="005A62A9"/>
    <w:rsid w:val="005B5EBF"/>
    <w:rsid w:val="005D79BF"/>
    <w:rsid w:val="005F2520"/>
    <w:rsid w:val="006450A0"/>
    <w:rsid w:val="006566C0"/>
    <w:rsid w:val="006C12E2"/>
    <w:rsid w:val="007A093B"/>
    <w:rsid w:val="007B61B3"/>
    <w:rsid w:val="007E1F52"/>
    <w:rsid w:val="007F4B9B"/>
    <w:rsid w:val="008216DB"/>
    <w:rsid w:val="00836AB9"/>
    <w:rsid w:val="008B08A4"/>
    <w:rsid w:val="008B7A9D"/>
    <w:rsid w:val="008D05DA"/>
    <w:rsid w:val="008F674E"/>
    <w:rsid w:val="00951219"/>
    <w:rsid w:val="009806EB"/>
    <w:rsid w:val="00994E94"/>
    <w:rsid w:val="00996E1B"/>
    <w:rsid w:val="009B18BB"/>
    <w:rsid w:val="00A2620B"/>
    <w:rsid w:val="00A274C4"/>
    <w:rsid w:val="00A341DC"/>
    <w:rsid w:val="00AE54D6"/>
    <w:rsid w:val="00AF6F92"/>
    <w:rsid w:val="00B32F19"/>
    <w:rsid w:val="00B50D01"/>
    <w:rsid w:val="00B720DF"/>
    <w:rsid w:val="00BB44E6"/>
    <w:rsid w:val="00BF749C"/>
    <w:rsid w:val="00C504A0"/>
    <w:rsid w:val="00D543E2"/>
    <w:rsid w:val="00D84BBF"/>
    <w:rsid w:val="00DC24F1"/>
    <w:rsid w:val="00E522E8"/>
    <w:rsid w:val="00E549CD"/>
    <w:rsid w:val="00E80607"/>
    <w:rsid w:val="00EC3500"/>
    <w:rsid w:val="00EC6A0A"/>
    <w:rsid w:val="00EE4B2A"/>
    <w:rsid w:val="00EF5D07"/>
    <w:rsid w:val="00F23E7A"/>
    <w:rsid w:val="00F25790"/>
    <w:rsid w:val="00F70099"/>
    <w:rsid w:val="00F85F0E"/>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3672</Words>
  <Characters>2094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2</cp:revision>
  <dcterms:created xsi:type="dcterms:W3CDTF">2026-03-27T09:46:00Z</dcterms:created>
  <dcterms:modified xsi:type="dcterms:W3CDTF">2026-03-27T09:46:00Z</dcterms:modified>
</cp:coreProperties>
</file>