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7B62" w14:textId="649FCED1" w:rsidR="00883800" w:rsidRDefault="00883800" w:rsidP="00883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ATSAKYMA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  <w:r w:rsidRPr="0049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</w:p>
    <w:p w14:paraId="0D783705" w14:textId="29D0185F" w:rsidR="00883800" w:rsidRPr="00D5641E" w:rsidRDefault="00883800" w:rsidP="00883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641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Klausimas</w:t>
      </w:r>
      <w:r w:rsidR="00D5641E" w:rsidRPr="00D5641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D5641E" w:rsidRPr="00D5641E">
        <w:rPr>
          <w:rFonts w:ascii="Times New Roman" w:hAnsi="Times New Roman" w:cs="Times New Roman"/>
          <w:sz w:val="24"/>
          <w:szCs w:val="24"/>
        </w:rPr>
        <w:t>Prašome pateikti pastato išplanavimą ir nurodyti kokie perplanavimo darbai numatyti. Ar keičiasi aukšto naudojimo rėžimas ? Ar bus mažinamas laiptinių kiekis ?</w:t>
      </w:r>
    </w:p>
    <w:p w14:paraId="57E37B2E" w14:textId="77777777" w:rsidR="00883800" w:rsidRPr="00D5641E" w:rsidRDefault="00883800" w:rsidP="0088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17A9F5" w14:textId="3EF8E109" w:rsidR="00883800" w:rsidRDefault="00883800" w:rsidP="00D612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5641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Atsakymas. </w:t>
      </w:r>
      <w:r w:rsidR="00D612E9" w:rsidRPr="00D612E9">
        <w:rPr>
          <w:rFonts w:ascii="Times New Roman" w:eastAsia="Calibri" w:hAnsi="Times New Roman" w:cs="Times New Roman"/>
          <w:sz w:val="24"/>
        </w:rPr>
        <w:t>Aukštų naudojimo rėžimo keitimas nėra numatytas. Šiuo pirkimų nėra numatomas laiptinių kiekio keitimas (jei numatomas projekto metu patalpų perplanavimas, turi būti aptarta su užsakovu). Pridedama kadastrinė byla su patalpų eksplikacija.</w:t>
      </w:r>
    </w:p>
    <w:p w14:paraId="17BEC5F4" w14:textId="77777777" w:rsidR="00D612E9" w:rsidRDefault="00D612E9" w:rsidP="00D612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76AF80" w14:textId="77777777" w:rsidR="00D612E9" w:rsidRPr="00D5641E" w:rsidRDefault="00D612E9" w:rsidP="00D61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FDDF0" w14:textId="77777777" w:rsidR="00883800" w:rsidRPr="00D5641E" w:rsidRDefault="00883800" w:rsidP="00883800">
      <w:pPr>
        <w:jc w:val="both"/>
        <w:rPr>
          <w:rFonts w:ascii="Times New Roman" w:hAnsi="Times New Roman" w:cs="Times New Roman"/>
          <w:sz w:val="24"/>
          <w:szCs w:val="24"/>
        </w:rPr>
      </w:pPr>
      <w:r w:rsidRPr="00D5641E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4D523A65" w14:textId="77777777" w:rsidR="00883800" w:rsidRPr="00D5641E" w:rsidRDefault="00883800" w:rsidP="00883800">
      <w:pPr>
        <w:rPr>
          <w:rFonts w:ascii="Times New Roman" w:hAnsi="Times New Roman" w:cs="Times New Roman"/>
          <w:sz w:val="24"/>
          <w:szCs w:val="24"/>
        </w:rPr>
      </w:pPr>
    </w:p>
    <w:p w14:paraId="4CD5B36A" w14:textId="77777777" w:rsidR="00EB6E4B" w:rsidRPr="00D5641E" w:rsidRDefault="00EB6E4B">
      <w:pPr>
        <w:rPr>
          <w:rFonts w:ascii="Times New Roman" w:hAnsi="Times New Roman" w:cs="Times New Roman"/>
          <w:sz w:val="24"/>
          <w:szCs w:val="24"/>
        </w:rPr>
      </w:pPr>
    </w:p>
    <w:sectPr w:rsidR="00EB6E4B" w:rsidRPr="00D5641E" w:rsidSect="008838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0"/>
    <w:rsid w:val="002218DB"/>
    <w:rsid w:val="002D1B9C"/>
    <w:rsid w:val="00443FE5"/>
    <w:rsid w:val="00883800"/>
    <w:rsid w:val="00B06FEA"/>
    <w:rsid w:val="00D01401"/>
    <w:rsid w:val="00D5641E"/>
    <w:rsid w:val="00D612E9"/>
    <w:rsid w:val="00E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FFD2"/>
  <w15:chartTrackingRefBased/>
  <w15:docId w15:val="{F2AB2332-BA67-447F-A02B-AAC483FA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800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VPS_DB</cp:lastModifiedBy>
  <cp:revision>3</cp:revision>
  <dcterms:created xsi:type="dcterms:W3CDTF">2025-01-10T09:08:00Z</dcterms:created>
  <dcterms:modified xsi:type="dcterms:W3CDTF">2025-01-15T11:15:00Z</dcterms:modified>
</cp:coreProperties>
</file>