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0AB5" w14:textId="17EE433A" w:rsidR="00B52D15" w:rsidRPr="00FE4A1A" w:rsidRDefault="00B52D15" w:rsidP="00C30365">
      <w:pPr>
        <w:spacing w:after="120"/>
        <w:ind w:right="49" w:firstLine="567"/>
        <w:jc w:val="right"/>
        <w:rPr>
          <w:bCs/>
        </w:rPr>
      </w:pPr>
      <w:r w:rsidRPr="00FE4A1A">
        <w:rPr>
          <w:bCs/>
        </w:rPr>
        <w:t>Priedas Nr. 1</w:t>
      </w:r>
    </w:p>
    <w:p w14:paraId="74DFFE78" w14:textId="77777777" w:rsidR="00245D0E" w:rsidRPr="00FE4A1A" w:rsidRDefault="00245D0E" w:rsidP="00C30365">
      <w:pPr>
        <w:spacing w:after="120"/>
        <w:ind w:firstLine="567"/>
        <w:jc w:val="center"/>
        <w:rPr>
          <w:b/>
        </w:rPr>
      </w:pPr>
    </w:p>
    <w:p w14:paraId="50FF4599" w14:textId="2473430D" w:rsidR="00B52D15" w:rsidRPr="00FE4A1A" w:rsidRDefault="0073480D" w:rsidP="00C30365">
      <w:pPr>
        <w:spacing w:after="120"/>
        <w:ind w:firstLine="567"/>
        <w:jc w:val="center"/>
        <w:rPr>
          <w:b/>
        </w:rPr>
      </w:pPr>
      <w:r w:rsidRPr="00FE4A1A">
        <w:rPr>
          <w:b/>
        </w:rPr>
        <w:t>KLAUSIMYNAS RINKOS DALYVIAMS</w:t>
      </w:r>
    </w:p>
    <w:p w14:paraId="7DF82A3C" w14:textId="77777777" w:rsidR="00875991" w:rsidRPr="00FE4A1A" w:rsidRDefault="00875991" w:rsidP="00C30365">
      <w:pPr>
        <w:spacing w:after="120"/>
        <w:ind w:firstLine="567"/>
        <w:jc w:val="center"/>
        <w:rPr>
          <w:b/>
        </w:rPr>
      </w:pPr>
    </w:p>
    <w:p w14:paraId="7A2F4681" w14:textId="5CC1C1AE" w:rsidR="00B52D15" w:rsidRPr="00FE4A1A" w:rsidRDefault="00B52D15" w:rsidP="00C30365">
      <w:pPr>
        <w:spacing w:after="120"/>
        <w:ind w:firstLine="567"/>
        <w:jc w:val="both"/>
        <w:rPr>
          <w:b/>
        </w:rPr>
      </w:pPr>
      <w:r w:rsidRPr="00FE4A1A">
        <w:rPr>
          <w:b/>
        </w:rPr>
        <w:t>Siekdami pasiruošti pirkimui, norime, kad rinkos dalyviai ar kiti ekspertai padėtų atsakyti į šiuos klausimus: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FE4A1A" w14:paraId="4AE2E5AE" w14:textId="77777777" w:rsidTr="11F6C6E8">
        <w:tc>
          <w:tcPr>
            <w:tcW w:w="805" w:type="dxa"/>
            <w:vAlign w:val="center"/>
          </w:tcPr>
          <w:p w14:paraId="0D65E8C0" w14:textId="77777777" w:rsidR="005F4526" w:rsidRPr="00FE4A1A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FE4A1A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199EC7E6" w14:textId="77777777" w:rsidR="005F4526" w:rsidRPr="00FE4A1A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FE4A1A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65C0EEAC" w14:textId="77777777" w:rsidR="005F4526" w:rsidRPr="00FE4A1A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FE4A1A">
              <w:rPr>
                <w:b/>
                <w:sz w:val="24"/>
                <w:szCs w:val="24"/>
                <w:lang w:val="lt-LT"/>
              </w:rPr>
              <w:t>Atsakymas</w:t>
            </w:r>
          </w:p>
          <w:p w14:paraId="7B67743B" w14:textId="128AB2BB" w:rsidR="00FE4A1A" w:rsidRPr="00FE4A1A" w:rsidRDefault="00FE4A1A" w:rsidP="000367A5">
            <w:pPr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Rinkos dalyviai turi nurodyti, kuri pateiktos informacijos dalis yra konfidenciali</w:t>
            </w:r>
          </w:p>
        </w:tc>
      </w:tr>
      <w:tr w:rsidR="00B411A7" w:rsidRPr="00FE4A1A" w14:paraId="18AD20C5" w14:textId="77777777" w:rsidTr="11F6C6E8">
        <w:tc>
          <w:tcPr>
            <w:tcW w:w="805" w:type="dxa"/>
          </w:tcPr>
          <w:p w14:paraId="45036295" w14:textId="77777777" w:rsidR="00B411A7" w:rsidRPr="00FE4A1A" w:rsidRDefault="00B411A7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DE9CA98" w14:textId="05F0084D" w:rsidR="003F0547" w:rsidRPr="00FE4A1A" w:rsidRDefault="003B3F6D" w:rsidP="000F0871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E4A1A">
              <w:rPr>
                <w:sz w:val="24"/>
                <w:szCs w:val="24"/>
              </w:rPr>
              <w:t>Kokie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pasiūlymų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pateikimo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terminai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būtų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pakankami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tinkamai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parengti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pasiūlymą</w:t>
            </w:r>
            <w:proofErr w:type="spellEnd"/>
            <w:r w:rsidRPr="00FE4A1A">
              <w:rPr>
                <w:sz w:val="24"/>
                <w:szCs w:val="24"/>
              </w:rPr>
              <w:t xml:space="preserve"> </w:t>
            </w:r>
            <w:proofErr w:type="spellStart"/>
            <w:r w:rsidRPr="00FE4A1A">
              <w:rPr>
                <w:sz w:val="24"/>
                <w:szCs w:val="24"/>
              </w:rPr>
              <w:t>pirkimui</w:t>
            </w:r>
            <w:proofErr w:type="spellEnd"/>
            <w:r w:rsidRPr="00FE4A1A">
              <w:rPr>
                <w:sz w:val="24"/>
                <w:szCs w:val="24"/>
              </w:rPr>
              <w:t>?</w:t>
            </w:r>
          </w:p>
        </w:tc>
        <w:tc>
          <w:tcPr>
            <w:tcW w:w="4503" w:type="dxa"/>
          </w:tcPr>
          <w:p w14:paraId="7D0DE23C" w14:textId="77777777" w:rsidR="00B411A7" w:rsidRPr="00FE4A1A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 w:rsidR="0035461C" w:rsidRPr="00FE4A1A" w14:paraId="03F9CD17" w14:textId="77777777" w:rsidTr="11F6C6E8">
        <w:tc>
          <w:tcPr>
            <w:tcW w:w="805" w:type="dxa"/>
          </w:tcPr>
          <w:p w14:paraId="137CC381" w14:textId="77777777" w:rsidR="0035461C" w:rsidRPr="00FE4A1A" w:rsidRDefault="0035461C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3464DB4B" w14:textId="0A9B9ABA" w:rsidR="003149F0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pateikti projekto parengimo terminai yra realūs? Jeigu ne, prašome pagrįsti ir nurodyti realius terminus.</w:t>
            </w:r>
          </w:p>
        </w:tc>
        <w:tc>
          <w:tcPr>
            <w:tcW w:w="4503" w:type="dxa"/>
          </w:tcPr>
          <w:p w14:paraId="1C3DA543" w14:textId="77777777" w:rsidR="0035461C" w:rsidRPr="00FE4A1A" w:rsidRDefault="0035461C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1731A" w:rsidRPr="00FE4A1A" w14:paraId="39984E9F" w14:textId="77777777" w:rsidTr="11F6C6E8">
        <w:tc>
          <w:tcPr>
            <w:tcW w:w="805" w:type="dxa"/>
          </w:tcPr>
          <w:p w14:paraId="02009237" w14:textId="77777777" w:rsidR="00E1731A" w:rsidRPr="00FE4A1A" w:rsidRDefault="00E1731A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6AF5EE91" w14:textId="53C948B9" w:rsidR="00E1731A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turite pastabų, klausimų Techninei užduočiai? Prašome pateikti argumentuotas pastabas / klausimus.</w:t>
            </w:r>
          </w:p>
        </w:tc>
        <w:tc>
          <w:tcPr>
            <w:tcW w:w="4503" w:type="dxa"/>
          </w:tcPr>
          <w:p w14:paraId="77CE1F6B" w14:textId="77777777" w:rsidR="00E1731A" w:rsidRPr="00FE4A1A" w:rsidRDefault="00E1731A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4526" w:rsidRPr="00FE4A1A" w14:paraId="154A34E2" w14:textId="77777777" w:rsidTr="11F6C6E8">
        <w:tc>
          <w:tcPr>
            <w:tcW w:w="805" w:type="dxa"/>
          </w:tcPr>
          <w:p w14:paraId="7D9233ED" w14:textId="77777777" w:rsidR="005F4526" w:rsidRPr="00FE4A1A" w:rsidRDefault="005F4526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6CDF04A1" w14:textId="756AC6FD" w:rsidR="005F4526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Techninėje užduotyje, Jūsų, kaip rinkos dalyvio, manymu, yra reikalavimų, kurie yra sunkiai įgyvendinami? Pateikite pavyzdžių ir argumentuokite.</w:t>
            </w:r>
          </w:p>
        </w:tc>
        <w:tc>
          <w:tcPr>
            <w:tcW w:w="4503" w:type="dxa"/>
          </w:tcPr>
          <w:p w14:paraId="42C1864E" w14:textId="77777777" w:rsidR="005F4526" w:rsidRPr="00FE4A1A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4526" w:rsidRPr="00FE4A1A" w14:paraId="0F014234" w14:textId="77777777" w:rsidTr="11F6C6E8">
        <w:tc>
          <w:tcPr>
            <w:tcW w:w="805" w:type="dxa"/>
          </w:tcPr>
          <w:p w14:paraId="5ADB6DB5" w14:textId="77777777" w:rsidR="005F4526" w:rsidRPr="00FE4A1A" w:rsidRDefault="005F4526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7D1799F7" w14:textId="77777777" w:rsidR="003B3F6D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 xml:space="preserve">Kokia turėtų būti preliminari numatomų įsigyti paslaugų kaina, </w:t>
            </w:r>
            <w:proofErr w:type="spellStart"/>
            <w:r w:rsidRPr="00FE4A1A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FE4A1A">
              <w:rPr>
                <w:sz w:val="24"/>
                <w:szCs w:val="24"/>
                <w:lang w:val="lt-LT"/>
              </w:rPr>
              <w:t xml:space="preserve"> be PVM?</w:t>
            </w:r>
          </w:p>
          <w:p w14:paraId="2F0CAE05" w14:textId="0D7A9ABC" w:rsidR="005F4526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Pastaba: Jūsų nurodyta kaina nelaikytina pasiūlymu ir bus naudojama tik rinkos tyrimo tikslais, siekiant tinkamai pasirengti būsimam pirkimui.</w:t>
            </w:r>
          </w:p>
        </w:tc>
        <w:tc>
          <w:tcPr>
            <w:tcW w:w="4503" w:type="dxa"/>
          </w:tcPr>
          <w:p w14:paraId="147CB38F" w14:textId="77777777" w:rsidR="005F4526" w:rsidRPr="00FE4A1A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F156C" w:rsidRPr="00FE4A1A" w14:paraId="144C8C9D" w14:textId="77777777" w:rsidTr="11F6C6E8">
        <w:tc>
          <w:tcPr>
            <w:tcW w:w="805" w:type="dxa"/>
          </w:tcPr>
          <w:p w14:paraId="56E9B81B" w14:textId="77777777" w:rsidR="00FF156C" w:rsidRPr="00FE4A1A" w:rsidRDefault="00FF156C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608DF54C" w14:textId="77777777" w:rsidR="003B3F6D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įvertinę planuojamų paslaugų apimtį pagal pridedamą techninę dokumentaciją dalyvautumėte šiame pirkime?</w:t>
            </w:r>
          </w:p>
          <w:p w14:paraId="5F48D34D" w14:textId="410844AB" w:rsidR="00FF156C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Jeigu ne, nurodykite argumentuotą priežastį (-</w:t>
            </w:r>
            <w:proofErr w:type="spellStart"/>
            <w:r w:rsidRPr="00FE4A1A">
              <w:rPr>
                <w:sz w:val="24"/>
                <w:szCs w:val="24"/>
                <w:lang w:val="lt-LT"/>
              </w:rPr>
              <w:t>is</w:t>
            </w:r>
            <w:proofErr w:type="spellEnd"/>
            <w:r w:rsidRPr="00FE4A1A">
              <w:rPr>
                <w:sz w:val="24"/>
                <w:szCs w:val="24"/>
                <w:lang w:val="lt-LT"/>
              </w:rPr>
              <w:t>).</w:t>
            </w:r>
          </w:p>
        </w:tc>
        <w:tc>
          <w:tcPr>
            <w:tcW w:w="4503" w:type="dxa"/>
          </w:tcPr>
          <w:p w14:paraId="07DF159B" w14:textId="77777777" w:rsidR="00FF156C" w:rsidRPr="00FE4A1A" w:rsidRDefault="00FF156C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4526" w:rsidRPr="00FE4A1A" w14:paraId="6FD542E8" w14:textId="77777777" w:rsidTr="11F6C6E8">
        <w:tc>
          <w:tcPr>
            <w:tcW w:w="805" w:type="dxa"/>
          </w:tcPr>
          <w:p w14:paraId="271BC2E1" w14:textId="77777777" w:rsidR="005F4526" w:rsidRPr="00FE4A1A" w:rsidRDefault="005F4526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6DBE9698" w14:textId="77777777" w:rsidR="003B3F6D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techninė specifikacija pakankamai išsami, konkreti ir aiški?</w:t>
            </w:r>
          </w:p>
          <w:p w14:paraId="6F0FF672" w14:textId="43A43EE7" w:rsidR="005F4526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 xml:space="preserve">Jeigu ne, nurodykite kurios vietos neišsamios, nekonkrečios ar neaiškios. </w:t>
            </w:r>
            <w:r w:rsidRPr="00FE4A1A">
              <w:rPr>
                <w:sz w:val="24"/>
                <w:szCs w:val="24"/>
                <w:lang w:val="lt-LT"/>
              </w:rPr>
              <w:lastRenderedPageBreak/>
              <w:t>Prašome pateikti argumentuotas pastabas.</w:t>
            </w:r>
          </w:p>
        </w:tc>
        <w:tc>
          <w:tcPr>
            <w:tcW w:w="4503" w:type="dxa"/>
          </w:tcPr>
          <w:p w14:paraId="526E62E8" w14:textId="77777777" w:rsidR="005F4526" w:rsidRPr="00FE4A1A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B7A6E" w:rsidRPr="00FE4A1A" w14:paraId="491D73AB" w14:textId="77777777" w:rsidTr="11F6C6E8">
        <w:tc>
          <w:tcPr>
            <w:tcW w:w="805" w:type="dxa"/>
          </w:tcPr>
          <w:p w14:paraId="5B3AC6AC" w14:textId="77777777" w:rsidR="005B7A6E" w:rsidRPr="00FE4A1A" w:rsidRDefault="005B7A6E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78E49789" w14:textId="70D4D45C" w:rsidR="005B7A6E" w:rsidRPr="00FE4A1A" w:rsidRDefault="003B3F6D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503" w:type="dxa"/>
          </w:tcPr>
          <w:p w14:paraId="749667EA" w14:textId="77777777" w:rsidR="005B7A6E" w:rsidRPr="00FE4A1A" w:rsidRDefault="005B7A6E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4526" w:rsidRPr="00FE4A1A" w14:paraId="0CC478EE" w14:textId="77777777" w:rsidTr="11F6C6E8">
        <w:tc>
          <w:tcPr>
            <w:tcW w:w="805" w:type="dxa"/>
          </w:tcPr>
          <w:p w14:paraId="76519822" w14:textId="77777777" w:rsidR="005F4526" w:rsidRPr="00FE4A1A" w:rsidRDefault="005F4526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552DE1C0" w14:textId="77777777" w:rsidR="003B3F6D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Ar turite kitų pastabų ir (ar) pasiūlymų?</w:t>
            </w:r>
          </w:p>
          <w:p w14:paraId="33465174" w14:textId="5C3A5911" w:rsidR="005F4526" w:rsidRPr="00FE4A1A" w:rsidRDefault="003B3F6D" w:rsidP="003B3F6D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Prašome rinkos dalyvių teikti konkrečias pastabas (pasiūlymus), nurodant tikslią siūlomą koreguotiną vietą ar papildomų nuostatų įtraukimą ir pateikti savo siūlymo pagrindimą ir argumentus.</w:t>
            </w:r>
          </w:p>
        </w:tc>
        <w:tc>
          <w:tcPr>
            <w:tcW w:w="4503" w:type="dxa"/>
          </w:tcPr>
          <w:p w14:paraId="2BAFA7C8" w14:textId="77777777" w:rsidR="005F4526" w:rsidRPr="00FE4A1A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E7034B" w:rsidRPr="00FE4A1A" w14:paraId="0F46142E" w14:textId="77777777" w:rsidTr="11F6C6E8">
        <w:tc>
          <w:tcPr>
            <w:tcW w:w="805" w:type="dxa"/>
          </w:tcPr>
          <w:p w14:paraId="50F4B8BD" w14:textId="77777777" w:rsidR="00E7034B" w:rsidRPr="00FE4A1A" w:rsidRDefault="00E7034B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20" w:type="dxa"/>
          </w:tcPr>
          <w:p w14:paraId="57600EEA" w14:textId="049C9C78" w:rsidR="00E7034B" w:rsidRPr="00FE4A1A" w:rsidRDefault="003B3F6D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FE4A1A">
              <w:rPr>
                <w:sz w:val="24"/>
                <w:szCs w:val="24"/>
                <w:lang w:val="lt-LT"/>
              </w:rPr>
              <w:t>Prašome įvardyti kitą, Jūsų nuomone, reikšmingą informaciją tinkamam šių darbų įsigijimui.</w:t>
            </w:r>
          </w:p>
        </w:tc>
        <w:tc>
          <w:tcPr>
            <w:tcW w:w="4503" w:type="dxa"/>
          </w:tcPr>
          <w:p w14:paraId="1B290233" w14:textId="77777777" w:rsidR="00E7034B" w:rsidRPr="00FE4A1A" w:rsidRDefault="00E7034B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46FDC5C2" w14:textId="10D445EF" w:rsidR="001806E7" w:rsidRPr="00FE4A1A" w:rsidRDefault="001806E7" w:rsidP="005B7A6E">
      <w:pPr>
        <w:jc w:val="both"/>
      </w:pPr>
      <w:bookmarkStart w:id="0" w:name="_GoBack"/>
      <w:bookmarkEnd w:id="0"/>
    </w:p>
    <w:sectPr w:rsidR="001806E7" w:rsidRPr="00FE4A1A" w:rsidSect="00114CE1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15"/>
    <w:rsid w:val="0001248A"/>
    <w:rsid w:val="000269F1"/>
    <w:rsid w:val="000367A5"/>
    <w:rsid w:val="0004388E"/>
    <w:rsid w:val="00044E7F"/>
    <w:rsid w:val="00072E93"/>
    <w:rsid w:val="000A388C"/>
    <w:rsid w:val="000E1779"/>
    <w:rsid w:val="000E1BB8"/>
    <w:rsid w:val="000F0871"/>
    <w:rsid w:val="000F6C23"/>
    <w:rsid w:val="001143DD"/>
    <w:rsid w:val="00114CE1"/>
    <w:rsid w:val="001806E7"/>
    <w:rsid w:val="001D56BE"/>
    <w:rsid w:val="001E0049"/>
    <w:rsid w:val="001E5BAD"/>
    <w:rsid w:val="00212A51"/>
    <w:rsid w:val="00245B77"/>
    <w:rsid w:val="00245D0E"/>
    <w:rsid w:val="0025002A"/>
    <w:rsid w:val="00253F91"/>
    <w:rsid w:val="00256976"/>
    <w:rsid w:val="00265B41"/>
    <w:rsid w:val="00266545"/>
    <w:rsid w:val="002A4D4A"/>
    <w:rsid w:val="002D61B1"/>
    <w:rsid w:val="002F1E13"/>
    <w:rsid w:val="003019B3"/>
    <w:rsid w:val="003149F0"/>
    <w:rsid w:val="0035461C"/>
    <w:rsid w:val="00367309"/>
    <w:rsid w:val="0039087A"/>
    <w:rsid w:val="003B3F6D"/>
    <w:rsid w:val="003F0547"/>
    <w:rsid w:val="004239CF"/>
    <w:rsid w:val="00423C15"/>
    <w:rsid w:val="00424B8D"/>
    <w:rsid w:val="00424FDD"/>
    <w:rsid w:val="00445896"/>
    <w:rsid w:val="00461795"/>
    <w:rsid w:val="00461D12"/>
    <w:rsid w:val="004A39FB"/>
    <w:rsid w:val="004A4E0D"/>
    <w:rsid w:val="004B5068"/>
    <w:rsid w:val="004B6F6D"/>
    <w:rsid w:val="004B7EFB"/>
    <w:rsid w:val="004D4DB5"/>
    <w:rsid w:val="004D58D8"/>
    <w:rsid w:val="004E4D0A"/>
    <w:rsid w:val="004F5F1A"/>
    <w:rsid w:val="004F7BC4"/>
    <w:rsid w:val="00530893"/>
    <w:rsid w:val="00533D39"/>
    <w:rsid w:val="0054428E"/>
    <w:rsid w:val="005A2426"/>
    <w:rsid w:val="005B3194"/>
    <w:rsid w:val="005B7A6E"/>
    <w:rsid w:val="005D1178"/>
    <w:rsid w:val="005D2014"/>
    <w:rsid w:val="005F4526"/>
    <w:rsid w:val="00600FE0"/>
    <w:rsid w:val="00604DB2"/>
    <w:rsid w:val="006268E4"/>
    <w:rsid w:val="006542BD"/>
    <w:rsid w:val="00670D5A"/>
    <w:rsid w:val="0069752C"/>
    <w:rsid w:val="006D0DA9"/>
    <w:rsid w:val="006D69E8"/>
    <w:rsid w:val="00730BCA"/>
    <w:rsid w:val="0073480D"/>
    <w:rsid w:val="00736090"/>
    <w:rsid w:val="00754A18"/>
    <w:rsid w:val="007969F9"/>
    <w:rsid w:val="00846FB3"/>
    <w:rsid w:val="0085020E"/>
    <w:rsid w:val="00875991"/>
    <w:rsid w:val="008B01F1"/>
    <w:rsid w:val="008B6F25"/>
    <w:rsid w:val="008D565B"/>
    <w:rsid w:val="008E1268"/>
    <w:rsid w:val="008E7B67"/>
    <w:rsid w:val="0091055F"/>
    <w:rsid w:val="0093239E"/>
    <w:rsid w:val="009550FA"/>
    <w:rsid w:val="0099088F"/>
    <w:rsid w:val="00991D04"/>
    <w:rsid w:val="00A21F52"/>
    <w:rsid w:val="00A35330"/>
    <w:rsid w:val="00A56AAA"/>
    <w:rsid w:val="00A66D75"/>
    <w:rsid w:val="00AA394C"/>
    <w:rsid w:val="00AC0F46"/>
    <w:rsid w:val="00AC1FC4"/>
    <w:rsid w:val="00AD0BBF"/>
    <w:rsid w:val="00AD28B4"/>
    <w:rsid w:val="00AF2276"/>
    <w:rsid w:val="00B271F8"/>
    <w:rsid w:val="00B411A7"/>
    <w:rsid w:val="00B52D15"/>
    <w:rsid w:val="00B67CB5"/>
    <w:rsid w:val="00BD6B0E"/>
    <w:rsid w:val="00C05630"/>
    <w:rsid w:val="00C10CD4"/>
    <w:rsid w:val="00C21A1F"/>
    <w:rsid w:val="00C26443"/>
    <w:rsid w:val="00C30365"/>
    <w:rsid w:val="00C34A62"/>
    <w:rsid w:val="00C42D55"/>
    <w:rsid w:val="00C56E11"/>
    <w:rsid w:val="00CA0D37"/>
    <w:rsid w:val="00CE424D"/>
    <w:rsid w:val="00CF0A38"/>
    <w:rsid w:val="00CF709F"/>
    <w:rsid w:val="00D13CA5"/>
    <w:rsid w:val="00D7546A"/>
    <w:rsid w:val="00DB5234"/>
    <w:rsid w:val="00DC0A89"/>
    <w:rsid w:val="00DC36BD"/>
    <w:rsid w:val="00DD7F88"/>
    <w:rsid w:val="00E0375F"/>
    <w:rsid w:val="00E11FA9"/>
    <w:rsid w:val="00E1731A"/>
    <w:rsid w:val="00E365A0"/>
    <w:rsid w:val="00E7034B"/>
    <w:rsid w:val="00E77117"/>
    <w:rsid w:val="00E93BC6"/>
    <w:rsid w:val="00F6482A"/>
    <w:rsid w:val="00FD468C"/>
    <w:rsid w:val="00FD59FA"/>
    <w:rsid w:val="00FE4A1A"/>
    <w:rsid w:val="00FF156C"/>
    <w:rsid w:val="00FF5107"/>
    <w:rsid w:val="00FF630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Normal"/>
    <w:link w:val="ListParagraphChar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B52D15"/>
    <w:rPr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11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1F8D52C5A3A42B5D6AE773593358D" ma:contentTypeVersion="22" ma:contentTypeDescription="Create a new document." ma:contentTypeScope="" ma:versionID="4d1ede79630346c709a6e8db263a16a7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a46a8588c710a3d59faac023e7041256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Props1.xml><?xml version="1.0" encoding="utf-8"?>
<ds:datastoreItem xmlns:ds="http://schemas.openxmlformats.org/officeDocument/2006/customXml" ds:itemID="{3DA8074D-28D7-4CD3-A288-8D8C5A9F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Markevičius</dc:creator>
  <cp:keywords/>
  <dc:description/>
  <cp:lastModifiedBy>Ignas Saudys</cp:lastModifiedBy>
  <cp:revision>2</cp:revision>
  <dcterms:created xsi:type="dcterms:W3CDTF">2026-05-18T07:50:00Z</dcterms:created>
  <dcterms:modified xsi:type="dcterms:W3CDTF">2026-05-18T07:50:00Z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0x0101009681F8D52C5A3A42B5D6AE773593358D</vt:lpwstr>
  </property>
</Properties>
</file>