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4672CCF6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F96A42">
        <w:rPr>
          <w:rFonts w:ascii="Times New Roman" w:hAnsi="Times New Roman" w:cs="Times New Roman"/>
          <w:b/>
          <w:bCs/>
        </w:rPr>
        <w:t>Sėdimieji baldai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8" w14:textId="69BC19B8" w:rsidR="00DD59FA" w:rsidRPr="00DD59FA" w:rsidRDefault="00DD59FA" w:rsidP="00DD59FA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6816CD" w:rsidRPr="006816CD">
        <w:rPr>
          <w:rFonts w:ascii="Times New Roman" w:hAnsi="Times New Roman" w:cs="Times New Roman"/>
        </w:rPr>
        <w:t>1 priedas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F96A42">
        <w:rPr>
          <w:rFonts w:ascii="Times New Roman" w:hAnsi="Times New Roman" w:cs="Times New Roman"/>
        </w:rPr>
        <w:t>12</w:t>
      </w:r>
      <w:r w:rsidR="00807FB8">
        <w:rPr>
          <w:rFonts w:ascii="Times New Roman" w:hAnsi="Times New Roman" w:cs="Times New Roman"/>
        </w:rPr>
        <w:t xml:space="preserve"> lap</w:t>
      </w:r>
      <w:r w:rsidR="00F96A42">
        <w:rPr>
          <w:rFonts w:ascii="Times New Roman" w:hAnsi="Times New Roman" w:cs="Times New Roman"/>
        </w:rPr>
        <w:t>ų</w:t>
      </w:r>
      <w:r w:rsidRPr="00DD59FA">
        <w:rPr>
          <w:rFonts w:ascii="Times New Roman" w:hAnsi="Times New Roman" w:cs="Times New Roman"/>
        </w:rPr>
        <w:t>.</w:t>
      </w:r>
    </w:p>
    <w:p w14:paraId="43F39C1A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10002"/>
    <w:rsid w:val="00087B8F"/>
    <w:rsid w:val="00130646"/>
    <w:rsid w:val="001630D1"/>
    <w:rsid w:val="0017658C"/>
    <w:rsid w:val="001D75C3"/>
    <w:rsid w:val="00222E1F"/>
    <w:rsid w:val="002865A1"/>
    <w:rsid w:val="00297392"/>
    <w:rsid w:val="002A6FAF"/>
    <w:rsid w:val="00313775"/>
    <w:rsid w:val="003B74F4"/>
    <w:rsid w:val="003D37A0"/>
    <w:rsid w:val="004B1B61"/>
    <w:rsid w:val="004C2D94"/>
    <w:rsid w:val="004D313F"/>
    <w:rsid w:val="004F2EB6"/>
    <w:rsid w:val="00550819"/>
    <w:rsid w:val="005A0A88"/>
    <w:rsid w:val="005E779F"/>
    <w:rsid w:val="006146C0"/>
    <w:rsid w:val="00616C01"/>
    <w:rsid w:val="006816CD"/>
    <w:rsid w:val="006F16A5"/>
    <w:rsid w:val="00700DBC"/>
    <w:rsid w:val="00723344"/>
    <w:rsid w:val="00780D8F"/>
    <w:rsid w:val="007902B8"/>
    <w:rsid w:val="007B4125"/>
    <w:rsid w:val="007E1E73"/>
    <w:rsid w:val="00807FB8"/>
    <w:rsid w:val="0082666B"/>
    <w:rsid w:val="00915E15"/>
    <w:rsid w:val="009634FA"/>
    <w:rsid w:val="009675FE"/>
    <w:rsid w:val="009A3635"/>
    <w:rsid w:val="009D677E"/>
    <w:rsid w:val="009E444A"/>
    <w:rsid w:val="00A2314B"/>
    <w:rsid w:val="00A30FF3"/>
    <w:rsid w:val="00AB52A3"/>
    <w:rsid w:val="00AE4DD5"/>
    <w:rsid w:val="00B10C5A"/>
    <w:rsid w:val="00B93D73"/>
    <w:rsid w:val="00BD1075"/>
    <w:rsid w:val="00BF5EBF"/>
    <w:rsid w:val="00C07D47"/>
    <w:rsid w:val="00C41AD8"/>
    <w:rsid w:val="00C840EA"/>
    <w:rsid w:val="00CB4505"/>
    <w:rsid w:val="00CB63CA"/>
    <w:rsid w:val="00D42DCF"/>
    <w:rsid w:val="00D60CBD"/>
    <w:rsid w:val="00DD59FA"/>
    <w:rsid w:val="00DF771C"/>
    <w:rsid w:val="00E200E8"/>
    <w:rsid w:val="00E64135"/>
    <w:rsid w:val="00EC5908"/>
    <w:rsid w:val="00EE2C66"/>
    <w:rsid w:val="00EE7A4C"/>
    <w:rsid w:val="00F96A42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1508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13</cp:revision>
  <cp:lastPrinted>2023-02-22T13:56:00Z</cp:lastPrinted>
  <dcterms:created xsi:type="dcterms:W3CDTF">2023-05-08T13:40:00Z</dcterms:created>
  <dcterms:modified xsi:type="dcterms:W3CDTF">2026-05-21T07:10:00Z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