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1E05" w14:textId="51F96EB8" w:rsidR="003C6FBD" w:rsidRPr="00CE5F0C" w:rsidRDefault="003C6FBD" w:rsidP="003C6FBD">
      <w:pPr>
        <w:pStyle w:val="Antrat1"/>
        <w:shd w:val="clear" w:color="auto" w:fill="FFFFFF"/>
        <w:spacing w:before="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61BA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Akmenės rajono centrinės perkančiosios organizacijos </w:t>
      </w:r>
      <w:r w:rsidRPr="008663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viešojo pirkimo komisija, atsakydama į gautą </w:t>
      </w:r>
      <w:r w:rsidRPr="00CE5F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paklausimą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pirkimui</w:t>
      </w:r>
      <w:r w:rsidRPr="00CE5F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„</w:t>
      </w:r>
      <w:r w:rsidRPr="003C6FB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Teritorijos tarp J. Janonio, P. </w:t>
      </w:r>
      <w:proofErr w:type="spellStart"/>
      <w:r w:rsidRPr="003C6FB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Jodelės</w:t>
      </w:r>
      <w:proofErr w:type="spellEnd"/>
      <w:r w:rsidRPr="003C6FBD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ir Nepriklausomybės gatvių Naujojoje Akmenėje detaliojo plano koregavimo sklypo Nr. 8 ribose paslaugų</w:t>
      </w:r>
      <w:r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 xml:space="preserve"> </w:t>
      </w:r>
      <w:r w:rsidRPr="00CE5F0C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  <w:t>pirkimas</w:t>
      </w:r>
      <w:r w:rsidRPr="00CE5F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“ (pirkimo ID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376007</w:t>
      </w:r>
      <w:r w:rsidRPr="00CE5F0C">
        <w:rPr>
          <w:rFonts w:ascii="Times New Roman" w:eastAsia="Times New Roman" w:hAnsi="Times New Roman" w:cs="Times New Roman"/>
          <w:color w:val="auto"/>
          <w:sz w:val="24"/>
          <w:szCs w:val="24"/>
        </w:rPr>
        <w:t>), informuoja:</w:t>
      </w:r>
    </w:p>
    <w:p w14:paraId="71536CD9" w14:textId="4A8313BB" w:rsidR="003C6FBD" w:rsidRPr="00CE5F0C" w:rsidRDefault="003C6FBD" w:rsidP="003C6FBD">
      <w:pPr>
        <w:pStyle w:val="prastasiniatinklio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E5F0C">
        <w:rPr>
          <w:rFonts w:eastAsia="Times New Roman"/>
          <w:b/>
          <w:bCs/>
        </w:rPr>
        <w:t>Kla</w:t>
      </w:r>
      <w:r w:rsidRPr="00CE5F0C">
        <w:rPr>
          <w:rFonts w:eastAsia="Times New Roman"/>
          <w:b/>
          <w:lang w:eastAsia="en-US"/>
        </w:rPr>
        <w:t>usimas.</w:t>
      </w:r>
      <w:r w:rsidRPr="00CE5F0C">
        <w:rPr>
          <w:rFonts w:eastAsia="Times New Roman"/>
          <w:lang w:eastAsia="en-US"/>
        </w:rPr>
        <w:t xml:space="preserve"> </w:t>
      </w:r>
      <w:r>
        <w:rPr>
          <w:rFonts w:eastAsia="Times New Roman"/>
        </w:rPr>
        <w:t>A</w:t>
      </w:r>
      <w:r w:rsidRPr="003C6FBD">
        <w:rPr>
          <w:rFonts w:eastAsia="Times New Roman"/>
        </w:rPr>
        <w:t xml:space="preserve">r iki </w:t>
      </w:r>
      <w:r>
        <w:rPr>
          <w:rFonts w:eastAsia="Times New Roman"/>
        </w:rPr>
        <w:t>20</w:t>
      </w:r>
      <w:r w:rsidRPr="003C6FBD">
        <w:rPr>
          <w:rFonts w:eastAsia="Times New Roman"/>
        </w:rPr>
        <w:t>25 01 16 pateikti pasiūlymai galios, ar reikia teikti iš naujo</w:t>
      </w:r>
      <w:r w:rsidRPr="00CE5F0C">
        <w:rPr>
          <w:rFonts w:eastAsia="Times New Roman"/>
        </w:rPr>
        <w:t>?</w:t>
      </w:r>
    </w:p>
    <w:p w14:paraId="2883A22A" w14:textId="0E560077" w:rsidR="003C6FBD" w:rsidRPr="00CE5F0C" w:rsidRDefault="003C6FBD" w:rsidP="003C6FBD">
      <w:pPr>
        <w:pStyle w:val="prastasiniatinklio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CE5F0C">
        <w:rPr>
          <w:rFonts w:eastAsia="Times New Roman"/>
          <w:b/>
          <w:bCs/>
        </w:rPr>
        <w:t>Atsakymas.</w:t>
      </w:r>
      <w:r w:rsidRPr="00CE5F0C">
        <w:rPr>
          <w:rFonts w:eastAsia="Times New Roman"/>
        </w:rPr>
        <w:t xml:space="preserve"> </w:t>
      </w:r>
      <w:r>
        <w:rPr>
          <w:rFonts w:eastAsia="Times New Roman"/>
        </w:rPr>
        <w:t>Pasiūlymai pateikti iki 2025 01 16 taip pat galios ir jeigu neatliekate jokių pakeitimų – te</w:t>
      </w:r>
      <w:r w:rsidR="00B85190">
        <w:rPr>
          <w:rFonts w:eastAsia="Times New Roman"/>
        </w:rPr>
        <w:t>i</w:t>
      </w:r>
      <w:r>
        <w:rPr>
          <w:rFonts w:eastAsia="Times New Roman"/>
        </w:rPr>
        <w:t>kti iš naujo nereikia.</w:t>
      </w:r>
    </w:p>
    <w:p w14:paraId="41E8804E" w14:textId="0EE55178" w:rsidR="00085800" w:rsidRPr="003C6FBD" w:rsidRDefault="00085800" w:rsidP="003C6FBD"/>
    <w:sectPr w:rsidR="00085800" w:rsidRPr="003C6F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F2"/>
    <w:rsid w:val="00085800"/>
    <w:rsid w:val="001516D7"/>
    <w:rsid w:val="003C6FBD"/>
    <w:rsid w:val="006826AC"/>
    <w:rsid w:val="008E7AF2"/>
    <w:rsid w:val="00B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7B13"/>
  <w15:chartTrackingRefBased/>
  <w15:docId w15:val="{3CD57680-E36E-4132-9C85-E9C6F448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E7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7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7A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7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7A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7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7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7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7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7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7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7A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7AF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7AF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7AF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7AF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7AF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7AF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7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7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7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7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7AF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7AF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7AF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7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7AF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7AF2"/>
    <w:rPr>
      <w:b/>
      <w:bCs/>
      <w:smallCaps/>
      <w:color w:val="2F5496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3C6FB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188</Characters>
  <Application>Microsoft Office Word</Application>
  <DocSecurity>0</DocSecurity>
  <Lines>1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A.Jurdoniene</dc:creator>
  <cp:keywords/>
  <dc:description/>
  <cp:lastModifiedBy>A.Jurdoniene</cp:lastModifiedBy>
  <cp:revision>3</cp:revision>
  <dcterms:created xsi:type="dcterms:W3CDTF">2025-01-16T14:09:00Z</dcterms:created>
  <dcterms:modified xsi:type="dcterms:W3CDTF">2025-01-16T14:19:00Z</dcterms:modified>
</cp:coreProperties>
</file>