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5920F" w14:textId="77777777" w:rsidR="005C1864" w:rsidRDefault="005C1864" w:rsidP="003C68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1298"/>
        <w:jc w:val="both"/>
        <w:rPr>
          <w:rFonts w:eastAsia="Arial Unicode MS"/>
          <w:b/>
          <w:i/>
          <w:color w:val="000000"/>
          <w:szCs w:val="24"/>
          <w:bdr w:val="nil"/>
          <w:lang w:eastAsia="lt-LT"/>
        </w:rPr>
      </w:pPr>
    </w:p>
    <w:p w14:paraId="7F0147A0" w14:textId="77777777" w:rsidR="002C3C58" w:rsidRDefault="002C3C58" w:rsidP="002C3C58">
      <w:pPr>
        <w:tabs>
          <w:tab w:val="left" w:pos="1134"/>
        </w:tabs>
        <w:spacing w:after="0" w:line="240" w:lineRule="auto"/>
        <w:jc w:val="both"/>
        <w:rPr>
          <w:rFonts w:eastAsia="Arial Unicode MS"/>
          <w:b/>
          <w:color w:val="000000"/>
          <w:szCs w:val="24"/>
          <w:bdr w:val="nil"/>
          <w:lang w:eastAsia="lt-LT"/>
        </w:rPr>
      </w:pPr>
    </w:p>
    <w:p w14:paraId="390EEA3E" w14:textId="0B4C2563" w:rsidR="00A20BE9" w:rsidRPr="00A20BE9" w:rsidRDefault="00A20BE9" w:rsidP="00A20BE9">
      <w:pPr>
        <w:pStyle w:val="Antrat2"/>
        <w:ind w:left="5103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Toc126333947"/>
      <w:r w:rsidRPr="00A20BE9">
        <w:rPr>
          <w:rFonts w:ascii="Times New Roman" w:hAnsi="Times New Roman" w:cs="Times New Roman"/>
          <w:color w:val="auto"/>
          <w:sz w:val="20"/>
          <w:szCs w:val="20"/>
        </w:rPr>
        <w:t xml:space="preserve">Pirkimo sąlygų </w:t>
      </w:r>
      <w:r w:rsidR="00AE06DC">
        <w:rPr>
          <w:rFonts w:ascii="Times New Roman" w:hAnsi="Times New Roman" w:cs="Times New Roman"/>
          <w:color w:val="auto"/>
          <w:sz w:val="20"/>
          <w:szCs w:val="20"/>
        </w:rPr>
        <w:t>8</w:t>
      </w:r>
      <w:r w:rsidRPr="00A20BE9">
        <w:rPr>
          <w:rFonts w:ascii="Times New Roman" w:hAnsi="Times New Roman" w:cs="Times New Roman"/>
          <w:color w:val="auto"/>
          <w:sz w:val="20"/>
          <w:szCs w:val="20"/>
        </w:rPr>
        <w:t xml:space="preserve"> priedas „Siūlomų specialistų sąrašo forma“</w:t>
      </w:r>
      <w:bookmarkEnd w:id="0"/>
    </w:p>
    <w:p w14:paraId="054AE3F6" w14:textId="77777777" w:rsidR="007703EA" w:rsidRDefault="007703EA" w:rsidP="002C3C58">
      <w:pPr>
        <w:tabs>
          <w:tab w:val="left" w:pos="1134"/>
        </w:tabs>
        <w:spacing w:after="0" w:line="240" w:lineRule="auto"/>
        <w:jc w:val="both"/>
        <w:rPr>
          <w:rFonts w:eastAsia="Arial Unicode MS"/>
          <w:b/>
          <w:color w:val="000000"/>
          <w:szCs w:val="24"/>
          <w:bdr w:val="nil"/>
          <w:lang w:eastAsia="lt-LT"/>
        </w:rPr>
      </w:pPr>
    </w:p>
    <w:p w14:paraId="251816C1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7777777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  <w:shd w:val="clear" w:color="auto" w:fill="auto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0343E1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343E1"/>
    <w:rsid w:val="000F7C93"/>
    <w:rsid w:val="00133950"/>
    <w:rsid w:val="00215CE2"/>
    <w:rsid w:val="002C3C58"/>
    <w:rsid w:val="002D3238"/>
    <w:rsid w:val="0032158B"/>
    <w:rsid w:val="003A3752"/>
    <w:rsid w:val="003C6861"/>
    <w:rsid w:val="003D679C"/>
    <w:rsid w:val="00427745"/>
    <w:rsid w:val="004953DF"/>
    <w:rsid w:val="004958E8"/>
    <w:rsid w:val="004C492B"/>
    <w:rsid w:val="00520A6D"/>
    <w:rsid w:val="00540577"/>
    <w:rsid w:val="005C1864"/>
    <w:rsid w:val="005E58FB"/>
    <w:rsid w:val="006128D7"/>
    <w:rsid w:val="006D329A"/>
    <w:rsid w:val="0072633D"/>
    <w:rsid w:val="00740919"/>
    <w:rsid w:val="007703EA"/>
    <w:rsid w:val="008C06AB"/>
    <w:rsid w:val="009B6F4A"/>
    <w:rsid w:val="00A20BE9"/>
    <w:rsid w:val="00AB0743"/>
    <w:rsid w:val="00AE06DC"/>
    <w:rsid w:val="00C047CB"/>
    <w:rsid w:val="00C30560"/>
    <w:rsid w:val="00C446B2"/>
    <w:rsid w:val="00C64D07"/>
    <w:rsid w:val="00C70CD4"/>
    <w:rsid w:val="00D32605"/>
    <w:rsid w:val="00D40DDE"/>
    <w:rsid w:val="00D73697"/>
    <w:rsid w:val="00D73EC5"/>
    <w:rsid w:val="00D969C9"/>
    <w:rsid w:val="00E34BF5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Dalia Bulovienė</cp:lastModifiedBy>
  <cp:revision>4</cp:revision>
  <dcterms:created xsi:type="dcterms:W3CDTF">2025-01-10T09:48:00Z</dcterms:created>
  <dcterms:modified xsi:type="dcterms:W3CDTF">2025-01-22T08:27:00Z</dcterms:modified>
</cp:coreProperties>
</file>