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4742C9" w:rsidRDefault="00557AC3" w:rsidP="00E1170A">
      <w:pPr>
        <w:spacing w:after="120"/>
        <w:jc w:val="center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4742C9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3F6C5E33" w14:textId="3A6E67EE" w:rsidR="00E7057E" w:rsidRPr="001D436A" w:rsidRDefault="00B149F9" w:rsidP="00E7057E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Hlk187655173"/>
      <w:r w:rsidRPr="00B149F9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</w:rPr>
        <w:t>BIOPSINĖS ADATOS IR NUKREIPĖJAI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F14B7A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0BBDA7BF" w:rsidR="00557AC3" w:rsidRPr="00CF4412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pirkimo objekto</w:t>
            </w:r>
            <w:r w:rsidR="0088251F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A1402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techninės </w:t>
            </w:r>
            <w:r w:rsidR="004D389D"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CF441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3EF1E152" w:rsidR="00557AC3" w:rsidRPr="006B78E8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</w:t>
            </w:r>
            <w:r w:rsidR="00A14023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klausimyne</w:t>
            </w:r>
            <w:r w:rsidR="00807263"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)</w:t>
            </w:r>
            <w:r w:rsidRPr="00CF4412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F14B7A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6B78E8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6B78E8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6B78E8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6B78E8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6B78E8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6B78E8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6B78E8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2515A0CF" w:rsidR="00557AC3" w:rsidRPr="00B149F9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</w:t>
            </w:r>
            <w:r w:rsidR="00603092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</w:t>
            </w:r>
            <w:r w:rsidR="001D436A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6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m.</w:t>
            </w:r>
            <w:r w:rsidR="00B149F9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rugsėjo 8 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d.</w:t>
            </w:r>
            <w:r w:rsidR="00312134"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, 10 val.</w:t>
            </w:r>
            <w:r w:rsidRPr="00B149F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F14B7A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7F916D8A" w:rsidR="00557AC3" w:rsidRPr="00B149F9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Pastabas ir pasiūlymus prašome nurodytu terminu pateikti 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įkeliant užpildytą klausimyną </w:t>
            </w: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Centrinės viešųjų pirkimų informacinės sistemos (toliau – CVP IS) priemonėmis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asiūlymų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A14023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teikimo</w:t>
            </w:r>
            <w:r w:rsidR="00313E74"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skiltyje)</w:t>
            </w:r>
            <w:r w:rsidRPr="00B149F9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F14B7A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88C4" w14:textId="77777777" w:rsidR="0056388D" w:rsidRDefault="0056388D" w:rsidP="005E114E">
      <w:pPr>
        <w:spacing w:after="0" w:line="240" w:lineRule="auto"/>
      </w:pPr>
      <w:r>
        <w:separator/>
      </w:r>
    </w:p>
  </w:endnote>
  <w:endnote w:type="continuationSeparator" w:id="0">
    <w:p w14:paraId="5DE29015" w14:textId="77777777" w:rsidR="0056388D" w:rsidRDefault="0056388D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D179" w14:textId="77777777" w:rsidR="0056388D" w:rsidRDefault="0056388D" w:rsidP="005E114E">
      <w:pPr>
        <w:spacing w:after="0" w:line="240" w:lineRule="auto"/>
      </w:pPr>
      <w:r>
        <w:separator/>
      </w:r>
    </w:p>
  </w:footnote>
  <w:footnote w:type="continuationSeparator" w:id="0">
    <w:p w14:paraId="25B3BF71" w14:textId="77777777" w:rsidR="0056388D" w:rsidRDefault="0056388D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4217F"/>
    <w:rsid w:val="000646EC"/>
    <w:rsid w:val="000B0FC6"/>
    <w:rsid w:val="0014201C"/>
    <w:rsid w:val="001638C9"/>
    <w:rsid w:val="001D436A"/>
    <w:rsid w:val="00312134"/>
    <w:rsid w:val="00313E74"/>
    <w:rsid w:val="00362488"/>
    <w:rsid w:val="003F32E8"/>
    <w:rsid w:val="004324D3"/>
    <w:rsid w:val="004742C9"/>
    <w:rsid w:val="004D389D"/>
    <w:rsid w:val="00557AC3"/>
    <w:rsid w:val="0056388D"/>
    <w:rsid w:val="005652DB"/>
    <w:rsid w:val="005B2F27"/>
    <w:rsid w:val="005E114E"/>
    <w:rsid w:val="00603092"/>
    <w:rsid w:val="006832E2"/>
    <w:rsid w:val="006B78E8"/>
    <w:rsid w:val="006C6951"/>
    <w:rsid w:val="007206AF"/>
    <w:rsid w:val="00796C40"/>
    <w:rsid w:val="007B0A0B"/>
    <w:rsid w:val="007C3BC9"/>
    <w:rsid w:val="00807263"/>
    <w:rsid w:val="0088251F"/>
    <w:rsid w:val="00914419"/>
    <w:rsid w:val="009A16A8"/>
    <w:rsid w:val="00A0313F"/>
    <w:rsid w:val="00A0771F"/>
    <w:rsid w:val="00A14023"/>
    <w:rsid w:val="00A67F7F"/>
    <w:rsid w:val="00AD6A5F"/>
    <w:rsid w:val="00B149F9"/>
    <w:rsid w:val="00B81FDE"/>
    <w:rsid w:val="00C2170F"/>
    <w:rsid w:val="00CF4412"/>
    <w:rsid w:val="00D2072B"/>
    <w:rsid w:val="00E10E96"/>
    <w:rsid w:val="00E1170A"/>
    <w:rsid w:val="00E1638B"/>
    <w:rsid w:val="00E537AF"/>
    <w:rsid w:val="00E62343"/>
    <w:rsid w:val="00E7057E"/>
    <w:rsid w:val="00E84E52"/>
    <w:rsid w:val="00EE0239"/>
    <w:rsid w:val="00EF2703"/>
    <w:rsid w:val="00F14B7A"/>
    <w:rsid w:val="00F72F30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1759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Karina Ruzgaitė</cp:lastModifiedBy>
  <cp:revision>9</cp:revision>
  <dcterms:created xsi:type="dcterms:W3CDTF">2025-01-10T08:43:00Z</dcterms:created>
  <dcterms:modified xsi:type="dcterms:W3CDTF">2026-09-02T12:17:00Z</dcterms:modified>
</cp:coreProperties>
</file>