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B15AF" w14:textId="77777777" w:rsidR="006C5863" w:rsidRPr="003A2450" w:rsidRDefault="00D25840" w:rsidP="006C5863">
      <w:pPr>
        <w:pStyle w:val="Sraopastraip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450">
        <w:rPr>
          <w:rFonts w:ascii="Times New Roman" w:hAnsi="Times New Roman" w:cs="Times New Roman"/>
          <w:b/>
          <w:sz w:val="24"/>
          <w:szCs w:val="24"/>
        </w:rPr>
        <w:t>ATLIEKŲ, SUSIKAUPUSIŲ ŠIUKŠLIŲ DĖŽĖSE, ESANČI</w:t>
      </w:r>
      <w:r w:rsidR="007C3399" w:rsidRPr="003A2450">
        <w:rPr>
          <w:rFonts w:ascii="Times New Roman" w:hAnsi="Times New Roman" w:cs="Times New Roman"/>
          <w:b/>
          <w:sz w:val="24"/>
          <w:szCs w:val="24"/>
        </w:rPr>
        <w:t>OSE</w:t>
      </w:r>
      <w:r w:rsidRPr="003A2450">
        <w:rPr>
          <w:rFonts w:ascii="Times New Roman" w:hAnsi="Times New Roman" w:cs="Times New Roman"/>
          <w:b/>
          <w:sz w:val="24"/>
          <w:szCs w:val="24"/>
        </w:rPr>
        <w:t xml:space="preserve"> ŠALIA PĖSČIŲJŲ TAKŲ, ŠALIGATVIŲ, AIKŠTĖSE, PARKUOSE, SKVERUOSE </w:t>
      </w:r>
      <w:r w:rsidR="00F43ADA" w:rsidRPr="003A2450">
        <w:rPr>
          <w:rFonts w:ascii="Times New Roman" w:hAnsi="Times New Roman" w:cs="Times New Roman"/>
          <w:b/>
          <w:sz w:val="24"/>
          <w:szCs w:val="24"/>
        </w:rPr>
        <w:t xml:space="preserve">IR ATLIEKŲ, KURIŲ TURĖTOJO NUSTATYTI NEĮMANOMA, </w:t>
      </w:r>
      <w:r w:rsidRPr="003A2450">
        <w:rPr>
          <w:rFonts w:ascii="Times New Roman" w:hAnsi="Times New Roman" w:cs="Times New Roman"/>
          <w:b/>
          <w:sz w:val="24"/>
          <w:szCs w:val="24"/>
        </w:rPr>
        <w:t>SURINKIMO IR IŠVEŽIMO PASLAUGŲ PIRKIMO</w:t>
      </w:r>
    </w:p>
    <w:p w14:paraId="230BD5D5" w14:textId="77777777" w:rsidR="00D25840" w:rsidRPr="003A2450" w:rsidRDefault="00D25840" w:rsidP="006C5863">
      <w:pPr>
        <w:pStyle w:val="Sraopastraip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450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14:paraId="18171E94" w14:textId="77777777" w:rsidR="00D25840" w:rsidRPr="003A2450" w:rsidRDefault="00D25840" w:rsidP="00D2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FCD135" w14:textId="77777777" w:rsidR="00D25840" w:rsidRPr="003A2450" w:rsidRDefault="00D25840" w:rsidP="003A64FD">
      <w:pPr>
        <w:pStyle w:val="Sraopastraipa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A2450">
        <w:rPr>
          <w:rFonts w:ascii="Times New Roman" w:hAnsi="Times New Roman" w:cs="Times New Roman"/>
          <w:sz w:val="24"/>
          <w:szCs w:val="24"/>
        </w:rPr>
        <w:t>Pirkimo objektas –</w:t>
      </w:r>
      <w:r w:rsidR="00E0615B">
        <w:rPr>
          <w:rFonts w:ascii="Times New Roman" w:hAnsi="Times New Roman" w:cs="Times New Roman"/>
          <w:sz w:val="24"/>
          <w:szCs w:val="24"/>
        </w:rPr>
        <w:t xml:space="preserve"> </w:t>
      </w:r>
      <w:r w:rsidR="00BB0CCF" w:rsidRPr="003A2450">
        <w:rPr>
          <w:rFonts w:ascii="Times New Roman" w:hAnsi="Times New Roman" w:cs="Times New Roman"/>
          <w:sz w:val="24"/>
          <w:szCs w:val="24"/>
        </w:rPr>
        <w:t xml:space="preserve">Kėdainių miesto seniūnijos teritorijoje </w:t>
      </w:r>
      <w:r w:rsidRPr="003A2450">
        <w:rPr>
          <w:rFonts w:ascii="Times New Roman" w:hAnsi="Times New Roman" w:cs="Times New Roman"/>
          <w:sz w:val="24"/>
          <w:szCs w:val="24"/>
        </w:rPr>
        <w:t>atliekų, susikaupusių šiukšlių dėžėse, esanči</w:t>
      </w:r>
      <w:r w:rsidR="007C3399" w:rsidRPr="003A2450">
        <w:rPr>
          <w:rFonts w:ascii="Times New Roman" w:hAnsi="Times New Roman" w:cs="Times New Roman"/>
          <w:sz w:val="24"/>
          <w:szCs w:val="24"/>
        </w:rPr>
        <w:t>ose</w:t>
      </w:r>
      <w:r w:rsidRPr="003A2450">
        <w:rPr>
          <w:rFonts w:ascii="Times New Roman" w:hAnsi="Times New Roman" w:cs="Times New Roman"/>
          <w:sz w:val="24"/>
          <w:szCs w:val="24"/>
        </w:rPr>
        <w:t xml:space="preserve"> šalia pėsčiųjų takų, šaligatvių, aikštėse, parkuose, skveruose </w:t>
      </w:r>
      <w:r w:rsidR="00F43ADA" w:rsidRPr="003A2450">
        <w:rPr>
          <w:rFonts w:ascii="Times New Roman" w:hAnsi="Times New Roman" w:cs="Times New Roman"/>
          <w:sz w:val="24"/>
          <w:szCs w:val="24"/>
        </w:rPr>
        <w:t>ir atliekų, kurių turėtojo nustatyti neįmanoma</w:t>
      </w:r>
      <w:r w:rsidR="00885B5F" w:rsidRPr="003A2450">
        <w:rPr>
          <w:rFonts w:ascii="Times New Roman" w:hAnsi="Times New Roman" w:cs="Times New Roman"/>
          <w:sz w:val="24"/>
          <w:szCs w:val="24"/>
        </w:rPr>
        <w:t xml:space="preserve"> (toliau – bešeimininkės atliekos)</w:t>
      </w:r>
      <w:r w:rsidR="00F43ADA" w:rsidRPr="003A2450">
        <w:rPr>
          <w:rFonts w:ascii="Times New Roman" w:hAnsi="Times New Roman" w:cs="Times New Roman"/>
          <w:sz w:val="24"/>
          <w:szCs w:val="24"/>
        </w:rPr>
        <w:t xml:space="preserve">, </w:t>
      </w:r>
      <w:r w:rsidRPr="003A2450">
        <w:rPr>
          <w:rFonts w:ascii="Times New Roman" w:hAnsi="Times New Roman" w:cs="Times New Roman"/>
          <w:sz w:val="24"/>
          <w:szCs w:val="24"/>
        </w:rPr>
        <w:t>surinkimo ir išvežimo paslauga.</w:t>
      </w:r>
    </w:p>
    <w:p w14:paraId="02F2B600" w14:textId="77777777" w:rsidR="00517056" w:rsidRPr="00517056" w:rsidRDefault="00D25840" w:rsidP="003A64FD">
      <w:pPr>
        <w:pStyle w:val="Sraopastraipa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7056">
        <w:rPr>
          <w:rFonts w:ascii="Times New Roman" w:hAnsi="Times New Roman" w:cs="Times New Roman"/>
          <w:sz w:val="24"/>
          <w:szCs w:val="24"/>
        </w:rPr>
        <w:t xml:space="preserve">Paslaugų teikėjas </w:t>
      </w:r>
      <w:r w:rsidRPr="00E0615B">
        <w:rPr>
          <w:rFonts w:ascii="Times New Roman" w:hAnsi="Times New Roman" w:cs="Times New Roman"/>
          <w:sz w:val="24"/>
          <w:szCs w:val="24"/>
        </w:rPr>
        <w:t xml:space="preserve">privalo užtikrinti kokybišką paslaugų teikimą </w:t>
      </w:r>
      <w:r w:rsidR="00517056" w:rsidRPr="00E0615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vadovaujantis </w:t>
      </w:r>
      <w:r w:rsidR="00517056" w:rsidRPr="00E0615B">
        <w:rPr>
          <w:rFonts w:ascii="Times New Roman" w:eastAsia="Calibri" w:hAnsi="Times New Roman" w:cs="Times New Roman"/>
          <w:kern w:val="2"/>
          <w:sz w:val="24"/>
          <w:szCs w:val="24"/>
        </w:rPr>
        <w:t>Kėdainių rajono savivaldybės tarybos 2022-03-25 sprendimu Nr. TS-63 „Dėl Kėdainių</w:t>
      </w:r>
      <w:r w:rsidR="00517056" w:rsidRPr="00BF73CF">
        <w:rPr>
          <w:rFonts w:ascii="Times New Roman" w:eastAsia="Calibri" w:hAnsi="Times New Roman" w:cs="Times New Roman"/>
          <w:kern w:val="2"/>
          <w:sz w:val="24"/>
          <w:szCs w:val="24"/>
        </w:rPr>
        <w:t xml:space="preserve"> rajono savivaldybės atliekų tvarkymo taisyklių patvirtinimo“</w:t>
      </w:r>
      <w:r w:rsidR="00517056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bei </w:t>
      </w:r>
      <w:r w:rsidR="00517056" w:rsidRPr="000A1D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kitais </w:t>
      </w:r>
      <w:r w:rsidR="0051705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atliekų tvarkymo </w:t>
      </w:r>
      <w:r w:rsidR="00517056" w:rsidRPr="000A1D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galiojančiais teisės aktais. </w:t>
      </w:r>
    </w:p>
    <w:p w14:paraId="343CC603" w14:textId="77777777" w:rsidR="000353A2" w:rsidRPr="00517056" w:rsidRDefault="000353A2" w:rsidP="003A64FD">
      <w:pPr>
        <w:pStyle w:val="Sraopastraipa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7056">
        <w:rPr>
          <w:rFonts w:ascii="Times New Roman" w:hAnsi="Times New Roman" w:cs="Times New Roman"/>
          <w:sz w:val="24"/>
          <w:szCs w:val="24"/>
        </w:rPr>
        <w:t xml:space="preserve">Sutarties vykdymo laikotarpiu numatoma išvežti apie </w:t>
      </w:r>
      <w:r w:rsidR="00E0615B" w:rsidRPr="00E0615B">
        <w:rPr>
          <w:rFonts w:ascii="Times New Roman" w:hAnsi="Times New Roman" w:cs="Times New Roman"/>
          <w:sz w:val="24"/>
          <w:szCs w:val="24"/>
        </w:rPr>
        <w:t>500</w:t>
      </w:r>
      <w:r w:rsidRPr="00517056">
        <w:rPr>
          <w:rFonts w:ascii="Times New Roman" w:hAnsi="Times New Roman" w:cs="Times New Roman"/>
          <w:sz w:val="24"/>
          <w:szCs w:val="24"/>
        </w:rPr>
        <w:t xml:space="preserve"> tonų atliekų.</w:t>
      </w:r>
    </w:p>
    <w:p w14:paraId="042CE566" w14:textId="77777777" w:rsidR="000353A2" w:rsidRPr="003A2450" w:rsidRDefault="000353A2" w:rsidP="003A64FD">
      <w:pPr>
        <w:pStyle w:val="Sraopastraipa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A2450">
        <w:rPr>
          <w:rFonts w:ascii="Times New Roman" w:hAnsi="Times New Roman" w:cs="Times New Roman"/>
          <w:sz w:val="24"/>
          <w:szCs w:val="24"/>
        </w:rPr>
        <w:t>Visos didelių gabaritų atliekos, pristatomos į didelių gabaritų atliekų surinkimo aikštelę (J. Basanavičiaus g. 97A, Kėdainiai).</w:t>
      </w:r>
    </w:p>
    <w:p w14:paraId="49692C42" w14:textId="686E3712" w:rsidR="00CB2E37" w:rsidRDefault="000353A2" w:rsidP="003A64FD">
      <w:pPr>
        <w:pStyle w:val="Sraopastraipa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B2E37">
        <w:rPr>
          <w:rFonts w:ascii="Times New Roman" w:hAnsi="Times New Roman" w:cs="Times New Roman"/>
          <w:sz w:val="24"/>
          <w:szCs w:val="24"/>
        </w:rPr>
        <w:t xml:space="preserve">Visos komunalinės atliekos </w:t>
      </w:r>
      <w:r w:rsidR="00CB2E37" w:rsidRPr="000A1DE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turi būti </w:t>
      </w:r>
      <w:r w:rsidR="00CB2E37" w:rsidRPr="00C176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transportuojamos </w:t>
      </w:r>
      <w:r w:rsidR="00CB2E37" w:rsidRPr="00C176B4">
        <w:rPr>
          <w:rFonts w:ascii="Times New Roman" w:hAnsi="Times New Roman" w:cs="Times New Roman"/>
          <w:sz w:val="24"/>
          <w:szCs w:val="24"/>
        </w:rPr>
        <w:t xml:space="preserve">į </w:t>
      </w:r>
      <w:r w:rsidR="00CB2E37">
        <w:rPr>
          <w:rFonts w:ascii="Times New Roman" w:hAnsi="Times New Roman" w:cs="Times New Roman"/>
          <w:sz w:val="24"/>
          <w:szCs w:val="24"/>
        </w:rPr>
        <w:t xml:space="preserve">regioninį </w:t>
      </w:r>
      <w:proofErr w:type="spellStart"/>
      <w:r w:rsidR="00CB2E37">
        <w:rPr>
          <w:rFonts w:ascii="Times New Roman" w:hAnsi="Times New Roman" w:cs="Times New Roman"/>
          <w:sz w:val="24"/>
          <w:szCs w:val="24"/>
        </w:rPr>
        <w:t>Zabieliškio</w:t>
      </w:r>
      <w:proofErr w:type="spellEnd"/>
      <w:r w:rsidR="00E0615B">
        <w:rPr>
          <w:rFonts w:ascii="Times New Roman" w:hAnsi="Times New Roman" w:cs="Times New Roman"/>
          <w:sz w:val="24"/>
          <w:szCs w:val="24"/>
        </w:rPr>
        <w:t xml:space="preserve"> </w:t>
      </w:r>
      <w:r w:rsidR="00CB2E37" w:rsidRPr="00C176B4">
        <w:rPr>
          <w:rFonts w:ascii="Times New Roman" w:hAnsi="Times New Roman" w:cs="Times New Roman"/>
          <w:sz w:val="24"/>
          <w:szCs w:val="24"/>
        </w:rPr>
        <w:t>sąvartyną.</w:t>
      </w:r>
      <w:r w:rsidR="00CB2E37">
        <w:rPr>
          <w:rFonts w:ascii="Times New Roman" w:hAnsi="Times New Roman" w:cs="Times New Roman"/>
          <w:sz w:val="24"/>
          <w:szCs w:val="24"/>
        </w:rPr>
        <w:t xml:space="preserve"> Priėmimo į sąvartyną mokestį apmoka Pirkėjas.</w:t>
      </w:r>
    </w:p>
    <w:p w14:paraId="62D3AE46" w14:textId="77777777" w:rsidR="005B7450" w:rsidRPr="003A2450" w:rsidRDefault="00885B5F" w:rsidP="003A64FD">
      <w:pPr>
        <w:pStyle w:val="Sraopastraipa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A2450">
        <w:rPr>
          <w:rFonts w:ascii="Times New Roman" w:hAnsi="Times New Roman" w:cs="Times New Roman"/>
          <w:b/>
          <w:sz w:val="24"/>
          <w:szCs w:val="24"/>
        </w:rPr>
        <w:t>Bešeimininkių atliekų</w:t>
      </w:r>
      <w:r w:rsidR="007C3399" w:rsidRPr="003A2450">
        <w:rPr>
          <w:rFonts w:ascii="Times New Roman" w:hAnsi="Times New Roman" w:cs="Times New Roman"/>
          <w:b/>
          <w:sz w:val="24"/>
          <w:szCs w:val="24"/>
        </w:rPr>
        <w:t>, susikaupusių ne šiukšlių dėžėse,</w:t>
      </w:r>
      <w:r w:rsidR="005B7450" w:rsidRPr="003A2450">
        <w:rPr>
          <w:rFonts w:ascii="Times New Roman" w:hAnsi="Times New Roman" w:cs="Times New Roman"/>
          <w:b/>
          <w:sz w:val="24"/>
          <w:szCs w:val="24"/>
        </w:rPr>
        <w:t xml:space="preserve"> surinkimas ir išvežimas:</w:t>
      </w:r>
    </w:p>
    <w:p w14:paraId="6DD1AC83" w14:textId="77777777" w:rsidR="000353A2" w:rsidRPr="005F46F1" w:rsidRDefault="00CB2E37" w:rsidP="003A64FD">
      <w:pPr>
        <w:pStyle w:val="Sraopastraipa"/>
        <w:numPr>
          <w:ilvl w:val="1"/>
          <w:numId w:val="10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</w:t>
      </w:r>
      <w:r w:rsidR="000353A2" w:rsidRPr="003A2450">
        <w:rPr>
          <w:rFonts w:ascii="Times New Roman" w:hAnsi="Times New Roman" w:cs="Times New Roman"/>
          <w:sz w:val="24"/>
          <w:szCs w:val="24"/>
        </w:rPr>
        <w:t>kėjas, gavęs informaciją telefonu</w:t>
      </w:r>
      <w:r w:rsidR="00D9165D">
        <w:rPr>
          <w:rFonts w:ascii="Times New Roman" w:hAnsi="Times New Roman" w:cs="Times New Roman"/>
          <w:sz w:val="24"/>
          <w:szCs w:val="24"/>
        </w:rPr>
        <w:t>, el. paštu</w:t>
      </w:r>
      <w:r w:rsidR="000353A2" w:rsidRPr="003A2450">
        <w:rPr>
          <w:rFonts w:ascii="Times New Roman" w:hAnsi="Times New Roman" w:cs="Times New Roman"/>
          <w:sz w:val="24"/>
          <w:szCs w:val="24"/>
        </w:rPr>
        <w:t xml:space="preserve"> iš Kėdainių miesto seniūnijos apie bešeimininkes atliekas, esančias viešose vietose, turi šias atliekas surinkti ir </w:t>
      </w:r>
      <w:r w:rsidR="000353A2" w:rsidRPr="005F46F1">
        <w:rPr>
          <w:rFonts w:ascii="Times New Roman" w:hAnsi="Times New Roman" w:cs="Times New Roman"/>
          <w:sz w:val="24"/>
          <w:szCs w:val="24"/>
        </w:rPr>
        <w:t>išvežti per tris darbo dienas nuo informacijos išsiuntimo datos. Pateikiamoje informacijoje bus nurodytos tikslios atliekų buvimo vietos.</w:t>
      </w:r>
    </w:p>
    <w:p w14:paraId="1FD40BD0" w14:textId="77777777" w:rsidR="000353A2" w:rsidRPr="005F46F1" w:rsidRDefault="00CB2E37" w:rsidP="003A64FD">
      <w:pPr>
        <w:pStyle w:val="Sraopastraipa"/>
        <w:numPr>
          <w:ilvl w:val="1"/>
          <w:numId w:val="10"/>
        </w:numPr>
        <w:tabs>
          <w:tab w:val="left" w:pos="0"/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</w:t>
      </w:r>
      <w:r w:rsidR="000353A2" w:rsidRPr="005F46F1">
        <w:rPr>
          <w:rFonts w:ascii="Times New Roman" w:hAnsi="Times New Roman" w:cs="Times New Roman"/>
          <w:sz w:val="24"/>
          <w:szCs w:val="24"/>
        </w:rPr>
        <w:t xml:space="preserve">kėjas, surinkęs atliekas, turi sutvarkyti atliekų buvimo vietą </w:t>
      </w:r>
      <w:r w:rsidR="000353A2">
        <w:rPr>
          <w:rFonts w:ascii="Times New Roman" w:hAnsi="Times New Roman" w:cs="Times New Roman"/>
          <w:sz w:val="24"/>
          <w:szCs w:val="24"/>
        </w:rPr>
        <w:t>3</w:t>
      </w:r>
      <w:r w:rsidR="000353A2" w:rsidRPr="005F46F1">
        <w:rPr>
          <w:rFonts w:ascii="Times New Roman" w:hAnsi="Times New Roman" w:cs="Times New Roman"/>
          <w:sz w:val="24"/>
          <w:szCs w:val="24"/>
        </w:rPr>
        <w:t xml:space="preserve"> metrų spinduliu (surenkant visas atliekas ir smulkias šiukšles).</w:t>
      </w:r>
    </w:p>
    <w:p w14:paraId="24D5E588" w14:textId="77777777" w:rsidR="000353A2" w:rsidRDefault="000353A2" w:rsidP="003A64FD">
      <w:pPr>
        <w:pStyle w:val="Sraopastraipa"/>
        <w:numPr>
          <w:ilvl w:val="1"/>
          <w:numId w:val="10"/>
        </w:numPr>
        <w:tabs>
          <w:tab w:val="left" w:pos="426"/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0313">
        <w:rPr>
          <w:rFonts w:ascii="Times New Roman" w:hAnsi="Times New Roman" w:cs="Times New Roman"/>
          <w:sz w:val="24"/>
          <w:szCs w:val="24"/>
        </w:rPr>
        <w:t>Sutarties vykdymo laiko</w:t>
      </w:r>
      <w:r>
        <w:rPr>
          <w:rFonts w:ascii="Times New Roman" w:hAnsi="Times New Roman" w:cs="Times New Roman"/>
          <w:sz w:val="24"/>
          <w:szCs w:val="24"/>
        </w:rPr>
        <w:t>tarpiu numatoma išvežti apie 2</w:t>
      </w:r>
      <w:r w:rsidR="00E0615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A0313">
        <w:rPr>
          <w:rFonts w:ascii="Times New Roman" w:hAnsi="Times New Roman" w:cs="Times New Roman"/>
          <w:sz w:val="24"/>
          <w:szCs w:val="24"/>
        </w:rPr>
        <w:t xml:space="preserve"> tonų bešeimininkių atliekų.</w:t>
      </w:r>
    </w:p>
    <w:p w14:paraId="3CD36A5F" w14:textId="77777777" w:rsidR="005B7450" w:rsidRPr="003A2450" w:rsidRDefault="007C3399" w:rsidP="003A64FD">
      <w:pPr>
        <w:pStyle w:val="Sraopastraipa"/>
        <w:numPr>
          <w:ilvl w:val="0"/>
          <w:numId w:val="10"/>
        </w:numPr>
        <w:tabs>
          <w:tab w:val="left" w:pos="142"/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450">
        <w:rPr>
          <w:rFonts w:ascii="Times New Roman" w:hAnsi="Times New Roman" w:cs="Times New Roman"/>
          <w:b/>
          <w:sz w:val="24"/>
          <w:szCs w:val="24"/>
        </w:rPr>
        <w:t>Bešeimininkių atliekų</w:t>
      </w:r>
      <w:r w:rsidR="003A64FD" w:rsidRPr="003A2450">
        <w:rPr>
          <w:rFonts w:ascii="Times New Roman" w:hAnsi="Times New Roman" w:cs="Times New Roman"/>
          <w:b/>
          <w:sz w:val="24"/>
          <w:szCs w:val="24"/>
        </w:rPr>
        <w:t>, susikaupusių šiukšlių dėžėse, esanči</w:t>
      </w:r>
      <w:r w:rsidRPr="003A2450">
        <w:rPr>
          <w:rFonts w:ascii="Times New Roman" w:hAnsi="Times New Roman" w:cs="Times New Roman"/>
          <w:b/>
          <w:sz w:val="24"/>
          <w:szCs w:val="24"/>
        </w:rPr>
        <w:t>ose</w:t>
      </w:r>
      <w:r w:rsidR="003A64FD" w:rsidRPr="003A2450">
        <w:rPr>
          <w:rFonts w:ascii="Times New Roman" w:hAnsi="Times New Roman" w:cs="Times New Roman"/>
          <w:b/>
          <w:sz w:val="24"/>
          <w:szCs w:val="24"/>
        </w:rPr>
        <w:t xml:space="preserve"> šalia pėsčiųjų takų, šaligatvių, aikštėse, parkuose, skveruose, surinkimas ir išvežimas:</w:t>
      </w:r>
    </w:p>
    <w:p w14:paraId="15A4A1CB" w14:textId="77777777" w:rsidR="00D25840" w:rsidRPr="003A2450" w:rsidRDefault="00D25840" w:rsidP="003A64FD">
      <w:pPr>
        <w:pStyle w:val="Tvarkospapunktis"/>
        <w:numPr>
          <w:ilvl w:val="1"/>
          <w:numId w:val="10"/>
        </w:numPr>
        <w:ind w:left="0" w:firstLine="851"/>
      </w:pPr>
      <w:r w:rsidRPr="003A2450">
        <w:t xml:space="preserve">Per 5 darbo dienas nuo sutarties </w:t>
      </w:r>
      <w:r w:rsidR="008F34EB">
        <w:t>įsigaliojimo dienos Tie</w:t>
      </w:r>
      <w:r w:rsidRPr="003A2450">
        <w:t>kėjas turi parengti ir suderinti paslaugų teikimo grafiką su Kėdainių miesto seniūnija.</w:t>
      </w:r>
    </w:p>
    <w:p w14:paraId="67DFB612" w14:textId="25683D82" w:rsidR="00D25840" w:rsidRPr="007E591C" w:rsidRDefault="00D25840" w:rsidP="003A64FD">
      <w:pPr>
        <w:pStyle w:val="Sraopastraipa"/>
        <w:numPr>
          <w:ilvl w:val="1"/>
          <w:numId w:val="10"/>
        </w:numPr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91C">
        <w:rPr>
          <w:rFonts w:ascii="Times New Roman" w:hAnsi="Times New Roman" w:cs="Times New Roman"/>
          <w:sz w:val="24"/>
          <w:szCs w:val="24"/>
        </w:rPr>
        <w:t>Atliekos turi būti surenkamos ir išvežamos ne rečiau, kaip du kartus per savaitę nuo balandžio 1 d. iki spalio 3</w:t>
      </w:r>
      <w:r w:rsidR="00174C5F">
        <w:rPr>
          <w:rFonts w:ascii="Times New Roman" w:hAnsi="Times New Roman" w:cs="Times New Roman"/>
          <w:sz w:val="24"/>
          <w:szCs w:val="24"/>
        </w:rPr>
        <w:t>1</w:t>
      </w:r>
      <w:r w:rsidRPr="007E591C">
        <w:rPr>
          <w:rFonts w:ascii="Times New Roman" w:hAnsi="Times New Roman" w:cs="Times New Roman"/>
          <w:sz w:val="24"/>
          <w:szCs w:val="24"/>
        </w:rPr>
        <w:t xml:space="preserve"> d. ir vieną kartą per savaitę nuo lapkričio 1 d. iki kovo 31 d.</w:t>
      </w:r>
    </w:p>
    <w:p w14:paraId="0C58BBC4" w14:textId="77777777" w:rsidR="007E591C" w:rsidRPr="007E591C" w:rsidRDefault="008F34EB" w:rsidP="003A64FD">
      <w:pPr>
        <w:pStyle w:val="Sraopastraipa"/>
        <w:numPr>
          <w:ilvl w:val="1"/>
          <w:numId w:val="10"/>
        </w:numPr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</w:t>
      </w:r>
      <w:r w:rsidR="007E591C" w:rsidRPr="007E591C">
        <w:rPr>
          <w:rFonts w:ascii="Times New Roman" w:hAnsi="Times New Roman" w:cs="Times New Roman"/>
          <w:sz w:val="24"/>
          <w:szCs w:val="24"/>
        </w:rPr>
        <w:t>kėjas, išpylęs atliekas iš šiukšlių dėžių, privalo:</w:t>
      </w:r>
    </w:p>
    <w:p w14:paraId="4327FEE8" w14:textId="77777777" w:rsidR="007E591C" w:rsidRPr="007E591C" w:rsidRDefault="007E591C" w:rsidP="003A64FD">
      <w:pPr>
        <w:pStyle w:val="Sraopastraipa"/>
        <w:numPr>
          <w:ilvl w:val="2"/>
          <w:numId w:val="10"/>
        </w:numPr>
        <w:tabs>
          <w:tab w:val="left" w:pos="426"/>
          <w:tab w:val="left" w:pos="1418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91C">
        <w:rPr>
          <w:rFonts w:ascii="Times New Roman" w:hAnsi="Times New Roman" w:cs="Times New Roman"/>
          <w:sz w:val="24"/>
          <w:szCs w:val="24"/>
        </w:rPr>
        <w:t>sutvarkyti aplinką, surinkti visas atliekas aplink šiukšlių dėžes 3 metrų spinduliu;</w:t>
      </w:r>
    </w:p>
    <w:p w14:paraId="706AE6AA" w14:textId="77777777" w:rsidR="007E591C" w:rsidRPr="007E591C" w:rsidRDefault="007E591C" w:rsidP="003A64FD">
      <w:pPr>
        <w:pStyle w:val="Sraopastraipa"/>
        <w:numPr>
          <w:ilvl w:val="2"/>
          <w:numId w:val="10"/>
        </w:numPr>
        <w:tabs>
          <w:tab w:val="left" w:pos="426"/>
          <w:tab w:val="left" w:pos="1276"/>
          <w:tab w:val="left" w:pos="1418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91C">
        <w:rPr>
          <w:rFonts w:ascii="Times New Roman" w:hAnsi="Times New Roman" w:cs="Times New Roman"/>
          <w:sz w:val="24"/>
          <w:szCs w:val="24"/>
        </w:rPr>
        <w:t>metalinių šiukšlių dėžių įdėklus įdėti atgal į šiukšliadėžę ir tinkamai pritvirtinti prie jiems skirtų stovų ar užrakinti (ten kur yra tokie įtaisai);</w:t>
      </w:r>
    </w:p>
    <w:p w14:paraId="50200689" w14:textId="77777777" w:rsidR="007E591C" w:rsidRPr="007E591C" w:rsidRDefault="007E591C" w:rsidP="003A64FD">
      <w:pPr>
        <w:pStyle w:val="Sraopastraipa"/>
        <w:numPr>
          <w:ilvl w:val="2"/>
          <w:numId w:val="10"/>
        </w:numPr>
        <w:tabs>
          <w:tab w:val="left" w:pos="426"/>
          <w:tab w:val="left" w:pos="1418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91C">
        <w:rPr>
          <w:rFonts w:ascii="Times New Roman" w:hAnsi="Times New Roman" w:cs="Times New Roman"/>
          <w:sz w:val="24"/>
          <w:szCs w:val="24"/>
        </w:rPr>
        <w:t>betoninių šiukšlių dėžių įdėklus tvarkingai įdėti atgal į betoninę šiukšliadėžę;</w:t>
      </w:r>
    </w:p>
    <w:p w14:paraId="77A79C7E" w14:textId="77777777" w:rsidR="007E591C" w:rsidRPr="00556032" w:rsidRDefault="007E591C" w:rsidP="003A64FD">
      <w:pPr>
        <w:pStyle w:val="Sraopastraipa"/>
        <w:numPr>
          <w:ilvl w:val="2"/>
          <w:numId w:val="10"/>
        </w:numPr>
        <w:tabs>
          <w:tab w:val="left" w:pos="426"/>
          <w:tab w:val="left" w:pos="1418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6032">
        <w:rPr>
          <w:rFonts w:ascii="Times New Roman" w:hAnsi="Times New Roman" w:cs="Times New Roman"/>
          <w:sz w:val="24"/>
          <w:szCs w:val="24"/>
        </w:rPr>
        <w:t>iš betoninių šiukšliadėžių be įdėklų išimti visas atliekas.</w:t>
      </w:r>
    </w:p>
    <w:p w14:paraId="742B8F19" w14:textId="77777777" w:rsidR="007E591C" w:rsidRPr="00556032" w:rsidRDefault="00D25840" w:rsidP="00940A48">
      <w:pPr>
        <w:pStyle w:val="Sraopastraipa"/>
        <w:numPr>
          <w:ilvl w:val="1"/>
          <w:numId w:val="10"/>
        </w:numPr>
        <w:tabs>
          <w:tab w:val="left" w:pos="142"/>
          <w:tab w:val="left" w:pos="851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6032">
        <w:rPr>
          <w:rFonts w:ascii="Times New Roman" w:hAnsi="Times New Roman" w:cs="Times New Roman"/>
          <w:sz w:val="24"/>
          <w:szCs w:val="24"/>
        </w:rPr>
        <w:t>Sutarties vykdymo lai</w:t>
      </w:r>
      <w:r w:rsidR="00E0615B">
        <w:rPr>
          <w:rFonts w:ascii="Times New Roman" w:hAnsi="Times New Roman" w:cs="Times New Roman"/>
          <w:sz w:val="24"/>
          <w:szCs w:val="24"/>
        </w:rPr>
        <w:t>kotarpiu numatoma išvežti apie 3</w:t>
      </w:r>
      <w:r w:rsidRPr="00556032">
        <w:rPr>
          <w:rFonts w:ascii="Times New Roman" w:hAnsi="Times New Roman" w:cs="Times New Roman"/>
          <w:sz w:val="24"/>
          <w:szCs w:val="24"/>
        </w:rPr>
        <w:t>00 tonų šiukšlių dėžėse susikaupusių atliekų.</w:t>
      </w:r>
    </w:p>
    <w:p w14:paraId="461D9FB4" w14:textId="77777777" w:rsidR="000056D9" w:rsidRDefault="000056D9" w:rsidP="007E591C">
      <w:pPr>
        <w:pStyle w:val="Sraopastraipa"/>
        <w:tabs>
          <w:tab w:val="left" w:pos="426"/>
        </w:tabs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9848C56" w14:textId="153082BA" w:rsidR="00D25840" w:rsidRDefault="000056D9" w:rsidP="0051437E">
      <w:pPr>
        <w:pStyle w:val="Sraopastraipa"/>
        <w:tabs>
          <w:tab w:val="left" w:pos="42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PRIDEDAMA. Šiukšliadėžių pastatymo vietų Kėdainių miest</w:t>
      </w:r>
      <w:r w:rsidR="00174C5F">
        <w:rPr>
          <w:rFonts w:ascii="Times New Roman" w:hAnsi="Times New Roman" w:cs="Times New Roman"/>
          <w:sz w:val="24"/>
          <w:szCs w:val="24"/>
        </w:rPr>
        <w:t>o seniūnijos teritorijoje</w:t>
      </w:r>
      <w:r>
        <w:rPr>
          <w:rFonts w:ascii="Times New Roman" w:hAnsi="Times New Roman" w:cs="Times New Roman"/>
          <w:sz w:val="24"/>
          <w:szCs w:val="24"/>
        </w:rPr>
        <w:t xml:space="preserve"> sąrašas, 2 lapai.</w:t>
      </w:r>
    </w:p>
    <w:p w14:paraId="6D08B82D" w14:textId="77777777" w:rsidR="00D25840" w:rsidRDefault="00D25840" w:rsidP="0083472D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8E76C9" w14:textId="77777777" w:rsidR="00D25840" w:rsidRDefault="000056D9" w:rsidP="00D25840">
      <w:pPr>
        <w:pStyle w:val="Sraopastraip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D25840">
        <w:rPr>
          <w:rFonts w:ascii="Times New Roman" w:hAnsi="Times New Roman" w:cs="Times New Roman"/>
          <w:sz w:val="24"/>
          <w:szCs w:val="24"/>
        </w:rPr>
        <w:t>riedas</w:t>
      </w:r>
    </w:p>
    <w:p w14:paraId="2E6FA7CE" w14:textId="77777777" w:rsidR="00D25840" w:rsidRDefault="00D25840" w:rsidP="00D25840">
      <w:pPr>
        <w:pStyle w:val="Sraopastraip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ACFF46" w14:textId="757D636F" w:rsidR="007E591C" w:rsidRDefault="0051437E" w:rsidP="007E591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1437E">
        <w:rPr>
          <w:rFonts w:ascii="Times New Roman" w:hAnsi="Times New Roman" w:cs="Times New Roman"/>
          <w:b/>
          <w:caps/>
          <w:sz w:val="24"/>
          <w:szCs w:val="24"/>
        </w:rPr>
        <w:t>Šiukšliadėžių pastatymo vietų Kėdainių miesto seniūnijos teritorijoje sąrašas</w:t>
      </w:r>
    </w:p>
    <w:p w14:paraId="665C8645" w14:textId="77777777" w:rsidR="0051437E" w:rsidRPr="0051437E" w:rsidRDefault="0051437E" w:rsidP="007E591C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bookmarkStart w:id="0" w:name="_GoBack"/>
      <w:bookmarkEnd w:id="0"/>
    </w:p>
    <w:tbl>
      <w:tblPr>
        <w:tblStyle w:val="Lentelstinklelis"/>
        <w:tblW w:w="9636" w:type="dxa"/>
        <w:tblLayout w:type="fixed"/>
        <w:tblLook w:val="04A0" w:firstRow="1" w:lastRow="0" w:firstColumn="1" w:lastColumn="0" w:noHBand="0" w:noVBand="1"/>
      </w:tblPr>
      <w:tblGrid>
        <w:gridCol w:w="534"/>
        <w:gridCol w:w="2722"/>
        <w:gridCol w:w="1530"/>
        <w:gridCol w:w="1418"/>
        <w:gridCol w:w="1588"/>
        <w:gridCol w:w="1275"/>
        <w:gridCol w:w="569"/>
      </w:tblGrid>
      <w:tr w:rsidR="00D25840" w14:paraId="1C32093B" w14:textId="77777777" w:rsidTr="000175F8">
        <w:tc>
          <w:tcPr>
            <w:tcW w:w="534" w:type="dxa"/>
            <w:vAlign w:val="center"/>
          </w:tcPr>
          <w:p w14:paraId="71CA06DB" w14:textId="77777777" w:rsidR="00D25840" w:rsidRPr="002313B2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Eil. Nr.</w:t>
            </w:r>
          </w:p>
        </w:tc>
        <w:tc>
          <w:tcPr>
            <w:tcW w:w="2722" w:type="dxa"/>
            <w:vAlign w:val="center"/>
          </w:tcPr>
          <w:p w14:paraId="6E75E515" w14:textId="77777777" w:rsidR="00D25840" w:rsidRPr="002313B2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Pastatymo vieta</w:t>
            </w:r>
          </w:p>
        </w:tc>
        <w:tc>
          <w:tcPr>
            <w:tcW w:w="1530" w:type="dxa"/>
            <w:vAlign w:val="center"/>
          </w:tcPr>
          <w:p w14:paraId="3BE25BA1" w14:textId="77777777" w:rsidR="00D25840" w:rsidRPr="002313B2" w:rsidRDefault="00D25840" w:rsidP="00873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 xml:space="preserve">Šiukšliadėžės </w:t>
            </w:r>
            <w:r w:rsidR="00873B04">
              <w:rPr>
                <w:rFonts w:ascii="Times New Roman" w:hAnsi="Times New Roman" w:cs="Times New Roman"/>
                <w:sz w:val="20"/>
                <w:szCs w:val="20"/>
              </w:rPr>
              <w:t>gyvūnų ekskrementams</w:t>
            </w: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 xml:space="preserve"> (0,04 m</w:t>
            </w:r>
            <w:r w:rsidRPr="002313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75E1F2D9" w14:textId="77777777" w:rsidR="00D25840" w:rsidRPr="002313B2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Betoninės šiukšliadėžės DŠ (0,072 m</w:t>
            </w:r>
            <w:r w:rsidRPr="002313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8" w:type="dxa"/>
            <w:vAlign w:val="center"/>
          </w:tcPr>
          <w:p w14:paraId="782E53FB" w14:textId="77777777" w:rsidR="00D25840" w:rsidRPr="002313B2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Betoninės šiukšliadėžės su įdėklu (0,05 m</w:t>
            </w:r>
            <w:r w:rsidRPr="002313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14:paraId="2458CCC8" w14:textId="77777777" w:rsidR="00D25840" w:rsidRPr="002313B2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Metalinės šiukšliadėžės (0,06 m</w:t>
            </w:r>
            <w:r w:rsidRPr="002313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9" w:type="dxa"/>
            <w:vAlign w:val="center"/>
          </w:tcPr>
          <w:p w14:paraId="7DB4CD39" w14:textId="77777777" w:rsidR="00D25840" w:rsidRPr="002313B2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3B2">
              <w:rPr>
                <w:rFonts w:ascii="Times New Roman" w:hAnsi="Times New Roman" w:cs="Times New Roman"/>
                <w:sz w:val="20"/>
                <w:szCs w:val="20"/>
              </w:rPr>
              <w:t>Iš viso</w:t>
            </w:r>
          </w:p>
        </w:tc>
      </w:tr>
      <w:tr w:rsidR="00D25840" w14:paraId="4E50BED2" w14:textId="77777777" w:rsidTr="000175F8">
        <w:tc>
          <w:tcPr>
            <w:tcW w:w="534" w:type="dxa"/>
          </w:tcPr>
          <w:p w14:paraId="4698EA49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360C1CA" w14:textId="77777777" w:rsidR="00D25840" w:rsidRPr="0038513D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13D">
              <w:rPr>
                <w:rFonts w:ascii="Times New Roman" w:hAnsi="Times New Roman" w:cs="Times New Roman"/>
                <w:sz w:val="20"/>
                <w:szCs w:val="20"/>
              </w:rPr>
              <w:t>Respublikos g.</w:t>
            </w:r>
            <w:r w:rsidR="008F34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1F76954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6B909A99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vAlign w:val="center"/>
          </w:tcPr>
          <w:p w14:paraId="2587CCAE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14:paraId="65C3F4AB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98E2C93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25840" w14:paraId="32CBC680" w14:textId="77777777" w:rsidTr="000175F8">
        <w:tc>
          <w:tcPr>
            <w:tcW w:w="534" w:type="dxa"/>
          </w:tcPr>
          <w:p w14:paraId="0AB559B5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A3F18F1" w14:textId="77777777" w:rsidR="00D25840" w:rsidRPr="0038513D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Budrio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11ACCB7E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075081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14:paraId="0CA83364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2BC84498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" w:type="dxa"/>
            <w:vAlign w:val="center"/>
          </w:tcPr>
          <w:p w14:paraId="3CFC36B6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25840" w14:paraId="56FF4875" w14:textId="77777777" w:rsidTr="000175F8">
        <w:tc>
          <w:tcPr>
            <w:tcW w:w="534" w:type="dxa"/>
          </w:tcPr>
          <w:p w14:paraId="4E8AE2EF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130BAC6" w14:textId="77777777" w:rsidR="00D25840" w:rsidRPr="0038513D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Tilto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57A1081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36D7DEC9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88" w:type="dxa"/>
            <w:vAlign w:val="center"/>
          </w:tcPr>
          <w:p w14:paraId="128A8829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79636C7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8C05EBE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25840" w14:paraId="7F9DBBB0" w14:textId="77777777" w:rsidTr="000175F8">
        <w:tc>
          <w:tcPr>
            <w:tcW w:w="534" w:type="dxa"/>
          </w:tcPr>
          <w:p w14:paraId="1A8B9B81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8D96606" w14:textId="77777777" w:rsidR="008F34EB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Vytauto parkas </w:t>
            </w:r>
          </w:p>
          <w:p w14:paraId="472BDCEE" w14:textId="77777777" w:rsidR="00D25840" w:rsidRPr="0038513D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(J. Basanavičiaus g. 130A)</w:t>
            </w:r>
          </w:p>
        </w:tc>
        <w:tc>
          <w:tcPr>
            <w:tcW w:w="1530" w:type="dxa"/>
            <w:vAlign w:val="center"/>
          </w:tcPr>
          <w:p w14:paraId="78C76DE6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15D00FC9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  <w:vAlign w:val="center"/>
          </w:tcPr>
          <w:p w14:paraId="69FA55FA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  <w:vAlign w:val="center"/>
          </w:tcPr>
          <w:p w14:paraId="43C14E5B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9E7E088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D25840" w14:paraId="05D0FC9B" w14:textId="77777777" w:rsidTr="000175F8">
        <w:tc>
          <w:tcPr>
            <w:tcW w:w="534" w:type="dxa"/>
          </w:tcPr>
          <w:p w14:paraId="6136398F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84B0F11" w14:textId="77777777" w:rsidR="00D25840" w:rsidRPr="0038513D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Miesto parkas (Minareto g. 8)</w:t>
            </w:r>
          </w:p>
        </w:tc>
        <w:tc>
          <w:tcPr>
            <w:tcW w:w="1530" w:type="dxa"/>
            <w:vAlign w:val="center"/>
          </w:tcPr>
          <w:p w14:paraId="728E037F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4D2916F2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C622CD6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14:paraId="1D5EEF4D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E0F237B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25840" w14:paraId="47838595" w14:textId="77777777" w:rsidTr="000175F8">
        <w:tc>
          <w:tcPr>
            <w:tcW w:w="534" w:type="dxa"/>
          </w:tcPr>
          <w:p w14:paraId="3D776E65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9D2F95A" w14:textId="77777777" w:rsidR="00D25840" w:rsidRPr="0038513D" w:rsidRDefault="00687BCA" w:rsidP="00D91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Gegučių parkas</w:t>
            </w:r>
            <w:r w:rsidR="00E0615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25840">
              <w:rPr>
                <w:rFonts w:ascii="Times New Roman" w:hAnsi="Times New Roman" w:cs="Times New Roman"/>
                <w:sz w:val="20"/>
                <w:szCs w:val="20"/>
              </w:rPr>
              <w:t xml:space="preserve">Gegučių g. </w:t>
            </w:r>
            <w:r w:rsidR="00E0615B">
              <w:rPr>
                <w:rFonts w:ascii="Times New Roman" w:hAnsi="Times New Roman" w:cs="Times New Roman"/>
                <w:sz w:val="20"/>
                <w:szCs w:val="20"/>
              </w:rPr>
              <w:t>16)</w:t>
            </w:r>
          </w:p>
        </w:tc>
        <w:tc>
          <w:tcPr>
            <w:tcW w:w="1530" w:type="dxa"/>
            <w:vAlign w:val="center"/>
          </w:tcPr>
          <w:p w14:paraId="1DB4B150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380305B5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14:paraId="66FEBAB5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14:paraId="554D964F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1C8C2566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25840" w14:paraId="64E18C0E" w14:textId="77777777" w:rsidTr="000175F8">
        <w:tc>
          <w:tcPr>
            <w:tcW w:w="534" w:type="dxa"/>
          </w:tcPr>
          <w:p w14:paraId="1BA88291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AA5BB8F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Gedimino g.</w:t>
            </w:r>
          </w:p>
        </w:tc>
        <w:tc>
          <w:tcPr>
            <w:tcW w:w="1530" w:type="dxa"/>
            <w:vAlign w:val="center"/>
          </w:tcPr>
          <w:p w14:paraId="3319305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860802D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592220E1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D542C1C" w14:textId="77777777" w:rsidR="00D25840" w:rsidRPr="0038513D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" w:type="dxa"/>
            <w:vAlign w:val="center"/>
          </w:tcPr>
          <w:p w14:paraId="712CF5E0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25840" w14:paraId="3BBD24FC" w14:textId="77777777" w:rsidTr="000175F8">
        <w:tc>
          <w:tcPr>
            <w:tcW w:w="534" w:type="dxa"/>
          </w:tcPr>
          <w:p w14:paraId="3BC6F4B0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AA5EA97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Jaugelio</w:t>
            </w:r>
            <w:proofErr w:type="spellEnd"/>
            <w:r w:rsidR="00E06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Telegos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A2576DA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A4D546C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  <w:vAlign w:val="center"/>
          </w:tcPr>
          <w:p w14:paraId="03AC9B2A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0FC94B57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85BFB1C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25840" w14:paraId="103280E7" w14:textId="77777777" w:rsidTr="000175F8">
        <w:tc>
          <w:tcPr>
            <w:tcW w:w="534" w:type="dxa"/>
          </w:tcPr>
          <w:p w14:paraId="624099C8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3587D5F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Liepų alėja</w:t>
            </w:r>
          </w:p>
        </w:tc>
        <w:tc>
          <w:tcPr>
            <w:tcW w:w="1530" w:type="dxa"/>
            <w:vAlign w:val="center"/>
          </w:tcPr>
          <w:p w14:paraId="54CE9F0B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15B85AAA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  <w:vAlign w:val="center"/>
          </w:tcPr>
          <w:p w14:paraId="5C7AF44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3FA8E20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E2B5A42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25840" w14:paraId="5DE179C1" w14:textId="77777777" w:rsidTr="000175F8">
        <w:tc>
          <w:tcPr>
            <w:tcW w:w="534" w:type="dxa"/>
          </w:tcPr>
          <w:p w14:paraId="7C87D92F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2A3D3EB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P. Lukšio g.</w:t>
            </w:r>
          </w:p>
        </w:tc>
        <w:tc>
          <w:tcPr>
            <w:tcW w:w="1530" w:type="dxa"/>
            <w:vAlign w:val="center"/>
          </w:tcPr>
          <w:p w14:paraId="62058AF4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09B08F6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57A4E50" w14:textId="77777777" w:rsidR="00D25840" w:rsidRDefault="00687BC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14:paraId="501B427B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0D24658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25840" w14:paraId="67541C59" w14:textId="77777777" w:rsidTr="000175F8">
        <w:tc>
          <w:tcPr>
            <w:tcW w:w="534" w:type="dxa"/>
          </w:tcPr>
          <w:p w14:paraId="2E08CE83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2E7328F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Didžioji g.</w:t>
            </w:r>
          </w:p>
        </w:tc>
        <w:tc>
          <w:tcPr>
            <w:tcW w:w="1530" w:type="dxa"/>
            <w:vAlign w:val="center"/>
          </w:tcPr>
          <w:p w14:paraId="1A8B6FE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51474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328AF36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14:paraId="3AD66F7A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F7F7263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25840" w14:paraId="1737530C" w14:textId="77777777" w:rsidTr="000175F8">
        <w:tc>
          <w:tcPr>
            <w:tcW w:w="534" w:type="dxa"/>
          </w:tcPr>
          <w:p w14:paraId="20D0811D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9F5F5E5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Knypavos Rinkos aikštė </w:t>
            </w:r>
          </w:p>
        </w:tc>
        <w:tc>
          <w:tcPr>
            <w:tcW w:w="1530" w:type="dxa"/>
            <w:vAlign w:val="center"/>
          </w:tcPr>
          <w:p w14:paraId="6BE7538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47BDC93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8" w:type="dxa"/>
            <w:vAlign w:val="center"/>
          </w:tcPr>
          <w:p w14:paraId="3EC9C35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582644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9C0DEFD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5840" w14:paraId="76F0092C" w14:textId="77777777" w:rsidTr="000175F8">
        <w:tc>
          <w:tcPr>
            <w:tcW w:w="534" w:type="dxa"/>
          </w:tcPr>
          <w:p w14:paraId="4079C39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A51FFC1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Knypavos g.</w:t>
            </w:r>
          </w:p>
        </w:tc>
        <w:tc>
          <w:tcPr>
            <w:tcW w:w="1530" w:type="dxa"/>
            <w:vAlign w:val="center"/>
          </w:tcPr>
          <w:p w14:paraId="56CD5EE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FBEFBA5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CC8AB1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58ED32" w14:textId="77777777" w:rsidR="00D25840" w:rsidRPr="0038513D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" w:type="dxa"/>
            <w:vAlign w:val="center"/>
          </w:tcPr>
          <w:p w14:paraId="23906E9C" w14:textId="77777777" w:rsidR="00D25840" w:rsidRDefault="00081F95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6B8A8E02" w14:textId="77777777" w:rsidTr="000175F8">
        <w:tc>
          <w:tcPr>
            <w:tcW w:w="534" w:type="dxa"/>
          </w:tcPr>
          <w:p w14:paraId="719CC728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6913235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Didžiosios Rinkos aikštė</w:t>
            </w:r>
          </w:p>
        </w:tc>
        <w:tc>
          <w:tcPr>
            <w:tcW w:w="1530" w:type="dxa"/>
            <w:vAlign w:val="center"/>
          </w:tcPr>
          <w:p w14:paraId="2B3FEBA7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403BAF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13E967F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9204B86" w14:textId="77777777" w:rsidR="00D25840" w:rsidRPr="0038513D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9" w:type="dxa"/>
            <w:vAlign w:val="center"/>
          </w:tcPr>
          <w:p w14:paraId="56FE0ECC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25840" w14:paraId="55C7CBDA" w14:textId="77777777" w:rsidTr="000175F8">
        <w:tc>
          <w:tcPr>
            <w:tcW w:w="534" w:type="dxa"/>
          </w:tcPr>
          <w:p w14:paraId="3D76E421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51A9424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Radvilų g.</w:t>
            </w:r>
          </w:p>
        </w:tc>
        <w:tc>
          <w:tcPr>
            <w:tcW w:w="1530" w:type="dxa"/>
            <w:vAlign w:val="center"/>
          </w:tcPr>
          <w:p w14:paraId="37B1EDDD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FFF0762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5CB1B1C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4BDBD936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C28D6DD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25840" w14:paraId="7511E2D3" w14:textId="77777777" w:rsidTr="000175F8">
        <w:tc>
          <w:tcPr>
            <w:tcW w:w="534" w:type="dxa"/>
          </w:tcPr>
          <w:p w14:paraId="6CE455CA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EBC204B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Senosios Rinkos aikštė</w:t>
            </w:r>
          </w:p>
        </w:tc>
        <w:tc>
          <w:tcPr>
            <w:tcW w:w="1530" w:type="dxa"/>
            <w:vAlign w:val="center"/>
          </w:tcPr>
          <w:p w14:paraId="622FA51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8DDB7B3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CDD4563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14:paraId="5FBBCE5D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2E8B91A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840" w14:paraId="475B9798" w14:textId="77777777" w:rsidTr="000175F8">
        <w:tc>
          <w:tcPr>
            <w:tcW w:w="534" w:type="dxa"/>
          </w:tcPr>
          <w:p w14:paraId="4A37A453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3A7DEBD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J. Basanavičiaus g. </w:t>
            </w:r>
          </w:p>
        </w:tc>
        <w:tc>
          <w:tcPr>
            <w:tcW w:w="1530" w:type="dxa"/>
            <w:vAlign w:val="center"/>
          </w:tcPr>
          <w:p w14:paraId="6A18E9A6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8C88235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F382397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center"/>
          </w:tcPr>
          <w:p w14:paraId="47BA26C1" w14:textId="77777777" w:rsidR="00D25840" w:rsidRPr="0038513D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9" w:type="dxa"/>
            <w:vAlign w:val="center"/>
          </w:tcPr>
          <w:p w14:paraId="4B6D9E38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D25840" w14:paraId="4621B3BB" w14:textId="77777777" w:rsidTr="000175F8">
        <w:tc>
          <w:tcPr>
            <w:tcW w:w="534" w:type="dxa"/>
          </w:tcPr>
          <w:p w14:paraId="1FD3867A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0DAAB26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Č. Milošo g. </w:t>
            </w:r>
          </w:p>
        </w:tc>
        <w:tc>
          <w:tcPr>
            <w:tcW w:w="1530" w:type="dxa"/>
            <w:vAlign w:val="center"/>
          </w:tcPr>
          <w:p w14:paraId="2FE4867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D06EC13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D9B903C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13F9270A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85B6AEC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25840" w14:paraId="62A45D96" w14:textId="77777777" w:rsidTr="000175F8">
        <w:tc>
          <w:tcPr>
            <w:tcW w:w="534" w:type="dxa"/>
          </w:tcPr>
          <w:p w14:paraId="15F8D82A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68984D3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Rasos g.</w:t>
            </w:r>
          </w:p>
        </w:tc>
        <w:tc>
          <w:tcPr>
            <w:tcW w:w="1530" w:type="dxa"/>
            <w:vAlign w:val="center"/>
          </w:tcPr>
          <w:p w14:paraId="64B943A7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26555EE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88" w:type="dxa"/>
            <w:vAlign w:val="center"/>
          </w:tcPr>
          <w:p w14:paraId="749E5364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78F20B8D" w14:textId="77777777" w:rsidR="00D25840" w:rsidRPr="0038513D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9" w:type="dxa"/>
            <w:vAlign w:val="center"/>
          </w:tcPr>
          <w:p w14:paraId="78B21389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D25840" w14:paraId="27871E51" w14:textId="77777777" w:rsidTr="000175F8">
        <w:tc>
          <w:tcPr>
            <w:tcW w:w="534" w:type="dxa"/>
          </w:tcPr>
          <w:p w14:paraId="56A73635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7D76C9D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Liaudies g.</w:t>
            </w:r>
          </w:p>
        </w:tc>
        <w:tc>
          <w:tcPr>
            <w:tcW w:w="1530" w:type="dxa"/>
            <w:vAlign w:val="center"/>
          </w:tcPr>
          <w:p w14:paraId="4E6EA950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623995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8" w:type="dxa"/>
            <w:vAlign w:val="center"/>
          </w:tcPr>
          <w:p w14:paraId="0147C29A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39014DA3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20C28D5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840" w14:paraId="1A7FD65D" w14:textId="77777777" w:rsidTr="000175F8">
        <w:tc>
          <w:tcPr>
            <w:tcW w:w="534" w:type="dxa"/>
          </w:tcPr>
          <w:p w14:paraId="05A2BFFB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FABAD4A" w14:textId="77777777" w:rsidR="00D25840" w:rsidRPr="0038513D" w:rsidRDefault="00D25840" w:rsidP="00D25840">
            <w:pPr>
              <w:pStyle w:val="Sraopastraipa"/>
              <w:numPr>
                <w:ilvl w:val="0"/>
                <w:numId w:val="8"/>
              </w:numPr>
              <w:ind w:left="281" w:hanging="28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Kanapinsko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</w:p>
        </w:tc>
        <w:tc>
          <w:tcPr>
            <w:tcW w:w="1530" w:type="dxa"/>
            <w:vAlign w:val="center"/>
          </w:tcPr>
          <w:p w14:paraId="0823D710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1FE38D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0D824A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F03784F" w14:textId="77777777" w:rsidR="00D25840" w:rsidRPr="0038513D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9" w:type="dxa"/>
            <w:vAlign w:val="center"/>
          </w:tcPr>
          <w:p w14:paraId="332B2D91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25840" w14:paraId="2FA924EA" w14:textId="77777777" w:rsidTr="000175F8">
        <w:tc>
          <w:tcPr>
            <w:tcW w:w="534" w:type="dxa"/>
          </w:tcPr>
          <w:p w14:paraId="354F7A96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51EAD4D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Kęstučio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4EB3086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0DB15E72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6881061E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38D48A69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CCEABFF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25840" w14:paraId="0A589F11" w14:textId="77777777" w:rsidTr="000175F8">
        <w:tc>
          <w:tcPr>
            <w:tcW w:w="534" w:type="dxa"/>
          </w:tcPr>
          <w:p w14:paraId="06F9DF3B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AF59314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Chemikų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7A184C64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11378846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88" w:type="dxa"/>
            <w:vAlign w:val="center"/>
          </w:tcPr>
          <w:p w14:paraId="1A73A74B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61E5B51F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4624E0A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25840" w14:paraId="1477A1CD" w14:textId="77777777" w:rsidTr="000175F8">
        <w:tc>
          <w:tcPr>
            <w:tcW w:w="534" w:type="dxa"/>
          </w:tcPr>
          <w:p w14:paraId="04DB02F5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10D11D2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845">
              <w:rPr>
                <w:rFonts w:ascii="Times New Roman" w:hAnsi="Times New Roman" w:cs="Times New Roman"/>
                <w:sz w:val="20"/>
                <w:szCs w:val="20"/>
              </w:rPr>
              <w:t>Nevėžio krantinės pėsčiųjų takas (už P. Lukšio g. 4)</w:t>
            </w:r>
          </w:p>
        </w:tc>
        <w:tc>
          <w:tcPr>
            <w:tcW w:w="1530" w:type="dxa"/>
            <w:vAlign w:val="center"/>
          </w:tcPr>
          <w:p w14:paraId="4D71948F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195D01AD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0160784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082B193D" w14:textId="77777777" w:rsidR="00D25840" w:rsidRPr="0038513D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9" w:type="dxa"/>
            <w:vAlign w:val="center"/>
          </w:tcPr>
          <w:p w14:paraId="7873FB2B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25840" w14:paraId="76AC73DC" w14:textId="77777777" w:rsidTr="000175F8">
        <w:tc>
          <w:tcPr>
            <w:tcW w:w="534" w:type="dxa"/>
          </w:tcPr>
          <w:p w14:paraId="4C86EEA4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F7DFA1E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Josvainių g.</w:t>
            </w:r>
            <w:r w:rsidR="00EC75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EF14A5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BE6FD6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9D51200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14:paraId="3E2058C0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9F993EA" w14:textId="77777777" w:rsidR="00D25840" w:rsidRDefault="00EC7571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5840" w14:paraId="2BD12B10" w14:textId="77777777" w:rsidTr="000175F8">
        <w:tc>
          <w:tcPr>
            <w:tcW w:w="534" w:type="dxa"/>
          </w:tcPr>
          <w:p w14:paraId="50E5C8DD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A57AF90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Senoji g.</w:t>
            </w:r>
          </w:p>
        </w:tc>
        <w:tc>
          <w:tcPr>
            <w:tcW w:w="1530" w:type="dxa"/>
            <w:vAlign w:val="center"/>
          </w:tcPr>
          <w:p w14:paraId="30F6E2A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621B7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0C4E5FE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4CB836D6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21C896E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25840" w14:paraId="362D618E" w14:textId="77777777" w:rsidTr="000175F8">
        <w:tc>
          <w:tcPr>
            <w:tcW w:w="534" w:type="dxa"/>
          </w:tcPr>
          <w:p w14:paraId="126DC015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76EB31C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Paeismilgio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 </w:t>
            </w:r>
          </w:p>
        </w:tc>
        <w:tc>
          <w:tcPr>
            <w:tcW w:w="1530" w:type="dxa"/>
            <w:vAlign w:val="center"/>
          </w:tcPr>
          <w:p w14:paraId="0CD9E59C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4A3A23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0A5077D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761D17C8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5263789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32268FEE" w14:textId="77777777" w:rsidTr="000175F8">
        <w:tc>
          <w:tcPr>
            <w:tcW w:w="534" w:type="dxa"/>
          </w:tcPr>
          <w:p w14:paraId="060455D0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F5CBC24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Žemaitės g. </w:t>
            </w:r>
          </w:p>
        </w:tc>
        <w:tc>
          <w:tcPr>
            <w:tcW w:w="1530" w:type="dxa"/>
            <w:vAlign w:val="center"/>
          </w:tcPr>
          <w:p w14:paraId="53AA9807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297348F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DC840FF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14:paraId="56723174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5E01F88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25840" w14:paraId="26A64126" w14:textId="77777777" w:rsidTr="000175F8">
        <w:tc>
          <w:tcPr>
            <w:tcW w:w="534" w:type="dxa"/>
          </w:tcPr>
          <w:p w14:paraId="0C6C6A1E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62FAD68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Žydų g.</w:t>
            </w:r>
          </w:p>
        </w:tc>
        <w:tc>
          <w:tcPr>
            <w:tcW w:w="1530" w:type="dxa"/>
            <w:vAlign w:val="center"/>
          </w:tcPr>
          <w:p w14:paraId="5E1C4493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7F946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26D9E9F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626AF3D4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C190374" w14:textId="77777777" w:rsidR="00D25840" w:rsidRDefault="00081F95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2A8E1866" w14:textId="77777777" w:rsidTr="000175F8">
        <w:tc>
          <w:tcPr>
            <w:tcW w:w="534" w:type="dxa"/>
          </w:tcPr>
          <w:p w14:paraId="531E17A2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47D90F8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Kauno g.</w:t>
            </w:r>
          </w:p>
        </w:tc>
        <w:tc>
          <w:tcPr>
            <w:tcW w:w="1530" w:type="dxa"/>
            <w:vAlign w:val="center"/>
          </w:tcPr>
          <w:p w14:paraId="202F623F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4D8D0CB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14:paraId="1CCEE7A5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48996DFF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11DAD4C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25840" w14:paraId="48C5215D" w14:textId="77777777" w:rsidTr="000175F8">
        <w:tc>
          <w:tcPr>
            <w:tcW w:w="534" w:type="dxa"/>
          </w:tcPr>
          <w:p w14:paraId="284AC817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7EAD553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Pėsčiųjų takas prie Smilgos upelio</w:t>
            </w:r>
          </w:p>
        </w:tc>
        <w:tc>
          <w:tcPr>
            <w:tcW w:w="1530" w:type="dxa"/>
            <w:vAlign w:val="center"/>
          </w:tcPr>
          <w:p w14:paraId="6706A91E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0592C72F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88" w:type="dxa"/>
            <w:vAlign w:val="center"/>
          </w:tcPr>
          <w:p w14:paraId="6AEFFD0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CB2D7F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49D11EA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25840" w14:paraId="3BC43611" w14:textId="77777777" w:rsidTr="000175F8">
        <w:tc>
          <w:tcPr>
            <w:tcW w:w="534" w:type="dxa"/>
          </w:tcPr>
          <w:p w14:paraId="4D9DC13B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80AC31C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Dariaus ir S. Girėno g.</w:t>
            </w:r>
          </w:p>
        </w:tc>
        <w:tc>
          <w:tcPr>
            <w:tcW w:w="1530" w:type="dxa"/>
            <w:vAlign w:val="center"/>
          </w:tcPr>
          <w:p w14:paraId="0FEBD860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D88E20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14:paraId="3FD144C1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A4785DD" w14:textId="77777777" w:rsidR="00D25840" w:rsidRPr="0038513D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9" w:type="dxa"/>
            <w:vAlign w:val="center"/>
          </w:tcPr>
          <w:p w14:paraId="04E762C1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25840" w14:paraId="7B47B9B3" w14:textId="77777777" w:rsidTr="000175F8">
        <w:tc>
          <w:tcPr>
            <w:tcW w:w="534" w:type="dxa"/>
          </w:tcPr>
          <w:p w14:paraId="715B0D9A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D25CE92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Skongalio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</w:p>
        </w:tc>
        <w:tc>
          <w:tcPr>
            <w:tcW w:w="1530" w:type="dxa"/>
            <w:vAlign w:val="center"/>
          </w:tcPr>
          <w:p w14:paraId="3E729A2B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4D914960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  <w:vAlign w:val="center"/>
          </w:tcPr>
          <w:p w14:paraId="59B8B4F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E03B124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EAF6F26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5840" w14:paraId="69310BCC" w14:textId="77777777" w:rsidTr="000175F8">
        <w:tc>
          <w:tcPr>
            <w:tcW w:w="534" w:type="dxa"/>
          </w:tcPr>
          <w:p w14:paraId="09AC1160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9234168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Šėtos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890E8BB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A3D1F61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14:paraId="15E9B717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4221A1BB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F465B80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25840" w14:paraId="0D3A4C04" w14:textId="77777777" w:rsidTr="000175F8">
        <w:tc>
          <w:tcPr>
            <w:tcW w:w="534" w:type="dxa"/>
          </w:tcPr>
          <w:p w14:paraId="199E8A32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2286804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Metalistų g. (prie autobusų stotelės)</w:t>
            </w:r>
          </w:p>
        </w:tc>
        <w:tc>
          <w:tcPr>
            <w:tcW w:w="1530" w:type="dxa"/>
            <w:vAlign w:val="center"/>
          </w:tcPr>
          <w:p w14:paraId="132B691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6ACF0E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3395F4B3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AD93BBD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AD58ACB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2ECB0408" w14:textId="77777777" w:rsidTr="000175F8">
        <w:tc>
          <w:tcPr>
            <w:tcW w:w="534" w:type="dxa"/>
          </w:tcPr>
          <w:p w14:paraId="1082E6C2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8DB67E3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F32">
              <w:rPr>
                <w:rFonts w:ascii="Times New Roman" w:hAnsi="Times New Roman" w:cs="Times New Roman"/>
                <w:sz w:val="20"/>
                <w:szCs w:val="20"/>
              </w:rPr>
              <w:t>M. Daukšos g.</w:t>
            </w:r>
          </w:p>
        </w:tc>
        <w:tc>
          <w:tcPr>
            <w:tcW w:w="1530" w:type="dxa"/>
            <w:vAlign w:val="center"/>
          </w:tcPr>
          <w:p w14:paraId="642D26E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33AA25F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14:paraId="6B73D54D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5CACD0E" w14:textId="77777777" w:rsidR="00D25840" w:rsidRPr="0038513D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9" w:type="dxa"/>
            <w:vAlign w:val="center"/>
          </w:tcPr>
          <w:p w14:paraId="60296315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5840" w14:paraId="7B51E930" w14:textId="77777777" w:rsidTr="000175F8">
        <w:tc>
          <w:tcPr>
            <w:tcW w:w="534" w:type="dxa"/>
          </w:tcPr>
          <w:p w14:paraId="3D6673D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E77874E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Babėnų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</w:p>
        </w:tc>
        <w:tc>
          <w:tcPr>
            <w:tcW w:w="1530" w:type="dxa"/>
            <w:vAlign w:val="center"/>
          </w:tcPr>
          <w:p w14:paraId="6A8E80A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7EA1474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  <w:vAlign w:val="center"/>
          </w:tcPr>
          <w:p w14:paraId="6A1F902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7EA75FF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8BD9033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25840" w14:paraId="3537191C" w14:textId="77777777" w:rsidTr="000175F8">
        <w:tc>
          <w:tcPr>
            <w:tcW w:w="534" w:type="dxa"/>
          </w:tcPr>
          <w:p w14:paraId="106BCF86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3050F8A" w14:textId="77777777" w:rsidR="00D25840" w:rsidRDefault="00E0615B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Babėnų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karjero</w:t>
            </w:r>
            <w:r w:rsidR="00D33DB2">
              <w:rPr>
                <w:rFonts w:ascii="Times New Roman" w:hAnsi="Times New Roman" w:cs="Times New Roman"/>
                <w:sz w:val="20"/>
                <w:szCs w:val="20"/>
              </w:rPr>
              <w:t xml:space="preserve"> apžvalgos aikštelė</w:t>
            </w:r>
          </w:p>
        </w:tc>
        <w:tc>
          <w:tcPr>
            <w:tcW w:w="1530" w:type="dxa"/>
            <w:vAlign w:val="center"/>
          </w:tcPr>
          <w:p w14:paraId="4431DC07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D2C98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C8A9A8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C5746B8" w14:textId="77777777" w:rsidR="00D25840" w:rsidRPr="0038513D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6B40EFA9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25840" w14:paraId="0A3A3BF7" w14:textId="77777777" w:rsidTr="000175F8">
        <w:tc>
          <w:tcPr>
            <w:tcW w:w="534" w:type="dxa"/>
          </w:tcPr>
          <w:p w14:paraId="1DCB249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5483B8F" w14:textId="77777777" w:rsidR="00D25840" w:rsidRDefault="00523FA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Elektrėnų g.</w:t>
            </w:r>
          </w:p>
        </w:tc>
        <w:tc>
          <w:tcPr>
            <w:tcW w:w="1530" w:type="dxa"/>
            <w:vAlign w:val="center"/>
          </w:tcPr>
          <w:p w14:paraId="0F2189FC" w14:textId="77777777" w:rsidR="00D25840" w:rsidRDefault="00523FA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4B74265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57AD8DC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4DE444A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DEEB8F4" w14:textId="77777777" w:rsidR="00D25840" w:rsidRDefault="00523FA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565C6996" w14:textId="77777777" w:rsidTr="000175F8">
        <w:tc>
          <w:tcPr>
            <w:tcW w:w="534" w:type="dxa"/>
          </w:tcPr>
          <w:p w14:paraId="771B259B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77E91F5" w14:textId="77777777" w:rsidR="00D25840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Draugystės g.</w:t>
            </w:r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7DB25E82" w14:textId="77777777" w:rsidR="00D25840" w:rsidRDefault="00D33DB2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3EE0A0C1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vAlign w:val="center"/>
          </w:tcPr>
          <w:p w14:paraId="4A83EBF2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FF88F7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033654B6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840" w14:paraId="7C977E82" w14:textId="77777777" w:rsidTr="000175F8">
        <w:tc>
          <w:tcPr>
            <w:tcW w:w="534" w:type="dxa"/>
          </w:tcPr>
          <w:p w14:paraId="324B846D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624076B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Nuokalnės g.</w:t>
            </w:r>
          </w:p>
        </w:tc>
        <w:tc>
          <w:tcPr>
            <w:tcW w:w="1530" w:type="dxa"/>
            <w:vAlign w:val="center"/>
          </w:tcPr>
          <w:p w14:paraId="7F3D41B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0F5CB3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88" w:type="dxa"/>
            <w:vAlign w:val="center"/>
          </w:tcPr>
          <w:p w14:paraId="2464410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1F8914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5DA8E73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25840" w14:paraId="50F64F3C" w14:textId="77777777" w:rsidTr="000175F8">
        <w:tc>
          <w:tcPr>
            <w:tcW w:w="534" w:type="dxa"/>
          </w:tcPr>
          <w:p w14:paraId="5ADD2BE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1EAEFBF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Pramonės g.</w:t>
            </w:r>
          </w:p>
        </w:tc>
        <w:tc>
          <w:tcPr>
            <w:tcW w:w="1530" w:type="dxa"/>
            <w:vAlign w:val="center"/>
          </w:tcPr>
          <w:p w14:paraId="5CFC6B9F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B988B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ABE485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0EA217A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9" w:type="dxa"/>
            <w:vAlign w:val="center"/>
          </w:tcPr>
          <w:p w14:paraId="01130011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25840" w14:paraId="538E4208" w14:textId="77777777" w:rsidTr="000175F8">
        <w:tc>
          <w:tcPr>
            <w:tcW w:w="534" w:type="dxa"/>
          </w:tcPr>
          <w:p w14:paraId="144AA072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DF9E6B8" w14:textId="77777777" w:rsidR="00D25840" w:rsidRDefault="00537A3A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Skongalio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 paplū</w:t>
            </w:r>
            <w:r w:rsidR="00D25840">
              <w:rPr>
                <w:rFonts w:ascii="Times New Roman" w:hAnsi="Times New Roman" w:cs="Times New Roman"/>
                <w:sz w:val="20"/>
                <w:szCs w:val="20"/>
              </w:rPr>
              <w:t>dimys</w:t>
            </w:r>
          </w:p>
        </w:tc>
        <w:tc>
          <w:tcPr>
            <w:tcW w:w="1530" w:type="dxa"/>
            <w:vAlign w:val="center"/>
          </w:tcPr>
          <w:p w14:paraId="4714E840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081EBD10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E47D22D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4456C723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9" w:type="dxa"/>
            <w:vAlign w:val="center"/>
          </w:tcPr>
          <w:p w14:paraId="50226BCC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25840" w14:paraId="32111D4F" w14:textId="77777777" w:rsidTr="000175F8">
        <w:tc>
          <w:tcPr>
            <w:tcW w:w="534" w:type="dxa"/>
          </w:tcPr>
          <w:p w14:paraId="13880D58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57493AD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845">
              <w:rPr>
                <w:rFonts w:ascii="Times New Roman" w:hAnsi="Times New Roman" w:cs="Times New Roman"/>
                <w:sz w:val="20"/>
                <w:szCs w:val="20"/>
              </w:rPr>
              <w:t xml:space="preserve">M. Daukšos bibliotekos aikštelė (Didžiosios Rinkos a. </w:t>
            </w:r>
            <w:r w:rsidRPr="005018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5)</w:t>
            </w:r>
          </w:p>
        </w:tc>
        <w:tc>
          <w:tcPr>
            <w:tcW w:w="1530" w:type="dxa"/>
            <w:vAlign w:val="center"/>
          </w:tcPr>
          <w:p w14:paraId="4452423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2C3272D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3C2B21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377798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9" w:type="dxa"/>
            <w:vAlign w:val="center"/>
          </w:tcPr>
          <w:p w14:paraId="1DF3EE7E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25840" w14:paraId="23662963" w14:textId="77777777" w:rsidTr="000175F8">
        <w:tc>
          <w:tcPr>
            <w:tcW w:w="534" w:type="dxa"/>
          </w:tcPr>
          <w:p w14:paraId="559E28C1" w14:textId="77777777" w:rsidR="00D25840" w:rsidRPr="001943CB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F8E51C6" w14:textId="77777777" w:rsidR="00D25840" w:rsidRPr="001943CB" w:rsidRDefault="00D25840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43CB">
              <w:rPr>
                <w:rFonts w:ascii="Times New Roman" w:hAnsi="Times New Roman" w:cs="Times New Roman"/>
                <w:sz w:val="20"/>
                <w:szCs w:val="20"/>
              </w:rPr>
              <w:t xml:space="preserve">Smilgos g. </w:t>
            </w:r>
          </w:p>
        </w:tc>
        <w:tc>
          <w:tcPr>
            <w:tcW w:w="1530" w:type="dxa"/>
            <w:vAlign w:val="center"/>
          </w:tcPr>
          <w:p w14:paraId="01E3F4B9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12FFDE1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492B5BB5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14:paraId="1F6A1DBA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" w:type="dxa"/>
            <w:vAlign w:val="center"/>
          </w:tcPr>
          <w:p w14:paraId="45031C6C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25840" w14:paraId="7555F2EF" w14:textId="77777777" w:rsidTr="000175F8">
        <w:tc>
          <w:tcPr>
            <w:tcW w:w="534" w:type="dxa"/>
          </w:tcPr>
          <w:p w14:paraId="214E7FC0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B87B8D9" w14:textId="77777777" w:rsidR="00D25840" w:rsidRPr="008053EF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3EF">
              <w:rPr>
                <w:rFonts w:ascii="Times New Roman" w:hAnsi="Times New Roman" w:cs="Times New Roman"/>
                <w:sz w:val="20"/>
                <w:szCs w:val="20"/>
              </w:rPr>
              <w:t>Radvilų viešoji erdvė</w:t>
            </w:r>
            <w:r w:rsidR="00501441" w:rsidRPr="008053EF">
              <w:rPr>
                <w:rFonts w:ascii="Times New Roman" w:hAnsi="Times New Roman" w:cs="Times New Roman"/>
                <w:sz w:val="20"/>
                <w:szCs w:val="20"/>
              </w:rPr>
              <w:t xml:space="preserve"> (Radvilų g. 8D)</w:t>
            </w:r>
          </w:p>
        </w:tc>
        <w:tc>
          <w:tcPr>
            <w:tcW w:w="1530" w:type="dxa"/>
            <w:vAlign w:val="center"/>
          </w:tcPr>
          <w:p w14:paraId="00CB3D5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FD0AA6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98E4630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62279A81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45F4139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5840" w14:paraId="6B1A3FD8" w14:textId="77777777" w:rsidTr="000175F8">
        <w:tc>
          <w:tcPr>
            <w:tcW w:w="534" w:type="dxa"/>
          </w:tcPr>
          <w:p w14:paraId="7D55A2BF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9517731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Pėsčiųjų takas nuo Smilgos g. link Žemaitės g.</w:t>
            </w:r>
          </w:p>
        </w:tc>
        <w:tc>
          <w:tcPr>
            <w:tcW w:w="1530" w:type="dxa"/>
            <w:vAlign w:val="center"/>
          </w:tcPr>
          <w:p w14:paraId="25566BBE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F7022CC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BF3F6F4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14:paraId="2955B872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891C408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25840" w14:paraId="65673F26" w14:textId="77777777" w:rsidTr="000175F8">
        <w:tc>
          <w:tcPr>
            <w:tcW w:w="534" w:type="dxa"/>
          </w:tcPr>
          <w:p w14:paraId="6910329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D726F4D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Pušyno 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maudymvietė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Babėnai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vAlign w:val="center"/>
          </w:tcPr>
          <w:p w14:paraId="1A24B4A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D32BEFD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ED5A75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58237C9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3FA2D8E2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25840" w14:paraId="6FD67C06" w14:textId="77777777" w:rsidTr="000175F8">
        <w:tc>
          <w:tcPr>
            <w:tcW w:w="534" w:type="dxa"/>
          </w:tcPr>
          <w:p w14:paraId="44EE87F8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DE315E8" w14:textId="77777777" w:rsidR="00D25840" w:rsidRPr="00501845" w:rsidRDefault="00D9165D" w:rsidP="00D91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Ramybės skvero</w:t>
            </w:r>
            <w:r w:rsidR="00D25840" w:rsidRPr="005018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fontanas</w:t>
            </w:r>
            <w:r w:rsidRPr="005018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25840" w:rsidRPr="00501845">
              <w:rPr>
                <w:rFonts w:ascii="Times New Roman" w:hAnsi="Times New Roman" w:cs="Times New Roman"/>
                <w:sz w:val="20"/>
                <w:szCs w:val="20"/>
              </w:rPr>
              <w:t>(J. Basanavičiaus g. 46A)</w:t>
            </w:r>
            <w:r w:rsidR="00E06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BCC0C7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E07315C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4FD6120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783E622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9" w:type="dxa"/>
            <w:vAlign w:val="center"/>
          </w:tcPr>
          <w:p w14:paraId="1A209A91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25840" w14:paraId="28B4920E" w14:textId="77777777" w:rsidTr="000175F8">
        <w:tc>
          <w:tcPr>
            <w:tcW w:w="534" w:type="dxa"/>
          </w:tcPr>
          <w:p w14:paraId="1260D9B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88DB5F9" w14:textId="77777777" w:rsidR="00D25840" w:rsidRPr="00501845" w:rsidRDefault="0073328E" w:rsidP="00E06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Ramybės skv.</w:t>
            </w:r>
          </w:p>
        </w:tc>
        <w:tc>
          <w:tcPr>
            <w:tcW w:w="1530" w:type="dxa"/>
            <w:vAlign w:val="center"/>
          </w:tcPr>
          <w:p w14:paraId="5F8ADF88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DAE4895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22376B6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14:paraId="358E0440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445E6D0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5840" w14:paraId="654137D7" w14:textId="77777777" w:rsidTr="000175F8">
        <w:tc>
          <w:tcPr>
            <w:tcW w:w="534" w:type="dxa"/>
          </w:tcPr>
          <w:p w14:paraId="3253EA6B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854E1B6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Mindaugo g.</w:t>
            </w:r>
          </w:p>
        </w:tc>
        <w:tc>
          <w:tcPr>
            <w:tcW w:w="1530" w:type="dxa"/>
            <w:vAlign w:val="center"/>
          </w:tcPr>
          <w:p w14:paraId="4B63F0F6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41FF225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vAlign w:val="center"/>
          </w:tcPr>
          <w:p w14:paraId="68995B0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E469A86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" w:type="dxa"/>
            <w:vAlign w:val="center"/>
          </w:tcPr>
          <w:p w14:paraId="55A2E53D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840" w14:paraId="1F15F9AA" w14:textId="77777777" w:rsidTr="000175F8">
        <w:tc>
          <w:tcPr>
            <w:tcW w:w="534" w:type="dxa"/>
          </w:tcPr>
          <w:p w14:paraId="1208156A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B2A42F9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Užuovėjos sodai</w:t>
            </w:r>
          </w:p>
        </w:tc>
        <w:tc>
          <w:tcPr>
            <w:tcW w:w="1530" w:type="dxa"/>
            <w:vAlign w:val="center"/>
          </w:tcPr>
          <w:p w14:paraId="7F581E86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97F33D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4A5B4F0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BF4116B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D4D0718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0DA835E0" w14:textId="77777777" w:rsidTr="000175F8">
        <w:tc>
          <w:tcPr>
            <w:tcW w:w="534" w:type="dxa"/>
          </w:tcPr>
          <w:p w14:paraId="2917AF59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CAEB2D7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Atminties skveras</w:t>
            </w:r>
          </w:p>
        </w:tc>
        <w:tc>
          <w:tcPr>
            <w:tcW w:w="1530" w:type="dxa"/>
            <w:vAlign w:val="center"/>
          </w:tcPr>
          <w:p w14:paraId="250F9CDA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3011A41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C591F42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210F32E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1F4DFB23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25840" w14:paraId="1DF9BC72" w14:textId="77777777" w:rsidTr="000175F8">
        <w:tc>
          <w:tcPr>
            <w:tcW w:w="534" w:type="dxa"/>
          </w:tcPr>
          <w:p w14:paraId="092782C8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BD0F32B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Babėnų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šilas</w:t>
            </w:r>
          </w:p>
        </w:tc>
        <w:tc>
          <w:tcPr>
            <w:tcW w:w="1530" w:type="dxa"/>
            <w:vAlign w:val="center"/>
          </w:tcPr>
          <w:p w14:paraId="2A0DA186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67FA508B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8F0CD8D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14:paraId="190A40AA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9" w:type="dxa"/>
            <w:vAlign w:val="center"/>
          </w:tcPr>
          <w:p w14:paraId="395F7434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D25840" w14:paraId="5BFF9330" w14:textId="77777777" w:rsidTr="000175F8">
        <w:tc>
          <w:tcPr>
            <w:tcW w:w="534" w:type="dxa"/>
          </w:tcPr>
          <w:p w14:paraId="10BF14D1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D8E60A2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Aušros g.</w:t>
            </w:r>
          </w:p>
        </w:tc>
        <w:tc>
          <w:tcPr>
            <w:tcW w:w="1530" w:type="dxa"/>
            <w:vAlign w:val="center"/>
          </w:tcPr>
          <w:p w14:paraId="2A1DDE00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6DA73D9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59B4179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002B792E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ED4925C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5840" w14:paraId="05154790" w14:textId="77777777" w:rsidTr="000175F8">
        <w:tc>
          <w:tcPr>
            <w:tcW w:w="534" w:type="dxa"/>
          </w:tcPr>
          <w:p w14:paraId="76BE7066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2EB02B4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Lauko g. </w:t>
            </w:r>
          </w:p>
        </w:tc>
        <w:tc>
          <w:tcPr>
            <w:tcW w:w="1530" w:type="dxa"/>
            <w:vAlign w:val="center"/>
          </w:tcPr>
          <w:p w14:paraId="0CD35A6F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40F9CB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0EBBA453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9BC899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66B7FDF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5840" w14:paraId="2C8421AA" w14:textId="77777777" w:rsidTr="000175F8">
        <w:tc>
          <w:tcPr>
            <w:tcW w:w="534" w:type="dxa"/>
          </w:tcPr>
          <w:p w14:paraId="1C66FF9C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668C22A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Teklės Bružaitės g.</w:t>
            </w:r>
          </w:p>
        </w:tc>
        <w:tc>
          <w:tcPr>
            <w:tcW w:w="1530" w:type="dxa"/>
            <w:vAlign w:val="center"/>
          </w:tcPr>
          <w:p w14:paraId="6BED8B77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0C35A4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6728D26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39DC9F8" w14:textId="77777777" w:rsidR="00D25840" w:rsidRPr="0038513D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5759D66E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25840" w14:paraId="1C7DAAFE" w14:textId="77777777" w:rsidTr="000175F8">
        <w:tc>
          <w:tcPr>
            <w:tcW w:w="534" w:type="dxa"/>
          </w:tcPr>
          <w:p w14:paraId="640C3938" w14:textId="77777777" w:rsidR="00D25840" w:rsidRPr="00605AF7" w:rsidRDefault="00D25840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3FBF79B" w14:textId="77777777" w:rsidR="00D25840" w:rsidRDefault="00D2584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Lakštingalų g.</w:t>
            </w:r>
          </w:p>
        </w:tc>
        <w:tc>
          <w:tcPr>
            <w:tcW w:w="1530" w:type="dxa"/>
            <w:vAlign w:val="center"/>
          </w:tcPr>
          <w:p w14:paraId="3456BC1E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7B9752" w14:textId="77777777" w:rsidR="00D25840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6692F7B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6C4F63EA" w14:textId="77777777" w:rsidR="00D25840" w:rsidRPr="0038513D" w:rsidRDefault="00D258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CB8E6DE" w14:textId="77777777" w:rsidR="00D25840" w:rsidRDefault="00537A3A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7CB31BFE" w14:textId="77777777" w:rsidTr="000175F8">
        <w:tc>
          <w:tcPr>
            <w:tcW w:w="534" w:type="dxa"/>
          </w:tcPr>
          <w:p w14:paraId="1C158BAC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19BFE36" w14:textId="77777777" w:rsidR="00873B04" w:rsidRDefault="008662B6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Basanavičiaus g. Norfos aikštelė</w:t>
            </w:r>
          </w:p>
        </w:tc>
        <w:tc>
          <w:tcPr>
            <w:tcW w:w="1530" w:type="dxa"/>
            <w:vAlign w:val="center"/>
          </w:tcPr>
          <w:p w14:paraId="5873FDFC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E3985E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A594210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2D4839A7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6D88D57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73B04" w14:paraId="628AB83D" w14:textId="77777777" w:rsidTr="000175F8">
        <w:tc>
          <w:tcPr>
            <w:tcW w:w="534" w:type="dxa"/>
          </w:tcPr>
          <w:p w14:paraId="7E45D3DC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7DD9109" w14:textId="77777777" w:rsidR="00873B04" w:rsidRDefault="00F01A3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Saulėlydžio g.</w:t>
            </w:r>
          </w:p>
        </w:tc>
        <w:tc>
          <w:tcPr>
            <w:tcW w:w="1530" w:type="dxa"/>
            <w:vAlign w:val="center"/>
          </w:tcPr>
          <w:p w14:paraId="6A11F8AF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7E396D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B6DDAFF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0773EA8" w14:textId="77777777" w:rsidR="00873B04" w:rsidRPr="0038513D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9" w:type="dxa"/>
            <w:vAlign w:val="center"/>
          </w:tcPr>
          <w:p w14:paraId="19AB7A97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73B04" w14:paraId="2F230B75" w14:textId="77777777" w:rsidTr="000175F8">
        <w:tc>
          <w:tcPr>
            <w:tcW w:w="534" w:type="dxa"/>
          </w:tcPr>
          <w:p w14:paraId="7ECADDA3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7A5C27B" w14:textId="77777777" w:rsidR="00873B04" w:rsidRDefault="00F01A3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Birutės g.</w:t>
            </w:r>
          </w:p>
        </w:tc>
        <w:tc>
          <w:tcPr>
            <w:tcW w:w="1530" w:type="dxa"/>
            <w:vAlign w:val="center"/>
          </w:tcPr>
          <w:p w14:paraId="3D22C3B9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9BB5E47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41CD456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10ABB8A" w14:textId="77777777" w:rsidR="00873B04" w:rsidRPr="0038513D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9" w:type="dxa"/>
            <w:vAlign w:val="center"/>
          </w:tcPr>
          <w:p w14:paraId="13C95DE0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73B04" w14:paraId="070BE589" w14:textId="77777777" w:rsidTr="000175F8">
        <w:tc>
          <w:tcPr>
            <w:tcW w:w="534" w:type="dxa"/>
          </w:tcPr>
          <w:p w14:paraId="6E7B4581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A265EB0" w14:textId="77777777" w:rsidR="00873B04" w:rsidRDefault="00F01A3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Šilo g.</w:t>
            </w:r>
          </w:p>
        </w:tc>
        <w:tc>
          <w:tcPr>
            <w:tcW w:w="1530" w:type="dxa"/>
            <w:vAlign w:val="center"/>
          </w:tcPr>
          <w:p w14:paraId="7D0B48B2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4F0CECC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153A44F3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773D3C6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190474B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500411DE" w14:textId="77777777" w:rsidTr="000175F8">
        <w:tc>
          <w:tcPr>
            <w:tcW w:w="534" w:type="dxa"/>
          </w:tcPr>
          <w:p w14:paraId="6E7171B6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124551F" w14:textId="77777777" w:rsidR="00873B04" w:rsidRDefault="00F01A3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Vakarų g.</w:t>
            </w:r>
          </w:p>
        </w:tc>
        <w:tc>
          <w:tcPr>
            <w:tcW w:w="1530" w:type="dxa"/>
            <w:vAlign w:val="center"/>
          </w:tcPr>
          <w:p w14:paraId="39E23F6F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A84F81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EFEDAF5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222D3B4" w14:textId="77777777" w:rsidR="00873B04" w:rsidRPr="0038513D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9" w:type="dxa"/>
            <w:vAlign w:val="center"/>
          </w:tcPr>
          <w:p w14:paraId="2D206D0B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73B04" w14:paraId="683977CF" w14:textId="77777777" w:rsidTr="000175F8">
        <w:tc>
          <w:tcPr>
            <w:tcW w:w="534" w:type="dxa"/>
          </w:tcPr>
          <w:p w14:paraId="472E4771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5779311" w14:textId="77777777" w:rsidR="00873B04" w:rsidRDefault="00F01A30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Vandenvietės g.</w:t>
            </w:r>
          </w:p>
        </w:tc>
        <w:tc>
          <w:tcPr>
            <w:tcW w:w="1530" w:type="dxa"/>
            <w:vAlign w:val="center"/>
          </w:tcPr>
          <w:p w14:paraId="6751C4EC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6FC7218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DB1CCD2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90B86C8" w14:textId="77777777" w:rsidR="00873B04" w:rsidRPr="0038513D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1A3E6F1D" w14:textId="77777777" w:rsidR="00873B04" w:rsidRDefault="00F01A3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73B04" w14:paraId="47722C64" w14:textId="77777777" w:rsidTr="000175F8">
        <w:tc>
          <w:tcPr>
            <w:tcW w:w="534" w:type="dxa"/>
          </w:tcPr>
          <w:p w14:paraId="7FB63CF4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D4D470B" w14:textId="77777777" w:rsidR="00873B04" w:rsidRDefault="00813E18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Janušavos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</w:p>
        </w:tc>
        <w:tc>
          <w:tcPr>
            <w:tcW w:w="1530" w:type="dxa"/>
            <w:vAlign w:val="center"/>
          </w:tcPr>
          <w:p w14:paraId="68AB21C6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83B8C4A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F81A0D0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B0332AA" w14:textId="77777777" w:rsidR="00873B04" w:rsidRPr="0038513D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" w:type="dxa"/>
            <w:vAlign w:val="center"/>
          </w:tcPr>
          <w:p w14:paraId="24BB7B33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73B04" w14:paraId="10F93774" w14:textId="77777777" w:rsidTr="000175F8">
        <w:tc>
          <w:tcPr>
            <w:tcW w:w="534" w:type="dxa"/>
          </w:tcPr>
          <w:p w14:paraId="021DE281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F873119" w14:textId="77777777" w:rsidR="00873B04" w:rsidRDefault="00813E18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Gluosnių g.</w:t>
            </w:r>
          </w:p>
        </w:tc>
        <w:tc>
          <w:tcPr>
            <w:tcW w:w="1530" w:type="dxa"/>
            <w:vAlign w:val="center"/>
          </w:tcPr>
          <w:p w14:paraId="10737BCE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96151A6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5860F8A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30F10D9" w14:textId="77777777" w:rsidR="00873B04" w:rsidRPr="0038513D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" w:type="dxa"/>
            <w:vAlign w:val="center"/>
          </w:tcPr>
          <w:p w14:paraId="54064E5D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72B86BF5" w14:textId="77777777" w:rsidTr="000175F8">
        <w:tc>
          <w:tcPr>
            <w:tcW w:w="534" w:type="dxa"/>
          </w:tcPr>
          <w:p w14:paraId="43D125AC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99F0ABB" w14:textId="77777777" w:rsidR="00873B04" w:rsidRDefault="00081F95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J. </w:t>
            </w:r>
            <w:r w:rsidR="00813E18">
              <w:rPr>
                <w:rFonts w:ascii="Times New Roman" w:hAnsi="Times New Roman" w:cs="Times New Roman"/>
                <w:sz w:val="20"/>
                <w:szCs w:val="20"/>
              </w:rPr>
              <w:t>Biliūno g.</w:t>
            </w:r>
          </w:p>
        </w:tc>
        <w:tc>
          <w:tcPr>
            <w:tcW w:w="1530" w:type="dxa"/>
            <w:vAlign w:val="center"/>
          </w:tcPr>
          <w:p w14:paraId="756B7A34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3C07AA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4FED875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0FC2AFDD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AE15CF8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73B04" w14:paraId="00B74ECF" w14:textId="77777777" w:rsidTr="000175F8">
        <w:tc>
          <w:tcPr>
            <w:tcW w:w="534" w:type="dxa"/>
          </w:tcPr>
          <w:p w14:paraId="28129C5A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D04F665" w14:textId="77777777" w:rsidR="00873B04" w:rsidRPr="00081F95" w:rsidRDefault="00813E18" w:rsidP="00081F95">
            <w:pPr>
              <w:pStyle w:val="Sraopastraipa"/>
              <w:numPr>
                <w:ilvl w:val="0"/>
                <w:numId w:val="13"/>
              </w:numPr>
              <w:ind w:left="317" w:hanging="317"/>
              <w:rPr>
                <w:rFonts w:ascii="Times New Roman" w:hAnsi="Times New Roman" w:cs="Times New Roman"/>
                <w:sz w:val="20"/>
                <w:szCs w:val="20"/>
              </w:rPr>
            </w:pPr>
            <w:r w:rsidRPr="00081F95">
              <w:rPr>
                <w:rFonts w:ascii="Times New Roman" w:hAnsi="Times New Roman" w:cs="Times New Roman"/>
                <w:sz w:val="20"/>
                <w:szCs w:val="20"/>
              </w:rPr>
              <w:t xml:space="preserve">Mickevičiaus g. </w:t>
            </w:r>
          </w:p>
        </w:tc>
        <w:tc>
          <w:tcPr>
            <w:tcW w:w="1530" w:type="dxa"/>
            <w:vAlign w:val="center"/>
          </w:tcPr>
          <w:p w14:paraId="726D6864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A4AAD27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DE18F81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614B15A3" w14:textId="77777777" w:rsidR="00873B04" w:rsidRPr="0038513D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9" w:type="dxa"/>
            <w:vAlign w:val="center"/>
          </w:tcPr>
          <w:p w14:paraId="1889FCE3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73B04" w14:paraId="3D7B52D6" w14:textId="77777777" w:rsidTr="000175F8">
        <w:tc>
          <w:tcPr>
            <w:tcW w:w="534" w:type="dxa"/>
          </w:tcPr>
          <w:p w14:paraId="13571379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E92CC3F" w14:textId="77777777" w:rsidR="00873B04" w:rsidRPr="00934131" w:rsidRDefault="00B31F07" w:rsidP="00B31F0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31F07">
              <w:rPr>
                <w:rFonts w:ascii="Times New Roman" w:hAnsi="Times New Roman" w:cs="Times New Roman"/>
                <w:sz w:val="20"/>
                <w:szCs w:val="20"/>
              </w:rPr>
              <w:t>Lietuvos geografinis centras,</w:t>
            </w:r>
            <w:r w:rsidR="0073328E" w:rsidRPr="00B31F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73328E" w:rsidRPr="00B31F07">
              <w:rPr>
                <w:rFonts w:ascii="Times New Roman" w:hAnsi="Times New Roman" w:cs="Times New Roman"/>
                <w:sz w:val="20"/>
                <w:szCs w:val="20"/>
              </w:rPr>
              <w:t>Ruoščių</w:t>
            </w:r>
            <w:proofErr w:type="spellEnd"/>
            <w:r w:rsidR="0073328E" w:rsidRPr="00B31F07">
              <w:rPr>
                <w:rFonts w:ascii="Times New Roman" w:hAnsi="Times New Roman" w:cs="Times New Roman"/>
                <w:sz w:val="20"/>
                <w:szCs w:val="20"/>
              </w:rPr>
              <w:t xml:space="preserve"> k.</w:t>
            </w:r>
          </w:p>
        </w:tc>
        <w:tc>
          <w:tcPr>
            <w:tcW w:w="1530" w:type="dxa"/>
            <w:vAlign w:val="center"/>
          </w:tcPr>
          <w:p w14:paraId="30B25036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3BBF61B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1CDD3AC5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E246856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5C3A41B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60135AB2" w14:textId="77777777" w:rsidTr="000175F8">
        <w:tc>
          <w:tcPr>
            <w:tcW w:w="534" w:type="dxa"/>
          </w:tcPr>
          <w:p w14:paraId="3F25A9F8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2F65AD9" w14:textId="77777777" w:rsidR="00873B04" w:rsidRDefault="00813E18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Basanavičiaus g.42-44,</w:t>
            </w:r>
            <w:r w:rsidR="00D20F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2E8F">
              <w:rPr>
                <w:rFonts w:ascii="Times New Roman" w:hAnsi="Times New Roman" w:cs="Times New Roman"/>
                <w:sz w:val="20"/>
                <w:szCs w:val="20"/>
              </w:rPr>
              <w:t>46-56</w:t>
            </w:r>
          </w:p>
        </w:tc>
        <w:tc>
          <w:tcPr>
            <w:tcW w:w="1530" w:type="dxa"/>
            <w:vAlign w:val="center"/>
          </w:tcPr>
          <w:p w14:paraId="600802CF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60A015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BEA1A26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14:paraId="6EF9F972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6E37BDC" w14:textId="77777777" w:rsidR="00873B04" w:rsidRDefault="00813E1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73B04" w14:paraId="576925B5" w14:textId="77777777" w:rsidTr="000175F8">
        <w:tc>
          <w:tcPr>
            <w:tcW w:w="534" w:type="dxa"/>
          </w:tcPr>
          <w:p w14:paraId="618B4C35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7F77C86" w14:textId="77777777" w:rsidR="00873B04" w:rsidRDefault="00934131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</w:t>
            </w:r>
            <w:r w:rsidR="009E5C33">
              <w:rPr>
                <w:rFonts w:ascii="Times New Roman" w:hAnsi="Times New Roman" w:cs="Times New Roman"/>
                <w:sz w:val="20"/>
                <w:szCs w:val="20"/>
              </w:rPr>
              <w:t xml:space="preserve">jų takas </w:t>
            </w:r>
            <w:r w:rsidR="00B94083">
              <w:rPr>
                <w:rFonts w:ascii="Times New Roman" w:hAnsi="Times New Roman" w:cs="Times New Roman"/>
                <w:sz w:val="20"/>
                <w:szCs w:val="20"/>
              </w:rPr>
              <w:t xml:space="preserve">nuo </w:t>
            </w:r>
            <w:proofErr w:type="spellStart"/>
            <w:r w:rsidR="00B94083">
              <w:rPr>
                <w:rFonts w:ascii="Times New Roman" w:hAnsi="Times New Roman" w:cs="Times New Roman"/>
                <w:sz w:val="20"/>
                <w:szCs w:val="20"/>
              </w:rPr>
              <w:t>Rimi</w:t>
            </w:r>
            <w:proofErr w:type="spellEnd"/>
            <w:r w:rsidR="004B6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94083">
              <w:rPr>
                <w:rFonts w:ascii="Times New Roman" w:hAnsi="Times New Roman" w:cs="Times New Roman"/>
                <w:sz w:val="20"/>
                <w:szCs w:val="20"/>
              </w:rPr>
              <w:t>pard</w:t>
            </w:r>
            <w:proofErr w:type="spellEnd"/>
            <w:r w:rsidR="00B94083">
              <w:rPr>
                <w:rFonts w:ascii="Times New Roman" w:hAnsi="Times New Roman" w:cs="Times New Roman"/>
                <w:sz w:val="20"/>
                <w:szCs w:val="20"/>
              </w:rPr>
              <w:t>. Iki J.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083">
              <w:rPr>
                <w:rFonts w:ascii="Times New Roman" w:hAnsi="Times New Roman" w:cs="Times New Roman"/>
                <w:sz w:val="20"/>
                <w:szCs w:val="20"/>
              </w:rPr>
              <w:t>Basanavičiaus g.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0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30" w:type="dxa"/>
            <w:vAlign w:val="center"/>
          </w:tcPr>
          <w:p w14:paraId="2C70F068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C38374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E96990E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27ABCD2" w14:textId="77777777" w:rsidR="00873B04" w:rsidRPr="0038513D" w:rsidRDefault="00B94083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" w:type="dxa"/>
            <w:vAlign w:val="center"/>
          </w:tcPr>
          <w:p w14:paraId="69AAC58A" w14:textId="77777777" w:rsidR="00873B04" w:rsidRDefault="00B94083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5FDD6D8F" w14:textId="77777777" w:rsidTr="000175F8">
        <w:tc>
          <w:tcPr>
            <w:tcW w:w="534" w:type="dxa"/>
          </w:tcPr>
          <w:p w14:paraId="77D88424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48524ECA" w14:textId="77777777" w:rsidR="00873B04" w:rsidRDefault="00B94083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Basanavičiaus g.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laiptai į turgavietę</w:t>
            </w:r>
          </w:p>
        </w:tc>
        <w:tc>
          <w:tcPr>
            <w:tcW w:w="1530" w:type="dxa"/>
            <w:vAlign w:val="center"/>
          </w:tcPr>
          <w:p w14:paraId="18A58303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9FC596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C6BC783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DD1B306" w14:textId="77777777" w:rsidR="00873B04" w:rsidRPr="0038513D" w:rsidRDefault="00B94083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" w:type="dxa"/>
            <w:vAlign w:val="center"/>
          </w:tcPr>
          <w:p w14:paraId="30CDBD21" w14:textId="77777777" w:rsidR="00873B04" w:rsidRDefault="00B94083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73B04" w14:paraId="21650B71" w14:textId="77777777" w:rsidTr="000175F8">
        <w:tc>
          <w:tcPr>
            <w:tcW w:w="534" w:type="dxa"/>
          </w:tcPr>
          <w:p w14:paraId="4CC0E73B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F73ABEF" w14:textId="77777777" w:rsidR="00873B04" w:rsidRDefault="00081F95" w:rsidP="00934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Autobusų stotelė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Kė</w:t>
            </w:r>
            <w:r w:rsidR="00B94083">
              <w:rPr>
                <w:rFonts w:ascii="Times New Roman" w:hAnsi="Times New Roman" w:cs="Times New Roman"/>
                <w:sz w:val="20"/>
                <w:szCs w:val="20"/>
              </w:rPr>
              <w:t>bonių</w:t>
            </w:r>
            <w:proofErr w:type="spellEnd"/>
            <w:r w:rsidR="00B94083"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 w:rsidR="009341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0" w:type="dxa"/>
            <w:vAlign w:val="center"/>
          </w:tcPr>
          <w:p w14:paraId="3397C013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FB060FB" w14:textId="77777777" w:rsidR="00873B04" w:rsidRDefault="00B94083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0C857359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6A6E1F7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B37A941" w14:textId="77777777" w:rsidR="00873B04" w:rsidRDefault="00B94083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47869DDE" w14:textId="77777777" w:rsidTr="000175F8">
        <w:tc>
          <w:tcPr>
            <w:tcW w:w="534" w:type="dxa"/>
          </w:tcPr>
          <w:p w14:paraId="3C74A606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21201F4" w14:textId="77777777" w:rsidR="00873B04" w:rsidRDefault="001D3B40" w:rsidP="00934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Autobusų stotelė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Lipliūnų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 w:rsidR="009341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0" w:type="dxa"/>
            <w:vAlign w:val="center"/>
          </w:tcPr>
          <w:p w14:paraId="67E1DC4F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CDA767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14:paraId="129BF90E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4AE5160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E7487B3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3B04" w14:paraId="555DCCA8" w14:textId="77777777" w:rsidTr="000175F8">
        <w:tc>
          <w:tcPr>
            <w:tcW w:w="534" w:type="dxa"/>
          </w:tcPr>
          <w:p w14:paraId="12631E33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F8A481D" w14:textId="77777777" w:rsidR="00873B04" w:rsidRDefault="001D3B40" w:rsidP="00934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Autobusų stotelės Daumantų k</w:t>
            </w:r>
            <w:r w:rsidR="009341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0" w:type="dxa"/>
            <w:vAlign w:val="center"/>
          </w:tcPr>
          <w:p w14:paraId="76FD8C93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06CFF8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86564F1" w14:textId="77777777" w:rsidR="00873B04" w:rsidRDefault="004B6428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24DE312B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B10FA43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73B04" w14:paraId="5DE289AA" w14:textId="77777777" w:rsidTr="000175F8">
        <w:tc>
          <w:tcPr>
            <w:tcW w:w="534" w:type="dxa"/>
          </w:tcPr>
          <w:p w14:paraId="0A812DAA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8C18410" w14:textId="77777777" w:rsidR="00873B04" w:rsidRDefault="00934131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>jų takas nuo Josvainių g. iki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>J.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>Basanavičiaus g.</w:t>
            </w:r>
          </w:p>
        </w:tc>
        <w:tc>
          <w:tcPr>
            <w:tcW w:w="1530" w:type="dxa"/>
            <w:vAlign w:val="center"/>
          </w:tcPr>
          <w:p w14:paraId="52F42138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AB3F27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6A2A4E5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89CA40E" w14:textId="77777777" w:rsidR="00873B04" w:rsidRPr="0038513D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center"/>
          </w:tcPr>
          <w:p w14:paraId="2C4E9623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73B04" w14:paraId="5389BE5F" w14:textId="77777777" w:rsidTr="000175F8">
        <w:tc>
          <w:tcPr>
            <w:tcW w:w="534" w:type="dxa"/>
          </w:tcPr>
          <w:p w14:paraId="56C82D80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5886732C" w14:textId="77777777" w:rsidR="00873B04" w:rsidRDefault="00934131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 xml:space="preserve">jų takas nuo </w:t>
            </w:r>
            <w:r w:rsidR="00BB0CCF">
              <w:rPr>
                <w:rFonts w:ascii="Times New Roman" w:hAnsi="Times New Roman" w:cs="Times New Roman"/>
                <w:sz w:val="20"/>
                <w:szCs w:val="20"/>
              </w:rPr>
              <w:t>„V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>aivorykštės</w:t>
            </w:r>
            <w:r w:rsidR="00BB0CCF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 xml:space="preserve"> tilto iki Kauno g.</w:t>
            </w:r>
          </w:p>
        </w:tc>
        <w:tc>
          <w:tcPr>
            <w:tcW w:w="1530" w:type="dxa"/>
            <w:vAlign w:val="center"/>
          </w:tcPr>
          <w:p w14:paraId="38FD3980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93A729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vAlign w:val="center"/>
          </w:tcPr>
          <w:p w14:paraId="6C80AA8E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1C018C" w14:textId="77777777" w:rsidR="00873B04" w:rsidRPr="0038513D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0742A5C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73B04" w14:paraId="2C700461" w14:textId="77777777" w:rsidTr="000175F8">
        <w:tc>
          <w:tcPr>
            <w:tcW w:w="534" w:type="dxa"/>
          </w:tcPr>
          <w:p w14:paraId="66593021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0698583B" w14:textId="77777777" w:rsidR="00873B04" w:rsidRDefault="00934131" w:rsidP="00BB0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 xml:space="preserve">jų takas nuo   </w:t>
            </w:r>
            <w:r w:rsidR="00BB0CCF">
              <w:rPr>
                <w:rFonts w:ascii="Times New Roman" w:hAnsi="Times New Roman" w:cs="Times New Roman"/>
                <w:sz w:val="20"/>
                <w:szCs w:val="20"/>
              </w:rPr>
              <w:t>„V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>aivorykštės</w:t>
            </w:r>
            <w:r w:rsidR="00BB0CCF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1D3B40">
              <w:rPr>
                <w:rFonts w:ascii="Times New Roman" w:hAnsi="Times New Roman" w:cs="Times New Roman"/>
                <w:sz w:val="20"/>
                <w:szCs w:val="20"/>
              </w:rPr>
              <w:t xml:space="preserve"> tilto iki </w:t>
            </w:r>
            <w:proofErr w:type="spellStart"/>
            <w:r w:rsidR="001D3B40">
              <w:rPr>
                <w:rFonts w:ascii="Times New Roman" w:hAnsi="Times New Roman" w:cs="Times New Roman"/>
                <w:sz w:val="20"/>
                <w:szCs w:val="20"/>
              </w:rPr>
              <w:t>Skongalio</w:t>
            </w:r>
            <w:proofErr w:type="spellEnd"/>
            <w:r w:rsidR="001D3B40">
              <w:rPr>
                <w:rFonts w:ascii="Times New Roman" w:hAnsi="Times New Roman" w:cs="Times New Roman"/>
                <w:sz w:val="20"/>
                <w:szCs w:val="20"/>
              </w:rPr>
              <w:t xml:space="preserve"> paplūdimio</w:t>
            </w:r>
          </w:p>
        </w:tc>
        <w:tc>
          <w:tcPr>
            <w:tcW w:w="1530" w:type="dxa"/>
            <w:vAlign w:val="center"/>
          </w:tcPr>
          <w:p w14:paraId="1D7D74AD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0F1CEE3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79AC398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74E4BB3" w14:textId="77777777" w:rsidR="00873B04" w:rsidRPr="0038513D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9" w:type="dxa"/>
            <w:vAlign w:val="center"/>
          </w:tcPr>
          <w:p w14:paraId="71BAF5AE" w14:textId="77777777" w:rsidR="00873B04" w:rsidRDefault="001D3B40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73B04" w14:paraId="4E029F47" w14:textId="77777777" w:rsidTr="000175F8">
        <w:tc>
          <w:tcPr>
            <w:tcW w:w="534" w:type="dxa"/>
          </w:tcPr>
          <w:p w14:paraId="6064D3EE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1723315F" w14:textId="77777777" w:rsidR="00873B04" w:rsidRDefault="00BB0015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Nevėžio upės krantinė 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Česlovo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Milošo g.</w:t>
            </w:r>
          </w:p>
        </w:tc>
        <w:tc>
          <w:tcPr>
            <w:tcW w:w="1530" w:type="dxa"/>
            <w:vAlign w:val="center"/>
          </w:tcPr>
          <w:p w14:paraId="3C29D02B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23E67A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B4D9C88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7AC874" w14:textId="77777777" w:rsidR="00873B04" w:rsidRPr="0038513D" w:rsidRDefault="00BB0015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9" w:type="dxa"/>
            <w:vAlign w:val="center"/>
          </w:tcPr>
          <w:p w14:paraId="0068C2B7" w14:textId="77777777" w:rsidR="00873B04" w:rsidRDefault="00BB0015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73B04" w14:paraId="30CB604C" w14:textId="77777777" w:rsidTr="000175F8">
        <w:tc>
          <w:tcPr>
            <w:tcW w:w="534" w:type="dxa"/>
          </w:tcPr>
          <w:p w14:paraId="55A5347E" w14:textId="77777777" w:rsidR="00873B04" w:rsidRPr="00605AF7" w:rsidRDefault="00873B04" w:rsidP="00D2584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DDBBBDC" w14:textId="77777777" w:rsidR="00081F95" w:rsidRDefault="0073328E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Pėsčių</w:t>
            </w:r>
            <w:r w:rsidR="00BB0CCF">
              <w:rPr>
                <w:rFonts w:ascii="Times New Roman" w:hAnsi="Times New Roman" w:cs="Times New Roman"/>
                <w:sz w:val="20"/>
                <w:szCs w:val="20"/>
              </w:rPr>
              <w:t>jų takas nuo   „V</w:t>
            </w:r>
            <w:r w:rsidR="00BB0015">
              <w:rPr>
                <w:rFonts w:ascii="Times New Roman" w:hAnsi="Times New Roman" w:cs="Times New Roman"/>
                <w:sz w:val="20"/>
                <w:szCs w:val="20"/>
              </w:rPr>
              <w:t>aivorykštės</w:t>
            </w:r>
            <w:r w:rsidR="00BB0CCF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BB0015">
              <w:rPr>
                <w:rFonts w:ascii="Times New Roman" w:hAnsi="Times New Roman" w:cs="Times New Roman"/>
                <w:sz w:val="20"/>
                <w:szCs w:val="20"/>
              </w:rPr>
              <w:t xml:space="preserve"> tilto iki </w:t>
            </w:r>
          </w:p>
          <w:p w14:paraId="31C2CAF4" w14:textId="77777777" w:rsidR="00873B04" w:rsidRDefault="00BB0015" w:rsidP="00017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</w:t>
            </w:r>
            <w:r w:rsidR="00081F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Basanavičiaus g.</w:t>
            </w:r>
          </w:p>
        </w:tc>
        <w:tc>
          <w:tcPr>
            <w:tcW w:w="1530" w:type="dxa"/>
            <w:vAlign w:val="center"/>
          </w:tcPr>
          <w:p w14:paraId="18F0B8ED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F31E1C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AD6F2FC" w14:textId="77777777" w:rsidR="00873B04" w:rsidRDefault="00873B04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3348D14" w14:textId="77777777" w:rsidR="00873B04" w:rsidRPr="0038513D" w:rsidRDefault="00BB0015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9" w:type="dxa"/>
            <w:vAlign w:val="center"/>
          </w:tcPr>
          <w:p w14:paraId="721528CE" w14:textId="77777777" w:rsidR="00873B04" w:rsidRDefault="00BB0015" w:rsidP="00017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840" w14:paraId="55FDAC4D" w14:textId="77777777" w:rsidTr="000175F8">
        <w:tc>
          <w:tcPr>
            <w:tcW w:w="3256" w:type="dxa"/>
            <w:gridSpan w:val="2"/>
          </w:tcPr>
          <w:p w14:paraId="053A0806" w14:textId="77777777" w:rsidR="00D25840" w:rsidRPr="001F3428" w:rsidRDefault="00D25840" w:rsidP="000175F8">
            <w:pPr>
              <w:ind w:firstLine="129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428">
              <w:rPr>
                <w:rFonts w:ascii="Times New Roman" w:hAnsi="Times New Roman" w:cs="Times New Roman"/>
                <w:b/>
                <w:sz w:val="20"/>
                <w:szCs w:val="20"/>
              </w:rPr>
              <w:t>Iš viso:</w:t>
            </w:r>
          </w:p>
        </w:tc>
        <w:tc>
          <w:tcPr>
            <w:tcW w:w="1530" w:type="dxa"/>
            <w:vAlign w:val="center"/>
          </w:tcPr>
          <w:p w14:paraId="1E527B70" w14:textId="77777777" w:rsidR="00D25840" w:rsidRPr="001F3428" w:rsidRDefault="00081F95" w:rsidP="0001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1418" w:type="dxa"/>
            <w:vAlign w:val="center"/>
          </w:tcPr>
          <w:p w14:paraId="5D564670" w14:textId="77777777" w:rsidR="00D25840" w:rsidRPr="001F3428" w:rsidRDefault="00081F95" w:rsidP="0001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1588" w:type="dxa"/>
            <w:vAlign w:val="center"/>
          </w:tcPr>
          <w:p w14:paraId="51D90CDB" w14:textId="77777777" w:rsidR="00D25840" w:rsidRPr="001F3428" w:rsidRDefault="00081F95" w:rsidP="0001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226</w:t>
            </w:r>
          </w:p>
        </w:tc>
        <w:tc>
          <w:tcPr>
            <w:tcW w:w="1275" w:type="dxa"/>
            <w:vAlign w:val="center"/>
          </w:tcPr>
          <w:p w14:paraId="0ECF030E" w14:textId="77777777" w:rsidR="00D25840" w:rsidRPr="001F3428" w:rsidRDefault="00081F95" w:rsidP="0001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249</w:t>
            </w:r>
          </w:p>
        </w:tc>
        <w:tc>
          <w:tcPr>
            <w:tcW w:w="569" w:type="dxa"/>
            <w:vAlign w:val="center"/>
          </w:tcPr>
          <w:p w14:paraId="36B4ED3A" w14:textId="77777777" w:rsidR="00D25840" w:rsidRPr="001F3428" w:rsidRDefault="00081F95" w:rsidP="0001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634</w:t>
            </w:r>
          </w:p>
        </w:tc>
      </w:tr>
    </w:tbl>
    <w:p w14:paraId="7FC7E4D4" w14:textId="77777777" w:rsidR="00D25840" w:rsidRDefault="00D25840" w:rsidP="00D25840">
      <w:pPr>
        <w:spacing w:line="240" w:lineRule="auto"/>
        <w:jc w:val="both"/>
        <w:rPr>
          <w:rFonts w:ascii="Times New Roman" w:hAnsi="Times New Roman" w:cs="Times New Roman"/>
        </w:rPr>
      </w:pPr>
    </w:p>
    <w:p w14:paraId="32A29792" w14:textId="77777777" w:rsidR="00D25840" w:rsidRDefault="00D25840" w:rsidP="00D25840">
      <w:pPr>
        <w:spacing w:line="240" w:lineRule="auto"/>
        <w:jc w:val="both"/>
        <w:rPr>
          <w:rFonts w:ascii="Times New Roman" w:hAnsi="Times New Roman" w:cs="Times New Roman"/>
        </w:rPr>
      </w:pPr>
      <w:r w:rsidRPr="001473B2">
        <w:rPr>
          <w:rFonts w:ascii="Times New Roman" w:hAnsi="Times New Roman" w:cs="Times New Roman"/>
        </w:rPr>
        <w:t>Pastaba:Sutarties vykdymo laikotarpiu šiukšlių dėžių kiekis ir pastatymo vietos gali keistis.</w:t>
      </w:r>
    </w:p>
    <w:p w14:paraId="229D8DF0" w14:textId="77777777" w:rsidR="00374C4E" w:rsidRDefault="00374C4E"/>
    <w:sectPr w:rsidR="00374C4E" w:rsidSect="00D2584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4430C"/>
    <w:multiLevelType w:val="hybridMultilevel"/>
    <w:tmpl w:val="FF3EAC36"/>
    <w:lvl w:ilvl="0" w:tplc="3902572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80009"/>
    <w:multiLevelType w:val="multilevel"/>
    <w:tmpl w:val="536CB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00" w:hanging="1800"/>
      </w:pPr>
      <w:rPr>
        <w:rFonts w:hint="default"/>
      </w:rPr>
    </w:lvl>
  </w:abstractNum>
  <w:abstractNum w:abstractNumId="2">
    <w:nsid w:val="596011FC"/>
    <w:multiLevelType w:val="hybridMultilevel"/>
    <w:tmpl w:val="C0A8A44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192BD3"/>
    <w:multiLevelType w:val="hybridMultilevel"/>
    <w:tmpl w:val="EC52C504"/>
    <w:lvl w:ilvl="0" w:tplc="1D7ED7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F33D3"/>
    <w:multiLevelType w:val="multilevel"/>
    <w:tmpl w:val="596280A0"/>
    <w:lvl w:ilvl="0">
      <w:start w:val="1"/>
      <w:numFmt w:val="decimal"/>
      <w:pStyle w:val="Tvarkostekstas"/>
      <w:lvlText w:val="%1."/>
      <w:lvlJc w:val="left"/>
      <w:pPr>
        <w:tabs>
          <w:tab w:val="num" w:pos="568"/>
        </w:tabs>
        <w:ind w:left="280" w:firstLine="288"/>
      </w:pPr>
      <w:rPr>
        <w:rFonts w:hint="default"/>
        <w:color w:val="auto"/>
      </w:rPr>
    </w:lvl>
    <w:lvl w:ilvl="1">
      <w:start w:val="1"/>
      <w:numFmt w:val="decimal"/>
      <w:pStyle w:val="Tvarkospapunktis"/>
      <w:suff w:val="space"/>
      <w:lvlText w:val="%1.%2."/>
      <w:lvlJc w:val="left"/>
      <w:pPr>
        <w:ind w:left="640" w:hanging="72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54" w:hanging="74"/>
      </w:pPr>
      <w:rPr>
        <w:rFonts w:hint="default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584" w:hanging="1584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376"/>
        </w:tabs>
        <w:ind w:left="20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5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56"/>
        </w:tabs>
        <w:ind w:left="30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16"/>
        </w:tabs>
        <w:ind w:left="36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36"/>
        </w:tabs>
        <w:ind w:left="4176" w:hanging="1440"/>
      </w:pPr>
      <w:rPr>
        <w:rFonts w:hint="default"/>
      </w:rPr>
    </w:lvl>
  </w:abstractNum>
  <w:abstractNum w:abstractNumId="5">
    <w:nsid w:val="650F4066"/>
    <w:multiLevelType w:val="hybridMultilevel"/>
    <w:tmpl w:val="6F5CC0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009BB"/>
    <w:multiLevelType w:val="multilevel"/>
    <w:tmpl w:val="15A84314"/>
    <w:lvl w:ilvl="0">
      <w:start w:val="1"/>
      <w:numFmt w:val="decimal"/>
      <w:lvlText w:val="%1."/>
      <w:lvlJc w:val="right"/>
      <w:pPr>
        <w:ind w:left="50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7893CF2"/>
    <w:multiLevelType w:val="multilevel"/>
    <w:tmpl w:val="15A84314"/>
    <w:lvl w:ilvl="0">
      <w:start w:val="1"/>
      <w:numFmt w:val="decimal"/>
      <w:lvlText w:val="%1."/>
      <w:lvlJc w:val="right"/>
      <w:pPr>
        <w:ind w:left="50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9F703BC"/>
    <w:multiLevelType w:val="multilevel"/>
    <w:tmpl w:val="C5D2A2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6BA5787F"/>
    <w:multiLevelType w:val="multilevel"/>
    <w:tmpl w:val="536CB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00" w:hanging="1800"/>
      </w:pPr>
      <w:rPr>
        <w:rFonts w:hint="default"/>
      </w:rPr>
    </w:lvl>
  </w:abstractNum>
  <w:abstractNum w:abstractNumId="10">
    <w:nsid w:val="7AC07D6B"/>
    <w:multiLevelType w:val="multilevel"/>
    <w:tmpl w:val="6370491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FF0000"/>
      </w:rPr>
    </w:lvl>
  </w:abstractNum>
  <w:abstractNum w:abstractNumId="11">
    <w:nsid w:val="7E5608CB"/>
    <w:multiLevelType w:val="hybridMultilevel"/>
    <w:tmpl w:val="2CC6013E"/>
    <w:lvl w:ilvl="0" w:tplc="1D7ED79E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84B06"/>
    <w:multiLevelType w:val="hybridMultilevel"/>
    <w:tmpl w:val="50E4BE4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2"/>
  </w:num>
  <w:num w:numId="9">
    <w:abstractNumId w:val="5"/>
  </w:num>
  <w:num w:numId="10">
    <w:abstractNumId w:val="1"/>
  </w:num>
  <w:num w:numId="11">
    <w:abstractNumId w:val="7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840"/>
    <w:rsid w:val="000056D9"/>
    <w:rsid w:val="000353A2"/>
    <w:rsid w:val="00081F95"/>
    <w:rsid w:val="00174C5F"/>
    <w:rsid w:val="001D3B40"/>
    <w:rsid w:val="00374C4E"/>
    <w:rsid w:val="00381E93"/>
    <w:rsid w:val="003A2450"/>
    <w:rsid w:val="003A64FD"/>
    <w:rsid w:val="00444B32"/>
    <w:rsid w:val="004B6428"/>
    <w:rsid w:val="00501441"/>
    <w:rsid w:val="0051437E"/>
    <w:rsid w:val="00517056"/>
    <w:rsid w:val="00523FA0"/>
    <w:rsid w:val="00537A3A"/>
    <w:rsid w:val="00556032"/>
    <w:rsid w:val="005B7450"/>
    <w:rsid w:val="00687BCA"/>
    <w:rsid w:val="006C5863"/>
    <w:rsid w:val="0073328E"/>
    <w:rsid w:val="00760512"/>
    <w:rsid w:val="007C3399"/>
    <w:rsid w:val="007E591C"/>
    <w:rsid w:val="008053EF"/>
    <w:rsid w:val="00813E18"/>
    <w:rsid w:val="0083472D"/>
    <w:rsid w:val="008626B4"/>
    <w:rsid w:val="008662B6"/>
    <w:rsid w:val="00873B04"/>
    <w:rsid w:val="00885B5F"/>
    <w:rsid w:val="00886580"/>
    <w:rsid w:val="008F34EB"/>
    <w:rsid w:val="00934131"/>
    <w:rsid w:val="00940234"/>
    <w:rsid w:val="00940A48"/>
    <w:rsid w:val="00952E8F"/>
    <w:rsid w:val="0097082E"/>
    <w:rsid w:val="009A09AC"/>
    <w:rsid w:val="009E5C33"/>
    <w:rsid w:val="00A01971"/>
    <w:rsid w:val="00B122CC"/>
    <w:rsid w:val="00B15ECA"/>
    <w:rsid w:val="00B31F07"/>
    <w:rsid w:val="00B63930"/>
    <w:rsid w:val="00B94083"/>
    <w:rsid w:val="00BB0015"/>
    <w:rsid w:val="00BB0CCF"/>
    <w:rsid w:val="00BD68A6"/>
    <w:rsid w:val="00C11609"/>
    <w:rsid w:val="00CA1539"/>
    <w:rsid w:val="00CB2E37"/>
    <w:rsid w:val="00D05EA2"/>
    <w:rsid w:val="00D20FBD"/>
    <w:rsid w:val="00D23F6B"/>
    <w:rsid w:val="00D25840"/>
    <w:rsid w:val="00D33DB2"/>
    <w:rsid w:val="00D9165D"/>
    <w:rsid w:val="00D95872"/>
    <w:rsid w:val="00DD6DF0"/>
    <w:rsid w:val="00E0615B"/>
    <w:rsid w:val="00E15165"/>
    <w:rsid w:val="00E225E7"/>
    <w:rsid w:val="00EC7571"/>
    <w:rsid w:val="00F01A30"/>
    <w:rsid w:val="00F43ADA"/>
    <w:rsid w:val="00F75D2B"/>
    <w:rsid w:val="00FA67DD"/>
    <w:rsid w:val="00FD0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05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2584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2584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D25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arkospapunktis">
    <w:name w:val="Tvarkos papunktis"/>
    <w:basedOn w:val="prastasis"/>
    <w:rsid w:val="00D25840"/>
    <w:pPr>
      <w:numPr>
        <w:ilvl w:val="1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varkostekstas">
    <w:name w:val="Tvarkos tekstas"/>
    <w:basedOn w:val="prastasis"/>
    <w:rsid w:val="00D25840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3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43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2584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2584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D25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arkospapunktis">
    <w:name w:val="Tvarkos papunktis"/>
    <w:basedOn w:val="prastasis"/>
    <w:rsid w:val="00D25840"/>
    <w:pPr>
      <w:numPr>
        <w:ilvl w:val="1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varkostekstas">
    <w:name w:val="Tvarkos tekstas"/>
    <w:basedOn w:val="prastasis"/>
    <w:rsid w:val="00D25840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3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43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3745</Words>
  <Characters>2136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cp:lastPrinted>2026-09-07T11:01:00Z</cp:lastPrinted>
  <dcterms:created xsi:type="dcterms:W3CDTF">2026-09-22T07:43:00Z</dcterms:created>
  <dcterms:modified xsi:type="dcterms:W3CDTF">2026-09-22T07:43:00Z</dcterms:modified>
</cp:coreProperties>
</file>